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12A03570">
      <ns0:pPr>
        <ns0:jc ns0:val="left"/>
        <ns0:rPr>
          <ns0:rFonts ns0:ascii="宋体" ns0:hAnsi="宋体"/>
          <ns0:b/>
          <ns0:bCs/>
          <ns0:sz ns0:val="13"/>
        </ns0:rPr>
      </ns0:pPr>
      <ns0:r>
        <ns0:drawing>
          <ns3:anchor distT="0" distB="0" distL="114300" distR="114300" simplePos="0" relativeHeight="251672576" behindDoc="0" locked="0" layoutInCell="1" allowOverlap="1">
            <ns3:simplePos x="0" y="0"/>
            <ns3:positionH relativeFrom="column">
              <ns3:posOffset>1855470</ns3:posOffset>
            </ns3:positionH>
            <ns3:positionV relativeFrom="paragraph">
              <ns3:posOffset>644525</ns3:posOffset>
            </ns3:positionV>
            <ns3:extent cx="2722245" cy="638175"/>
            <ns3:effectExtent l="0" t="0" r="1905" b="9525"/>
            <ns3:wrapSquare wrapText="bothSides"/>
            <ns3:docPr id="7" name="图片 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1999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drawing>
          <ns3:inline distT="0" distB="0" distL="114300" distR="114300">
            <ns3:extent cx="1008380" cy="1008380"/>
            <ns3:effectExtent l="0" t="0" r="1270" b="1270"/>
            <ns3:docPr id="18" name="图片 2" descr="EADA754B779AD05D115132A676B_4504F299_1140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2" descr="EADA754B779AD05D115132A676B_4504F299_11407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08380" cy="100838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272ECB7A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4940CD3A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560E15F7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本 科 生 毕 业 论 文（设</ns0:t>
      </ns0:r>
      <ns0:bookmarkStart ns0:id="19" ns0:name="_GoBack"/>
      <ns0:bookmarkEnd ns0:id="19"/>
      <ns0:r>
        <ns0:rPr>
          <ns0:rFonts ns0:hint="eastAsia" ns0:ascii="黑体" ns0:hAnsi="宋体" ns0:eastAsia="黑体"/>
          <ns0:b/>
          <ns0:bCs/>
          <ns0:sz ns0:val="48"/>
        </ns0:rPr>
        <ns0:t xml:space="preserve"> 计）</ns0:t>
      </ns0:r>
    </ns0:p>
    <ns0:p ns2:paraId="756D9425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7D95378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（      届）</ns0:t>
      </ns0:r>
    </ns0:p>
    <ns0:p ns2:paraId="3763D82B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C68BE98">
      <ns0:pPr>
        <ns0:spacing ns0:line="400" ns0:lineRule="atLeast"/>
        <ns0:jc ns0:val="center"/>
        <ns0:rPr>
          <ns0:b/>
          <ns0:bCs/>
          <ns0:sz ns0:val="32"/>
          <ns0:szCs ns0:val="48"/>
        </ns0:rPr>
      </ns0:pPr>
      <ns0:r>
        <ns0:rPr>
          <ns0:rFonts ns0:hint="eastAsia" ns0:ascii="黑体" ns0:hAnsi="宋体" ns0:eastAsia="黑体"/>
          <ns0:b/>
          <ns0:bCs/>
          <ns0:sz ns0:val="48"/>
          <ns0:szCs ns0:val="48"/>
        </ns0:rPr>
        <ns0:t>×××学院</ns0:t>
      </ns0:r>
    </ns0:p>
    <ns0:p ns2:paraId="29647FF2">
      <ns0:pPr>
        <ns0:spacing ns0:line="400" ns0:lineRule="atLeast"/>
        <ns0:rPr>
          <ns0:b/>
          <ns0:bCs/>
          <ns0:szCs ns0:val="21"/>
          <ns0:lang ns0:val="en-GB"/>
        </ns0:rPr>
      </ns0:pPr>
    </ns0:p>
    <ns0:p ns2:paraId="0F8D3FA2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/>
          <ns0:b/>
          <ns0:bCs/>
          <ns0:sz ns0:val="32"/>
        </ns0:rPr>
        <ns0:t>题    目：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CEDFBA">
      <ns0:pPr>
        <ns0:spacing ns0:line="660" ns0:lineRule="auto"/>
        <ns0:ind ns0:firstLine="900" ns0:firstLineChars="280"/>
        <ns0:rPr>
          <ns0:rFonts ns0:ascii="华文仿宋" ns0:hAnsi="宋体" ns0:eastAsia="宋体"/>
          <ns0:b/>
          <ns0:bCs/>
          <ns0:sz ns0:val="32"/>
        </ns0:rPr>
      </ns0:pPr>
      <ns0:r>
        <ns0:rPr>
          <ns0:rFonts ns0:ascii="华文仿宋" ns0:hAnsi="宋体"/>
          <ns0:b/>
          <ns0:bCs/>
          <ns0:sz ns0:val="32"/>
          <ns0:lang ns0:val="en-GB"/>
        </ns0:rPr>
        <ns0:t xml:space="preserve">          </ns0:t>
      </ns0:r>
      <ns0:r>
        <ns0:rPr>
          <ns0:rFonts ns0:hint="eastAsia" ns0:ascii="华文仿宋" ns0:hAnsi="宋体"/>
          <ns0:b/>
          <ns0:bCs/>
          <ns0:sz ns0:val="32"/>
          <ns0:lang ns0:val="en-GB"/>
        </ns0:rPr>
        <ns0:t xml:space="preserve"> 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7369AD0C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姓    名：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209454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学    号：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54E734CE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专业班级：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44E197F4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指导教师：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D8F52AB">
      <ns0:pPr>
        <ns0:spacing ns0:line="660" ns0:lineRule="auto"/>
        <ns0:ind ns0:firstLine="2663" ns0:firstLineChars="829"/>
        <ns0:rPr>
          <ns0:rFonts ns0:eastAsia="宋体"/>
          <ns0:u ns0:val="single"/>
        </ns0:rPr>
      </ns0:pP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E633A99">
      <ns0:pPr>
        <ns0:spacing ns0:line="660" ns0:lineRule="auto"/>
        <ns0:jc ns0:val="center"/>
        <ns0:rPr>
          <ns0:b/>
          <ns0:bCs/>
          <ns0:sz ns0:val="32"/>
        </ns0:rPr>
      </ns0:pPr>
    </ns0:p>
    <ns0:p ns2:paraId="2519D2B1">
      <ns0:pPr>
        <ns0:spacing ns0:line="660" ns0:lineRule="auto"/>
        <ns0:jc ns0:val="center"/>
        <ns0:rPr>
          <ns0:b/>
        </ns0:rPr>
      </ns0:pPr>
      <ns0:r>
        <ns0:rPr>
          <ns0:rFonts ns0:hint="eastAsia"/>
          <ns0:b/>
          <ns0:bCs/>
          <ns0:sz ns0:val="32"/>
        </ns0:rPr>
        <ns0:t>年     月     日</ns0:t>
      </ns0:r>
      <ns0:bookmarkStart ns0:id="0" ns0:name="_Toc215998556"/>
      <ns0:r>
        <ns0:rPr>
          <ns0:b/>
        </ns0:rPr>
        <ns0:br ns0:type="page"/>
      </ns0:r>
    </ns0:p>
    <ns0:p ns2:paraId="6AB4960F">
      <ns0:pPr>
        <ns0:jc ns0:val="center"/>
        <ns0:rPr>
          <ns0:b/>
        </ns0:rPr>
      </ns0:pPr>
    </ns0:p>
    <ns0:p ns2:paraId="2CED9B69">
      <ns0:pPr>
        <ns0:jc ns0:val="center"/>
      </ns0:pPr>
      <ns0:r>
        <ns0:drawing>
          <ns3:inline distT="0" distB="0" distL="114300" distR="114300">
            <ns3:extent cx="2722245" cy="638175"/>
            <ns3:effectExtent l="0" t="0" r="1905" b="9525"/>
            <ns3:docPr id="23" name="图片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3" name="图片 3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2000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26FDC71">
      <ns0:pPr>
        <ns0:jc ns0:val="center"/>
        <ns0:rPr>
          <ns0:rFonts ns0:ascii="宋体" ns0:hAnsi="宋体"/>
          <ns0:b/>
          <ns0:bCs/>
          <ns0:sz ns0:val="44"/>
          <ns0:szCs ns0:val="44"/>
        </ns0:rPr>
      </ns0:pPr>
      <ns0:r>
        <ns0:rPr>
          <ns0:rFonts ns0:ascii="宋体" ns0:hAnsi="宋体"/>
          <ns0:b/>
          <ns0:bCs/>
          <ns0:sz ns0:val="44"/>
          <ns0:szCs ns0:val="44"/>
        </ns0:rPr>
        <ns0:t>本科生</ns0:t>
      </ns0:r>
      <ns0:r>
        <ns0:rPr>
          <ns0:rFonts ns0:hint="eastAsia" ns0:ascii="宋体" ns0:hAnsi="宋体"/>
          <ns0:b/>
          <ns0:bCs/>
          <ns0:sz ns0:val="44"/>
          <ns0:szCs ns0:val="44"/>
        </ns0:rPr>
        <ns0:t>毕业论文（设计）诚信承诺书</ns0:t>
      </ns0:r>
    </ns0:p>
    <ns0:p ns2:paraId="0868B7F7">
      <ns0:pPr>
        <ns0:jc ns0:val="center"/>
        <ns0:rPr>
          <ns0:rFonts ns0:ascii="黑体" ns0:eastAsia="黑体"/>
          <ns0:b/>
          <ns0:bCs/>
          <ns0:sz ns0:val="36"/>
          <ns0:szCs ns0:val="36"/>
        </ns0:rPr>
      </ns0:pPr>
    </ns0:p>
    <ns0:p ns2:paraId="34663B33">
      <ns0:pPr>
        <ns0:snapToGrid ns0:val="0"/>
        <ns0:spacing ns0:line="700" ns0:lineRule="exact"/>
        <ns0:ind ns0:firstLine="560" ns0:firstLineChars="200"/>
        <ns0:rPr>
          <ns0:rFonts ns0:ascii="宋体" ns0:hAnsi="宋体"/>
          <ns0:bCs/>
          <ns0:sz ns0:val="28"/>
          <ns0:szCs ns0:val="28"/>
        </ns0:rPr>
      </ns0:pPr>
      <ns0:r>
        <ns0:rPr>
          <ns0:rFonts ns0:hint="eastAsia" ns0:ascii="宋体" ns0:hAnsi="宋体"/>
          <ns0:bCs/>
          <ns0:sz ns0:val="28"/>
          <ns0:szCs ns0:val="28"/>
        </ns0:rPr>
        <ns0:t>我谨在此承诺：本人所写的毕业论文（设计）《××××××××》均系本人独立完成，没有抄袭行为，凡涉及其他作者的观点和材料，均作了引用注释，如出现抄袭及侵犯他人知识产权的情况，后果由本人承担。</ns0:t>
      </ns0:r>
    </ns0:p>
    <ns0:p ns2:paraId="50F9DD6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  <ns0:r>
        <ns0:rPr>
          <ns0:rFonts ns0:hint="eastAsia" ns0:ascii="宋体" ns0:hAnsi="宋体"/>
          <ns0:b/>
          <ns0:bCs/>
          <ns0:sz ns0:val="44"/>
          <ns0:szCs ns0:val="44"/>
        </ns0:rPr>
        <ns0:t xml:space="preserve"> </ns0:t>
      </ns0: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</ns0:t>
      </ns0:r>
    </ns0:p>
    <ns0:p ns2:paraId="1CAFBC5F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1CDA36F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A7B933E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1CCB8D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55DC121B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              </ns0:t>
      </ns0: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承诺人（签名）：       </ns0:t>
      </ns0:r>
    </ns0:p>
    <ns0:p ns2:paraId="76AF755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                                     年    月    日</ns0:t>
      </ns0:r>
    </ns0:p>
    <ns0:p ns2:paraId="44357B26">
      <ns0:pPr>
        <ns0:spacing ns0:line="360" ns0:lineRule="auto"/>
        <ns0:ind ns0:firstLine="2240" ns0:firstLineChars="800"/>
        <ns0:rPr>
          <ns0:rFonts ns0:ascii="黑体" ns0:eastAsia="黑体"/>
          <ns0:bCs/>
          <ns0:sz ns0:val="28"/>
          <ns0:szCs ns0:val="28"/>
        </ns0:rPr>
      </ns0:pPr>
    </ns0:p>
    <ns0:p ns2:paraId="52C2340D">
      <ns0:pPr>
        <ns0:rPr>
          <ns0:b/>
        </ns0:rPr>
      </ns0:pPr>
    </ns0:p>
    <ns0:bookmarkEnd ns0:id="0"/>
    <ns0:p>
      <ns0:r>
        <ns0:rPr>
          <ns0:b/>
        </ns0:rPr>
        <ns0:t>中文题目：</ns0:t>
      </ns0:r>
      <ns0:r>
        <ns0:t>Hybrid 回归夹具</ns0:t>
      </ns0:r>
    </ns0:p>
    <ns0:p>
      <ns0:r>
        <ns0:rPr>
          <ns0:b/>
        </ns0:rPr>
        <ns0:t>摘要：</ns0:t>
      </ns0:r>
      <ns0:r>
        <ns0:t>这是一个用于触发 hybrid_rebuild 自动执行链路的最小 DOCX 夹具。</ns0:t>
      </ns0:r>
    </ns0:p>
    <ns0:p>
      <ns0:r>
        <ns0:rPr>
          <ns0:b/>
        </ns0:rPr>
        <ns0:t>关键词：</ns0:t>
      </ns0:r>
      <ns0:r>
        <ns0:t>排版；混合重建；回归测试</ns0:t>
      </ns0:r>
    </ns0:p>
    <ns0:p>
      <ns0:r>
        <ns0:t>Hybrid Regression Fixture</ns0:t>
      </ns0:r>
    </ns0:p>
    <ns0:p>
      <ns0:r>
        <ns0:rPr>
          <ns0:b/>
        </ns0:rPr>
        <ns0:t xml:space="preserve">Abstract: </ns0:t>
      </ns0:r>
      <ns0:r>
        <ns0:t>This document is a minimal fixture for the hybrid rebuild execution path.</ns0:t>
      </ns0:r>
    </ns0:p>
    <ns0:p>
      <ns0:r>
        <ns0:rPr>
          <ns0:b/>
        </ns0:rPr>
        <ns0:t xml:space="preserve">Keywords: </ns0:t>
      </ns0:r>
      <ns0:r>
        <ns0:t>formatting, hybrid rebuild, regression fixture</ns0:t>
      </ns0:r>
    </ns0:p>
    <ns0:p>
      <ns0:r>
        <ns0:br ns0:type="page"/>
      </ns0:r>
    </ns0:p>
    <ns0:p>
      <ns0:r>
        <ns0:t>1 正文开始</ns0:t>
      </ns0:r>
    </ns0:p>
    <ns0:p>
      <ns0:r>
        <ns0:t>这里是第一段正文。</ns0:t>
      </ns0:r>
    </ns0:p>
    <ns0:p>
      <ns0:r>
        <ns0:t>一、混合标题</ns0:t>
      </ns0:r>
    </ns0:p>
    <ns0:p>
      <ns0:r>
        <ns0:t>这里用于验证混合重建路径中的图片资产挂接。</ns0:t>
      </ns0:r>
    </ns0:p>
    <ns0:p>
      <ns0:pPr>
        <ns0:jc ns0:val="center"/>
      </ns0:pPr>
      <ns0:r>
        <ns0:drawing>
          <ns3:inline>
            <ns3:extent cx="4389120" cy="6040526"/>
            <ns3:docPr id="24" name="Picture 2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3_1_method_flow.png"/>
                    <ns5:cNvPicPr/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89120" cy="604052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p>
      <ns0:r>
        <ns0:t>图1-1 混合编号回归图</ns0:t>
      </ns0:r>
    </ns0:p>
    <ns0:sectPr>
      <ns0:headerReference ns6:id="rId3" ns0:type="first"/>
      <ns0:footerReference ns6:id="rId5" ns0:type="first"/>
      <ns0:footerReference ns6:id="rId4" ns0:type="default"/>
      <ns0:pgSz ns0:w="11906" ns0:h="16838"/>
      <ns0:pgMar ns0:top="779" ns0:right="1134" ns0:bottom="468" ns0:left="1134" ns0:header="851" ns0:footer="992" ns0:gutter="0"/>
      <ns0:pgNumType ns0:start="1"/>
      <ns0:cols ns0:space="720" ns0:num="1"/>
      <ns0:titlePg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-Acro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28D5">
    <w:pPr>
      <w:pStyle w:val="5"/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A8504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A8504">
                    <w:pPr>
                      <w:pStyle w:val="5"/>
                      <w:rPr>
                        <w:rStyle w:val="13"/>
                      </w:rPr>
                    </w:pPr>
                    <w:r>
                      <w:fldChar w:fldCharType="begin"/>
                    </w:r>
                    <w:r>
                      <w:rPr>
                        <w:rStyle w:val="13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1FB3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05219"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UqPGc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SKKZQsXPP76f&#10;f/4+//pGcAaBGuvniHuwiAztO9OibYZzj8PIuy2dil8wIvAD63SRV7SB8HhpNp3NxnBx+IYN8LOn&#10;69b58F4YRaKRU4f6JVnZcetDFzqExGzabGopUw2lJk1Or6/ejtOFiwfgUiNHJNE9Nlqh3bU9s50p&#10;TiDmTNcb3vJNjeRb5sM9c2gGPBjjEu6wlNIgiektSirjvv7rPMajRvBS0qC5cqoxS5TIDxq1A2AY&#10;DDcYu8HQB3Vr0K0TjKHlycQFF+Rgls6oL5ihVcwBF9McmXIaBvM2dA2OGeRitUpB6DbLwlY/WB6h&#10;o3jerg4BAiZdoyidEr1W6LdUmX42YkP/uU9RT/+D5S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pSo8Z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05219"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AA01EB0">
    <w:pPr>
      <w:pStyle w:val="5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42A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E0C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CA"/>
    <w:rsid w:val="000C10CA"/>
    <w:rsid w:val="000C314B"/>
    <w:rsid w:val="001C64EC"/>
    <w:rsid w:val="00243BE7"/>
    <w:rsid w:val="002E45D3"/>
    <w:rsid w:val="0046597A"/>
    <w:rsid w:val="00632178"/>
    <w:rsid w:val="00670D8F"/>
    <w:rsid w:val="006724B7"/>
    <w:rsid w:val="00675B71"/>
    <w:rsid w:val="008125D1"/>
    <w:rsid w:val="0089733C"/>
    <w:rsid w:val="00924015"/>
    <w:rsid w:val="009B5D2C"/>
    <w:rsid w:val="00A01097"/>
    <w:rsid w:val="00B53A09"/>
    <w:rsid w:val="00D2256C"/>
    <w:rsid w:val="00D71971"/>
    <w:rsid w:val="00EC3F2F"/>
    <w:rsid w:val="02497AD1"/>
    <w:rsid w:val="03F0058D"/>
    <w:rsid w:val="040908E4"/>
    <w:rsid w:val="0A435621"/>
    <w:rsid w:val="0D1A430A"/>
    <w:rsid w:val="110F4E13"/>
    <w:rsid w:val="16342846"/>
    <w:rsid w:val="181C2AE7"/>
    <w:rsid w:val="1A102495"/>
    <w:rsid w:val="206359B3"/>
    <w:rsid w:val="2DDC22B1"/>
    <w:rsid w:val="2FC81A61"/>
    <w:rsid w:val="3FC44577"/>
    <w:rsid w:val="546A2271"/>
    <w:rsid w:val="69D026B3"/>
    <w:rsid w:val="6A96030C"/>
    <w:rsid w:val="6C0501FD"/>
    <w:rsid w:val="74473E10"/>
    <w:rsid w:val="7A6B7B3A"/>
    <w:rsid w:val="7BA06910"/>
    <w:rsid w:val="7D3B7E0F"/>
    <w:rsid w:val="7E72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rFonts w:ascii="宋体"/>
      <w:snapToGrid w:val="0"/>
      <w:color w:val="000000"/>
      <w:kern w:val="0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9"/>
      </w:tabs>
      <w:spacing w:line="480" w:lineRule="auto"/>
      <w:jc w:val="center"/>
    </w:pPr>
    <w:rPr>
      <w:b/>
      <w:sz w:val="24"/>
      <w:szCs w:val="28"/>
    </w:rPr>
  </w:style>
  <w:style w:type="paragraph" w:styleId="8">
    <w:name w:val="toc 2"/>
    <w:basedOn w:val="1"/>
    <w:next w:val="1"/>
    <w:semiHidden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zafu_2.jpeg"/><Relationship Id="rId8" Type="http://schemas.openxmlformats.org/officeDocument/2006/relationships/image" Target="media/zafu_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zafu_4.jpeg"/><Relationship Id="rId10" Type="http://schemas.openxmlformats.org/officeDocument/2006/relationships/image" Target="media/zafu_3.jpeg"/><Relationship Id="rId1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5791</Words>
  <Characters>7289</Characters>
  <Lines>150</Lines>
  <Paragraphs>42</Paragraphs>
  <TotalTime>59</TotalTime>
  <ScaleCrop>false</ScaleCrop>
  <LinksUpToDate>false</LinksUpToDate>
  <CharactersWithSpaces>8199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2023-03-01T02:27:00Z</dcterms:created>
  <dc:creator>Administrator</dc:creator>
  <cp:lastModifiedBy>hu</cp:lastModifiedBy>
  <dcterms:modified xsi:type="dcterms:W3CDTF">2026-04-11T11:33:54Z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eyJoZGlkIjoiMjk0OThhNjI0YmM4NGUxYTU5MjZmZDQ0ZjM0Y2EzMTciLCJ1c2VySWQiOiIxNTA4NTk5NjUzIn0=</vt:lpwstr>
  </property>
  <property fmtid="{D5CDD505-2E9C-101B-9397-08002B2CF9AE}" pid="4" name="ICV">
    <vt:lpwstr>ADB31AC6F96141F3BBB92892C12371A9_12</vt:lpwstr>
  </property>
</Properties>
</file>