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2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8"/>
          <w:lang w:val="uk-UA"/>
        </w:rPr>
        <w:br/>
        <w:t>«Київський політехнічний інститут»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Pr="00D20EFA" w:rsidRDefault="00D20EFA" w:rsidP="00915169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Лабораторна робота № </w:t>
      </w:r>
      <w:r w:rsidRPr="00D20EFA">
        <w:rPr>
          <w:rFonts w:ascii="Times New Roman" w:hAnsi="Times New Roman" w:cs="Times New Roman"/>
          <w:sz w:val="28"/>
          <w:lang w:val="ru-RU"/>
        </w:rPr>
        <w:t>5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«Теорія ймовірностей та математична статистика»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D20EFA">
        <w:rPr>
          <w:rFonts w:ascii="Times New Roman" w:hAnsi="Times New Roman" w:cs="Times New Roman"/>
          <w:sz w:val="28"/>
          <w:lang w:val="uk-UA"/>
        </w:rPr>
        <w:t>Моделювання випадкових процесів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ІІ курсу ФІОТ</w:t>
      </w: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Групи ІО-41 </w:t>
      </w: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Логвинчук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А. І.</w:t>
      </w:r>
    </w:p>
    <w:p w:rsidR="00915169" w:rsidRDefault="00915169" w:rsidP="00915169">
      <w:pPr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Перевірив:</w:t>
      </w: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Доц.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Марковський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О. П.</w:t>
      </w:r>
    </w:p>
    <w:p w:rsidR="00915169" w:rsidRDefault="00915169" w:rsidP="00915169">
      <w:pPr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rPr>
          <w:rFonts w:ascii="Times New Roman" w:hAnsi="Times New Roman" w:cs="Times New Roman"/>
          <w:sz w:val="28"/>
          <w:lang w:val="uk-UA"/>
        </w:rPr>
      </w:pPr>
    </w:p>
    <w:p w:rsidR="0090546E" w:rsidRDefault="0090546E" w:rsidP="00915169">
      <w:pPr>
        <w:rPr>
          <w:rFonts w:ascii="Times New Roman" w:hAnsi="Times New Roman" w:cs="Times New Roman"/>
          <w:sz w:val="28"/>
          <w:lang w:val="uk-UA"/>
        </w:rPr>
      </w:pPr>
    </w:p>
    <w:p w:rsidR="0090546E" w:rsidRDefault="0090546E" w:rsidP="00915169">
      <w:pPr>
        <w:rPr>
          <w:rFonts w:ascii="Times New Roman" w:hAnsi="Times New Roman" w:cs="Times New Roman"/>
          <w:sz w:val="28"/>
          <w:lang w:val="uk-UA"/>
        </w:rPr>
      </w:pPr>
    </w:p>
    <w:p w:rsidR="0090546E" w:rsidRDefault="0090546E" w:rsidP="009054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- 2015</w:t>
      </w:r>
    </w:p>
    <w:p w:rsidR="0090546E" w:rsidRPr="00D20EFA" w:rsidRDefault="00D20EFA" w:rsidP="0090546E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lastRenderedPageBreak/>
        <w:t>Варінат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№13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lang w:val="uk-UA"/>
        </w:rPr>
        <w:t>Марківський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  <w:t>3 стани</w:t>
      </w:r>
      <w:r>
        <w:rPr>
          <w:rFonts w:ascii="Times New Roman" w:hAnsi="Times New Roman" w:cs="Times New Roman"/>
          <w:sz w:val="28"/>
          <w:lang w:val="uk-UA"/>
        </w:rPr>
        <w:tab/>
        <w:t>Неперервний</w:t>
      </w:r>
    </w:p>
    <w:p w:rsidR="008232B4" w:rsidRDefault="008232B4" w:rsidP="0090546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232B4" w:rsidRDefault="008232B4" w:rsidP="0090546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0546E" w:rsidRDefault="00D20EFA" w:rsidP="009054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ПРОГРАМНИЙ КОД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Main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static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final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[][] </w:t>
      </w:r>
      <w:proofErr w:type="spellStart"/>
      <w:r w:rsidRPr="00FA6EE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intencityMatrix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{{0., 0.5, 2},{0., 0., 0.1},{1, 1.5, 0.}};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static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[][]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getCoefMatrix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[][] matrix)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rank =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matrix.length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][]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coefMatrix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new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[rank][rank];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&lt; rank;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  <w:bookmarkStart w:id="0" w:name="_GoBack"/>
      <w:bookmarkEnd w:id="0"/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coefMatrix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rank-1][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 = 1.;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&lt; rank-1;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++ 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rank; j++)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== j)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k = 0; k &lt; rank; k++ ){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coefMatrix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][j] -= matrix[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][k];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} 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}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else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coefMatrix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][j] = matrix[j][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return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coefMatrix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static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getTheoreticalValues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[][] matrix)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][]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coeffs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A6EE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getCoefMatrix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A6EE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intencityMatrix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bVector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new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coeffs.length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Arrays.</w:t>
      </w:r>
      <w:r w:rsidRPr="00FA6EE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fill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bVector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, 0.);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bVector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bVector.length-1] = 1.;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RealVector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constants =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new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ArrayRealVector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bVector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false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RealMatrix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coefficients =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new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Array2DRowRealMatrix(</w:t>
      </w:r>
      <w:proofErr w:type="spellStart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coeffs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false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DecompositionSolver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solver =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new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LUDecomposition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coefficients).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getSolver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RealVector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result = </w:t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solver.solve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constants);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return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result.toArray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static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[]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getExperimentalValues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[][] matrix)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rank =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matrix.length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] result =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new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[rank];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modelTime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0.;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Random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rnd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new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Random(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currentState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count = 0; count &lt; 1000; count++){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nextState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boolean</w:t>
      </w:r>
      <w:proofErr w:type="spellEnd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firstEntry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true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t = 0.;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&lt; rank;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(matrix[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currentState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][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 != 0.)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firstEntry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t = (-</w:t>
      </w:r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. / </w:t>
      </w:r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matrix[</w:t>
      </w:r>
      <w:proofErr w:type="spellStart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currentState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][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])*Math.</w:t>
      </w:r>
      <w:r w:rsidRPr="00FA6EE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log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rnd.nextDouble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());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nextState</w:t>
      </w:r>
      <w:proofErr w:type="spellEnd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firstEntry</w:t>
      </w:r>
      <w:proofErr w:type="spellEnd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false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}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else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k = (-1. / </w:t>
      </w:r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matrix[</w:t>
      </w:r>
      <w:proofErr w:type="spellStart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currentState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][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])*Math.</w:t>
      </w:r>
      <w:r w:rsidRPr="00FA6EE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log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rnd.nextDouble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());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(k &lt; t)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t = k;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nextState</w:t>
      </w:r>
      <w:proofErr w:type="spellEnd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modelTime</w:t>
      </w:r>
      <w:proofErr w:type="spellEnd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+= t;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result[</w:t>
      </w:r>
      <w:proofErr w:type="spellStart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currentState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 += t;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currentState</w:t>
      </w:r>
      <w:proofErr w:type="spellEnd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nextState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result.length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result[</w:t>
      </w:r>
      <w:proofErr w:type="spellStart"/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] /=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modelTime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return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result;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static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void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main(String[]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] theoretical = </w:t>
      </w:r>
      <w:proofErr w:type="spellStart"/>
      <w:r w:rsidRPr="00FA6EE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getTheoreticalValues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A6EE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intencityMatrix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theoretical.length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FA6EE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"P" + (i+1) + "t = " + theoretical[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FA6EE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//HERE GOES THE EMPIRICAL PART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] experimental = </w:t>
      </w:r>
      <w:proofErr w:type="spellStart"/>
      <w:r w:rsidRPr="00FA6EE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getExperimentalValues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A6EE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intencityMatrix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A6EE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experimental.length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FA6EE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"P" + (i+1) + "e = " + experimental[</w:t>
      </w:r>
      <w:proofErr w:type="spellStart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>]);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D20EFA" w:rsidRPr="00FA6EEB" w:rsidRDefault="00D20EFA" w:rsidP="00D20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232B4" w:rsidRPr="00FA6EEB" w:rsidRDefault="00D20EFA" w:rsidP="00FA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6EEB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232B4" w:rsidRDefault="008232B4" w:rsidP="0085379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5379D" w:rsidRDefault="0085379D" w:rsidP="0085379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ПЕРЕВІРКА РЕЗУЛЬТАТІВ</w:t>
      </w:r>
    </w:p>
    <w:p w:rsidR="008232B4" w:rsidRDefault="008232B4" w:rsidP="0085379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232B4" w:rsidRDefault="008232B4" w:rsidP="0085379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Для матриц</w:t>
      </w:r>
      <w:r>
        <w:rPr>
          <w:rFonts w:ascii="Times New Roman" w:hAnsi="Times New Roman" w:cs="Times New Roman"/>
          <w:sz w:val="28"/>
          <w:lang w:val="uk-UA"/>
        </w:rPr>
        <w:t>і:</w:t>
      </w:r>
    </w:p>
    <w:p w:rsidR="008232B4" w:rsidRPr="008232B4" w:rsidRDefault="008232B4" w:rsidP="0085379D">
      <w:pPr>
        <w:jc w:val="center"/>
        <w:rPr>
          <w:rFonts w:ascii="Times New Roman" w:hAnsi="Times New Roman" w:cs="Times New Roman"/>
          <w:sz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1,5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0</m:t>
                    </m:r>
                  </m:e>
                </m:mr>
              </m:m>
            </m:e>
          </m:d>
        </m:oMath>
      </m:oMathPara>
    </w:p>
    <w:p w:rsidR="0026768C" w:rsidRDefault="0026768C" w:rsidP="0085379D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401"/>
      </w:tblGrid>
      <w:tr w:rsidR="0085379D" w:rsidTr="0026768C">
        <w:tc>
          <w:tcPr>
            <w:tcW w:w="2547" w:type="dxa"/>
            <w:vAlign w:val="center"/>
          </w:tcPr>
          <w:p w:rsidR="0085379D" w:rsidRPr="006461D2" w:rsidRDefault="006461D2" w:rsidP="006461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Характеристика</w:t>
            </w:r>
          </w:p>
        </w:tc>
        <w:tc>
          <w:tcPr>
            <w:tcW w:w="3402" w:type="dxa"/>
            <w:vAlign w:val="center"/>
          </w:tcPr>
          <w:p w:rsidR="006461D2" w:rsidRDefault="006461D2" w:rsidP="006461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Теоретичне </w:t>
            </w:r>
          </w:p>
          <w:p w:rsidR="0085379D" w:rsidRDefault="006461D2" w:rsidP="006461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значення</w:t>
            </w:r>
          </w:p>
        </w:tc>
        <w:tc>
          <w:tcPr>
            <w:tcW w:w="3401" w:type="dxa"/>
            <w:vAlign w:val="center"/>
          </w:tcPr>
          <w:p w:rsidR="0085379D" w:rsidRDefault="006461D2" w:rsidP="006461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Експериментальне значення</w:t>
            </w:r>
          </w:p>
        </w:tc>
      </w:tr>
      <w:tr w:rsidR="0085379D" w:rsidTr="0026768C">
        <w:tc>
          <w:tcPr>
            <w:tcW w:w="2547" w:type="dxa"/>
          </w:tcPr>
          <w:p w:rsidR="0085379D" w:rsidRDefault="00FA6EEB" w:rsidP="0085379D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:rsidR="0085379D" w:rsidRPr="0026768C" w:rsidRDefault="008232B4" w:rsidP="00267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0.02173913043478261</w:t>
            </w:r>
          </w:p>
        </w:tc>
        <w:tc>
          <w:tcPr>
            <w:tcW w:w="3401" w:type="dxa"/>
            <w:vAlign w:val="center"/>
          </w:tcPr>
          <w:p w:rsidR="0085379D" w:rsidRPr="006461D2" w:rsidRDefault="008232B4" w:rsidP="0026768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0.021648742843280375</w:t>
            </w:r>
          </w:p>
        </w:tc>
      </w:tr>
      <w:tr w:rsidR="0085379D" w:rsidTr="0026768C">
        <w:tc>
          <w:tcPr>
            <w:tcW w:w="2547" w:type="dxa"/>
          </w:tcPr>
          <w:p w:rsidR="0085379D" w:rsidRPr="006461D2" w:rsidRDefault="00FA6EEB" w:rsidP="00853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:rsidR="0085379D" w:rsidRPr="0026768C" w:rsidRDefault="008232B4" w:rsidP="00267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0.9239130434782609</w:t>
            </w:r>
          </w:p>
        </w:tc>
        <w:tc>
          <w:tcPr>
            <w:tcW w:w="3401" w:type="dxa"/>
            <w:vAlign w:val="center"/>
          </w:tcPr>
          <w:p w:rsidR="0085379D" w:rsidRPr="006461D2" w:rsidRDefault="008232B4" w:rsidP="0026768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0.9251570137605012</w:t>
            </w:r>
          </w:p>
        </w:tc>
      </w:tr>
      <w:tr w:rsidR="0085379D" w:rsidTr="0026768C">
        <w:tc>
          <w:tcPr>
            <w:tcW w:w="2547" w:type="dxa"/>
          </w:tcPr>
          <w:p w:rsidR="0085379D" w:rsidRPr="006461D2" w:rsidRDefault="00FA6EEB" w:rsidP="006461D2">
            <w:pPr>
              <w:jc w:val="center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:rsidR="0085379D" w:rsidRPr="0026768C" w:rsidRDefault="008232B4" w:rsidP="00267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0.05434782608695653</w:t>
            </w:r>
          </w:p>
        </w:tc>
        <w:tc>
          <w:tcPr>
            <w:tcW w:w="3401" w:type="dxa"/>
            <w:vAlign w:val="center"/>
          </w:tcPr>
          <w:p w:rsidR="0085379D" w:rsidRPr="006461D2" w:rsidRDefault="008232B4" w:rsidP="0026768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0.053194243396218414</w:t>
            </w:r>
          </w:p>
        </w:tc>
      </w:tr>
    </w:tbl>
    <w:p w:rsidR="0085379D" w:rsidRPr="0085379D" w:rsidRDefault="0085379D" w:rsidP="0085379D">
      <w:pPr>
        <w:jc w:val="center"/>
        <w:rPr>
          <w:rFonts w:ascii="Times New Roman" w:hAnsi="Times New Roman" w:cs="Times New Roman"/>
          <w:sz w:val="28"/>
          <w:lang w:val="uk-UA"/>
        </w:rPr>
      </w:pPr>
    </w:p>
    <w:sectPr w:rsidR="0085379D" w:rsidRPr="0085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69"/>
    <w:rsid w:val="0026768C"/>
    <w:rsid w:val="002D0C2C"/>
    <w:rsid w:val="004333F3"/>
    <w:rsid w:val="00451429"/>
    <w:rsid w:val="00552829"/>
    <w:rsid w:val="006461D2"/>
    <w:rsid w:val="008232B4"/>
    <w:rsid w:val="00832F9D"/>
    <w:rsid w:val="0085379D"/>
    <w:rsid w:val="008C2036"/>
    <w:rsid w:val="0090546E"/>
    <w:rsid w:val="00915169"/>
    <w:rsid w:val="00A40777"/>
    <w:rsid w:val="00D20EFA"/>
    <w:rsid w:val="00DF457A"/>
    <w:rsid w:val="00FA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9BEF0-D070-4EF2-BDC3-E094710F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461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A6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6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2</cp:revision>
  <cp:lastPrinted>2015-12-19T05:21:00Z</cp:lastPrinted>
  <dcterms:created xsi:type="dcterms:W3CDTF">2015-12-19T05:25:00Z</dcterms:created>
  <dcterms:modified xsi:type="dcterms:W3CDTF">2015-12-19T05:25:00Z</dcterms:modified>
</cp:coreProperties>
</file>