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FCC" w:rsidRDefault="00D73C90">
      <w:r>
        <w:t xml:space="preserve">Бездротові мережі є лише як сталі </w:t>
      </w:r>
      <w:r>
        <w:rPr>
          <w:lang w:val="en-US"/>
        </w:rPr>
        <w:t>LAN</w:t>
      </w:r>
      <w:r>
        <w:t>, але замість використання кабелів, пристрої об’єднуються через радіо хвилі. Кожен комп’ютер у бездротовій мережі потребує бездротову мережеву карту. Вона може бути вбудована, або ви можете використовувати змінні адаптери. Це дозволяє кожному компоненту в мережі спілкуватись з бездротовою точною доступу для створення бездротової локальної мережі (</w:t>
      </w:r>
      <w:r>
        <w:rPr>
          <w:lang w:val="en-US"/>
        </w:rPr>
        <w:t>WLAN)</w:t>
      </w:r>
      <w:r>
        <w:t xml:space="preserve">. Точка доступу управляється </w:t>
      </w:r>
      <w:proofErr w:type="spellStart"/>
      <w:r>
        <w:t>роутером</w:t>
      </w:r>
      <w:proofErr w:type="spellEnd"/>
      <w:r>
        <w:t xml:space="preserve"> у певній мережі. Це також передбачає міст, який підключається в </w:t>
      </w:r>
      <w:proofErr w:type="spellStart"/>
      <w:r>
        <w:t>хаб</w:t>
      </w:r>
      <w:proofErr w:type="spellEnd"/>
      <w:r>
        <w:t xml:space="preserve"> певної </w:t>
      </w:r>
      <w:r>
        <w:rPr>
          <w:lang w:val="en-US"/>
        </w:rPr>
        <w:t xml:space="preserve">LAN </w:t>
      </w:r>
      <w:r>
        <w:t xml:space="preserve">мережі, і усі бездротові клієнти можуть спілкуватись між собою. Якщо ваша </w:t>
      </w:r>
      <w:r>
        <w:rPr>
          <w:lang w:val="en-US"/>
        </w:rPr>
        <w:t>LAN</w:t>
      </w:r>
      <w:r>
        <w:t xml:space="preserve"> мережа підключена до Інтернет, </w:t>
      </w:r>
      <w:r>
        <w:rPr>
          <w:lang w:val="en-US"/>
        </w:rPr>
        <w:t>WLAN</w:t>
      </w:r>
      <w:r>
        <w:t xml:space="preserve"> також може її використовувати. </w:t>
      </w:r>
      <w:r w:rsidR="0079547E">
        <w:t xml:space="preserve">Якщо ні, ми можете підключити бездротову </w:t>
      </w:r>
      <w:r w:rsidR="0079547E">
        <w:rPr>
          <w:lang w:val="en-US"/>
        </w:rPr>
        <w:t>WLAN</w:t>
      </w:r>
      <w:r w:rsidR="0079547E">
        <w:t xml:space="preserve"> мережу до Інтернету через </w:t>
      </w:r>
      <w:r w:rsidR="0079547E">
        <w:rPr>
          <w:lang w:val="en-US"/>
        </w:rPr>
        <w:t>ADSL</w:t>
      </w:r>
      <w:r w:rsidR="0079547E">
        <w:t xml:space="preserve"> чи кабельний модем. </w:t>
      </w:r>
    </w:p>
    <w:p w:rsidR="0079547E" w:rsidRDefault="0079547E">
      <w:r>
        <w:t xml:space="preserve">Які є переваги бездротових мереж? Вам не потрібно кабелів. У ряді будівель прокладка кабелів і точок доступу може буде дорогою. З </w:t>
      </w:r>
      <w:proofErr w:type="spellStart"/>
      <w:r>
        <w:rPr>
          <w:lang w:val="en-US"/>
        </w:rPr>
        <w:t>WiFi</w:t>
      </w:r>
      <w:proofErr w:type="spellEnd"/>
      <w:r>
        <w:t xml:space="preserve"> одна точка доступу може покривати квартиру, чи навіть цілий будинок. Ви можете працювати будь де у радіусі роботи точки доступу. Ви можете використовуватись будь яку кімнату вашого будинку для навчання. Зараз є </w:t>
      </w:r>
      <w:proofErr w:type="spellStart"/>
      <w:r>
        <w:rPr>
          <w:lang w:val="en-US"/>
        </w:rPr>
        <w:t>WiFi</w:t>
      </w:r>
      <w:proofErr w:type="spellEnd"/>
      <w:r>
        <w:t xml:space="preserve"> точки у готелях, бібліотеках і аеропортах, тому ви можете підключитись до мережі окрім дому чи офісу.</w:t>
      </w:r>
    </w:p>
    <w:p w:rsidR="0079547E" w:rsidRPr="0017686C" w:rsidRDefault="0079547E">
      <w:r>
        <w:t xml:space="preserve">Є недоліки. </w:t>
      </w:r>
      <w:proofErr w:type="spellStart"/>
      <w:r>
        <w:rPr>
          <w:lang w:val="en-US"/>
        </w:rPr>
        <w:t>Швидкість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передачі</w:t>
      </w:r>
      <w:proofErr w:type="spellEnd"/>
      <w:r>
        <w:rPr>
          <w:lang w:val="en-US"/>
        </w:rPr>
        <w:t xml:space="preserve"> у LAN</w:t>
      </w:r>
      <w:r>
        <w:t xml:space="preserve"> мережі може досягати 1000 </w:t>
      </w:r>
      <w:r>
        <w:rPr>
          <w:lang w:val="en-US"/>
        </w:rPr>
        <w:t>M</w:t>
      </w:r>
      <w:r>
        <w:t xml:space="preserve">біт. Бездротові мережі є набагато повільніші і чим дальше ви знаходитесь від точки доступу, тим швидкість менша. Хоча зберігаються кошти на кабелях, бездротові </w:t>
      </w:r>
      <w:r w:rsidR="00754623">
        <w:t xml:space="preserve">є дорожчі, залежно від версій. Далі, є проблеми з інтерфейсами ,якщо сусіди використовують один і той же канал, з безпекою. Інші користувачі можуть </w:t>
      </w:r>
      <w:r w:rsidR="0017686C">
        <w:t xml:space="preserve">становити перешкоду для ваших даних. Шифрувальні програми, наприклад </w:t>
      </w:r>
      <w:r w:rsidR="0017686C">
        <w:rPr>
          <w:lang w:val="en-US"/>
        </w:rPr>
        <w:t>WEP</w:t>
      </w:r>
      <w:r w:rsidR="0017686C">
        <w:t xml:space="preserve"> можуть допомогти. </w:t>
      </w:r>
      <w:bookmarkStart w:id="0" w:name="_GoBack"/>
      <w:bookmarkEnd w:id="0"/>
    </w:p>
    <w:sectPr w:rsidR="0079547E" w:rsidRPr="00176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C90"/>
    <w:rsid w:val="0017686C"/>
    <w:rsid w:val="00754623"/>
    <w:rsid w:val="0079547E"/>
    <w:rsid w:val="00910FCC"/>
    <w:rsid w:val="00D45C22"/>
    <w:rsid w:val="00D7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3E2F5-A20A-492D-ABFB-975E2EEB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1062</Words>
  <Characters>606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Volodia Kuzmenko</dc:creator>
  <cp:keywords/>
  <dc:description/>
  <cp:lastModifiedBy>Volodia Kuzmenko</cp:lastModifiedBy>
  <cp:revision>1</cp:revision>
  <dcterms:created xsi:type="dcterms:W3CDTF">2015-06-08T17:42:00Z</dcterms:created>
  <dcterms:modified xsi:type="dcterms:W3CDTF">2015-06-08T18:35:00Z</dcterms:modified>
</cp:coreProperties>
</file>