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1CF" w:rsidRPr="001B7B92" w:rsidRDefault="006551CF" w:rsidP="006551CF">
      <w:pPr>
        <w:pStyle w:val="a"/>
        <w:ind w:firstLine="1701"/>
        <w:rPr>
          <w:sz w:val="72"/>
        </w:rPr>
      </w:pPr>
      <w:bookmarkStart w:id="0" w:name="_Toc355911907"/>
      <w:bookmarkStart w:id="1" w:name="_GoBack"/>
      <w:bookmarkEnd w:id="1"/>
      <w:r w:rsidRPr="001B7B92">
        <w:rPr>
          <w:sz w:val="72"/>
        </w:rPr>
        <w:t>Структурна схема ПКС ЛП</w:t>
      </w:r>
      <w:bookmarkEnd w:id="0"/>
    </w:p>
    <w:p w:rsidR="006551CF" w:rsidRPr="001B7B92" w:rsidRDefault="006551CF" w:rsidP="006551CF">
      <w:pPr>
        <w:pStyle w:val="14Times"/>
        <w:rPr>
          <w:rFonts w:eastAsiaTheme="majorEastAsia" w:cstheme="majorBidi"/>
          <w:szCs w:val="26"/>
        </w:rPr>
      </w:pPr>
      <w:r w:rsidRPr="001B7B92">
        <w:br w:type="page"/>
      </w:r>
    </w:p>
    <w:p w:rsidR="006551CF" w:rsidRPr="001B7B92" w:rsidRDefault="006551CF" w:rsidP="006551CF">
      <w:pPr>
        <w:pStyle w:val="a"/>
        <w:ind w:firstLine="1701"/>
        <w:rPr>
          <w:sz w:val="72"/>
          <w:szCs w:val="72"/>
        </w:rPr>
      </w:pPr>
      <w:bookmarkStart w:id="2" w:name="_Toc355911908"/>
      <w:r w:rsidRPr="001B7B92">
        <w:rPr>
          <w:sz w:val="72"/>
          <w:szCs w:val="72"/>
        </w:rPr>
        <w:lastRenderedPageBreak/>
        <w:t>Схема алгоритму головної програми зі вказанням паралельних ділянок для ПРГ2</w:t>
      </w:r>
      <w:bookmarkEnd w:id="2"/>
    </w:p>
    <w:p w:rsidR="006551CF" w:rsidRPr="001B7B92" w:rsidRDefault="006551CF" w:rsidP="006551CF">
      <w:pPr>
        <w:pStyle w:val="a4"/>
        <w:rPr>
          <w:rFonts w:eastAsiaTheme="majorEastAsia" w:cstheme="majorBidi"/>
        </w:rPr>
      </w:pPr>
      <w:r w:rsidRPr="001B7B92">
        <w:br w:type="page"/>
      </w:r>
    </w:p>
    <w:p w:rsidR="006551CF" w:rsidRPr="001B7B92" w:rsidRDefault="006551CF" w:rsidP="006551CF">
      <w:pPr>
        <w:pStyle w:val="a"/>
        <w:ind w:firstLine="1560"/>
        <w:rPr>
          <w:sz w:val="72"/>
          <w:szCs w:val="72"/>
        </w:rPr>
      </w:pPr>
      <w:bookmarkStart w:id="3" w:name="_Toc355911909"/>
      <w:r w:rsidRPr="001B7B92">
        <w:rPr>
          <w:sz w:val="72"/>
          <w:szCs w:val="72"/>
        </w:rPr>
        <w:lastRenderedPageBreak/>
        <w:t>Схема алгоритму процесів для програми ПРГ2</w:t>
      </w:r>
      <w:bookmarkEnd w:id="3"/>
    </w:p>
    <w:p w:rsidR="006551CF" w:rsidRPr="001B7B92" w:rsidRDefault="006551CF" w:rsidP="006551CF">
      <w:pPr>
        <w:pStyle w:val="a4"/>
      </w:pPr>
    </w:p>
    <w:p w:rsidR="006551CF" w:rsidRPr="001B7B92" w:rsidRDefault="006551CF" w:rsidP="006551CF">
      <w:pPr>
        <w:tabs>
          <w:tab w:val="left" w:pos="7050"/>
        </w:tabs>
        <w:sectPr w:rsidR="006551CF" w:rsidRPr="001B7B92" w:rsidSect="0047398D">
          <w:headerReference w:type="default" r:id="rId8"/>
          <w:footerReference w:type="default" r:id="rId9"/>
          <w:pgSz w:w="11906" w:h="16838"/>
          <w:pgMar w:top="851" w:right="851" w:bottom="851" w:left="1418" w:header="510" w:footer="567" w:gutter="0"/>
          <w:pgNumType w:start="51"/>
          <w:cols w:space="708"/>
          <w:vAlign w:val="center"/>
          <w:docGrid w:linePitch="381"/>
        </w:sectPr>
      </w:pPr>
    </w:p>
    <w:p w:rsidR="006551CF" w:rsidRPr="001B7B92" w:rsidRDefault="006551CF" w:rsidP="006551CF">
      <w:pPr>
        <w:pStyle w:val="a"/>
        <w:numPr>
          <w:ilvl w:val="0"/>
          <w:numId w:val="2"/>
        </w:numPr>
      </w:pPr>
      <w:bookmarkStart w:id="4" w:name="лістинг_ПР2"/>
      <w:bookmarkStart w:id="5" w:name="_Toc355911910"/>
      <w:r w:rsidRPr="001B7B92">
        <w:lastRenderedPageBreak/>
        <w:t>Лістинг програми ПРГ2</w:t>
      </w:r>
      <w:bookmarkEnd w:id="4"/>
      <w:bookmarkEnd w:id="5"/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1.   with Ada.Text_IO, Ada.Integer_Text_IO, Ada.Synchronous_Task_Control, Ada.Command_Line;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2.   use Ada.Text_IO, Ada.Integer_Text_IO, Ada.Synchronous_Task_Control, Ada.Command_Line;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3.  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4.   procedure Main is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5.      --N : Integer := Integer'Value(Argument(1));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6.      N : Integer := 4;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7.      P: integer := 4; --Number of tasks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8.      H: integer := N / P; --Size of subvector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9.  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10.      type General_Vector is array(integer range &lt;&gt;) of integer;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11.     subtype Vector is General_Vector(1..N);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12. 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13.     type General_Matrix is array(integer range &lt;&gt;) of Vector;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14.     subtype Matrix is General_Matrix(1..N);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15. 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16.     procedure output(A : Vector) is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17.     begin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18.        New_Line;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19.        for I in 1..N loop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20.           Put(Item =&gt; A(I), Width =&gt; 6);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21.           put("|");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22.        end loop;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23.        New_Line;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24.     end output;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25. 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26.     procedure output (MA : in Matrix) is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27.     begin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28.        New_Line;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29.        for I in 1..N loop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30.           for J in 1..N loop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31.              Put(Item =&gt; MA(i)(j), Width =&gt; 6);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32.              put("||");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33.           end loop;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34.           New_line;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35.        end loop;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36.        New_Line;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37.     end Output;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38. 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39.     --Task specification T1------------------------------------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40.     task T1 is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41.        entry Send_Matrixes(MX: in Matrix; MZh: in General_Matrix);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42.        entry Send_D2(Dh: in General_Vector);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43.        entry Send_D4(D2h: in General_Vector);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44.        entry Send_A2(Ah: in General_Vector);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45.        entry Send_A4(A2h: in General_Vector);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46.     end T1;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47.     -----------------------------------------------------------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48. 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lastRenderedPageBreak/>
        <w:t>49.     --Task specification T2------------------------------------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50.     task T2 is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51.        entry Send_Vectors(Bh: in General_Vector; C: in Vector);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52.        entry Send_Matrix(MOh: in General_Matrix);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53.        entry Send_D(D: in Vector);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54.     end T2;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55.     -----------------------------------------------------------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56. 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57.     --Task specification T3------------------------------------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58.     task T3 is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59.        entry Send_Vectors(Bh: in General_Vector; C: in Vector);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60.        entry Send_Matrix(MOh: in General_Matrix);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61.        entry Send_Matrixes(MX: in Matrix; MZ2h: in General_Matrix);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62.        entry Send_D(D: in Vector);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63.     end T3;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64.     -----------------------------------------------------------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65. 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66.     --Task specification T4------------------------------------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67.     task T4 is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68.        entry Send_Vectors(B2h: in General_Vector; C: in Vector);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69.        entry Send_Matrix(MO2h: in General_Matrix);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70.        entry Send_Matrixes(MX: in Matrix; MZh: in General_Matrix);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71.        entry Send_Dh(Dh: in General_Vector);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72.        entry Send_D(D: in Vector);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73.        entry Send_Ah(Ah: in General_Vector);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74.     end T4;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75.     -----------------------------------------------------------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76. 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77.     --Task body T1---------------------------------------------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78.     task body T1 is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79.        A, B, C, D, X1 : Vector;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80.        MM1, MO, MX1, MZ1: Matrix;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81.     begin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82.        put_line("T1 started");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83. 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84.        -- 1. Input B, C, MO.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85.        for i in 1..N loop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86.           B(i) := 1;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87.           C(i) := 1;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88. 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89.           A(i) := 0;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90.           D(i) := 0;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91.           X1(i) := 0;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92.           for j in 1..N loop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93.              MO(i)(j) := 1;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94. 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95.              MM1(i)(j) := 0;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96.              MX1(i)(j) := 0;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97.              MZ1(i)(j) := 0;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98.           end loop;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lastRenderedPageBreak/>
        <w:t>99.        end loop;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100. 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101.       --put_line("T1_AFTER_1");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102.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103.       -- 2. Receiving MX, MZh.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104.       accept Send_Matrixes(MX: in Matrix; MZh: in General_Matrix) do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105.          MX1 := MX;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106.          MZ1(MZh'Range) := MZh;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107.       end Send_Matrixes;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108.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109.       --put_line("T1_AFTER_2");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110.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111.       -- 3.Sending Bh,C,MOh to other tasks.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112.       T2.Send_Vectors(B(H+1..2*H), C);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113.       T2.Send_Matrix(MO(H+1..2*H));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114.       T4.Send_Vectors(B(2*H+1..N), C);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115.       T4.Send_Matrix(MO(2*H+1..N));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116.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117.       --put_line("T1_AFTER_3");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118.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119.       -- 4. Calc X1:=C*MO1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120.       for I in 1..H loop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121.          X1(I) := 0;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122.          for J in 1..N loop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123.             X1(I) := X1(I) + C(J) * MO(I)(J);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124.          end loop;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125.       end loop;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126.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127.       --put_line("T1_AFTER_4");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128.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129.       -- 5. Calc MM1:=MX*MZ1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130.       for i in 1..N loop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131.          for J in 1..H loop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132.             MM1(I)(J) := 0;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133.             for K in 1..N loop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134.                MM1(I)(J) := MM1(I)(J) + MX1(I)(K) * MZ1(K)(J);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135.             end loop;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136.          end loop;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137.       end loop;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138.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139.       --put_line("T1_AFTER_5");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140.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141.       -- 6. D1:=B1+X1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142.       for I in 1..H loop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143.          D(I) := B(I) + X1(I);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144.       end loop;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145.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146.       --put_line("T1_AFTER_6");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147.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148.       -- 7. Receive D3h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149.       accept Send_D2 (Dh : in General_Vector) do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150.          D(Dh'Range) := Dh;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lastRenderedPageBreak/>
        <w:t>151.       end Send_D2;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152.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153.       accept Send_D4 (D2h : in General_Vector) do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154.          D(D2h'Range) := D2h;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155.       end Send_D4;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156.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157.       --put_line("T1_AFTER_7");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158.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159.       -- 8. Sending D to T2, T4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160.       T2.Send_D(D);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161.       T4.Send_D(D);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162.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163.       --put_line("T1_AFTER_8");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164.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165.       -- 9. Calculate A1:=D*MM1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166.       for I in 1..H loop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167.          begin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168.             A(I) := 0;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169.             for J in 1..N loop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170.                A(I) := A(I) + D(J) * MM1(J)(I);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171.             end loop;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172.          end;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173.       end loop;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174.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175.       --put_line("T1_AFTER_9");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176.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177.       -- 10. Receive 3Ah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178.       accept Send_A2 (Ah : in General_Vector) do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179.          A(Ah'Range) := Ah;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180.       end Send_A2;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181.       accept Send_A4 (A2h : in General_Vector) do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182.          A(A2h'Range) := A2h;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183.       end Send_A4;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184.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185.       --put_line("T1_AFTER_10");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186.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187.       -- 11. Output A.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188.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189.       if(N &lt; 10) then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190.          output(A);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191.       end if;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192.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193.       put_line("T1 finished");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194.    end T1;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195.    -----------------------------------------------------------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196.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197.    --Task body T2---------------------------------------------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198.    task body T2 is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199.       A2, B2, C2, D2, X2 : Vector;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200.       MM2, MO2, MX2, MZ2: Matrix;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201.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202.    begin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203.       put_line("T2 started");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lastRenderedPageBreak/>
        <w:t xml:space="preserve">204.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205.       -- 1. Input MX, MZ.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206.       for I in 1..N loop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207.          A2(I) := 0;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208.          B2(I) := 0;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209.          C2(I) := 0;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210.          D2(I) := 0;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211.          X2(I) := 0;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212.          for J in 1..N loop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213.             MX2(I)(J) := 1;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214.             MZ2(I)(J) := 1;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215.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216.             MM2(I)(J) := 0;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217.             MO2(I)(J) := 0;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218.          end loop;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219.       end loop;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220.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221.       --put_line("T2_AFTER_1");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222.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223.       -- 2. Sending MX, MZ.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224.       T1.Send_Matrixes(MX2, MZ2(1..H));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225.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226.       --put_line("T2_AFTER_2");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227.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228.       -- 3. Receiving B, C, MO.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229.       accept Send_Vectors (Bh : in General_Vector; C : in Vector) do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230.          B2(Bh'Range) := Bh;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231.          C2 := C;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232.       end Send_Vectors;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233.       accept Send_Matrix(MOh: in General_Matrix) do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234.          MO2(MOh'Range) := MOh;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235.       end Send_Matrix;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236.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237.       --put_line("T2_AFTER_3");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238.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239.       -- 4. Sending MX, MZ.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240.       T3.Send_Matrixes(MX2, MZ2(2*H+1..N));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241.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242.       --put_line("T2_AFTER_4");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243.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244.       -- 5. Calc X2:=C*MO2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245.       for I in H+1..2*H loop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246.          X2(I) := 0;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247.          for J in 1..N loop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248.             X2(I) := X2(I) + C2(J) * MO2(I)(J);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249.          end loop;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250.       end loop;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251.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252.       --put_line("T2_AFTER_5");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253.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254.       -- 6. Calc MM2:=MX*MZ2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255.       for i in 1..N loop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lastRenderedPageBreak/>
        <w:t>256.          for J in H+1..2*H loop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257.             MM2(I)(J) := 0;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258.             for K in 1..N loop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259.                MM2(I)(J) := MM2(I)(J) + MX2(I)(K) * MZ2(K)(J);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260.             end loop;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261.          end loop;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262.       end loop;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263.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264.       --put_line("T2_AFTER_6");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265.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266.       -- 7. D2:=B2+X2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267.       for I in H+1..2*H loop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268.          D2(I) := B2(I) + X2(I);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269.       end loop;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270.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271.       --put_line("T2_AFTER_7");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272.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273.       -- 8. Sending Dh.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274.       T1.Send_D2(D2(H+1..2*H));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275.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276.       --put_line("T2_AFTER_8");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277.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278.       -- 9. Receiving D.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279.       accept Send_D (D : in Vector) do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280.          D2 := D;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281.       end Send_D;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282.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283.       --put_line("T2_AFTER_9");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284.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285.       -- 10. A2:=D*MM2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286.       for I in H+1..2*H loop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287.          begin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288.             A2(I) := 0;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289.             for J in 1..N loop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290.                A2(I) := A2(I) + D2(J) * MM2(I)(J);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291.             end loop;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292.          end;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293.       end loop;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294.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295.       --put_line("T2_AFTER_10");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296.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297.       -- 11. Sending Ah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298.       T1.Send_A2(A2(H+1..2*H));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299.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300.       put_line("T2 finished");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301.    end T2;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302.    -----------------------------------------------------------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303.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304.    --Task body T3---------------------------------------------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305.    task body T3 is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306.       A3, B3, C3, D3, X3 : Vector;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307.       MM3, MO3, MX3, MZ3: Matrix;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308.    begin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lastRenderedPageBreak/>
        <w:t>309.       put_line("T3 started");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310.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311.       -- 1. Init.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312.       for I in 1..N loop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313.          for J in 1..N loop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314.             MX3(I)(J) := 0;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315.             MZ3(I)(J) := 0;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316.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317.             A3(I) := 0;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318.             B3(I) := 0;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319.             C3(I) := 0;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320.             D3(I) := 0;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321.             X3(I) := 0;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322.             MM3(I)(J) := 0;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323.             MO3(I)(J) := 0;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324.          end loop;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325.       end loop;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326.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327.       --put_line("T3_AFTER_1");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328.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329.       accept Send_Matrixes (MX : in Matrix; MZ2h : in General_Matrix) do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330.          MX3 := MX;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331.          MZ3(MZ2h'Range) := MZ2h;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332.       end Send_Matrixes;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333.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334.       T4.Send_Matrixes(MX3,MZ3(3*H+1..N));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335.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336.       -- 2. Receiving All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337.       accept Send_Vectors (Bh : in General_Vector; C : in Vector) do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338.          B3(Bh'Range) := Bh;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339.          C3 := C;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340.       end Send_Vectors;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341.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342.       accept Send_Matrix (MOh : in General_Matrix) do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343.          MO3(MOh'Range) := MOh;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344.       end Send_Matrix;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345.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346.       --put_line("T3_AFTER_2");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347.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348.       -- 3. Calc X3:=C*MO3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349.       for I in 2*H+1..3*H loop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350.          X3(I) := 0;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351.          for J in 1..N loop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352.             X3(I) := X3(I) + C3(J) * MO3(I)(J);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353.          end loop;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354.       end loop;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355.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356.       --put_line("T3_AFTER_3");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357.       --output(MX3);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358.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359.       -- 4. Calc MM3:=MX*MZ3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lastRenderedPageBreak/>
        <w:t>360.       for I in 1..2*H loop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361.          for J in 2*H+1..3*H loop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362.             MM3(I)(J) := 0;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363.             for K in 1..N loop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364.                MM3(I)(J) := MM3(I)(J) + MX3(I)(K) * MZ3(K)(J);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365.             end loop;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366.          end loop;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367.       end loop;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368.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369.       --put_line("T3_AFTER_4");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370.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371.       -- 5. D3:=B3+X3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372.       for I in 2*H+1..3*H loop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373.          D3(I) := B3(I) + X3(I);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374.       end loop;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375.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376.       --put_line("T3_AFTER_5");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377.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378.       -- 6. Sending Dh.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379.       T4.Send_Dh(D3(2*H+1..3*H));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380.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381.       --put_line("T3_AFTER_6");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382.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383.       -- 7. Receiving D.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384.       accept Send_D (D : in Vector) do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385.          D3 := D;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386.       end Send_D;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387.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388.       --put_line("T3_AFTER_7");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389.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390.       -- 8. A2:=D*MM2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391.       for I in 2*H+1..3*H loop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392.          begin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393.             A3(I) := 0;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394.             for J in 1..N loop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395.                A3(I) := A3(I) + D3(J) * MM3(J)(I);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396.             end loop;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397.          end;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398.       end loop;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399.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400.       --put_line("T3_AFTER_8");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401.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402.       -- 9. Sending Ah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403.       T4.Send_Ah(A3(2*H+1..3*H));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404.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405.       put_line("T3 finished");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406.    end T3;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407.    -----------------------------------------------------------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408.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409.    --Task body T4---------------------------------------------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410.    task body T4 is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411.       A4, B4, C4, D4, X4 : Vector;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412.       MM4, MO4, MX4, MZ4: Matrix;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lastRenderedPageBreak/>
        <w:t>413.    begin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414.       put_line("T4 started");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415.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416.       -- 1. Init.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417.       for I in 1..N loop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418.          for J in 1..N loop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419.             MX4(I)(J) := 0;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420.             MZ4(I)(J) := 0;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421.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422.             A4(I) := 0;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423.             B4(I) := 0;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424.             C4(I) := 0;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425.             D4(I) := 0;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426.             X4(I) := 0;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427.             MM4(I)(J) := 0;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428.             MO4(I)(J) := 0;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429.          end loop;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430.       end loop;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431.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432.       --put_line("T4_AFTER_1");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433.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434.       -- 2. Receiving All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435.       accept Send_Vectors (B2h : in General_Vector; C : in Vector) do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436.          B4(B2h'Range) := B2h;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437.          C4 := C;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438.       end Send_Vectors;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439.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440.       accept Send_Matrix (MO2h : in General_Matrix) do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441.          MO4(MO2h'Range) := MO2h;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442.       end Send_Matrix;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443.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444.       accept Send_Matrixes (MX : in Matrix; MZh : in General_Matrix) do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445.          MX4 := MX;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446.          MZ4(MZh'Range) := MZh;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447.       end Send_Matrixes;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448.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449.       T3.Send_Vectors(B4(2*H+1..3*H), C4);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450.       T3.Send_Matrix(MO4(2*H+1..3*H));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451.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452.       --put_line("T4_AFTER_2");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453.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454.       -- 3. Calc X4:=C*MO4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455.       for I in 3*H+1..N loop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456.          X4(I) := 0;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457.          for J in 1..N loop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458.             X4(I) := X4(I) + C4(J) * MO4(I)(J);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459.          end loop;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460.       end loop;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461.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462.       --put_line("T4_AFTER_3");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463.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lastRenderedPageBreak/>
        <w:t>464.       -- 4. Calc MM4:=MX*MZ4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465.       for I in 1..N loop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466.          for J in 3*H+1..N loop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467.             MM4(I)(J) := 0;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468.             for K in 1..N loop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469.                MM4(I)(J) := MM4(I)(J) + MX4(I)(K) * MZ4(K)(J);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470.             end loop;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471.          end loop;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472.       end loop;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473.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474.       --put_line("T4_AFTER_4");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475.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476.       -- 5. D4:=B4+X4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477.       for I in 3*H+1..N loop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478.          D4(I) := B4(I) + X4(I);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479.       end loop;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480.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481.       accept Send_Dh (Dh : in General_Vector) do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482.          D4(Dh'Range) := Dh;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483.       end Send_Dh;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484.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485.       --put_line("T4_AFTER_5");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486.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487.       -- 6. Sending Dh.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488.       T1.Send_D4(D4(2*H+1..N));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489.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490.       --put_line("T4_AFTER_6");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491.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492.       -- 7. Receiving D.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493.       accept Send_D (D : in Vector) do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494.          D4 := D;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495.       end Send_D;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496.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497.       T3.Send_D(D4);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498.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499.       --put_line("T4_AFTER_7");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500.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501.       -- 8. A4:=D*MM4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502.       for I in 3*H+1..N loop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503.          begin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504.             A4(I) := 0;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505.             for J in 1..N loop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506.                A4(I) := A4(I) + D4(J) * MM4(J)(I);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507.             end loop;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508.          end;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509.       end loop;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510.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511.       accept Send_Ah (Ah : in General_Vector) do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512.          A4(Ah'Range) := Ah;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513.       end Send_Ah;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514.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515.       --put_line("T4_AFTER_8");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516.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lastRenderedPageBreak/>
        <w:t>517.       -- 9. Sending Ah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518.       T1.Send_A4(A4(2*H+1..N));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519.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520.       put_line("T4 finished");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521.    end T4;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522.    -----------------------------------------------------------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523.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524. begin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525.    null;</w:t>
      </w:r>
    </w:p>
    <w:p w:rsidR="006551CF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526. end Main;</w:t>
      </w:r>
    </w:p>
    <w:p w:rsidR="006551CF" w:rsidRPr="001B7B92" w:rsidRDefault="006551CF" w:rsidP="006551CF">
      <w:pPr>
        <w:pStyle w:val="a"/>
      </w:pPr>
      <w:bookmarkStart w:id="6" w:name="скрипт_тест_ПРГ2"/>
      <w:bookmarkStart w:id="7" w:name="_Toc355911911"/>
      <w:r w:rsidRPr="001B7B92">
        <w:lastRenderedPageBreak/>
        <w:t>Код скрипта для тестування ПРГ2</w:t>
      </w:r>
      <w:bookmarkEnd w:id="6"/>
      <w:bookmarkEnd w:id="7"/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1.  import time, subprocess, sys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2.  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3.  COMMAND = ' '.join(sys.argv[1:])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4.  </w:t>
      </w:r>
      <w:r w:rsidRPr="004858C3">
        <w:rPr>
          <w:rFonts w:ascii="Consolas" w:hAnsi="Consolas" w:cs="Consolas"/>
          <w:sz w:val="24"/>
          <w:szCs w:val="24"/>
        </w:rPr>
        <w:tab/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5.  def measure_time(affinity, command):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6.  </w:t>
      </w:r>
      <w:r w:rsidRPr="004858C3">
        <w:rPr>
          <w:rFonts w:ascii="Consolas" w:hAnsi="Consolas" w:cs="Consolas"/>
          <w:sz w:val="24"/>
          <w:szCs w:val="24"/>
        </w:rPr>
        <w:tab/>
        <w:t>start_t = time.time()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7.  </w:t>
      </w:r>
      <w:r w:rsidRPr="004858C3">
        <w:rPr>
          <w:rFonts w:ascii="Consolas" w:hAnsi="Consolas" w:cs="Consolas"/>
          <w:sz w:val="24"/>
          <w:szCs w:val="24"/>
        </w:rPr>
        <w:tab/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8.  </w:t>
      </w:r>
      <w:r w:rsidRPr="004858C3">
        <w:rPr>
          <w:rFonts w:ascii="Consolas" w:hAnsi="Consolas" w:cs="Consolas"/>
          <w:sz w:val="24"/>
          <w:szCs w:val="24"/>
        </w:rPr>
        <w:tab/>
        <w:t>subp = subprocess.Popen('start /AFFINITY 0x%X %s' % (pow(2, affinity) - 1, command), shell=True, stdout=subprocess.PIPE, stderr=subprocess.PIPE)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9.  </w:t>
      </w:r>
      <w:r w:rsidRPr="004858C3">
        <w:rPr>
          <w:rFonts w:ascii="Consolas" w:hAnsi="Consolas" w:cs="Consolas"/>
          <w:sz w:val="24"/>
          <w:szCs w:val="24"/>
        </w:rPr>
        <w:tab/>
        <w:t>stderr, stdout = subp.communicate()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10.  </w:t>
      </w:r>
      <w:r w:rsidRPr="004858C3">
        <w:rPr>
          <w:rFonts w:ascii="Consolas" w:hAnsi="Consolas" w:cs="Consolas"/>
          <w:sz w:val="24"/>
          <w:szCs w:val="24"/>
        </w:rPr>
        <w:tab/>
        <w:t>return_code = subp.returncode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11. </w:t>
      </w:r>
      <w:r w:rsidRPr="004858C3">
        <w:rPr>
          <w:rFonts w:ascii="Consolas" w:hAnsi="Consolas" w:cs="Consolas"/>
          <w:sz w:val="24"/>
          <w:szCs w:val="24"/>
        </w:rPr>
        <w:tab/>
        <w:t>subp.wait()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12. </w:t>
      </w:r>
      <w:r w:rsidRPr="004858C3">
        <w:rPr>
          <w:rFonts w:ascii="Consolas" w:hAnsi="Consolas" w:cs="Consolas"/>
          <w:sz w:val="24"/>
          <w:szCs w:val="24"/>
        </w:rPr>
        <w:tab/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13. </w:t>
      </w:r>
      <w:r w:rsidRPr="004858C3">
        <w:rPr>
          <w:rFonts w:ascii="Consolas" w:hAnsi="Consolas" w:cs="Consolas"/>
          <w:sz w:val="24"/>
          <w:szCs w:val="24"/>
        </w:rPr>
        <w:tab/>
        <w:t>end_t = time.time()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14. </w:t>
      </w:r>
      <w:r w:rsidRPr="004858C3">
        <w:rPr>
          <w:rFonts w:ascii="Consolas" w:hAnsi="Consolas" w:cs="Consolas"/>
          <w:sz w:val="24"/>
          <w:szCs w:val="24"/>
        </w:rPr>
        <w:tab/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15. </w:t>
      </w:r>
      <w:r w:rsidRPr="004858C3">
        <w:rPr>
          <w:rFonts w:ascii="Consolas" w:hAnsi="Consolas" w:cs="Consolas"/>
          <w:sz w:val="24"/>
          <w:szCs w:val="24"/>
        </w:rPr>
        <w:tab/>
        <w:t>return (end_t - start_t)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16. </w:t>
      </w:r>
      <w:r w:rsidRPr="004858C3">
        <w:rPr>
          <w:rFonts w:ascii="Consolas" w:hAnsi="Consolas" w:cs="Consolas"/>
          <w:sz w:val="24"/>
          <w:szCs w:val="24"/>
        </w:rPr>
        <w:tab/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17. for i in xrange(1, 5):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18. </w:t>
      </w:r>
      <w:r w:rsidRPr="004858C3">
        <w:rPr>
          <w:rFonts w:ascii="Consolas" w:hAnsi="Consolas" w:cs="Consolas"/>
          <w:sz w:val="24"/>
          <w:szCs w:val="24"/>
        </w:rPr>
        <w:tab/>
        <w:t>print 'Running %s with %d processors\n' % (COMMAND, i)</w:t>
      </w:r>
    </w:p>
    <w:p w:rsidR="004858C3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19. </w:t>
      </w:r>
      <w:r w:rsidRPr="004858C3">
        <w:rPr>
          <w:rFonts w:ascii="Consolas" w:hAnsi="Consolas" w:cs="Consolas"/>
          <w:sz w:val="24"/>
          <w:szCs w:val="24"/>
        </w:rPr>
        <w:tab/>
        <w:t>time_elapsed = measure_time(i, COMMAND)</w:t>
      </w:r>
    </w:p>
    <w:p w:rsidR="006551CF" w:rsidRPr="004858C3" w:rsidRDefault="004858C3" w:rsidP="004858C3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20. </w:t>
      </w:r>
      <w:r w:rsidRPr="004858C3">
        <w:rPr>
          <w:rFonts w:ascii="Consolas" w:hAnsi="Consolas" w:cs="Consolas"/>
          <w:sz w:val="24"/>
          <w:szCs w:val="24"/>
        </w:rPr>
        <w:tab/>
        <w:t>print 'Time elapsed: %f' % time_elapsed</w:t>
      </w:r>
    </w:p>
    <w:p w:rsidR="00785994" w:rsidRDefault="00785994"/>
    <w:sectPr w:rsidR="00785994" w:rsidSect="00685309">
      <w:headerReference w:type="default" r:id="rId10"/>
      <w:footerReference w:type="default" r:id="rId11"/>
      <w:pgSz w:w="11906" w:h="16838"/>
      <w:pgMar w:top="851" w:right="851" w:bottom="851" w:left="1418" w:header="510" w:footer="567" w:gutter="0"/>
      <w:pgNumType w:start="66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9E7" w:rsidRDefault="00B569E7" w:rsidP="007346DB">
      <w:pPr>
        <w:spacing w:after="0" w:line="240" w:lineRule="auto"/>
      </w:pPr>
      <w:r>
        <w:separator/>
      </w:r>
    </w:p>
  </w:endnote>
  <w:endnote w:type="continuationSeparator" w:id="0">
    <w:p w:rsidR="00B569E7" w:rsidRDefault="00B569E7" w:rsidP="00734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9EB" w:rsidRDefault="00B569E7">
    <w:pPr>
      <w:pStyle w:val="a8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31915021"/>
      <w:docPartObj>
        <w:docPartGallery w:val="Page Numbers (Bottom of Page)"/>
        <w:docPartUnique/>
      </w:docPartObj>
    </w:sdtPr>
    <w:sdtEndPr/>
    <w:sdtContent>
      <w:p w:rsidR="008339EB" w:rsidRDefault="007346DB">
        <w:pPr>
          <w:pStyle w:val="a8"/>
          <w:jc w:val="right"/>
        </w:pPr>
        <w:r>
          <w:fldChar w:fldCharType="begin"/>
        </w:r>
        <w:r w:rsidR="004858C3">
          <w:instrText>PAGE   \* MERGEFORMAT</w:instrText>
        </w:r>
        <w:r>
          <w:fldChar w:fldCharType="separate"/>
        </w:r>
        <w:r w:rsidR="00510F1B" w:rsidRPr="00510F1B">
          <w:rPr>
            <w:noProof/>
            <w:lang w:val="ru-RU"/>
          </w:rPr>
          <w:t>70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9E7" w:rsidRDefault="00B569E7" w:rsidP="007346DB">
      <w:pPr>
        <w:spacing w:after="0" w:line="240" w:lineRule="auto"/>
      </w:pPr>
      <w:r>
        <w:separator/>
      </w:r>
    </w:p>
  </w:footnote>
  <w:footnote w:type="continuationSeparator" w:id="0">
    <w:p w:rsidR="00B569E7" w:rsidRDefault="00B569E7" w:rsidP="00734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9EB" w:rsidRDefault="00B569E7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9EB" w:rsidRDefault="00B569E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03069"/>
    <w:multiLevelType w:val="hybridMultilevel"/>
    <w:tmpl w:val="F1D888D4"/>
    <w:lvl w:ilvl="0" w:tplc="30325E82">
      <w:start w:val="50"/>
      <w:numFmt w:val="decimal"/>
      <w:lvlText w:val="%1"/>
      <w:lvlJc w:val="right"/>
      <w:pPr>
        <w:ind w:left="517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179" w:hanging="360"/>
      </w:pPr>
    </w:lvl>
    <w:lvl w:ilvl="2" w:tplc="0422001B" w:tentative="1">
      <w:start w:val="1"/>
      <w:numFmt w:val="lowerRoman"/>
      <w:lvlText w:val="%3."/>
      <w:lvlJc w:val="right"/>
      <w:pPr>
        <w:ind w:left="5899" w:hanging="180"/>
      </w:pPr>
    </w:lvl>
    <w:lvl w:ilvl="3" w:tplc="0422000F" w:tentative="1">
      <w:start w:val="1"/>
      <w:numFmt w:val="decimal"/>
      <w:lvlText w:val="%4."/>
      <w:lvlJc w:val="left"/>
      <w:pPr>
        <w:ind w:left="6619" w:hanging="360"/>
      </w:pPr>
    </w:lvl>
    <w:lvl w:ilvl="4" w:tplc="04220019" w:tentative="1">
      <w:start w:val="1"/>
      <w:numFmt w:val="lowerLetter"/>
      <w:lvlText w:val="%5."/>
      <w:lvlJc w:val="left"/>
      <w:pPr>
        <w:ind w:left="7339" w:hanging="360"/>
      </w:pPr>
    </w:lvl>
    <w:lvl w:ilvl="5" w:tplc="0422001B" w:tentative="1">
      <w:start w:val="1"/>
      <w:numFmt w:val="lowerRoman"/>
      <w:lvlText w:val="%6."/>
      <w:lvlJc w:val="right"/>
      <w:pPr>
        <w:ind w:left="8059" w:hanging="180"/>
      </w:pPr>
    </w:lvl>
    <w:lvl w:ilvl="6" w:tplc="0422000F" w:tentative="1">
      <w:start w:val="1"/>
      <w:numFmt w:val="decimal"/>
      <w:lvlText w:val="%7."/>
      <w:lvlJc w:val="left"/>
      <w:pPr>
        <w:ind w:left="8779" w:hanging="360"/>
      </w:pPr>
    </w:lvl>
    <w:lvl w:ilvl="7" w:tplc="04220019" w:tentative="1">
      <w:start w:val="1"/>
      <w:numFmt w:val="lowerLetter"/>
      <w:lvlText w:val="%8."/>
      <w:lvlJc w:val="left"/>
      <w:pPr>
        <w:ind w:left="9499" w:hanging="360"/>
      </w:pPr>
    </w:lvl>
    <w:lvl w:ilvl="8" w:tplc="0422001B" w:tentative="1">
      <w:start w:val="1"/>
      <w:numFmt w:val="lowerRoman"/>
      <w:lvlText w:val="%9."/>
      <w:lvlJc w:val="right"/>
      <w:pPr>
        <w:ind w:left="10219" w:hanging="180"/>
      </w:pPr>
    </w:lvl>
  </w:abstractNum>
  <w:abstractNum w:abstractNumId="1">
    <w:nsid w:val="241A3DD7"/>
    <w:multiLevelType w:val="hybridMultilevel"/>
    <w:tmpl w:val="20CA4336"/>
    <w:lvl w:ilvl="0" w:tplc="6206139A">
      <w:start w:val="50"/>
      <w:numFmt w:val="decimal"/>
      <w:lvlText w:val="%1"/>
      <w:lvlJc w:val="righ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8D6292"/>
    <w:multiLevelType w:val="multilevel"/>
    <w:tmpl w:val="62281680"/>
    <w:lvl w:ilvl="0">
      <w:start w:val="1"/>
      <w:numFmt w:val="russianUpper"/>
      <w:pStyle w:val="a"/>
      <w:suff w:val="space"/>
      <w:lvlText w:val="Додаток %1. "/>
      <w:lvlJc w:val="center"/>
      <w:pPr>
        <w:ind w:left="0" w:firstLine="0"/>
      </w:pPr>
      <w:rPr>
        <w:rFonts w:hint="default"/>
      </w:rPr>
    </w:lvl>
    <w:lvl w:ilvl="1">
      <w:start w:val="1"/>
      <w:numFmt w:val="lowerLetter"/>
      <w:lvlRestart w:val="0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Restart w:val="0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">
    <w:nsid w:val="40C86D5F"/>
    <w:multiLevelType w:val="hybridMultilevel"/>
    <w:tmpl w:val="2B34E6B2"/>
    <w:lvl w:ilvl="0" w:tplc="4746BEFA">
      <w:start w:val="5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125C35"/>
    <w:multiLevelType w:val="hybridMultilevel"/>
    <w:tmpl w:val="46B86A44"/>
    <w:lvl w:ilvl="0" w:tplc="1014569A">
      <w:start w:val="50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4E3A8484">
      <w:start w:val="50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51CF"/>
    <w:rsid w:val="00166C8B"/>
    <w:rsid w:val="0017717F"/>
    <w:rsid w:val="0020257E"/>
    <w:rsid w:val="002333E3"/>
    <w:rsid w:val="003E3483"/>
    <w:rsid w:val="004858C3"/>
    <w:rsid w:val="004E43DE"/>
    <w:rsid w:val="00503DF8"/>
    <w:rsid w:val="00510F1B"/>
    <w:rsid w:val="006551CF"/>
    <w:rsid w:val="00685309"/>
    <w:rsid w:val="007346DB"/>
    <w:rsid w:val="00785994"/>
    <w:rsid w:val="00824E79"/>
    <w:rsid w:val="00B569E7"/>
    <w:rsid w:val="00B6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551CF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6551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551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ок 1 Без нумерации"/>
    <w:basedOn w:val="1"/>
    <w:next w:val="a4"/>
    <w:rsid w:val="006551CF"/>
    <w:pPr>
      <w:pageBreakBefore/>
      <w:spacing w:after="240"/>
      <w:jc w:val="center"/>
    </w:pPr>
    <w:rPr>
      <w:rFonts w:ascii="Times New Roman" w:hAnsi="Times New Roman"/>
      <w:caps/>
      <w:color w:val="auto"/>
    </w:rPr>
  </w:style>
  <w:style w:type="paragraph" w:customStyle="1" w:styleId="a4">
    <w:name w:val="Основной"/>
    <w:basedOn w:val="a0"/>
    <w:link w:val="a5"/>
    <w:qFormat/>
    <w:rsid w:val="006551CF"/>
    <w:pPr>
      <w:spacing w:after="0"/>
      <w:ind w:firstLine="709"/>
      <w:contextualSpacing/>
      <w:jc w:val="both"/>
    </w:pPr>
  </w:style>
  <w:style w:type="paragraph" w:styleId="a6">
    <w:name w:val="header"/>
    <w:basedOn w:val="a0"/>
    <w:link w:val="a7"/>
    <w:uiPriority w:val="99"/>
    <w:unhideWhenUsed/>
    <w:rsid w:val="006551C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6551CF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6551C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6551CF"/>
    <w:rPr>
      <w:rFonts w:ascii="Times New Roman" w:hAnsi="Times New Roman"/>
      <w:sz w:val="28"/>
    </w:rPr>
  </w:style>
  <w:style w:type="paragraph" w:customStyle="1" w:styleId="14Times">
    <w:name w:val="14 пт Times без інтервалу"/>
    <w:basedOn w:val="a0"/>
    <w:qFormat/>
    <w:rsid w:val="006551CF"/>
    <w:pPr>
      <w:spacing w:after="0" w:line="240" w:lineRule="auto"/>
    </w:pPr>
  </w:style>
  <w:style w:type="character" w:customStyle="1" w:styleId="a5">
    <w:name w:val="Основной Знак"/>
    <w:basedOn w:val="a1"/>
    <w:link w:val="a4"/>
    <w:rsid w:val="006551CF"/>
    <w:rPr>
      <w:rFonts w:ascii="Times New Roman" w:hAnsi="Times New Roman"/>
      <w:sz w:val="28"/>
    </w:rPr>
  </w:style>
  <w:style w:type="paragraph" w:customStyle="1" w:styleId="a">
    <w:name w:val="Нумерация додатков"/>
    <w:basedOn w:val="2"/>
    <w:next w:val="a4"/>
    <w:rsid w:val="006551CF"/>
    <w:pPr>
      <w:pageBreakBefore/>
      <w:numPr>
        <w:numId w:val="1"/>
      </w:numPr>
      <w:tabs>
        <w:tab w:val="num" w:pos="360"/>
      </w:tabs>
      <w:suppressAutoHyphens/>
      <w:spacing w:after="240"/>
      <w:ind w:left="1569" w:hanging="576"/>
      <w:jc w:val="center"/>
    </w:pPr>
    <w:rPr>
      <w:rFonts w:ascii="Times New Roman" w:hAnsi="Times New Roman"/>
      <w:color w:val="auto"/>
      <w:sz w:val="28"/>
    </w:rPr>
  </w:style>
  <w:style w:type="character" w:customStyle="1" w:styleId="10">
    <w:name w:val="Заголовок 1 Знак"/>
    <w:basedOn w:val="a1"/>
    <w:link w:val="1"/>
    <w:uiPriority w:val="9"/>
    <w:rsid w:val="006551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6551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10286</Words>
  <Characters>5864</Characters>
  <Application>Microsoft Office Word</Application>
  <DocSecurity>0</DocSecurity>
  <Lines>48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nOob1que</dc:creator>
  <cp:keywords/>
  <dc:description/>
  <cp:lastModifiedBy>nOob1que</cp:lastModifiedBy>
  <cp:revision>10</cp:revision>
  <dcterms:created xsi:type="dcterms:W3CDTF">2013-05-13T20:11:00Z</dcterms:created>
  <dcterms:modified xsi:type="dcterms:W3CDTF">2013-05-29T18:35:00Z</dcterms:modified>
</cp:coreProperties>
</file>