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6A27" w:rsidRDefault="001F6A27" w:rsidP="001F6A27">
      <w:pPr>
        <w:pStyle w:val="a3"/>
        <w:ind w:firstLine="567"/>
        <w:jc w:val="both"/>
        <w:rPr>
          <w:b/>
          <w:i/>
        </w:rPr>
      </w:pPr>
      <w:r w:rsidRPr="001F6A27">
        <w:rPr>
          <w:b/>
          <w:i/>
        </w:rPr>
        <w:t>Коваленко Сергей</w:t>
      </w: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Группа ИВ-63</w:t>
      </w: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Операционные системы</w:t>
      </w: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Лабораторная работа № 3</w:t>
      </w:r>
    </w:p>
    <w:p w:rsidR="001F6A27" w:rsidRDefault="001F6A27" w:rsidP="001F6A27">
      <w:pPr>
        <w:pStyle w:val="a3"/>
        <w:ind w:firstLine="567"/>
        <w:jc w:val="both"/>
        <w:rPr>
          <w:b/>
          <w:i/>
          <w:lang w:val="en-US"/>
        </w:rPr>
      </w:pPr>
      <w:r>
        <w:rPr>
          <w:b/>
          <w:i/>
        </w:rPr>
        <w:t xml:space="preserve">Драйвер файловой системы </w:t>
      </w:r>
      <w:r>
        <w:rPr>
          <w:b/>
          <w:i/>
          <w:lang w:val="en-US"/>
        </w:rPr>
        <w:t>JFFS</w:t>
      </w:r>
    </w:p>
    <w:p w:rsidR="001F6A27" w:rsidRDefault="001F6A27" w:rsidP="001F6A27">
      <w:pPr>
        <w:pStyle w:val="a3"/>
        <w:ind w:firstLine="567"/>
        <w:jc w:val="both"/>
        <w:rPr>
          <w:b/>
          <w:i/>
          <w:lang w:val="en-US"/>
        </w:rPr>
      </w:pPr>
    </w:p>
    <w:p w:rsidR="001F6A27" w:rsidRDefault="001F6A27" w:rsidP="001F6A27">
      <w:pPr>
        <w:pStyle w:val="a3"/>
        <w:ind w:firstLine="567"/>
        <w:jc w:val="both"/>
        <w:rPr>
          <w:b/>
          <w:i/>
          <w:lang w:val="en-US"/>
        </w:rPr>
      </w:pP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Описание.</w:t>
      </w:r>
    </w:p>
    <w:p w:rsidR="001F6A27" w:rsidRDefault="001F6A27" w:rsidP="001F6A27">
      <w:pPr>
        <w:pStyle w:val="a3"/>
        <w:ind w:firstLine="567"/>
        <w:jc w:val="both"/>
        <w:rPr>
          <w:i/>
        </w:rPr>
      </w:pPr>
      <w:r>
        <w:rPr>
          <w:i/>
        </w:rPr>
        <w:t xml:space="preserve">Драйвер файловой системы спроектирован с использованием </w:t>
      </w:r>
      <w:proofErr w:type="spellStart"/>
      <w:r>
        <w:rPr>
          <w:i/>
        </w:rPr>
        <w:t>обьектно-ориентированного</w:t>
      </w:r>
      <w:proofErr w:type="spellEnd"/>
      <w:r>
        <w:rPr>
          <w:i/>
        </w:rPr>
        <w:t xml:space="preserve"> подхода и структур памяти. Структура драйвера монолитна, с выделением функциональности по сериализации в методы моделей страниц физической памяти.</w:t>
      </w:r>
    </w:p>
    <w:p w:rsidR="001F6A27" w:rsidRDefault="001F6A27" w:rsidP="001F6A27">
      <w:pPr>
        <w:pStyle w:val="a3"/>
        <w:ind w:firstLine="567"/>
        <w:jc w:val="both"/>
        <w:rPr>
          <w:i/>
        </w:rPr>
      </w:pPr>
    </w:p>
    <w:p w:rsidR="001F6A27" w:rsidRDefault="001F6A27" w:rsidP="001F6A27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Структура драйвера.</w:t>
      </w:r>
    </w:p>
    <w:p w:rsidR="001F6A27" w:rsidRDefault="001F6A27" w:rsidP="001F6A27">
      <w:pPr>
        <w:pStyle w:val="a3"/>
        <w:ind w:firstLine="567"/>
        <w:jc w:val="both"/>
        <w:rPr>
          <w:i/>
        </w:rPr>
      </w:pPr>
      <w:r>
        <w:rPr>
          <w:b/>
          <w:i/>
        </w:rPr>
        <w:t xml:space="preserve">1. </w:t>
      </w:r>
      <w:r>
        <w:rPr>
          <w:i/>
        </w:rPr>
        <w:t>Дескриптор файлового пространства. Содержит данные о размере и количестве страниц.</w:t>
      </w:r>
    </w:p>
    <w:p w:rsidR="001F6A27" w:rsidRDefault="001F6A27" w:rsidP="001F6A27">
      <w:pPr>
        <w:pStyle w:val="a3"/>
        <w:ind w:firstLine="567"/>
        <w:jc w:val="both"/>
        <w:rPr>
          <w:i/>
        </w:rPr>
      </w:pPr>
      <w:r>
        <w:rPr>
          <w:b/>
          <w:i/>
        </w:rPr>
        <w:t xml:space="preserve">2. </w:t>
      </w:r>
      <w:r>
        <w:rPr>
          <w:i/>
        </w:rPr>
        <w:t xml:space="preserve">Таблица дескрипторов страниц </w:t>
      </w:r>
      <w:proofErr w:type="gramStart"/>
      <w:r>
        <w:rPr>
          <w:i/>
        </w:rPr>
        <w:t>физической</w:t>
      </w:r>
      <w:proofErr w:type="gramEnd"/>
      <w:r>
        <w:rPr>
          <w:i/>
        </w:rPr>
        <w:t xml:space="preserve"> памяти. Объем составляет 20 байт. На диске занимает 16 байт (стандартный размер служебных данных для этой файловой системы). В состав входят: </w:t>
      </w:r>
      <w:proofErr w:type="spellStart"/>
      <w:r>
        <w:rPr>
          <w:i/>
        </w:rPr>
        <w:t>обьем</w:t>
      </w:r>
      <w:proofErr w:type="spellEnd"/>
      <w:r>
        <w:rPr>
          <w:i/>
        </w:rPr>
        <w:t xml:space="preserve"> и кол-во страниц в пространстве, версия (кол-во перезаписей страницы), количество команд, помещенных на страницу.</w:t>
      </w:r>
    </w:p>
    <w:p w:rsidR="001F6A27" w:rsidRDefault="001F6A27" w:rsidP="001F6A27">
      <w:pPr>
        <w:pStyle w:val="a3"/>
        <w:ind w:firstLine="567"/>
        <w:jc w:val="both"/>
        <w:rPr>
          <w:i/>
        </w:rPr>
      </w:pPr>
      <w:r>
        <w:rPr>
          <w:b/>
          <w:i/>
        </w:rPr>
        <w:t>3.</w:t>
      </w:r>
      <w:r>
        <w:rPr>
          <w:i/>
        </w:rPr>
        <w:t xml:space="preserve"> </w:t>
      </w:r>
      <w:r w:rsidR="009C317C">
        <w:rPr>
          <w:i/>
        </w:rPr>
        <w:t>Таблица файлов и файловых дескрипторов. Используется для манипуляций с файлами и проверки актуальности команд</w:t>
      </w:r>
      <w:proofErr w:type="gramStart"/>
      <w:r w:rsidR="009C317C">
        <w:rPr>
          <w:i/>
        </w:rPr>
        <w:t>.</w:t>
      </w:r>
      <w:proofErr w:type="gramEnd"/>
      <w:r w:rsidR="009C317C">
        <w:rPr>
          <w:i/>
        </w:rPr>
        <w:t xml:space="preserve"> Содержит виртуальные отображения файлов (в </w:t>
      </w:r>
      <w:proofErr w:type="gramStart"/>
      <w:r w:rsidR="009C317C">
        <w:rPr>
          <w:i/>
        </w:rPr>
        <w:t>оперативной</w:t>
      </w:r>
      <w:proofErr w:type="gramEnd"/>
      <w:r w:rsidR="009C317C">
        <w:rPr>
          <w:i/>
        </w:rPr>
        <w:t xml:space="preserve"> памяти) позволяющие быстрое чтение файлов.</w:t>
      </w:r>
    </w:p>
    <w:p w:rsidR="009C317C" w:rsidRDefault="009C317C" w:rsidP="001F6A27">
      <w:pPr>
        <w:pStyle w:val="a3"/>
        <w:ind w:firstLine="567"/>
        <w:jc w:val="both"/>
        <w:rPr>
          <w:i/>
        </w:rPr>
      </w:pPr>
      <w:r>
        <w:rPr>
          <w:b/>
          <w:i/>
        </w:rPr>
        <w:t xml:space="preserve">4. </w:t>
      </w:r>
      <w:r w:rsidR="00012388">
        <w:rPr>
          <w:i/>
        </w:rPr>
        <w:t>Списки команд. Пред</w:t>
      </w:r>
      <w:r>
        <w:rPr>
          <w:i/>
        </w:rPr>
        <w:t>ставляют собой протоколы модификации дискового пространства. Используются для восстановления состояния файловой системы и ее виртуального отображения. При монтировании формируют собой список команд, отс</w:t>
      </w:r>
      <w:r w:rsidR="00012388">
        <w:rPr>
          <w:i/>
        </w:rPr>
        <w:t>ортированный по идентификатору, то есть по времени применения к файловой системе. При отключении список новых команд переписывается на страницы с наименьшей версией.</w:t>
      </w:r>
    </w:p>
    <w:p w:rsidR="00012388" w:rsidRDefault="00012388" w:rsidP="001F6A27">
      <w:pPr>
        <w:pStyle w:val="a3"/>
        <w:ind w:firstLine="567"/>
        <w:jc w:val="both"/>
        <w:rPr>
          <w:i/>
        </w:rPr>
      </w:pPr>
      <w:r w:rsidRPr="00012388">
        <w:rPr>
          <w:b/>
          <w:i/>
        </w:rPr>
        <w:t>5.</w:t>
      </w:r>
      <w:r>
        <w:rPr>
          <w:i/>
        </w:rPr>
        <w:t xml:space="preserve"> Список областей изменений в файлах, присутствующих в файловой системе.</w:t>
      </w:r>
    </w:p>
    <w:p w:rsidR="00012388" w:rsidRPr="00012388" w:rsidRDefault="00012388" w:rsidP="001F6A27">
      <w:pPr>
        <w:pStyle w:val="a3"/>
        <w:ind w:firstLine="567"/>
        <w:jc w:val="both"/>
        <w:rPr>
          <w:b/>
          <w:i/>
        </w:rPr>
      </w:pPr>
    </w:p>
    <w:p w:rsidR="00012388" w:rsidRDefault="00012388" w:rsidP="001F6A27">
      <w:pPr>
        <w:pStyle w:val="a3"/>
        <w:ind w:firstLine="567"/>
        <w:jc w:val="both"/>
        <w:rPr>
          <w:b/>
          <w:i/>
        </w:rPr>
      </w:pPr>
      <w:r w:rsidRPr="00012388">
        <w:rPr>
          <w:b/>
          <w:i/>
        </w:rPr>
        <w:t>Структура ядра драйвера.</w:t>
      </w:r>
    </w:p>
    <w:p w:rsidR="00012388" w:rsidRDefault="00012388" w:rsidP="001F6A27">
      <w:pPr>
        <w:pStyle w:val="a3"/>
        <w:ind w:firstLine="567"/>
        <w:jc w:val="both"/>
        <w:rPr>
          <w:i/>
        </w:rPr>
      </w:pPr>
      <w:r>
        <w:rPr>
          <w:i/>
        </w:rPr>
        <w:t>Отдельный интерес представляет собой структура ядра драйвера.</w:t>
      </w:r>
    </w:p>
    <w:p w:rsidR="00012388" w:rsidRDefault="00012388" w:rsidP="00012388">
      <w:pPr>
        <w:pStyle w:val="a3"/>
        <w:ind w:firstLine="567"/>
        <w:jc w:val="both"/>
        <w:rPr>
          <w:i/>
        </w:rPr>
      </w:pPr>
      <w:r>
        <w:rPr>
          <w:i/>
        </w:rPr>
        <w:t>В ее состав включены два набора функций автоматов управления. Один из них работает непосредственно со структурами памяти в драйвере. Он является интерпретатором набора команд для файловой системы</w:t>
      </w:r>
      <w:proofErr w:type="gramStart"/>
      <w:r>
        <w:rPr>
          <w:i/>
        </w:rPr>
        <w:t>.</w:t>
      </w:r>
      <w:proofErr w:type="gramEnd"/>
      <w:r w:rsidR="00F40E47">
        <w:rPr>
          <w:i/>
        </w:rPr>
        <w:t xml:space="preserve"> Управляется вектором функций.</w:t>
      </w:r>
    </w:p>
    <w:p w:rsidR="00F40E47" w:rsidRDefault="00F40E47" w:rsidP="00012388">
      <w:pPr>
        <w:pStyle w:val="a3"/>
        <w:ind w:firstLine="567"/>
        <w:jc w:val="both"/>
        <w:rPr>
          <w:i/>
        </w:rPr>
      </w:pPr>
      <w:r>
        <w:rPr>
          <w:i/>
        </w:rPr>
        <w:t>Управляющим для него является второй автомат, работающий непосредственно с функциями ввода. Его задача – сформировать пакет команды, состоящий из идентификатора команды, ее кода и дополнительной информации, представленной байтовым массивом. В таком же виде команды хранятся на страницах файловой системы.</w:t>
      </w:r>
    </w:p>
    <w:p w:rsidR="00F40E47" w:rsidRPr="002F5A75" w:rsidRDefault="00F40E47" w:rsidP="00012388">
      <w:pPr>
        <w:pStyle w:val="a3"/>
        <w:ind w:firstLine="567"/>
        <w:jc w:val="both"/>
        <w:rPr>
          <w:b/>
          <w:i/>
        </w:rPr>
      </w:pPr>
    </w:p>
    <w:p w:rsidR="002F5A75" w:rsidRPr="002F5A75" w:rsidRDefault="002F5A75" w:rsidP="00012388">
      <w:pPr>
        <w:pStyle w:val="a3"/>
        <w:ind w:firstLine="567"/>
        <w:jc w:val="both"/>
        <w:rPr>
          <w:b/>
          <w:i/>
          <w:lang w:val="en-US"/>
        </w:rPr>
      </w:pPr>
      <w:r w:rsidRPr="002F5A75">
        <w:rPr>
          <w:b/>
          <w:i/>
        </w:rPr>
        <w:t>Программный</w:t>
      </w:r>
      <w:r w:rsidRPr="002F5A75">
        <w:rPr>
          <w:b/>
          <w:i/>
          <w:lang w:val="en-US"/>
        </w:rPr>
        <w:t xml:space="preserve"> </w:t>
      </w:r>
      <w:r w:rsidRPr="002F5A75">
        <w:rPr>
          <w:b/>
          <w:i/>
        </w:rPr>
        <w:t>код</w:t>
      </w:r>
      <w:r w:rsidRPr="002F5A75">
        <w:rPr>
          <w:b/>
          <w:i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_SPACE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_SPACE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SpaceDescr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//char* path;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pageSize;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pageAmount;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//_SPACE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#ifndef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_PDT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_PDT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"Command.h"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version;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records;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activeR;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pageSize;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pageAmount;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rchain;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passive;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//PageDescr* 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serialize(FILE* dst);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deserialize(FILE* dst);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//_PDT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_FDT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_FDT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FileDescr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linkName;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len;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field;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FileDescr* 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//_FDT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_COMMAND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_COMMAND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code;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 data;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Command* 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//_COMMAND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Change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//unsigned int fId;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offset;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amount;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Change* 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ChangeChain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Change* ch;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ChangeChain* next;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_JFFS_DRIVER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_JFFS_DRIVER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"Space.h"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"PDT.h"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"FDT.h"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"Command.h"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"Changes.h"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go;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(JFFSdriver::*actions[13])(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(JFFSdriver::*inputActions[13])();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//datastructs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FILE* fs;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SpaceDescr sd;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Command*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Command*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PageDescr* pdt;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FileDescr*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methods of input commands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inputFormat();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inputMount();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inputUnmount();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inputBlockStat();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inputCreate();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inputUnlink();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inputList();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inputOpen();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inputClose();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inputRead();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inputWrite();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inputAddName();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inputTruncate();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operations for executing with file system and files (interpreter)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format(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mount(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unmount(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blockStat(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create(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unlink(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list(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open(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close(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read(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write(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addName(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truncate(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ChangeChain* chgs;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JFFSdriver();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setReady();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commandCycle();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//_JFFS_DRIVER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"PDT.h"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PageDescr::serialize(FILE *dst)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//запись в файл размера страницы, кол-ва страниц в фс, версии даной страницы, количества записей на ней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-&gt;pageSize));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-&gt;pageAmount));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-&gt;version));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-&gt;records));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-&gt;pageSize;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//счетчик оставшегося места на странице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 = 0;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(rchain 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//идем по списку команд, которые есть на странице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Command* curr = rchain;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для каждой команды ид, коп, данные команды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&amp;(curr-&gt;id));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&amp;(curr-&gt;code));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&amp;(curr-&gt;data[0]));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(curr-&gt;data[0]);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fprintf(dst,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&amp;(curr-&gt;data[i]));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wr -= (8 + curr-&gt;data[0]);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//отнимаем от счетчика оставшегося места обьем записи о команде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rchain = curr-&gt;next;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curr;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//убиваем записанную команду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wr; i++)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fprintf(dst,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&amp;t);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//глушим остаток места на странице нулями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PageDescr::deserialize(FILE *dst)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//читаем размер страницы, их кол-во, версию, кол-во записей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-&gt;pageSize));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-&gt;pageAmount));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-&gt;version));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-&gt;records));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-&gt;rchain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wr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-&gt;pageSize;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-&gt;records;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//newer commands written first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Command* 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//воссоздаем список записей команд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&amp;(nc-&gt;id));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&amp;(nc-&gt;code));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&amp;t);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[t];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a = 1; a &lt; t; a++)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fscanf(dst,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&amp;(nc-&gt;data[a]));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nc-&gt;data[0] = 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//читая ИД, коп, данные команды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nc-&gt;next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-&gt;rchain;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//добавляем в цепочку команд страницы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-&gt;rchain = nc;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wr -= (t + 8);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fseek(dst, wr, SEEK_CUR);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"JFFSdriver.h"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JFFSdriver::go;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JFFSdriver::cId;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//void (JFFSdriver::*actions[])();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FILE* JFFSdriver::fs;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SpaceDescr JFFSdriver::sd;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PageDescr* JFFSdriver::pdt;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FileDescr* JFFSdriver::fdt;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Command* JFFSdriver::cm;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Command* JFFSdriver::ncm;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ChangeChain* JFFSdriver::chgs;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//emulator actions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JFFSdriver::format(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sd.pageSize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)data) + 1));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читаем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обьем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страницы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данных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команды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sd.pageAmount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)data) + 5));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читаем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страниц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данных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команды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cm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fdt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pdt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PageDescr[sd.pageAmount];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инит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дескрипторов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страниц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fs = fopen(((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*)(((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) data) + 9)),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//открытие файла, в котором будет записана фс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(fs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sd.pageAmount; i++)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pdt[i].activeR = 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//инит каждого дескриптора страницы - кол-во активных команд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pdt[i].pageAmount = sd.pageAmount;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страниц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pdt[i].pageSize = sd.pageSize;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обьем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страниц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pdt[i].records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//кол-во записей, версия, пустой список команд, запуск сериализации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pdt[i].version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pdt[i].rchain = NULL;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pdt[i].serialize(fs);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fclose(fs);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//закрытие файла и очищение статических полей драйвера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sd.pageAmount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sd.pageSize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pdt;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fs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JFFSdriver::mount(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fs = fopen(((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) data) + 1)),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(fs 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fscanf(fs,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"%u"</w:t>
      </w:r>
      <w:r>
        <w:rPr>
          <w:rFonts w:ascii="Courier New" w:hAnsi="Courier New" w:cs="Courier New"/>
          <w:noProof/>
          <w:sz w:val="20"/>
          <w:szCs w:val="20"/>
        </w:rPr>
        <w:t>, &amp;(sd.pageSize));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//считаем из файла кол-во и размер страниц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fscanf(fs, 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&amp;(sd.pageAmount));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fseek(fs, -8, SEEK_CUR);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-&gt;pdt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PageDescr[sd.pageAmount];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развертывание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инит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таблицы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дескрипторов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страниц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sd.pageAmount;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pdt[i].deserialize(fs);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form common command list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Command** pcl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Command*[sd.pageAmount];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cSum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sd.pageAmount;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cSum += pdt[i].records;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pcl[i] = pdt[i].rchain;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//подготовка к слитию списков команд каждой стрницы в общий команд-лист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Command* mIdCom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nc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cSum; j++)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pdtCounter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(mIdCom ==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(pcl[pdtCounter]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mIdCom = pcl[pdtCounter];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pdtCounter++;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pdtCounter; i &lt; sd.pageAmount;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(pcl[pdtCounter]-&gt;id &lt; mIdCom-&gt;id)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mIdCom = pcl[pdtCounter];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nc-&gt;code = mIdCom-&gt;code;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mIdCom-&gt;id;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nc-&gt;next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[mIdCom-&gt;data[0]];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mIdCom-&gt;data[0];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nc-&gt;data[i] = mIdCom-&gt;data[i];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//слитие команд в список в порядке возрастания ид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interpret common command list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 = cm;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(curr 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 списке произведем интерпретацию собранного команд-листа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-&gt;*actions[curr-&gt;code])(curr-&gt;data);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fclose(fs);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JFFSdriver::unmount(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writeNeed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writeNeed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select page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rwrPage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sd.pageAmount;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(pdt[rwrPage].version &gt; pdt[i].version)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rwrPage = i;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//выберем страницу с наименьшим номером версии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select passive commands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cmnds = pdt[rwrPage].rchain;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 (cmnds ==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* actual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[pdt[rwrPage].records];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актуальны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команды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масив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 = cmnds;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currActual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isActual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cf;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dFId;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deleted;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Command* c1;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(curr 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//проверим актуальность всех приведенных (модифицирующих) команд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(curr-&gt;code)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4: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//check create node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deleted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//не актуален, если файла нет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dFId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*)(&amp;(curr-&gt;data[1])));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((cf != NULL)&amp;&amp;(deleted))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(cf-&gt;id == dFId)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deleted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cf-&gt;next;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(deleted)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unlink node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c1 = cm;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//неактуален, если есть пара (комана создания) и нет ссылок.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(c1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(((c1-&gt;code == 4)&amp;&amp;(strcmp(&amp;(curr-&gt;data[1]),&amp;(c1-&gt;data[5]))))||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((c1-&gt;code == 11)&amp;&amp;(strcmp(&amp;(c1-&gt;data[1 + strlen(&amp;(c1-&gt;data[1]))]),&amp;(curr-&gt;data[1])))))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c1 = c1-&gt;next;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10: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check write node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упрощенный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вар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актулен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файла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нет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dFId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*)(&amp;(curr-&gt;data[1])));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((cf != NULL)&amp;&amp;(!actual[currActual]))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(cf-&gt;id == dFId)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cf-&gt;next;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11: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check addName 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//неактуален, если ссылка удалена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cf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((cf != NULL)&amp;&amp;(!actual[currActual]))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(strcmp(cf-&gt;linkName, &amp;(curr-&gt;data[(1 + strlen(&amp;(curr-&gt;data[1])))])) == 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cf-&gt;next;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12: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check truncate node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неактуален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dFId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*)(&amp;(curr-&gt;data[1])));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((cf != NULL)&amp;&amp;(!actual[currActual]))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(cf-&gt;id == dFId)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actual[currActual]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cf = cf-&gt;next;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currActual++;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//формируем список исключительно актуальных зкоманд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Command* cc = pdt[rwrPage].rchain;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Command* cc1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ps = pdt[rwrPage].pageSize;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cmi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pdt[rwrPage].rchain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((cc != NULL)&amp;&amp;(cc1 == NULL))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(actual[cmi])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cc1 = cc;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 = cc-&gt;next;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cmi++;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(cc1 != </w:t>
      </w:r>
      <w:r>
        <w:rPr>
          <w:rFonts w:ascii="Courier New" w:hAnsi="Courier New" w:cs="Courier New"/>
          <w:noProof/>
          <w:sz w:val="20"/>
          <w:szCs w:val="20"/>
        </w:rPr>
        <w:t>NULL)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в файл актуальные команды, дополненные частью новых, внесенных за последний сеанс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pdt[rwrPage].rchain = cc1;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ps = ps - (cc1-&gt;data[0] + 8);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(cc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(actual[cmi])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cc1-&gt;next = cc;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cc1 = cc;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ps = ps - (cc1-&gt;data[0] + 8);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 = cc-&gt;next;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cmi++;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((ncm != NULL)&amp;&amp;((ncm-&gt;data[0] + 8) &lt; ps))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cc1-&gt;next =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cc1 =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ps = ps - (cc1-&gt;data[0] + 8);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ncm = ncm-&gt;next;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pdt[rwrPage].version++;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//откываем файл и сериализуем все страницы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fs = fopen(&amp;(data[1]),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sd.pageAmount;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pdt[i].serialize(fs);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fclose(fs);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fs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JFFSdriver::blockStat(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"Id of block is %u\n"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*)(&amp;(data[1]))));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bId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)data) + 1));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статистики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блока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(bId &lt; sd.pageAmount)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остальных служебных полей и определения состояния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"Block was recorded %u times\n"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&amp;(pdt[bId].version));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"It contain %u records\n"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&amp;(pdt[bId].records));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"Size of block is %u\n"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&amp;(pdt[bId].pageSize));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"There is no such page\n"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_getch();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JFFSdriver::create(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создание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новый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FileDescr* t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FileDescr();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t-&gt;field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t-&gt;next = fdt;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t-&gt;id = *((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*)(&amp;(data[1])));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//присвоение ид,  в случае, если команда прочитана из готовой страницы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FileDescr* 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(t-&gt;id == 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(curr-&gt;id &gt;= t-&gt;id)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t-&gt;id = curr-&gt;id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t-&gt;id = 1;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//определение ид создаваемого файла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t-&gt;linkName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[(data[0] - 5)];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strcpy(t-&gt;linkName, &amp;(data[5]));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t-&gt;len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fdt = 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ChangeChain* t1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ChangeChain();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t1-&gt;ch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t1-&gt;fId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*)(&amp;(data[1])));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t1-&gt;next = chgs;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chgs = t1;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//продолжение реинита дескриптора файла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JFFSdriver::unlink(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execute//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удаление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unlDescr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unlinkFId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==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"Error in link name: 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go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//нет такого имени - остановка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(strcmp(curr-&gt;linkName, &amp;(data[1]))==0)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unlinkFId = curr-&gt;id;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d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((curr-&gt;next != NULL)&amp;&amp;(curr-&gt;next-&gt;id == unlinkFId))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curr-&gt;next = d-&gt;next;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d-&gt;linkName;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d-&gt;field;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d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((curr-&gt;next != NULL)&amp;&amp;(unlinkFId == 0))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((strcmp(&amp;(data[1]), curr-&gt;next-&gt;linkName))==0)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d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curr-&gt;next = d-&gt;next;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unlinkFId = d-&gt;id;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d-&gt;linkName;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d-&gt;field;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((curr-&gt;next != NULL)&amp;&amp;(curr-&gt;next-&gt;id == unlinkFId))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curr-&gt;next = d-&gt;next;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d-&gt;linkName;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d-&gt;field;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//удаление ссылки из списка страниц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JFFSdriver::list(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curr-&gt;linkName);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список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фвйлов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JFFSdriver::open(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FId = 0;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(curr 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//найти нужный файл, вернуть его ид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(strcmp(&amp;(data[1]), curr-&gt;linkName)==0)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FId = curr-&gt;id;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"File Id is %u\n"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&amp;(curr-&gt;id));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(FId == 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"There is no such link"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JFFSdriver::close(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FileDescr* curr = fdt;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проглотить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(strcmp(&amp;(data[1]), curr-&gt;linkName)==0)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FId = curr-&gt;id;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(FId == 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"There is no such link"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JFFSdriver::read(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FileDescr* curr = fdt;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//вернуть масив байтов требуемой длины с требуемого смещения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*)(&amp;(data[9]))) = curr-&gt;id)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*)(&amp;(data[1])));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 &lt; (*((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*)(&amp;(data[1]))) +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*)(&amp;(data[5]))));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&amp;(curr-&gt;field[i]));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JFFSdriver::write(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FileDescr* curr = fdt;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//аналогично - запись + добвление команды в список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u = 9;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</w:t>
      </w:r>
      <w:r>
        <w:rPr>
          <w:rFonts w:ascii="Courier New" w:hAnsi="Courier New" w:cs="Courier New"/>
          <w:noProof/>
          <w:sz w:val="20"/>
          <w:szCs w:val="20"/>
        </w:rPr>
        <w:t>NULL)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//добвление команды в список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*)(&amp;(data[1]))) = curr-&gt;id)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*)(&amp;(data[5])));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 &lt; ((*((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)data + 5))) + strlen(&amp;(data[9]))); i++, u++)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curr-&gt;field[i] = data[u];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ChangeChain* t1 = chgs;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ChangeChain* t2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(go &amp;&amp; (t1 != NULL))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(t1-&gt;fId ==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*)(&amp;(data[5]))))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t2 = t1;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(t2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Change* t3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Change();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t3-&gt;amount = strlen(&amp;(data[9]));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t3-&gt;offset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*)(&amp;(data[5])));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t3-&gt;next = t2-&gt;ch;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t2-&gt;ch = t3;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JFFSdriver::addName(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*data)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//добавить ссылку на существ. файл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fLen = strlen(&amp;(data[1]));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* fName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[fLen];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* sName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[strlen(&amp;(data[1 + fLen]))];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FLen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(strcmp(fName, curr-&gt;linkName)==0)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FId = curr-&gt;id;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FLen = curr-&gt;len;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(FId == 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"There is no such link"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FileDescr* t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FileDescr();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t-&gt;next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t-&gt;id = FId;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t-&gt;linkName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[(data[0] - fLen)];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strcpy(t-&gt;linkName, &amp;(data[fLen + 1]));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t-&gt;len = FLen;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fdt = 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//копируем его, если он существует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JFFSdriver::truncate(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data)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realize later 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изменить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размер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FileDescr* 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FId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((curr != NULL)&amp;&amp;(strcmp(&amp;(data[5]), curr-&gt;linkName)!=0))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curr-&gt;next;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(FId == 0)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file with such link"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 old = curr-&gt;field;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oldLen = curr-&gt;len;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 = fdt;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(curr-&gt;id = FId)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curr-&gt;len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*)(&amp;(data[1])));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curr-&gt;field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[curr-&gt;len];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(curr-&gt;len &lt; oldLen)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curr-&gt;len;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curr-&gt;field[i] = old[i];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[] old;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ChangeChain* t1 = chgs;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ChangeChain* t2 = NULL;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(go &amp;&amp; (t1 != NULL))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(t1-&gt;fId == FId)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t2 = t1;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(t2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Change* t3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Change();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t3-&gt;amount = *((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*)(&amp;(data[1])));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t3-&gt;offset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t3-&gt;next = t2-&gt;ch;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t2-&gt;ch = t3;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//перезапись файл, добавить запись цепочку изменений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//input methods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JFFSdriver::inputFormat()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data[100];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//упаковка кода обьем, кол-во блоков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size of block: 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amount of blocks: 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&amp;(data[5]));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target path: 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&amp;(data[9]));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9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)strlen(&amp;(data[9]));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-&gt;*actions[0])(data);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JFFSdriver::inputMount()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data[100];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//упаковка пути к системе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path to file system:"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1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-&gt;*actions[1])(data);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JFFSdriver::inputUnmount()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data[100];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//ввод целевого файла, куда сохранися фс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path to file system:"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1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-&gt;*actions[2])(data);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JFFSdriver::inputBlockStat()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//ввести номер блока, статистику которого мы получим</w:t>
      </w:r>
      <w:proofErr w:type="gramEnd"/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data[5];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id of block you need:"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5;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-&gt;*actions[3])(data);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JFFSdriver::inputCreate()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data[100];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//создание команды, вызов процедуры обработки, добавление команды в список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name of file you want create:"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&amp;(data[5]));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data[1] = 0; data[2] = 0; data[3] = 0; data[4]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5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-&gt;*actions[4])(data);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Command* 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nc-&gt;next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nc-&gt;code = 4;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[data[0]];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data[0];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nc-&gt;data[i] = data[i];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cm = nc;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JFFSdriver::inputUnlink()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 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аналогично</w:t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удаление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name of file you want unlink:"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1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-&gt;*actions[5])(data);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Command* 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nc-&gt;next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nc-&gt;code = 5;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[data[0]];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data[0];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nc-&gt;data[i] = data[i];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cm = nc;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JFFSdriver::inputList()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 = 0;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-&gt;*actions[6])(&amp;t);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//команд показать список файлов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JFFSdriver::inputOpen()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name of file you want open:"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1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-&gt;*actions[7])(data);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//упаковать ид требуемого файла и вернуть его ид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JFFSdriver::inputClose()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name of file you want close:"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1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-&gt;*actions[8])(data);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//останавливается при ошбке, не делает ничего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JFFSdriver::inputRead()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id of file you want read:"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&amp;(data[9]));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offset to read:"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amount of bytes to read:"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"%u"</w:t>
      </w:r>
      <w:r>
        <w:rPr>
          <w:rFonts w:ascii="Courier New" w:hAnsi="Courier New" w:cs="Courier New"/>
          <w:noProof/>
          <w:sz w:val="20"/>
          <w:szCs w:val="20"/>
        </w:rPr>
        <w:t>, &amp;(data[5]));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data[0] = 13;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-&gt;*actions[9])(data);считывает файл,с определенным смещением и опредленным размером даных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JFFSdriver::inputWrite()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id of file you want write:"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offset to write:"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&amp;(data[5]));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info to write:"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&amp;(data[9]));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9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)strlen(&amp;(data[9]));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-&gt;*actions[10])(data);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//input Change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Command* 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nc-&gt;next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nc-&gt;code = 10;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[data[0]];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data[0];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nc-&gt;data[i] = data[i];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cm = nc;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//добавление оманды, модификация файла...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JFFSdriver::inputAddName()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name of file you want to add name:"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1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new name:"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&amp;(data[(data[0])]));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+=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)strlen(&amp;(data[(data[0])]));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-&gt;*actions[11])(data);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Command* 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nc-&gt;next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nc-&gt;code = 11;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ncm;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(cm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cm;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[data[0]];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data[0];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nc-&gt;data[i] = data[i];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cm = nc;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//упаковываем старое и новое имя файла, а также вносим команду в глобальный список команд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JFFSdriver::inputTruncate()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data[100];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name of changing file: 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&amp;(data[5]));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new size of file: 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"%u"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, &amp;(data[1]));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data[0] = 5 +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)strlen(&amp;(data[5]));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-&gt;*actions[12])(data);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Command* nc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nc-&gt;next = cm;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nc-&gt;code = 12;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nc-&gt;id = 0;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Command* curr1;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(ncm != </w:t>
      </w:r>
      <w:r>
        <w:rPr>
          <w:rFonts w:ascii="Courier New" w:hAnsi="Courier New" w:cs="Courier New"/>
          <w:noProof/>
          <w:sz w:val="20"/>
          <w:szCs w:val="20"/>
        </w:rPr>
        <w:t>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curr1 = ncm;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</w:t>
      </w:r>
      <w:r>
        <w:rPr>
          <w:rFonts w:ascii="Courier New" w:hAnsi="Courier New" w:cs="Courier New"/>
          <w:noProof/>
          <w:sz w:val="20"/>
          <w:szCs w:val="20"/>
        </w:rPr>
        <w:t>NULL)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curr1 = curr1-&gt;next;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nc-&gt;id = curr1-&gt;id + 1;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(cm 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proofErr w:type="gramEnd"/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curr1 = cm;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(curr1-&gt;next != </w:t>
      </w:r>
      <w:r>
        <w:rPr>
          <w:rFonts w:ascii="Courier New" w:hAnsi="Courier New" w:cs="Courier New"/>
          <w:noProof/>
          <w:sz w:val="20"/>
          <w:szCs w:val="20"/>
        </w:rPr>
        <w:t>NULL)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curr1 = curr1-&gt;next;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nc-&gt;id = curr1-&gt;id + 1;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nc-&gt;data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[data[0]];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data[0]; i++)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nc-&gt;data[i] = data[i];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cm = nc; вкладываем имя файла и его новый размер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//init arrays of methods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JFFSdriver::JFFSdriver()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inputActions[0] = &amp;JFFSdriver::inputFormat; actions[0] = &amp;JFFSdriver::format;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inputActions[1] = &amp;JFFSdriver::inputMount; actions[1] = &amp;JFFSdriver::mount;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inputActions[2] = &amp;JFFSdriver::inputUnmount; actions[2] = &amp;JFFSdriver::unmount;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inputActions[3] = &amp;JFFSdriver::inputBlockStat; actions[3] = &amp;JFFSdriver::blockStat;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inputActions[4] = &amp;JFFSdriver::inputCreate; actions[4] = &amp;JFFSdriver::create;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inputActions[5] = &amp;JFFSdriver::inputUnlink; actions[5] = &amp;JFFSdriver::unlink;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inputActions[6] = &amp;JFFSdriver::inputList; actions[6] = &amp;JFFSdriver::list;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inputActions[7] = &amp;JFFSdriver::inputOpen; actions[7] = &amp;JFFSdriver::open;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inputActions[8] = &amp;JFFSdriver::inputClose; actions[8] = &amp;JFFSdriver::close;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inputActions[9] = &amp;JFFSdriver::inputRead; actions[9] = &amp;JFFSdriver::read;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inputActions[10] = &amp;JFFSdriver::inputWrite; actions[10] = &amp;JFFSdriver::write;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inputActions[11] = &amp;JFFSdriver::inputAddName; actions[11] = &amp;JFFSdriver::addName;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inputActions[12] = &amp;JFFSdriver::inputTruncate; actions[12] = &amp;JFFSdriver::truncate;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//инициализация автоматов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//service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JFFSdriver::setReady()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 = 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TODO: add actions initialization here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JFFSdriver::commandCycle()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fs = NULL;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act;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(go)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"\nInput code of command which you want to start:\n"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(fs != NULL)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"2 - Unmount file system\n"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"3 - Block statistics\n"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"4 - Create new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"5 - Unlink link to the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"6 - Display list of files\n"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"7 - Open existing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"8 - Close opened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"9 - Read some information from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"10 - Write some information to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"11 - Set link to existing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"12 - Set size for file\n"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"0 - Format file system\n"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"1 - Mount file system\n"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&amp;act);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//ввод кода команды и передача контроля в автомат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(((act &lt; 2)&amp;&amp;(act &gt;= 0)&amp;&amp;(fs == NULL)) || ((act &gt; 1)&amp;&amp;(act &lt; 14)&amp;&amp;(fs != NULL)))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//JFFSdriver* t = new JFFSdriver();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-&gt;*inputActions[act])();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F5A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"\nIncorrect command code"</w:t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A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go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_getch();</w:t>
      </w:r>
    </w:p>
    <w:p w:rsid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F5A75" w:rsidRPr="002F5A75" w:rsidRDefault="002F5A75" w:rsidP="002F5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2F5A75" w:rsidRPr="002F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6A27"/>
    <w:rsid w:val="00012388"/>
    <w:rsid w:val="001F6A27"/>
    <w:rsid w:val="002F5A75"/>
    <w:rsid w:val="009C317C"/>
    <w:rsid w:val="00F4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A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4052</Words>
  <Characters>23098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Shieghtun</dc:creator>
  <cp:keywords/>
  <dc:description/>
  <cp:lastModifiedBy>Shieghtun</cp:lastModifiedBy>
  <cp:revision>3</cp:revision>
  <dcterms:created xsi:type="dcterms:W3CDTF">2010-01-18T02:52:00Z</dcterms:created>
  <dcterms:modified xsi:type="dcterms:W3CDTF">2010-01-18T03:39:00Z</dcterms:modified>
</cp:coreProperties>
</file>