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GoBack"/>
      <w:bookmarkEnd w:id="0"/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№1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735132">
        <w:rPr>
          <w:rFonts w:cs="Times New Roman"/>
          <w:b/>
          <w:sz w:val="36"/>
          <w:szCs w:val="36"/>
        </w:rPr>
        <w:t>Логічне програмування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73513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3528CF" w:rsidRDefault="00735132" w:rsidP="003528CF">
      <w:pPr>
        <w:rPr>
          <w:sz w:val="28"/>
          <w:szCs w:val="28"/>
        </w:rPr>
      </w:pPr>
      <w:r>
        <w:rPr>
          <w:sz w:val="28"/>
          <w:szCs w:val="28"/>
        </w:rPr>
        <w:t xml:space="preserve">Вибрати довільну предметну область. Реалізувати базу знань та запити до неї. 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%Laboratory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work #1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%Theme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: Relations between project 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programm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code's parts.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%Considered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abstract project: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LogicalProgramming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/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%---Bin/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------project.exe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%---Debug/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------project_debug.exe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------project_logs.log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%---Lab1/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%------Model/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Pair.cs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Day.cs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Task.cs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%------View/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StartupWindow.xaml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ScheduleWindow.xaml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%------Controller/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StartupController.cs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ScheduleController.cs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------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app.manifest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%-----------------------------------------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%Adding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facts: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       Set directories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LogicalProgramming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'Bin').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'Debug').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'Lab1').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'Model').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'View').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'Controller').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Set files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'project.exe').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'project_debug.exe').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'project_logs.log').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Pair.cs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Day.cs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Task.cs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StartupWindow.xaml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ScheduleWindow.xaml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StartupController.cs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ScheduleController.cs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app.manifest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%       Set 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exutables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isexutable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'project.exe').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isexutable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'project_debug.exe').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Set logs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islog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'project_logs.log').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       Set .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cs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Pair.cs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Day.cs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Task.cs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StartupController.cs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ScheduleController.cs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       Set .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xaml</w:t>
      </w:r>
      <w:proofErr w:type="spellEnd"/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isxamlfile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StartupWindow.xaml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isxamlfile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ScheduleWindow.xaml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       Set .manifest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ismanifest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app.manifest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%Set parent directories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LogicalProgramming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', 'Bin').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LogicalProgramming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', 'Debug').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LogicalProgramming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', 'Lab1').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'Bin', 'project.exe').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'Debug', 'project_debug.exe').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'Debug', 'project_logs.log').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'Lab1', 'Model').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'Lab1', 'View').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'Lab1', 'Controller').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'Lab1',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app.manifest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'Model',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Pair.cs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'Model',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Day.cs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'Model',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Task.cs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'View',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StartupWindow.xaml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'View',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ScheduleWindow.xaml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'Controller',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StartupController.cs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'Controller', '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ScheduleController.cs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').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%------------------------------------------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%Adding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rules: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X, Y) :-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isdirectory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Y),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Y, X).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Z)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Y, Z),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Z)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Z).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Z)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parentdir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Y, Z),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parentRecursive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childFiles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X, Y), </w:t>
      </w:r>
      <w:proofErr w:type="spell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(X).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childFilesRecursive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childFiles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X, Y).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childFilesRecursive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R, Y) :-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Z, Y),</w:t>
      </w:r>
    </w:p>
    <w:p w:rsidR="00735132" w:rsidRPr="00735132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childFilesRecursive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R, Z),</w:t>
      </w:r>
    </w:p>
    <w:p w:rsidR="003528CF" w:rsidRDefault="00735132" w:rsidP="0073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iscsfile</w:t>
      </w:r>
      <w:proofErr w:type="spell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gramEnd"/>
      <w:r w:rsidRPr="00735132">
        <w:rPr>
          <w:rFonts w:ascii="Consolas" w:hAnsi="Consolas" w:cs="Consolas"/>
          <w:color w:val="0000FF"/>
          <w:sz w:val="16"/>
          <w:szCs w:val="16"/>
          <w:lang w:val="en-US"/>
        </w:rPr>
        <w:t>R).</w:t>
      </w:r>
    </w:p>
    <w:p w:rsid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35132" w:rsidRDefault="00735132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35132" w:rsidRPr="009B5067" w:rsidRDefault="00735132" w:rsidP="00735132">
      <w:pPr>
        <w:ind w:firstLine="567"/>
        <w:jc w:val="both"/>
      </w:pPr>
      <w:r w:rsidRPr="009B5067">
        <w:rPr>
          <w:b/>
        </w:rPr>
        <w:t>Висновок</w:t>
      </w:r>
      <w:r w:rsidRPr="009B5067">
        <w:t xml:space="preserve">: у цій лабораторній роботі я ознайомився з принципами організації та експлуатації мови </w:t>
      </w:r>
      <w:r w:rsidRPr="009B5067">
        <w:rPr>
          <w:lang w:val="en-US"/>
        </w:rPr>
        <w:t>Prolog</w:t>
      </w:r>
      <w:r w:rsidRPr="009B5067">
        <w:t xml:space="preserve"> на прикладі базової </w:t>
      </w:r>
      <w:r w:rsidRPr="009B5067">
        <w:rPr>
          <w:lang w:val="en-US"/>
        </w:rPr>
        <w:t>Prolog</w:t>
      </w:r>
      <w:r w:rsidRPr="009B5067">
        <w:t>-системи.</w:t>
      </w:r>
    </w:p>
    <w:p w:rsidR="00735132" w:rsidRPr="00735132" w:rsidRDefault="00735132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sectPr w:rsidR="00735132" w:rsidRPr="00735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3528CF"/>
    <w:rsid w:val="005B410E"/>
    <w:rsid w:val="00735132"/>
    <w:rsid w:val="00C822FB"/>
    <w:rsid w:val="00CB56CF"/>
    <w:rsid w:val="00E5177B"/>
    <w:rsid w:val="00E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3</cp:revision>
  <dcterms:created xsi:type="dcterms:W3CDTF">2015-03-12T10:38:00Z</dcterms:created>
  <dcterms:modified xsi:type="dcterms:W3CDTF">2015-03-12T10:42:00Z</dcterms:modified>
</cp:coreProperties>
</file>