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II: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terminal: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data package for exercise 1 to your Desktop: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/tmp/ex2.tar.gz   ~/Desktop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Desktop: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Desktop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Unpack package: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-xzvf ex2.tar.gz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 content of directory: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-la 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 content of all files: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filename.txt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note that linux commands can be aggregated and scripted  into a text file. The file can be executed as a new command then.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configure a (embarrassingly) parallel compute job. Use the script launcher file template to create a Matlab job (uncomment where appropriate):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launchScripts.sh in a text editor: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lanchScripts.sh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adjustment for the appropriate program type (uncomment).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set of compute jobs to the wait queue: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./launchScripts.sh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the queue and the submitted jobs: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qstat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showq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completion (C status in qstat) examine the result output/error files (replace “&lt;jobid&gt;” with proper number from qstat):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myscript_1.e&lt;jobid&gt;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myscript_1.o&lt;jobid&gt;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the outcome of your compute jobs. Describe how the batch scheduler was used to run the computation. What happened at each step of the procedure? Describe how a hierarchy of scripts was used to automate parallel job submission and execution.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R and Python jobs.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about bioinformatics computations where these parallelization concepts could be useful.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