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84140" w14:textId="14391D46" w:rsidR="00C03B0A" w:rsidRPr="007E7E5E" w:rsidRDefault="00C03B0A" w:rsidP="00C03B0A">
      <w:pPr>
        <w:spacing w:line="600" w:lineRule="auto"/>
        <w:jc w:val="center"/>
        <w:rPr>
          <w:b/>
          <w:bCs/>
          <w:sz w:val="44"/>
          <w:szCs w:val="44"/>
        </w:rPr>
      </w:pPr>
      <w:r w:rsidRPr="007E7E5E">
        <w:rPr>
          <w:rFonts w:hint="eastAsia"/>
          <w:b/>
          <w:bCs/>
          <w:sz w:val="44"/>
          <w:szCs w:val="44"/>
        </w:rPr>
        <w:t>数据库系统课程第</w:t>
      </w:r>
      <w:r w:rsidR="00B9672F">
        <w:rPr>
          <w:rFonts w:hint="eastAsia"/>
          <w:b/>
          <w:bCs/>
          <w:sz w:val="44"/>
          <w:szCs w:val="44"/>
        </w:rPr>
        <w:t>五</w:t>
      </w:r>
      <w:r w:rsidRPr="007E7E5E">
        <w:rPr>
          <w:rFonts w:hint="eastAsia"/>
          <w:b/>
          <w:bCs/>
          <w:sz w:val="44"/>
          <w:szCs w:val="44"/>
        </w:rPr>
        <w:t>次作业</w:t>
      </w:r>
    </w:p>
    <w:p w14:paraId="1D1C0F97" w14:textId="66AD2D99" w:rsidR="00C03B0A" w:rsidRDefault="00C03B0A" w:rsidP="00C03B0A">
      <w:pPr>
        <w:spacing w:line="600" w:lineRule="auto"/>
        <w:jc w:val="center"/>
      </w:pPr>
      <w:r w:rsidRPr="007E7E5E">
        <w:rPr>
          <w:rFonts w:hint="eastAsia"/>
        </w:rPr>
        <w:t>1</w:t>
      </w:r>
      <w:r w:rsidRPr="007E7E5E">
        <w:t>9</w:t>
      </w:r>
      <w:r w:rsidRPr="007E7E5E">
        <w:rPr>
          <w:rFonts w:hint="eastAsia"/>
        </w:rPr>
        <w:t xml:space="preserve">级软件工程1班 陈涵 </w:t>
      </w:r>
      <w:r w:rsidRPr="007E7E5E">
        <w:t>201936380086</w:t>
      </w:r>
    </w:p>
    <w:p w14:paraId="4717D64D" w14:textId="4A30D05F" w:rsidR="00C03B0A" w:rsidRDefault="00C03B0A" w:rsidP="00C03B0A">
      <w:pPr>
        <w:rPr>
          <w:rFonts w:cs="Times New Roman"/>
          <w:b/>
          <w:bCs/>
          <w:szCs w:val="32"/>
        </w:rPr>
      </w:pPr>
    </w:p>
    <w:p w14:paraId="4DB6999D" w14:textId="77777777" w:rsidR="00A43C05" w:rsidRPr="00B9672F" w:rsidRDefault="00A43C05" w:rsidP="00C03B0A">
      <w:pPr>
        <w:rPr>
          <w:rFonts w:cs="Times New Roman"/>
          <w:b/>
          <w:bCs/>
          <w:szCs w:val="32"/>
        </w:rPr>
      </w:pPr>
    </w:p>
    <w:p w14:paraId="6D5CBE5F" w14:textId="21995578" w:rsidR="00B9672F" w:rsidRPr="00B9672F" w:rsidRDefault="00B9672F" w:rsidP="00B9672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9672F">
        <w:rPr>
          <w:rFonts w:ascii="Times New Roman" w:hAnsi="Times New Roman" w:cs="Times New Roman"/>
          <w:b/>
          <w:bCs/>
        </w:rPr>
        <w:t>8.6</w:t>
      </w:r>
      <w:r w:rsidRPr="00B9672F">
        <w:rPr>
          <w:rFonts w:ascii="Times New Roman" w:hAnsi="Times New Roman" w:cs="Times New Roman"/>
        </w:rPr>
        <w:t xml:space="preserve"> Compute the closure of the following set F of functional dependencies for</w:t>
      </w:r>
      <w:r>
        <w:rPr>
          <w:rFonts w:ascii="Times New Roman" w:hAnsi="Times New Roman" w:cs="Times New Roman" w:hint="eastAsia"/>
        </w:rPr>
        <w:t xml:space="preserve"> </w:t>
      </w:r>
      <w:r w:rsidRPr="00B9672F">
        <w:rPr>
          <w:rFonts w:ascii="Times New Roman" w:hAnsi="Times New Roman" w:cs="Times New Roman"/>
        </w:rPr>
        <w:t>relation</w:t>
      </w:r>
      <w:r>
        <w:rPr>
          <w:rFonts w:ascii="Times New Roman" w:hAnsi="Times New Roman" w:cs="Times New Roman"/>
        </w:rPr>
        <w:t xml:space="preserve"> </w:t>
      </w:r>
      <w:r w:rsidRPr="00B9672F">
        <w:rPr>
          <w:rFonts w:ascii="Times New Roman" w:hAnsi="Times New Roman" w:cs="Times New Roman"/>
        </w:rPr>
        <w:t>schema r (A, B, C, D, E).</w:t>
      </w:r>
    </w:p>
    <w:p w14:paraId="1A0026C5" w14:textId="77777777" w:rsidR="00B9672F" w:rsidRPr="00B9672F" w:rsidRDefault="00B9672F" w:rsidP="00B9672F">
      <w:pPr>
        <w:autoSpaceDE w:val="0"/>
        <w:autoSpaceDN w:val="0"/>
        <w:adjustRightInd w:val="0"/>
        <w:ind w:leftChars="1600" w:left="3840"/>
        <w:rPr>
          <w:rFonts w:ascii="Times New Roman" w:hAnsi="Times New Roman" w:cs="Times New Roman"/>
        </w:rPr>
      </w:pPr>
      <w:r w:rsidRPr="00B9672F">
        <w:rPr>
          <w:rFonts w:ascii="Times New Roman" w:hAnsi="Times New Roman" w:cs="Times New Roman"/>
        </w:rPr>
        <w:t>A→BC</w:t>
      </w:r>
    </w:p>
    <w:p w14:paraId="12DC088B" w14:textId="77777777" w:rsidR="00B9672F" w:rsidRPr="00B9672F" w:rsidRDefault="00B9672F" w:rsidP="00B9672F">
      <w:pPr>
        <w:autoSpaceDE w:val="0"/>
        <w:autoSpaceDN w:val="0"/>
        <w:adjustRightInd w:val="0"/>
        <w:ind w:leftChars="1600" w:left="3840"/>
        <w:rPr>
          <w:rFonts w:ascii="Times New Roman" w:hAnsi="Times New Roman" w:cs="Times New Roman"/>
        </w:rPr>
      </w:pPr>
      <w:r w:rsidRPr="00B9672F">
        <w:rPr>
          <w:rFonts w:ascii="Times New Roman" w:hAnsi="Times New Roman" w:cs="Times New Roman"/>
        </w:rPr>
        <w:t>CD→E</w:t>
      </w:r>
    </w:p>
    <w:p w14:paraId="1E408015" w14:textId="77777777" w:rsidR="00B9672F" w:rsidRPr="00B9672F" w:rsidRDefault="00B9672F" w:rsidP="00B9672F">
      <w:pPr>
        <w:autoSpaceDE w:val="0"/>
        <w:autoSpaceDN w:val="0"/>
        <w:adjustRightInd w:val="0"/>
        <w:ind w:leftChars="1600" w:left="3840"/>
        <w:rPr>
          <w:rFonts w:ascii="Times New Roman" w:hAnsi="Times New Roman" w:cs="Times New Roman"/>
        </w:rPr>
      </w:pPr>
      <w:r w:rsidRPr="00B9672F">
        <w:rPr>
          <w:rFonts w:ascii="Times New Roman" w:hAnsi="Times New Roman" w:cs="Times New Roman"/>
        </w:rPr>
        <w:t>B→D</w:t>
      </w:r>
    </w:p>
    <w:p w14:paraId="2B7E7953" w14:textId="77777777" w:rsidR="00B9672F" w:rsidRPr="00B9672F" w:rsidRDefault="00B9672F" w:rsidP="00B9672F">
      <w:pPr>
        <w:autoSpaceDE w:val="0"/>
        <w:autoSpaceDN w:val="0"/>
        <w:adjustRightInd w:val="0"/>
        <w:ind w:leftChars="1600" w:left="3840"/>
        <w:rPr>
          <w:rFonts w:ascii="Times New Roman" w:hAnsi="Times New Roman" w:cs="Times New Roman"/>
        </w:rPr>
      </w:pPr>
      <w:r w:rsidRPr="00B9672F">
        <w:rPr>
          <w:rFonts w:ascii="Times New Roman" w:hAnsi="Times New Roman" w:cs="Times New Roman"/>
        </w:rPr>
        <w:t>E→A</w:t>
      </w:r>
    </w:p>
    <w:p w14:paraId="130DDEAC" w14:textId="0E04815E" w:rsidR="00B9672F" w:rsidRDefault="00B9672F" w:rsidP="00B9672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9672F">
        <w:rPr>
          <w:rFonts w:ascii="Times New Roman" w:hAnsi="Times New Roman" w:cs="Times New Roman"/>
        </w:rPr>
        <w:t>List the candidate keys for R.</w:t>
      </w:r>
    </w:p>
    <w:p w14:paraId="11159D9C" w14:textId="27FD2CDD" w:rsidR="00B9672F" w:rsidRDefault="00B9672F" w:rsidP="00B967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B9672F">
        <w:rPr>
          <w:rFonts w:ascii="Times New Roman" w:hAnsi="Times New Roman" w:cs="Times New Roman" w:hint="eastAsia"/>
          <w:b/>
          <w:bCs/>
        </w:rPr>
        <w:t>A</w:t>
      </w:r>
      <w:r w:rsidRPr="00B9672F">
        <w:rPr>
          <w:rFonts w:ascii="Times New Roman" w:hAnsi="Times New Roman" w:cs="Times New Roman"/>
          <w:b/>
          <w:bCs/>
        </w:rPr>
        <w:t>nswer:</w:t>
      </w:r>
    </w:p>
    <w:p w14:paraId="6BE139CB" w14:textId="170C5DB9" w:rsidR="00F47660" w:rsidRDefault="00B9672F" w:rsidP="00B9672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F47660">
        <w:rPr>
          <w:rFonts w:ascii="Times New Roman" w:hAnsi="Times New Roman" w:cs="Times New Roman"/>
        </w:rPr>
        <w:t>because A</w:t>
      </w:r>
      <w:r w:rsidR="00F47660" w:rsidRPr="00B9672F">
        <w:rPr>
          <w:rFonts w:ascii="Times New Roman" w:hAnsi="Times New Roman" w:cs="Times New Roman"/>
        </w:rPr>
        <w:t>→</w:t>
      </w:r>
      <w:r w:rsidR="00F47660">
        <w:rPr>
          <w:rFonts w:ascii="Times New Roman" w:hAnsi="Times New Roman" w:cs="Times New Roman"/>
        </w:rPr>
        <w:t>BC</w:t>
      </w:r>
    </w:p>
    <w:p w14:paraId="39C304CB" w14:textId="77777777" w:rsidR="00E76D68" w:rsidRDefault="00F47660" w:rsidP="00B9672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</w:t>
      </w:r>
      <w:r w:rsidRPr="00B9672F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B</w:t>
      </w:r>
    </w:p>
    <w:p w14:paraId="62830337" w14:textId="099BC1D5" w:rsidR="00F47660" w:rsidRDefault="00F47660" w:rsidP="00B9672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78A8C4" w14:textId="2998D861" w:rsidR="00F47660" w:rsidRDefault="00F47660" w:rsidP="00B9672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because A</w:t>
      </w:r>
      <w:r w:rsidRPr="00B9672F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B, B</w:t>
      </w:r>
      <w:r w:rsidRPr="00B9672F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</w:t>
      </w:r>
    </w:p>
    <w:p w14:paraId="58F66286" w14:textId="2F002049" w:rsidR="00F47660" w:rsidRDefault="00F47660" w:rsidP="00B9672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</w:t>
      </w:r>
      <w:r w:rsidRPr="00B9672F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</w:t>
      </w:r>
    </w:p>
    <w:p w14:paraId="32E3505C" w14:textId="3DBD3955" w:rsidR="00F47660" w:rsidRDefault="00F47660" w:rsidP="00B9672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453AC4" w14:textId="37D88998" w:rsidR="00F47660" w:rsidRDefault="00F47660" w:rsidP="00B9672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because A</w:t>
      </w:r>
      <w:r w:rsidRPr="00B9672F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BC</w:t>
      </w:r>
    </w:p>
    <w:p w14:paraId="0E7EB80A" w14:textId="09DD6FF6" w:rsidR="00F47660" w:rsidRDefault="00F47660" w:rsidP="00B9672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</w:t>
      </w:r>
      <w:r w:rsidRPr="00B9672F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C</w:t>
      </w:r>
    </w:p>
    <w:p w14:paraId="42C8BB58" w14:textId="183B3132" w:rsidR="00F47660" w:rsidRDefault="00F47660" w:rsidP="00B9672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2C46CF" w14:textId="28C48374" w:rsidR="00F47660" w:rsidRDefault="00F47660" w:rsidP="00B9672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because A</w:t>
      </w:r>
      <w:r w:rsidRPr="00B9672F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C, A</w:t>
      </w:r>
      <w:r w:rsidRPr="00B9672F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</w:t>
      </w:r>
    </w:p>
    <w:p w14:paraId="2B751FF5" w14:textId="5EE5536E" w:rsidR="00F47660" w:rsidRDefault="00F47660" w:rsidP="00B9672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</w:t>
      </w:r>
      <w:r w:rsidRPr="00B9672F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CD</w:t>
      </w:r>
    </w:p>
    <w:p w14:paraId="1EBE8A70" w14:textId="77777777" w:rsidR="00F47660" w:rsidRDefault="00F47660" w:rsidP="00B9672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ECFE65A" w14:textId="67B1C9C4" w:rsidR="00F47660" w:rsidRDefault="00F47660" w:rsidP="00B9672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because A</w:t>
      </w:r>
      <w:r w:rsidRPr="00B9672F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CD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CD</w:t>
      </w:r>
      <w:r w:rsidRPr="00B9672F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E</w:t>
      </w:r>
    </w:p>
    <w:p w14:paraId="2A965DD0" w14:textId="5942E6BB" w:rsidR="00F47660" w:rsidRDefault="00F47660" w:rsidP="00B9672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</w:t>
      </w:r>
      <w:r w:rsidRPr="00B9672F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E</w:t>
      </w:r>
    </w:p>
    <w:p w14:paraId="265B3B83" w14:textId="1506E928" w:rsidR="00F47660" w:rsidRDefault="00F47660" w:rsidP="00B9672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2B71D5" w14:textId="2C420397" w:rsidR="00F47660" w:rsidRDefault="000F7894" w:rsidP="00652515">
      <w:pPr>
        <w:autoSpaceDE w:val="0"/>
        <w:autoSpaceDN w:val="0"/>
        <w:adjustRightInd w:val="0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52515">
        <w:rPr>
          <w:rFonts w:ascii="Times New Roman" w:hAnsi="Times New Roman" w:cs="Times New Roman"/>
        </w:rPr>
        <w:t>bove all, A is a super key of r, and A is one of the smallest attribute sets, so A is a candidate key of R.</w:t>
      </w:r>
    </w:p>
    <w:p w14:paraId="43CDA749" w14:textId="71974956" w:rsidR="00652515" w:rsidRDefault="000F7894" w:rsidP="00652515">
      <w:pPr>
        <w:autoSpaceDE w:val="0"/>
        <w:autoSpaceDN w:val="0"/>
        <w:adjustRightInd w:val="0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652515">
        <w:rPr>
          <w:rFonts w:ascii="Times New Roman" w:hAnsi="Times New Roman" w:cs="Times New Roman"/>
        </w:rPr>
        <w:t>ecause</w:t>
      </w:r>
      <w:r w:rsidR="00E76D68">
        <w:rPr>
          <w:rFonts w:ascii="Times New Roman" w:hAnsi="Times New Roman" w:cs="Times New Roman"/>
        </w:rPr>
        <w:t xml:space="preserve"> of</w:t>
      </w:r>
      <w:r w:rsidR="00652515">
        <w:rPr>
          <w:rFonts w:ascii="Times New Roman" w:hAnsi="Times New Roman" w:cs="Times New Roman"/>
        </w:rPr>
        <w:t xml:space="preserve"> </w:t>
      </w:r>
      <w:r w:rsidR="00652515">
        <w:rPr>
          <w:rFonts w:ascii="Times New Roman" w:hAnsi="Times New Roman" w:cs="Times New Roman" w:hint="eastAsia"/>
        </w:rPr>
        <w:t>E</w:t>
      </w:r>
      <w:r w:rsidR="00652515" w:rsidRPr="00B9672F">
        <w:rPr>
          <w:rFonts w:ascii="Times New Roman" w:hAnsi="Times New Roman" w:cs="Times New Roman"/>
        </w:rPr>
        <w:t>→</w:t>
      </w:r>
      <w:r w:rsidR="00652515">
        <w:rPr>
          <w:rFonts w:ascii="Times New Roman" w:hAnsi="Times New Roman" w:cs="Times New Roman"/>
        </w:rPr>
        <w:t>A, E is also a candidate key of R.</w:t>
      </w:r>
    </w:p>
    <w:p w14:paraId="04C6FADC" w14:textId="76106778" w:rsidR="00652515" w:rsidRDefault="00652515" w:rsidP="0065251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5E54BC" w14:textId="77777777" w:rsidR="00A43C05" w:rsidRDefault="00A43C05" w:rsidP="0065251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65E949" w14:textId="269F40D4" w:rsidR="00652515" w:rsidRDefault="00652515" w:rsidP="006525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2515">
        <w:rPr>
          <w:rFonts w:ascii="Times New Roman" w:hAnsi="Times New Roman" w:cs="Times New Roman"/>
          <w:b/>
          <w:bCs/>
        </w:rPr>
        <w:t>8.27</w:t>
      </w:r>
      <w:r w:rsidRPr="00652515">
        <w:rPr>
          <w:rFonts w:ascii="Times New Roman" w:hAnsi="Times New Roman" w:cs="Times New Roman"/>
        </w:rPr>
        <w:t xml:space="preserve"> Using the functional dependencies of Practice Exercise 8.6, compute B+.</w:t>
      </w:r>
    </w:p>
    <w:p w14:paraId="4686D9C2" w14:textId="1B5BA9E8" w:rsidR="00652515" w:rsidRPr="00652515" w:rsidRDefault="00652515" w:rsidP="0065251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652515">
        <w:rPr>
          <w:rFonts w:ascii="Times New Roman" w:hAnsi="Times New Roman" w:cs="Times New Roman" w:hint="eastAsia"/>
          <w:b/>
          <w:bCs/>
        </w:rPr>
        <w:t>A</w:t>
      </w:r>
      <w:r w:rsidRPr="00652515">
        <w:rPr>
          <w:rFonts w:ascii="Times New Roman" w:hAnsi="Times New Roman" w:cs="Times New Roman"/>
          <w:b/>
          <w:bCs/>
        </w:rPr>
        <w:t>nswer:</w:t>
      </w:r>
    </w:p>
    <w:p w14:paraId="2691DD49" w14:textId="6238ED02" w:rsidR="00652515" w:rsidRDefault="00652515" w:rsidP="006525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43C05" w:rsidRPr="00A43C05">
        <w:rPr>
          <w:rFonts w:ascii="Times New Roman" w:hAnsi="Times New Roman" w:cs="Times New Roman"/>
          <w:i/>
          <w:iCs/>
        </w:rPr>
        <w:t>result</w:t>
      </w:r>
      <w:r w:rsidR="00A43C05">
        <w:rPr>
          <w:rFonts w:ascii="Times New Roman" w:hAnsi="Times New Roman" w:cs="Times New Roman"/>
        </w:rPr>
        <w:t>=B</w:t>
      </w:r>
    </w:p>
    <w:p w14:paraId="3CE95D16" w14:textId="02752234" w:rsidR="00A43C05" w:rsidRDefault="00A43C05" w:rsidP="006525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because B</w:t>
      </w:r>
      <w:r w:rsidRPr="00B9672F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</w:t>
      </w:r>
    </w:p>
    <w:p w14:paraId="62ADCFD3" w14:textId="3E6724E8" w:rsidR="00A43C05" w:rsidRDefault="00A43C05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43C05">
        <w:rPr>
          <w:rFonts w:ascii="Times New Roman" w:hAnsi="Times New Roman" w:cs="Times New Roman"/>
          <w:i/>
          <w:iCs/>
        </w:rPr>
        <w:t>result</w:t>
      </w:r>
      <w:r>
        <w:rPr>
          <w:rFonts w:ascii="Times New Roman" w:hAnsi="Times New Roman" w:cs="Times New Roman"/>
        </w:rPr>
        <w:t>=</w:t>
      </w:r>
      <w:r w:rsidRPr="00A43C05">
        <w:rPr>
          <w:rFonts w:ascii="Times New Roman" w:hAnsi="Times New Roman" w:cs="Times New Roman"/>
          <w:i/>
          <w:iCs/>
        </w:rPr>
        <w:t>result</w:t>
      </w:r>
      <w:r w:rsidRPr="00A43C05">
        <w:rPr>
          <w:rFonts w:ascii="Times New Roman" w:hAnsi="Times New Roman" w:cs="Times New Roman"/>
        </w:rPr>
        <w:t xml:space="preserve"> </w:t>
      </w:r>
      <w:r w:rsidRPr="00A43C05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>
        <w:rPr>
          <w:rFonts w:ascii="Times New Roman" w:hAnsi="Times New Roman" w:cs="Times New Roman" w:hint="cs"/>
        </w:rPr>
        <w:t>D</w:t>
      </w:r>
    </w:p>
    <w:p w14:paraId="5E4C64FA" w14:textId="33CABCCA" w:rsidR="00A43C05" w:rsidRDefault="00A43C05" w:rsidP="00A43C05">
      <w:pPr>
        <w:rPr>
          <w:rFonts w:ascii="Times New Roman" w:hAnsi="Times New Roman" w:cs="Times New Roman"/>
        </w:rPr>
      </w:pPr>
    </w:p>
    <w:p w14:paraId="03B94F6D" w14:textId="0B6D2AD2" w:rsidR="00A43C05" w:rsidRPr="00A43C05" w:rsidRDefault="00A43C05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B+ =</w:t>
      </w:r>
      <w:r w:rsidRPr="00A43C05">
        <w:rPr>
          <w:rFonts w:ascii="Times New Roman" w:hAnsi="Times New Roman" w:cs="Times New Roman"/>
          <w:i/>
          <w:iCs/>
        </w:rPr>
        <w:t>result</w:t>
      </w:r>
      <w:r>
        <w:rPr>
          <w:rFonts w:ascii="Times New Roman" w:hAnsi="Times New Roman" w:cs="Times New Roman"/>
        </w:rPr>
        <w:t>=BD</w:t>
      </w:r>
    </w:p>
    <w:p w14:paraId="7B5C02EE" w14:textId="33E5B11A" w:rsidR="00275E9A" w:rsidRDefault="00275E9A" w:rsidP="0065251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C7EF37" w14:textId="77777777" w:rsidR="00A43C05" w:rsidRDefault="00A43C05" w:rsidP="0065251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7272D3" w14:textId="77777777" w:rsidR="00275E9A" w:rsidRPr="00275E9A" w:rsidRDefault="00275E9A" w:rsidP="00275E9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5E9A">
        <w:rPr>
          <w:rFonts w:ascii="Times New Roman" w:hAnsi="Times New Roman" w:cs="Times New Roman"/>
          <w:b/>
          <w:bCs/>
        </w:rPr>
        <w:lastRenderedPageBreak/>
        <w:t>8.29</w:t>
      </w:r>
      <w:r w:rsidRPr="00275E9A">
        <w:rPr>
          <w:rFonts w:ascii="Times New Roman" w:hAnsi="Times New Roman" w:cs="Times New Roman"/>
        </w:rPr>
        <w:t xml:space="preserve"> Consider the following set F of functional dependencies on the relation</w:t>
      </w:r>
    </w:p>
    <w:p w14:paraId="53ABD381" w14:textId="77777777" w:rsidR="00275E9A" w:rsidRPr="00275E9A" w:rsidRDefault="00275E9A" w:rsidP="00275E9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5E9A">
        <w:rPr>
          <w:rFonts w:ascii="Times New Roman" w:hAnsi="Times New Roman" w:cs="Times New Roman"/>
        </w:rPr>
        <w:t>schema r (A, B, C, D, E, F):</w:t>
      </w:r>
    </w:p>
    <w:p w14:paraId="01DDE751" w14:textId="77777777" w:rsidR="00275E9A" w:rsidRPr="00275E9A" w:rsidRDefault="00275E9A" w:rsidP="00275E9A">
      <w:pPr>
        <w:autoSpaceDE w:val="0"/>
        <w:autoSpaceDN w:val="0"/>
        <w:adjustRightInd w:val="0"/>
        <w:ind w:leftChars="1600" w:left="3840"/>
        <w:rPr>
          <w:rFonts w:ascii="Times New Roman" w:hAnsi="Times New Roman" w:cs="Times New Roman"/>
        </w:rPr>
      </w:pPr>
      <w:r w:rsidRPr="00275E9A">
        <w:rPr>
          <w:rFonts w:ascii="Times New Roman" w:hAnsi="Times New Roman" w:cs="Times New Roman"/>
        </w:rPr>
        <w:t>A→BCD</w:t>
      </w:r>
    </w:p>
    <w:p w14:paraId="38FFADAC" w14:textId="77777777" w:rsidR="00275E9A" w:rsidRPr="00275E9A" w:rsidRDefault="00275E9A" w:rsidP="00275E9A">
      <w:pPr>
        <w:autoSpaceDE w:val="0"/>
        <w:autoSpaceDN w:val="0"/>
        <w:adjustRightInd w:val="0"/>
        <w:ind w:leftChars="1600" w:left="3840"/>
        <w:rPr>
          <w:rFonts w:ascii="Times New Roman" w:hAnsi="Times New Roman" w:cs="Times New Roman"/>
        </w:rPr>
      </w:pPr>
      <w:r w:rsidRPr="00275E9A">
        <w:rPr>
          <w:rFonts w:ascii="Times New Roman" w:hAnsi="Times New Roman" w:cs="Times New Roman"/>
        </w:rPr>
        <w:t>BC→DE</w:t>
      </w:r>
    </w:p>
    <w:p w14:paraId="43B66F83" w14:textId="77777777" w:rsidR="00275E9A" w:rsidRPr="00275E9A" w:rsidRDefault="00275E9A" w:rsidP="00275E9A">
      <w:pPr>
        <w:autoSpaceDE w:val="0"/>
        <w:autoSpaceDN w:val="0"/>
        <w:adjustRightInd w:val="0"/>
        <w:ind w:leftChars="1600" w:left="3840"/>
        <w:rPr>
          <w:rFonts w:ascii="Times New Roman" w:hAnsi="Times New Roman" w:cs="Times New Roman"/>
        </w:rPr>
      </w:pPr>
      <w:r w:rsidRPr="00275E9A">
        <w:rPr>
          <w:rFonts w:ascii="Times New Roman" w:hAnsi="Times New Roman" w:cs="Times New Roman"/>
        </w:rPr>
        <w:t>B→D</w:t>
      </w:r>
    </w:p>
    <w:p w14:paraId="48E0BEC5" w14:textId="77777777" w:rsidR="00275E9A" w:rsidRPr="00275E9A" w:rsidRDefault="00275E9A" w:rsidP="00275E9A">
      <w:pPr>
        <w:autoSpaceDE w:val="0"/>
        <w:autoSpaceDN w:val="0"/>
        <w:adjustRightInd w:val="0"/>
        <w:ind w:leftChars="1600" w:left="3840"/>
        <w:rPr>
          <w:rFonts w:ascii="Times New Roman" w:hAnsi="Times New Roman" w:cs="Times New Roman"/>
        </w:rPr>
      </w:pPr>
      <w:r w:rsidRPr="00275E9A">
        <w:rPr>
          <w:rFonts w:ascii="Times New Roman" w:hAnsi="Times New Roman" w:cs="Times New Roman"/>
        </w:rPr>
        <w:t>D→A</w:t>
      </w:r>
    </w:p>
    <w:p w14:paraId="71035EA9" w14:textId="77777777" w:rsidR="00275E9A" w:rsidRPr="00275E9A" w:rsidRDefault="00275E9A" w:rsidP="00275E9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5E9A">
        <w:rPr>
          <w:rFonts w:ascii="Times New Roman" w:hAnsi="Times New Roman" w:cs="Times New Roman"/>
        </w:rPr>
        <w:t>a. Compute B+.</w:t>
      </w:r>
    </w:p>
    <w:p w14:paraId="29536418" w14:textId="6335421B" w:rsidR="00275E9A" w:rsidRPr="00275E9A" w:rsidRDefault="00275E9A" w:rsidP="00275E9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5E9A">
        <w:rPr>
          <w:rFonts w:ascii="Times New Roman" w:hAnsi="Times New Roman" w:cs="Times New Roman"/>
        </w:rPr>
        <w:t>b. Prove (using Armstrong’s axioms) that AF is a super</w:t>
      </w:r>
      <w:r>
        <w:rPr>
          <w:rFonts w:ascii="Times New Roman" w:hAnsi="Times New Roman" w:cs="Times New Roman"/>
        </w:rPr>
        <w:t xml:space="preserve"> </w:t>
      </w:r>
      <w:r w:rsidRPr="00275E9A">
        <w:rPr>
          <w:rFonts w:ascii="Times New Roman" w:hAnsi="Times New Roman" w:cs="Times New Roman"/>
        </w:rPr>
        <w:t>key.</w:t>
      </w:r>
    </w:p>
    <w:p w14:paraId="7E5B4461" w14:textId="08669A2C" w:rsidR="00275E9A" w:rsidRPr="00275E9A" w:rsidRDefault="00275E9A" w:rsidP="00275E9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5E9A">
        <w:rPr>
          <w:rFonts w:ascii="Times New Roman" w:hAnsi="Times New Roman" w:cs="Times New Roman"/>
        </w:rPr>
        <w:t>c. Compute a canonical cover for the above set of functional dependencies</w:t>
      </w:r>
      <w:r>
        <w:rPr>
          <w:rFonts w:ascii="Times New Roman" w:hAnsi="Times New Roman" w:cs="Times New Roman" w:hint="eastAsia"/>
        </w:rPr>
        <w:t xml:space="preserve"> </w:t>
      </w:r>
      <w:r w:rsidRPr="00275E9A">
        <w:rPr>
          <w:rFonts w:ascii="Times New Roman" w:hAnsi="Times New Roman" w:cs="Times New Roman"/>
        </w:rPr>
        <w:t>F; give each step of your derivation with an explanation.</w:t>
      </w:r>
    </w:p>
    <w:p w14:paraId="57714A20" w14:textId="7ADB85A0" w:rsidR="00A43C05" w:rsidRPr="00A43C05" w:rsidRDefault="00A43C05" w:rsidP="00275E9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A43C05">
        <w:rPr>
          <w:rFonts w:ascii="Times New Roman" w:hAnsi="Times New Roman" w:cs="Times New Roman" w:hint="eastAsia"/>
          <w:b/>
          <w:bCs/>
        </w:rPr>
        <w:t>A</w:t>
      </w:r>
      <w:r w:rsidRPr="00A43C05">
        <w:rPr>
          <w:rFonts w:ascii="Times New Roman" w:hAnsi="Times New Roman" w:cs="Times New Roman"/>
          <w:b/>
          <w:bCs/>
        </w:rPr>
        <w:t>nswer:</w:t>
      </w:r>
    </w:p>
    <w:p w14:paraId="1F665B89" w14:textId="00702C85" w:rsidR="00A43C05" w:rsidRDefault="00A43C05" w:rsidP="00275E9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.</w:t>
      </w:r>
    </w:p>
    <w:p w14:paraId="6A688C1B" w14:textId="14FD68E5" w:rsidR="00A43C05" w:rsidRDefault="00A43C05" w:rsidP="00275E9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43C05">
        <w:rPr>
          <w:rFonts w:ascii="Times New Roman" w:hAnsi="Times New Roman" w:cs="Times New Roman"/>
          <w:i/>
          <w:iCs/>
        </w:rPr>
        <w:t>result</w:t>
      </w:r>
      <w:r>
        <w:rPr>
          <w:rFonts w:ascii="Times New Roman" w:hAnsi="Times New Roman" w:cs="Times New Roman"/>
        </w:rPr>
        <w:t>=B</w:t>
      </w:r>
    </w:p>
    <w:p w14:paraId="58ADD55C" w14:textId="3A4D74A5" w:rsidR="00A43C05" w:rsidRDefault="00A43C05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ecause B</w:t>
      </w:r>
      <w:r w:rsidRPr="00275E9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</w:t>
      </w:r>
    </w:p>
    <w:p w14:paraId="6C87FAAC" w14:textId="2D0322F4" w:rsidR="00A43C05" w:rsidRDefault="00A43C05" w:rsidP="00A43C05">
      <w:pPr>
        <w:rPr>
          <w:rFonts w:ascii="Times New Roman" w:hAnsi="Times New Roman" w:cs="Times New Roman"/>
        </w:rPr>
      </w:pPr>
      <w:r w:rsidRPr="00A43C05">
        <w:rPr>
          <w:rFonts w:ascii="Times New Roman" w:hAnsi="Times New Roman" w:cs="Times New Roman"/>
          <w:i/>
          <w:iCs/>
        </w:rPr>
        <w:t>result</w:t>
      </w:r>
      <w:r>
        <w:rPr>
          <w:rFonts w:ascii="Times New Roman" w:hAnsi="Times New Roman" w:cs="Times New Roman"/>
        </w:rPr>
        <w:t>=</w:t>
      </w:r>
      <w:r w:rsidRPr="00A43C05">
        <w:rPr>
          <w:rFonts w:ascii="Times New Roman" w:hAnsi="Times New Roman" w:cs="Times New Roman"/>
          <w:i/>
          <w:iCs/>
        </w:rPr>
        <w:t>result</w:t>
      </w:r>
      <w:r w:rsidRPr="00A43C05">
        <w:rPr>
          <w:rFonts w:ascii="Times New Roman" w:hAnsi="Times New Roman" w:cs="Times New Roman"/>
        </w:rPr>
        <w:t xml:space="preserve"> </w:t>
      </w:r>
      <w:r w:rsidRPr="00A43C05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>
        <w:rPr>
          <w:rFonts w:ascii="Times New Roman" w:hAnsi="Times New Roman" w:cs="Times New Roman" w:hint="cs"/>
        </w:rPr>
        <w:t>D</w:t>
      </w:r>
      <w:r>
        <w:rPr>
          <w:rFonts w:ascii="Times New Roman" w:hAnsi="Times New Roman" w:cs="Times New Roman"/>
        </w:rPr>
        <w:t>=BD</w:t>
      </w:r>
    </w:p>
    <w:p w14:paraId="6C60C5C0" w14:textId="578F5228" w:rsidR="00A43C05" w:rsidRDefault="00A43C05" w:rsidP="00A43C05">
      <w:pPr>
        <w:rPr>
          <w:rFonts w:ascii="Times New Roman" w:hAnsi="Times New Roman" w:cs="Times New Roman"/>
        </w:rPr>
      </w:pPr>
    </w:p>
    <w:p w14:paraId="304FA8AA" w14:textId="1B870CDD" w:rsidR="00A43C05" w:rsidRDefault="00A43C05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ecause D</w:t>
      </w:r>
      <w:r w:rsidRPr="00275E9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A</w:t>
      </w:r>
    </w:p>
    <w:p w14:paraId="33C5385D" w14:textId="23302F14" w:rsidR="00A43C05" w:rsidRDefault="00A43C05" w:rsidP="00A43C05">
      <w:pPr>
        <w:rPr>
          <w:rFonts w:ascii="Times New Roman" w:hAnsi="Times New Roman" w:cs="Times New Roman"/>
        </w:rPr>
      </w:pPr>
      <w:r w:rsidRPr="00A43C05">
        <w:rPr>
          <w:rFonts w:ascii="Times New Roman" w:hAnsi="Times New Roman" w:cs="Times New Roman"/>
          <w:i/>
          <w:iCs/>
        </w:rPr>
        <w:t>result</w:t>
      </w:r>
      <w:r>
        <w:rPr>
          <w:rFonts w:ascii="Times New Roman" w:hAnsi="Times New Roman" w:cs="Times New Roman"/>
        </w:rPr>
        <w:t>=</w:t>
      </w:r>
      <w:r w:rsidRPr="00A43C05">
        <w:rPr>
          <w:rFonts w:ascii="Times New Roman" w:hAnsi="Times New Roman" w:cs="Times New Roman"/>
          <w:i/>
          <w:iCs/>
        </w:rPr>
        <w:t>result</w:t>
      </w:r>
      <w:r w:rsidRPr="00A43C05">
        <w:rPr>
          <w:rFonts w:ascii="Times New Roman" w:hAnsi="Times New Roman" w:cs="Times New Roman"/>
        </w:rPr>
        <w:t xml:space="preserve"> </w:t>
      </w:r>
      <w:r w:rsidRPr="00A43C05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>
        <w:rPr>
          <w:rFonts w:ascii="Times New Roman" w:hAnsi="Times New Roman" w:cs="Times New Roman"/>
        </w:rPr>
        <w:t>A=ABD</w:t>
      </w:r>
    </w:p>
    <w:p w14:paraId="0A8ADEB2" w14:textId="0C8E10A2" w:rsidR="00A43C05" w:rsidRDefault="00A43C05" w:rsidP="00A43C05">
      <w:pPr>
        <w:rPr>
          <w:rFonts w:ascii="Times New Roman" w:hAnsi="Times New Roman" w:cs="Times New Roman"/>
        </w:rPr>
      </w:pPr>
    </w:p>
    <w:p w14:paraId="4120D2A5" w14:textId="09143D51" w:rsidR="00A43C05" w:rsidRPr="003B32A4" w:rsidRDefault="00A43C05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ecause A</w:t>
      </w:r>
      <w:r w:rsidRPr="00275E9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BCD</w:t>
      </w:r>
    </w:p>
    <w:p w14:paraId="270543B7" w14:textId="6F1152C2" w:rsidR="00A43C05" w:rsidRDefault="00A43C05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Pr="00275E9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C</w:t>
      </w:r>
    </w:p>
    <w:p w14:paraId="71EE0510" w14:textId="4B8BBFD7" w:rsidR="00A43C05" w:rsidRDefault="00A43C05" w:rsidP="00A43C05">
      <w:pPr>
        <w:rPr>
          <w:rFonts w:ascii="Times New Roman" w:hAnsi="Times New Roman" w:cs="Times New Roman"/>
        </w:rPr>
      </w:pPr>
      <w:r w:rsidRPr="00A43C05">
        <w:rPr>
          <w:rFonts w:ascii="Times New Roman" w:hAnsi="Times New Roman" w:cs="Times New Roman"/>
          <w:i/>
          <w:iCs/>
        </w:rPr>
        <w:t>result</w:t>
      </w:r>
      <w:r>
        <w:rPr>
          <w:rFonts w:ascii="Times New Roman" w:hAnsi="Times New Roman" w:cs="Times New Roman"/>
        </w:rPr>
        <w:t>=</w:t>
      </w:r>
      <w:r w:rsidRPr="00A43C05">
        <w:rPr>
          <w:rFonts w:ascii="Times New Roman" w:hAnsi="Times New Roman" w:cs="Times New Roman"/>
          <w:i/>
          <w:iCs/>
        </w:rPr>
        <w:t>result</w:t>
      </w:r>
      <w:r w:rsidRPr="00A43C05">
        <w:rPr>
          <w:rFonts w:ascii="Times New Roman" w:hAnsi="Times New Roman" w:cs="Times New Roman"/>
        </w:rPr>
        <w:t xml:space="preserve"> </w:t>
      </w:r>
      <w:r w:rsidRPr="00A43C05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>
        <w:rPr>
          <w:rFonts w:ascii="Times New Roman" w:hAnsi="Times New Roman" w:cs="Times New Roman"/>
        </w:rPr>
        <w:t>C=ABCD</w:t>
      </w:r>
    </w:p>
    <w:p w14:paraId="06A0DF01" w14:textId="4B4B6A9B" w:rsidR="00A43C05" w:rsidRDefault="00A43C05" w:rsidP="00A43C05">
      <w:pPr>
        <w:rPr>
          <w:rFonts w:ascii="Times New Roman" w:hAnsi="Times New Roman" w:cs="Times New Roman"/>
        </w:rPr>
      </w:pPr>
    </w:p>
    <w:p w14:paraId="27458B6F" w14:textId="365E62AF" w:rsidR="00A43C05" w:rsidRDefault="00A43C05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ecause BC</w:t>
      </w:r>
      <w:r w:rsidRPr="00275E9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DE</w:t>
      </w:r>
    </w:p>
    <w:p w14:paraId="5DFC997B" w14:textId="7D6CD305" w:rsidR="00A43C05" w:rsidRDefault="00A43C05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C</w:t>
      </w:r>
      <w:r w:rsidRPr="00275E9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E</w:t>
      </w:r>
    </w:p>
    <w:p w14:paraId="6267E4DD" w14:textId="76537A15" w:rsidR="00A43C05" w:rsidRDefault="00A43C05" w:rsidP="00A43C05">
      <w:pPr>
        <w:rPr>
          <w:rFonts w:ascii="Times New Roman" w:hAnsi="Times New Roman" w:cs="Times New Roman"/>
        </w:rPr>
      </w:pPr>
      <w:r w:rsidRPr="00A43C05">
        <w:rPr>
          <w:rFonts w:ascii="Times New Roman" w:hAnsi="Times New Roman" w:cs="Times New Roman"/>
          <w:i/>
          <w:iCs/>
        </w:rPr>
        <w:t>result</w:t>
      </w:r>
      <w:r>
        <w:rPr>
          <w:rFonts w:ascii="Times New Roman" w:hAnsi="Times New Roman" w:cs="Times New Roman"/>
        </w:rPr>
        <w:t>=</w:t>
      </w:r>
      <w:r w:rsidRPr="00A43C05">
        <w:rPr>
          <w:rFonts w:ascii="Times New Roman" w:hAnsi="Times New Roman" w:cs="Times New Roman"/>
          <w:i/>
          <w:iCs/>
        </w:rPr>
        <w:t>result</w:t>
      </w:r>
      <w:r w:rsidRPr="00A43C05">
        <w:rPr>
          <w:rFonts w:ascii="Times New Roman" w:hAnsi="Times New Roman" w:cs="Times New Roman"/>
        </w:rPr>
        <w:t xml:space="preserve"> </w:t>
      </w:r>
      <w:r w:rsidRPr="00A43C05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>
        <w:rPr>
          <w:rFonts w:ascii="Times New Roman" w:hAnsi="Times New Roman" w:cs="Times New Roman"/>
        </w:rPr>
        <w:t>E=ABCDE</w:t>
      </w:r>
    </w:p>
    <w:p w14:paraId="52E86E83" w14:textId="7B7F7847" w:rsidR="00A43C05" w:rsidRDefault="00A43C05" w:rsidP="00A43C05">
      <w:pPr>
        <w:rPr>
          <w:rFonts w:ascii="Times New Roman" w:hAnsi="Times New Roman" w:cs="Times New Roman"/>
        </w:rPr>
      </w:pPr>
    </w:p>
    <w:p w14:paraId="5EB8CD7A" w14:textId="57FCAD41" w:rsidR="00A43C05" w:rsidRDefault="00A43C05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+ =</w:t>
      </w:r>
      <w:r w:rsidRPr="00A43C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ABCDE</w:t>
      </w:r>
    </w:p>
    <w:p w14:paraId="64363759" w14:textId="138F68AA" w:rsidR="00A43C05" w:rsidRDefault="00A43C05" w:rsidP="00A43C05">
      <w:pPr>
        <w:rPr>
          <w:rFonts w:ascii="Times New Roman" w:hAnsi="Times New Roman" w:cs="Times New Roman"/>
        </w:rPr>
      </w:pPr>
    </w:p>
    <w:p w14:paraId="7FAEF142" w14:textId="6D9BED9A" w:rsidR="00A43C05" w:rsidRDefault="00A43C05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.</w:t>
      </w:r>
    </w:p>
    <w:p w14:paraId="11F71A7E" w14:textId="4965CDE1" w:rsidR="00A43C05" w:rsidRDefault="000F7894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A</w:t>
      </w:r>
      <w:r w:rsidRPr="00275E9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BCD</w:t>
      </w:r>
    </w:p>
    <w:p w14:paraId="61981870" w14:textId="3962F6AD" w:rsidR="000F7894" w:rsidRDefault="000F7894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Pr="00275E9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BC</w:t>
      </w:r>
    </w:p>
    <w:p w14:paraId="249E2716" w14:textId="624E4178" w:rsidR="000F7894" w:rsidRDefault="000F7894" w:rsidP="00A43C05">
      <w:pPr>
        <w:rPr>
          <w:rFonts w:ascii="Times New Roman" w:hAnsi="Times New Roman" w:cs="Times New Roman"/>
        </w:rPr>
      </w:pPr>
    </w:p>
    <w:p w14:paraId="6F32878F" w14:textId="7FC885B7" w:rsidR="000F7894" w:rsidRDefault="000F7894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ecause A</w:t>
      </w:r>
      <w:r w:rsidRPr="00275E9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BC, BC</w:t>
      </w:r>
      <w:r w:rsidRPr="00275E9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DE</w:t>
      </w:r>
    </w:p>
    <w:p w14:paraId="4ABEA87A" w14:textId="3C4A94AC" w:rsidR="000F7894" w:rsidRDefault="000F7894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Pr="00275E9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DE</w:t>
      </w:r>
    </w:p>
    <w:p w14:paraId="14366E71" w14:textId="0737A45E" w:rsidR="000F7894" w:rsidRDefault="000F7894" w:rsidP="00A43C05">
      <w:pPr>
        <w:rPr>
          <w:rFonts w:ascii="Times New Roman" w:hAnsi="Times New Roman" w:cs="Times New Roman"/>
        </w:rPr>
      </w:pPr>
    </w:p>
    <w:p w14:paraId="7CA97047" w14:textId="1062386D" w:rsidR="000F7894" w:rsidRDefault="000F7894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ecause A</w:t>
      </w:r>
      <w:r w:rsidRPr="00275E9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BC, A</w:t>
      </w:r>
      <w:r w:rsidRPr="00275E9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DE</w:t>
      </w:r>
    </w:p>
    <w:p w14:paraId="231B62A6" w14:textId="3FD2104F" w:rsidR="000F7894" w:rsidRDefault="000F7894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Pr="00275E9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ABCDE</w:t>
      </w:r>
    </w:p>
    <w:p w14:paraId="78C88C39" w14:textId="40B86BA1" w:rsidR="000F7894" w:rsidRDefault="000F7894" w:rsidP="00A43C05">
      <w:pPr>
        <w:rPr>
          <w:rFonts w:ascii="Times New Roman" w:hAnsi="Times New Roman" w:cs="Times New Roman"/>
        </w:rPr>
      </w:pPr>
    </w:p>
    <w:p w14:paraId="7E05E251" w14:textId="760827E8" w:rsidR="000F7894" w:rsidRDefault="000F7894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ecause A</w:t>
      </w:r>
      <w:r w:rsidRPr="00275E9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ABCDE</w:t>
      </w:r>
    </w:p>
    <w:p w14:paraId="31EFDE67" w14:textId="281FBFC6" w:rsidR="000F7894" w:rsidRDefault="000F7894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F</w:t>
      </w:r>
      <w:r w:rsidRPr="00275E9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ABCDEF</w:t>
      </w:r>
    </w:p>
    <w:p w14:paraId="650CD0F1" w14:textId="37B8885D" w:rsidR="000F7894" w:rsidRDefault="000F7894" w:rsidP="00A43C05">
      <w:pPr>
        <w:rPr>
          <w:rFonts w:ascii="Times New Roman" w:hAnsi="Times New Roman" w:cs="Times New Roman"/>
        </w:rPr>
      </w:pPr>
    </w:p>
    <w:p w14:paraId="4C9000F6" w14:textId="6BD8B1CE" w:rsidR="00403920" w:rsidRDefault="000F7894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AF</w:t>
      </w:r>
      <w:r w:rsidRPr="00275E9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ABCDEF</w:t>
      </w:r>
      <w:r w:rsidR="006C4CFA">
        <w:rPr>
          <w:rFonts w:ascii="Times New Roman" w:hAnsi="Times New Roman" w:cs="Times New Roman"/>
        </w:rPr>
        <w:t>, AF can derive all attributes in r</w:t>
      </w:r>
      <w:r>
        <w:rPr>
          <w:rFonts w:ascii="Times New Roman" w:hAnsi="Times New Roman" w:cs="Times New Roman"/>
        </w:rPr>
        <w:t xml:space="preserve">, </w:t>
      </w:r>
      <w:r w:rsidR="00620454">
        <w:rPr>
          <w:rFonts w:ascii="Times New Roman" w:hAnsi="Times New Roman" w:cs="Times New Roman"/>
        </w:rPr>
        <w:t>AF is a super key of r</w:t>
      </w:r>
      <w:r w:rsidR="00C66CB4">
        <w:rPr>
          <w:rFonts w:ascii="Times New Roman" w:hAnsi="Times New Roman" w:cs="Times New Roman"/>
        </w:rPr>
        <w:t xml:space="preserve"> </w:t>
      </w:r>
      <w:r w:rsidR="00620454">
        <w:rPr>
          <w:rFonts w:ascii="Times New Roman" w:hAnsi="Times New Roman" w:cs="Times New Roman"/>
        </w:rPr>
        <w:t>(A, B, C, D, E, F).</w:t>
      </w:r>
    </w:p>
    <w:p w14:paraId="732A27C4" w14:textId="77777777" w:rsidR="00392A03" w:rsidRDefault="00392A03" w:rsidP="00A43C05">
      <w:pPr>
        <w:rPr>
          <w:rFonts w:ascii="Times New Roman" w:hAnsi="Times New Roman" w:cs="Times New Roman" w:hint="eastAsia"/>
        </w:rPr>
      </w:pPr>
    </w:p>
    <w:p w14:paraId="48251788" w14:textId="4EAAA0E8" w:rsidR="00403920" w:rsidRDefault="00403920" w:rsidP="00A43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.</w:t>
      </w:r>
    </w:p>
    <w:p w14:paraId="02EBBD9A" w14:textId="18009FCA" w:rsidR="00403920" w:rsidRDefault="003B32A4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et is now {</w:t>
      </w:r>
      <w:r w:rsidRPr="003B32A4">
        <w:rPr>
          <w:rFonts w:ascii="Times New Roman" w:hAnsi="Times New Roman" w:cs="Times New Roman"/>
        </w:rPr>
        <w:t>A→BCD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3B32A4">
        <w:rPr>
          <w:rFonts w:ascii="Times New Roman" w:hAnsi="Times New Roman" w:cs="Times New Roman"/>
        </w:rPr>
        <w:t>BC→DE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3B32A4">
        <w:rPr>
          <w:rFonts w:ascii="Times New Roman" w:hAnsi="Times New Roman" w:cs="Times New Roman"/>
        </w:rPr>
        <w:t>B→D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3B32A4">
        <w:rPr>
          <w:rFonts w:ascii="Times New Roman" w:hAnsi="Times New Roman" w:cs="Times New Roman"/>
        </w:rPr>
        <w:t>D→A</w:t>
      </w:r>
      <w:r>
        <w:rPr>
          <w:rFonts w:ascii="Times New Roman" w:hAnsi="Times New Roman" w:cs="Times New Roman"/>
        </w:rPr>
        <w:t>}</w:t>
      </w:r>
    </w:p>
    <w:p w14:paraId="6AFEBE1B" w14:textId="02D8DF5E" w:rsidR="003B32A4" w:rsidRDefault="003B32A4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ecause A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BCD</w:t>
      </w:r>
    </w:p>
    <w:p w14:paraId="54FDD670" w14:textId="24305020" w:rsidR="003B32A4" w:rsidRDefault="003B32A4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BC</w:t>
      </w:r>
    </w:p>
    <w:p w14:paraId="6C7E9E62" w14:textId="22C04AEF" w:rsidR="003B32A4" w:rsidRDefault="003B32A4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ecause BC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DE</w:t>
      </w:r>
    </w:p>
    <w:p w14:paraId="46076AB8" w14:textId="663DA1C5" w:rsidR="003B32A4" w:rsidRDefault="003B32A4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C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</w:t>
      </w:r>
    </w:p>
    <w:p w14:paraId="6573DEF3" w14:textId="720193A7" w:rsidR="003B32A4" w:rsidRDefault="003B32A4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</w:t>
      </w:r>
    </w:p>
    <w:p w14:paraId="418A5153" w14:textId="17D26B2B" w:rsidR="003B32A4" w:rsidRDefault="003B32A4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 is extraneous in A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BCD</w:t>
      </w:r>
    </w:p>
    <w:p w14:paraId="2BD9FF58" w14:textId="0D6A787A" w:rsidR="003B32A4" w:rsidRDefault="003B32A4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et is now </w:t>
      </w:r>
      <w:r>
        <w:rPr>
          <w:rFonts w:ascii="Times New Roman" w:hAnsi="Times New Roman" w:cs="Times New Roman"/>
        </w:rPr>
        <w:t>{</w:t>
      </w:r>
      <w:r w:rsidRPr="003B32A4">
        <w:rPr>
          <w:rFonts w:ascii="Times New Roman" w:hAnsi="Times New Roman" w:cs="Times New Roman"/>
        </w:rPr>
        <w:t>A→BC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3B32A4">
        <w:rPr>
          <w:rFonts w:ascii="Times New Roman" w:hAnsi="Times New Roman" w:cs="Times New Roman"/>
        </w:rPr>
        <w:t>BC→DE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3B32A4">
        <w:rPr>
          <w:rFonts w:ascii="Times New Roman" w:hAnsi="Times New Roman" w:cs="Times New Roman"/>
        </w:rPr>
        <w:t>B→D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3B32A4">
        <w:rPr>
          <w:rFonts w:ascii="Times New Roman" w:hAnsi="Times New Roman" w:cs="Times New Roman"/>
        </w:rPr>
        <w:t>D→A</w:t>
      </w:r>
      <w:r>
        <w:rPr>
          <w:rFonts w:ascii="Times New Roman" w:hAnsi="Times New Roman" w:cs="Times New Roman"/>
        </w:rPr>
        <w:t>}</w:t>
      </w:r>
    </w:p>
    <w:p w14:paraId="489C9E83" w14:textId="3B79D84A" w:rsidR="003B32A4" w:rsidRDefault="003B32A4" w:rsidP="003B32A4">
      <w:pPr>
        <w:rPr>
          <w:rFonts w:ascii="Times New Roman" w:hAnsi="Times New Roman" w:cs="Times New Roman"/>
        </w:rPr>
      </w:pPr>
    </w:p>
    <w:p w14:paraId="4C6B5A69" w14:textId="41B792CF" w:rsidR="003B32A4" w:rsidRDefault="003B32A4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BC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DE</w:t>
      </w:r>
    </w:p>
    <w:p w14:paraId="3A87F7CD" w14:textId="7A107314" w:rsidR="003B32A4" w:rsidRDefault="003B32A4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C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</w:t>
      </w:r>
    </w:p>
    <w:p w14:paraId="641BB0E3" w14:textId="739E1FE4" w:rsidR="003B32A4" w:rsidRDefault="003B32A4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ecause B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</w:t>
      </w:r>
    </w:p>
    <w:p w14:paraId="143A64D1" w14:textId="7927E810" w:rsidR="003B32A4" w:rsidRDefault="003B32A4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 is extraneous in BC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DE</w:t>
      </w:r>
    </w:p>
    <w:p w14:paraId="5E1A1EF8" w14:textId="2B22F759" w:rsidR="003B32A4" w:rsidRDefault="003B32A4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et is now {</w:t>
      </w:r>
      <w:r w:rsidRPr="003B32A4">
        <w:rPr>
          <w:rFonts w:ascii="Times New Roman" w:hAnsi="Times New Roman" w:cs="Times New Roman"/>
        </w:rPr>
        <w:t>A→BC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3B32A4">
        <w:rPr>
          <w:rFonts w:ascii="Times New Roman" w:hAnsi="Times New Roman" w:cs="Times New Roman"/>
        </w:rPr>
        <w:t>BC→E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3B32A4">
        <w:rPr>
          <w:rFonts w:ascii="Times New Roman" w:hAnsi="Times New Roman" w:cs="Times New Roman"/>
        </w:rPr>
        <w:t>B→D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3B32A4">
        <w:rPr>
          <w:rFonts w:ascii="Times New Roman" w:hAnsi="Times New Roman" w:cs="Times New Roman"/>
        </w:rPr>
        <w:t>D→A</w:t>
      </w:r>
      <w:r>
        <w:rPr>
          <w:rFonts w:ascii="Times New Roman" w:hAnsi="Times New Roman" w:cs="Times New Roman"/>
        </w:rPr>
        <w:t>}</w:t>
      </w:r>
    </w:p>
    <w:p w14:paraId="4A80B6F4" w14:textId="18FCCE69" w:rsidR="003B32A4" w:rsidRDefault="003B32A4" w:rsidP="003B32A4">
      <w:pPr>
        <w:rPr>
          <w:rFonts w:ascii="Times New Roman" w:hAnsi="Times New Roman" w:cs="Times New Roman"/>
        </w:rPr>
      </w:pPr>
    </w:p>
    <w:p w14:paraId="358741CD" w14:textId="1B5A2C2A" w:rsidR="006C4CFA" w:rsidRDefault="00E744E0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ecause A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BC</w:t>
      </w:r>
    </w:p>
    <w:p w14:paraId="51EC4200" w14:textId="60E84AC3" w:rsidR="00E744E0" w:rsidRDefault="00E744E0" w:rsidP="003B32A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C</w:t>
      </w:r>
    </w:p>
    <w:p w14:paraId="533F3CAD" w14:textId="57610B6F" w:rsidR="00E744E0" w:rsidRDefault="00E744E0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ecause B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D, D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A, A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C</w:t>
      </w:r>
    </w:p>
    <w:p w14:paraId="41008115" w14:textId="771667B2" w:rsidR="00E744E0" w:rsidRDefault="00E744E0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C</w:t>
      </w:r>
    </w:p>
    <w:p w14:paraId="31951672" w14:textId="6F999C66" w:rsidR="00E744E0" w:rsidRDefault="00E744E0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is extraneous in BC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E</w:t>
      </w:r>
    </w:p>
    <w:p w14:paraId="42A9E5F0" w14:textId="688094BB" w:rsidR="00E744E0" w:rsidRDefault="00E744E0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et is now </w:t>
      </w:r>
      <w:r>
        <w:rPr>
          <w:rFonts w:ascii="Times New Roman" w:hAnsi="Times New Roman" w:cs="Times New Roman"/>
        </w:rPr>
        <w:t>{</w:t>
      </w:r>
      <w:r w:rsidRPr="003B32A4">
        <w:rPr>
          <w:rFonts w:ascii="Times New Roman" w:hAnsi="Times New Roman" w:cs="Times New Roman"/>
        </w:rPr>
        <w:t>A→B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3B32A4">
        <w:rPr>
          <w:rFonts w:ascii="Times New Roman" w:hAnsi="Times New Roman" w:cs="Times New Roman"/>
        </w:rPr>
        <w:t>B→E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3B32A4">
        <w:rPr>
          <w:rFonts w:ascii="Times New Roman" w:hAnsi="Times New Roman" w:cs="Times New Roman"/>
        </w:rPr>
        <w:t>B→D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3B32A4">
        <w:rPr>
          <w:rFonts w:ascii="Times New Roman" w:hAnsi="Times New Roman" w:cs="Times New Roman"/>
        </w:rPr>
        <w:t>D→A</w:t>
      </w:r>
      <w:r>
        <w:rPr>
          <w:rFonts w:ascii="Times New Roman" w:hAnsi="Times New Roman" w:cs="Times New Roman"/>
        </w:rPr>
        <w:t>}</w:t>
      </w:r>
    </w:p>
    <w:p w14:paraId="27D6BDA0" w14:textId="743567FB" w:rsidR="00E744E0" w:rsidRDefault="00E744E0" w:rsidP="003B32A4">
      <w:pPr>
        <w:rPr>
          <w:rFonts w:ascii="Times New Roman" w:hAnsi="Times New Roman" w:cs="Times New Roman"/>
        </w:rPr>
      </w:pPr>
    </w:p>
    <w:p w14:paraId="3FE3059D" w14:textId="4365A468" w:rsidR="00E744E0" w:rsidRDefault="00E744E0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B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E, B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</w:t>
      </w:r>
    </w:p>
    <w:p w14:paraId="2D60F11D" w14:textId="75CC38F6" w:rsidR="00E744E0" w:rsidRDefault="00E744E0" w:rsidP="003B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 w:rsidRPr="003B32A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DE</w:t>
      </w:r>
    </w:p>
    <w:p w14:paraId="5115058C" w14:textId="6615AA72" w:rsidR="00E744E0" w:rsidRDefault="00E744E0" w:rsidP="00E74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et is now {</w:t>
      </w:r>
      <w:r w:rsidRPr="003B32A4">
        <w:rPr>
          <w:rFonts w:ascii="Times New Roman" w:hAnsi="Times New Roman" w:cs="Times New Roman"/>
        </w:rPr>
        <w:t>A→B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3B32A4">
        <w:rPr>
          <w:rFonts w:ascii="Times New Roman" w:hAnsi="Times New Roman" w:cs="Times New Roman"/>
        </w:rPr>
        <w:t>B→D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3B32A4">
        <w:rPr>
          <w:rFonts w:ascii="Times New Roman" w:hAnsi="Times New Roman" w:cs="Times New Roman"/>
        </w:rPr>
        <w:t>D→A</w:t>
      </w:r>
      <w:r>
        <w:rPr>
          <w:rFonts w:ascii="Times New Roman" w:hAnsi="Times New Roman" w:cs="Times New Roman"/>
        </w:rPr>
        <w:t>}</w:t>
      </w:r>
    </w:p>
    <w:p w14:paraId="029DC667" w14:textId="0E46F460" w:rsidR="00310B69" w:rsidRDefault="00310B69" w:rsidP="003B32A4">
      <w:pPr>
        <w:rPr>
          <w:rFonts w:ascii="Times New Roman" w:hAnsi="Times New Roman" w:cs="Times New Roman"/>
        </w:rPr>
      </w:pPr>
    </w:p>
    <w:p w14:paraId="5319AE36" w14:textId="29572B24" w:rsidR="00310B69" w:rsidRPr="00310B69" w:rsidRDefault="00310B69" w:rsidP="003B32A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</w:t>
      </w:r>
      <w:r w:rsidRPr="00275E9A">
        <w:rPr>
          <w:rFonts w:ascii="Times New Roman" w:hAnsi="Times New Roman" w:cs="Times New Roman"/>
        </w:rPr>
        <w:t>canonical cover</w:t>
      </w:r>
      <w:r>
        <w:rPr>
          <w:rFonts w:ascii="Times New Roman" w:hAnsi="Times New Roman" w:cs="Times New Roman"/>
        </w:rPr>
        <w:t xml:space="preserve"> of F is </w:t>
      </w:r>
      <w:r>
        <w:rPr>
          <w:rFonts w:ascii="Times New Roman" w:hAnsi="Times New Roman" w:cs="Times New Roman"/>
        </w:rPr>
        <w:t>{</w:t>
      </w:r>
      <w:r w:rsidRPr="003B32A4">
        <w:rPr>
          <w:rFonts w:ascii="Times New Roman" w:hAnsi="Times New Roman" w:cs="Times New Roman"/>
        </w:rPr>
        <w:t>A→B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3B32A4">
        <w:rPr>
          <w:rFonts w:ascii="Times New Roman" w:hAnsi="Times New Roman" w:cs="Times New Roman"/>
        </w:rPr>
        <w:t>B→D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3B32A4">
        <w:rPr>
          <w:rFonts w:ascii="Times New Roman" w:hAnsi="Times New Roman" w:cs="Times New Roman"/>
        </w:rPr>
        <w:t>D→A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.</w:t>
      </w:r>
    </w:p>
    <w:sectPr w:rsidR="00310B69" w:rsidRPr="00310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0A"/>
    <w:rsid w:val="00060C12"/>
    <w:rsid w:val="000F7894"/>
    <w:rsid w:val="001E7A64"/>
    <w:rsid w:val="00236329"/>
    <w:rsid w:val="002628E2"/>
    <w:rsid w:val="00275E9A"/>
    <w:rsid w:val="00310B69"/>
    <w:rsid w:val="00392A03"/>
    <w:rsid w:val="003B32A4"/>
    <w:rsid w:val="00403920"/>
    <w:rsid w:val="00620454"/>
    <w:rsid w:val="00652515"/>
    <w:rsid w:val="00652D53"/>
    <w:rsid w:val="006C4CFA"/>
    <w:rsid w:val="00742A06"/>
    <w:rsid w:val="00961488"/>
    <w:rsid w:val="00A43C05"/>
    <w:rsid w:val="00B9672F"/>
    <w:rsid w:val="00C03B0A"/>
    <w:rsid w:val="00C66CB4"/>
    <w:rsid w:val="00D26873"/>
    <w:rsid w:val="00D7689F"/>
    <w:rsid w:val="00E744E0"/>
    <w:rsid w:val="00E76D68"/>
    <w:rsid w:val="00EA1A31"/>
    <w:rsid w:val="00F4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EA05E"/>
  <w15:chartTrackingRefBased/>
  <w15:docId w15:val="{43754539-D396-3748-82E1-43CD2E31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C05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76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2021-05-11T03:57:00Z</dcterms:created>
  <dcterms:modified xsi:type="dcterms:W3CDTF">2021-05-12T12:18:00Z</dcterms:modified>
</cp:coreProperties>
</file>