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5E3" w:rsidRDefault="00EA25E3" w:rsidP="00520862">
      <w:pPr>
        <w:spacing w:after="0" w:line="360" w:lineRule="auto"/>
        <w:jc w:val="center"/>
        <w:rPr>
          <w:b/>
          <w:bCs/>
          <w:sz w:val="40"/>
          <w:szCs w:val="40"/>
          <w:lang w:val="en-US"/>
        </w:rPr>
      </w:pPr>
      <w:r w:rsidRPr="00520862">
        <w:rPr>
          <w:b/>
          <w:bCs/>
          <w:sz w:val="40"/>
          <w:szCs w:val="40"/>
        </w:rPr>
        <w:t>Работа с атрибутами пользователей.</w:t>
      </w:r>
    </w:p>
    <w:p w:rsidR="00F02F12" w:rsidRPr="00C962FF" w:rsidRDefault="00F02F12" w:rsidP="00F02F12">
      <w:pPr>
        <w:spacing w:after="0" w:line="360" w:lineRule="auto"/>
        <w:rPr>
          <w:b/>
          <w:bCs/>
          <w:i/>
          <w:sz w:val="24"/>
          <w:szCs w:val="24"/>
        </w:rPr>
      </w:pPr>
      <w:r w:rsidRPr="00C962FF">
        <w:rPr>
          <w:b/>
          <w:bCs/>
          <w:i/>
          <w:sz w:val="24"/>
          <w:szCs w:val="24"/>
        </w:rPr>
        <w:t>Автор: Ириниа Синдеева.</w:t>
      </w:r>
    </w:p>
    <w:p w:rsidR="00F02F12" w:rsidRPr="00F02F12" w:rsidRDefault="00F02F12" w:rsidP="00F02F12">
      <w:pPr>
        <w:spacing w:after="0" w:line="360" w:lineRule="auto"/>
        <w:rPr>
          <w:bCs/>
          <w:sz w:val="24"/>
          <w:szCs w:val="24"/>
        </w:rPr>
      </w:pPr>
    </w:p>
    <w:p w:rsidR="00EA25E3" w:rsidRDefault="00EA25E3" w:rsidP="007E3F2A">
      <w:pPr>
        <w:spacing w:after="0" w:line="360" w:lineRule="auto"/>
        <w:jc w:val="both"/>
        <w:rPr>
          <w:sz w:val="24"/>
          <w:szCs w:val="24"/>
        </w:rPr>
      </w:pPr>
      <w:r w:rsidRPr="00F02F12">
        <w:rPr>
          <w:b/>
          <w:sz w:val="24"/>
          <w:szCs w:val="24"/>
        </w:rPr>
        <w:t>Поставленные задачи</w:t>
      </w:r>
      <w:r>
        <w:rPr>
          <w:sz w:val="24"/>
          <w:szCs w:val="24"/>
        </w:rPr>
        <w:t>:</w:t>
      </w:r>
    </w:p>
    <w:p w:rsidR="00EA25E3" w:rsidRDefault="00EA25E3" w:rsidP="00990C02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реализовать возможность пользователям программы редактировать свои данные и просматривать данные о других сотрудниках;</w:t>
      </w:r>
    </w:p>
    <w:p w:rsidR="00EA25E3" w:rsidRDefault="00EA25E3" w:rsidP="00990C02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реализовать возможность администратору программы редактировать различные типы пользовательской информации;</w:t>
      </w:r>
    </w:p>
    <w:p w:rsidR="00F02F12" w:rsidRPr="00990C02" w:rsidRDefault="00F02F12" w:rsidP="00F02F12">
      <w:pPr>
        <w:spacing w:after="0" w:line="360" w:lineRule="auto"/>
        <w:ind w:left="720"/>
        <w:jc w:val="both"/>
        <w:rPr>
          <w:sz w:val="24"/>
          <w:szCs w:val="24"/>
        </w:rPr>
      </w:pPr>
    </w:p>
    <w:p w:rsidR="00EA25E3" w:rsidRPr="00520862" w:rsidRDefault="00EA25E3" w:rsidP="007E3F2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Создана</w:t>
      </w:r>
      <w:r w:rsidRPr="00520862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таблица</w:t>
      </w:r>
      <w:r w:rsidRPr="00520862">
        <w:rPr>
          <w:sz w:val="24"/>
          <w:szCs w:val="24"/>
        </w:rPr>
        <w:t xml:space="preserve"> </w:t>
      </w:r>
      <w:r w:rsidRPr="00A1642D">
        <w:rPr>
          <w:sz w:val="24"/>
          <w:szCs w:val="24"/>
          <w:lang w:val="en-US"/>
        </w:rPr>
        <w:t>PersonAttributeType</w:t>
      </w:r>
      <w:r>
        <w:rPr>
          <w:sz w:val="24"/>
          <w:szCs w:val="24"/>
          <w:lang w:val="en-US"/>
        </w:rPr>
        <w:t>s</w:t>
      </w:r>
      <w:r w:rsidRPr="00520862">
        <w:rPr>
          <w:sz w:val="24"/>
          <w:szCs w:val="24"/>
        </w:rPr>
        <w:t>:</w:t>
      </w:r>
    </w:p>
    <w:p w:rsidR="00EA25E3" w:rsidRPr="00F96ED5" w:rsidRDefault="00EA25E3" w:rsidP="006E0217">
      <w:pPr>
        <w:spacing w:after="0"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Id</w:t>
      </w:r>
      <w:r w:rsidRPr="00F96ED5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 идентификатор типа атрибута</w:t>
      </w:r>
    </w:p>
    <w:p w:rsidR="00EA25E3" w:rsidRPr="00F96ED5" w:rsidRDefault="00EA25E3" w:rsidP="006E0217">
      <w:pPr>
        <w:spacing w:after="0" w:line="360" w:lineRule="auto"/>
        <w:ind w:left="708"/>
        <w:jc w:val="both"/>
        <w:rPr>
          <w:sz w:val="24"/>
          <w:szCs w:val="24"/>
        </w:rPr>
      </w:pPr>
      <w:r w:rsidRPr="00F96ED5">
        <w:rPr>
          <w:sz w:val="24"/>
          <w:szCs w:val="24"/>
          <w:lang w:val="en-US"/>
        </w:rPr>
        <w:t>AttributeName</w:t>
      </w:r>
      <w:r w:rsidRPr="00F96ED5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 название типа атрибута</w:t>
      </w:r>
    </w:p>
    <w:p w:rsidR="00EA25E3" w:rsidRDefault="00EA25E3" w:rsidP="006E0217">
      <w:pPr>
        <w:spacing w:after="0" w:line="360" w:lineRule="auto"/>
        <w:ind w:left="708"/>
        <w:jc w:val="both"/>
        <w:rPr>
          <w:sz w:val="24"/>
          <w:szCs w:val="24"/>
        </w:rPr>
      </w:pPr>
      <w:r w:rsidRPr="00F96ED5">
        <w:rPr>
          <w:sz w:val="24"/>
          <w:szCs w:val="24"/>
          <w:lang w:val="en-US"/>
        </w:rPr>
        <w:t>IsShownToUsers</w:t>
      </w:r>
      <w:r w:rsidRPr="00F96ED5">
        <w:rPr>
          <w:sz w:val="24"/>
          <w:szCs w:val="24"/>
        </w:rPr>
        <w:t xml:space="preserve"> – </w:t>
      </w:r>
      <w:r>
        <w:rPr>
          <w:sz w:val="24"/>
          <w:szCs w:val="24"/>
        </w:rPr>
        <w:t>отображать ли данный тип в выпадающем списке на странице пользователя</w:t>
      </w:r>
    </w:p>
    <w:p w:rsidR="00EA25E3" w:rsidRPr="00AA3D8E" w:rsidRDefault="00EA25E3" w:rsidP="007E3F2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Она связана с таблицей </w:t>
      </w:r>
      <w:r w:rsidRPr="00F96ED5">
        <w:rPr>
          <w:sz w:val="24"/>
          <w:szCs w:val="24"/>
        </w:rPr>
        <w:t>PersonAttributes</w:t>
      </w:r>
      <w:r>
        <w:rPr>
          <w:sz w:val="24"/>
          <w:szCs w:val="24"/>
        </w:rPr>
        <w:t xml:space="preserve"> по внешнему ключу. В поле </w:t>
      </w:r>
      <w:r w:rsidRPr="00F96ED5">
        <w:rPr>
          <w:sz w:val="24"/>
          <w:szCs w:val="24"/>
        </w:rPr>
        <w:t>AttributeID</w:t>
      </w:r>
      <w:r>
        <w:rPr>
          <w:sz w:val="24"/>
          <w:szCs w:val="24"/>
        </w:rPr>
        <w:t xml:space="preserve"> данной таблицы хранятся идентификаторы типов атрибутов.</w:t>
      </w:r>
    </w:p>
    <w:p w:rsidR="00EA25E3" w:rsidRPr="00AA3D8E" w:rsidRDefault="000A283C" w:rsidP="007E3F2A">
      <w:pPr>
        <w:spacing w:after="0" w:line="360" w:lineRule="auto"/>
        <w:jc w:val="both"/>
        <w:rPr>
          <w:sz w:val="24"/>
          <w:szCs w:val="24"/>
        </w:rPr>
      </w:pPr>
      <w:r w:rsidRPr="000A283C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9pt;height:213.1pt">
            <v:imagedata r:id="rId7" o:title=""/>
          </v:shape>
        </w:pict>
      </w:r>
    </w:p>
    <w:p w:rsidR="00EA25E3" w:rsidRDefault="00EA25E3" w:rsidP="007E3F2A">
      <w:pPr>
        <w:spacing w:after="0" w:line="360" w:lineRule="auto"/>
        <w:jc w:val="both"/>
        <w:rPr>
          <w:sz w:val="24"/>
          <w:szCs w:val="24"/>
        </w:rPr>
      </w:pPr>
    </w:p>
    <w:p w:rsidR="00EA25E3" w:rsidRDefault="00EA25E3" w:rsidP="00F96ED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Добавлен</w:t>
      </w:r>
      <w:r w:rsidRPr="008857A6">
        <w:rPr>
          <w:sz w:val="24"/>
          <w:szCs w:val="24"/>
        </w:rPr>
        <w:t xml:space="preserve"> </w:t>
      </w:r>
      <w:r>
        <w:rPr>
          <w:sz w:val="24"/>
          <w:szCs w:val="24"/>
        </w:rPr>
        <w:t>класс</w:t>
      </w:r>
      <w:r w:rsidRPr="008857A6">
        <w:rPr>
          <w:sz w:val="24"/>
          <w:szCs w:val="24"/>
        </w:rPr>
        <w:t xml:space="preserve"> </w:t>
      </w:r>
      <w:r w:rsidR="00C962FF">
        <w:rPr>
          <w:sz w:val="24"/>
          <w:szCs w:val="24"/>
          <w:lang w:val="en-US"/>
        </w:rPr>
        <w:t>PersonAttributeType</w:t>
      </w:r>
      <w:r>
        <w:rPr>
          <w:sz w:val="24"/>
          <w:szCs w:val="24"/>
        </w:rPr>
        <w:t xml:space="preserve"> для</w:t>
      </w:r>
      <w:r w:rsidRPr="008857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хранения типов атрибутов пользователей. Для выбора всех атрибутов сделан метод </w:t>
      </w:r>
      <w:r w:rsidRPr="006E0217">
        <w:rPr>
          <w:sz w:val="24"/>
          <w:szCs w:val="24"/>
        </w:rPr>
        <w:t>GetAllTypesAttributes()</w:t>
      </w:r>
      <w:r>
        <w:rPr>
          <w:sz w:val="24"/>
          <w:szCs w:val="24"/>
        </w:rPr>
        <w:t>.</w:t>
      </w:r>
    </w:p>
    <w:p w:rsidR="00EA25E3" w:rsidRPr="00D16A56" w:rsidRDefault="00EA25E3" w:rsidP="00D16A56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перечислении </w:t>
      </w:r>
      <w:r w:rsidRPr="00D16A56">
        <w:rPr>
          <w:sz w:val="24"/>
          <w:szCs w:val="24"/>
        </w:rPr>
        <w:t>PersonAttributeTypes</w:t>
      </w:r>
      <w:r>
        <w:rPr>
          <w:sz w:val="24"/>
          <w:szCs w:val="24"/>
        </w:rPr>
        <w:t xml:space="preserve"> оставлены типы атрибутов, названия которых не могут быть изменены: </w:t>
      </w:r>
      <w:r w:rsidRPr="00D16A56">
        <w:rPr>
          <w:sz w:val="24"/>
          <w:szCs w:val="24"/>
        </w:rPr>
        <w:t>DomainName,</w:t>
      </w:r>
      <w:r>
        <w:rPr>
          <w:sz w:val="24"/>
          <w:szCs w:val="24"/>
        </w:rPr>
        <w:t xml:space="preserve"> </w:t>
      </w:r>
      <w:r w:rsidRPr="00D16A56">
        <w:rPr>
          <w:sz w:val="24"/>
          <w:szCs w:val="24"/>
        </w:rPr>
        <w:t>PublicPassword,</w:t>
      </w:r>
      <w:r>
        <w:rPr>
          <w:sz w:val="24"/>
          <w:szCs w:val="24"/>
        </w:rPr>
        <w:t xml:space="preserve"> </w:t>
      </w:r>
      <w:r w:rsidRPr="00D16A56">
        <w:rPr>
          <w:sz w:val="24"/>
          <w:szCs w:val="24"/>
        </w:rPr>
        <w:t>Photo</w:t>
      </w:r>
      <w:r>
        <w:rPr>
          <w:sz w:val="24"/>
          <w:szCs w:val="24"/>
        </w:rPr>
        <w:t>.</w:t>
      </w:r>
    </w:p>
    <w:p w:rsidR="00EA25E3" w:rsidRPr="006E0217" w:rsidRDefault="00EA25E3" w:rsidP="00F96ED5">
      <w:pPr>
        <w:spacing w:after="0" w:line="360" w:lineRule="auto"/>
        <w:jc w:val="both"/>
        <w:rPr>
          <w:sz w:val="24"/>
          <w:szCs w:val="24"/>
        </w:rPr>
      </w:pPr>
    </w:p>
    <w:p w:rsidR="00EA25E3" w:rsidRPr="00F96ED5" w:rsidRDefault="00EA25E3" w:rsidP="007E3F2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Изменена страница отображения информации о пользователях.</w:t>
      </w:r>
    </w:p>
    <w:p w:rsidR="00EA25E3" w:rsidRPr="00520862" w:rsidRDefault="00EA25E3" w:rsidP="007E3F2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Pr="009871D0">
        <w:rPr>
          <w:sz w:val="24"/>
          <w:szCs w:val="24"/>
        </w:rPr>
        <w:t>GridView</w:t>
      </w:r>
      <w:r>
        <w:rPr>
          <w:sz w:val="24"/>
          <w:szCs w:val="24"/>
        </w:rPr>
        <w:t xml:space="preserve"> добавлены обработчики событий редактирования, сохранения отредактированной строки и отмены ее редактирования. Сделан пейджинг.</w:t>
      </w:r>
    </w:p>
    <w:p w:rsidR="00EA25E3" w:rsidRPr="00520862" w:rsidRDefault="00F02F12" w:rsidP="007E3F2A">
      <w:pPr>
        <w:spacing w:after="0" w:line="360" w:lineRule="auto"/>
        <w:jc w:val="both"/>
        <w:rPr>
          <w:sz w:val="24"/>
          <w:szCs w:val="24"/>
        </w:rPr>
      </w:pPr>
      <w:r w:rsidRPr="000A283C">
        <w:rPr>
          <w:sz w:val="24"/>
          <w:szCs w:val="24"/>
        </w:rPr>
        <w:pict>
          <v:shape id="_x0000_i1026" type="#_x0000_t75" style="width:478.8pt;height:95.75pt">
            <v:imagedata r:id="rId8" o:title=""/>
          </v:shape>
        </w:pict>
      </w:r>
    </w:p>
    <w:p w:rsidR="00EA25E3" w:rsidRDefault="00EA25E3" w:rsidP="007E3F2A">
      <w:pPr>
        <w:spacing w:after="0" w:line="360" w:lineRule="auto"/>
        <w:jc w:val="both"/>
        <w:rPr>
          <w:sz w:val="24"/>
          <w:szCs w:val="24"/>
        </w:rPr>
      </w:pPr>
    </w:p>
    <w:p w:rsidR="00EA25E3" w:rsidRDefault="00EA25E3" w:rsidP="007E3F2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Для администратора добавлена страница с информацией о типах атрибутов пользователей.</w:t>
      </w:r>
    </w:p>
    <w:p w:rsidR="00EA25E3" w:rsidRDefault="00EA25E3" w:rsidP="007E3F2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Администратор имеет возможность добавлять новые типы, удалять и редактировать существующие, определять какие типы будут отображены в выпадающем списке на странице пользователей.</w:t>
      </w:r>
    </w:p>
    <w:p w:rsidR="00EA25E3" w:rsidRPr="009871D0" w:rsidRDefault="00F02F12" w:rsidP="007E3F2A">
      <w:pPr>
        <w:spacing w:after="0" w:line="360" w:lineRule="auto"/>
        <w:jc w:val="both"/>
        <w:rPr>
          <w:sz w:val="24"/>
          <w:szCs w:val="24"/>
        </w:rPr>
      </w:pPr>
      <w:r w:rsidRPr="000A283C">
        <w:rPr>
          <w:sz w:val="24"/>
          <w:szCs w:val="24"/>
        </w:rPr>
        <w:pict>
          <v:shape id="_x0000_i1027" type="#_x0000_t75" style="width:477.35pt;height:164.15pt">
            <v:imagedata r:id="rId9" o:title=""/>
          </v:shape>
        </w:pict>
      </w:r>
    </w:p>
    <w:sectPr w:rsidR="00EA25E3" w:rsidRPr="009871D0" w:rsidSect="00462F7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A19" w:rsidRDefault="00C07A19" w:rsidP="00462F74">
      <w:pPr>
        <w:spacing w:after="0" w:line="240" w:lineRule="auto"/>
      </w:pPr>
      <w:r>
        <w:separator/>
      </w:r>
    </w:p>
  </w:endnote>
  <w:endnote w:type="continuationSeparator" w:id="1">
    <w:p w:rsidR="00C07A19" w:rsidRDefault="00C07A19" w:rsidP="0046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A19" w:rsidRDefault="00C07A19" w:rsidP="00462F74">
      <w:pPr>
        <w:spacing w:after="0" w:line="240" w:lineRule="auto"/>
      </w:pPr>
      <w:r>
        <w:separator/>
      </w:r>
    </w:p>
  </w:footnote>
  <w:footnote w:type="continuationSeparator" w:id="1">
    <w:p w:rsidR="00C07A19" w:rsidRDefault="00C07A19" w:rsidP="0046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C4018"/>
    <w:multiLevelType w:val="hybridMultilevel"/>
    <w:tmpl w:val="F85C83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D16671"/>
    <w:multiLevelType w:val="hybridMultilevel"/>
    <w:tmpl w:val="F92EE474"/>
    <w:lvl w:ilvl="0" w:tplc="04190003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>
    <w:nsid w:val="77DE5526"/>
    <w:multiLevelType w:val="hybridMultilevel"/>
    <w:tmpl w:val="1BE20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embedSystemFonts/>
  <w:doNotTrackMove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2841"/>
    <w:rsid w:val="000953DF"/>
    <w:rsid w:val="000A283C"/>
    <w:rsid w:val="000A4F54"/>
    <w:rsid w:val="000F5468"/>
    <w:rsid w:val="00160EB5"/>
    <w:rsid w:val="00170648"/>
    <w:rsid w:val="0017513B"/>
    <w:rsid w:val="001762F6"/>
    <w:rsid w:val="001B25AF"/>
    <w:rsid w:val="002023E6"/>
    <w:rsid w:val="00210E0C"/>
    <w:rsid w:val="0023683B"/>
    <w:rsid w:val="00394EC5"/>
    <w:rsid w:val="003A08E2"/>
    <w:rsid w:val="004045CA"/>
    <w:rsid w:val="00462F74"/>
    <w:rsid w:val="004B22F7"/>
    <w:rsid w:val="00510603"/>
    <w:rsid w:val="00520862"/>
    <w:rsid w:val="00552841"/>
    <w:rsid w:val="005B6830"/>
    <w:rsid w:val="005E2E74"/>
    <w:rsid w:val="005F414C"/>
    <w:rsid w:val="006474DE"/>
    <w:rsid w:val="00660119"/>
    <w:rsid w:val="006E0217"/>
    <w:rsid w:val="007121A7"/>
    <w:rsid w:val="00721FCB"/>
    <w:rsid w:val="00765B30"/>
    <w:rsid w:val="007E3F2A"/>
    <w:rsid w:val="007F7D83"/>
    <w:rsid w:val="008025C5"/>
    <w:rsid w:val="008042D3"/>
    <w:rsid w:val="0083179C"/>
    <w:rsid w:val="008857A6"/>
    <w:rsid w:val="008E16FC"/>
    <w:rsid w:val="009055E5"/>
    <w:rsid w:val="00922E24"/>
    <w:rsid w:val="00933F17"/>
    <w:rsid w:val="009871D0"/>
    <w:rsid w:val="00990C02"/>
    <w:rsid w:val="009B0F99"/>
    <w:rsid w:val="00A1642D"/>
    <w:rsid w:val="00A61014"/>
    <w:rsid w:val="00AA3D8E"/>
    <w:rsid w:val="00AA77CC"/>
    <w:rsid w:val="00B74467"/>
    <w:rsid w:val="00BE36B7"/>
    <w:rsid w:val="00C07A19"/>
    <w:rsid w:val="00C167AD"/>
    <w:rsid w:val="00C962FF"/>
    <w:rsid w:val="00CC0A73"/>
    <w:rsid w:val="00CF25CA"/>
    <w:rsid w:val="00D16A56"/>
    <w:rsid w:val="00D5270D"/>
    <w:rsid w:val="00DA02AF"/>
    <w:rsid w:val="00E1753A"/>
    <w:rsid w:val="00E24A17"/>
    <w:rsid w:val="00EA25E3"/>
    <w:rsid w:val="00F02F12"/>
    <w:rsid w:val="00F1332E"/>
    <w:rsid w:val="00F34487"/>
    <w:rsid w:val="00F51336"/>
    <w:rsid w:val="00F57BA2"/>
    <w:rsid w:val="00F57D6B"/>
    <w:rsid w:val="00F739C9"/>
    <w:rsid w:val="00F953AC"/>
    <w:rsid w:val="00F96ED5"/>
    <w:rsid w:val="00FB0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014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52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528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462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62F74"/>
  </w:style>
  <w:style w:type="paragraph" w:styleId="Footer">
    <w:name w:val="footer"/>
    <w:basedOn w:val="Normal"/>
    <w:link w:val="FooterChar"/>
    <w:uiPriority w:val="99"/>
    <w:semiHidden/>
    <w:rsid w:val="00462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62F74"/>
  </w:style>
  <w:style w:type="character" w:styleId="Hyperlink">
    <w:name w:val="Hyperlink"/>
    <w:basedOn w:val="DefaultParagraphFont"/>
    <w:uiPriority w:val="99"/>
    <w:rsid w:val="000F54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207</Words>
  <Characters>1183</Characters>
  <Application>Microsoft Office Word</Application>
  <DocSecurity>0</DocSecurity>
  <Lines>9</Lines>
  <Paragraphs>2</Paragraphs>
  <ScaleCrop>false</ScaleCrop>
  <Company>Home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Vadim Sheydakov</cp:lastModifiedBy>
  <cp:revision>11</cp:revision>
  <dcterms:created xsi:type="dcterms:W3CDTF">2008-11-27T14:35:00Z</dcterms:created>
  <dcterms:modified xsi:type="dcterms:W3CDTF">2009-03-19T11:09:00Z</dcterms:modified>
</cp:coreProperties>
</file>