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dm5ilbct5k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dj6zrcal9tk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o5j6zilu8ml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  <w:t xml:space="preserve">SS2 ICT EXAMINATION 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6ayd1lbddwp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SECTION A: OBJECTIVE </w:t>
      </w:r>
    </w:p>
    <w:p w:rsidR="00000000" w:rsidDel="00000000" w:rsidP="00000000" w:rsidRDefault="00000000" w:rsidRPr="00000000" w14:paraId="00000005">
      <w:pPr>
        <w:numPr>
          <w:ilvl w:val="0"/>
          <w:numId w:val="5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hardware refers to</w:t>
        <w:br w:type="textWrapping"/>
        <w:t xml:space="preserve"> A. Programs  B. Physical parts of a computer  C. Data  D. Instructions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an input device?</w:t>
        <w:br w:type="textWrapping"/>
        <w:t xml:space="preserve"> A. Monitor  B. Printer  C. Keyboard  D. Speaker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an output device?</w:t>
        <w:br w:type="textWrapping"/>
        <w:t xml:space="preserve"> A. Mouse  B. Keyboard  C. Monitor  D. Scanner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CPU stands for</w:t>
        <w:br w:type="textWrapping"/>
        <w:t xml:space="preserve"> A. Central Processing Unit  B. Computer Personal Unit</w:t>
        <w:br w:type="textWrapping"/>
        <w:t xml:space="preserve"> C. Central Program Unit  D. Control Processing Unit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software refers to</w:t>
        <w:br w:type="textWrapping"/>
        <w:t xml:space="preserve"> A. Physical parts  B. Programs and instructions  C. Devices  D. Wires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an example of system software?</w:t>
        <w:br w:type="textWrapping"/>
        <w:t xml:space="preserve"> A. MS Word  B. Windows  C. Excel  D. PowerPoint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application software?</w:t>
        <w:br w:type="textWrapping"/>
        <w:t xml:space="preserve"> A. Linux B. Windows  C. MS Word  D. Android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operating system is used to</w:t>
        <w:br w:type="textWrapping"/>
        <w:t xml:space="preserve"> A. Cook food  B. Control computer operations  C. Type only  D. Print only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operating system is</w:t>
        <w:br w:type="textWrapping"/>
        <w:t xml:space="preserve"> A. MS Excel  B. MS Word  C. Windows  D. Paint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 processing is used for</w:t>
        <w:br w:type="textWrapping"/>
        <w:t xml:space="preserve"> A. Drawing  B. Typing documents  C. Calculations  D. Programming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word processor is</w:t>
        <w:br w:type="textWrapping"/>
        <w:t xml:space="preserve"> A. Excel  B. PowerPoint  C. MS Word  D. Access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Spreadsheet is used for</w:t>
        <w:br w:type="textWrapping"/>
        <w:t xml:space="preserve"> A. Typing  B. Calculations  C. Drawing  D. Printing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spreadsheet software is</w:t>
        <w:br w:type="textWrapping"/>
        <w:t xml:space="preserve"> A. Word  B. Excel  C. Paint  D. Access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cell in spreadsheet is</w:t>
        <w:br w:type="textWrapping"/>
        <w:t xml:space="preserve"> A. A box  B. A line  C. A column  D. A row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Database is a</w:t>
        <w:br w:type="textWrapping"/>
        <w:t xml:space="preserve"> A. Collection of related data  B. Program  C. Hardware  D. Device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database software is</w:t>
        <w:br w:type="textWrapping"/>
        <w:t xml:space="preserve"> A. Excel  B. Word  C. Access D. Paint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DBMS stands for</w:t>
        <w:br w:type="textWrapping"/>
        <w:t xml:space="preserve"> A. Data Base Management System  B. Data Basic Machine System</w:t>
        <w:br w:type="textWrapping"/>
        <w:t xml:space="preserve"> C. Digital Base Management System  D. Data Backup Machine System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Internet is a</w:t>
        <w:br w:type="textWrapping"/>
        <w:t xml:space="preserve"> A. Single computer  B. Network of computers  C. Device  D. Program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Networking means</w:t>
        <w:br w:type="textWrapping"/>
        <w:t xml:space="preserve"> A. Connecting computers  B. Cooking C. Printing  D. Drawing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LAN stands for</w:t>
        <w:br w:type="textWrapping"/>
        <w:t xml:space="preserve"> A. Local Area Network B. Large Area Network</w:t>
        <w:br w:type="textWrapping"/>
        <w:t xml:space="preserve"> C. Long Area Network  D. Light Area Network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WAN stands for</w:t>
        <w:br w:type="textWrapping"/>
        <w:t xml:space="preserve"> A. Wide Area Network   B. World Area Network</w:t>
        <w:br w:type="textWrapping"/>
        <w:t xml:space="preserve"> C. Web Area Network   D. Wireless Area Network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Internet service provider is</w:t>
        <w:br w:type="textWrapping"/>
        <w:t xml:space="preserve"> A. Software B. Company providing internet C. Hardware D. Device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ISP is</w:t>
        <w:br w:type="textWrapping"/>
        <w:t xml:space="preserve"> A. MTN B. Keyboard C. Printer D. Monitor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ethics refers to</w:t>
        <w:br w:type="textWrapping"/>
        <w:t xml:space="preserve"> A. Bad behavior  B. Rules guiding computer use   C. Hardware D. Software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is unethical?</w:t>
        <w:br w:type="textWrapping"/>
        <w:t xml:space="preserve"> A. Sharing knowledge B. Hacking C. Learning D. Studying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security means</w:t>
        <w:br w:type="textWrapping"/>
        <w:t xml:space="preserve"> A. Protection of data B. Deleting files C. Printing  D. Typing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Virus is</w:t>
        <w:br w:type="textWrapping"/>
        <w:t xml:space="preserve"> A. Hardware  B. Harmful program C. Input device D. Output device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Antivirus is used to</w:t>
        <w:br w:type="textWrapping"/>
        <w:t xml:space="preserve"> A. Destroy computer B. Protect against virus</w:t>
        <w:br w:type="textWrapping"/>
        <w:t xml:space="preserve"> C. Type documents  D. Draw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Firewall is used for</w:t>
        <w:br w:type="textWrapping"/>
        <w:t xml:space="preserve"> A. Cooking B. Network security C. Printing D. Typing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Internet can be used for</w:t>
        <w:br w:type="textWrapping"/>
        <w:t xml:space="preserve"> A. Communication B. Research C. Learning D. All of the above</w:t>
        <w:br w:type="textWrapping"/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Define computer hardware.</w:t>
        <w:br w:type="textWrapping"/>
        <w:t xml:space="preserve"> (b) Define computer software.</w:t>
        <w:br w:type="textWrapping"/>
        <w:t xml:space="preserve"> (c) Give two examples of each.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What is an operating system?</w:t>
        <w:br w:type="textWrapping"/>
        <w:t xml:space="preserve"> (b) State four functions of an operating system.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Define word processing.</w:t>
        <w:br w:type="textWrapping"/>
        <w:t xml:space="preserve"> (b) Mention four features of a word processor.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What is a spreadsheet?</w:t>
        <w:br w:type="textWrapping"/>
        <w:t xml:space="preserve"> (b) Explain the following:</w:t>
        <w:br w:type="textWrapping"/>
        <w:t xml:space="preserve"> (i) Cell</w:t>
        <w:br w:type="textWrapping"/>
        <w:t xml:space="preserve"> (ii) Row</w:t>
        <w:br w:type="textWrapping"/>
        <w:t xml:space="preserve"> (iii) Column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Define database.</w:t>
        <w:br w:type="textWrapping"/>
        <w:t xml:space="preserve"> (b) What is DBMS?</w:t>
        <w:br w:type="textWrapping"/>
        <w:t xml:space="preserve"> (c) State three uses of database.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(a) Define internet.</w:t>
        <w:br w:type="textWrapping"/>
        <w:t xml:space="preserve"> (b) Explain computer ethics.</w:t>
        <w:br w:type="textWrapping"/>
        <w:t xml:space="preserve"> (c) Mention three ways to ensure computer security.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v5jo2f4382i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kdic85vh287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mg8bk74g9n6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95o0y1d5i2y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l45ltpourv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mes02m55na4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96fdfwlkpc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  <w:t xml:space="preserve">SS2 MATHEMATICS EXAMINATION  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 2x+3&gt;7</w:t>
        <w:br w:type="textWrapping"/>
        <w:t xml:space="preserve"> A. x&gt;1   B. x&gt;2 C. x&lt;2   D. x=2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Solve: 3x−6≤9</w:t>
        <w:br w:type="textWrapping"/>
        <w:t xml:space="preserve"> A. x≤3  B. x≤5 C. x≥5  D. x=5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The solution of x−4&gt;2   is</w:t>
        <w:br w:type="textWrapping"/>
        <w:t xml:space="preserve"> A. x&gt;6   B. x&lt;6   C. x=6    D. x≥6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x&lt;5, which is correct?</w:t>
        <w:br w:type="textWrapping"/>
        <w:t xml:space="preserve"> A. x=6   B. x=5   C. x=4   D. x=7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 x/2&gt;4</w:t>
        <w:br w:type="textWrapping"/>
        <w:t xml:space="preserve"> A. x&gt;6  B. x&gt;8   C. x&lt;8   D. x=8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angle at the centre of a circle is</w:t>
        <w:br w:type="textWrapping"/>
        <w:t xml:space="preserve"> A. Equal to angle at circumference</w:t>
        <w:br w:type="textWrapping"/>
        <w:t xml:space="preserve"> B. Half of angle at circumference</w:t>
        <w:br w:type="textWrapping"/>
        <w:t xml:space="preserve"> C. Twice the angle at circumference   D. Zero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Angle in a semicircle is</w:t>
        <w:br w:type="textWrapping"/>
        <w:t xml:space="preserve"> A. 45°  B. 60°  C. 90°  D. 180°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Opposite angles in a cyclic quadrilateral are</w:t>
        <w:br w:type="textWrapping"/>
        <w:t xml:space="preserve"> A. Equal  B. Supplementary</w:t>
        <w:br w:type="textWrapping"/>
        <w:t xml:space="preserve"> C. Complementary  D. Zero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angle subtended by the same arc at the circumference are</w:t>
        <w:br w:type="textWrapping"/>
        <w:t xml:space="preserve"> A. Equal  B. Different  C. 90° D. Zero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chord is</w:t>
        <w:br w:type="textWrapping"/>
        <w:t xml:space="preserve"> A. Radius  B. Diameter</w:t>
        <w:br w:type="textWrapping"/>
        <w:t xml:space="preserve"> C. Line joining two points on a circle  D. Centre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sin⁡30∘=</w:t>
        <w:br w:type="textWrapping"/>
        <w:t xml:space="preserve"> A. 1   B. ½  C. √3  D. 0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cos⁡60∘=</w:t>
        <w:br w:type="textWrapping"/>
        <w:t xml:space="preserve"> A. ½  B. √3  C. 1  D. 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tan⁡45∘=</w:t>
        <w:br w:type="textWrapping"/>
        <w:t xml:space="preserve"> A. 0   B. 1</w:t>
        <w:br w:type="textWrapping"/>
        <w:t xml:space="preserve"> C. √3  D. 2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hypotenuse is</w:t>
        <w:br w:type="textWrapping"/>
        <w:t xml:space="preserve"> A. Shortest side  B. Longest side</w:t>
        <w:br w:type="textWrapping"/>
        <w:t xml:space="preserve"> C. Equal side  D. Small side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a right triangle, sin⁡θ=</w:t>
        <w:br w:type="textWrapping"/>
        <w:t xml:space="preserve"> A. Adjacent/Hypotenuse  B. Opposite/Hypotenuse</w:t>
        <w:br w:type="textWrapping"/>
        <w:t xml:space="preserve"> C. Opposite/Adjacent   D. Hypotenuse/Opposite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2/x+3/x​</w:t>
        <w:br w:type="textWrapping"/>
        <w:t xml:space="preserve"> A. 5   B. 5/x​  C. 6/x  D. 2/3x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Simplify: 1/x−1/x​</w:t>
        <w:br w:type="textWrapping"/>
        <w:t xml:space="preserve"> A. 1  B. 0  C. x  D. 2x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2/x × x/3</w:t>
        <w:br w:type="textWrapping"/>
        <w:t xml:space="preserve"> A. ⅔  B. x  C. 6  D. 3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x2/x​</w:t>
        <w:br w:type="textWrapping"/>
        <w:t xml:space="preserve"> A. x   B. x²  C. 1  D. 0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4x/2x​</w:t>
        <w:br w:type="textWrapping"/>
        <w:t xml:space="preserve"> A. 4  B. 2  C. x  D. 8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√9</w:t>
        <w:br w:type="textWrapping"/>
        <w:t xml:space="preserve"> A. 2  B. 3 C. 4  D. 5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√16</w:t>
        <w:br w:type="textWrapping"/>
        <w:t xml:space="preserve"> A. 2  B. 3  C. 4  D. 5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Simplify: √8</w:t>
        <w:br w:type="textWrapping"/>
        <w:t xml:space="preserve"> A. 2√2  B. 4√2  C. √4  D. 8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Rationalize: 1/√2​</w:t>
        <w:br w:type="textWrapping"/>
        <w:t xml:space="preserve"> A. √2  B. √2/2  C. 2√2  D. 1/2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√a× √a</w:t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A. a  B. √a  C. a²  D. 1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perpendicular from centre to chord</w:t>
        <w:br w:type="textWrapping"/>
        <w:t xml:space="preserve"> A. Divides it equally  B. Does not divide</w:t>
        <w:br w:type="textWrapping"/>
        <w:t xml:space="preserve"> C. Doubles it   D. Removes it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Equal chords are</w:t>
        <w:br w:type="textWrapping"/>
        <w:t xml:space="preserve"> A. Unequal distance from centre  B. Equal distance from centre</w:t>
        <w:br w:type="textWrapping"/>
        <w:t xml:space="preserve"> C. Random D. Parallel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longest chord in a circle is</w:t>
        <w:br w:type="textWrapping"/>
        <w:t xml:space="preserve"> A. Radius  B. Diameter C. Arc  D. Sector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Chords equidistant from centre are</w:t>
        <w:br w:type="textWrapping"/>
        <w:t xml:space="preserve"> A. Unequal  B. Equal  C. Parallel D. Small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diameter divides a circle into</w:t>
        <w:br w:type="textWrapping"/>
        <w:t xml:space="preserve"> A. Three parts  B. Two equal parts</w:t>
        <w:br w:type="textWrapping"/>
        <w:t xml:space="preserve"> C. Four parts   D. No part</w:t>
        <w:br w:type="textWrapping"/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3u7wick4nqa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highlight w:val="white"/>
          <w:rtl w:val="0"/>
        </w:rPr>
        <w:t xml:space="preserve">(a) Solve: 3x+5&gt;11</w:t>
        <w:br w:type="textWrapping"/>
        <w:t xml:space="preserve"> (b) Solve: 2x−4≤6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kfwhzlrptqv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State two circle theorems.</w:t>
        <w:br w:type="textWrapping"/>
        <w:t xml:space="preserve"> (b) In a circle, the angle at the centre is 80°. Find the angle at the circumference.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6ysl0u994e2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Define sine, cosine, and tangent.</w:t>
        <w:br w:type="textWrapping"/>
        <w:t xml:space="preserve"> (b) Find sin⁡30, cos 60, and tan 45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jy6won4mp4d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Simplify: 3/x+2/x</w:t>
        <w:br w:type="textWrapping"/>
        <w:t xml:space="preserve"> (b) Simplify: 4x/2x​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j9vzn04ki8x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highlight w:val="white"/>
          <w:rtl w:val="0"/>
        </w:rPr>
        <w:t xml:space="preserve">(a) Simplify: √18</w:t>
        <w:br w:type="textWrapping"/>
        <w:t xml:space="preserve"> (b) Rationalize: 2/√3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t1ctirasbuyq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State two properties of chords in a circle.</w:t>
        <w:br w:type="textWrapping"/>
        <w:t xml:space="preserve"> (b) Explain what happens when a perpendicular is drawn from the centre to a chord.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nanshvgrald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o4jj5cw7pv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uf8kfx4zrq2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fx6kv3o371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7crfx45eh4t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m9k33txc5or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n8wt19d555a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pco272oghps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ihbpmxtlizu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2k66o880tt1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ds0b42s8fgt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cfmjcsjwskg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3nrnu5n166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13u4h9y82qpo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htejm3ig1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1j7tnhn0n7j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007hea51jl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SS2 CHEMISTRY EXAMINATION 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yzbbkr7iv6iv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chemical reaction involves</w:t>
        <w:br w:type="textWrapping"/>
        <w:t xml:space="preserve"> A. Physical change only B. Formation of new substances</w:t>
        <w:br w:type="textWrapping"/>
        <w:t xml:space="preserve"> C. Change of state D. Dissolving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 chemical reaction?</w:t>
        <w:br w:type="textWrapping"/>
        <w:t xml:space="preserve"> A. Melting ice B. Boiling water  C. Burning wood D. Freezing water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law of conservation of mass states that</w:t>
        <w:br w:type="textWrapping"/>
        <w:t xml:space="preserve"> A. Mass is created B. Mass is destroyed   C. Mass is neither created nor destroyed</w:t>
        <w:br w:type="textWrapping"/>
        <w:t xml:space="preserve"> D. Mass is reduced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exothermic reaction releases</w:t>
        <w:br w:type="textWrapping"/>
        <w:t xml:space="preserve"> A. Light only  B. Heat energy  C. Sound  D. Water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endothermic reaction</w:t>
        <w:br w:type="textWrapping"/>
        <w:t xml:space="preserve"> A. Releases heat B. Absorbs heat</w:t>
        <w:br w:type="textWrapping"/>
        <w:t xml:space="preserve"> C. Produces light D. Stops reaction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Activation energy is</w:t>
        <w:br w:type="textWrapping"/>
        <w:t xml:space="preserve"> A. Total energy B. Minimum energy required to start a reaction</w:t>
        <w:br w:type="textWrapping"/>
        <w:t xml:space="preserve"> C. Heat lost    D. Heat gained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Chemical equilibrium occurs when</w:t>
        <w:br w:type="textWrapping"/>
        <w:t xml:space="preserve"> A. Reaction stops  B. Forward and backward reactions are equal</w:t>
        <w:br w:type="textWrapping"/>
        <w:t xml:space="preserve"> C. Only forward reaction occurs  D. Only backward reaction occurs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 equilibrium, the concentration of reactants</w:t>
        <w:br w:type="textWrapping"/>
        <w:t xml:space="preserve"> A. Increases B. Decreases</w:t>
        <w:br w:type="textWrapping"/>
        <w:t xml:space="preserve"> C. Remains constant D. Becomes zero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 Chatelier’s principle explains</w:t>
        <w:br w:type="textWrapping"/>
        <w:t xml:space="preserve"> A. Energy changes B. Effect of changes on equilibrium</w:t>
        <w:br w:type="textWrapping"/>
        <w:t xml:space="preserve"> C. Chemical reactions D. Gas laws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Hydrogen is a</w:t>
        <w:br w:type="textWrapping"/>
        <w:t xml:space="preserve"> A. Metal B. Non-metal C. Metalloid  D. Compound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Hydrogen gas is</w:t>
        <w:br w:type="textWrapping"/>
        <w:t xml:space="preserve"> A. Blue B. Colorless C. Red  D. Green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Hydrogen burns with</w:t>
        <w:br w:type="textWrapping"/>
        <w:t xml:space="preserve"> A. Yellow flame  B. Blue flame  C. Red flame  D. No flame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Halogens are found in group</w:t>
        <w:br w:type="textWrapping"/>
        <w:t xml:space="preserve"> A. I  B. VII  C. II  D. VI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 of halogen is</w:t>
        <w:br w:type="textWrapping"/>
        <w:t xml:space="preserve"> A. Oxygen  B. Chlorine  C. Nitrogen  D. Carbon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Halogens are</w:t>
        <w:br w:type="textWrapping"/>
        <w:t xml:space="preserve"> A. Metals  B. Non-metals  C. Metalloids  D. All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Nitrogen forms about</w:t>
        <w:br w:type="textWrapping"/>
        <w:t xml:space="preserve"> A. 21% of air  B. 78% of air  C. 50% of air   D. 10% of air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Ammonia is</w:t>
        <w:br w:type="textWrapping"/>
        <w:t xml:space="preserve"> A. NH₃   B. NO₂  C. N₂O  D. H₂O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Nitric acid formula is</w:t>
        <w:br w:type="textWrapping"/>
        <w:t xml:space="preserve"> A. H₂SO₄  B. HCl  C. HNO₃  D. NH₃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Chemistry in industry helps to</w:t>
        <w:br w:type="textWrapping"/>
        <w:t xml:space="preserve"> A. Cook food B. Produce materials  C. Play music  D. Write letters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Soap is produced by</w:t>
        <w:br w:type="textWrapping"/>
        <w:t xml:space="preserve"> A. Oxidation B. Saponification C. Reduction  D. Neutralization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Electrochemistry deals with</w:t>
        <w:br w:type="textWrapping"/>
        <w:t xml:space="preserve"> A. Heat  B. Electricity and chemical reactions  C. Light  D. Sound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Electrolysis is</w:t>
        <w:br w:type="textWrapping"/>
        <w:t xml:space="preserve"> A. Chemical reaction using heat  B. Chemical decomposition using electricity</w:t>
        <w:br w:type="textWrapping"/>
        <w:t xml:space="preserve"> C. Physical process  D. Heating process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electrode connected to positive terminal is</w:t>
        <w:br w:type="textWrapping"/>
        <w:t xml:space="preserve"> A. Cathode  B. Anode C. Neutral  D. Conductor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Reduction occurs at</w:t>
        <w:br w:type="textWrapping"/>
        <w:t xml:space="preserve"> A. Anode B. Cathode C. Both D. None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Oxidation is</w:t>
        <w:br w:type="textWrapping"/>
        <w:t xml:space="preserve"> A. Gain of electrons B. Loss of electrons C. Gain of heat  D. Loss of heat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catalyst</w:t>
        <w:br w:type="textWrapping"/>
        <w:t xml:space="preserve"> A. Stops reaction B. Speeds up reaction C. Slows reaction D. Prevents reaction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Reversible reaction is</w:t>
        <w:br w:type="textWrapping"/>
        <w:t xml:space="preserve"> A. One direction B. Two directions  C. No direction  D. Fixed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Hydrogen is lighter than</w:t>
        <w:br w:type="textWrapping"/>
        <w:t xml:space="preserve"> A. Air  B. Water  C. Metal  D. Gas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Chlorine gas is</w:t>
        <w:br w:type="textWrapping"/>
        <w:t xml:space="preserve"> A. Colorless  B. Greenish-yellow  C. Blue  D. Red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Battery works on</w:t>
        <w:br w:type="textWrapping"/>
        <w:t xml:space="preserve"> A. Chemical energy to electrical energy  B. Electrical to heat</w:t>
        <w:br w:type="textWrapping"/>
        <w:t xml:space="preserve"> C. Heat to light   D. Sound to energy</w:t>
        <w:br w:type="textWrapping"/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iovoevh7tfmp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Define chemical reaction.</w:t>
        <w:br w:type="textWrapping"/>
        <w:t xml:space="preserve"> (b) State two types of chemical reactions.</w:t>
        <w:br w:type="textWrapping"/>
        <w:t xml:space="preserve"> (c) Give one example.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355kh0wok42s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Define exothermic and endothermic reactions.</w:t>
        <w:br w:type="textWrapping"/>
        <w:t xml:space="preserve"> (b) Give one example of each.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gv5ssbys5xbf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Define chemical equilibrium.</w:t>
        <w:br w:type="textWrapping"/>
        <w:t xml:space="preserve"> (b) State Le Chatelier’s principle.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k2s6jf7znomr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State two properties of hydrogen.</w:t>
        <w:br w:type="textWrapping"/>
        <w:t xml:space="preserve"> (b) Mention two uses of hydrogen.</w:t>
        <w:br w:type="textWrapping"/>
        <w:t xml:space="preserve"> (c) List two halogens.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ptvw2j4soio2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State the percentage of nitrogen in air.</w:t>
        <w:br w:type="textWrapping"/>
        <w:t xml:space="preserve"> (b) Write the formula of ammonia and nitric acid.</w:t>
        <w:br w:type="textWrapping"/>
        <w:t xml:space="preserve"> (c) Mention two uses of ammonia.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3ajuyvlv26yg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(a) Define electrolysis.</w:t>
        <w:br w:type="textWrapping"/>
        <w:t xml:space="preserve"> (b) State two applications of electrochemistry.</w:t>
        <w:br w:type="textWrapping"/>
        <w:t xml:space="preserve"> (c) Explain the importance of chemistry in industry.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gn5cj6g2xb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cs7ctqdxx8bs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x8sp25f547y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288nb21s20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21t6px2l46s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nlrz5o4u9xv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xgjwj71j9ppx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fmk2h4q3rrb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vknaqq2tma4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mxhw3u01146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s74rpxn1qsmt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i7zen8pvsvod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q4vg93l9d7a7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Physics SS2 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pgk3f3skt9ur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 Questions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Work is said to be done when a force:</w:t>
        <w:br w:type="textWrapping"/>
        <w:t xml:space="preserve"> a) acts on a body at rest   b) moves a body in the direction of the force</w:t>
        <w:br w:type="textWrapping"/>
        <w:t xml:space="preserve"> c) changes the speed of a body only   d) moves a body perpendicular to the force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energy is:</w:t>
        <w:br w:type="textWrapping"/>
        <w:t xml:space="preserve"> a) Newton  b) Joule  c) Watt   d) Pascal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Power is defined as:</w:t>
        <w:br w:type="textWrapping"/>
        <w:t xml:space="preserve"> a) Work × Time  b) Work ÷ Time  c) Force × Distance  d) Energy × Time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body of mass 2 kg moves with a velocity of 3 m/s. Its kinetic energy is:</w:t>
        <w:br w:type="textWrapping"/>
        <w:t xml:space="preserve"> a) 6 J  b) 9 J  c) 18 J  d) 36 J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man lifts a 50 kg object to a height of 2 m, the work done is:</w:t>
        <w:br w:type="textWrapping"/>
        <w:t xml:space="preserve"> a) 50 J  b) 100 J  c) 500 J   d) 1000 J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 lever is in equilibrium when:</w:t>
        <w:br w:type="textWrapping"/>
        <w:t xml:space="preserve"> a) Effort = Load      b) Moment of effort = Moment of load</w:t>
        <w:br w:type="textWrapping"/>
        <w:t xml:space="preserve"> c) Load &gt; Effort      d) Effort &gt; Load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an example of a pulley system?</w:t>
        <w:br w:type="textWrapping"/>
        <w:t xml:space="preserve"> a) Scissors     b) Wheelbarrow</w:t>
        <w:br w:type="textWrapping"/>
        <w:t xml:space="preserve"> c) Flagpole    d) Clothesline pulley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mechanical advantage of an ideal machine is always:</w:t>
        <w:br w:type="textWrapping"/>
        <w:t xml:space="preserve"> a) Less than 1          b) Equal to 1</w:t>
        <w:br w:type="textWrapping"/>
        <w:t xml:space="preserve"> c) Greater than 1     d) Depends on friction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wedge is used to:</w:t>
        <w:br w:type="textWrapping"/>
        <w:t xml:space="preserve"> a) Multiply force                 b) Reduce friction</w:t>
        <w:br w:type="textWrapping"/>
        <w:t xml:space="preserve"> c) Change direction of force         d) Store energy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temperature at which a solid changes to a liquid is called:</w:t>
        <w:br w:type="textWrapping"/>
        <w:t xml:space="preserve"> a) Boiling point            b) Melting point</w:t>
        <w:br w:type="textWrapping"/>
        <w:t xml:space="preserve"> c) Freezing point         d) Condensation point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Evaporation occurs:</w:t>
        <w:br w:type="textWrapping"/>
        <w:t xml:space="preserve"> a) Only at the boiling point     b) At any temperature</w:t>
        <w:br w:type="textWrapping"/>
        <w:t xml:space="preserve"> c) At 0°C    d) Only at high temperature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affects the rate of evaporation?</w:t>
        <w:br w:type="textWrapping"/>
        <w:t xml:space="preserve"> a) Surface area   b) Temperature</w:t>
        <w:br w:type="textWrapping"/>
        <w:t xml:space="preserve"> c) Humidity         d) All of the above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Water boils at:</w:t>
        <w:br w:type="textWrapping"/>
        <w:t xml:space="preserve"> a) 90°C   b) 100°C   c) 0°C   d) 50°C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heat energy is:</w:t>
        <w:br w:type="textWrapping"/>
        <w:t xml:space="preserve"> a) Joule  b) Calorie  c) Watt   d) Newton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Specific heat capacity is defined as:</w:t>
        <w:br w:type="textWrapping"/>
        <w:t xml:space="preserve"> a) Heat required to raise the temperature of 1 kg of a substance by 1°C</w:t>
        <w:br w:type="textWrapping"/>
        <w:t xml:space="preserve"> b) Energy required to melt 1 kg of a substance</w:t>
        <w:br w:type="textWrapping"/>
        <w:t xml:space="preserve"> c) Work done per second   d) Force per unit area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200 J of heat is supplied to 2 kg of water, the rise in temperature is 5°C. The specific heat capacity is:</w:t>
        <w:br w:type="textWrapping"/>
        <w:t xml:space="preserve"> a) 10 J/kg°C    b) 20 J/kg°C</w:t>
        <w:br w:type="textWrapping"/>
        <w:t xml:space="preserve"> c) 15 J/kg°C     d) 25 J/kg°C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Conduction is the transfer of heat by:</w:t>
        <w:br w:type="textWrapping"/>
        <w:t xml:space="preserve"> a) Liquids       b) Radiation</w:t>
        <w:br w:type="textWrapping"/>
        <w:t xml:space="preserve"> c) Direct contact of particles   d) Air only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a metal rod is heated, it:</w:t>
        <w:br w:type="textWrapping"/>
        <w:t xml:space="preserve"> a) Contracts  b) Expands</w:t>
        <w:br w:type="textWrapping"/>
        <w:t xml:space="preserve"> c) Remains the same   d) Melts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increase in length of a rod of length L and coefficient of linear expansion α when heated by ΔT is:</w:t>
        <w:br w:type="textWrapping"/>
        <w:t xml:space="preserve"> a) α × L × ΔT    b) L ÷ α × ΔT</w:t>
        <w:br w:type="textWrapping"/>
        <w:t xml:space="preserve"> c) α ÷ L × ΔT     d) α × ΔT ÷ L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Why are gaps left between railway tracks?</w:t>
        <w:br w:type="textWrapping"/>
        <w:t xml:space="preserve"> a) To allow for contraction    b) To allow for expansion</w:t>
        <w:br w:type="textWrapping"/>
        <w:t xml:space="preserve"> c) To reduce friction    d) To reduce vibration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Boyle’s law states that at constant temperature, the pressure of a gas is:</w:t>
        <w:br w:type="textWrapping"/>
        <w:t xml:space="preserve"> a) Directly proportional to volume  b) Inversely proportional to volume</w:t>
        <w:br w:type="textWrapping"/>
        <w:t xml:space="preserve"> c) Directly proportional to temperature  d) Inversely proportional to temperature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Charles’ law states that volume of a gas is directly proportional to:</w:t>
        <w:br w:type="textWrapping"/>
        <w:t xml:space="preserve"> a) Pressure  b) Temperature  c) Density    d) Mass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SI unit of pressure is:</w:t>
        <w:br w:type="textWrapping"/>
        <w:t xml:space="preserve"> a) Pascal  b) Newton  c) Joule  d) Watt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gas occupies 4 dm³ at 2 atm pressure. Its new volume at 4 atm pressure (constant temperature) is:</w:t>
        <w:br w:type="textWrapping"/>
        <w:t xml:space="preserve"> a) 2 dm³  b) 1 dm³  c) 8 dm³   d) 4 dm³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The distance between two consecutive crests is called:</w:t>
        <w:br w:type="textWrapping"/>
        <w:t xml:space="preserve"> a) Amplitude   b) Wavelength</w:t>
        <w:br w:type="textWrapping"/>
        <w:t xml:space="preserve"> c) Frequency   d) Period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wave that requires a medium for propagation is called:</w:t>
        <w:br w:type="textWrapping"/>
        <w:t xml:space="preserve"> a) Light wave       b) Mechanical wave</w:t>
        <w:br w:type="textWrapping"/>
        <w:t xml:space="preserve"> c) Electromagnetic wave   d) Radio wave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Frequency is defined as:</w:t>
        <w:br w:type="textWrapping"/>
        <w:t xml:space="preserve"> a) Number of waves per second   b) Distance between waves</w:t>
        <w:br w:type="textWrapping"/>
        <w:t xml:space="preserve"> c) Maximum displacement     d) Speed of wave ÷ wavelength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wave has a speed of 20 m/s and wavelength of 4 m, its frequency is:</w:t>
        <w:br w:type="textWrapping"/>
        <w:t xml:space="preserve"> a) 5 Hz   b) 4 Hz  c) 20 Hz  d) 80 Hz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speed of sound in air at room temperature is approximately:</w:t>
        <w:br w:type="textWrapping"/>
        <w:t xml:space="preserve"> a) 300 m/s  b) 343 m/s c) 150 m/s  d) 500 m/s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Loudness of sound depends on:</w:t>
        <w:br w:type="textWrapping"/>
        <w:t xml:space="preserve"> a) Frequency  b) Amplitude  c) Wavelength  d) Speed</w:t>
        <w:br w:type="textWrapping"/>
      </w:r>
    </w:p>
    <w:p w:rsidR="00000000" w:rsidDel="00000000" w:rsidP="00000000" w:rsidRDefault="00000000" w:rsidRPr="00000000" w14:paraId="000000C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 Questions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Explain the difference between kinetic and potential energy.</w:t>
        <w:br w:type="textWrapping"/>
        <w:t xml:space="preserve"> b) Give one real-life example of each.</w:t>
        <w:br w:type="textWrapping"/>
        <w:t xml:space="preserve"> c) Derive the formula for kinetic energy.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work done in physics.</w:t>
        <w:br w:type="textWrapping"/>
        <w:t xml:space="preserve"> b) Derive the formula for work done when a force moves an object along a straight line.</w:t>
        <w:br w:type="textWrapping"/>
        <w:t xml:space="preserve"> c) Define power and relate it to work done.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Explain how simple machines make work easier.</w:t>
        <w:br w:type="textWrapping"/>
        <w:t xml:space="preserve"> b) Give examples of lever, pulley, inclined plane, and wedge.</w:t>
        <w:br w:type="textWrapping"/>
        <w:t xml:space="preserve"> c) Define mechanical advantage and efficiency.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Explain melting, evaporation, and boiling.</w:t>
        <w:br w:type="textWrapping"/>
        <w:t xml:space="preserve"> b) State one application of each in daily life.</w:t>
        <w:br w:type="textWrapping"/>
        <w:t xml:space="preserve"> c) Distinguish between heat and temperature.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Explain thermal expansion in solids, liquids, and gases.</w:t>
        <w:br w:type="textWrapping"/>
        <w:t xml:space="preserve"> b) Give practical examples of each.</w:t>
        <w:br w:type="textWrapping"/>
        <w:t xml:space="preserve"> c) Explain why gaps are left in railway tracks.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State and explain Boyle’s law with a diagram.</w:t>
        <w:br w:type="textWrapping"/>
        <w:t xml:space="preserve"> b) State and explain Charles’ law with a diagram.</w:t>
        <w:br w:type="textWrapping"/>
        <w:t xml:space="preserve"> c) Solve one numerical problem for each law.</w:t>
      </w:r>
    </w:p>
    <w:p w:rsidR="00000000" w:rsidDel="00000000" w:rsidP="00000000" w:rsidRDefault="00000000" w:rsidRPr="00000000" w14:paraId="000000D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4gq97e8imfb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rv95nwawysmq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ikj2mh3nzkpg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8i0isg4a1kj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ccszokubxeh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e6q9943iwdb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6qotzix5lo1p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gqvb2r5tzi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ICT JSS1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4qu1i4cez8i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 Questions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ethics is concerned with:</w:t>
        <w:br w:type="textWrapping"/>
        <w:t xml:space="preserve"> a) How to repair computers  b) Proper and responsible use of computers</w:t>
        <w:br w:type="textWrapping"/>
        <w:t xml:space="preserve"> c) Learning programming only  d) Installing software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an example of unethical computer use?</w:t>
        <w:br w:type="textWrapping"/>
        <w:t xml:space="preserve"> a) Backing up your data  b) Sending viruses to others</w:t>
        <w:br w:type="textWrapping"/>
        <w:t xml:space="preserve"> c) Using software legally  d) Protecting passwords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Plagiarism means:</w:t>
        <w:br w:type="textWrapping"/>
        <w:t xml:space="preserve"> a) Copying someone’s work without permission  b) Saving files properly</w:t>
        <w:br w:type="textWrapping"/>
        <w:t xml:space="preserve"> c) Typing documents   d) Printing your work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Cyberbullying is:</w:t>
        <w:br w:type="textWrapping"/>
        <w:t xml:space="preserve"> a) Sending friendly messages online   b) Using the internet to harm someone</w:t>
        <w:br w:type="textWrapping"/>
        <w:t xml:space="preserve"> c) Learning new software   d) Writing code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ethical computer user should:</w:t>
        <w:br w:type="textWrapping"/>
        <w:t xml:space="preserve"> a) Hack other computers      b) Respect privacy and copyrights</w:t>
        <w:br w:type="textWrapping"/>
        <w:t xml:space="preserve"> c) Share others’ passwords  d) Ignore security warnings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Microsoft Word is an example of a:</w:t>
        <w:br w:type="textWrapping"/>
        <w:t xml:space="preserve"> a) Spreadsheet software  b) Word processing software</w:t>
        <w:br w:type="textWrapping"/>
        <w:t xml:space="preserve"> c) Database software   d) Graphic software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is used to change text style in a word processor?</w:t>
        <w:br w:type="textWrapping"/>
        <w:t xml:space="preserve"> a) Font  b) Formula  c) Database  d) Slide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save a document in Word, you can use:</w:t>
        <w:br w:type="textWrapping"/>
        <w:t xml:space="preserve"> a) Ctrl + P  b) Ctrl + S  c) Ctrl + C  d) Ctrl + V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feature allows you to correct spelling mistakes automatically?</w:t>
        <w:br w:type="textWrapping"/>
        <w:t xml:space="preserve"> a) AutoCorrect  b) Print Preview  c) Header/Footer  d) Page Layout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 wrap in a word processor means:</w:t>
        <w:br w:type="textWrapping"/>
        <w:t xml:space="preserve"> a) Text moves to the next line automatically  b) Text is bolded</w:t>
        <w:br w:type="textWrapping"/>
        <w:t xml:space="preserve"> c) Document is saved   d) Text is copied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 processing is:</w:t>
        <w:br w:type="textWrapping"/>
        <w:t xml:space="preserve"> a) Storing raw data only   b) Converting raw data into useful information</w:t>
        <w:br w:type="textWrapping"/>
        <w:t xml:space="preserve"> c) Typing data only   d) Printing documents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is an example of data?</w:t>
        <w:br w:type="textWrapping"/>
        <w:t xml:space="preserve"> a) Names and ages of students   b) A report card</w:t>
        <w:br w:type="textWrapping"/>
        <w:t xml:space="preserve"> c) A finished essay  d) A printed book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 of data processing is called:</w:t>
        <w:br w:type="textWrapping"/>
        <w:t xml:space="preserve"> a) Input  b) Process  c) Information  d) Software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NOT part of data processing?</w:t>
        <w:br w:type="textWrapping"/>
        <w:t xml:space="preserve"> a) Input  b) Storage  c) Processing  d) Playing games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devices is used to input data?</w:t>
        <w:br w:type="textWrapping"/>
        <w:t xml:space="preserve"> a) Keyboard  b) Monitor  c) Printer  d) Speaker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is:</w:t>
        <w:br w:type="textWrapping"/>
        <w:t xml:space="preserve"> a) A machine that stores only information</w:t>
        <w:br w:type="textWrapping"/>
        <w:t xml:space="preserve"> b) A machine that accepts, processes, and outputs data</w:t>
        <w:br w:type="textWrapping"/>
        <w:t xml:space="preserve"> c) Only a typing machine  d) A device for gaming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speed of a computer is:</w:t>
        <w:br w:type="textWrapping"/>
        <w:t xml:space="preserve"> a) Slow  b) Fast compared to humans</w:t>
        <w:br w:type="textWrapping"/>
        <w:t xml:space="preserve"> c) Cannot be measured  d) Same as humans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Accuracy in computers means:</w:t>
        <w:br w:type="textWrapping"/>
        <w:t xml:space="preserve"> a) Computers never make errors  b) Computers give correct results</w:t>
        <w:br w:type="textWrapping"/>
        <w:t xml:space="preserve"> c) Computers run slowly  d) Computers need no electricity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works on:</w:t>
        <w:br w:type="textWrapping"/>
        <w:t xml:space="preserve"> a) Random decisions  b) Programs and instructions</w:t>
        <w:br w:type="textWrapping"/>
        <w:t xml:space="preserve"> c) Guessing results   d) Paper only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Storage feature of a computer allows it to:</w:t>
        <w:br w:type="textWrapping"/>
        <w:t xml:space="preserve"> a) Save and retrieve data  b) Process only</w:t>
        <w:br w:type="textWrapping"/>
        <w:t xml:space="preserve"> c) Only display graphics    d) None of the above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keyboard is used for:</w:t>
        <w:br w:type="textWrapping"/>
        <w:t xml:space="preserve"> a) Printing   b) Inputting data   c) Displaying images  d) Storing data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Shift key is used to:</w:t>
        <w:br w:type="textWrapping"/>
        <w:t xml:space="preserve"> a) Switch between lowercase and uppercase letters    b) Move the cursor</w:t>
        <w:br w:type="textWrapping"/>
        <w:t xml:space="preserve"> c) Delete text    d) Save documents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key is used to delete the character before the cursor?</w:t>
        <w:br w:type="textWrapping"/>
        <w:t xml:space="preserve"> a) Delete  b) Backspace  c) Enter  d) Ctrl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Function keys on a keyboard are labeled:</w:t>
        <w:br w:type="textWrapping"/>
        <w:t xml:space="preserve"> a) F1 to F12  b) A to Z  c) 0 to 9  d) Ctrl to Alt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arrow keys are used to:</w:t>
        <w:br w:type="textWrapping"/>
        <w:t xml:space="preserve"> a) Move the cursor on the screen  b) Type letters</w:t>
        <w:br w:type="textWrapping"/>
        <w:t xml:space="preserve"> c) Print documents   d) Save files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Spacebar key is used to:</w:t>
        <w:br w:type="textWrapping"/>
        <w:t xml:space="preserve"> a) Move to the next line  b) Create a blank space between words</w:t>
        <w:br w:type="textWrapping"/>
        <w:t xml:space="preserve"> c) Delete text  d) Copy text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Caps Lock key is used to:</w:t>
        <w:br w:type="textWrapping"/>
        <w:t xml:space="preserve"> a) Switch to lowercase  b) Type all letters in uppercase</w:t>
        <w:br w:type="textWrapping"/>
        <w:t xml:space="preserve"> c) Delete text   d) Save a document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Enter key is used to:</w:t>
        <w:br w:type="textWrapping"/>
        <w:t xml:space="preserve"> a) Move the cursor to the next line  b) Switch keyboard layout</w:t>
        <w:br w:type="textWrapping"/>
        <w:t xml:space="preserve"> c) Type numbers   d) Delete text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Ctrl + C command is used to:</w:t>
        <w:br w:type="textWrapping"/>
        <w:t xml:space="preserve"> a) Copy selected text  b) Cut selected text</w:t>
        <w:br w:type="textWrapping"/>
        <w:t xml:space="preserve"> c) Paste text  d) Save document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Alt + Tab command is used to:</w:t>
        <w:br w:type="textWrapping"/>
        <w:t xml:space="preserve"> a) Switch between open programs  b) Close a program</w:t>
        <w:br w:type="textWrapping"/>
        <w:t xml:space="preserve"> c) Copy text  d) Print document</w:t>
        <w:br w:type="textWrapping"/>
      </w:r>
    </w:p>
    <w:p w:rsidR="00000000" w:rsidDel="00000000" w:rsidP="00000000" w:rsidRDefault="00000000" w:rsidRPr="00000000" w14:paraId="0000010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computer ethics.</w:t>
        <w:br w:type="textWrapping"/>
        <w:t xml:space="preserve"> b) List three examples of ethical computer use.</w:t>
        <w:br w:type="textWrapping"/>
        <w:t xml:space="preserve"> c) List two examples of unethical computer use.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word processing software.</w:t>
        <w:br w:type="textWrapping"/>
        <w:t xml:space="preserve"> b) List four features of word processors.</w:t>
        <w:br w:type="textWrapping"/>
        <w:t xml:space="preserve"> c) Explain the use of font, alignment, and spell check.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data processing.</w:t>
        <w:br w:type="textWrapping"/>
        <w:t xml:space="preserve"> b) Explain the steps of data processing (Input, Process, Output, Storage).</w:t>
        <w:br w:type="textWrapping"/>
        <w:t xml:space="preserve"> c) Give two examples of data processing in schools.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List the main features of a computer.</w:t>
        <w:br w:type="textWrapping"/>
        <w:t xml:space="preserve"> b) Explain speed, accuracy, and storage with examples.</w:t>
        <w:br w:type="textWrapping"/>
        <w:t xml:space="preserve"> c) Why is a computer called an electronic device?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State the uses of a keyboard.</w:t>
        <w:br w:type="textWrapping"/>
        <w:t xml:space="preserve"> b) Name five types of keys on a keyboard.</w:t>
        <w:br w:type="textWrapping"/>
        <w:t xml:space="preserve"> c) Explain the use of Shift, Caps Lock, and Enter keys.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List four areas where computers are used.</w:t>
        <w:br w:type="textWrapping"/>
        <w:t xml:space="preserve"> b) Explain how computers help in education and business.</w:t>
        <w:br w:type="textWrapping"/>
        <w:t xml:space="preserve"> c) State one advantage and one disadvantage of using computers.</w:t>
        <w:br w:type="textWrapping"/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99ecjlq8abep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x64crcfg2a51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xq5h2na37ldp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ix73ndsute8y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5mrvu5xjy66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q717aa5kante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784ndjoxvbd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1l18d7lb67a9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n0bcal53meke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ICT JSS2 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mckg0d6anm2g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 Questions 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programming language is used to:</w:t>
        <w:br w:type="textWrapping"/>
        <w:t xml:space="preserve"> a) Draw pictures   b) Write instructions for computers</w:t>
        <w:br w:type="textWrapping"/>
        <w:t xml:space="preserve"> c) Play games    d) Print documents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BASIC in ICT stands for:</w:t>
        <w:br w:type="textWrapping"/>
        <w:t xml:space="preserve"> a) Beginner’s All-purpose Symbolic Instruction Code  b) Binary Automatic System Instruction Code</w:t>
        <w:br w:type="textWrapping"/>
        <w:t xml:space="preserve"> c) Basic Application Software Instruction Code  d) Beginner’s Algorithmic Standard Integrated Code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these is a characteristic of a good programming language?</w:t>
        <w:br w:type="textWrapping"/>
        <w:t xml:space="preserve"> a) Easy to learn  b) Ambiguous syntax</w:t>
        <w:br w:type="textWrapping"/>
        <w:t xml:space="preserve"> c) Slow execution  d) Hard to debug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High-level programming languages are:</w:t>
        <w:br w:type="textWrapping"/>
        <w:t xml:space="preserve"> a) Closer to machine code  b) Easier for humans to understand</w:t>
        <w:br w:type="textWrapping"/>
        <w:t xml:space="preserve"> c) Only used for graphics    d) Difficult to learn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example of a BASIC statement is:</w:t>
        <w:br w:type="textWrapping"/>
        <w:t xml:space="preserve"> a) PRINT "HELLO"  b) SAVE AS "TEXT"</w:t>
        <w:br w:type="textWrapping"/>
        <w:t xml:space="preserve"> c) OPEN FILE     d) DELETE FILE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Graphics packages are software used to:</w:t>
        <w:br w:type="textWrapping"/>
        <w:t xml:space="preserve"> a) Write text   b) Create and edit images</w:t>
        <w:br w:type="textWrapping"/>
        <w:t xml:space="preserve"> c) Calculate numbers  d) Store files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feature allows you to draw straight lines?</w:t>
        <w:br w:type="textWrapping"/>
        <w:t xml:space="preserve"> a) Pencil tool  b) Line tool</w:t>
        <w:br w:type="textWrapping"/>
        <w:t xml:space="preserve"> c) Eraser    d) Fill tool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feature used to fill colors in a shape is called:</w:t>
        <w:br w:type="textWrapping"/>
        <w:t xml:space="preserve"> a) Eraser      b) Fill/paint bucket tool</w:t>
        <w:br w:type="textWrapping"/>
        <w:t xml:space="preserve"> c) Line tool   d) Crop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Undo feature is used to:</w:t>
        <w:br w:type="textWrapping"/>
        <w:t xml:space="preserve"> a) Save a file    b) Correct the last mistake</w:t>
        <w:br w:type="textWrapping"/>
        <w:t xml:space="preserve"> c) Exit the software   d) Zoom in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Zoom feature allows you to:</w:t>
        <w:br w:type="textWrapping"/>
        <w:t xml:space="preserve"> a) Move the cursor  b) Change the view to see details of the image</w:t>
        <w:br w:type="textWrapping"/>
        <w:t xml:space="preserve"> c) Delete objects     d) Rotate shapes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Examples of graphic packages include:</w:t>
        <w:br w:type="textWrapping"/>
        <w:t xml:space="preserve"> a) MS Paint and Adobe Photoshop  b) MS Word and Excel</w:t>
        <w:br w:type="textWrapping"/>
        <w:t xml:space="preserve"> c) Calculator and Notepad    d) Chrome and Firefox</w:t>
      </w:r>
    </w:p>
    <w:p w:rsidR="00000000" w:rsidDel="00000000" w:rsidP="00000000" w:rsidRDefault="00000000" w:rsidRPr="00000000" w14:paraId="0000011C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Raster graphics are made up of:</w:t>
        <w:br w:type="textWrapping"/>
        <w:t xml:space="preserve"> a) Lines only   b) Pixels</w:t>
        <w:br w:type="textWrapping"/>
        <w:t xml:space="preserve"> c) Text only     d) Shapes only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Vector graphics are made of:</w:t>
        <w:br w:type="textWrapping"/>
        <w:t xml:space="preserve"> a) Pixels    b) Mathematical equations and lines</w:t>
        <w:br w:type="textWrapping"/>
        <w:t xml:space="preserve"> c) Scanned images only     d) Colors only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Cropping a picture means:</w:t>
        <w:br w:type="textWrapping"/>
        <w:t xml:space="preserve"> a) Adding text     b) Removing unwanted parts</w:t>
        <w:br w:type="textWrapping"/>
        <w:t xml:space="preserve"> c) Changing colors   d) Drawing shapes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graphics package allows you to:</w:t>
        <w:br w:type="textWrapping"/>
        <w:t xml:space="preserve"> a) Type letters only   b) Create, edit, and manipulate images</w:t>
        <w:br w:type="textWrapping"/>
        <w:t xml:space="preserve"> c) Run programs  d) Save files only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helps in education by:</w:t>
        <w:br w:type="textWrapping"/>
        <w:t xml:space="preserve"> a) Making learning easier and interactive  b) Reducing electricity usage</w:t>
        <w:br w:type="textWrapping"/>
        <w:t xml:space="preserve"> c) Printing papers faster  d) Playing music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One way ICT transforms business is by:</w:t>
        <w:br w:type="textWrapping"/>
        <w:t xml:space="preserve"> a) Automating processes  b) Increasing paperwork</w:t>
        <w:br w:type="textWrapping"/>
        <w:t xml:space="preserve"> c) Slowing communication  d) Making students study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in healthcare can be used for:</w:t>
        <w:br w:type="textWrapping"/>
        <w:t xml:space="preserve"> a) Managing patient records  b) Drawing pictures</w:t>
        <w:br w:type="textWrapping"/>
        <w:t xml:space="preserve"> c) Making games   d) Listening to music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Using ICT in governance can:</w:t>
        <w:br w:type="textWrapping"/>
        <w:t xml:space="preserve"> a) Increase corruption  b) Improve transparency and service delivery</w:t>
        <w:br w:type="textWrapping"/>
        <w:t xml:space="preserve"> c) Reduce internet access  d) Only make emails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in agriculture helps farmers to:</w:t>
        <w:br w:type="textWrapping"/>
        <w:t xml:space="preserve"> a) Play online games   b) Access weather forecasts and market information</w:t>
        <w:br w:type="textWrapping"/>
        <w:t xml:space="preserve"> c) Store seeds   d) Build houses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 ICT gadget is:</w:t>
        <w:br w:type="textWrapping"/>
        <w:t xml:space="preserve"> a) Any electronic device used for communication and computing</w:t>
        <w:br w:type="textWrapping"/>
        <w:t xml:space="preserve"> b) A software program</w:t>
        <w:br w:type="textWrapping"/>
        <w:t xml:space="preserve"> c) Only a mobile phone  d) Only a television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Examples of ICT gadgets include:</w:t>
        <w:br w:type="textWrapping"/>
        <w:t xml:space="preserve"> a) Smartphones, tablets, printers  b) Chairs and tables</w:t>
        <w:br w:type="textWrapping"/>
        <w:t xml:space="preserve"> c) Pens and books  d) Whiteboards only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tablet differs from a laptop because:</w:t>
        <w:br w:type="textWrapping"/>
        <w:t xml:space="preserve"> a) It is not portable  b) It uses touchscreen interface</w:t>
        <w:br w:type="textWrapping"/>
        <w:t xml:space="preserve"> c) It cannot connect to the internet  d) It has no memory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gadgets can be used to:</w:t>
        <w:br w:type="textWrapping"/>
        <w:t xml:space="preserve"> a) Perform calculations  b) Communicate, learn, and access information</w:t>
        <w:br w:type="textWrapping"/>
        <w:t xml:space="preserve"> c) Only print documents  d) Only play games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digital camera is an example of:</w:t>
        <w:br w:type="textWrapping"/>
        <w:t xml:space="preserve"> a) Input device  b) Output device</w:t>
        <w:br w:type="textWrapping"/>
        <w:t xml:space="preserve"> c) Storage device d) Networking device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projector is an example of:</w:t>
        <w:br w:type="textWrapping"/>
        <w:t xml:space="preserve"> a) Input device      b) Output device</w:t>
        <w:br w:type="textWrapping"/>
        <w:t xml:space="preserve"> c) Storage device  d) Software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Earphones are considered:</w:t>
        <w:br w:type="textWrapping"/>
        <w:t xml:space="preserve"> a) Input devices b) Output devices</w:t>
        <w:br w:type="textWrapping"/>
        <w:t xml:space="preserve"> c) Storage devices d) Network devices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scanner is used to:</w:t>
        <w:br w:type="textWrapping"/>
        <w:t xml:space="preserve"> a) Convert physical documents into digital form</w:t>
        <w:br w:type="textWrapping"/>
        <w:t xml:space="preserve"> b) Print files</w:t>
        <w:br w:type="textWrapping"/>
        <w:t xml:space="preserve"> c) Show videos  d) Make phone calls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gadgets are important in:</w:t>
        <w:br w:type="textWrapping"/>
        <w:t xml:space="preserve"> a) Communication, learning, and entertainment  b) Only gaming</w:t>
        <w:br w:type="textWrapping"/>
        <w:t xml:space="preserve"> c) Only office work  d) Only storage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gadgets help reduce:</w:t>
        <w:br w:type="textWrapping"/>
        <w:t xml:space="preserve"> a) Efficiency b) Time and human effort</w:t>
        <w:br w:type="textWrapping"/>
        <w:t xml:space="preserve"> c) Electricity  d) Internet speed</w:t>
        <w:br w:type="textWrapping"/>
      </w:r>
    </w:p>
    <w:p w:rsidR="00000000" w:rsidDel="00000000" w:rsidP="00000000" w:rsidRDefault="00000000" w:rsidRPr="00000000" w14:paraId="0000012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programming language.</w:t>
        <w:br w:type="textWrapping"/>
        <w:t xml:space="preserve"> b) State three characteristics of a good programming language.</w:t>
        <w:br w:type="textWrapping"/>
        <w:t xml:space="preserve"> c) Write one simple BASIC statement.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Explain five features of graphics packages (e.g., drawing, coloring, zoom, undo, crop).</w:t>
        <w:br w:type="textWrapping"/>
        <w:t xml:space="preserve"> b) Describe the use of the line and fill tools.</w:t>
        <w:br w:type="textWrapping"/>
        <w:t xml:space="preserve"> c) Give one advantage of using graphics packages.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State three examples of graphic packages.</w:t>
        <w:br w:type="textWrapping"/>
        <w:t xml:space="preserve"> b) Explain the difference between raster and vector graphics.</w:t>
        <w:br w:type="textWrapping"/>
        <w:t xml:space="preserve"> c) Describe how cropping and resizing work.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Explain how ICT transforms education, business, healthcare, and governance.</w:t>
        <w:br w:type="textWrapping"/>
        <w:t xml:space="preserve"> b) Give two real-life examples for each sector.</w:t>
        <w:br w:type="textWrapping"/>
        <w:t xml:space="preserve"> c) Explain why ICT is important in modern life.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ICT gadgets.</w:t>
        <w:br w:type="textWrapping"/>
        <w:t xml:space="preserve"> b) List five ICT gadgets.</w:t>
        <w:br w:type="textWrapping"/>
        <w:t xml:space="preserve"> c) Explain the uses of two input and two output gadgets.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Explain how ICT gadgets help in communication, learning, and entertainment.</w:t>
        <w:br w:type="textWrapping"/>
        <w:t xml:space="preserve"> b) Give two examples for each use.</w:t>
        <w:br w:type="textWrapping"/>
        <w:t xml:space="preserve"> c) State one advantage and one limitation of ICT gadgets.</w:t>
        <w:br w:type="textWrapping"/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o124d0q70g62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kls61b65q2a5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bff1ftrjtls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lxpsqm3aulim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Mathematics JSS2 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gqu6kj4fi2vi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3x+5x</w:t>
        <w:br w:type="textWrapping"/>
        <w:t xml:space="preserve"> a) 8x   b) 15x  c) 8   d) 3+5x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x=2, find the value of 4x+3</w:t>
        <w:br w:type="textWrapping"/>
        <w:t xml:space="preserve"> a) 7   b) 11  c) 8   d) 10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Combine like terms: 7y+3y−5</w:t>
        <w:br w:type="textWrapping"/>
        <w:t xml:space="preserve"> a) 10y−5   b) 10y+5   c) 4y−5  d) 7y+3y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The coefficient of x in 5x−7 is:</w:t>
        <w:br w:type="textWrapping"/>
        <w:t xml:space="preserve"> a) 5   b) -7  c) 1  d) 12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Simplify: 2(a+3)</w:t>
        <w:br w:type="textWrapping"/>
        <w:t xml:space="preserve"> a) 2a+3   b) 2a+6  c) a+3a  d) 5a</w:t>
      </w:r>
    </w:p>
    <w:p w:rsidR="00000000" w:rsidDel="00000000" w:rsidP="00000000" w:rsidRDefault="00000000" w:rsidRPr="00000000" w14:paraId="00000140">
      <w:pPr>
        <w:numPr>
          <w:ilvl w:val="0"/>
          <w:numId w:val="4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 for x: x+5=12</w:t>
      </w:r>
    </w:p>
    <w:p w:rsidR="00000000" w:rsidDel="00000000" w:rsidP="00000000" w:rsidRDefault="00000000" w:rsidRPr="00000000" w14:paraId="0000014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5   b) 7  c) 17  d) 12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 for x: 3x=15</w:t>
        <w:br w:type="textWrapping"/>
        <w:t xml:space="preserve"> a) 3  b) 5  c) 45  d) 12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Solve: 2x−7=5</w:t>
      </w:r>
    </w:p>
    <w:p w:rsidR="00000000" w:rsidDel="00000000" w:rsidP="00000000" w:rsidRDefault="00000000" w:rsidRPr="00000000" w14:paraId="0000014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6  b) 1  c) -1  d) 12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x/4=3, then x=?</w:t>
      </w:r>
    </w:p>
    <w:p w:rsidR="00000000" w:rsidDel="00000000" w:rsidP="00000000" w:rsidRDefault="00000000" w:rsidRPr="00000000" w14:paraId="0000014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7  b) 12  c) 3  d) 4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 5x+2=17</w:t>
      </w:r>
    </w:p>
    <w:p w:rsidR="00000000" w:rsidDel="00000000" w:rsidP="00000000" w:rsidRDefault="00000000" w:rsidRPr="00000000" w14:paraId="0000014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3  b) 5  c) 4  d)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11. Which of the following is a linear inequality?</w:t>
        <w:br w:type="textWrapping"/>
        <w:t xml:space="preserve"> a) x+3&gt;7    b) x2+3x=7  c) 3x+2=5  d) x2−5=0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 x+4&lt;10</w:t>
      </w:r>
    </w:p>
    <w:p w:rsidR="00000000" w:rsidDel="00000000" w:rsidP="00000000" w:rsidRDefault="00000000" w:rsidRPr="00000000" w14:paraId="0000014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x&lt;6   b) x&lt;14 c) x&gt;6 d) x&gt;−6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If 3x−2≥7  then x is:</w:t>
        <w:br w:type="textWrapping"/>
        <w:t xml:space="preserve"> a) x≥3   b) x≥9/3   c) x≥5/3   d) x≥2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Which symbol represents “less than or equal to”?</w:t>
        <w:br w:type="textWrapping"/>
        <w:t xml:space="preserve"> a) ≤   b) ≥  c) &lt;  d) &gt;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Solve: 2x+3≤9</w:t>
      </w:r>
    </w:p>
    <w:p w:rsidR="00000000" w:rsidDel="00000000" w:rsidP="00000000" w:rsidRDefault="00000000" w:rsidRPr="00000000" w14:paraId="0000014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x≤3   b) x≤6   c) x≥3   d) x≥6</w:t>
      </w:r>
    </w:p>
    <w:p w:rsidR="00000000" w:rsidDel="00000000" w:rsidP="00000000" w:rsidRDefault="00000000" w:rsidRPr="00000000" w14:paraId="0000015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16. The horizontal axis on a graph is called:</w:t>
        <w:br w:type="textWrapping"/>
        <w:t xml:space="preserve"> a) y-axis   b) x-axis c) origin  d) ordinate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vertical axis on a graph is called:</w:t>
        <w:br w:type="textWrapping"/>
        <w:t xml:space="preserve"> a) x-axis  b) y-axis  c) origin  d) abscissa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Point (3,4) is:</w:t>
        <w:br w:type="textWrapping"/>
        <w:t xml:space="preserve"> a) x = 3, y = 4  b) x = 4, y = 3  c) x = 0, y = 0  d) x = 7, y = 7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graph that shows the relationship between two variables is called:</w:t>
        <w:br w:type="textWrapping"/>
        <w:t xml:space="preserve"> a) Bar chart  b) Line graph c) Pie chart  d) Histogram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y = 2x + 1, the y-value when x = 3 is:</w:t>
        <w:br w:type="textWrapping"/>
        <w:t xml:space="preserve"> a) 5  b) 6  c) 7  d) 8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triangle has:</w:t>
        <w:br w:type="textWrapping"/>
        <w:t xml:space="preserve"> a) 2 sides  b) 3 sides c) 4 sides  d) 5 sides</w:t>
      </w:r>
    </w:p>
    <w:p w:rsidR="00000000" w:rsidDel="00000000" w:rsidP="00000000" w:rsidRDefault="00000000" w:rsidRPr="00000000" w14:paraId="00000156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rectangle has:</w:t>
        <w:br w:type="textWrapping"/>
        <w:t xml:space="preserve"> a) 2 equal sides  b) 4 right angles  c) No sides equal  d) 3 sides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sum of angles in a triangle is:</w:t>
        <w:br w:type="textWrapping"/>
        <w:t xml:space="preserve"> a) 180° b) 360° c) 90° d) 270°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square has:</w:t>
        <w:br w:type="textWrapping"/>
        <w:t xml:space="preserve"> a) 4 sides and 4 right angles  b) 4 sides and no right angles</w:t>
        <w:br w:type="textWrapping"/>
        <w:t xml:space="preserve"> c) 3 sides and 3 angles  d) 5 sides and 5 angles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perimeter of a rectangle of length 5 cm and width 3 cm is:</w:t>
        <w:br w:type="textWrapping"/>
        <w:t xml:space="preserve"> a) 8 cm  b) 16 cm  c) 15 cm  d) 10 cm</w:t>
      </w:r>
    </w:p>
    <w:p w:rsidR="00000000" w:rsidDel="00000000" w:rsidP="00000000" w:rsidRDefault="00000000" w:rsidRPr="00000000" w14:paraId="0000015A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scale drawing represents:</w:t>
        <w:br w:type="textWrapping"/>
        <w:t xml:space="preserve"> a) Real objects in smaller or larger proportion  b) Only maps</w:t>
        <w:br w:type="textWrapping"/>
        <w:t xml:space="preserve"> c) Only shapes   d) Only graphs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1 cm represents 5 m, 3 cm represents:</w:t>
        <w:br w:type="textWrapping"/>
        <w:t xml:space="preserve"> a) 8 m  b) 10 m  c) 15 m  d) 5 m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scale factor is:</w:t>
        <w:br w:type="textWrapping"/>
        <w:t xml:space="preserve"> a) The ratio of drawing length to actual length  b) Difference between lengths</w:t>
        <w:br w:type="textWrapping"/>
        <w:t xml:space="preserve"> c) Area of object  d) Perimeter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 a map, 1 cm = 1 km. A road of 7 km is drawn as:</w:t>
        <w:br w:type="textWrapping"/>
        <w:t xml:space="preserve"> a) 7 cm  b) 1 cm  c) 0.7 cm  d) 10 cm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scale drawing helps to:</w:t>
        <w:br w:type="textWrapping"/>
        <w:t xml:space="preserve"> a) Represent objects accurately in proportion  b) Make random sketches</w:t>
        <w:br w:type="textWrapping"/>
        <w:t xml:space="preserve"> c) Add numbers  d) Draw only triangles</w:t>
        <w:br w:type="textWrapping"/>
      </w:r>
    </w:p>
    <w:p w:rsidR="00000000" w:rsidDel="00000000" w:rsidP="00000000" w:rsidRDefault="00000000" w:rsidRPr="00000000" w14:paraId="0000015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 Theory</w:t>
      </w:r>
    </w:p>
    <w:p w:rsidR="00000000" w:rsidDel="00000000" w:rsidP="00000000" w:rsidRDefault="00000000" w:rsidRPr="00000000" w14:paraId="00000160">
      <w:pPr>
        <w:numPr>
          <w:ilvl w:val="0"/>
          <w:numId w:val="5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a) Define algebraic expression.</w:t>
        <w:br w:type="textWrapping"/>
        <w:t xml:space="preserve"> b) State two examples.</w:t>
        <w:br w:type="textWrapping"/>
        <w:t xml:space="preserve"> c) Simplify 3x+5x−73x + 5x - 73x+5x−7.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Define an equation.</w:t>
        <w:br w:type="textWrapping"/>
        <w:t xml:space="preserve"> b) Solve 2x+3=112x + 3 = 112x+3=11.</w:t>
        <w:br w:type="textWrapping"/>
        <w:t xml:space="preserve"> c) Solve 5x−4=115x - 4 = 115x−4=11.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Define linear inequality.</w:t>
        <w:br w:type="textWrapping"/>
        <w:t xml:space="preserve"> b) Solve x−5&gt;3x - 5 &gt; 3x−5&gt;3.</w:t>
        <w:br w:type="textWrapping"/>
        <w:t xml:space="preserve"> c) Solve 3x+2≤113x + 2 \le 113x+2≤11.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a coordinate graph.</w:t>
        <w:br w:type="textWrapping"/>
        <w:t xml:space="preserve"> b) Plot points (2,3), (4,5), and (6,1).</w:t>
        <w:br w:type="textWrapping"/>
        <w:t xml:space="preserve"> c) Explain the x-axis and y-axis.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List three types of triangles.</w:t>
        <w:br w:type="textWrapping"/>
        <w:t xml:space="preserve"> b) Calculate the area of a rectangle with length 6 cm and width 4 cm.</w:t>
        <w:br w:type="textWrapping"/>
        <w:t xml:space="preserve"> c) Find the perimeter of a square with side 5 cm.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scale drawing.</w:t>
        <w:br w:type="textWrapping"/>
        <w:t xml:space="preserve"> b) Convert a real distance of 50 m to a scale where 1 cm = 5 m.</w:t>
        <w:br w:type="textWrapping"/>
        <w:t xml:space="preserve"> c) Explain why scale drawings are important.</w:t>
        <w:br w:type="textWrapping"/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0v6xffwy9xv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uh57n0bhnmc7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20hcwdy54si7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cez1mvehmde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92pe7c0900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k6ko8drzqxzj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if8vkmi1e9ma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ecbqln48pbhc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fpbh1ekterj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g6tudniwhcf2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hkbs4epe8mu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n5anwnk8oij9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l5c6ud6y79t1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cty8zgn9iyll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3z7rxre183av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ICT JSS3 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spdgeld3ecmb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spreadsheet software, a worksheet is:</w:t>
        <w:br w:type="textWrapping"/>
        <w:t xml:space="preserve"> a) A table of rows and columns  b) A document for typing essays</w:t>
        <w:br w:type="textWrapping"/>
        <w:t xml:space="preserve"> c) A software for drawing   d) A programming tool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Columns in a worksheet are labeled by:</w:t>
        <w:br w:type="textWrapping"/>
        <w:t xml:space="preserve"> a) Numbers b) Letters c) Symbols d) Colors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Rows in a worksheet are labeled by:</w:t>
        <w:br w:type="textWrapping"/>
        <w:t xml:space="preserve"> a) Letters b) Numbers c) Colors  d) Shapes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cell is:</w:t>
        <w:br w:type="textWrapping"/>
        <w:t xml:space="preserve"> a) The intersection of a row and a column b) A type of virus</w:t>
        <w:br w:type="textWrapping"/>
        <w:t xml:space="preserve"> c) A computer game  d) A keyboard key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formula for adding numbers in Excel is:</w:t>
        <w:br w:type="textWrapping"/>
        <w:t xml:space="preserve"> a) =SUM(A1:A5)      b) =ADD(A1+A5)</w:t>
        <w:br w:type="textWrapping"/>
        <w:t xml:space="preserve"> c) =TOTAL(A1:A5)  d) =SUMM(A1:A5)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career in ICT could be:</w:t>
        <w:br w:type="textWrapping"/>
        <w:t xml:space="preserve"> a) Computer programmer  b) Chef  c) Painter  d) Farmer</w:t>
      </w:r>
    </w:p>
    <w:p w:rsidR="00000000" w:rsidDel="00000000" w:rsidP="00000000" w:rsidRDefault="00000000" w:rsidRPr="00000000" w14:paraId="0000017D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Which of the following is a computer career?</w:t>
        <w:br w:type="textWrapping"/>
        <w:t xml:space="preserve"> a) Graphic designer  b) Doctor  c) Pilot  d) Carpenter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ICT careers include:</w:t>
        <w:br w:type="textWrapping"/>
        <w:t xml:space="preserve"> a) Networking engineer</w:t>
        <w:br w:type="textWrapping"/>
        <w:t xml:space="preserve"> b) Civil engineer</w:t>
        <w:br w:type="textWrapping"/>
        <w:t xml:space="preserve"> c) Fisherman</w:t>
        <w:br w:type="textWrapping"/>
        <w:t xml:space="preserve"> d) Mechanic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Web development is an example of:</w:t>
        <w:br w:type="textWrapping"/>
        <w:t xml:space="preserve"> a) Computer career  b) Agriculture job  c) Medical profession  d) Electrical work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Software engineering requires knowledge of:</w:t>
        <w:br w:type="textWrapping"/>
        <w:t xml:space="preserve"> a) Programming languages  b) Cooking recipes</w:t>
        <w:br w:type="textWrapping"/>
        <w:t xml:space="preserve"> c) Painting techniques    d) Driving skills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good computer professional should be:</w:t>
        <w:br w:type="textWrapping"/>
        <w:t xml:space="preserve"> a) Honest  b) Careless  c) Lazy  d) Dishonest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Good computer professionals should be:</w:t>
        <w:br w:type="textWrapping"/>
        <w:t xml:space="preserve"> a) Patient  b) Impatient  c) Arrogant  d) Rude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Teamwork is important because:</w:t>
        <w:br w:type="textWrapping"/>
        <w:t xml:space="preserve"> a) Professionals work in groups  b) Professionals always work alone</w:t>
        <w:br w:type="textWrapping"/>
        <w:t xml:space="preserve"> c) Professionals never communicate   d) Teamwork is optional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Good computer professionals are:</w:t>
        <w:br w:type="textWrapping"/>
        <w:t xml:space="preserve"> a) Creative  b) Rigid  c) Lazy  d) Unreliable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Continuous learning is:</w:t>
        <w:br w:type="textWrapping"/>
        <w:t xml:space="preserve"> a) Updating skills and knowledge  b) Ignoring trends</w:t>
        <w:br w:type="textWrapping"/>
        <w:t xml:space="preserve"> c) Not necessary   d) Avoiding training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logic circuit is:</w:t>
        <w:br w:type="textWrapping"/>
        <w:t xml:space="preserve"> a) An arrangement of logic gates   b) A type of virus</w:t>
        <w:br w:type="textWrapping"/>
        <w:t xml:space="preserve"> c) A spreadsheet formula      d) A computer game</w:t>
      </w:r>
    </w:p>
    <w:p w:rsidR="00000000" w:rsidDel="00000000" w:rsidP="00000000" w:rsidRDefault="00000000" w:rsidRPr="00000000" w14:paraId="00000187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Logic circuits use:</w:t>
        <w:br w:type="textWrapping"/>
        <w:t xml:space="preserve"> a) 1s and 0s   b) Letters   c) Colors   d) Symbols only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AND gate output is 1 when:</w:t>
        <w:br w:type="textWrapping"/>
        <w:t xml:space="preserve"> a) Both inputs are 1  b) One input is 1  c) Both inputs are 0  d) Any input is 0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OR gate output is 1 when:</w:t>
        <w:br w:type="textWrapping"/>
        <w:t xml:space="preserve"> a) Any input is 1  b) Both inputs are 0  c) Both inputs are 1 only  d) No input is 1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NOT gate:</w:t>
        <w:br w:type="textWrapping"/>
        <w:t xml:space="preserve"> a) Inverts the input  b) Adds numbers  c) Multiplies inputs  d) Sends emails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games are:</w:t>
        <w:br w:type="textWrapping"/>
        <w:t xml:space="preserve"> a) Programs for entertainment  b) Programming languages</w:t>
        <w:br w:type="textWrapping"/>
        <w:t xml:space="preserve"> c) Logic circuits   d) Antivirus tools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Playing games online requires:</w:t>
        <w:br w:type="textWrapping"/>
        <w:t xml:space="preserve"> a) Internet  b) Keyboard only c) Scanner only  d) Printer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Educational computer games help to:</w:t>
        <w:br w:type="textWrapping"/>
        <w:t xml:space="preserve"> a) Learn while playing  b) Waste time c) Infect computer d) Delete files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Computer games can be classified as:</w:t>
        <w:br w:type="textWrapping"/>
        <w:t xml:space="preserve"> a) Simulation, Adventure, Strategy b) Cooking only</w:t>
        <w:br w:type="textWrapping"/>
        <w:t xml:space="preserve"> c) Textbooks only  d) News articles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Virtual reality games require:</w:t>
        <w:br w:type="textWrapping"/>
        <w:t xml:space="preserve"> a) Special VR devices  b) Only mouse and keyboard</w:t>
        <w:br w:type="textWrapping"/>
        <w:t xml:space="preserve"> c) Scanner   d) Spreadsheet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computer virus is:</w:t>
        <w:br w:type="textWrapping"/>
        <w:t xml:space="preserve"> a) A malicious program that can harm files  b) A spreadsheet c) A computer game</w:t>
        <w:br w:type="textWrapping"/>
        <w:t xml:space="preserve"> d) A logic gate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Virus warning usually appears:</w:t>
        <w:br w:type="textWrapping"/>
        <w:t xml:space="preserve"> a) When virus is detected  b) When printing</w:t>
        <w:br w:type="textWrapping"/>
        <w:t xml:space="preserve"> c) When typing text    d) When opening games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Antivirus software is used to:</w:t>
        <w:br w:type="textWrapping"/>
        <w:t xml:space="preserve"> a) Detect and remove viruses  b) Play music</w:t>
        <w:br w:type="textWrapping"/>
        <w:t xml:space="preserve"> c) Draw pictures  d) Create spreadsheets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Examples of antivirus software include:</w:t>
        <w:br w:type="textWrapping"/>
        <w:t xml:space="preserve"> a) Avast, Kaspersky, Norton  b) MS Word, Excel</w:t>
        <w:br w:type="textWrapping"/>
        <w:t xml:space="preserve"> c) Photoshop   d) VLC Player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Preventing virus infection involves:</w:t>
        <w:br w:type="textWrapping"/>
        <w:t xml:space="preserve"> a) Installing antivirus and avoiding suspicious files  b) Playing games only</w:t>
        <w:br w:type="textWrapping"/>
        <w:t xml:space="preserve"> c) Using keyboard only  d) Drawing pictures</w:t>
        <w:br w:type="textWrapping"/>
      </w:r>
    </w:p>
    <w:p w:rsidR="00000000" w:rsidDel="00000000" w:rsidP="00000000" w:rsidRDefault="00000000" w:rsidRPr="00000000" w14:paraId="0000019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199">
      <w:pPr>
        <w:numPr>
          <w:ilvl w:val="0"/>
          <w:numId w:val="4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worksheet in spreadsheet software.</w:t>
        <w:br w:type="textWrapping"/>
        <w:t xml:space="preserve"> b) Explain the use of rows, columns, and cells.</w:t>
        <w:br w:type="textWrapping"/>
        <w:t xml:space="preserve"> c) Give one formula example for addition.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List five careers in ICT.</w:t>
        <w:br w:type="textWrapping"/>
        <w:t xml:space="preserve"> b) Explain the duties of a computer programmer and a network engineer.</w:t>
        <w:br w:type="textWrapping"/>
        <w:t xml:space="preserve"> c) Give two reasons why ICT careers are important.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List five qualities of a good computer professional.</w:t>
        <w:br w:type="textWrapping"/>
        <w:t xml:space="preserve"> b) Explain why teamwork, honesty, and continuous learning are important.</w:t>
        <w:br w:type="textWrapping"/>
        <w:t xml:space="preserve"> c) Give two ways to improve computer professional skills.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Define logic circuit.</w:t>
        <w:br w:type="textWrapping"/>
        <w:t xml:space="preserve"> b) Explain AND, OR, and NOT gates with symbols and truth tables.</w:t>
        <w:br w:type="textWrapping"/>
        <w:t xml:space="preserve"> c) Give one practical application of logic circuits.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Explain the types of computer games.</w:t>
        <w:br w:type="textWrapping"/>
        <w:t xml:space="preserve"> b) Discuss advantages and disadvantages of playing computer games.</w:t>
        <w:br w:type="textWrapping"/>
        <w:t xml:space="preserve"> c) Give one example of an educational computer game.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computer virus.</w:t>
        <w:br w:type="textWrapping"/>
        <w:t xml:space="preserve"> b) Explain virus warning and detection.</w:t>
        <w:br w:type="textWrapping"/>
        <w:t xml:space="preserve"> c) Give two ways to prevent virus infection.</w:t>
      </w:r>
    </w:p>
    <w:p w:rsidR="00000000" w:rsidDel="00000000" w:rsidP="00000000" w:rsidRDefault="00000000" w:rsidRPr="00000000" w14:paraId="0000019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ufgx8dbjw2fu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vw8bqf6224ts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vz9t0iqgao8z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ctgaviizl6x8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14cysvyz0y4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gn2lep8ghrqc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ers9nqd2hlf0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 SUCCESS FIELD SCHOOL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jpysyhn39sc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swe61pgt756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2ND TERM EXAMINATION</w:t>
        <w:br w:type="textWrapping"/>
        <w:t xml:space="preserve">Mathematics JSS3 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av3qpchv3mdy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Objective 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Solve the system:  x+y=10  x−y=2</w:t>
      </w:r>
    </w:p>
    <w:p w:rsidR="00000000" w:rsidDel="00000000" w:rsidP="00000000" w:rsidRDefault="00000000" w:rsidRPr="00000000" w14:paraId="000001A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x = 6, y = 4   b) x = 4, y = 6</w:t>
        <w:br w:type="textWrapping"/>
        <w:t xml:space="preserve"> c) x = 5, y = 5  d) x = 8, y = 2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method of substitution in solving simultaneous equations involves:</w:t>
        <w:br w:type="textWrapping"/>
        <w:t xml:space="preserve"> a) Replacing a variable with an expression  b) Adding equations only</w:t>
        <w:br w:type="textWrapping"/>
        <w:t xml:space="preserve"> c) Drawing graphs  d) Ignoring one equation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</w:t>
        <w:br w:type="textWrapping"/>
        <w:t xml:space="preserve"> 2x+y=9   x+y=5</w:t>
      </w:r>
    </w:p>
    <w:p w:rsidR="00000000" w:rsidDel="00000000" w:rsidP="00000000" w:rsidRDefault="00000000" w:rsidRPr="00000000" w14:paraId="000001A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x = 4, y = 1   b) x = 2, y = 3</w:t>
        <w:br w:type="textWrapping"/>
        <w:t xml:space="preserve"> c) x = 1, y = 4   d) x = 3, y = 2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elimination method, we:</w:t>
        <w:br w:type="textWrapping"/>
        <w:t xml:space="preserve"> a) Add or subtract equations to eliminate a variable  b) Replace a variable</w:t>
        <w:br w:type="textWrapping"/>
        <w:t xml:space="preserve"> c) Use a graph  d) Multiply numbers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Solve:</w:t>
        <w:br w:type="textWrapping"/>
        <w:t xml:space="preserve"> x+2y=8  3x+2y=12</w:t>
      </w:r>
    </w:p>
    <w:p w:rsidR="00000000" w:rsidDel="00000000" w:rsidP="00000000" w:rsidRDefault="00000000" w:rsidRPr="00000000" w14:paraId="000001B2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x = 2, y = 3   b) x = 4, y = 2</w:t>
        <w:br w:type="textWrapping"/>
        <w:t xml:space="preserve"> c) x = 3, y = 2    d) x = 1, y = 4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y is directly proportional to x, then when x doubles, y:</w:t>
        <w:br w:type="textWrapping"/>
        <w:t xml:space="preserve"> a) Doubles  b) Halves</w:t>
        <w:br w:type="textWrapping"/>
        <w:t xml:space="preserve"> c) Remains the same  d) Triples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 varies inversely as x. If x = 2, y = 6, find y when x = 3:</w:t>
        <w:br w:type="textWrapping"/>
        <w:t xml:space="preserve"> a) 4  b) 9  c) 3 d) 2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Direct proportion can be expressed as:</w:t>
        <w:br w:type="textWrapping"/>
        <w:t xml:space="preserve"> a) y = kx  b) y = k/x  c) y = x + k  d) y = x²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Inverse proportion can be expressed as:</w:t>
        <w:br w:type="textWrapping"/>
        <w:t xml:space="preserve"> a) y = k/x  b) y = kx  c) y = x + k  d) y = kx²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If y ∝ x and y = 10 when x = 2, find k:</w:t>
        <w:br w:type="textWrapping"/>
        <w:t xml:space="preserve"> a) 20  b) 5   c) 12  d) 8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Two shapes are similar if:</w:t>
        <w:br w:type="textWrapping"/>
        <w:t xml:space="preserve"> a) Corresponding angles are equal and sides are proportional</w:t>
        <w:br w:type="textWrapping"/>
        <w:t xml:space="preserve"> b) Sides are equal only</w:t>
        <w:br w:type="textWrapping"/>
        <w:t xml:space="preserve"> c) Angles are equal only  d) Shapes are identical</w:t>
      </w:r>
    </w:p>
    <w:p w:rsidR="00000000" w:rsidDel="00000000" w:rsidP="00000000" w:rsidRDefault="00000000" w:rsidRPr="00000000" w14:paraId="000001B9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Ratio of corresponding sides of similar triangles is called:</w:t>
        <w:br w:type="textWrapping"/>
        <w:t xml:space="preserve"> a) Scale factor  b) Perimeter  c) Area  d) Angle sum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two triangles are similar, then their areas are in the ratio of:</w:t>
        <w:br w:type="textWrapping"/>
        <w:t xml:space="preserve"> a) Square of corresponding sides  b) Sum of corresponding sides</w:t>
        <w:br w:type="textWrapping"/>
        <w:t xml:space="preserve"> c) Ratio of angles  d) Difference of sides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Similar rectangles have:</w:t>
        <w:br w:type="textWrapping"/>
        <w:t xml:space="preserve"> a) Equal corresponding angles and proportional sides   b) Equal areas only</w:t>
      </w:r>
    </w:p>
    <w:p w:rsidR="00000000" w:rsidDel="00000000" w:rsidP="00000000" w:rsidRDefault="00000000" w:rsidRPr="00000000" w14:paraId="000001B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 Equal diagonals only  d) Equal perimeters only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test similarity of triangles using AA:</w:t>
        <w:br w:type="textWrapping"/>
        <w:t xml:space="preserve"> a) Two corresponding angles must be equal</w:t>
        <w:br w:type="textWrapping"/>
        <w:t xml:space="preserve"> b) Two sides must be equal</w:t>
        <w:br w:type="textWrapping"/>
        <w:t xml:space="preserve"> c) All angles equal  d) Perimeters equal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Angle of elevation is measured:</w:t>
        <w:br w:type="textWrapping"/>
        <w:t xml:space="preserve"> a) From the horizontal upward to an object</w:t>
        <w:br w:type="textWrapping"/>
        <w:t xml:space="preserve"> b) From the horizontal downward</w:t>
        <w:br w:type="textWrapping"/>
        <w:t xml:space="preserve"> c) From vertical upward   d) From vertical downward</w:t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Angle of depression is measured:</w:t>
        <w:br w:type="textWrapping"/>
        <w:t xml:space="preserve"> a) From horizontal downward  b) From horizontal upward</w:t>
        <w:br w:type="textWrapping"/>
        <w:t xml:space="preserve"> c) From vertical upward  d) From vertical downward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person looks at the top of a building from ground, the angle formed with the horizontal is:</w:t>
        <w:br w:type="textWrapping"/>
        <w:t xml:space="preserve"> a) Angle of elevation  b) Angle of depression</w:t>
        <w:br w:type="textWrapping"/>
        <w:t xml:space="preserve"> c) Right angle  d) Reflex angle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person on top of a building looks at an object on the ground, the angle formed with horizontal is:</w:t>
        <w:br w:type="textWrapping"/>
        <w:t xml:space="preserve"> a) Angle of depression  b) Angle of elevation</w:t>
        <w:br w:type="textWrapping"/>
        <w:t xml:space="preserve"> c) Reflex angle  d) Right angle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tangent of angle of elevation =</w:t>
        <w:br w:type="textWrapping"/>
        <w:t xml:space="preserve"> a) Opposite/adjacent   b) Adjacent/opposite c) Hypotenuse/opposite </w:t>
      </w:r>
    </w:p>
    <w:p w:rsidR="00000000" w:rsidDel="00000000" w:rsidP="00000000" w:rsidRDefault="00000000" w:rsidRPr="00000000" w14:paraId="000001C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 Opposite × adjacent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4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similar triangles, corresponding heights are:</w:t>
        <w:br w:type="textWrapping"/>
        <w:t xml:space="preserve"> a) Proportional b) Equal c) Perpendicular  d) Parallel only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If triangle ABC ∼ DEF and AB/DE = 2/3, then BC/EF = ?</w:t>
        <w:br w:type="textWrapping"/>
        <w:t xml:space="preserve"> a) ⅔  b) 3/2   c) 1  d) 4/5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perimeters of similar triangles are in the ratio:</w:t>
        <w:br w:type="textWrapping"/>
        <w:t xml:space="preserve"> a) Ratio of corresponding sides  b) Square of corresponding sides  c) Sum of sides</w:t>
        <w:br w:type="textWrapping"/>
        <w:t xml:space="preserve"> d) Difference of sides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area ratio of two similar triangles with sides in ratio 3:4 is:</w:t>
        <w:br w:type="textWrapping"/>
        <w:t xml:space="preserve"> a) 9:16  b) 3:4   c) 16:9   d) 12:16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Scale factor helps to:</w:t>
        <w:br w:type="textWrapping"/>
        <w:t xml:space="preserve"> a) Compare sizes of similar shapes  b) Find angles only</w:t>
        <w:br w:type="textWrapping"/>
        <w:t xml:space="preserve"> c) Measure perimeters only      d) Draw unrelated shapes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Two objects 50 m apart. Height of one object is 20 m. Angle of elevation from the other is 45°. Height of person at lower object = ? (tan 45° = 1)</w:t>
        <w:br w:type="textWrapping"/>
        <w:t xml:space="preserve"> a) 20 m  b) 30 m  c) 40 m  d) 10 m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formula for inverse variation is:</w:t>
        <w:br w:type="textWrapping"/>
        <w:t xml:space="preserve"> a) xy = k   b) y/x = k   c) y = kx   d) y + x = k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3x + 2y = 12 and x – y = 2, solve for x and y:</w:t>
        <w:br w:type="textWrapping"/>
        <w:t xml:space="preserve"> a) x = 4, y = 2   b) x = 2, y = 1   c) x = 3, y = 2   d) x = 5, y = 3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triangle has sides 3 cm, 4 cm, 5 cm. Another triangle has sides 6 cm, 8 cm, 10 cm. They are:</w:t>
        <w:br w:type="textWrapping"/>
        <w:t xml:space="preserve"> a) Similar  b) Congruent  c) Neither   d) Equal area only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Angles of elevation and depression problems are solved using:</w:t>
        <w:br w:type="textWrapping"/>
        <w:t xml:space="preserve"> a) Trigonometry  b) Addition  c) Subtraction  d) Multiplication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simultaneous equations.</w:t>
        <w:br w:type="textWrapping"/>
        <w:t xml:space="preserve"> b) Solve using substitution:</w:t>
        <w:br w:type="textWrapping"/>
        <w:t xml:space="preserve"> x+y=7    x–y=1</w:t>
        <w:br w:type="textWrapping"/>
        <w:t xml:space="preserve"> c) Solve using elimination:</w:t>
        <w:br w:type="textWrapping"/>
        <w:t xml:space="preserve"> 2x+y=8    x+y=5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Define direct and inverse variation.</w:t>
        <w:br w:type="textWrapping"/>
        <w:t xml:space="preserve"> b) Solve: If y ∝ x and y = 12 when x = 3, find y when x = 6.</w:t>
        <w:br w:type="textWrapping"/>
        <w:t xml:space="preserve"> c) Solve: If y ∝ 1/x and y = 8 when x = 2, find y when x = 4.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a) State the conditions for similarity of triangles.</w:t>
        <w:br w:type="textWrapping"/>
        <w:t xml:space="preserve"> b) Find the missing side of similar triangles if the sides are in ratio 3:4.</w:t>
        <w:br w:type="textWrapping"/>
        <w:t xml:space="preserve"> c) Explain the ratio of perimeters and areas of similar triangles.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Define angle of elevation and angle of depression.</w:t>
        <w:br w:type="textWrapping"/>
        <w:t xml:space="preserve"> b) Solve: A 10 m high tower, angle of elevation 30°, find distance from observer.</w:t>
        <w:br w:type="textWrapping"/>
        <w:t xml:space="preserve"> c) Explain how trigonometry (tan, sin, cos) is used in these problems.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A tree casts a shadow 8 m long. At the same time, a 2 m stick casts a shadow 2 m long. Find the height of the tree using similarity.</w:t>
        <w:br w:type="textWrapping"/>
        <w:t xml:space="preserve"> b) Two rectangles are similar. One rectangle measures 6 cm × 4 cm. If the corresponding side of the larger rectangle is 9 cm, find the other side.</w:t>
        <w:br w:type="textWrapping"/>
        <w:t xml:space="preserve"> c) Explain why using similar shapes helps in measuring heights indirectly.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a) Solve the simultaneous equations using elimination:</w:t>
        <w:br w:type="textWrapping"/>
        <w:t xml:space="preserve"> 3x+2y=16  2x–y=3</w:t>
        <w:br w:type="textWrapping"/>
        <w:t xml:space="preserve"> b) Solve a variation problem: If y ∝ 1/x and y = 12 when x = 4, find y when x = 6.</w:t>
        <w:br w:type="textWrapping"/>
        <w:t xml:space="preserve"> c) Solve an angle of elevation problem: A person 1.5 m tall observes the top of a 12 m high building at an angle of elevation of 30°. Find the distance from the person to the building (use tan 30° ≈ 0.577).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