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0479" w14:textId="77777777" w:rsidR="006157AB" w:rsidRPr="006157AB" w:rsidRDefault="006157AB" w:rsidP="006157AB">
      <w:pPr>
        <w:rPr>
          <w:b/>
          <w:bCs/>
        </w:rPr>
      </w:pPr>
      <w:r w:rsidRPr="006157AB">
        <w:rPr>
          <w:b/>
          <w:bCs/>
        </w:rPr>
        <w:t xml:space="preserve">2.1. Use case </w:t>
      </w:r>
      <w:proofErr w:type="spellStart"/>
      <w:r w:rsidRPr="006157AB">
        <w:rPr>
          <w:b/>
          <w:bCs/>
        </w:rPr>
        <w:t>cho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Khách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</w:p>
    <w:p w14:paraId="344D5965" w14:textId="77777777" w:rsidR="006157AB" w:rsidRPr="000C302B" w:rsidRDefault="006157AB" w:rsidP="006157AB">
      <w:pPr>
        <w:numPr>
          <w:ilvl w:val="0"/>
          <w:numId w:val="1"/>
        </w:numPr>
      </w:pPr>
      <w:proofErr w:type="spellStart"/>
      <w:r w:rsidRPr="006157AB">
        <w:rPr>
          <w:b/>
          <w:bCs/>
        </w:rPr>
        <w:t>Đăng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ký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tài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khoản</w:t>
      </w:r>
      <w:proofErr w:type="spellEnd"/>
    </w:p>
    <w:p w14:paraId="7CF3E852" w14:textId="77777777" w:rsidR="000C302B" w:rsidRPr="000C302B" w:rsidRDefault="000C302B" w:rsidP="000C302B">
      <w:pPr>
        <w:pStyle w:val="ListParagraph"/>
        <w:spacing w:before="170"/>
        <w:jc w:val="both"/>
        <w:rPr>
          <w:b/>
          <w:bCs/>
        </w:rPr>
      </w:pPr>
      <w:r w:rsidRPr="000C302B">
        <w:rPr>
          <w:b/>
          <w:bCs/>
        </w:rPr>
        <w:t>Use Case Description</w:t>
      </w:r>
    </w:p>
    <w:p w14:paraId="3424852E" w14:textId="77777777" w:rsidR="000C302B" w:rsidRDefault="000C302B" w:rsidP="000C302B">
      <w:pPr>
        <w:pStyle w:val="BodyText"/>
        <w:spacing w:before="11"/>
        <w:jc w:val="both"/>
        <w:rPr>
          <w:b/>
          <w:sz w:val="12"/>
          <w:lang w:val="vi-VN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0C302B" w:rsidRPr="000C302B" w14:paraId="6D256D3C" w14:textId="77777777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48EFA1E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E3215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</w:rPr>
            </w:pPr>
            <w:r w:rsidRPr="000C302B">
              <w:rPr>
                <w:b/>
                <w:sz w:val="18"/>
                <w:lang w:val="vi-VN"/>
              </w:rPr>
              <w:t xml:space="preserve">Đăng </w:t>
            </w:r>
            <w:proofErr w:type="spellStart"/>
            <w:r w:rsidRPr="000C302B">
              <w:rPr>
                <w:b/>
                <w:sz w:val="18"/>
              </w:rPr>
              <w:t>ký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D7419A8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2D8E" w14:textId="359F84E4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</w:rPr>
            </w:pPr>
            <w:r w:rsidRPr="000C302B">
              <w:rPr>
                <w:b/>
                <w:sz w:val="18"/>
                <w:lang w:val="vi-VN"/>
              </w:rPr>
              <w:t>UC0</w:t>
            </w:r>
            <w:r w:rsidR="00C432E4">
              <w:rPr>
                <w:b/>
                <w:sz w:val="18"/>
              </w:rPr>
              <w:t>1</w:t>
            </w:r>
          </w:p>
        </w:tc>
      </w:tr>
      <w:tr w:rsidR="000C302B" w:rsidRPr="000C302B" w14:paraId="7EF363C8" w14:textId="77777777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FDC9008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E58D9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Cho phép người dùng đăng</w:t>
            </w:r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ký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tài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khoản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</w:p>
        </w:tc>
      </w:tr>
      <w:tr w:rsidR="000C302B" w:rsidRPr="000C302B" w14:paraId="2E658F12" w14:textId="77777777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A47DF86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6F8DD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</w:rPr>
            </w:pPr>
            <w:proofErr w:type="spellStart"/>
            <w:r w:rsidRPr="000C302B">
              <w:rPr>
                <w:b/>
                <w:sz w:val="18"/>
              </w:rPr>
              <w:t>Khách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hàng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chưa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có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tài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khoản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D960051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6E895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</w:rPr>
            </w:pPr>
            <w:r w:rsidRPr="000C302B">
              <w:rPr>
                <w:b/>
                <w:sz w:val="18"/>
                <w:lang w:val="vi-VN"/>
              </w:rPr>
              <w:t xml:space="preserve">Actor bấm nút </w:t>
            </w:r>
            <w:r w:rsidRPr="000C302B">
              <w:rPr>
                <w:b/>
                <w:sz w:val="18"/>
              </w:rPr>
              <w:t>Register</w:t>
            </w:r>
          </w:p>
        </w:tc>
      </w:tr>
      <w:tr w:rsidR="000C302B" w:rsidRPr="000C302B" w14:paraId="0B241128" w14:textId="77777777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92E7198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895B4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</w:rPr>
            </w:pPr>
            <w:proofErr w:type="spellStart"/>
            <w:r w:rsidRPr="000C302B">
              <w:rPr>
                <w:b/>
                <w:sz w:val="18"/>
              </w:rPr>
              <w:t>Người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dùng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chưa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có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tài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khoản</w:t>
            </w:r>
            <w:proofErr w:type="spellEnd"/>
          </w:p>
        </w:tc>
      </w:tr>
      <w:tr w:rsidR="000C302B" w:rsidRPr="000C302B" w14:paraId="2E610706" w14:textId="77777777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1B2DB31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  <w:lang w:val="vi-VN"/>
              </w:rPr>
            </w:pPr>
            <w:r w:rsidRPr="000C302B">
              <w:rPr>
                <w:b/>
                <w:sz w:val="18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7FE" w14:textId="77777777" w:rsidR="000C302B" w:rsidRPr="000C302B" w:rsidRDefault="000C302B" w:rsidP="000C302B">
            <w:pPr>
              <w:pStyle w:val="BodyText"/>
              <w:spacing w:before="8"/>
              <w:rPr>
                <w:b/>
                <w:sz w:val="18"/>
              </w:rPr>
            </w:pPr>
            <w:r w:rsidRPr="000C302B">
              <w:rPr>
                <w:b/>
                <w:sz w:val="18"/>
              </w:rPr>
              <w:t xml:space="preserve">Sau </w:t>
            </w:r>
            <w:proofErr w:type="spellStart"/>
            <w:r w:rsidRPr="000C302B">
              <w:rPr>
                <w:b/>
                <w:sz w:val="18"/>
              </w:rPr>
              <w:t>khi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đăng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ký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sẽ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chuyển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đến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trang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đăng</w:t>
            </w:r>
            <w:proofErr w:type="spellEnd"/>
            <w:r w:rsidRPr="000C302B">
              <w:rPr>
                <w:b/>
                <w:sz w:val="18"/>
              </w:rPr>
              <w:t xml:space="preserve"> </w:t>
            </w:r>
            <w:proofErr w:type="spellStart"/>
            <w:r w:rsidRPr="000C302B">
              <w:rPr>
                <w:b/>
                <w:sz w:val="18"/>
              </w:rPr>
              <w:t>nhập</w:t>
            </w:r>
            <w:proofErr w:type="spellEnd"/>
          </w:p>
        </w:tc>
      </w:tr>
    </w:tbl>
    <w:p w14:paraId="3E546B6A" w14:textId="77777777" w:rsidR="000C302B" w:rsidRDefault="000C302B" w:rsidP="000C302B">
      <w:pPr>
        <w:pStyle w:val="BodyText"/>
        <w:spacing w:before="8"/>
        <w:jc w:val="both"/>
        <w:rPr>
          <w:b/>
          <w:sz w:val="18"/>
          <w:lang w:val="vi-VN"/>
        </w:rPr>
      </w:pPr>
    </w:p>
    <w:p w14:paraId="47A9A35D" w14:textId="77777777" w:rsidR="000C302B" w:rsidRPr="000C302B" w:rsidRDefault="000C302B" w:rsidP="000C302B">
      <w:pPr>
        <w:pStyle w:val="ListParagraph"/>
        <w:jc w:val="both"/>
        <w:rPr>
          <w:b/>
          <w:bCs/>
        </w:rPr>
      </w:pPr>
      <w:r w:rsidRPr="000C302B">
        <w:rPr>
          <w:b/>
          <w:bCs/>
        </w:rPr>
        <w:t>Activities</w:t>
      </w:r>
    </w:p>
    <w:p w14:paraId="51ED092A" w14:textId="77777777" w:rsidR="000C302B" w:rsidRDefault="000C302B" w:rsidP="000C302B">
      <w:pPr>
        <w:pStyle w:val="BodyText"/>
        <w:spacing w:before="11" w:after="1"/>
        <w:ind w:left="720"/>
        <w:jc w:val="both"/>
        <w:rPr>
          <w:b/>
          <w:sz w:val="12"/>
          <w:lang w:val="vi-VN"/>
        </w:rPr>
      </w:pPr>
    </w:p>
    <w:tbl>
      <w:tblPr>
        <w:tblW w:w="1006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4"/>
        <w:gridCol w:w="713"/>
        <w:gridCol w:w="5668"/>
      </w:tblGrid>
      <w:tr w:rsidR="003024E0" w:rsidRPr="003024E0" w14:paraId="5A2B221D" w14:textId="77777777" w:rsidTr="003024E0">
        <w:trPr>
          <w:trHeight w:val="517"/>
        </w:trPr>
        <w:tc>
          <w:tcPr>
            <w:tcW w:w="4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215E5CD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</w:pPr>
            <w:r w:rsidRPr="003024E0"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  <w:t>Actor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D1DC569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</w:pPr>
            <w:r w:rsidRPr="003024E0"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  <w:t>System</w:t>
            </w:r>
          </w:p>
        </w:tc>
      </w:tr>
      <w:tr w:rsidR="003024E0" w:rsidRPr="003024E0" w14:paraId="7FA151D6" w14:textId="77777777" w:rsidTr="003024E0">
        <w:trPr>
          <w:trHeight w:val="520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3C88BA0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</w:pPr>
            <w:r w:rsidRPr="003024E0"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  <w:t xml:space="preserve">Main Flow: </w:t>
            </w:r>
            <w:proofErr w:type="spellStart"/>
            <w:r w:rsidRPr="003024E0">
              <w:rPr>
                <w:rFonts w:ascii="Verdana" w:eastAsia="Verdana" w:hAnsi="Verdana" w:cs="Verdana"/>
                <w:b/>
                <w:sz w:val="20"/>
                <w:szCs w:val="22"/>
              </w:rPr>
              <w:t>Đăng</w:t>
            </w:r>
            <w:proofErr w:type="spellEnd"/>
            <w:r w:rsidRPr="003024E0">
              <w:rPr>
                <w:rFonts w:ascii="Verdana" w:eastAsia="Verdana" w:hAnsi="Verdana" w:cs="Verdana"/>
                <w:b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b/>
                <w:sz w:val="20"/>
                <w:szCs w:val="22"/>
              </w:rPr>
              <w:t>ký</w:t>
            </w:r>
            <w:proofErr w:type="spellEnd"/>
            <w:r w:rsidRPr="003024E0"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  <w:t xml:space="preserve"> thành công</w:t>
            </w:r>
          </w:p>
        </w:tc>
      </w:tr>
      <w:tr w:rsidR="003024E0" w:rsidRPr="003024E0" w14:paraId="48A71694" w14:textId="77777777" w:rsidTr="003024E0">
        <w:trPr>
          <w:trHeight w:val="520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D8157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r w:rsidRPr="003024E0">
              <w:rPr>
                <w:rFonts w:ascii="Verdana" w:eastAsia="Verdana" w:hAnsi="Verdana" w:cs="Verdana"/>
                <w:sz w:val="20"/>
                <w:szCs w:val="22"/>
                <w:lang w:val="vi-VN"/>
              </w:rPr>
              <w:t>Actor chọn vào nút đăng</w:t>
            </w:r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ký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D785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F55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</w:p>
        </w:tc>
      </w:tr>
      <w:tr w:rsidR="003024E0" w:rsidRPr="003024E0" w14:paraId="6768E5EE" w14:textId="77777777" w:rsidTr="003024E0">
        <w:trPr>
          <w:trHeight w:val="79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F62B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5B79E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  <w:r w:rsidRPr="003024E0">
              <w:rPr>
                <w:rFonts w:ascii="Verdana" w:eastAsia="Verdana" w:hAnsi="Verdana" w:cs="Verdana"/>
                <w:sz w:val="20"/>
                <w:szCs w:val="22"/>
                <w:lang w:val="vi-VN"/>
              </w:rPr>
              <w:t>2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D1A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Hệ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thống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hiển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thị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biểu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mẫu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đăng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ký</w:t>
            </w:r>
            <w:proofErr w:type="spellEnd"/>
          </w:p>
        </w:tc>
      </w:tr>
      <w:tr w:rsidR="003024E0" w:rsidRPr="003024E0" w14:paraId="75512954" w14:textId="77777777" w:rsidTr="003024E0">
        <w:trPr>
          <w:trHeight w:val="1077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D119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Người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dùng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nhập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thông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tin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đăng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ký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8CAA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34C4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</w:p>
        </w:tc>
      </w:tr>
      <w:tr w:rsidR="003024E0" w:rsidRPr="003024E0" w14:paraId="54B33DF9" w14:textId="77777777" w:rsidTr="003024E0">
        <w:trPr>
          <w:trHeight w:val="79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6B75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64FBA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  <w:r w:rsidRPr="003024E0">
              <w:rPr>
                <w:rFonts w:ascii="Verdana" w:eastAsia="Verdana" w:hAnsi="Verdana" w:cs="Verdana"/>
                <w:sz w:val="20"/>
                <w:szCs w:val="22"/>
                <w:lang w:val="vi-VN"/>
              </w:rPr>
              <w:t>4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85D0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Hệ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thống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kiểm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tra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tính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hợp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lệ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của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thông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tin</w:t>
            </w:r>
          </w:p>
        </w:tc>
      </w:tr>
      <w:tr w:rsidR="003024E0" w:rsidRPr="003024E0" w14:paraId="2611E75E" w14:textId="77777777" w:rsidTr="003024E0">
        <w:trPr>
          <w:trHeight w:val="79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693F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B9663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r w:rsidRPr="003024E0">
              <w:rPr>
                <w:rFonts w:ascii="Verdana" w:eastAsia="Verdana" w:hAnsi="Verdana" w:cs="Verdana"/>
                <w:sz w:val="20"/>
                <w:szCs w:val="22"/>
              </w:rPr>
              <w:t>5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54195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Hệ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thống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yêu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cầu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xác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minh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tài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khoản</w:t>
            </w:r>
            <w:proofErr w:type="spellEnd"/>
          </w:p>
        </w:tc>
      </w:tr>
      <w:tr w:rsidR="003024E0" w:rsidRPr="003024E0" w14:paraId="65F285E5" w14:textId="77777777" w:rsidTr="003024E0">
        <w:trPr>
          <w:trHeight w:val="520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7E5CCE7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</w:pPr>
            <w:r w:rsidRPr="003024E0"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  <w:t xml:space="preserve">Alternative Flow: </w:t>
            </w:r>
            <w:proofErr w:type="spellStart"/>
            <w:r w:rsidRPr="003024E0">
              <w:rPr>
                <w:rFonts w:ascii="Verdana" w:eastAsia="Verdana" w:hAnsi="Verdana" w:cs="Verdana"/>
                <w:b/>
                <w:sz w:val="20"/>
                <w:szCs w:val="22"/>
              </w:rPr>
              <w:t>Đăng</w:t>
            </w:r>
            <w:proofErr w:type="spellEnd"/>
            <w:r w:rsidRPr="003024E0">
              <w:rPr>
                <w:rFonts w:ascii="Verdana" w:eastAsia="Verdana" w:hAnsi="Verdana" w:cs="Verdana"/>
                <w:b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b/>
                <w:sz w:val="20"/>
                <w:szCs w:val="22"/>
              </w:rPr>
              <w:t>ký</w:t>
            </w:r>
            <w:proofErr w:type="spellEnd"/>
            <w:r w:rsidRPr="003024E0">
              <w:rPr>
                <w:rFonts w:ascii="Verdana" w:eastAsia="Verdana" w:hAnsi="Verdana" w:cs="Verdana"/>
                <w:b/>
                <w:sz w:val="20"/>
                <w:szCs w:val="22"/>
                <w:lang w:val="vi-VN"/>
              </w:rPr>
              <w:t xml:space="preserve"> thất bại</w:t>
            </w:r>
          </w:p>
        </w:tc>
      </w:tr>
      <w:tr w:rsidR="003024E0" w:rsidRPr="003024E0" w14:paraId="33D65AD1" w14:textId="77777777" w:rsidTr="003024E0">
        <w:trPr>
          <w:trHeight w:val="79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8313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C446C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r w:rsidRPr="003024E0">
              <w:rPr>
                <w:rFonts w:ascii="Verdana" w:eastAsia="Verdana" w:hAnsi="Verdana" w:cs="Verdana"/>
                <w:sz w:val="20"/>
                <w:szCs w:val="22"/>
              </w:rPr>
              <w:t>1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9B8E0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Nếu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thông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tin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không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hợp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lệ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thì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xuất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thông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báo</w:t>
            </w:r>
            <w:proofErr w:type="spellEnd"/>
          </w:p>
        </w:tc>
      </w:tr>
      <w:tr w:rsidR="003024E0" w:rsidRPr="003024E0" w14:paraId="799550D5" w14:textId="77777777" w:rsidTr="003024E0">
        <w:trPr>
          <w:trHeight w:val="79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DDEA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399E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r w:rsidRPr="003024E0">
              <w:rPr>
                <w:rFonts w:ascii="Verdana" w:eastAsia="Verdana" w:hAnsi="Verdana" w:cs="Verdana"/>
                <w:sz w:val="20"/>
                <w:szCs w:val="22"/>
              </w:rPr>
              <w:t>2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B338C" w14:textId="77777777" w:rsidR="003024E0" w:rsidRPr="003024E0" w:rsidRDefault="003024E0" w:rsidP="003024E0">
            <w:pPr>
              <w:jc w:val="both"/>
              <w:rPr>
                <w:rFonts w:ascii="Verdana" w:eastAsia="Verdana" w:hAnsi="Verdana" w:cs="Verdana"/>
                <w:sz w:val="20"/>
                <w:szCs w:val="22"/>
              </w:rPr>
            </w:pP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Nếu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xác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minh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tài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khoản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thât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bại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thì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xuất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thông</w:t>
            </w:r>
            <w:proofErr w:type="spellEnd"/>
            <w:r w:rsidRPr="003024E0">
              <w:rPr>
                <w:rFonts w:ascii="Verdana" w:eastAsia="Verdana" w:hAnsi="Verdana" w:cs="Verdana"/>
                <w:sz w:val="20"/>
                <w:szCs w:val="22"/>
              </w:rPr>
              <w:t xml:space="preserve"> </w:t>
            </w:r>
            <w:proofErr w:type="spellStart"/>
            <w:r w:rsidRPr="003024E0">
              <w:rPr>
                <w:rFonts w:ascii="Verdana" w:eastAsia="Verdana" w:hAnsi="Verdana" w:cs="Verdana"/>
                <w:sz w:val="20"/>
                <w:szCs w:val="22"/>
              </w:rPr>
              <w:t>báo</w:t>
            </w:r>
            <w:proofErr w:type="spellEnd"/>
          </w:p>
        </w:tc>
      </w:tr>
    </w:tbl>
    <w:p w14:paraId="3D9202A2" w14:textId="77777777" w:rsidR="000C302B" w:rsidRPr="000C302B" w:rsidRDefault="000C302B" w:rsidP="000C302B">
      <w:pPr>
        <w:jc w:val="both"/>
        <w:rPr>
          <w:rFonts w:ascii="Verdana" w:eastAsia="Verdana" w:hAnsi="Verdana" w:cs="Verdana"/>
          <w:sz w:val="20"/>
          <w:szCs w:val="22"/>
          <w:lang w:val="vi-VN"/>
        </w:rPr>
      </w:pPr>
    </w:p>
    <w:p w14:paraId="257BE40F" w14:textId="77777777" w:rsidR="000C302B" w:rsidRPr="000C302B" w:rsidRDefault="000C302B" w:rsidP="000C302B">
      <w:pPr>
        <w:pStyle w:val="ListParagraph"/>
        <w:jc w:val="both"/>
        <w:rPr>
          <w:sz w:val="20"/>
          <w:lang w:val="vi-VN"/>
        </w:rPr>
      </w:pPr>
    </w:p>
    <w:p w14:paraId="1CE8D9CF" w14:textId="77777777" w:rsidR="000C302B" w:rsidRPr="000C302B" w:rsidRDefault="000C302B" w:rsidP="000C302B">
      <w:pPr>
        <w:ind w:left="360"/>
        <w:jc w:val="both"/>
        <w:rPr>
          <w:b/>
          <w:sz w:val="22"/>
          <w:lang w:val="vi-VN"/>
        </w:rPr>
      </w:pPr>
      <w:r w:rsidRPr="000C302B">
        <w:rPr>
          <w:b/>
          <w:lang w:val="vi-VN"/>
        </w:rPr>
        <w:t>Business Rules</w:t>
      </w:r>
    </w:p>
    <w:tbl>
      <w:tblPr>
        <w:tblW w:w="5000" w:type="pct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2178"/>
        <w:gridCol w:w="5199"/>
      </w:tblGrid>
      <w:tr w:rsidR="003024E0" w:rsidRPr="003024E0" w14:paraId="4CE8C9AE" w14:textId="77777777" w:rsidTr="003024E0"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F39FF18" w14:textId="77777777" w:rsidR="003024E0" w:rsidRPr="003024E0" w:rsidRDefault="003024E0" w:rsidP="003024E0">
            <w:pPr>
              <w:ind w:left="720"/>
              <w:rPr>
                <w:rFonts w:cs="Arial"/>
                <w:b/>
                <w:lang w:val="vi-VN"/>
              </w:rPr>
            </w:pPr>
            <w:r w:rsidRPr="003024E0">
              <w:rPr>
                <w:rFonts w:cs="Arial"/>
                <w:b/>
                <w:lang w:val="vi-VN"/>
              </w:rPr>
              <w:t>Rule No.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EFC0FB6" w14:textId="77777777" w:rsidR="003024E0" w:rsidRPr="003024E0" w:rsidRDefault="003024E0" w:rsidP="003024E0">
            <w:pPr>
              <w:ind w:left="720"/>
              <w:rPr>
                <w:rFonts w:cs="Arial"/>
                <w:b/>
                <w:lang w:val="vi-VN"/>
              </w:rPr>
            </w:pPr>
            <w:r w:rsidRPr="003024E0">
              <w:rPr>
                <w:rFonts w:cs="Arial"/>
                <w:b/>
                <w:lang w:val="vi-VN"/>
              </w:rPr>
              <w:t>Rule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6F3AAB6" w14:textId="77777777" w:rsidR="003024E0" w:rsidRPr="003024E0" w:rsidRDefault="003024E0" w:rsidP="003024E0">
            <w:pPr>
              <w:ind w:left="720"/>
              <w:rPr>
                <w:rFonts w:cs="Arial"/>
                <w:b/>
                <w:lang w:val="vi-VN"/>
              </w:rPr>
            </w:pPr>
            <w:r w:rsidRPr="003024E0">
              <w:rPr>
                <w:rFonts w:cs="Arial"/>
                <w:b/>
                <w:lang w:val="vi-VN"/>
              </w:rPr>
              <w:t>Description</w:t>
            </w:r>
          </w:p>
        </w:tc>
      </w:tr>
      <w:tr w:rsidR="003024E0" w:rsidRPr="003024E0" w14:paraId="6AEDC729" w14:textId="77777777" w:rsidTr="003024E0"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EF94" w14:textId="77777777" w:rsidR="003024E0" w:rsidRPr="003024E0" w:rsidRDefault="003024E0" w:rsidP="003024E0">
            <w:pPr>
              <w:ind w:left="720"/>
              <w:rPr>
                <w:rFonts w:cs="Arial"/>
                <w:b/>
                <w:lang w:val="vi-VN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D2A9" w14:textId="77777777" w:rsidR="003024E0" w:rsidRPr="003024E0" w:rsidRDefault="003024E0" w:rsidP="003024E0">
            <w:pPr>
              <w:ind w:left="720"/>
              <w:rPr>
                <w:rFonts w:cs="Arial"/>
                <w:b/>
                <w:lang w:val="vi-VN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8BB0" w14:textId="77777777" w:rsidR="003024E0" w:rsidRPr="003024E0" w:rsidRDefault="003024E0" w:rsidP="003024E0">
            <w:pPr>
              <w:ind w:left="720"/>
              <w:rPr>
                <w:rFonts w:cs="Arial"/>
                <w:b/>
              </w:rPr>
            </w:pPr>
          </w:p>
        </w:tc>
      </w:tr>
    </w:tbl>
    <w:p w14:paraId="3EFE6322" w14:textId="77777777" w:rsidR="003024E0" w:rsidRPr="003024E0" w:rsidRDefault="003024E0" w:rsidP="003024E0">
      <w:pPr>
        <w:ind w:left="720"/>
        <w:rPr>
          <w:rFonts w:cs="Arial"/>
          <w:b/>
          <w:lang w:val="vi-VN"/>
        </w:rPr>
      </w:pPr>
    </w:p>
    <w:p w14:paraId="402DF747" w14:textId="77777777" w:rsidR="003024E0" w:rsidRPr="003024E0" w:rsidRDefault="003024E0" w:rsidP="003024E0">
      <w:pPr>
        <w:ind w:left="720"/>
        <w:rPr>
          <w:rFonts w:cs="Arial"/>
          <w:b/>
          <w:lang w:val="vi-VN"/>
        </w:rPr>
      </w:pPr>
    </w:p>
    <w:p w14:paraId="3E743629" w14:textId="77777777" w:rsidR="003024E0" w:rsidRPr="003024E0" w:rsidRDefault="003024E0" w:rsidP="003024E0">
      <w:pPr>
        <w:ind w:left="720"/>
        <w:rPr>
          <w:rFonts w:cs="Arial"/>
          <w:b/>
          <w:lang w:val="vi-VN"/>
        </w:rPr>
      </w:pPr>
      <w:r w:rsidRPr="003024E0">
        <w:rPr>
          <w:rFonts w:cs="Arial"/>
          <w:b/>
          <w:lang w:val="vi-VN"/>
        </w:rPr>
        <w:t>System Message</w:t>
      </w: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3024E0" w:rsidRPr="003024E0" w14:paraId="1A83F5C8" w14:textId="77777777">
        <w:trPr>
          <w:trHeight w:val="11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E94CB" w14:textId="77777777" w:rsidR="003024E0" w:rsidRPr="003024E0" w:rsidRDefault="003024E0" w:rsidP="003024E0">
            <w:pPr>
              <w:ind w:left="720"/>
              <w:rPr>
                <w:rFonts w:cs="Arial"/>
                <w:b/>
                <w:lang w:val="vi-VN"/>
              </w:rPr>
            </w:pPr>
            <w:r w:rsidRPr="003024E0">
              <w:rPr>
                <w:rFonts w:cs="Arial"/>
                <w:b/>
                <w:lang w:val="vi-VN"/>
              </w:rPr>
              <w:t>MS01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EF7AD" w14:textId="77777777" w:rsidR="003024E0" w:rsidRPr="003024E0" w:rsidRDefault="003024E0" w:rsidP="003024E0">
            <w:pPr>
              <w:ind w:left="720"/>
              <w:rPr>
                <w:rFonts w:cs="Arial"/>
                <w:b/>
              </w:rPr>
            </w:pPr>
            <w:r w:rsidRPr="003024E0">
              <w:rPr>
                <w:rFonts w:cs="Arial"/>
                <w:b/>
              </w:rPr>
              <w:t xml:space="preserve">“Email </w:t>
            </w:r>
            <w:proofErr w:type="spellStart"/>
            <w:r w:rsidRPr="003024E0">
              <w:rPr>
                <w:rFonts w:cs="Arial"/>
                <w:b/>
              </w:rPr>
              <w:t>không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đúng</w:t>
            </w:r>
            <w:proofErr w:type="spellEnd"/>
            <w:r w:rsidRPr="003024E0">
              <w:rPr>
                <w:rFonts w:cs="Arial"/>
                <w:b/>
              </w:rPr>
              <w:t xml:space="preserve">, </w:t>
            </w:r>
            <w:proofErr w:type="spellStart"/>
            <w:r w:rsidRPr="003024E0">
              <w:rPr>
                <w:rFonts w:cs="Arial"/>
                <w:b/>
              </w:rPr>
              <w:t>mật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khẩu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quá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yếu</w:t>
            </w:r>
            <w:proofErr w:type="spellEnd"/>
            <w:r w:rsidRPr="003024E0">
              <w:rPr>
                <w:rFonts w:cs="Arial"/>
                <w:b/>
              </w:rPr>
              <w:t>”</w:t>
            </w:r>
          </w:p>
          <w:p w14:paraId="33609013" w14:textId="77777777" w:rsidR="003024E0" w:rsidRPr="003024E0" w:rsidRDefault="003024E0" w:rsidP="003024E0">
            <w:pPr>
              <w:ind w:left="720"/>
              <w:rPr>
                <w:rFonts w:cs="Arial"/>
                <w:b/>
              </w:rPr>
            </w:pPr>
            <w:r w:rsidRPr="003024E0">
              <w:rPr>
                <w:rFonts w:cs="Arial"/>
                <w:b/>
              </w:rPr>
              <w:t xml:space="preserve">Hiển </w:t>
            </w:r>
            <w:proofErr w:type="spellStart"/>
            <w:r w:rsidRPr="003024E0">
              <w:rPr>
                <w:rFonts w:cs="Arial"/>
                <w:b/>
              </w:rPr>
              <w:t>thị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thông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báo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khi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thông</w:t>
            </w:r>
            <w:proofErr w:type="spellEnd"/>
            <w:r w:rsidRPr="003024E0">
              <w:rPr>
                <w:rFonts w:cs="Arial"/>
                <w:b/>
              </w:rPr>
              <w:t xml:space="preserve"> tin </w:t>
            </w:r>
            <w:proofErr w:type="spellStart"/>
            <w:r w:rsidRPr="003024E0">
              <w:rPr>
                <w:rFonts w:cs="Arial"/>
                <w:b/>
              </w:rPr>
              <w:t>không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hợp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lệ</w:t>
            </w:r>
            <w:proofErr w:type="spellEnd"/>
          </w:p>
        </w:tc>
      </w:tr>
      <w:tr w:rsidR="003024E0" w:rsidRPr="003024E0" w14:paraId="6F4372FA" w14:textId="77777777">
        <w:trPr>
          <w:trHeight w:val="11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8BB11" w14:textId="77777777" w:rsidR="003024E0" w:rsidRPr="003024E0" w:rsidRDefault="003024E0" w:rsidP="003024E0">
            <w:pPr>
              <w:ind w:left="720"/>
              <w:rPr>
                <w:rFonts w:cs="Arial"/>
                <w:b/>
              </w:rPr>
            </w:pPr>
            <w:r w:rsidRPr="003024E0">
              <w:rPr>
                <w:rFonts w:cs="Arial"/>
                <w:b/>
              </w:rPr>
              <w:t>MS02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D6AF8" w14:textId="77777777" w:rsidR="003024E0" w:rsidRPr="003024E0" w:rsidRDefault="003024E0" w:rsidP="003024E0">
            <w:pPr>
              <w:ind w:left="720"/>
              <w:rPr>
                <w:rFonts w:cs="Arial"/>
                <w:b/>
              </w:rPr>
            </w:pPr>
            <w:r w:rsidRPr="003024E0">
              <w:rPr>
                <w:rFonts w:cs="Arial"/>
                <w:b/>
              </w:rPr>
              <w:t>“</w:t>
            </w:r>
            <w:proofErr w:type="spellStart"/>
            <w:r w:rsidRPr="003024E0">
              <w:rPr>
                <w:rFonts w:cs="Arial"/>
                <w:b/>
              </w:rPr>
              <w:t>Không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trùng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khớp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xin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vui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lòng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thử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lại</w:t>
            </w:r>
            <w:proofErr w:type="spellEnd"/>
            <w:r w:rsidRPr="003024E0">
              <w:rPr>
                <w:rFonts w:cs="Arial"/>
                <w:b/>
              </w:rPr>
              <w:t>”</w:t>
            </w:r>
          </w:p>
          <w:p w14:paraId="6CED863B" w14:textId="77777777" w:rsidR="003024E0" w:rsidRPr="003024E0" w:rsidRDefault="003024E0" w:rsidP="003024E0">
            <w:pPr>
              <w:ind w:left="720"/>
              <w:rPr>
                <w:rFonts w:cs="Arial"/>
                <w:b/>
              </w:rPr>
            </w:pPr>
            <w:r w:rsidRPr="003024E0">
              <w:rPr>
                <w:rFonts w:cs="Arial"/>
                <w:b/>
              </w:rPr>
              <w:t xml:space="preserve">Hiển </w:t>
            </w:r>
            <w:proofErr w:type="spellStart"/>
            <w:r w:rsidRPr="003024E0">
              <w:rPr>
                <w:rFonts w:cs="Arial"/>
                <w:b/>
              </w:rPr>
              <w:t>thị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thông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báo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khi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xác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minh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tài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khoản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thất</w:t>
            </w:r>
            <w:proofErr w:type="spellEnd"/>
            <w:r w:rsidRPr="003024E0">
              <w:rPr>
                <w:rFonts w:cs="Arial"/>
                <w:b/>
              </w:rPr>
              <w:t xml:space="preserve"> </w:t>
            </w:r>
            <w:proofErr w:type="spellStart"/>
            <w:r w:rsidRPr="003024E0">
              <w:rPr>
                <w:rFonts w:cs="Arial"/>
                <w:b/>
              </w:rPr>
              <w:t>bại</w:t>
            </w:r>
            <w:proofErr w:type="spellEnd"/>
          </w:p>
        </w:tc>
      </w:tr>
    </w:tbl>
    <w:p w14:paraId="032AC567" w14:textId="77777777" w:rsidR="000C302B" w:rsidRPr="00334ED8" w:rsidRDefault="000C302B" w:rsidP="000C302B">
      <w:pPr>
        <w:ind w:left="720"/>
      </w:pPr>
    </w:p>
    <w:p w14:paraId="2E840B1D" w14:textId="3C4E9445" w:rsidR="00334ED8" w:rsidRPr="006157AB" w:rsidRDefault="00334ED8" w:rsidP="00334ED8">
      <w:pPr>
        <w:ind w:left="720"/>
      </w:pPr>
      <w:r>
        <w:rPr>
          <w:noProof/>
        </w:rPr>
        <w:lastRenderedPageBreak/>
        <w:drawing>
          <wp:inline distT="0" distB="0" distL="0" distR="0" wp14:anchorId="2D9AE0D3" wp14:editId="172ED3CC">
            <wp:extent cx="5943600" cy="6257290"/>
            <wp:effectExtent l="0" t="0" r="0" b="0"/>
            <wp:docPr id="1348399811" name="Hình ảnh 1" descr="Ảnh có chứa văn bản, biểu đồ, Song so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9811" name="Hình ảnh 1" descr="Ảnh có chứa văn bản, biểu đồ, Song song, số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3D74" w14:textId="77777777" w:rsidR="006157AB" w:rsidRPr="000C302B" w:rsidRDefault="006157AB" w:rsidP="006157AB">
      <w:pPr>
        <w:numPr>
          <w:ilvl w:val="0"/>
          <w:numId w:val="1"/>
        </w:numPr>
      </w:pPr>
      <w:proofErr w:type="spellStart"/>
      <w:r w:rsidRPr="006157AB">
        <w:rPr>
          <w:b/>
          <w:bCs/>
        </w:rPr>
        <w:t>Đăng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nhập</w:t>
      </w:r>
      <w:proofErr w:type="spellEnd"/>
      <w:r w:rsidRPr="006157AB">
        <w:rPr>
          <w:b/>
          <w:bCs/>
        </w:rPr>
        <w:t xml:space="preserve"> / </w:t>
      </w:r>
      <w:proofErr w:type="spellStart"/>
      <w:r w:rsidRPr="006157AB">
        <w:rPr>
          <w:b/>
          <w:bCs/>
        </w:rPr>
        <w:t>Đăng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xuất</w:t>
      </w:r>
      <w:proofErr w:type="spellEnd"/>
    </w:p>
    <w:p w14:paraId="4479DEF0" w14:textId="77777777" w:rsidR="000C302B" w:rsidRPr="000C302B" w:rsidRDefault="000C302B" w:rsidP="000C302B">
      <w:pPr>
        <w:pStyle w:val="ListParagraph"/>
        <w:spacing w:before="170"/>
        <w:jc w:val="both"/>
        <w:rPr>
          <w:b/>
          <w:bCs/>
        </w:rPr>
      </w:pPr>
      <w:r w:rsidRPr="000C302B">
        <w:rPr>
          <w:b/>
          <w:bCs/>
        </w:rPr>
        <w:t>Use Case Description</w:t>
      </w:r>
    </w:p>
    <w:p w14:paraId="126A668C" w14:textId="77777777" w:rsidR="000C302B" w:rsidRDefault="000C302B" w:rsidP="003024E0">
      <w:pPr>
        <w:pStyle w:val="BodyText"/>
        <w:spacing w:before="11"/>
        <w:ind w:left="720"/>
        <w:jc w:val="both"/>
        <w:rPr>
          <w:b/>
          <w:sz w:val="12"/>
          <w:lang w:val="vi-VN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0C302B" w14:paraId="0F35CB25" w14:textId="77777777" w:rsidTr="0069379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6ECB5AB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22C6D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Đăng nhập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86F1A20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373B" w14:textId="5096C904" w:rsidR="000C302B" w:rsidRDefault="000C302B" w:rsidP="00693794">
            <w:pPr>
              <w:pStyle w:val="TableParagraph"/>
              <w:ind w:left="115"/>
              <w:jc w:val="both"/>
              <w:rPr>
                <w:sz w:val="20"/>
              </w:rPr>
            </w:pPr>
            <w:r>
              <w:rPr>
                <w:sz w:val="20"/>
                <w:lang w:val="vi-VN"/>
              </w:rPr>
              <w:t>UC0</w:t>
            </w:r>
            <w:r w:rsidR="00C432E4">
              <w:rPr>
                <w:sz w:val="20"/>
              </w:rPr>
              <w:t>2</w:t>
            </w:r>
          </w:p>
        </w:tc>
      </w:tr>
      <w:tr w:rsidR="000C302B" w14:paraId="25535C82" w14:textId="77777777" w:rsidTr="0069379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DBF15D2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4E8CA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Cho phép người dùng đăng nhập vào hệ thống</w:t>
            </w:r>
          </w:p>
        </w:tc>
      </w:tr>
      <w:tr w:rsidR="000C302B" w14:paraId="5BFF0127" w14:textId="77777777" w:rsidTr="0069379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A10B9E0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lastRenderedPageBreak/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78743" w14:textId="77777777" w:rsidR="000C302B" w:rsidRDefault="000C302B" w:rsidP="00693794">
            <w:pPr>
              <w:pStyle w:val="TableParagraph"/>
              <w:spacing w:before="38"/>
              <w:ind w:left="11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viên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1CCFAB8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B3577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 bấm nút login</w:t>
            </w:r>
          </w:p>
        </w:tc>
      </w:tr>
      <w:tr w:rsidR="000C302B" w14:paraId="74836A2E" w14:textId="77777777" w:rsidTr="0069379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0DC16B9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413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Đã đăng ký tài khoản</w:t>
            </w:r>
          </w:p>
        </w:tc>
      </w:tr>
      <w:tr w:rsidR="000C302B" w14:paraId="7A9F1D29" w14:textId="77777777" w:rsidTr="0069379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08D5B86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0469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Chuyển tới trang mặc định với quyền tương ứng</w:t>
            </w:r>
          </w:p>
        </w:tc>
      </w:tr>
    </w:tbl>
    <w:p w14:paraId="452EB930" w14:textId="77777777" w:rsidR="000C302B" w:rsidRDefault="000C302B" w:rsidP="000C302B">
      <w:pPr>
        <w:pStyle w:val="BodyText"/>
        <w:spacing w:before="8"/>
        <w:ind w:left="720"/>
        <w:jc w:val="both"/>
        <w:rPr>
          <w:b/>
          <w:sz w:val="18"/>
          <w:lang w:val="vi-VN"/>
        </w:rPr>
      </w:pPr>
    </w:p>
    <w:p w14:paraId="2C8333B1" w14:textId="77777777" w:rsidR="000C302B" w:rsidRPr="000C302B" w:rsidRDefault="000C302B" w:rsidP="000C302B">
      <w:pPr>
        <w:pStyle w:val="ListParagraph"/>
        <w:spacing w:before="170"/>
        <w:jc w:val="both"/>
        <w:rPr>
          <w:b/>
          <w:bCs/>
        </w:rPr>
      </w:pPr>
      <w:r w:rsidRPr="000C302B">
        <w:rPr>
          <w:b/>
          <w:bCs/>
        </w:rPr>
        <w:t>Activities</w:t>
      </w:r>
    </w:p>
    <w:p w14:paraId="4062CB31" w14:textId="77777777" w:rsidR="000C302B" w:rsidRDefault="000C302B" w:rsidP="000C302B">
      <w:pPr>
        <w:pStyle w:val="BodyText"/>
        <w:spacing w:before="11" w:after="1"/>
        <w:ind w:left="720"/>
        <w:jc w:val="both"/>
        <w:rPr>
          <w:b/>
          <w:sz w:val="12"/>
          <w:lang w:val="vi-VN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0C302B" w14:paraId="412B03AC" w14:textId="77777777" w:rsidTr="0069379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919F1FE" w14:textId="77777777" w:rsidR="000C302B" w:rsidRDefault="000C302B" w:rsidP="00693794">
            <w:pPr>
              <w:pStyle w:val="TableParagraph"/>
              <w:ind w:left="1857" w:right="1850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36552EC" w14:textId="77777777" w:rsidR="000C302B" w:rsidRDefault="000C302B" w:rsidP="00693794">
            <w:pPr>
              <w:pStyle w:val="TableParagraph"/>
              <w:ind w:left="2165" w:right="2159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System</w:t>
            </w:r>
          </w:p>
        </w:tc>
      </w:tr>
      <w:tr w:rsidR="000C302B" w14:paraId="5C22E53B" w14:textId="77777777" w:rsidTr="0069379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A38B274" w14:textId="77777777" w:rsidR="000C302B" w:rsidRDefault="000C302B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Main Flow: Login thành công</w:t>
            </w:r>
          </w:p>
        </w:tc>
      </w:tr>
      <w:tr w:rsidR="000C302B" w14:paraId="022A9551" w14:textId="77777777" w:rsidTr="0069379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0E126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4B0B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 chọn vào nút đăng nhập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AF7A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A3ED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</w:tr>
      <w:tr w:rsidR="000C302B" w14:paraId="77B86228" w14:textId="77777777" w:rsidTr="0069379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EC37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BEC4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4C4E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B23C7" w14:textId="77777777" w:rsidR="000C302B" w:rsidRDefault="000C302B" w:rsidP="00693794">
            <w:pPr>
              <w:pStyle w:val="TableParagraph"/>
              <w:spacing w:line="276" w:lineRule="auto"/>
              <w:ind w:left="11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Hệ thống load form đăng nhập lên màn hình</w:t>
            </w:r>
          </w:p>
        </w:tc>
      </w:tr>
      <w:tr w:rsidR="000C302B" w14:paraId="635CE7A9" w14:textId="77777777" w:rsidTr="0069379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A82B4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51C10" w14:textId="77777777" w:rsidR="000C302B" w:rsidRDefault="000C302B" w:rsidP="00693794">
            <w:pPr>
              <w:pStyle w:val="TableParagraph"/>
              <w:spacing w:line="276" w:lineRule="auto"/>
              <w:ind w:left="115" w:right="100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 nhập tên đăng nhập/mật khẩu và click vào button đăng nhập trên trang đăng nhập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8893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57F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</w:tr>
      <w:tr w:rsidR="000C302B" w14:paraId="64FFDB82" w14:textId="77777777" w:rsidTr="0069379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2604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6FAD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BFC03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F9D3" w14:textId="77777777" w:rsidR="000C302B" w:rsidRDefault="000C302B" w:rsidP="00693794">
            <w:pPr>
              <w:pStyle w:val="TableParagraph"/>
              <w:spacing w:line="276" w:lineRule="auto"/>
              <w:ind w:left="11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Kiểm tra tên đăng nhập/mật khẩu trong bảng Account</w:t>
            </w:r>
          </w:p>
        </w:tc>
      </w:tr>
      <w:tr w:rsidR="000C302B" w14:paraId="5A78A11B" w14:textId="77777777" w:rsidTr="00693794">
        <w:trPr>
          <w:trHeight w:val="799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EB7C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C50B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1E65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8FC02" w14:textId="77777777" w:rsidR="000C302B" w:rsidRDefault="000C302B" w:rsidP="00693794">
            <w:pPr>
              <w:pStyle w:val="TableParagraph"/>
              <w:spacing w:line="276" w:lineRule="auto"/>
              <w:ind w:left="11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Nếu tên đăng nhập/ mật khẩu đúng sẽ trả về trang mặc định với quyền tương ứng</w:t>
            </w:r>
          </w:p>
        </w:tc>
      </w:tr>
      <w:tr w:rsidR="000C302B" w14:paraId="2B866D33" w14:textId="77777777" w:rsidTr="0069379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0C9747B" w14:textId="77777777" w:rsidR="000C302B" w:rsidRDefault="000C302B" w:rsidP="00693794">
            <w:pPr>
              <w:pStyle w:val="TableParagraph"/>
              <w:spacing w:before="122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Alternative Flow: Login thất bại</w:t>
            </w:r>
          </w:p>
        </w:tc>
      </w:tr>
      <w:tr w:rsidR="000C302B" w14:paraId="217942B9" w14:textId="77777777" w:rsidTr="0069379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0130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691A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DC0C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5'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4646A" w14:textId="77777777" w:rsidR="000C302B" w:rsidRDefault="000C302B" w:rsidP="00693794">
            <w:pPr>
              <w:pStyle w:val="TableParagraph"/>
              <w:ind w:left="11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Nếu tên đăng nhập mật khẩu không đúng</w:t>
            </w:r>
          </w:p>
          <w:p w14:paraId="352D2F38" w14:textId="77777777" w:rsidR="000C302B" w:rsidRDefault="000C302B" w:rsidP="00693794">
            <w:pPr>
              <w:pStyle w:val="TableParagraph"/>
              <w:spacing w:before="38"/>
              <w:ind w:left="11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xuất thông báo</w:t>
            </w:r>
          </w:p>
        </w:tc>
      </w:tr>
      <w:tr w:rsidR="000C302B" w14:paraId="7A243092" w14:textId="77777777" w:rsidTr="0069379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82B5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28E2" w14:textId="77777777" w:rsidR="000C302B" w:rsidRDefault="000C302B" w:rsidP="00693794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1262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6'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20DA" w14:textId="77777777" w:rsidR="000C302B" w:rsidRDefault="000C302B" w:rsidP="00693794">
            <w:pPr>
              <w:pStyle w:val="TableParagraph"/>
              <w:ind w:left="11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Quay lại bước 3</w:t>
            </w:r>
          </w:p>
        </w:tc>
      </w:tr>
    </w:tbl>
    <w:p w14:paraId="64243C00" w14:textId="77777777" w:rsidR="000C302B" w:rsidRPr="000C302B" w:rsidRDefault="000C302B" w:rsidP="000C302B">
      <w:pPr>
        <w:pStyle w:val="ListParagraph"/>
        <w:spacing w:before="170"/>
        <w:jc w:val="both"/>
        <w:rPr>
          <w:b/>
          <w:bCs/>
        </w:rPr>
      </w:pPr>
      <w:r w:rsidRPr="000C302B">
        <w:rPr>
          <w:b/>
          <w:bCs/>
        </w:rPr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0C302B" w14:paraId="23430461" w14:textId="77777777" w:rsidTr="003024E0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1EB8DF" w14:textId="77777777" w:rsidR="000C302B" w:rsidRDefault="000C302B" w:rsidP="0069379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EA719ED" w14:textId="77777777" w:rsidR="000C302B" w:rsidRDefault="000C302B" w:rsidP="0069379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9A8DE9" w14:textId="77777777" w:rsidR="000C302B" w:rsidRDefault="000C302B" w:rsidP="0069379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Description</w:t>
            </w:r>
          </w:p>
        </w:tc>
      </w:tr>
      <w:tr w:rsidR="000C302B" w14:paraId="509BDB15" w14:textId="77777777" w:rsidTr="003024E0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C3E5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0D0C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Role của account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4B91" w14:textId="77777777" w:rsidR="000C302B" w:rsidRDefault="000C302B" w:rsidP="00693794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Mọi</w:t>
            </w:r>
            <w:proofErr w:type="spellEnd"/>
            <w:r>
              <w:rPr>
                <w:rFonts w:cs="Arial"/>
              </w:rPr>
              <w:t xml:space="preserve"> role </w:t>
            </w:r>
            <w:proofErr w:type="spellStart"/>
            <w:r>
              <w:rPr>
                <w:rFonts w:cs="Arial"/>
              </w:rPr>
              <w:t>đều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phải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</w:p>
        </w:tc>
      </w:tr>
      <w:tr w:rsidR="000C302B" w14:paraId="519B11BB" w14:textId="77777777" w:rsidTr="003024E0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9391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DA7A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21A8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</w:p>
        </w:tc>
      </w:tr>
      <w:tr w:rsidR="000C302B" w14:paraId="3C0CD405" w14:textId="77777777" w:rsidTr="003024E0">
        <w:trPr>
          <w:trHeight w:val="480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1BC2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BFBC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7C78" w14:textId="77777777" w:rsidR="000C302B" w:rsidRDefault="000C302B" w:rsidP="00693794">
            <w:pPr>
              <w:jc w:val="both"/>
              <w:rPr>
                <w:rFonts w:cs="Arial"/>
                <w:lang w:val="vi-VN"/>
              </w:rPr>
            </w:pPr>
          </w:p>
        </w:tc>
      </w:tr>
    </w:tbl>
    <w:p w14:paraId="532EA825" w14:textId="77777777" w:rsidR="000C302B" w:rsidRPr="000C302B" w:rsidRDefault="000C302B" w:rsidP="000C302B">
      <w:pPr>
        <w:jc w:val="both"/>
        <w:rPr>
          <w:b/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0C302B" w14:paraId="33C76484" w14:textId="77777777" w:rsidTr="00693794">
        <w:trPr>
          <w:trHeight w:val="11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7599" w14:textId="77777777" w:rsidR="000C302B" w:rsidRDefault="000C302B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lastRenderedPageBreak/>
              <w:t>MS01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4679" w14:textId="77777777" w:rsidR="000C302B" w:rsidRDefault="000C302B" w:rsidP="00693794">
            <w:pPr>
              <w:pStyle w:val="TableParagraph"/>
              <w:spacing w:line="276" w:lineRule="auto"/>
              <w:ind w:left="114" w:right="10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“Tên</w:t>
            </w:r>
            <w:r>
              <w:rPr>
                <w:spacing w:val="-14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Đăng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Nhập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và/hoặc</w:t>
            </w:r>
            <w:r>
              <w:rPr>
                <w:spacing w:val="-17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Mật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Khẩu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của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bạn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không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chính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xác.</w:t>
            </w:r>
            <w:r>
              <w:rPr>
                <w:spacing w:val="-18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Vui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lòng</w:t>
            </w:r>
            <w:r>
              <w:rPr>
                <w:spacing w:val="-16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kiểm tra và thử</w:t>
            </w:r>
            <w:r>
              <w:rPr>
                <w:spacing w:val="-4"/>
                <w:sz w:val="20"/>
                <w:lang w:val="vi-VN"/>
              </w:rPr>
              <w:t xml:space="preserve"> </w:t>
            </w:r>
            <w:r>
              <w:rPr>
                <w:sz w:val="20"/>
                <w:lang w:val="vi-VN"/>
              </w:rPr>
              <w:t>lại.”</w:t>
            </w:r>
          </w:p>
          <w:p w14:paraId="00756C46" w14:textId="77777777" w:rsidR="000C302B" w:rsidRDefault="000C302B" w:rsidP="00693794">
            <w:pPr>
              <w:pStyle w:val="TableParagraph"/>
              <w:spacing w:before="115"/>
              <w:ind w:left="114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Message thông báo khi actor nhập sai tên đăng nhập/mật khẩu</w:t>
            </w:r>
          </w:p>
        </w:tc>
      </w:tr>
    </w:tbl>
    <w:p w14:paraId="2279D2DE" w14:textId="77777777" w:rsidR="000C302B" w:rsidRDefault="000C302B" w:rsidP="000C302B">
      <w:pPr>
        <w:ind w:left="720"/>
        <w:rPr>
          <w:lang w:val="vi-VN"/>
        </w:rPr>
      </w:pPr>
    </w:p>
    <w:p w14:paraId="14F50BFA" w14:textId="77777777" w:rsidR="002A59EC" w:rsidRDefault="002A59EC" w:rsidP="000C302B">
      <w:pPr>
        <w:ind w:left="720"/>
        <w:rPr>
          <w:lang w:val="vi-VN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2A59EC" w14:paraId="058118B5" w14:textId="77777777" w:rsidTr="0069379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C53C66C" w14:textId="77777777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E876" w14:textId="77145C77" w:rsidR="002A59EC" w:rsidRDefault="002A59EC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Đăng ký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2B5EA42" w14:textId="77777777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B554" w14:textId="632C293B" w:rsidR="002A59EC" w:rsidRDefault="002A59EC" w:rsidP="00693794">
            <w:pPr>
              <w:pStyle w:val="TableParagraph"/>
              <w:ind w:left="115"/>
              <w:jc w:val="both"/>
              <w:rPr>
                <w:sz w:val="20"/>
              </w:rPr>
            </w:pPr>
          </w:p>
        </w:tc>
      </w:tr>
      <w:tr w:rsidR="002A59EC" w14:paraId="153037AC" w14:textId="77777777" w:rsidTr="0069379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49D8C47" w14:textId="77777777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B664B" w14:textId="09BD338C" w:rsidR="002A59EC" w:rsidRDefault="002A59EC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 w:rsidRPr="002A59EC">
              <w:rPr>
                <w:sz w:val="20"/>
                <w:lang w:val="vi-VN"/>
              </w:rPr>
              <w:t>Cho phép người dùng đăng</w:t>
            </w:r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ký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tài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khoản</w:t>
            </w:r>
            <w:proofErr w:type="spellEnd"/>
          </w:p>
        </w:tc>
      </w:tr>
      <w:tr w:rsidR="002A59EC" w14:paraId="275FCE31" w14:textId="77777777" w:rsidTr="0069379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5D46EAA" w14:textId="77777777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65DE6" w14:textId="01F4FE0F" w:rsidR="002A59EC" w:rsidRDefault="002A59EC" w:rsidP="00693794">
            <w:pPr>
              <w:pStyle w:val="TableParagraph"/>
              <w:spacing w:before="38"/>
              <w:ind w:left="115"/>
              <w:jc w:val="both"/>
              <w:rPr>
                <w:sz w:val="20"/>
              </w:rPr>
            </w:pPr>
            <w:proofErr w:type="spellStart"/>
            <w:r w:rsidRPr="002A59EC">
              <w:rPr>
                <w:sz w:val="20"/>
              </w:rPr>
              <w:t>Khách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hàng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chưa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có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tài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khoản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66D415C" w14:textId="77777777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12330" w14:textId="394F50EA" w:rsidR="002A59EC" w:rsidRDefault="002A59EC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 w:rsidRPr="002A59EC">
              <w:rPr>
                <w:sz w:val="20"/>
                <w:lang w:val="vi-VN"/>
              </w:rPr>
              <w:t xml:space="preserve">Actor bấm nút </w:t>
            </w:r>
            <w:r>
              <w:rPr>
                <w:sz w:val="20"/>
                <w:lang w:val="vi-VN"/>
              </w:rPr>
              <w:t>r</w:t>
            </w:r>
            <w:proofErr w:type="spellStart"/>
            <w:r w:rsidRPr="002A59EC">
              <w:rPr>
                <w:sz w:val="20"/>
              </w:rPr>
              <w:t>egister</w:t>
            </w:r>
            <w:proofErr w:type="spellEnd"/>
          </w:p>
        </w:tc>
      </w:tr>
      <w:tr w:rsidR="002A59EC" w14:paraId="484B2302" w14:textId="77777777" w:rsidTr="0069379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175FB0E" w14:textId="77777777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05FA" w14:textId="50D85EF7" w:rsidR="002A59EC" w:rsidRDefault="002A59EC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proofErr w:type="spellStart"/>
            <w:r w:rsidRPr="002A59EC">
              <w:rPr>
                <w:sz w:val="20"/>
              </w:rPr>
              <w:t>Người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dùng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chưa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có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tài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khoản</w:t>
            </w:r>
            <w:proofErr w:type="spellEnd"/>
          </w:p>
        </w:tc>
      </w:tr>
      <w:tr w:rsidR="002A59EC" w14:paraId="57998F8D" w14:textId="77777777" w:rsidTr="0069379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58ADFBE" w14:textId="77777777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3199" w14:textId="3F2CF534" w:rsidR="002A59EC" w:rsidRDefault="002A59EC" w:rsidP="00693794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 w:rsidRPr="002A59EC">
              <w:rPr>
                <w:sz w:val="20"/>
              </w:rPr>
              <w:t xml:space="preserve">Sau </w:t>
            </w:r>
            <w:proofErr w:type="spellStart"/>
            <w:r w:rsidRPr="002A59EC">
              <w:rPr>
                <w:sz w:val="20"/>
              </w:rPr>
              <w:t>khi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đăng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ký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sẽ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chuyển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đến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trang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đăng</w:t>
            </w:r>
            <w:proofErr w:type="spellEnd"/>
            <w:r w:rsidRPr="002A59EC">
              <w:rPr>
                <w:sz w:val="20"/>
              </w:rPr>
              <w:t xml:space="preserve"> </w:t>
            </w:r>
            <w:proofErr w:type="spellStart"/>
            <w:r w:rsidRPr="002A59EC">
              <w:rPr>
                <w:sz w:val="20"/>
              </w:rPr>
              <w:t>nhập</w:t>
            </w:r>
            <w:proofErr w:type="spellEnd"/>
          </w:p>
        </w:tc>
      </w:tr>
    </w:tbl>
    <w:p w14:paraId="3924ED50" w14:textId="77777777" w:rsidR="002A59EC" w:rsidRDefault="002A59EC" w:rsidP="002A59EC">
      <w:pPr>
        <w:pStyle w:val="BodyText"/>
        <w:spacing w:before="8"/>
        <w:ind w:left="720"/>
        <w:jc w:val="both"/>
        <w:rPr>
          <w:b/>
          <w:sz w:val="18"/>
          <w:lang w:val="vi-VN"/>
        </w:rPr>
      </w:pPr>
    </w:p>
    <w:p w14:paraId="58B0EEC7" w14:textId="77777777" w:rsidR="002A59EC" w:rsidRPr="000C302B" w:rsidRDefault="002A59EC" w:rsidP="002A59EC">
      <w:pPr>
        <w:pStyle w:val="ListParagraph"/>
        <w:spacing w:before="170"/>
        <w:jc w:val="both"/>
        <w:rPr>
          <w:b/>
          <w:bCs/>
        </w:rPr>
      </w:pPr>
      <w:r w:rsidRPr="000C302B">
        <w:rPr>
          <w:b/>
          <w:bCs/>
        </w:rPr>
        <w:t>Activities</w:t>
      </w:r>
    </w:p>
    <w:p w14:paraId="16C52488" w14:textId="77777777" w:rsidR="002A59EC" w:rsidRDefault="002A59EC" w:rsidP="002A59EC">
      <w:pPr>
        <w:pStyle w:val="BodyText"/>
        <w:spacing w:before="11" w:after="1"/>
        <w:ind w:left="720"/>
        <w:jc w:val="both"/>
        <w:rPr>
          <w:b/>
          <w:sz w:val="12"/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2A59EC" w14:paraId="6E417CC0" w14:textId="77777777" w:rsidTr="002A59EC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4173FE3" w14:textId="77777777" w:rsidR="002A59EC" w:rsidRDefault="002A59EC" w:rsidP="00693794">
            <w:pPr>
              <w:pStyle w:val="TableParagraph"/>
              <w:ind w:left="1857" w:right="1850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AFAB012" w14:textId="77777777" w:rsidR="002A59EC" w:rsidRDefault="002A59EC" w:rsidP="00693794">
            <w:pPr>
              <w:pStyle w:val="TableParagraph"/>
              <w:ind w:left="2165" w:right="2159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System</w:t>
            </w:r>
          </w:p>
        </w:tc>
      </w:tr>
      <w:tr w:rsidR="002A59EC" w14:paraId="18D1E391" w14:textId="77777777" w:rsidTr="002A59EC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15BC643" w14:textId="2DBAB553" w:rsidR="002A59EC" w:rsidRDefault="002A59EC" w:rsidP="00693794">
            <w:pPr>
              <w:pStyle w:val="TableParagraph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>Main Flow:</w:t>
            </w:r>
            <w:r w:rsidR="00EB58CD">
              <w:rPr>
                <w:b/>
                <w:sz w:val="20"/>
                <w:lang w:val="vi-VN"/>
              </w:rPr>
              <w:t xml:space="preserve"> Đăng ký</w:t>
            </w:r>
            <w:r>
              <w:rPr>
                <w:b/>
                <w:sz w:val="20"/>
                <w:lang w:val="vi-VN"/>
              </w:rPr>
              <w:t xml:space="preserve"> thành công</w:t>
            </w:r>
          </w:p>
        </w:tc>
      </w:tr>
      <w:tr w:rsidR="002A59EC" w14:paraId="13E5F3E3" w14:textId="77777777" w:rsidTr="002A59EC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E261" w14:textId="4B545E9D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7FA0" w14:textId="6CE4A115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 chọn vào nút đăng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F58B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95DB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</w:tr>
      <w:tr w:rsidR="002A59EC" w14:paraId="52DB55A6" w14:textId="77777777" w:rsidTr="002A59EC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12B8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1315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1D862" w14:textId="3AF3C4A6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6F394" w14:textId="0E61F448" w:rsidR="002A59EC" w:rsidRDefault="002A59EC" w:rsidP="002A59EC">
            <w:pPr>
              <w:pStyle w:val="TableParagraph"/>
              <w:spacing w:line="276" w:lineRule="auto"/>
              <w:ind w:left="116"/>
              <w:jc w:val="both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thống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biểu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mẫu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</w:p>
        </w:tc>
      </w:tr>
      <w:tr w:rsidR="002A59EC" w14:paraId="7E09DF72" w14:textId="77777777" w:rsidTr="002A59EC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195D3" w14:textId="1705F880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954B" w14:textId="37983F1A" w:rsidR="002A59EC" w:rsidRDefault="002A59EC" w:rsidP="002A59EC">
            <w:pPr>
              <w:pStyle w:val="TableParagraph"/>
              <w:spacing w:line="276" w:lineRule="auto"/>
              <w:ind w:left="115" w:right="100"/>
              <w:jc w:val="both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đăng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4FB1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ED14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</w:tr>
      <w:tr w:rsidR="002A59EC" w14:paraId="5B8C2880" w14:textId="77777777" w:rsidTr="002A59EC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07AE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9460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DEB83" w14:textId="791B0D21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0C2C0" w14:textId="5CB4649D" w:rsidR="002A59EC" w:rsidRDefault="002A59EC" w:rsidP="002A59EC">
            <w:pPr>
              <w:pStyle w:val="TableParagraph"/>
              <w:spacing w:line="276" w:lineRule="auto"/>
              <w:ind w:left="116"/>
              <w:jc w:val="both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thống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hợp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tin</w:t>
            </w:r>
          </w:p>
        </w:tc>
      </w:tr>
      <w:tr w:rsidR="002A59EC" w14:paraId="03FA8C2F" w14:textId="77777777" w:rsidTr="002A59EC">
        <w:trPr>
          <w:trHeight w:val="799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8DCB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6FAC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0BE6" w14:textId="713B659F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5E69" w14:textId="09FB3636" w:rsidR="002A59EC" w:rsidRDefault="002A59EC" w:rsidP="002A59EC">
            <w:pPr>
              <w:pStyle w:val="TableParagraph"/>
              <w:spacing w:line="276" w:lineRule="auto"/>
              <w:ind w:left="116"/>
              <w:jc w:val="both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thống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yêu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</w:p>
        </w:tc>
      </w:tr>
      <w:tr w:rsidR="002A59EC" w14:paraId="6C034B7D" w14:textId="77777777" w:rsidTr="002A59EC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DE096BB" w14:textId="280379A9" w:rsidR="002A59EC" w:rsidRDefault="002A59EC" w:rsidP="00693794">
            <w:pPr>
              <w:pStyle w:val="TableParagraph"/>
              <w:spacing w:before="122"/>
              <w:ind w:left="115"/>
              <w:jc w:val="both"/>
              <w:rPr>
                <w:b/>
                <w:sz w:val="20"/>
                <w:lang w:val="vi-VN"/>
              </w:rPr>
            </w:pPr>
            <w:r>
              <w:rPr>
                <w:b/>
                <w:sz w:val="20"/>
                <w:lang w:val="vi-VN"/>
              </w:rPr>
              <w:t xml:space="preserve">Alternative Flow: </w:t>
            </w:r>
            <w:r w:rsidR="00EB58CD">
              <w:rPr>
                <w:b/>
                <w:sz w:val="20"/>
                <w:lang w:val="vi-VN"/>
              </w:rPr>
              <w:t xml:space="preserve">Đăng ký </w:t>
            </w:r>
            <w:r>
              <w:rPr>
                <w:b/>
                <w:sz w:val="20"/>
                <w:lang w:val="vi-VN"/>
              </w:rPr>
              <w:t>thất bại</w:t>
            </w:r>
          </w:p>
        </w:tc>
      </w:tr>
      <w:tr w:rsidR="002A59EC" w14:paraId="31B0A519" w14:textId="77777777" w:rsidTr="002A59EC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E628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6E29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C0EBD" w14:textId="49E0F2FA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088B" w14:textId="16BA9563" w:rsidR="002A59EC" w:rsidRDefault="002A59EC" w:rsidP="002A59EC">
            <w:pPr>
              <w:pStyle w:val="TableParagraph"/>
              <w:spacing w:before="38"/>
              <w:ind w:left="116"/>
              <w:jc w:val="both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hợp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thì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</w:p>
        </w:tc>
      </w:tr>
      <w:tr w:rsidR="002A59EC" w14:paraId="4766A710" w14:textId="77777777" w:rsidTr="002A59EC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796F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90DB" w14:textId="77777777" w:rsidR="002A59EC" w:rsidRDefault="002A59EC" w:rsidP="002A59E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F133A" w14:textId="515B7B89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160AD" w14:textId="1CD3C53F" w:rsidR="002A59EC" w:rsidRDefault="002A59EC" w:rsidP="002A59EC">
            <w:pPr>
              <w:pStyle w:val="TableParagraph"/>
              <w:ind w:left="116"/>
              <w:jc w:val="both"/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thât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thì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</w:p>
        </w:tc>
      </w:tr>
    </w:tbl>
    <w:p w14:paraId="4823DEF6" w14:textId="77777777" w:rsidR="002A59EC" w:rsidRPr="000C302B" w:rsidRDefault="002A59EC" w:rsidP="002A59EC">
      <w:pPr>
        <w:pStyle w:val="ListParagraph"/>
        <w:spacing w:before="170"/>
        <w:jc w:val="both"/>
        <w:rPr>
          <w:b/>
          <w:bCs/>
        </w:rPr>
      </w:pPr>
      <w:r w:rsidRPr="000C302B">
        <w:rPr>
          <w:b/>
          <w:bCs/>
        </w:rPr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2A59EC" w14:paraId="3F6CD47A" w14:textId="77777777" w:rsidTr="0069379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2D6E84" w14:textId="77777777" w:rsidR="002A59EC" w:rsidRDefault="002A59EC" w:rsidP="0069379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0F58E0E" w14:textId="77777777" w:rsidR="002A59EC" w:rsidRDefault="002A59EC" w:rsidP="0069379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757693C" w14:textId="77777777" w:rsidR="002A59EC" w:rsidRDefault="002A59EC" w:rsidP="0069379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Description</w:t>
            </w:r>
          </w:p>
        </w:tc>
      </w:tr>
      <w:tr w:rsidR="002A59EC" w14:paraId="55E90B4D" w14:textId="77777777" w:rsidTr="0069379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760F" w14:textId="77777777" w:rsidR="002A59EC" w:rsidRDefault="002A59EC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D160" w14:textId="77777777" w:rsidR="002A59EC" w:rsidRDefault="002A59EC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24FE" w14:textId="77777777" w:rsidR="002A59EC" w:rsidRDefault="002A59EC" w:rsidP="00693794">
            <w:pPr>
              <w:jc w:val="both"/>
              <w:rPr>
                <w:rFonts w:cs="Arial"/>
                <w:lang w:val="vi-VN"/>
              </w:rPr>
            </w:pPr>
          </w:p>
        </w:tc>
      </w:tr>
      <w:tr w:rsidR="002A59EC" w14:paraId="1DC9D086" w14:textId="77777777" w:rsidTr="00693794">
        <w:trPr>
          <w:trHeight w:val="480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5985" w14:textId="77777777" w:rsidR="002A59EC" w:rsidRDefault="002A59EC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2745" w14:textId="77777777" w:rsidR="002A59EC" w:rsidRDefault="002A59EC" w:rsidP="00693794">
            <w:pPr>
              <w:jc w:val="both"/>
              <w:rPr>
                <w:rFonts w:cs="Arial"/>
                <w:lang w:val="vi-VN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67BF" w14:textId="77777777" w:rsidR="002A59EC" w:rsidRDefault="002A59EC" w:rsidP="00693794">
            <w:pPr>
              <w:jc w:val="both"/>
              <w:rPr>
                <w:rFonts w:cs="Arial"/>
                <w:lang w:val="vi-VN"/>
              </w:rPr>
            </w:pPr>
          </w:p>
        </w:tc>
      </w:tr>
    </w:tbl>
    <w:p w14:paraId="625158C1" w14:textId="77777777" w:rsidR="002A59EC" w:rsidRPr="000C302B" w:rsidRDefault="002A59EC" w:rsidP="002A59EC">
      <w:pPr>
        <w:jc w:val="both"/>
        <w:rPr>
          <w:b/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2A59EC" w14:paraId="2D3C1A4F" w14:textId="77777777" w:rsidTr="002A59EC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6C72B" w14:textId="5A0C8784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2B979" w14:textId="77777777" w:rsidR="002A59EC" w:rsidRDefault="002A59EC" w:rsidP="002A59EC">
            <w:pPr>
              <w:pStyle w:val="TableParagraph"/>
              <w:spacing w:before="115"/>
              <w:ind w:left="114"/>
              <w:jc w:val="both"/>
              <w:rPr>
                <w:sz w:val="20"/>
              </w:rPr>
            </w:pPr>
            <w:r>
              <w:rPr>
                <w:sz w:val="20"/>
              </w:rPr>
              <w:t xml:space="preserve">“Email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yếu</w:t>
            </w:r>
            <w:proofErr w:type="spellEnd"/>
            <w:r>
              <w:rPr>
                <w:sz w:val="20"/>
              </w:rPr>
              <w:t>”</w:t>
            </w:r>
          </w:p>
          <w:p w14:paraId="71FDB600" w14:textId="1E024242" w:rsidR="002A59EC" w:rsidRDefault="002A59EC" w:rsidP="002A59EC">
            <w:pPr>
              <w:pStyle w:val="TableParagraph"/>
              <w:spacing w:before="115"/>
              <w:ind w:left="114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 xml:space="preserve">Hiển </w:t>
            </w:r>
            <w:proofErr w:type="spellStart"/>
            <w:r>
              <w:rPr>
                <w:sz w:val="20"/>
              </w:rPr>
              <w:t>thị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hợp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lệ</w:t>
            </w:r>
            <w:proofErr w:type="spellEnd"/>
          </w:p>
        </w:tc>
      </w:tr>
      <w:tr w:rsidR="002A59EC" w14:paraId="011139BB" w14:textId="77777777" w:rsidTr="002A59EC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01C1" w14:textId="57B495A6" w:rsidR="002A59EC" w:rsidRDefault="002A59EC" w:rsidP="002A59EC">
            <w:pPr>
              <w:pStyle w:val="TableParagraph"/>
              <w:ind w:left="115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D992" w14:textId="77777777" w:rsidR="002A59EC" w:rsidRDefault="002A59EC" w:rsidP="002A59EC">
            <w:pPr>
              <w:pStyle w:val="TableParagraph"/>
              <w:spacing w:before="115"/>
              <w:ind w:left="114"/>
              <w:jc w:val="both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khớp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vui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lại</w:t>
            </w:r>
            <w:proofErr w:type="spellEnd"/>
            <w:r>
              <w:rPr>
                <w:sz w:val="20"/>
              </w:rPr>
              <w:t>”</w:t>
            </w:r>
          </w:p>
          <w:p w14:paraId="7DE62473" w14:textId="6AF08ED4" w:rsidR="002A59EC" w:rsidRDefault="002A59EC" w:rsidP="002A59EC">
            <w:pPr>
              <w:pStyle w:val="TableParagraph"/>
              <w:spacing w:line="276" w:lineRule="auto"/>
              <w:ind w:left="114" w:right="105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 xml:space="preserve">Hiển </w:t>
            </w:r>
            <w:proofErr w:type="spellStart"/>
            <w:r>
              <w:rPr>
                <w:sz w:val="20"/>
              </w:rPr>
              <w:t>thị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bại</w:t>
            </w:r>
            <w:proofErr w:type="spellEnd"/>
          </w:p>
        </w:tc>
      </w:tr>
    </w:tbl>
    <w:p w14:paraId="00FB1B52" w14:textId="77777777" w:rsidR="002A59EC" w:rsidRDefault="002A59EC" w:rsidP="000C302B">
      <w:pPr>
        <w:ind w:left="720"/>
        <w:rPr>
          <w:lang w:val="vi-VN"/>
        </w:rPr>
      </w:pPr>
    </w:p>
    <w:p w14:paraId="49A00EE5" w14:textId="77777777" w:rsidR="003024E0" w:rsidRPr="003024E0" w:rsidRDefault="003024E0" w:rsidP="000C302B">
      <w:pPr>
        <w:ind w:left="720"/>
        <w:rPr>
          <w:lang w:val="vi-VN"/>
        </w:rPr>
      </w:pPr>
    </w:p>
    <w:p w14:paraId="3ABBEE3E" w14:textId="49976AB9" w:rsidR="00334ED8" w:rsidRDefault="00334ED8" w:rsidP="00334ED8">
      <w:pPr>
        <w:pStyle w:val="ListParagraph"/>
      </w:pPr>
      <w:r>
        <w:rPr>
          <w:noProof/>
        </w:rPr>
        <w:lastRenderedPageBreak/>
        <w:drawing>
          <wp:inline distT="0" distB="0" distL="0" distR="0" wp14:anchorId="50E6284D" wp14:editId="792DF7D9">
            <wp:extent cx="5943600" cy="4054475"/>
            <wp:effectExtent l="0" t="0" r="0" b="3175"/>
            <wp:docPr id="387061648" name="Hình ảnh 1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61648" name="Hình ảnh 1" descr="Ảnh có chứa văn bản, biểu đồ, hàng, Song song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8EAA" w14:textId="77777777" w:rsidR="00334ED8" w:rsidRPr="006157AB" w:rsidRDefault="00334ED8" w:rsidP="00334ED8">
      <w:pPr>
        <w:ind w:left="720"/>
      </w:pPr>
    </w:p>
    <w:p w14:paraId="2B2142BD" w14:textId="77777777" w:rsidR="006157AB" w:rsidRPr="00C432E4" w:rsidRDefault="006157AB" w:rsidP="006157AB">
      <w:pPr>
        <w:numPr>
          <w:ilvl w:val="0"/>
          <w:numId w:val="1"/>
        </w:numPr>
      </w:pPr>
      <w:r w:rsidRPr="006157AB">
        <w:rPr>
          <w:b/>
          <w:bCs/>
        </w:rPr>
        <w:t xml:space="preserve">Xem </w:t>
      </w:r>
      <w:proofErr w:type="spellStart"/>
      <w:r w:rsidRPr="006157AB">
        <w:rPr>
          <w:b/>
          <w:bCs/>
        </w:rPr>
        <w:t>danh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sách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sản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phẩm</w:t>
      </w:r>
      <w:proofErr w:type="spellEnd"/>
    </w:p>
    <w:p w14:paraId="50C99F77" w14:textId="2CD0E678" w:rsidR="00C432E4" w:rsidRPr="00C432E4" w:rsidRDefault="00C432E4" w:rsidP="00C432E4">
      <w:pPr>
        <w:ind w:firstLine="720"/>
        <w:rPr>
          <w:b/>
          <w:bCs/>
          <w:lang w:val="vi-VN"/>
        </w:rPr>
      </w:pPr>
      <w:r w:rsidRPr="00C432E4">
        <w:rPr>
          <w:b/>
          <w:bCs/>
        </w:rPr>
        <w:t>Use Case Description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C432E4" w14:paraId="7499DA4A" w14:textId="77777777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1F76E9F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BB428" w14:textId="72FC7E72" w:rsidR="00C432E4" w:rsidRDefault="00471CFF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kern w:val="2"/>
                <w:sz w:val="20"/>
                <w:lang w:val="vi-VN"/>
                <w14:ligatures w14:val="standardContextual"/>
              </w:rPr>
              <w:t>Xem danh sách sản phẩm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51B600A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01CB3" w14:textId="7FCF902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14:ligatures w14:val="standardContextual"/>
              </w:rPr>
            </w:pPr>
            <w:r>
              <w:rPr>
                <w:kern w:val="2"/>
                <w:sz w:val="20"/>
                <w:lang w:val="vi-VN"/>
                <w14:ligatures w14:val="standardContextual"/>
              </w:rPr>
              <w:t>UC0</w:t>
            </w:r>
            <w:r>
              <w:rPr>
                <w:kern w:val="2"/>
                <w:sz w:val="20"/>
                <w14:ligatures w14:val="standardContextual"/>
              </w:rPr>
              <w:t>3</w:t>
            </w:r>
          </w:p>
        </w:tc>
      </w:tr>
      <w:tr w:rsidR="00C432E4" w14:paraId="3442BBA9" w14:textId="77777777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D582BDD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952D" w14:textId="55F8A758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kern w:val="2"/>
                <w:sz w:val="20"/>
                <w:lang w:val="vi-VN"/>
                <w14:ligatures w14:val="standardContextual"/>
              </w:rPr>
              <w:t xml:space="preserve">Cho phép người dùng </w:t>
            </w:r>
            <w:r w:rsidR="00471CFF">
              <w:rPr>
                <w:kern w:val="2"/>
                <w:sz w:val="20"/>
                <w:lang w:val="vi-VN"/>
                <w14:ligatures w14:val="standardContextual"/>
              </w:rPr>
              <w:t>xem danh sách các sản phẩm đang bán trên hệ thống</w:t>
            </w:r>
          </w:p>
        </w:tc>
      </w:tr>
      <w:tr w:rsidR="00C432E4" w14:paraId="7F7EFA01" w14:textId="77777777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F2613D7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409F3" w14:textId="622CD114" w:rsidR="00C432E4" w:rsidRPr="00471CFF" w:rsidRDefault="00471CFF">
            <w:pPr>
              <w:pStyle w:val="TableParagraph"/>
              <w:spacing w:before="38"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proofErr w:type="spellStart"/>
            <w:r>
              <w:rPr>
                <w:kern w:val="2"/>
                <w:sz w:val="20"/>
                <w14:ligatures w14:val="standardContextual"/>
              </w:rPr>
              <w:t>Khách</w:t>
            </w:r>
            <w:proofErr w:type="spellEnd"/>
            <w:r>
              <w:rPr>
                <w:kern w:val="2"/>
                <w:sz w:val="20"/>
                <w:lang w:val="vi-VN"/>
                <w14:ligatures w14:val="standardContextual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B8EB061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51E1" w14:textId="34DE0C1F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kern w:val="2"/>
                <w:sz w:val="20"/>
                <w:lang w:val="vi-VN"/>
                <w14:ligatures w14:val="standardContextual"/>
              </w:rPr>
              <w:t xml:space="preserve">Actor </w:t>
            </w:r>
            <w:r w:rsidR="00471CFF">
              <w:rPr>
                <w:kern w:val="2"/>
                <w:sz w:val="20"/>
                <w:lang w:val="vi-VN"/>
                <w14:ligatures w14:val="standardContextual"/>
              </w:rPr>
              <w:t>truy cập trang sản phẩm hoặc chọn danh mục sản phẩm</w:t>
            </w:r>
          </w:p>
        </w:tc>
      </w:tr>
      <w:tr w:rsidR="00C432E4" w14:paraId="055B97FF" w14:textId="77777777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549ED54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77D2" w14:textId="7EB39C19" w:rsidR="00C432E4" w:rsidRDefault="00471CFF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Người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dùng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đã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truy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cập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hệ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thống</w:t>
            </w:r>
            <w:proofErr w:type="spellEnd"/>
          </w:p>
        </w:tc>
      </w:tr>
      <w:tr w:rsidR="00C432E4" w14:paraId="33A532A6" w14:textId="77777777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5E2C9E9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B2EF" w14:textId="0C271EB3" w:rsidR="00C432E4" w:rsidRDefault="00471CFF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 w:rsidRPr="00471CFF">
              <w:rPr>
                <w:kern w:val="2"/>
                <w:sz w:val="20"/>
                <w:lang w:val="vi-VN"/>
                <w14:ligatures w14:val="standardContextual"/>
              </w:rPr>
              <w:t>Hiển thị danh sách sản phẩm theo danh mục hoặc bộ lọc đã chọn</w:t>
            </w:r>
          </w:p>
        </w:tc>
      </w:tr>
    </w:tbl>
    <w:p w14:paraId="6394CA24" w14:textId="77777777" w:rsidR="00C432E4" w:rsidRDefault="00C432E4" w:rsidP="00C432E4">
      <w:pPr>
        <w:rPr>
          <w:lang w:val="vi-VN"/>
        </w:rPr>
      </w:pPr>
    </w:p>
    <w:p w14:paraId="5E1BBDFD" w14:textId="77777777" w:rsidR="00C432E4" w:rsidRPr="00C432E4" w:rsidRDefault="00C432E4" w:rsidP="00C432E4">
      <w:pPr>
        <w:ind w:firstLine="720"/>
        <w:rPr>
          <w:b/>
          <w:bCs/>
        </w:rPr>
      </w:pPr>
      <w:r w:rsidRPr="00C432E4">
        <w:rPr>
          <w:b/>
          <w:bCs/>
        </w:rPr>
        <w:t>Activities</w:t>
      </w:r>
    </w:p>
    <w:p w14:paraId="695476DD" w14:textId="77777777" w:rsidR="00C432E4" w:rsidRDefault="00C432E4" w:rsidP="00C432E4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C432E4" w14:paraId="3947A6B9" w14:textId="77777777" w:rsidTr="00471CFF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860E1F6" w14:textId="77777777" w:rsidR="00C432E4" w:rsidRDefault="00C432E4">
            <w:pPr>
              <w:pStyle w:val="TableParagraph"/>
              <w:spacing w:line="276" w:lineRule="auto"/>
              <w:ind w:left="1857" w:right="1850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lastRenderedPageBreak/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7C986DC" w14:textId="77777777" w:rsidR="00C432E4" w:rsidRDefault="00C432E4">
            <w:pPr>
              <w:pStyle w:val="TableParagraph"/>
              <w:spacing w:line="276" w:lineRule="auto"/>
              <w:ind w:left="2165" w:right="2159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>System</w:t>
            </w:r>
          </w:p>
        </w:tc>
      </w:tr>
      <w:tr w:rsidR="00C432E4" w14:paraId="38CEEB20" w14:textId="77777777" w:rsidTr="00471CFF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CD3EA44" w14:textId="69A4CC8A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 xml:space="preserve">Main Flow: </w:t>
            </w:r>
            <w:r w:rsidR="00242465" w:rsidRPr="00242465">
              <w:rPr>
                <w:b/>
                <w:kern w:val="2"/>
                <w:sz w:val="20"/>
                <w:lang w:val="vi-VN"/>
                <w14:ligatures w14:val="standardContextual"/>
              </w:rPr>
              <w:t>Xem danh sách sản phẩm thành công</w:t>
            </w:r>
          </w:p>
        </w:tc>
      </w:tr>
      <w:tr w:rsidR="00C432E4" w14:paraId="1FD87F4F" w14:textId="77777777" w:rsidTr="00471CFF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EFBD8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0"/>
                <w:lang w:val="vi-VN"/>
                <w14:ligatures w14:val="standardContextual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089C6" w14:textId="6104A0E3" w:rsidR="00C432E4" w:rsidRDefault="00471CFF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 w:rsidRPr="00471CFF">
              <w:rPr>
                <w:kern w:val="2"/>
                <w:sz w:val="20"/>
                <w14:ligatures w14:val="standardContextual"/>
              </w:rPr>
              <w:t xml:space="preserve">Actor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chọn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danh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mục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sản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phẩm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hoặc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truy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cập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trang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sản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phẩm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7F5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227B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</w:tr>
      <w:tr w:rsidR="00C432E4" w14:paraId="0199FD09" w14:textId="77777777" w:rsidTr="00471CFF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BD22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AD79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D8EA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0"/>
                <w:lang w:val="vi-VN"/>
                <w14:ligatures w14:val="standardContextual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80AB" w14:textId="4CAC8D5B" w:rsidR="00C432E4" w:rsidRDefault="00471CFF">
            <w:pPr>
              <w:pStyle w:val="TableParagraph"/>
              <w:spacing w:line="276" w:lineRule="auto"/>
              <w:ind w:left="116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Hệ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thống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truy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vấn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danh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sách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sản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phẩm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từ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cơ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sở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dữ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liệu</w:t>
            </w:r>
            <w:proofErr w:type="spellEnd"/>
          </w:p>
        </w:tc>
      </w:tr>
      <w:tr w:rsidR="00C432E4" w14:paraId="7F47AB0F" w14:textId="77777777" w:rsidTr="00471CFF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CFEBD" w14:textId="34D2A2B8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5628B" w14:textId="013A4E18" w:rsidR="00C432E4" w:rsidRDefault="00C432E4" w:rsidP="00471CFF">
            <w:pPr>
              <w:pStyle w:val="TableParagraph"/>
              <w:spacing w:line="276" w:lineRule="auto"/>
              <w:ind w:left="115" w:right="100"/>
              <w:rPr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3138" w14:textId="20CC8BD2" w:rsidR="00C432E4" w:rsidRPr="00471CFF" w:rsidRDefault="00471CFF" w:rsidP="00471CFF">
            <w:pPr>
              <w:pStyle w:val="TableParagraph"/>
              <w:spacing w:line="276" w:lineRule="auto"/>
              <w:ind w:left="116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 w:rsidRPr="00471CFF">
              <w:rPr>
                <w:kern w:val="2"/>
                <w:sz w:val="20"/>
                <w:lang w:val="vi-VN"/>
                <w14:ligatures w14:val="standardContextual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14D9" w14:textId="1158BCCB" w:rsidR="00C432E4" w:rsidRPr="00471CFF" w:rsidRDefault="00471CFF" w:rsidP="00471CFF">
            <w:pPr>
              <w:pStyle w:val="TableParagraph"/>
              <w:spacing w:line="276" w:lineRule="auto"/>
              <w:ind w:left="116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 w:rsidRPr="00471CFF">
              <w:rPr>
                <w:kern w:val="2"/>
                <w:sz w:val="20"/>
                <w:lang w:val="vi-VN"/>
                <w14:ligatures w14:val="standardContextual"/>
              </w:rPr>
              <w:t>Hệ thống hiển thị danh sách sản phẩm theo danh mục đã chọn</w:t>
            </w:r>
          </w:p>
        </w:tc>
      </w:tr>
      <w:tr w:rsidR="00C432E4" w14:paraId="61A3FD3B" w14:textId="77777777" w:rsidTr="00471CFF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0596C7E" w14:textId="3C40A0CB" w:rsidR="00C432E4" w:rsidRDefault="00C432E4">
            <w:pPr>
              <w:pStyle w:val="TableParagraph"/>
              <w:spacing w:before="122" w:line="276" w:lineRule="auto"/>
              <w:ind w:left="115"/>
              <w:jc w:val="both"/>
              <w:rPr>
                <w:b/>
                <w:kern w:val="2"/>
                <w:sz w:val="20"/>
                <w:lang w:val="vi-VN"/>
                <w14:ligatures w14:val="standardContextual"/>
              </w:rPr>
            </w:pPr>
            <w:r>
              <w:rPr>
                <w:b/>
                <w:kern w:val="2"/>
                <w:sz w:val="20"/>
                <w:lang w:val="vi-VN"/>
                <w14:ligatures w14:val="standardContextual"/>
              </w:rPr>
              <w:t xml:space="preserve">Alternative Flow: </w:t>
            </w:r>
            <w:r w:rsidR="00242465" w:rsidRPr="00242465">
              <w:rPr>
                <w:b/>
                <w:kern w:val="2"/>
                <w:sz w:val="20"/>
                <w:lang w:val="vi-VN"/>
                <w14:ligatures w14:val="standardContextual"/>
              </w:rPr>
              <w:t>Không có sản phẩm</w:t>
            </w:r>
          </w:p>
        </w:tc>
      </w:tr>
      <w:tr w:rsidR="00C432E4" w14:paraId="3DAB122A" w14:textId="77777777" w:rsidTr="00471CFF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AA01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E5F2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38E0" w14:textId="131C42AA" w:rsidR="00C432E4" w:rsidRDefault="00471CFF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kern w:val="2"/>
                <w:sz w:val="20"/>
                <w:lang w:val="vi-VN"/>
                <w14:ligatures w14:val="standardContextual"/>
              </w:rPr>
              <w:t>3</w:t>
            </w:r>
            <w:r w:rsidR="00C432E4">
              <w:rPr>
                <w:kern w:val="2"/>
                <w:sz w:val="20"/>
                <w:lang w:val="vi-VN"/>
                <w14:ligatures w14:val="standardContextual"/>
              </w:rPr>
              <w:t>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1757" w14:textId="24871492" w:rsidR="00C432E4" w:rsidRDefault="00471CFF">
            <w:pPr>
              <w:pStyle w:val="TableParagraph"/>
              <w:spacing w:before="38" w:line="276" w:lineRule="auto"/>
              <w:ind w:left="116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Nếu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không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có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sản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phẩm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trong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danh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mục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,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hệ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thống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hiển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thị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thông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báo</w:t>
            </w:r>
            <w:proofErr w:type="spellEnd"/>
          </w:p>
        </w:tc>
      </w:tr>
      <w:tr w:rsidR="00C432E4" w14:paraId="762AE6B4" w14:textId="77777777" w:rsidTr="00471CFF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9984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8FF" w14:textId="77777777" w:rsidR="00C432E4" w:rsidRDefault="00C432E4">
            <w:pPr>
              <w:pStyle w:val="TableParagraph"/>
              <w:spacing w:before="0" w:line="276" w:lineRule="auto"/>
              <w:ind w:left="0"/>
              <w:jc w:val="both"/>
              <w:rPr>
                <w:rFonts w:ascii="Times New Roman"/>
                <w:kern w:val="2"/>
                <w:sz w:val="20"/>
                <w:lang w:val="vi-VN"/>
                <w14:ligatures w14:val="standardContextual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5BFF" w14:textId="7EFDB0AC" w:rsidR="00C432E4" w:rsidRDefault="00471CFF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kern w:val="2"/>
                <w:sz w:val="20"/>
                <w:lang w:val="vi-VN"/>
                <w14:ligatures w14:val="standardContextual"/>
              </w:rPr>
              <w:t>4</w:t>
            </w:r>
            <w:r w:rsidR="00C432E4">
              <w:rPr>
                <w:kern w:val="2"/>
                <w:sz w:val="20"/>
                <w:lang w:val="vi-VN"/>
                <w14:ligatures w14:val="standardContextual"/>
              </w:rPr>
              <w:t>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0F4C4" w14:textId="491810BC" w:rsidR="00C432E4" w:rsidRDefault="00471CFF">
            <w:pPr>
              <w:pStyle w:val="TableParagraph"/>
              <w:spacing w:line="276" w:lineRule="auto"/>
              <w:ind w:left="116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 w:rsidRPr="00471CFF">
              <w:rPr>
                <w:kern w:val="2"/>
                <w:sz w:val="20"/>
                <w14:ligatures w14:val="standardContextual"/>
              </w:rPr>
              <w:t xml:space="preserve">Quay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lại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bước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1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hoặc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cho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phép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chọn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danh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mục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khác</w:t>
            </w:r>
            <w:proofErr w:type="spellEnd"/>
          </w:p>
        </w:tc>
      </w:tr>
    </w:tbl>
    <w:p w14:paraId="66E18FFC" w14:textId="77777777" w:rsidR="00C432E4" w:rsidRPr="00C432E4" w:rsidRDefault="00C432E4" w:rsidP="00C432E4">
      <w:pPr>
        <w:ind w:firstLine="720"/>
        <w:rPr>
          <w:b/>
          <w:bCs/>
        </w:rPr>
      </w:pPr>
      <w:r w:rsidRPr="00C432E4">
        <w:rPr>
          <w:b/>
          <w:bCs/>
        </w:rPr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C432E4" w14:paraId="44B27323" w14:textId="77777777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65D957A" w14:textId="77777777" w:rsidR="00C432E4" w:rsidRDefault="00C432E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3C6ED7" w14:textId="77777777" w:rsidR="00C432E4" w:rsidRDefault="00C432E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752252" w14:textId="77777777" w:rsidR="00C432E4" w:rsidRDefault="00C432E4">
            <w:pPr>
              <w:jc w:val="both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  <w:lang w:val="vi-VN"/>
              </w:rPr>
              <w:t>Description</w:t>
            </w:r>
          </w:p>
        </w:tc>
      </w:tr>
      <w:tr w:rsidR="00C432E4" w14:paraId="0342DE7C" w14:textId="77777777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ED45" w14:textId="77777777" w:rsidR="00C432E4" w:rsidRDefault="00C432E4">
            <w:pPr>
              <w:jc w:val="both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2498" w14:textId="3EB3D778" w:rsidR="00C432E4" w:rsidRDefault="00471CFF">
            <w:pPr>
              <w:jc w:val="both"/>
              <w:rPr>
                <w:rFonts w:cs="Arial"/>
                <w:lang w:val="vi-VN"/>
              </w:rPr>
            </w:pPr>
            <w:proofErr w:type="spellStart"/>
            <w:r w:rsidRPr="00471CFF">
              <w:rPr>
                <w:rFonts w:cs="Arial"/>
              </w:rPr>
              <w:t>Bộ</w:t>
            </w:r>
            <w:proofErr w:type="spellEnd"/>
            <w:r w:rsidRPr="00471CFF">
              <w:rPr>
                <w:rFonts w:cs="Arial"/>
              </w:rPr>
              <w:t xml:space="preserve"> </w:t>
            </w:r>
            <w:proofErr w:type="spellStart"/>
            <w:r w:rsidRPr="00471CFF">
              <w:rPr>
                <w:rFonts w:cs="Arial"/>
              </w:rPr>
              <w:t>lọc</w:t>
            </w:r>
            <w:proofErr w:type="spellEnd"/>
            <w:r w:rsidRPr="00471CFF">
              <w:rPr>
                <w:rFonts w:cs="Arial"/>
              </w:rPr>
              <w:t xml:space="preserve"> </w:t>
            </w:r>
            <w:proofErr w:type="spellStart"/>
            <w:r w:rsidRPr="00471CFF">
              <w:rPr>
                <w:rFonts w:cs="Arial"/>
              </w:rPr>
              <w:t>sản</w:t>
            </w:r>
            <w:proofErr w:type="spellEnd"/>
            <w:r w:rsidRPr="00471CFF">
              <w:rPr>
                <w:rFonts w:cs="Arial"/>
              </w:rPr>
              <w:t xml:space="preserve"> </w:t>
            </w:r>
            <w:proofErr w:type="spellStart"/>
            <w:r w:rsidRPr="00471CFF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4"/>
            </w:tblGrid>
            <w:tr w:rsidR="00471CFF" w:rsidRPr="00471CFF" w14:paraId="67C706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24"/>
                  </w:tblGrid>
                  <w:tr w:rsidR="00471CFF" w:rsidRPr="00471CFF" w14:paraId="1FAF2A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6FA8E4" w14:textId="77777777" w:rsidR="00471CFF" w:rsidRPr="00471CFF" w:rsidRDefault="00471CFF" w:rsidP="00471CF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Người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dùng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có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thể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lọc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theo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giá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,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loại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,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thương</w:t>
                        </w:r>
                        <w:proofErr w:type="spellEnd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471CF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hiệu</w:t>
                        </w:r>
                        <w:proofErr w:type="spellEnd"/>
                      </w:p>
                    </w:tc>
                  </w:tr>
                </w:tbl>
                <w:p w14:paraId="1E0959CE" w14:textId="77777777" w:rsidR="00471CFF" w:rsidRPr="00471CFF" w:rsidRDefault="00471CFF" w:rsidP="00471C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9C69B5B" w14:textId="37734D77" w:rsidR="00C432E4" w:rsidRDefault="00C432E4">
            <w:pPr>
              <w:jc w:val="both"/>
              <w:rPr>
                <w:rFonts w:cs="Arial"/>
              </w:rPr>
            </w:pPr>
          </w:p>
        </w:tc>
      </w:tr>
    </w:tbl>
    <w:p w14:paraId="2AFEF94D" w14:textId="77777777" w:rsidR="00C432E4" w:rsidRPr="00C432E4" w:rsidRDefault="00C432E4" w:rsidP="00C432E4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C432E4" w14:paraId="13C7412E" w14:textId="77777777">
        <w:trPr>
          <w:trHeight w:val="11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ED718" w14:textId="77777777" w:rsidR="00C432E4" w:rsidRDefault="00C432E4">
            <w:pPr>
              <w:pStyle w:val="TableParagraph"/>
              <w:spacing w:line="276" w:lineRule="auto"/>
              <w:ind w:left="115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>
              <w:rPr>
                <w:kern w:val="2"/>
                <w:sz w:val="20"/>
                <w:lang w:val="vi-VN"/>
                <w14:ligatures w14:val="standardContextual"/>
              </w:rPr>
              <w:t>MS01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10DB" w14:textId="69FEEA77" w:rsidR="00C432E4" w:rsidRDefault="00471CFF">
            <w:pPr>
              <w:pStyle w:val="TableParagraph"/>
              <w:spacing w:before="115" w:line="276" w:lineRule="auto"/>
              <w:ind w:left="114"/>
              <w:jc w:val="both"/>
              <w:rPr>
                <w:kern w:val="2"/>
                <w:sz w:val="20"/>
                <w:lang w:val="vi-VN"/>
                <w14:ligatures w14:val="standardContextual"/>
              </w:rPr>
            </w:pPr>
            <w:r w:rsidRPr="00471CFF">
              <w:rPr>
                <w:kern w:val="2"/>
                <w:sz w:val="20"/>
                <w14:ligatures w14:val="standardContextual"/>
              </w:rPr>
              <w:t>“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Không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có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sản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phẩm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nào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trong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danh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mục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này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. Vui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lòng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chọn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danh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mục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 xml:space="preserve"> </w:t>
            </w:r>
            <w:proofErr w:type="spellStart"/>
            <w:r w:rsidRPr="00471CFF">
              <w:rPr>
                <w:kern w:val="2"/>
                <w:sz w:val="20"/>
                <w14:ligatures w14:val="standardContextual"/>
              </w:rPr>
              <w:t>khác</w:t>
            </w:r>
            <w:proofErr w:type="spellEnd"/>
            <w:r w:rsidRPr="00471CFF">
              <w:rPr>
                <w:kern w:val="2"/>
                <w:sz w:val="20"/>
                <w14:ligatures w14:val="standardContextual"/>
              </w:rPr>
              <w:t>.”</w:t>
            </w:r>
          </w:p>
        </w:tc>
      </w:tr>
    </w:tbl>
    <w:p w14:paraId="53DE2415" w14:textId="77777777" w:rsidR="00C432E4" w:rsidRPr="00334ED8" w:rsidRDefault="00C432E4" w:rsidP="00C432E4">
      <w:pPr>
        <w:ind w:left="720"/>
      </w:pPr>
    </w:p>
    <w:p w14:paraId="2A09903A" w14:textId="3DBF5C17" w:rsidR="00334ED8" w:rsidRPr="00334ED8" w:rsidRDefault="004233A7" w:rsidP="00334ED8">
      <w:pPr>
        <w:ind w:left="72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13CB592" wp14:editId="4C904A36">
            <wp:extent cx="5943600" cy="4427220"/>
            <wp:effectExtent l="0" t="0" r="0" b="0"/>
            <wp:docPr id="658304076" name="Picture 1" descr="A diagram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4076" name="Picture 1" descr="A diagram with text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1DF5" w14:textId="77777777" w:rsidR="006157AB" w:rsidRPr="00C432E4" w:rsidRDefault="006157AB" w:rsidP="006157AB">
      <w:pPr>
        <w:numPr>
          <w:ilvl w:val="0"/>
          <w:numId w:val="1"/>
        </w:numPr>
      </w:pPr>
      <w:r w:rsidRPr="006157AB">
        <w:rPr>
          <w:b/>
          <w:bCs/>
        </w:rPr>
        <w:t xml:space="preserve">Xem chi </w:t>
      </w:r>
      <w:proofErr w:type="spellStart"/>
      <w:r w:rsidRPr="006157AB">
        <w:rPr>
          <w:b/>
          <w:bCs/>
        </w:rPr>
        <w:t>tiết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sản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phẩm</w:t>
      </w:r>
      <w:proofErr w:type="spellEnd"/>
    </w:p>
    <w:p w14:paraId="33363BD1" w14:textId="77777777" w:rsidR="00471CFF" w:rsidRPr="00471CFF" w:rsidRDefault="00471CFF" w:rsidP="00471CFF">
      <w:pPr>
        <w:ind w:firstLine="720"/>
        <w:rPr>
          <w:b/>
          <w:bCs/>
          <w:lang w:val="vi-VN"/>
        </w:rPr>
      </w:pPr>
      <w:r w:rsidRPr="00471CFF">
        <w:rPr>
          <w:b/>
          <w:bCs/>
        </w:rPr>
        <w:t>Use Case Description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471CFF" w14:paraId="48CBF225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2A1955F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C2C30" w14:textId="161913A8" w:rsidR="00471CFF" w:rsidRDefault="00471CFF" w:rsidP="00471CFF">
            <w:pPr>
              <w:rPr>
                <w:sz w:val="20"/>
                <w:lang w:val="vi-VN"/>
              </w:rPr>
            </w:pPr>
            <w:r w:rsidRPr="00471CFF">
              <w:rPr>
                <w:sz w:val="20"/>
              </w:rPr>
              <w:t xml:space="preserve">Xem chi </w:t>
            </w:r>
            <w:proofErr w:type="spellStart"/>
            <w:r w:rsidRPr="00471CFF">
              <w:rPr>
                <w:sz w:val="20"/>
              </w:rPr>
              <w:t>tiết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sản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phẩm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E67FCA3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D2D4" w14:textId="409695DB" w:rsidR="00471CFF" w:rsidRP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UC04</w:t>
            </w:r>
          </w:p>
        </w:tc>
      </w:tr>
      <w:tr w:rsidR="00471CFF" w14:paraId="598BB905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3155B31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85A43" w14:textId="42CF4D2F" w:rsidR="00471CFF" w:rsidRDefault="00471CFF" w:rsidP="00471CFF">
            <w:pPr>
              <w:rPr>
                <w:sz w:val="20"/>
                <w:lang w:val="vi-VN"/>
              </w:rPr>
            </w:pPr>
            <w:r w:rsidRPr="00471CFF">
              <w:rPr>
                <w:sz w:val="20"/>
              </w:rPr>
              <w:t xml:space="preserve">Cho </w:t>
            </w:r>
            <w:proofErr w:type="spellStart"/>
            <w:r w:rsidRPr="00471CFF">
              <w:rPr>
                <w:sz w:val="20"/>
              </w:rPr>
              <w:t>phép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người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dùng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xem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thông</w:t>
            </w:r>
            <w:proofErr w:type="spellEnd"/>
            <w:r w:rsidRPr="00471CFF">
              <w:rPr>
                <w:sz w:val="20"/>
              </w:rPr>
              <w:t xml:space="preserve"> tin chi </w:t>
            </w:r>
            <w:proofErr w:type="spellStart"/>
            <w:r w:rsidRPr="00471CFF">
              <w:rPr>
                <w:sz w:val="20"/>
              </w:rPr>
              <w:t>tiết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của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một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sản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phẩm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cụ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thể</w:t>
            </w:r>
            <w:proofErr w:type="spellEnd"/>
          </w:p>
        </w:tc>
      </w:tr>
      <w:tr w:rsidR="00471CFF" w14:paraId="08E62CF6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045D83F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5C426" w14:textId="77777777" w:rsidR="00471CFF" w:rsidRPr="00471CFF" w:rsidRDefault="00471CFF" w:rsidP="00471CFF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0C2C8CA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D9EEA" w14:textId="62D106D8" w:rsidR="00471CFF" w:rsidRDefault="00471CFF" w:rsidP="00471CFF">
            <w:pPr>
              <w:rPr>
                <w:sz w:val="20"/>
                <w:lang w:val="vi-VN"/>
              </w:rPr>
            </w:pPr>
            <w:proofErr w:type="gramStart"/>
            <w:r w:rsidRPr="00471CFF">
              <w:rPr>
                <w:sz w:val="20"/>
              </w:rPr>
              <w:t>Actor</w:t>
            </w:r>
            <w:proofErr w:type="gramEnd"/>
            <w:r w:rsidRPr="00471CFF">
              <w:rPr>
                <w:sz w:val="20"/>
              </w:rPr>
              <w:t xml:space="preserve"> click </w:t>
            </w:r>
            <w:proofErr w:type="spellStart"/>
            <w:r w:rsidRPr="00471CFF">
              <w:rPr>
                <w:sz w:val="20"/>
              </w:rPr>
              <w:t>vào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một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sản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phẩm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trong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danh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sách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sản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phẩm</w:t>
            </w:r>
            <w:proofErr w:type="spellEnd"/>
          </w:p>
        </w:tc>
      </w:tr>
      <w:tr w:rsidR="00471CFF" w14:paraId="14E746B8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1578475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11AA1" w14:textId="3C4C1435" w:rsidR="00471CFF" w:rsidRDefault="00471CFF" w:rsidP="00471CFF">
            <w:pPr>
              <w:rPr>
                <w:sz w:val="20"/>
                <w:lang w:val="vi-VN"/>
              </w:rPr>
            </w:pPr>
            <w:proofErr w:type="spellStart"/>
            <w:r w:rsidRPr="00471CFF">
              <w:rPr>
                <w:sz w:val="20"/>
              </w:rPr>
              <w:t>Hệ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thống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đã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có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danh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sách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sản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phẩm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hiển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thị</w:t>
            </w:r>
            <w:proofErr w:type="spellEnd"/>
          </w:p>
        </w:tc>
      </w:tr>
      <w:tr w:rsidR="00471CFF" w14:paraId="6C2331AB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790B09D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435DD" w14:textId="1A6E4C80" w:rsidR="00471CFF" w:rsidRDefault="00471CFF" w:rsidP="00471CFF">
            <w:pPr>
              <w:rPr>
                <w:sz w:val="20"/>
                <w:lang w:val="vi-VN"/>
              </w:rPr>
            </w:pPr>
            <w:r w:rsidRPr="00471CFF">
              <w:rPr>
                <w:sz w:val="20"/>
              </w:rPr>
              <w:t xml:space="preserve">Hiển </w:t>
            </w:r>
            <w:proofErr w:type="spellStart"/>
            <w:r w:rsidRPr="00471CFF">
              <w:rPr>
                <w:sz w:val="20"/>
              </w:rPr>
              <w:t>thị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đầy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đủ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thông</w:t>
            </w:r>
            <w:proofErr w:type="spellEnd"/>
            <w:r w:rsidRPr="00471CFF">
              <w:rPr>
                <w:sz w:val="20"/>
              </w:rPr>
              <w:t xml:space="preserve"> tin chi </w:t>
            </w:r>
            <w:proofErr w:type="spellStart"/>
            <w:r w:rsidRPr="00471CFF">
              <w:rPr>
                <w:sz w:val="20"/>
              </w:rPr>
              <w:t>tiết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của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sản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phẩm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đã</w:t>
            </w:r>
            <w:proofErr w:type="spellEnd"/>
            <w:r w:rsidRPr="00471CFF">
              <w:rPr>
                <w:sz w:val="20"/>
              </w:rPr>
              <w:t xml:space="preserve"> </w:t>
            </w:r>
            <w:proofErr w:type="spellStart"/>
            <w:r w:rsidRPr="00471CFF">
              <w:rPr>
                <w:sz w:val="20"/>
              </w:rPr>
              <w:t>chọn</w:t>
            </w:r>
            <w:proofErr w:type="spellEnd"/>
          </w:p>
        </w:tc>
      </w:tr>
    </w:tbl>
    <w:p w14:paraId="1D354F21" w14:textId="77777777" w:rsidR="00471CFF" w:rsidRPr="00471CFF" w:rsidRDefault="00471CFF" w:rsidP="00471CFF">
      <w:pPr>
        <w:rPr>
          <w:lang w:val="vi-VN"/>
        </w:rPr>
      </w:pPr>
    </w:p>
    <w:p w14:paraId="21296EF2" w14:textId="77777777" w:rsidR="00471CFF" w:rsidRPr="00471CFF" w:rsidRDefault="00471CFF" w:rsidP="00471CFF">
      <w:pPr>
        <w:ind w:firstLine="720"/>
        <w:rPr>
          <w:b/>
          <w:bCs/>
        </w:rPr>
      </w:pPr>
      <w:r w:rsidRPr="00471CFF">
        <w:rPr>
          <w:b/>
          <w:bCs/>
        </w:rPr>
        <w:t>Activities</w:t>
      </w:r>
    </w:p>
    <w:p w14:paraId="4D91F81B" w14:textId="77777777" w:rsidR="00471CFF" w:rsidRPr="00471CFF" w:rsidRDefault="00471CFF" w:rsidP="00471CFF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471CFF" w14:paraId="0C89CB8D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3E7F481" w14:textId="77777777" w:rsidR="00471CFF" w:rsidRPr="00471CFF" w:rsidRDefault="00471CFF" w:rsidP="00471CFF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lastRenderedPageBreak/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49BEAC2" w14:textId="77777777" w:rsidR="00471CFF" w:rsidRPr="00471CFF" w:rsidRDefault="00471CFF" w:rsidP="00471CFF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471CFF" w14:paraId="06E18A35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D52A71B" w14:textId="33D8243A" w:rsidR="00471CFF" w:rsidRPr="00471CFF" w:rsidRDefault="00471CFF" w:rsidP="00471CFF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r w:rsidR="00242465" w:rsidRPr="00242465">
              <w:rPr>
                <w:b/>
                <w:bCs/>
                <w:sz w:val="20"/>
              </w:rPr>
              <w:t xml:space="preserve">Xem chi </w:t>
            </w:r>
            <w:proofErr w:type="spellStart"/>
            <w:r w:rsidR="00242465" w:rsidRPr="00242465">
              <w:rPr>
                <w:b/>
                <w:bCs/>
                <w:sz w:val="20"/>
              </w:rPr>
              <w:t>tiết</w:t>
            </w:r>
            <w:proofErr w:type="spellEnd"/>
            <w:r w:rsidR="00242465"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="00242465" w:rsidRPr="00242465">
              <w:rPr>
                <w:b/>
                <w:bCs/>
                <w:sz w:val="20"/>
              </w:rPr>
              <w:t>sản</w:t>
            </w:r>
            <w:proofErr w:type="spellEnd"/>
            <w:r w:rsidR="00242465"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="00242465" w:rsidRPr="00242465">
              <w:rPr>
                <w:b/>
                <w:bCs/>
                <w:sz w:val="20"/>
              </w:rPr>
              <w:t>phẩm</w:t>
            </w:r>
            <w:proofErr w:type="spellEnd"/>
            <w:r w:rsidR="00242465"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="00242465" w:rsidRPr="00242465">
              <w:rPr>
                <w:b/>
                <w:bCs/>
                <w:sz w:val="20"/>
              </w:rPr>
              <w:t>thành</w:t>
            </w:r>
            <w:proofErr w:type="spellEnd"/>
            <w:r w:rsidR="00242465"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="00242465"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471CFF" w14:paraId="06E24CBC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FCD1A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C1A9C" w14:textId="27C47E81" w:rsidR="00471CFF" w:rsidRDefault="00242465" w:rsidP="00471CFF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một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từ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CD68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D67D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471CFF" w14:paraId="2CC54A65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7B2D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DA3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39A36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FD4D9" w14:textId="5E3373D5" w:rsidR="00471CFF" w:rsidRDefault="00242465" w:rsidP="00471CFF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truy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vấn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tin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từ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cơ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sở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dữ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liệu</w:t>
            </w:r>
            <w:proofErr w:type="spellEnd"/>
          </w:p>
        </w:tc>
      </w:tr>
      <w:tr w:rsidR="00471CFF" w14:paraId="6009F08D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DC0F" w14:textId="77777777" w:rsidR="00471CFF" w:rsidRDefault="00471CFF" w:rsidP="00471CFF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FD59" w14:textId="77777777" w:rsidR="00471CFF" w:rsidRDefault="00471CFF" w:rsidP="00471CFF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0744" w14:textId="77777777" w:rsidR="00471CFF" w:rsidRPr="00471CFF" w:rsidRDefault="00471CFF" w:rsidP="00471CFF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7D92" w14:textId="6FDDB3BA" w:rsidR="00471CFF" w:rsidRPr="00471CFF" w:rsidRDefault="00242465" w:rsidP="00471CFF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tin chi </w:t>
            </w:r>
            <w:proofErr w:type="spellStart"/>
            <w:r w:rsidRPr="00242465">
              <w:rPr>
                <w:rFonts w:ascii="Verdana"/>
                <w:sz w:val="20"/>
              </w:rPr>
              <w:t>ti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: </w:t>
            </w:r>
            <w:proofErr w:type="spellStart"/>
            <w:r w:rsidRPr="00242465">
              <w:rPr>
                <w:rFonts w:ascii="Verdana"/>
                <w:sz w:val="20"/>
              </w:rPr>
              <w:t>t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m</w:t>
            </w:r>
            <w:r w:rsidRPr="00242465">
              <w:rPr>
                <w:rFonts w:ascii="Verdana"/>
                <w:sz w:val="20"/>
              </w:rPr>
              <w:t>ô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</w:t>
            </w:r>
            <w:r w:rsidRPr="00242465">
              <w:rPr>
                <w:rFonts w:ascii="Verdana"/>
                <w:sz w:val="20"/>
              </w:rPr>
              <w:t>ả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á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ì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đá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á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t</w:t>
            </w:r>
            <w:r w:rsidRPr="00242465">
              <w:rPr>
                <w:rFonts w:ascii="Verdana"/>
                <w:sz w:val="20"/>
              </w:rPr>
              <w:t>ồ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kho</w:t>
            </w:r>
            <w:proofErr w:type="spellEnd"/>
          </w:p>
        </w:tc>
      </w:tr>
      <w:tr w:rsidR="00471CFF" w14:paraId="51BD8CD1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85E38FF" w14:textId="13749BE9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="00242465" w:rsidRPr="00242465">
              <w:rPr>
                <w:sz w:val="20"/>
              </w:rPr>
              <w:t>Sản</w:t>
            </w:r>
            <w:proofErr w:type="spellEnd"/>
            <w:r w:rsidR="00242465" w:rsidRPr="00242465">
              <w:rPr>
                <w:sz w:val="20"/>
              </w:rPr>
              <w:t xml:space="preserve"> </w:t>
            </w:r>
            <w:proofErr w:type="spellStart"/>
            <w:r w:rsidR="00242465" w:rsidRPr="00242465">
              <w:rPr>
                <w:sz w:val="20"/>
              </w:rPr>
              <w:t>phẩm</w:t>
            </w:r>
            <w:proofErr w:type="spellEnd"/>
            <w:r w:rsidR="00242465" w:rsidRPr="00242465">
              <w:rPr>
                <w:sz w:val="20"/>
              </w:rPr>
              <w:t xml:space="preserve"> </w:t>
            </w:r>
            <w:proofErr w:type="spellStart"/>
            <w:r w:rsidR="00242465" w:rsidRPr="00242465">
              <w:rPr>
                <w:sz w:val="20"/>
              </w:rPr>
              <w:t>không</w:t>
            </w:r>
            <w:proofErr w:type="spellEnd"/>
            <w:r w:rsidR="00242465" w:rsidRPr="00242465">
              <w:rPr>
                <w:sz w:val="20"/>
              </w:rPr>
              <w:t xml:space="preserve"> </w:t>
            </w:r>
            <w:proofErr w:type="spellStart"/>
            <w:r w:rsidR="00242465" w:rsidRPr="00242465">
              <w:rPr>
                <w:sz w:val="20"/>
              </w:rPr>
              <w:t>tồn</w:t>
            </w:r>
            <w:proofErr w:type="spellEnd"/>
            <w:r w:rsidR="00242465" w:rsidRPr="00242465">
              <w:rPr>
                <w:sz w:val="20"/>
              </w:rPr>
              <w:t xml:space="preserve"> </w:t>
            </w:r>
            <w:proofErr w:type="spellStart"/>
            <w:r w:rsidR="00242465" w:rsidRPr="00242465">
              <w:rPr>
                <w:sz w:val="20"/>
              </w:rPr>
              <w:t>tại</w:t>
            </w:r>
            <w:proofErr w:type="spellEnd"/>
          </w:p>
        </w:tc>
      </w:tr>
      <w:tr w:rsidR="00471CFF" w14:paraId="25A4DB82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0344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43A3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8879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D7601" w14:textId="525A82EA" w:rsidR="00471CFF" w:rsidRDefault="00242465" w:rsidP="00471CFF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gỡ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bỏ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471CFF" w14:paraId="57227296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C738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83A3" w14:textId="77777777" w:rsidR="00471CFF" w:rsidRDefault="00471CFF" w:rsidP="00471CFF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EEB50" w14:textId="77777777" w:rsidR="00471CFF" w:rsidRDefault="00471CFF" w:rsidP="00471CFF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59DF" w14:textId="3CF7B664" w:rsidR="00471CFF" w:rsidRDefault="00242465" w:rsidP="00471CFF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</w:tbl>
    <w:p w14:paraId="5F92D5A2" w14:textId="77777777" w:rsidR="00471CFF" w:rsidRPr="00471CFF" w:rsidRDefault="00471CFF" w:rsidP="00471CFF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471CFF" w14:paraId="20BFB71A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F1AA356" w14:textId="77777777" w:rsidR="00471CFF" w:rsidRDefault="00471CFF" w:rsidP="00471CF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BF8DAE7" w14:textId="77777777" w:rsidR="00471CFF" w:rsidRDefault="00471CFF" w:rsidP="00471CF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4F2C6C0" w14:textId="77777777" w:rsidR="00471CFF" w:rsidRDefault="00471CFF" w:rsidP="00471CF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471CFF" w14:paraId="21713B9C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23F4" w14:textId="77777777" w:rsidR="00471CFF" w:rsidRDefault="00471CFF" w:rsidP="00471CF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3ABB" w14:textId="0D5456D6" w:rsidR="00471CFF" w:rsidRDefault="00242465" w:rsidP="00471CFF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5"/>
            </w:tblGrid>
            <w:tr w:rsidR="00471CFF" w:rsidRPr="00471CFF" w14:paraId="0859644A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5"/>
                  </w:tblGrid>
                  <w:tr w:rsidR="00471CFF" w:rsidRPr="00471CFF" w14:paraId="706D0A99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69F1C5" w14:textId="1B2D7A56" w:rsidR="00471CFF" w:rsidRPr="00471CFF" w:rsidRDefault="00242465" w:rsidP="00471CFF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Chỉ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hiển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thị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sản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phẩm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đang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hoạt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động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và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còn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tồn</w:t>
                        </w:r>
                        <w:proofErr w:type="spellEnd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24246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kho</w:t>
                        </w:r>
                        <w:proofErr w:type="spellEnd"/>
                      </w:p>
                    </w:tc>
                  </w:tr>
                </w:tbl>
                <w:p w14:paraId="223C8F7D" w14:textId="77777777" w:rsidR="00471CFF" w:rsidRPr="00471CFF" w:rsidRDefault="00471CFF" w:rsidP="00471CF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8690EFF" w14:textId="77777777" w:rsidR="00471CFF" w:rsidRDefault="00471CFF" w:rsidP="00471CFF">
            <w:pPr>
              <w:rPr>
                <w:rFonts w:cs="Arial"/>
              </w:rPr>
            </w:pPr>
          </w:p>
        </w:tc>
      </w:tr>
      <w:tr w:rsidR="00242465" w14:paraId="4B3E98E0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6191" w14:textId="3A04C5E4" w:rsidR="00242465" w:rsidRDefault="00242465" w:rsidP="00471CF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B68B" w14:textId="2295A578" w:rsidR="00242465" w:rsidRPr="00242465" w:rsidRDefault="00242465" w:rsidP="00471CFF">
            <w:pPr>
              <w:rPr>
                <w:rFonts w:cs="Arial"/>
              </w:rPr>
            </w:pPr>
            <w:r w:rsidRPr="00242465">
              <w:rPr>
                <w:rFonts w:cs="Arial"/>
              </w:rPr>
              <w:t xml:space="preserve">Thông tin </w:t>
            </w:r>
            <w:proofErr w:type="spellStart"/>
            <w:r w:rsidRPr="00242465">
              <w:rPr>
                <w:rFonts w:cs="Arial"/>
              </w:rPr>
              <w:t>đánh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giá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B52F" w14:textId="098F5125" w:rsidR="00242465" w:rsidRPr="00242465" w:rsidRDefault="00242465" w:rsidP="00471CF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Hiển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bình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đánh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đánh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</w:t>
            </w:r>
            <w:proofErr w:type="spellEnd"/>
          </w:p>
        </w:tc>
      </w:tr>
    </w:tbl>
    <w:p w14:paraId="10088387" w14:textId="77777777" w:rsidR="00471CFF" w:rsidRPr="00471CFF" w:rsidRDefault="00471CFF" w:rsidP="00471CFF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471CFF" w14:paraId="3D9D0C5B" w14:textId="77777777" w:rsidTr="00242465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A79D5" w14:textId="77777777" w:rsidR="00471CFF" w:rsidRPr="00242465" w:rsidRDefault="00471CFF" w:rsidP="00471CFF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0A529" w14:textId="75DA1A41" w:rsidR="00471CFF" w:rsidRDefault="00242465" w:rsidP="00471CFF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bạn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gỡ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bỏ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242465" w14:paraId="7535303B" w14:textId="77777777" w:rsidTr="00242465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48AC" w14:textId="61932D32" w:rsidR="00242465" w:rsidRDefault="00242465" w:rsidP="00471CFF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B212" w14:textId="12C1D6F8" w:rsidR="00242465" w:rsidRPr="00242465" w:rsidRDefault="00242465" w:rsidP="00471CFF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>: [</w:t>
            </w:r>
            <w:proofErr w:type="spellStart"/>
            <w:r w:rsidRPr="00242465">
              <w:rPr>
                <w:sz w:val="20"/>
              </w:rPr>
              <w:t>số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lượng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  <w:r w:rsidRPr="00242465">
              <w:rPr>
                <w:sz w:val="20"/>
              </w:rPr>
              <w:t xml:space="preserve">] </w:t>
            </w:r>
            <w:proofErr w:type="spellStart"/>
            <w:r w:rsidRPr="00242465">
              <w:rPr>
                <w:sz w:val="20"/>
              </w:rPr>
              <w:t>chiếc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3BD36692" w14:textId="77777777" w:rsidR="00C432E4" w:rsidRPr="00334ED8" w:rsidRDefault="00C432E4" w:rsidP="00C432E4">
      <w:pPr>
        <w:ind w:left="720"/>
      </w:pPr>
    </w:p>
    <w:p w14:paraId="5E02F5F4" w14:textId="2B5B1E5C" w:rsidR="00334ED8" w:rsidRPr="004233A7" w:rsidRDefault="004233A7" w:rsidP="004233A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1A86BBD" wp14:editId="4410AFB6">
            <wp:extent cx="5943600" cy="2721610"/>
            <wp:effectExtent l="0" t="0" r="0" b="2540"/>
            <wp:docPr id="126782174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1741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1CEA" w14:textId="19845826" w:rsidR="006157AB" w:rsidRPr="00334ED8" w:rsidRDefault="006157AB" w:rsidP="006157AB">
      <w:pPr>
        <w:numPr>
          <w:ilvl w:val="0"/>
          <w:numId w:val="1"/>
        </w:numPr>
      </w:pPr>
      <w:proofErr w:type="spellStart"/>
      <w:r w:rsidRPr="006157AB">
        <w:rPr>
          <w:b/>
          <w:bCs/>
        </w:rPr>
        <w:t>Thêm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sản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phẩm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vào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giỏ</w:t>
      </w:r>
      <w:proofErr w:type="spellEnd"/>
      <w:r w:rsidRPr="006157AB">
        <w:rPr>
          <w:b/>
          <w:bCs/>
        </w:rPr>
        <w:t xml:space="preserve"> </w:t>
      </w:r>
      <w:r w:rsidR="00242465">
        <w:rPr>
          <w:b/>
          <w:bCs/>
        </w:rPr>
        <w:t>hang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242465" w14:paraId="77BC40CE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A26400C" w14:textId="77777777" w:rsidR="00242465" w:rsidRPr="00242465" w:rsidRDefault="00242465" w:rsidP="00242465">
            <w:pPr>
              <w:rPr>
                <w:sz w:val="20"/>
                <w:lang w:val="vi-VN"/>
              </w:rPr>
            </w:pPr>
            <w:r w:rsidRPr="00242465">
              <w:rPr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3F15C" w14:textId="35FAB3AD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2FF50EE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93A0" w14:textId="7B79810C" w:rsidR="00242465" w:rsidRPr="00471CFF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242465" w14:paraId="69C0CA3D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C0F1D52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47748" w14:textId="1806E705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242465" w14:paraId="625945FE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41B7222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5260" w14:textId="77777777" w:rsidR="00242465" w:rsidRPr="00471CFF" w:rsidRDefault="00242465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3C3066A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9ECAC" w14:textId="6F201A19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242465" w14:paraId="37A084CC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5DF145E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D0DA0" w14:textId="43F3EC38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242465" w14:paraId="3687CE53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4135F80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37FBA" w14:textId="54202F15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13031222" w14:textId="77777777" w:rsidR="00242465" w:rsidRPr="00471CFF" w:rsidRDefault="00242465" w:rsidP="00242465">
      <w:pPr>
        <w:rPr>
          <w:lang w:val="vi-VN"/>
        </w:rPr>
      </w:pPr>
    </w:p>
    <w:p w14:paraId="77DB5CDE" w14:textId="77777777" w:rsidR="00242465" w:rsidRPr="00471CFF" w:rsidRDefault="00242465" w:rsidP="00242465">
      <w:pPr>
        <w:ind w:firstLine="720"/>
        <w:rPr>
          <w:b/>
          <w:bCs/>
        </w:rPr>
      </w:pPr>
      <w:r w:rsidRPr="00471CFF">
        <w:rPr>
          <w:b/>
          <w:bCs/>
        </w:rPr>
        <w:t>Activities</w:t>
      </w:r>
    </w:p>
    <w:p w14:paraId="3586AB88" w14:textId="77777777" w:rsidR="00242465" w:rsidRPr="00471CFF" w:rsidRDefault="00242465" w:rsidP="00242465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242465" w14:paraId="2D7CC177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A6F560E" w14:textId="77777777" w:rsidR="00242465" w:rsidRPr="00471CFF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C44FBCC" w14:textId="77777777" w:rsidR="00242465" w:rsidRPr="00471CFF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242465" w14:paraId="4EC01856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616AB8D" w14:textId="52FA5E51" w:rsidR="00242465" w:rsidRPr="00471CFF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242465" w14:paraId="1E07D2F9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28C76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4FF3" w14:textId="0E069586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093F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C45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242465" w14:paraId="660E2C41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5042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B77C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00323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52F8E" w14:textId="664FE8A0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242465" w14:paraId="428E0D1D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4B95E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81960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43A0" w14:textId="77777777" w:rsidR="00242465" w:rsidRPr="00471CFF" w:rsidRDefault="00242465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4377" w14:textId="2C638928" w:rsidR="00242465" w:rsidRPr="00471CFF" w:rsidRDefault="00242465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242465" w14:paraId="7AB13DEC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84D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82AB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CC04" w14:textId="42B1FCA9" w:rsidR="00242465" w:rsidRPr="00471CFF" w:rsidRDefault="00242465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6C87" w14:textId="3DA42D53" w:rsidR="00242465" w:rsidRPr="00242465" w:rsidRDefault="00242465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242465" w14:paraId="511B7CBA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E99E60D" w14:textId="27B98BFE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242465" w14:paraId="1E37B9A8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DD03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9615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5CE1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CE86" w14:textId="0CDD9F80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242465" w14:paraId="20CB8A93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26BD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1026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8CCC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345DA" w14:textId="5C33C43C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3B8FDCBB" w14:textId="77777777" w:rsidR="00242465" w:rsidRPr="00471CFF" w:rsidRDefault="00242465" w:rsidP="00242465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242465" w14:paraId="3A047AA7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913B5AC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42D42C1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766B396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242465" w14:paraId="4010F8DE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2791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C9C7" w14:textId="7C63BB8F" w:rsidR="00242465" w:rsidRDefault="00242465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242465" w:rsidRPr="00471CFF" w14:paraId="3E2F50C7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242465" w:rsidRPr="00471CFF" w14:paraId="21AE0A9D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242465" w:rsidRPr="00242465" w14:paraId="05B47AB8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2540C97" w14:textId="77777777" w:rsidR="00242465" w:rsidRPr="00242465" w:rsidRDefault="00242465" w:rsidP="0024246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73FCC3" w14:textId="77777777" w:rsidR="00242465" w:rsidRPr="00242465" w:rsidRDefault="00242465" w:rsidP="0024246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738DCAE8" w14:textId="759F10CA" w:rsidR="00242465" w:rsidRPr="00471CFF" w:rsidRDefault="00242465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2CD9E4E8" w14:textId="77777777" w:rsidR="00242465" w:rsidRPr="00471CFF" w:rsidRDefault="00242465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83ABA7C" w14:textId="77777777" w:rsidR="00242465" w:rsidRDefault="00242465" w:rsidP="00133824">
            <w:pPr>
              <w:rPr>
                <w:rFonts w:cs="Arial"/>
              </w:rPr>
            </w:pPr>
          </w:p>
        </w:tc>
      </w:tr>
      <w:tr w:rsidR="00242465" w14:paraId="5637588A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43F9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93CE" w14:textId="5F7C96E3" w:rsidR="00242465" w:rsidRPr="00242465" w:rsidRDefault="00242465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1256" w14:textId="417BFC5A" w:rsidR="00242465" w:rsidRPr="00242465" w:rsidRDefault="00242465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242465" w14:paraId="24FAFCEF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24DC" w14:textId="0162349F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A07" w14:textId="0D43B92C" w:rsidR="00242465" w:rsidRPr="00242465" w:rsidRDefault="00242465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242465" w:rsidRPr="00242465" w14:paraId="33A4C8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47A47" w14:textId="77777777" w:rsidR="00242465" w:rsidRPr="00242465" w:rsidRDefault="00242465" w:rsidP="002424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3BEA0" w14:textId="77777777" w:rsidR="00242465" w:rsidRPr="00242465" w:rsidRDefault="00242465" w:rsidP="002424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1ACF7CFF" w14:textId="3AB22C01" w:rsidR="00242465" w:rsidRPr="00242465" w:rsidRDefault="00242465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244C842B" w14:textId="77777777" w:rsidR="00242465" w:rsidRPr="00471CFF" w:rsidRDefault="00242465" w:rsidP="00242465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242465" w14:paraId="2E92CED2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73DE3" w14:textId="77777777" w:rsidR="00242465" w:rsidRPr="00242465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E0641" w14:textId="60271A99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242465" w14:paraId="342CE036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14A5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ED49" w14:textId="367FB551" w:rsidR="00242465" w:rsidRPr="00242465" w:rsidRDefault="00242465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7506933A" w14:textId="4B7DFB4A" w:rsidR="00334ED8" w:rsidRPr="006157AB" w:rsidRDefault="00334ED8" w:rsidP="00334ED8">
      <w:pPr>
        <w:ind w:left="720"/>
      </w:pPr>
    </w:p>
    <w:p w14:paraId="605E1FD6" w14:textId="46A756BD" w:rsidR="006157AB" w:rsidRPr="00242465" w:rsidRDefault="006157AB" w:rsidP="006157AB">
      <w:pPr>
        <w:numPr>
          <w:ilvl w:val="0"/>
          <w:numId w:val="1"/>
        </w:numPr>
      </w:pPr>
      <w:proofErr w:type="spellStart"/>
      <w:r w:rsidRPr="006157AB">
        <w:rPr>
          <w:b/>
          <w:bCs/>
        </w:rPr>
        <w:t>Đặt</w:t>
      </w:r>
      <w:proofErr w:type="spellEnd"/>
      <w:r w:rsidRPr="006157AB">
        <w:rPr>
          <w:b/>
          <w:bCs/>
        </w:rPr>
        <w:t xml:space="preserve"> </w:t>
      </w:r>
      <w:proofErr w:type="spellStart"/>
      <w:r w:rsidR="00242465">
        <w:rPr>
          <w:b/>
          <w:bCs/>
        </w:rPr>
        <w:t>hàng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242465" w14:paraId="53F18E3B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13BEBC8" w14:textId="77777777" w:rsidR="00242465" w:rsidRPr="00242465" w:rsidRDefault="00242465" w:rsidP="00242465">
            <w:pPr>
              <w:rPr>
                <w:sz w:val="20"/>
                <w:lang w:val="vi-VN"/>
              </w:rPr>
            </w:pPr>
            <w:r w:rsidRPr="00242465">
              <w:rPr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3013" w14:textId="12904AA5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E2E0944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650AB" w14:textId="0B4E3D1D" w:rsidR="00242465" w:rsidRPr="00471CFF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UC06</w:t>
            </w:r>
          </w:p>
        </w:tc>
      </w:tr>
      <w:tr w:rsidR="00242465" w14:paraId="276CF91D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4EA4CAA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C10CA" w14:textId="4AC6360D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đơn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từ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các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trong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</w:tr>
      <w:tr w:rsidR="00242465" w14:paraId="435BC86D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A9D9E4F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0F32" w14:textId="77777777" w:rsidR="00242465" w:rsidRPr="00471CFF" w:rsidRDefault="00242465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186CA7B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97F0" w14:textId="375E767B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trong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</w:tr>
      <w:tr w:rsidR="00242465" w14:paraId="21A9A05E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324C95A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lastRenderedPageBreak/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D4DAD" w14:textId="6C758105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có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ít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nhất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một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đăng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nhập</w:t>
            </w:r>
            <w:proofErr w:type="spellEnd"/>
          </w:p>
        </w:tc>
      </w:tr>
      <w:tr w:rsidR="00242465" w14:paraId="77B48547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37A0AAC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817C3" w14:textId="3ADB2272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Đơn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lưu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chuyển</w:t>
            </w:r>
            <w:proofErr w:type="spellEnd"/>
            <w:r w:rsidRPr="00242465">
              <w:rPr>
                <w:sz w:val="20"/>
              </w:rPr>
              <w:t xml:space="preserve"> sang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chờ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xử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lý</w:t>
            </w:r>
            <w:proofErr w:type="spellEnd"/>
          </w:p>
        </w:tc>
      </w:tr>
    </w:tbl>
    <w:p w14:paraId="6369F54B" w14:textId="77777777" w:rsidR="00242465" w:rsidRPr="00471CFF" w:rsidRDefault="00242465" w:rsidP="00242465">
      <w:pPr>
        <w:rPr>
          <w:lang w:val="vi-VN"/>
        </w:rPr>
      </w:pPr>
    </w:p>
    <w:p w14:paraId="72F42BDD" w14:textId="77777777" w:rsidR="00242465" w:rsidRPr="00471CFF" w:rsidRDefault="00242465" w:rsidP="00242465">
      <w:pPr>
        <w:ind w:firstLine="720"/>
        <w:rPr>
          <w:b/>
          <w:bCs/>
        </w:rPr>
      </w:pPr>
      <w:r w:rsidRPr="00471CFF">
        <w:rPr>
          <w:b/>
          <w:bCs/>
        </w:rPr>
        <w:t>Activities</w:t>
      </w:r>
    </w:p>
    <w:p w14:paraId="1C43B386" w14:textId="77777777" w:rsidR="00242465" w:rsidRPr="00471CFF" w:rsidRDefault="00242465" w:rsidP="00242465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242465" w14:paraId="7F77C000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C4AE76E" w14:textId="77777777" w:rsidR="00242465" w:rsidRPr="00471CFF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09D594E" w14:textId="77777777" w:rsidR="00242465" w:rsidRPr="00471CFF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242465" w14:paraId="1BDDEDD8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00DC8D2" w14:textId="4D2AA28F" w:rsidR="00242465" w:rsidRPr="00242465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Đặt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hàng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thành</w:t>
            </w:r>
            <w:proofErr w:type="spellEnd"/>
            <w:r>
              <w:rPr>
                <w:b/>
                <w:bCs/>
                <w:sz w:val="20"/>
                <w:lang w:val="vi-VN"/>
              </w:rPr>
              <w:t xml:space="preserve"> công</w:t>
            </w:r>
          </w:p>
        </w:tc>
      </w:tr>
      <w:tr w:rsidR="00242465" w14:paraId="2F77E4E7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2ADF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7"/>
              <w:gridCol w:w="95"/>
            </w:tblGrid>
            <w:tr w:rsidR="00242465" w:rsidRPr="00242465" w14:paraId="2BF272C0" w14:textId="77777777">
              <w:trPr>
                <w:tblCellSpacing w:w="15" w:type="dxa"/>
              </w:trPr>
              <w:tc>
                <w:tcPr>
                  <w:tcW w:w="4582" w:type="dxa"/>
                  <w:vAlign w:val="center"/>
                  <w:hideMark/>
                </w:tcPr>
                <w:p w14:paraId="162244F2" w14:textId="77777777" w:rsidR="00242465" w:rsidRPr="00242465" w:rsidRDefault="00242465" w:rsidP="00242465">
                  <w:pPr>
                    <w:spacing w:after="0" w:line="240" w:lineRule="auto"/>
                    <w:rPr>
                      <w:sz w:val="20"/>
                    </w:rPr>
                  </w:pPr>
                  <w:r w:rsidRPr="00242465">
                    <w:rPr>
                      <w:sz w:val="20"/>
                    </w:rPr>
                    <w:t xml:space="preserve">Actor </w:t>
                  </w:r>
                  <w:proofErr w:type="spellStart"/>
                  <w:r w:rsidRPr="00242465">
                    <w:rPr>
                      <w:sz w:val="20"/>
                    </w:rPr>
                    <w:t>truy</w:t>
                  </w:r>
                  <w:proofErr w:type="spellEnd"/>
                  <w:r w:rsidRPr="00242465">
                    <w:rPr>
                      <w:sz w:val="20"/>
                    </w:rPr>
                    <w:t xml:space="preserve"> </w:t>
                  </w:r>
                  <w:proofErr w:type="spellStart"/>
                  <w:r w:rsidRPr="00242465">
                    <w:rPr>
                      <w:sz w:val="20"/>
                    </w:rPr>
                    <w:t>cập</w:t>
                  </w:r>
                  <w:proofErr w:type="spellEnd"/>
                  <w:r w:rsidRPr="00242465">
                    <w:rPr>
                      <w:sz w:val="20"/>
                    </w:rPr>
                    <w:t xml:space="preserve"> </w:t>
                  </w:r>
                  <w:proofErr w:type="spellStart"/>
                  <w:r w:rsidRPr="00242465">
                    <w:rPr>
                      <w:sz w:val="20"/>
                    </w:rPr>
                    <w:t>giỏ</w:t>
                  </w:r>
                  <w:proofErr w:type="spellEnd"/>
                  <w:r w:rsidRPr="00242465">
                    <w:rPr>
                      <w:sz w:val="20"/>
                    </w:rPr>
                    <w:t xml:space="preserve"> </w:t>
                  </w:r>
                  <w:proofErr w:type="spellStart"/>
                  <w:r w:rsidRPr="00242465">
                    <w:rPr>
                      <w:sz w:val="20"/>
                    </w:rPr>
                    <w:t>hàng</w:t>
                  </w:r>
                  <w:proofErr w:type="spellEnd"/>
                  <w:r w:rsidRPr="00242465">
                    <w:rPr>
                      <w:sz w:val="20"/>
                    </w:rPr>
                    <w:t xml:space="preserve"> </w:t>
                  </w:r>
                  <w:proofErr w:type="spellStart"/>
                  <w:r w:rsidRPr="00242465">
                    <w:rPr>
                      <w:sz w:val="20"/>
                    </w:rPr>
                    <w:t>và</w:t>
                  </w:r>
                  <w:proofErr w:type="spellEnd"/>
                  <w:r w:rsidRPr="00242465">
                    <w:rPr>
                      <w:sz w:val="20"/>
                    </w:rPr>
                    <w:t xml:space="preserve"> </w:t>
                  </w:r>
                  <w:proofErr w:type="spellStart"/>
                  <w:r w:rsidRPr="00242465">
                    <w:rPr>
                      <w:sz w:val="20"/>
                    </w:rPr>
                    <w:t>bấm</w:t>
                  </w:r>
                  <w:proofErr w:type="spellEnd"/>
                  <w:r w:rsidRPr="00242465">
                    <w:rPr>
                      <w:sz w:val="20"/>
                    </w:rPr>
                    <w:t xml:space="preserve"> </w:t>
                  </w:r>
                  <w:proofErr w:type="spellStart"/>
                  <w:r w:rsidRPr="00242465">
                    <w:rPr>
                      <w:sz w:val="20"/>
                    </w:rPr>
                    <w:t>nút</w:t>
                  </w:r>
                  <w:proofErr w:type="spellEnd"/>
                  <w:r w:rsidRPr="00242465">
                    <w:rPr>
                      <w:sz w:val="20"/>
                    </w:rPr>
                    <w:t xml:space="preserve"> “</w:t>
                  </w:r>
                  <w:proofErr w:type="spellStart"/>
                  <w:r w:rsidRPr="00242465">
                    <w:rPr>
                      <w:sz w:val="20"/>
                    </w:rPr>
                    <w:t>Đặt</w:t>
                  </w:r>
                  <w:proofErr w:type="spellEnd"/>
                  <w:r w:rsidRPr="00242465">
                    <w:rPr>
                      <w:sz w:val="20"/>
                    </w:rPr>
                    <w:t xml:space="preserve"> </w:t>
                  </w:r>
                  <w:proofErr w:type="spellStart"/>
                  <w:r w:rsidRPr="00242465">
                    <w:rPr>
                      <w:sz w:val="20"/>
                    </w:rPr>
                    <w:t>hàng</w:t>
                  </w:r>
                  <w:proofErr w:type="spellEnd"/>
                  <w:r w:rsidRPr="0024246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BBBBA9A" w14:textId="77777777" w:rsidR="00242465" w:rsidRPr="00242465" w:rsidRDefault="00242465" w:rsidP="00242465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</w:tbl>
          <w:p w14:paraId="374B77B7" w14:textId="33EC9524" w:rsidR="00242465" w:rsidRPr="00242465" w:rsidRDefault="00242465" w:rsidP="00133824">
            <w:pPr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84FD" w14:textId="77777777" w:rsidR="00242465" w:rsidRPr="00242465" w:rsidRDefault="00242465" w:rsidP="00133824">
            <w:pPr>
              <w:rPr>
                <w:sz w:val="20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D21F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242465" w14:paraId="7CCF305C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2C24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19B9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6B456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110D2" w14:textId="6150240E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form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tin </w:t>
            </w:r>
            <w:proofErr w:type="spellStart"/>
            <w:r w:rsidRPr="00242465">
              <w:rPr>
                <w:sz w:val="20"/>
              </w:rPr>
              <w:t>giao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phương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thức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toán</w:t>
            </w:r>
            <w:proofErr w:type="spellEnd"/>
          </w:p>
        </w:tc>
      </w:tr>
      <w:tr w:rsidR="00242465" w14:paraId="558271C7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4517" w14:textId="012E9D29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A4D03" w14:textId="73DB35CD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điền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tin </w:t>
            </w:r>
            <w:proofErr w:type="spellStart"/>
            <w:r w:rsidRPr="00242465">
              <w:rPr>
                <w:sz w:val="20"/>
              </w:rPr>
              <w:t>giao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phương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thức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toán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xác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nhận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34C5" w14:textId="19342ABA" w:rsidR="00242465" w:rsidRPr="00471CFF" w:rsidRDefault="00242465" w:rsidP="00133824">
            <w:pPr>
              <w:rPr>
                <w:rFonts w:ascii="Verdana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4AC0" w14:textId="67007FD0" w:rsidR="00242465" w:rsidRPr="00471CFF" w:rsidRDefault="00242465" w:rsidP="00133824">
            <w:pPr>
              <w:rPr>
                <w:rFonts w:ascii="Verdana"/>
                <w:sz w:val="20"/>
                <w:lang w:val="vi-VN"/>
              </w:rPr>
            </w:pPr>
          </w:p>
        </w:tc>
      </w:tr>
      <w:tr w:rsidR="00242465" w14:paraId="1DB1AC8B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CAD2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8081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A0C5" w14:textId="77777777" w:rsidR="00242465" w:rsidRPr="00471CFF" w:rsidRDefault="00242465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591F" w14:textId="04C00E91" w:rsidR="00242465" w:rsidRPr="00242465" w:rsidRDefault="00242465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ki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tra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tin, </w:t>
            </w:r>
            <w:proofErr w:type="spellStart"/>
            <w:r w:rsidRPr="00242465">
              <w:rPr>
                <w:rFonts w:ascii="Verdana"/>
                <w:sz w:val="20"/>
              </w:rPr>
              <w:t>t</w:t>
            </w:r>
            <w:r w:rsidRPr="00242465">
              <w:rPr>
                <w:rFonts w:ascii="Verdana"/>
                <w:sz w:val="20"/>
              </w:rPr>
              <w:t>ồ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kho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</w:t>
            </w:r>
            <w:r w:rsidRPr="00242465">
              <w:rPr>
                <w:rFonts w:ascii="Verdana"/>
                <w:sz w:val="20"/>
              </w:rPr>
              <w:t>í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242465" w14:paraId="4706C316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8F69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9474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C96E" w14:textId="5CF23FB6" w:rsidR="00242465" w:rsidRDefault="00242465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7001" w14:textId="23A5DA3A" w:rsidR="00242465" w:rsidRPr="00242465" w:rsidRDefault="00242465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</w:t>
            </w:r>
            <w:r w:rsidRPr="00242465">
              <w:rPr>
                <w:rFonts w:ascii="Verdana"/>
                <w:sz w:val="20"/>
              </w:rPr>
              <w:t>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đơ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ơ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ở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d</w:t>
            </w:r>
            <w:r w:rsidRPr="00242465">
              <w:rPr>
                <w:rFonts w:ascii="Verdana"/>
                <w:sz w:val="20"/>
              </w:rPr>
              <w:t>ữ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li</w:t>
            </w:r>
            <w:r w:rsidRPr="00242465">
              <w:rPr>
                <w:rFonts w:ascii="Verdana"/>
                <w:sz w:val="20"/>
              </w:rPr>
              <w:t>ệ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</w:p>
        </w:tc>
      </w:tr>
      <w:tr w:rsidR="00242465" w14:paraId="05A4F345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18FE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B7FF" w14:textId="77777777" w:rsidR="00242465" w:rsidRDefault="00242465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5E85" w14:textId="34A5DD16" w:rsidR="00242465" w:rsidRDefault="00242465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6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E697" w14:textId="220B5349" w:rsidR="00242465" w:rsidRPr="00242465" w:rsidRDefault="00242465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đặ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m</w:t>
            </w:r>
            <w:r w:rsidRPr="00242465">
              <w:rPr>
                <w:rFonts w:ascii="Verdana"/>
                <w:sz w:val="20"/>
              </w:rPr>
              <w:t>ã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đơ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242465" w14:paraId="4036E105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434FF67" w14:textId="588F31F9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thất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bại</w:t>
            </w:r>
            <w:proofErr w:type="spellEnd"/>
          </w:p>
        </w:tc>
      </w:tr>
      <w:tr w:rsidR="00242465" w14:paraId="10A5F225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450D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BB18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26A79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B8D3C" w14:textId="77777777" w:rsidR="00242465" w:rsidRDefault="00242465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242465" w14:paraId="5286B0FD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2386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9A5B" w14:textId="77777777" w:rsidR="00242465" w:rsidRDefault="00242465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06443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31198" w14:textId="77777777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1440B04E" w14:textId="77777777" w:rsidR="00242465" w:rsidRPr="00471CFF" w:rsidRDefault="00242465" w:rsidP="00242465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242465" w14:paraId="58929B7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0B86460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CEF67A8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7685506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242465" w14:paraId="37D72C9A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5810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0EE3" w14:textId="77777777" w:rsidR="00242465" w:rsidRDefault="00242465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242465" w:rsidRPr="00471CFF" w14:paraId="7C8C56BF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242465" w:rsidRPr="00471CFF" w14:paraId="013891EB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242465" w:rsidRPr="00242465" w14:paraId="54371B4C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E619B2" w14:textId="77777777" w:rsidR="00242465" w:rsidRPr="00242465" w:rsidRDefault="00242465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F7485A0" w14:textId="77777777" w:rsidR="00242465" w:rsidRPr="00242465" w:rsidRDefault="00242465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611F1A15" w14:textId="77777777" w:rsidR="00242465" w:rsidRPr="00471CFF" w:rsidRDefault="00242465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2428244" w14:textId="77777777" w:rsidR="00242465" w:rsidRPr="00471CFF" w:rsidRDefault="00242465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EE8E648" w14:textId="77777777" w:rsidR="00242465" w:rsidRDefault="00242465" w:rsidP="00133824">
            <w:pPr>
              <w:rPr>
                <w:rFonts w:cs="Arial"/>
              </w:rPr>
            </w:pPr>
          </w:p>
        </w:tc>
      </w:tr>
      <w:tr w:rsidR="00242465" w14:paraId="1645265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DE9E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48F6" w14:textId="77777777" w:rsidR="00242465" w:rsidRPr="00242465" w:rsidRDefault="00242465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DEFB" w14:textId="77777777" w:rsidR="00242465" w:rsidRPr="00242465" w:rsidRDefault="00242465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242465" w14:paraId="5CC902E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B0D0" w14:textId="77777777" w:rsidR="00242465" w:rsidRDefault="00242465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0F08" w14:textId="77777777" w:rsidR="00242465" w:rsidRPr="00242465" w:rsidRDefault="00242465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242465" w:rsidRPr="00242465" w14:paraId="7C8B0DD8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C55F0" w14:textId="77777777" w:rsidR="00242465" w:rsidRPr="00242465" w:rsidRDefault="00242465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99C3A" w14:textId="77777777" w:rsidR="00242465" w:rsidRPr="00242465" w:rsidRDefault="00242465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7D9F212F" w14:textId="77777777" w:rsidR="00242465" w:rsidRPr="00242465" w:rsidRDefault="00242465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268066DA" w14:textId="77777777" w:rsidR="00242465" w:rsidRPr="00471CFF" w:rsidRDefault="00242465" w:rsidP="00242465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242465" w14:paraId="3D385F4C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8F5D" w14:textId="77777777" w:rsidR="00242465" w:rsidRPr="00242465" w:rsidRDefault="00242465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6B847" w14:textId="77777777" w:rsidR="00242465" w:rsidRDefault="00242465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242465" w14:paraId="6127E1EB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C8D7" w14:textId="77777777" w:rsidR="00242465" w:rsidRDefault="00242465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BEF8" w14:textId="77777777" w:rsidR="00242465" w:rsidRPr="00242465" w:rsidRDefault="00242465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73FA83E6" w14:textId="77777777" w:rsidR="00242465" w:rsidRPr="00334ED8" w:rsidRDefault="00242465" w:rsidP="00242465">
      <w:pPr>
        <w:ind w:left="360"/>
      </w:pPr>
    </w:p>
    <w:p w14:paraId="4D4AF67F" w14:textId="3D118336" w:rsidR="00334ED8" w:rsidRPr="0068504D" w:rsidRDefault="0068504D" w:rsidP="00334ED8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63E3950B" wp14:editId="75C81FE8">
            <wp:extent cx="5943600" cy="3789680"/>
            <wp:effectExtent l="0" t="0" r="0" b="1270"/>
            <wp:docPr id="94003008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0083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CB59" w14:textId="77777777" w:rsidR="00334ED8" w:rsidRPr="006157AB" w:rsidRDefault="00334ED8" w:rsidP="00334ED8">
      <w:pPr>
        <w:ind w:left="720"/>
      </w:pPr>
    </w:p>
    <w:p w14:paraId="15F844FD" w14:textId="77777777" w:rsidR="006157AB" w:rsidRDefault="006157AB" w:rsidP="006157AB">
      <w:pPr>
        <w:numPr>
          <w:ilvl w:val="0"/>
          <w:numId w:val="1"/>
        </w:numPr>
      </w:pPr>
      <w:r w:rsidRPr="006157AB">
        <w:rPr>
          <w:b/>
          <w:bCs/>
        </w:rPr>
        <w:t xml:space="preserve">Thanh </w:t>
      </w:r>
      <w:proofErr w:type="spellStart"/>
      <w:r w:rsidRPr="006157AB">
        <w:rPr>
          <w:b/>
          <w:bCs/>
        </w:rPr>
        <w:t>toán</w:t>
      </w:r>
      <w:proofErr w:type="spellEnd"/>
      <w:r w:rsidRPr="006157AB">
        <w:t xml:space="preserve"> (COD </w:t>
      </w:r>
      <w:proofErr w:type="spellStart"/>
      <w:r w:rsidRPr="006157AB">
        <w:t>hoặc</w:t>
      </w:r>
      <w:proofErr w:type="spellEnd"/>
      <w:r w:rsidRPr="006157AB">
        <w:t xml:space="preserve"> online qua </w:t>
      </w:r>
      <w:proofErr w:type="spellStart"/>
      <w:r w:rsidRPr="006157AB">
        <w:t>ngân</w:t>
      </w:r>
      <w:proofErr w:type="spellEnd"/>
      <w:r w:rsidRPr="006157AB">
        <w:t xml:space="preserve"> </w:t>
      </w:r>
      <w:proofErr w:type="spellStart"/>
      <w:r w:rsidRPr="006157AB">
        <w:t>hàng</w:t>
      </w:r>
      <w:proofErr w:type="spellEnd"/>
      <w:r w:rsidRPr="006157AB">
        <w:t>)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2E7EB47A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EDD2537" w14:textId="77777777" w:rsidR="00E26098" w:rsidRPr="00E26098" w:rsidRDefault="00E26098" w:rsidP="00E26098">
            <w:pPr>
              <w:rPr>
                <w:sz w:val="20"/>
                <w:lang w:val="vi-VN"/>
              </w:rPr>
            </w:pPr>
            <w:r w:rsidRPr="00E26098">
              <w:rPr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98D8A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EE7C9D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12DE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7D014E7B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DDE806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E86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7DB2E2A1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62CC2C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lastRenderedPageBreak/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8DD5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103050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51065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3B80C5F2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2AD48ED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39179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36A9C676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6369979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9884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2A2F73C9" w14:textId="77777777" w:rsidR="00E26098" w:rsidRPr="00471CFF" w:rsidRDefault="00E26098" w:rsidP="00E26098">
      <w:pPr>
        <w:rPr>
          <w:lang w:val="vi-VN"/>
        </w:rPr>
      </w:pPr>
    </w:p>
    <w:p w14:paraId="7979B477" w14:textId="77777777" w:rsidR="00E26098" w:rsidRPr="00471CFF" w:rsidRDefault="00E26098" w:rsidP="00E26098">
      <w:pPr>
        <w:ind w:firstLine="720"/>
        <w:rPr>
          <w:b/>
          <w:bCs/>
        </w:rPr>
      </w:pPr>
      <w:r w:rsidRPr="00471CFF">
        <w:rPr>
          <w:b/>
          <w:bCs/>
        </w:rPr>
        <w:t>Activities</w:t>
      </w:r>
    </w:p>
    <w:p w14:paraId="4D0D4040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3F786900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066BD61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07BFBD1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6AD51BFD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9610A4F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350D1348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A7F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B1CF8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46D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968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0A22B270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760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4E8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E20B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71E1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56DD8A02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4232A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5F01B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FA60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020D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7F834E03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4E0A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8AE9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C5BD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CD3B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2B73B9C2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B54B369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4DFA8DBE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0FA3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909E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6E447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3A54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37933108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9B13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F4B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97E3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B3815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24CCCA9D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5BA3FC18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85A02E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45EF8ED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A806B5F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32CCD7CE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3BA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DCB2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7A7E747B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719CDEDE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2D73B6E8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211889B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B28A63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4B3CABEF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2A1ECBD5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047852C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47B0B13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C61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1CED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9A92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426D98CF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BDE8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6431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040025A0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D8FC2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0C4F0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14B016F6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018C14F2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68CEC4BB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2FEC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70CA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1E5AF354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217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6CF0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4597499C" w14:textId="77777777" w:rsidR="00334ED8" w:rsidRPr="0068504D" w:rsidRDefault="00334ED8" w:rsidP="00334ED8">
      <w:pPr>
        <w:ind w:left="720"/>
        <w:rPr>
          <w:lang w:val="vi-VN"/>
        </w:rPr>
      </w:pPr>
    </w:p>
    <w:p w14:paraId="707B5521" w14:textId="77777777" w:rsidR="006157AB" w:rsidRPr="00E26098" w:rsidRDefault="006157AB" w:rsidP="006157AB">
      <w:pPr>
        <w:numPr>
          <w:ilvl w:val="0"/>
          <w:numId w:val="1"/>
        </w:numPr>
      </w:pPr>
      <w:r w:rsidRPr="006157AB">
        <w:rPr>
          <w:b/>
          <w:bCs/>
        </w:rPr>
        <w:t xml:space="preserve">Xem </w:t>
      </w:r>
      <w:proofErr w:type="spellStart"/>
      <w:r w:rsidRPr="006157AB">
        <w:rPr>
          <w:b/>
          <w:bCs/>
        </w:rPr>
        <w:t>thông</w:t>
      </w:r>
      <w:proofErr w:type="spellEnd"/>
      <w:r w:rsidRPr="006157AB">
        <w:rPr>
          <w:b/>
          <w:bCs/>
        </w:rPr>
        <w:t xml:space="preserve"> tin </w:t>
      </w:r>
      <w:proofErr w:type="spellStart"/>
      <w:r w:rsidRPr="006157AB">
        <w:rPr>
          <w:b/>
          <w:bCs/>
        </w:rPr>
        <w:t>cá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nhân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65672F1C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E7A6025" w14:textId="77777777" w:rsidR="00E26098" w:rsidRPr="00E26098" w:rsidRDefault="00E26098" w:rsidP="00E26098">
            <w:pPr>
              <w:rPr>
                <w:sz w:val="20"/>
                <w:lang w:val="vi-VN"/>
              </w:rPr>
            </w:pPr>
            <w:r w:rsidRPr="00E26098">
              <w:rPr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42BB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257F13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E0A1F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28C69ACF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2873C1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8D595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41D9BBD1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62DBD5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54052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141467B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9BB79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6341A99E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90716D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37FE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3BBF643F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91501E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67A51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3875912A" w14:textId="77777777" w:rsidR="00E26098" w:rsidRPr="00471CFF" w:rsidRDefault="00E26098" w:rsidP="00E26098">
      <w:pPr>
        <w:rPr>
          <w:lang w:val="vi-VN"/>
        </w:rPr>
      </w:pPr>
    </w:p>
    <w:p w14:paraId="114ECEA7" w14:textId="77777777" w:rsidR="00E26098" w:rsidRPr="00471CFF" w:rsidRDefault="00E26098" w:rsidP="00E26098">
      <w:pPr>
        <w:ind w:firstLine="720"/>
        <w:rPr>
          <w:b/>
          <w:bCs/>
        </w:rPr>
      </w:pPr>
      <w:r w:rsidRPr="00471CFF">
        <w:rPr>
          <w:b/>
          <w:bCs/>
        </w:rPr>
        <w:t>Activities</w:t>
      </w:r>
    </w:p>
    <w:p w14:paraId="175AA0B5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6EEF3122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AD3F089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FBF74C2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5C7F3587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93CCC87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0B68222D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557C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46D8A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2C96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4E3C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10FDEC3A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CBAD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6F96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88C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D6E51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0C10D384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1587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2DF8A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A8F2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107A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505F5C3A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3575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C6C9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DB79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6B40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4B836C38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561FF1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1C87FD14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84F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1C1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8BF08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573CA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49D1AA3D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A2F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8D47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7D08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8C9C7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0B7CC2ED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34EDDE17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4EACA1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1416E9D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63D338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72505A50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1D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DA7C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631BC8E1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53EA8E5B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08A4F2AD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E48EAE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427590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3AFE96C3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686418E4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BF648B7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78272802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93FF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4486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ACEF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26C79860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71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DC61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62C20C71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17092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86A48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49644569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522D5C70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0E7EF97B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00C0E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B46FD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53A1282F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A58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C43C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737083BA" w14:textId="77777777" w:rsidR="00E26098" w:rsidRPr="00334ED8" w:rsidRDefault="00E26098" w:rsidP="00E26098">
      <w:pPr>
        <w:ind w:left="360"/>
      </w:pPr>
    </w:p>
    <w:p w14:paraId="5D318A7A" w14:textId="3844F8C7" w:rsidR="00334ED8" w:rsidRDefault="0068504D" w:rsidP="00334ED8">
      <w:pPr>
        <w:pStyle w:val="ListParagraph"/>
      </w:pPr>
      <w:r>
        <w:rPr>
          <w:noProof/>
        </w:rPr>
        <w:lastRenderedPageBreak/>
        <w:drawing>
          <wp:inline distT="0" distB="0" distL="0" distR="0" wp14:anchorId="4908B359" wp14:editId="20EE3C30">
            <wp:extent cx="5943600" cy="2744470"/>
            <wp:effectExtent l="0" t="0" r="0" b="0"/>
            <wp:docPr id="94626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7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E09C" w14:textId="77777777" w:rsidR="00334ED8" w:rsidRPr="006157AB" w:rsidRDefault="00334ED8" w:rsidP="00334ED8">
      <w:pPr>
        <w:ind w:left="720"/>
      </w:pPr>
    </w:p>
    <w:p w14:paraId="467DCE2C" w14:textId="77777777" w:rsidR="006157AB" w:rsidRPr="00E26098" w:rsidRDefault="006157AB" w:rsidP="006157AB">
      <w:pPr>
        <w:numPr>
          <w:ilvl w:val="0"/>
          <w:numId w:val="1"/>
        </w:numPr>
      </w:pPr>
      <w:proofErr w:type="spellStart"/>
      <w:r w:rsidRPr="006157AB">
        <w:rPr>
          <w:b/>
          <w:bCs/>
        </w:rPr>
        <w:t>Cập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nhật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thông</w:t>
      </w:r>
      <w:proofErr w:type="spellEnd"/>
      <w:r w:rsidRPr="006157AB">
        <w:rPr>
          <w:b/>
          <w:bCs/>
        </w:rPr>
        <w:t xml:space="preserve"> tin </w:t>
      </w:r>
      <w:proofErr w:type="spellStart"/>
      <w:r w:rsidRPr="006157AB">
        <w:rPr>
          <w:b/>
          <w:bCs/>
        </w:rPr>
        <w:t>cá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nhân</w:t>
      </w:r>
      <w:proofErr w:type="spellEnd"/>
      <w:r w:rsidRPr="006157AB">
        <w:rPr>
          <w:b/>
          <w:bCs/>
        </w:rPr>
        <w:t xml:space="preserve"> (</w:t>
      </w:r>
      <w:proofErr w:type="spellStart"/>
      <w:r w:rsidRPr="006157AB">
        <w:rPr>
          <w:b/>
          <w:bCs/>
        </w:rPr>
        <w:t>trừ</w:t>
      </w:r>
      <w:proofErr w:type="spellEnd"/>
      <w:r w:rsidRPr="006157AB">
        <w:rPr>
          <w:b/>
          <w:bCs/>
        </w:rPr>
        <w:t xml:space="preserve"> email)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78F5EBFC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1308DF5" w14:textId="77777777" w:rsidR="00E26098" w:rsidRPr="00E26098" w:rsidRDefault="00E26098" w:rsidP="00E26098">
            <w:pPr>
              <w:rPr>
                <w:sz w:val="20"/>
                <w:lang w:val="vi-VN"/>
              </w:rPr>
            </w:pPr>
            <w:r w:rsidRPr="00E26098">
              <w:rPr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2C3A0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0D79FE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D2A8C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3655F185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D6B2C6B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C0BD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76596A3C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A1F538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740C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117D7A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A40EC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3270A561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F4D6B18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255C1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1AA88A1C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6855308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F16BF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4EC71D27" w14:textId="77777777" w:rsidR="00E26098" w:rsidRPr="00471CFF" w:rsidRDefault="00E26098" w:rsidP="00E26098">
      <w:pPr>
        <w:rPr>
          <w:lang w:val="vi-VN"/>
        </w:rPr>
      </w:pPr>
    </w:p>
    <w:p w14:paraId="47B637DC" w14:textId="77777777" w:rsidR="00E26098" w:rsidRPr="00471CFF" w:rsidRDefault="00E26098" w:rsidP="00E26098">
      <w:pPr>
        <w:ind w:firstLine="720"/>
        <w:rPr>
          <w:b/>
          <w:bCs/>
        </w:rPr>
      </w:pPr>
      <w:r w:rsidRPr="00471CFF">
        <w:rPr>
          <w:b/>
          <w:bCs/>
        </w:rPr>
        <w:t>Activities</w:t>
      </w:r>
    </w:p>
    <w:p w14:paraId="3489D2D5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78B4F3D4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669FC0A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AF6CA1F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4B32E4F4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0FB13C9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04D2F336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43C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DD2D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C8C3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AA4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62524169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FF7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3497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A7AF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B5395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42488804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44186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26622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DF85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E1DC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093F17CB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EC26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60D1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2B3B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9A3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5F22D6C9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480755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7B0B3D83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B5BC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C988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E573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5FB02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3C977D5F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B6DC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1E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7E4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BD64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1AB16966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47A3FE0F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253743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5C5CA9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FF93CF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64E7B91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5FE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6A86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65C53021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7A1D6FB7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00027A50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684F40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B52969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7A1B0861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653BEA2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8D455AD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05AF32FF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BE9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CB3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B114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2D18D165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153D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8C45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268D03E9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E4F501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7FB36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0ADBCB74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2C25E8A2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04E148D4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59A1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59F8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37F454AD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964D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E508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3D49BEFC" w14:textId="77777777" w:rsidR="00E26098" w:rsidRPr="00334ED8" w:rsidRDefault="00E26098" w:rsidP="00E26098">
      <w:pPr>
        <w:ind w:left="360"/>
      </w:pPr>
    </w:p>
    <w:p w14:paraId="48BA1021" w14:textId="02E86404" w:rsidR="00334ED8" w:rsidRPr="006157AB" w:rsidRDefault="00973DB5" w:rsidP="00334ED8">
      <w:pPr>
        <w:ind w:left="720"/>
      </w:pPr>
      <w:r>
        <w:rPr>
          <w:noProof/>
        </w:rPr>
        <w:lastRenderedPageBreak/>
        <w:drawing>
          <wp:inline distT="0" distB="0" distL="0" distR="0" wp14:anchorId="2851905F" wp14:editId="37804262">
            <wp:extent cx="5943600" cy="3425825"/>
            <wp:effectExtent l="0" t="0" r="0" b="3175"/>
            <wp:docPr id="123988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1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3923" w14:textId="77777777" w:rsidR="006157AB" w:rsidRPr="00E26098" w:rsidRDefault="006157AB" w:rsidP="006157AB">
      <w:pPr>
        <w:numPr>
          <w:ilvl w:val="0"/>
          <w:numId w:val="1"/>
        </w:numPr>
      </w:pPr>
      <w:r w:rsidRPr="006157AB">
        <w:rPr>
          <w:b/>
          <w:bCs/>
        </w:rPr>
        <w:t xml:space="preserve">Xem </w:t>
      </w:r>
      <w:proofErr w:type="spellStart"/>
      <w:r w:rsidRPr="006157AB">
        <w:rPr>
          <w:b/>
          <w:bCs/>
        </w:rPr>
        <w:t>danh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sách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đã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mua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1FA2DCF2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FD01FFA" w14:textId="77777777" w:rsidR="00E26098" w:rsidRPr="00E26098" w:rsidRDefault="00E26098" w:rsidP="00E26098">
            <w:pPr>
              <w:rPr>
                <w:sz w:val="20"/>
                <w:lang w:val="vi-VN"/>
              </w:rPr>
            </w:pPr>
            <w:r w:rsidRPr="00E26098">
              <w:rPr>
                <w:sz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8486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453E63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2B3A6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5057248C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602EA2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CF95C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1C7C530F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A21FEE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C66B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137D80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85B1D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526DDC38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88B3319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43F51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1F7AD1FB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BA6295B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D802C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45D6544A" w14:textId="77777777" w:rsidR="00E26098" w:rsidRPr="00471CFF" w:rsidRDefault="00E26098" w:rsidP="00E26098">
      <w:pPr>
        <w:rPr>
          <w:lang w:val="vi-VN"/>
        </w:rPr>
      </w:pPr>
    </w:p>
    <w:p w14:paraId="4A6C6702" w14:textId="77777777" w:rsidR="00E26098" w:rsidRPr="00471CFF" w:rsidRDefault="00E26098" w:rsidP="00E26098">
      <w:pPr>
        <w:ind w:firstLine="720"/>
        <w:rPr>
          <w:b/>
          <w:bCs/>
        </w:rPr>
      </w:pPr>
      <w:r w:rsidRPr="00471CFF">
        <w:rPr>
          <w:b/>
          <w:bCs/>
        </w:rPr>
        <w:t>Activities</w:t>
      </w:r>
    </w:p>
    <w:p w14:paraId="3BB8A68C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147C1436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5DA1523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A69B61C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2388620C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7200C64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1006AAC5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63AC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ABF83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D3C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C5F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4CCFDD3D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06F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B21C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A8C3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16AEC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1FA1F4EE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75097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B8C1E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3DE2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B88F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569A3C87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2408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0B05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7690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518C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0205BEF7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610EA9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16952ED5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BE1B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EA6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44A2D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E905E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580224A7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5C32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DA8E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8651D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BAFBF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6544F494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13E11234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167D0C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C0EAD6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1FDE257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22FA07B6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0C43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4919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21B00508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1C914176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0AE8B4A2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1C06FE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451FFB" w14:textId="77777777" w:rsidR="00E26098" w:rsidRPr="00242465" w:rsidRDefault="00E26098" w:rsidP="0013382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1C66532A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0B88FF1F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8BDC34B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7916910E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A78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10A0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A144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50EB2B52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C0BE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2034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4A896FE6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22303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5CE" w14:textId="77777777" w:rsidR="00E26098" w:rsidRPr="00242465" w:rsidRDefault="00E26098" w:rsidP="00133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1596B003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68E9C686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24FF1B5E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E56F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BBC9A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45F23234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9A3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6114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29F4CFAE" w14:textId="77777777" w:rsidR="00E26098" w:rsidRPr="00334ED8" w:rsidRDefault="00E26098" w:rsidP="00E26098">
      <w:pPr>
        <w:ind w:left="360"/>
      </w:pPr>
    </w:p>
    <w:p w14:paraId="7A6A1FAE" w14:textId="3B1E2A36" w:rsidR="00334ED8" w:rsidRPr="009342EC" w:rsidRDefault="00973DB5" w:rsidP="009342E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F463BC7" wp14:editId="7388C97B">
            <wp:extent cx="5943600" cy="2584450"/>
            <wp:effectExtent l="0" t="0" r="0" b="6350"/>
            <wp:docPr id="19396030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3006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4AC" w14:textId="5A38A0E7" w:rsidR="006157AB" w:rsidRPr="00E26098" w:rsidRDefault="006157AB" w:rsidP="006157AB">
      <w:pPr>
        <w:numPr>
          <w:ilvl w:val="0"/>
          <w:numId w:val="1"/>
        </w:numPr>
      </w:pPr>
      <w:r w:rsidRPr="006157AB">
        <w:rPr>
          <w:b/>
          <w:bCs/>
        </w:rPr>
        <w:t xml:space="preserve">Xem chi </w:t>
      </w:r>
      <w:proofErr w:type="spellStart"/>
      <w:r w:rsidRPr="006157AB">
        <w:rPr>
          <w:b/>
          <w:bCs/>
        </w:rPr>
        <w:t>tiết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r w:rsidR="00334ED8">
        <w:rPr>
          <w:b/>
          <w:bCs/>
        </w:rPr>
        <w:t>hang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1D624E18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D6685EB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C5044" w14:textId="77777777" w:rsidR="00E26098" w:rsidRDefault="00E26098" w:rsidP="00E26098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C101244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97675" w14:textId="77777777" w:rsidR="00E26098" w:rsidRPr="00471CFF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283BEF79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F5AB9F2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C60D7" w14:textId="77777777" w:rsidR="00E26098" w:rsidRDefault="00E26098" w:rsidP="00E26098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31D60A22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E5EC6DB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F877E" w14:textId="77777777" w:rsidR="00E26098" w:rsidRPr="00471CFF" w:rsidRDefault="00E26098" w:rsidP="00E26098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9FDAEA3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17018" w14:textId="77777777" w:rsidR="00E26098" w:rsidRDefault="00E26098" w:rsidP="00E26098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170A7E5E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B4F83C7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F69CC" w14:textId="77777777" w:rsidR="00E26098" w:rsidRDefault="00E26098" w:rsidP="00E26098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34FB3610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89EAC07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A2DC8" w14:textId="77777777" w:rsidR="00E26098" w:rsidRDefault="00E26098" w:rsidP="00E26098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2455C693" w14:textId="77777777" w:rsidR="00E26098" w:rsidRPr="00471CFF" w:rsidRDefault="00E26098" w:rsidP="00E26098">
      <w:pPr>
        <w:rPr>
          <w:lang w:val="vi-VN"/>
        </w:rPr>
      </w:pPr>
    </w:p>
    <w:p w14:paraId="09AFC92D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37C579AC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031A4D6E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DD98969" w14:textId="77777777" w:rsidR="00E26098" w:rsidRPr="00471CFF" w:rsidRDefault="00E26098" w:rsidP="00E26098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D795764" w14:textId="77777777" w:rsidR="00E26098" w:rsidRPr="00471CFF" w:rsidRDefault="00E26098" w:rsidP="00E26098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1805D8CB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3192DFC" w14:textId="77777777" w:rsidR="00E26098" w:rsidRPr="00471CFF" w:rsidRDefault="00E26098" w:rsidP="00E26098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5334CCE5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AAFB9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2D17" w14:textId="77777777" w:rsidR="00E26098" w:rsidRDefault="00E26098" w:rsidP="00E26098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9FE0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2A05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741C12D6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472F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8F51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F0DF0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67F3D" w14:textId="77777777" w:rsidR="00E26098" w:rsidRDefault="00E26098" w:rsidP="00E26098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6FB8B6A6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B871D" w14:textId="77777777" w:rsidR="00E26098" w:rsidRDefault="00E26098" w:rsidP="00E26098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B489C" w14:textId="77777777" w:rsidR="00E26098" w:rsidRDefault="00E26098" w:rsidP="00E26098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8A39" w14:textId="77777777" w:rsidR="00E26098" w:rsidRPr="00471CFF" w:rsidRDefault="00E26098" w:rsidP="00E26098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88CB" w14:textId="77777777" w:rsidR="00E26098" w:rsidRPr="00471CFF" w:rsidRDefault="00E26098" w:rsidP="00E26098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386A8092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F585" w14:textId="77777777" w:rsidR="00E26098" w:rsidRDefault="00E26098" w:rsidP="00E26098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A27D" w14:textId="77777777" w:rsidR="00E26098" w:rsidRDefault="00E26098" w:rsidP="00E26098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97EF" w14:textId="77777777" w:rsidR="00E26098" w:rsidRPr="00471CFF" w:rsidRDefault="00E26098" w:rsidP="00E26098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95D9" w14:textId="77777777" w:rsidR="00E26098" w:rsidRPr="00242465" w:rsidRDefault="00E26098" w:rsidP="00E26098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0A55BD9D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8D3399A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3ECED598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DC65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D68C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9A1E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41E5" w14:textId="77777777" w:rsidR="00E26098" w:rsidRDefault="00E26098" w:rsidP="00E26098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0B6E527B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F52C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615E" w14:textId="77777777" w:rsidR="00E26098" w:rsidRDefault="00E26098" w:rsidP="00E26098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1875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1B05" w14:textId="77777777" w:rsidR="00E26098" w:rsidRDefault="00E26098" w:rsidP="00E26098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225EECFC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1B60DC3B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EB65125" w14:textId="77777777" w:rsidR="00E26098" w:rsidRDefault="00E26098" w:rsidP="00E2609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53CADD" w14:textId="77777777" w:rsidR="00E26098" w:rsidRDefault="00E26098" w:rsidP="00E2609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09A52A1" w14:textId="77777777" w:rsidR="00E26098" w:rsidRDefault="00E26098" w:rsidP="00E2609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494443B3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92EE" w14:textId="77777777" w:rsidR="00E26098" w:rsidRDefault="00E26098" w:rsidP="00E2609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A9F3" w14:textId="77777777" w:rsidR="00E26098" w:rsidRDefault="00E26098" w:rsidP="00E26098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126FDD5A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1BFEAEC5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42A4C5ED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C6A1EC" w14:textId="77777777" w:rsidR="00E26098" w:rsidRPr="00242465" w:rsidRDefault="00E26098" w:rsidP="00E26098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03EC1FC" w14:textId="77777777" w:rsidR="00E26098" w:rsidRPr="00242465" w:rsidRDefault="00E26098" w:rsidP="00E26098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4649E5B8" w14:textId="77777777" w:rsidR="00E26098" w:rsidRPr="00471CFF" w:rsidRDefault="00E26098" w:rsidP="00E26098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48376C3" w14:textId="77777777" w:rsidR="00E26098" w:rsidRPr="00471CFF" w:rsidRDefault="00E26098" w:rsidP="00E26098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88B763F" w14:textId="77777777" w:rsidR="00E26098" w:rsidRDefault="00E26098" w:rsidP="00E26098">
            <w:pPr>
              <w:rPr>
                <w:rFonts w:cs="Arial"/>
              </w:rPr>
            </w:pPr>
          </w:p>
        </w:tc>
      </w:tr>
      <w:tr w:rsidR="00E26098" w14:paraId="13CB4164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0AAF" w14:textId="77777777" w:rsidR="00E26098" w:rsidRDefault="00E26098" w:rsidP="00E2609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C18D" w14:textId="77777777" w:rsidR="00E26098" w:rsidRPr="00242465" w:rsidRDefault="00E26098" w:rsidP="00E26098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203A" w14:textId="77777777" w:rsidR="00E26098" w:rsidRPr="00242465" w:rsidRDefault="00E26098" w:rsidP="00E2609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70108D4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5797" w14:textId="77777777" w:rsidR="00E26098" w:rsidRDefault="00E26098" w:rsidP="00E2609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39E3" w14:textId="77777777" w:rsidR="00E26098" w:rsidRPr="00242465" w:rsidRDefault="00E26098" w:rsidP="00E26098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7257DDCB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A8106" w14:textId="77777777" w:rsidR="00E26098" w:rsidRPr="00242465" w:rsidRDefault="00E26098" w:rsidP="00E26098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4888F" w14:textId="77777777" w:rsidR="00E26098" w:rsidRPr="00242465" w:rsidRDefault="00E26098" w:rsidP="00E26098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2FE49ABA" w14:textId="77777777" w:rsidR="00E26098" w:rsidRPr="00242465" w:rsidRDefault="00E26098" w:rsidP="00E26098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460920CE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63F54C15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C5F44" w14:textId="77777777" w:rsidR="00E26098" w:rsidRPr="00242465" w:rsidRDefault="00E26098" w:rsidP="00E26098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AB24" w14:textId="77777777" w:rsidR="00E26098" w:rsidRDefault="00E26098" w:rsidP="00E26098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571618EE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B0D2" w14:textId="77777777" w:rsidR="00E26098" w:rsidRDefault="00E26098" w:rsidP="00E26098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5769" w14:textId="77777777" w:rsidR="00E26098" w:rsidRPr="00242465" w:rsidRDefault="00E26098" w:rsidP="00E26098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106BAA07" w14:textId="77777777" w:rsidR="00E26098" w:rsidRPr="00334ED8" w:rsidRDefault="00E26098" w:rsidP="00E26098">
      <w:pPr>
        <w:ind w:left="360"/>
      </w:pPr>
    </w:p>
    <w:p w14:paraId="4B15B99C" w14:textId="04F07DC1" w:rsidR="00334ED8" w:rsidRPr="000C302B" w:rsidRDefault="000C302B" w:rsidP="00334ED8">
      <w:pPr>
        <w:ind w:left="72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91519AD" wp14:editId="1D608CE0">
            <wp:extent cx="5943600" cy="2169160"/>
            <wp:effectExtent l="0" t="0" r="0" b="2540"/>
            <wp:docPr id="488474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743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5FA" w14:textId="77777777" w:rsidR="006157AB" w:rsidRDefault="006157AB" w:rsidP="006157AB">
      <w:pPr>
        <w:numPr>
          <w:ilvl w:val="0"/>
          <w:numId w:val="1"/>
        </w:numPr>
      </w:pPr>
      <w:proofErr w:type="spellStart"/>
      <w:r w:rsidRPr="006157AB">
        <w:rPr>
          <w:b/>
          <w:bCs/>
        </w:rPr>
        <w:t>Hủy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t xml:space="preserve"> (</w:t>
      </w:r>
      <w:proofErr w:type="spellStart"/>
      <w:r w:rsidRPr="006157AB">
        <w:t>nếu</w:t>
      </w:r>
      <w:proofErr w:type="spellEnd"/>
      <w:r w:rsidRPr="006157AB">
        <w:t xml:space="preserve"> </w:t>
      </w:r>
      <w:proofErr w:type="spellStart"/>
      <w:r w:rsidRPr="006157AB">
        <w:t>chưa</w:t>
      </w:r>
      <w:proofErr w:type="spellEnd"/>
      <w:r w:rsidRPr="006157AB">
        <w:t xml:space="preserve"> </w:t>
      </w:r>
      <w:proofErr w:type="spellStart"/>
      <w:r w:rsidRPr="006157AB">
        <w:t>giao</w:t>
      </w:r>
      <w:proofErr w:type="spellEnd"/>
      <w:r w:rsidRPr="006157AB">
        <w:t>)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02E3A44F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A11AFB8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F1244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2BC8E2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71528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7A8D6DB7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223191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FED1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0385DA55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EB704D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DAB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E44A97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9DF0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0F16368D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1158FB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8EEE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0B01038D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2377CE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EFD1D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40F1ECAC" w14:textId="77777777" w:rsidR="00E26098" w:rsidRPr="00471CFF" w:rsidRDefault="00E26098" w:rsidP="00E26098">
      <w:pPr>
        <w:rPr>
          <w:lang w:val="vi-VN"/>
        </w:rPr>
      </w:pPr>
    </w:p>
    <w:p w14:paraId="1C116205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61EA23FE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7A460380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E73C0BB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9B5B0A1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29D0883E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B013EBB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2EFF8597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733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AC8E8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6FA1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5D5D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22E87927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AC4D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D38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9957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70144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0928FE72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C92ED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D6C10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4CBF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184B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6A41D89C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FF02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ADEB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E112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3B11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0CF89BC5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B1FC5E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21A4266A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8E7D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48C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80F1B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6D40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19E3D24E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7538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E7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3C9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1E28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5407B1C8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52D47C1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63C2F61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DF2816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B5ABB69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29FA7305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789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C9BF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3380D726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301F783B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5583086F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736C64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122785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1EE7727A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25434F8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0CAAA76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342B0C3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4DED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3F0A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101E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60387C35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7D9A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79EE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487FE4A0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C520A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41469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6D7297DA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7201DA63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7A2CB7BB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3FFB3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5A0F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61121EFE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695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D697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15DDBFA3" w14:textId="77777777" w:rsidR="00334ED8" w:rsidRDefault="00334ED8" w:rsidP="00334ED8">
      <w:pPr>
        <w:pStyle w:val="ListParagraph"/>
      </w:pPr>
    </w:p>
    <w:p w14:paraId="0C543764" w14:textId="77777777" w:rsidR="00334ED8" w:rsidRPr="006157AB" w:rsidRDefault="00334ED8" w:rsidP="00334ED8">
      <w:pPr>
        <w:ind w:left="720"/>
      </w:pPr>
    </w:p>
    <w:p w14:paraId="278E12FB" w14:textId="77777777" w:rsidR="006157AB" w:rsidRPr="00334ED8" w:rsidRDefault="006157AB" w:rsidP="006157AB">
      <w:pPr>
        <w:numPr>
          <w:ilvl w:val="0"/>
          <w:numId w:val="1"/>
        </w:numPr>
      </w:pPr>
      <w:proofErr w:type="spellStart"/>
      <w:r w:rsidRPr="006157AB">
        <w:rPr>
          <w:b/>
          <w:bCs/>
        </w:rPr>
        <w:t>Đánh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giá</w:t>
      </w:r>
      <w:proofErr w:type="spellEnd"/>
      <w:r w:rsidRPr="006157AB">
        <w:rPr>
          <w:b/>
          <w:bCs/>
        </w:rPr>
        <w:t xml:space="preserve"> (feedback) </w:t>
      </w:r>
      <w:proofErr w:type="spellStart"/>
      <w:r w:rsidRPr="006157AB">
        <w:rPr>
          <w:b/>
          <w:bCs/>
        </w:rPr>
        <w:t>sản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phẩm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4C21D284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855FAF1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89D09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4FD1F8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11F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3AC79793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895EAE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1DF8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75C40EFA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60EAC2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E6400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37F311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9FD38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381565F9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D7F918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692B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19FAC185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7F5C2A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lastRenderedPageBreak/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90ED5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43DED160" w14:textId="77777777" w:rsidR="00E26098" w:rsidRPr="00471CFF" w:rsidRDefault="00E26098" w:rsidP="00E26098">
      <w:pPr>
        <w:rPr>
          <w:lang w:val="vi-VN"/>
        </w:rPr>
      </w:pPr>
    </w:p>
    <w:p w14:paraId="56132358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373FCE25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22BA7BBD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5D43FDA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AA262F0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47C5FDFD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729C060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3F69BFD5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DA7F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11BB3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76A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8E5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372FD611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345B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691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57B2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859E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5A545D31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41195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35EF1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06EA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FDCD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754A2EE4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08B7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42EE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4E0B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F4EF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27767C40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9F5D84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31DCEF8C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6B09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EC32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10F49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4242E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1A194113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AB0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CA03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29B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12306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55E2299A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4520A3FF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062DF8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25E4B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4C3C31A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561847F6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4887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232F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57453952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11B1A553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3A9C8677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F18822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0053D3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21DF61A4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67202556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B4D9E8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321A0F56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886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9231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3E7E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45C3A2C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2C7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6D83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3986A122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3F39D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58A46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7CE05902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7D4797DB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1F79E536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B348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lastRenderedPageBreak/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9B69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440C8521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08D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A068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5E22BC38" w14:textId="77777777" w:rsidR="00334ED8" w:rsidRPr="006157AB" w:rsidRDefault="00334ED8" w:rsidP="00334ED8">
      <w:pPr>
        <w:ind w:left="720"/>
      </w:pPr>
    </w:p>
    <w:p w14:paraId="107AF2A4" w14:textId="77777777" w:rsidR="006157AB" w:rsidRPr="00334ED8" w:rsidRDefault="006157AB" w:rsidP="006157AB">
      <w:pPr>
        <w:numPr>
          <w:ilvl w:val="0"/>
          <w:numId w:val="1"/>
        </w:numPr>
      </w:pPr>
      <w:r w:rsidRPr="006157AB">
        <w:rPr>
          <w:b/>
          <w:bCs/>
        </w:rPr>
        <w:t xml:space="preserve">Tham </w:t>
      </w:r>
      <w:proofErr w:type="spellStart"/>
      <w:r w:rsidRPr="006157AB">
        <w:rPr>
          <w:b/>
          <w:bCs/>
        </w:rPr>
        <w:t>gia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khảo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sát</w:t>
      </w:r>
      <w:proofErr w:type="spellEnd"/>
      <w:r w:rsidRPr="006157AB">
        <w:rPr>
          <w:b/>
          <w:bCs/>
        </w:rPr>
        <w:t xml:space="preserve"> ý </w:t>
      </w:r>
      <w:proofErr w:type="spellStart"/>
      <w:r w:rsidRPr="006157AB">
        <w:rPr>
          <w:b/>
          <w:bCs/>
        </w:rPr>
        <w:t>kiến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6DB7A603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DF9837B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6006B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ABAD0B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50D4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58B2C5F3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968A87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B6B9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0BAB46C1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D60E719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E9288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D984D3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605D9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0E9E724E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4C6036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D3D1D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06464C6B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F93DC0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9DAA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51EE4730" w14:textId="77777777" w:rsidR="00E26098" w:rsidRPr="00471CFF" w:rsidRDefault="00E26098" w:rsidP="00E26098">
      <w:pPr>
        <w:rPr>
          <w:lang w:val="vi-VN"/>
        </w:rPr>
      </w:pPr>
    </w:p>
    <w:p w14:paraId="3D2DDD9F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239BE6CB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21E941D4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EF1BEE8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B3596DD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683B3450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C8F1592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34CD41B5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2DCB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96743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63E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A58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0D24A89F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7FD1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3E3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437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AEED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703D4C5E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8C2A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0E23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1740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77B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147F7811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A54F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CEF3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EE82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CDD7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6ECB126F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92DD82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lastRenderedPageBreak/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340C9A19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0F4D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FB3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4BC7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ACEC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1A174BE8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8C0B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6F77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1088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50540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0AC7CD3D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75A4F3C7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E195B5A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D25C6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A2F5A39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5B12EF52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068A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AFAE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49DE344A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28D35463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3028006F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1C6DFE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B48390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09A562FE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E591096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C88E700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6B0F315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149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1C6F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828D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2190845E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AC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BFB9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5968A2C7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7F2F9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12156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1E399186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4032D6F3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60F1D455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0915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25E8A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33AB9148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B8E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C266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58596FBF" w14:textId="77777777" w:rsidR="00334ED8" w:rsidRDefault="00334ED8" w:rsidP="00334ED8">
      <w:pPr>
        <w:pStyle w:val="ListParagraph"/>
      </w:pPr>
    </w:p>
    <w:p w14:paraId="6D726354" w14:textId="77777777" w:rsidR="00334ED8" w:rsidRPr="006157AB" w:rsidRDefault="00334ED8" w:rsidP="00334ED8">
      <w:pPr>
        <w:ind w:left="720"/>
      </w:pPr>
    </w:p>
    <w:p w14:paraId="57BB2DAE" w14:textId="77777777" w:rsidR="006157AB" w:rsidRPr="006157AB" w:rsidRDefault="00000000" w:rsidP="006157AB">
      <w:r>
        <w:pict w14:anchorId="43795468">
          <v:rect id="_x0000_i1025" style="width:0;height:1.5pt" o:hralign="center" o:hrstd="t" o:hr="t" fillcolor="#a0a0a0" stroked="f"/>
        </w:pict>
      </w:r>
    </w:p>
    <w:p w14:paraId="42D45D94" w14:textId="77777777" w:rsidR="006157AB" w:rsidRPr="006157AB" w:rsidRDefault="006157AB" w:rsidP="006157AB">
      <w:pPr>
        <w:rPr>
          <w:b/>
          <w:bCs/>
        </w:rPr>
      </w:pPr>
      <w:r w:rsidRPr="006157AB">
        <w:rPr>
          <w:b/>
          <w:bCs/>
        </w:rPr>
        <w:t xml:space="preserve">2.2. Use case </w:t>
      </w:r>
      <w:proofErr w:type="spellStart"/>
      <w:r w:rsidRPr="006157AB">
        <w:rPr>
          <w:b/>
          <w:bCs/>
        </w:rPr>
        <w:t>cho</w:t>
      </w:r>
      <w:proofErr w:type="spellEnd"/>
      <w:r w:rsidRPr="006157AB">
        <w:rPr>
          <w:b/>
          <w:bCs/>
        </w:rPr>
        <w:t xml:space="preserve"> Admin</w:t>
      </w:r>
    </w:p>
    <w:p w14:paraId="6816C9C9" w14:textId="77777777" w:rsidR="006157AB" w:rsidRPr="006157AB" w:rsidRDefault="006157AB" w:rsidP="006157AB">
      <w:pPr>
        <w:numPr>
          <w:ilvl w:val="0"/>
          <w:numId w:val="2"/>
        </w:numPr>
      </w:pPr>
      <w:r w:rsidRPr="006157AB">
        <w:rPr>
          <w:b/>
          <w:bCs/>
        </w:rPr>
        <w:t xml:space="preserve">Xem </w:t>
      </w:r>
      <w:proofErr w:type="spellStart"/>
      <w:r w:rsidRPr="006157AB">
        <w:rPr>
          <w:b/>
          <w:bCs/>
        </w:rPr>
        <w:t>danh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sách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tất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cả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t xml:space="preserve"> (</w:t>
      </w:r>
      <w:proofErr w:type="spellStart"/>
      <w:r w:rsidRPr="006157AB">
        <w:t>lọc</w:t>
      </w:r>
      <w:proofErr w:type="spellEnd"/>
      <w:r w:rsidRPr="006157AB">
        <w:t xml:space="preserve"> </w:t>
      </w:r>
      <w:proofErr w:type="spellStart"/>
      <w:r w:rsidRPr="006157AB">
        <w:t>theo</w:t>
      </w:r>
      <w:proofErr w:type="spellEnd"/>
      <w:r w:rsidRPr="006157AB">
        <w:t xml:space="preserve"> </w:t>
      </w:r>
      <w:proofErr w:type="spellStart"/>
      <w:r w:rsidRPr="006157AB">
        <w:t>khách</w:t>
      </w:r>
      <w:proofErr w:type="spellEnd"/>
      <w:r w:rsidRPr="006157AB">
        <w:t xml:space="preserve"> </w:t>
      </w:r>
      <w:proofErr w:type="spellStart"/>
      <w:r w:rsidRPr="006157AB">
        <w:t>hàng</w:t>
      </w:r>
      <w:proofErr w:type="spellEnd"/>
      <w:r w:rsidRPr="006157AB">
        <w:t xml:space="preserve"> / </w:t>
      </w:r>
      <w:proofErr w:type="spellStart"/>
      <w:r w:rsidRPr="006157AB">
        <w:t>ngày</w:t>
      </w:r>
      <w:proofErr w:type="spellEnd"/>
      <w:r w:rsidRPr="006157AB">
        <w:t xml:space="preserve"> / </w:t>
      </w:r>
      <w:proofErr w:type="spellStart"/>
      <w:r w:rsidRPr="006157AB">
        <w:t>trạng</w:t>
      </w:r>
      <w:proofErr w:type="spellEnd"/>
      <w:r w:rsidRPr="006157AB">
        <w:t xml:space="preserve"> </w:t>
      </w:r>
      <w:proofErr w:type="spellStart"/>
      <w:r w:rsidRPr="006157AB">
        <w:t>thái</w:t>
      </w:r>
      <w:proofErr w:type="spellEnd"/>
      <w:r w:rsidRPr="006157AB">
        <w:t>)</w:t>
      </w:r>
    </w:p>
    <w:p w14:paraId="4D4807C0" w14:textId="77777777" w:rsidR="006157AB" w:rsidRPr="006157AB" w:rsidRDefault="006157AB" w:rsidP="006157AB">
      <w:pPr>
        <w:numPr>
          <w:ilvl w:val="0"/>
          <w:numId w:val="2"/>
        </w:numPr>
      </w:pPr>
      <w:proofErr w:type="spellStart"/>
      <w:r w:rsidRPr="006157AB">
        <w:rPr>
          <w:b/>
          <w:bCs/>
        </w:rPr>
        <w:t>Xử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lý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t xml:space="preserve"> (</w:t>
      </w:r>
      <w:proofErr w:type="spellStart"/>
      <w:r w:rsidRPr="006157AB">
        <w:t>duyệt</w:t>
      </w:r>
      <w:proofErr w:type="spellEnd"/>
      <w:r w:rsidRPr="006157AB">
        <w:t xml:space="preserve">, </w:t>
      </w:r>
      <w:proofErr w:type="spellStart"/>
      <w:r w:rsidRPr="006157AB">
        <w:t>cập</w:t>
      </w:r>
      <w:proofErr w:type="spellEnd"/>
      <w:r w:rsidRPr="006157AB">
        <w:t xml:space="preserve"> </w:t>
      </w:r>
      <w:proofErr w:type="spellStart"/>
      <w:r w:rsidRPr="006157AB">
        <w:t>nhật</w:t>
      </w:r>
      <w:proofErr w:type="spellEnd"/>
      <w:r w:rsidRPr="006157AB">
        <w:t xml:space="preserve"> </w:t>
      </w:r>
      <w:proofErr w:type="spellStart"/>
      <w:r w:rsidRPr="006157AB">
        <w:t>trạng</w:t>
      </w:r>
      <w:proofErr w:type="spellEnd"/>
      <w:r w:rsidRPr="006157AB">
        <w:t xml:space="preserve"> </w:t>
      </w:r>
      <w:proofErr w:type="spellStart"/>
      <w:r w:rsidRPr="006157AB">
        <w:t>thái</w:t>
      </w:r>
      <w:proofErr w:type="spellEnd"/>
      <w:r w:rsidRPr="006157AB">
        <w:t xml:space="preserve">, </w:t>
      </w:r>
      <w:proofErr w:type="spellStart"/>
      <w:r w:rsidRPr="006157AB">
        <w:t>hủy</w:t>
      </w:r>
      <w:proofErr w:type="spellEnd"/>
      <w:r w:rsidRPr="006157AB">
        <w:t xml:space="preserve">, </w:t>
      </w:r>
      <w:proofErr w:type="spellStart"/>
      <w:r w:rsidRPr="006157AB">
        <w:t>xác</w:t>
      </w:r>
      <w:proofErr w:type="spellEnd"/>
      <w:r w:rsidRPr="006157AB">
        <w:t xml:space="preserve"> </w:t>
      </w:r>
      <w:proofErr w:type="spellStart"/>
      <w:r w:rsidRPr="006157AB">
        <w:t>nhận</w:t>
      </w:r>
      <w:proofErr w:type="spellEnd"/>
      <w:r w:rsidRPr="006157AB">
        <w:t xml:space="preserve"> </w:t>
      </w:r>
      <w:proofErr w:type="spellStart"/>
      <w:r w:rsidRPr="006157AB">
        <w:t>giao</w:t>
      </w:r>
      <w:proofErr w:type="spellEnd"/>
      <w:r w:rsidRPr="006157AB">
        <w:t xml:space="preserve"> </w:t>
      </w:r>
      <w:proofErr w:type="spellStart"/>
      <w:r w:rsidRPr="006157AB">
        <w:t>hàng</w:t>
      </w:r>
      <w:proofErr w:type="spellEnd"/>
      <w:r w:rsidRPr="006157AB">
        <w:t>)</w:t>
      </w:r>
    </w:p>
    <w:p w14:paraId="5F5E2185" w14:textId="77777777" w:rsidR="006157AB" w:rsidRPr="006157AB" w:rsidRDefault="006157AB" w:rsidP="006157AB">
      <w:pPr>
        <w:numPr>
          <w:ilvl w:val="0"/>
          <w:numId w:val="2"/>
        </w:numPr>
      </w:pPr>
      <w:proofErr w:type="spellStart"/>
      <w:r w:rsidRPr="006157AB">
        <w:rPr>
          <w:b/>
          <w:bCs/>
        </w:rPr>
        <w:t>Nhận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thông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báo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mới</w:t>
      </w:r>
      <w:proofErr w:type="spellEnd"/>
    </w:p>
    <w:p w14:paraId="3938E42D" w14:textId="77777777" w:rsidR="006157AB" w:rsidRPr="006157AB" w:rsidRDefault="006157AB" w:rsidP="006157AB">
      <w:pPr>
        <w:numPr>
          <w:ilvl w:val="0"/>
          <w:numId w:val="2"/>
        </w:numPr>
      </w:pPr>
      <w:r w:rsidRPr="006157AB">
        <w:rPr>
          <w:b/>
          <w:bCs/>
        </w:rPr>
        <w:t xml:space="preserve">Quản </w:t>
      </w:r>
      <w:proofErr w:type="spellStart"/>
      <w:r w:rsidRPr="006157AB">
        <w:rPr>
          <w:b/>
          <w:bCs/>
        </w:rPr>
        <w:t>lý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chương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trình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khuyến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mãi</w:t>
      </w:r>
      <w:proofErr w:type="spellEnd"/>
      <w:r w:rsidRPr="006157AB">
        <w:t xml:space="preserve"> (</w:t>
      </w:r>
      <w:proofErr w:type="spellStart"/>
      <w:r w:rsidRPr="006157AB">
        <w:t>theo</w:t>
      </w:r>
      <w:proofErr w:type="spellEnd"/>
      <w:r w:rsidRPr="006157AB">
        <w:t xml:space="preserve"> </w:t>
      </w:r>
      <w:proofErr w:type="spellStart"/>
      <w:r w:rsidRPr="006157AB">
        <w:t>sản</w:t>
      </w:r>
      <w:proofErr w:type="spellEnd"/>
      <w:r w:rsidRPr="006157AB">
        <w:t xml:space="preserve"> </w:t>
      </w:r>
      <w:proofErr w:type="spellStart"/>
      <w:r w:rsidRPr="006157AB">
        <w:t>phẩm</w:t>
      </w:r>
      <w:proofErr w:type="spellEnd"/>
      <w:r w:rsidRPr="006157AB">
        <w:t xml:space="preserve"> / </w:t>
      </w:r>
      <w:proofErr w:type="spellStart"/>
      <w:r w:rsidRPr="006157AB">
        <w:t>loại</w:t>
      </w:r>
      <w:proofErr w:type="spellEnd"/>
      <w:r w:rsidRPr="006157AB">
        <w:t xml:space="preserve"> </w:t>
      </w:r>
      <w:proofErr w:type="spellStart"/>
      <w:r w:rsidRPr="006157AB">
        <w:t>khách</w:t>
      </w:r>
      <w:proofErr w:type="spellEnd"/>
      <w:r w:rsidRPr="006157AB">
        <w:t xml:space="preserve"> </w:t>
      </w:r>
      <w:proofErr w:type="spellStart"/>
      <w:r w:rsidRPr="006157AB">
        <w:t>hàng</w:t>
      </w:r>
      <w:proofErr w:type="spellEnd"/>
      <w:r w:rsidRPr="006157AB">
        <w:t>)</w:t>
      </w:r>
    </w:p>
    <w:p w14:paraId="56966BA9" w14:textId="77777777" w:rsidR="006157AB" w:rsidRPr="006157AB" w:rsidRDefault="006157AB" w:rsidP="006157AB">
      <w:pPr>
        <w:numPr>
          <w:ilvl w:val="0"/>
          <w:numId w:val="2"/>
        </w:numPr>
      </w:pPr>
      <w:proofErr w:type="spellStart"/>
      <w:r w:rsidRPr="006157AB">
        <w:rPr>
          <w:b/>
          <w:bCs/>
        </w:rPr>
        <w:t>Phân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loại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khách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t xml:space="preserve"> (</w:t>
      </w:r>
      <w:proofErr w:type="spellStart"/>
      <w:r w:rsidRPr="006157AB">
        <w:t>kim</w:t>
      </w:r>
      <w:proofErr w:type="spellEnd"/>
      <w:r w:rsidRPr="006157AB">
        <w:t xml:space="preserve"> </w:t>
      </w:r>
      <w:proofErr w:type="spellStart"/>
      <w:r w:rsidRPr="006157AB">
        <w:t>cương</w:t>
      </w:r>
      <w:proofErr w:type="spellEnd"/>
      <w:r w:rsidRPr="006157AB">
        <w:t xml:space="preserve">, </w:t>
      </w:r>
      <w:proofErr w:type="spellStart"/>
      <w:r w:rsidRPr="006157AB">
        <w:t>vàng</w:t>
      </w:r>
      <w:proofErr w:type="spellEnd"/>
      <w:r w:rsidRPr="006157AB">
        <w:t xml:space="preserve">, </w:t>
      </w:r>
      <w:proofErr w:type="spellStart"/>
      <w:r w:rsidRPr="006157AB">
        <w:t>bạc</w:t>
      </w:r>
      <w:proofErr w:type="spellEnd"/>
      <w:r w:rsidRPr="006157AB">
        <w:t xml:space="preserve">, </w:t>
      </w:r>
      <w:proofErr w:type="spellStart"/>
      <w:r w:rsidRPr="006157AB">
        <w:t>đồng</w:t>
      </w:r>
      <w:proofErr w:type="spellEnd"/>
      <w:r w:rsidRPr="006157AB">
        <w:t>)</w:t>
      </w:r>
    </w:p>
    <w:p w14:paraId="63AD2003" w14:textId="77777777" w:rsidR="006157AB" w:rsidRPr="006157AB" w:rsidRDefault="006157AB" w:rsidP="006157AB">
      <w:pPr>
        <w:numPr>
          <w:ilvl w:val="0"/>
          <w:numId w:val="2"/>
        </w:numPr>
      </w:pPr>
      <w:r w:rsidRPr="006157AB">
        <w:rPr>
          <w:b/>
          <w:bCs/>
        </w:rPr>
        <w:t xml:space="preserve">Xem </w:t>
      </w:r>
      <w:proofErr w:type="spellStart"/>
      <w:r w:rsidRPr="006157AB">
        <w:rPr>
          <w:b/>
          <w:bCs/>
        </w:rPr>
        <w:t>thống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kê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và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khách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</w:p>
    <w:p w14:paraId="03B20955" w14:textId="77777777" w:rsidR="006157AB" w:rsidRPr="006157AB" w:rsidRDefault="00000000" w:rsidP="006157AB">
      <w:r>
        <w:pict w14:anchorId="20A800CF">
          <v:rect id="_x0000_i1026" style="width:0;height:1.5pt" o:hralign="center" o:hrstd="t" o:hr="t" fillcolor="#a0a0a0" stroked="f"/>
        </w:pict>
      </w:r>
    </w:p>
    <w:p w14:paraId="601CA71E" w14:textId="77777777" w:rsidR="006157AB" w:rsidRPr="006157AB" w:rsidRDefault="006157AB" w:rsidP="006157AB">
      <w:pPr>
        <w:rPr>
          <w:b/>
          <w:bCs/>
        </w:rPr>
      </w:pPr>
      <w:r w:rsidRPr="006157AB">
        <w:rPr>
          <w:b/>
          <w:bCs/>
        </w:rPr>
        <w:lastRenderedPageBreak/>
        <w:t xml:space="preserve">2.3. Use case </w:t>
      </w:r>
      <w:proofErr w:type="spellStart"/>
      <w:r w:rsidRPr="006157AB">
        <w:rPr>
          <w:b/>
          <w:bCs/>
        </w:rPr>
        <w:t>cho</w:t>
      </w:r>
      <w:proofErr w:type="spellEnd"/>
      <w:r w:rsidRPr="006157AB">
        <w:rPr>
          <w:b/>
          <w:bCs/>
        </w:rPr>
        <w:t xml:space="preserve"> Ngân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rPr>
          <w:b/>
          <w:bCs/>
        </w:rPr>
        <w:t xml:space="preserve"> / </w:t>
      </w:r>
      <w:proofErr w:type="spellStart"/>
      <w:r w:rsidRPr="006157AB">
        <w:rPr>
          <w:b/>
          <w:bCs/>
        </w:rPr>
        <w:t>Cổng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thanh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toán</w:t>
      </w:r>
      <w:proofErr w:type="spellEnd"/>
    </w:p>
    <w:p w14:paraId="46440E4D" w14:textId="77777777" w:rsidR="006157AB" w:rsidRPr="00E26098" w:rsidRDefault="006157AB" w:rsidP="006157AB">
      <w:pPr>
        <w:numPr>
          <w:ilvl w:val="0"/>
          <w:numId w:val="3"/>
        </w:numPr>
      </w:pPr>
      <w:proofErr w:type="spellStart"/>
      <w:r w:rsidRPr="006157AB">
        <w:rPr>
          <w:b/>
          <w:bCs/>
        </w:rPr>
        <w:t>Xác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thực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thanh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toán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11989908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DADBEB5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A1F37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10C456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EE0F2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2141EC12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63377C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7367C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1D928807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90A2AC7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815FF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5109B4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8D45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24D47EA5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97946F7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44413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31499DFF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70B4F7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3712D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703F0086" w14:textId="77777777" w:rsidR="00E26098" w:rsidRPr="00471CFF" w:rsidRDefault="00E26098" w:rsidP="00E26098">
      <w:pPr>
        <w:rPr>
          <w:lang w:val="vi-VN"/>
        </w:rPr>
      </w:pPr>
    </w:p>
    <w:p w14:paraId="3C03FA0F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7F9CE225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3FAF6B4F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09C9755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2667550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73FC3DED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7B48918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1620AF63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08FA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2E7EE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8A8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1FD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204DC545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1D7C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2AE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191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74A6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721D0451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5AE0C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2F53A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7701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3F67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0C1D692E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9694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8F0C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8CB0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00CD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6AC07336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F58BFB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4C2D2387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D3F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22B7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08FA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182B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3B051718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E02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6BB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93C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8DD6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4D53D114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125B33CA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88D28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301F603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D47B0ED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6F6AAB2E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8EFE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279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35A420F2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1C1BE3EF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1ED625D9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9FEA87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F4E3DC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1876AEC8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50400EB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490BB34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5D94E3C0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F620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118D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2597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48FE7790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B0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D38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47FAEC74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5B095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42C0E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004DF00B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653DB78A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69B8934C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0466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079AD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39CD88BF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C65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E6FF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5AAB6E27" w14:textId="77777777" w:rsidR="00E26098" w:rsidRPr="000C302B" w:rsidRDefault="00E26098" w:rsidP="00E26098">
      <w:pPr>
        <w:ind w:left="360"/>
      </w:pPr>
    </w:p>
    <w:p w14:paraId="26942D7B" w14:textId="084AAA96" w:rsidR="000C302B" w:rsidRPr="006157AB" w:rsidRDefault="000C302B" w:rsidP="000C302B">
      <w:pPr>
        <w:ind w:left="720"/>
      </w:pPr>
      <w:r>
        <w:rPr>
          <w:noProof/>
        </w:rPr>
        <w:lastRenderedPageBreak/>
        <w:drawing>
          <wp:inline distT="0" distB="0" distL="0" distR="0" wp14:anchorId="337F00C1" wp14:editId="603D1BC1">
            <wp:extent cx="5943600" cy="5118735"/>
            <wp:effectExtent l="0" t="0" r="0" b="5715"/>
            <wp:docPr id="110835702" name="Picture 1" descr="A diagram with text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702" name="Picture 1" descr="A diagram with text an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D89A" w14:textId="53CCB51F" w:rsidR="000C302B" w:rsidRPr="00E26098" w:rsidRDefault="006157AB" w:rsidP="000C302B">
      <w:pPr>
        <w:numPr>
          <w:ilvl w:val="0"/>
          <w:numId w:val="3"/>
        </w:numPr>
      </w:pPr>
      <w:proofErr w:type="spellStart"/>
      <w:r w:rsidRPr="006157AB">
        <w:rPr>
          <w:b/>
          <w:bCs/>
        </w:rPr>
        <w:t>Xử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lý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giao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dịch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thanh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toán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297BD5B2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73074EB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2574E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9DC0F99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F2644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6802269C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EC1E31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792A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032EFF66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5900D28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933E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7FE97F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2ACE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224E1CC2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D08A85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26D3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7D968B1E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9B2097B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6B5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1363F50A" w14:textId="77777777" w:rsidR="00E26098" w:rsidRPr="00471CFF" w:rsidRDefault="00E26098" w:rsidP="00E26098">
      <w:pPr>
        <w:rPr>
          <w:lang w:val="vi-VN"/>
        </w:rPr>
      </w:pPr>
    </w:p>
    <w:p w14:paraId="7CBC2CE9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5A13F442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40AE2DEA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A8E6D81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50BCC6C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0C907EE5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5244C50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1A04ACCD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C4F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15DA0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7C71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F988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2C935DA2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F882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6A5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C7B8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D829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1F096365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E74B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011D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7958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0D93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2AC62724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ECDD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BC97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D2B0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57A5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1B22BF0F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ED84D8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0862D5A9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70D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2858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17BB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38A07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741FFC95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60D4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8AD6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0F887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B2324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0A29DE89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571EDD7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34AF1B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D28631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16EEA4A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68A0DD0F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199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3C2D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7A34D9FD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447D576C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608E4CD8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93A87A1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71F9F0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4E26E072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78F9431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89BB5F8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0E830396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6CDA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D051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ADA3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5B5171D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BE7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DF6B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78039984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ABED3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6BE9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3D254EEB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5E8981EC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2D47C22F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A30BF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EC73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5A2939EA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46B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9274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2BEE7CA4" w14:textId="77777777" w:rsidR="00E26098" w:rsidRPr="006157AB" w:rsidRDefault="00E26098" w:rsidP="00E26098">
      <w:pPr>
        <w:ind w:left="360"/>
      </w:pPr>
    </w:p>
    <w:p w14:paraId="6FC957D9" w14:textId="77777777" w:rsidR="006157AB" w:rsidRPr="00E26098" w:rsidRDefault="006157AB" w:rsidP="006157AB">
      <w:pPr>
        <w:numPr>
          <w:ilvl w:val="0"/>
          <w:numId w:val="3"/>
        </w:numPr>
      </w:pPr>
      <w:proofErr w:type="spellStart"/>
      <w:r w:rsidRPr="006157AB">
        <w:rPr>
          <w:b/>
          <w:bCs/>
        </w:rPr>
        <w:t>Gửi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kết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quả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thanh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toán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cho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hệ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thống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460B350F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5C5AE0E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31EE3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1B4AF1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3A9B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33D702B2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6FF57B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5DEF3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374B4B76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A8F283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71070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70E6A9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BC46D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66416BE6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E9ABAB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AF2CC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623A8CE8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6D5570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9A1A1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7B3C7E03" w14:textId="77777777" w:rsidR="00E26098" w:rsidRPr="00471CFF" w:rsidRDefault="00E26098" w:rsidP="00E26098">
      <w:pPr>
        <w:rPr>
          <w:lang w:val="vi-VN"/>
        </w:rPr>
      </w:pPr>
    </w:p>
    <w:p w14:paraId="5ABB4235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5CE7D4AD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7977FF3E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4D6E07E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26F0DFB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76117FC3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B87DC0C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5263773C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F600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33CD1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DCB8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3A8F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0F8F233F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193B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BD82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8EC3C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B82A1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5B194C50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7E9AE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C57C2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7303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0E9C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5EDD7969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8A80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50DB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9AE1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1DA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7A8F38D3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1879C97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6DE1E6B9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ED1D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521E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727E8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2D568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08D445CF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2F49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C289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D26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3141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5286DCB5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13393FAA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ACDE2AC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77DAEEF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BACE77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4757037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1867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F160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62A4B8B6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024299F4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06F1754B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48AE11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4A92E0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782D7085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018CE07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44F0A9D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618F6265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1C0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7DE1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CBAC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13204E37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9F8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A18F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6EE2E002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4C889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0496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10B88DB0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59654D13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0DC58819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ABB7B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0E8A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1BA35E55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D0E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A24D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3C550C4D" w14:textId="77777777" w:rsidR="00E26098" w:rsidRPr="006157AB" w:rsidRDefault="00E26098" w:rsidP="00E26098">
      <w:pPr>
        <w:ind w:left="360"/>
      </w:pPr>
    </w:p>
    <w:p w14:paraId="1A3C22E2" w14:textId="77777777" w:rsidR="006157AB" w:rsidRPr="006157AB" w:rsidRDefault="00000000" w:rsidP="006157AB">
      <w:r>
        <w:pict w14:anchorId="6833D5AC">
          <v:rect id="_x0000_i1027" style="width:0;height:1.5pt" o:hralign="center" o:hrstd="t" o:hr="t" fillcolor="#a0a0a0" stroked="f"/>
        </w:pict>
      </w:r>
    </w:p>
    <w:p w14:paraId="1013061B" w14:textId="77777777" w:rsidR="006157AB" w:rsidRPr="006157AB" w:rsidRDefault="006157AB" w:rsidP="006157AB">
      <w:pPr>
        <w:rPr>
          <w:b/>
          <w:bCs/>
        </w:rPr>
      </w:pPr>
      <w:r w:rsidRPr="006157AB">
        <w:rPr>
          <w:b/>
          <w:bCs/>
        </w:rPr>
        <w:t xml:space="preserve">2.4. Use case </w:t>
      </w:r>
      <w:proofErr w:type="spellStart"/>
      <w:r w:rsidRPr="006157AB">
        <w:rPr>
          <w:b/>
          <w:bCs/>
        </w:rPr>
        <w:t>cho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Hệ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thống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giao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</w:p>
    <w:p w14:paraId="44DDF0A8" w14:textId="77777777" w:rsidR="006157AB" w:rsidRPr="00E26098" w:rsidRDefault="006157AB" w:rsidP="006157AB">
      <w:pPr>
        <w:numPr>
          <w:ilvl w:val="0"/>
          <w:numId w:val="4"/>
        </w:numPr>
      </w:pPr>
      <w:proofErr w:type="spellStart"/>
      <w:r w:rsidRPr="006157AB">
        <w:rPr>
          <w:b/>
          <w:bCs/>
        </w:rPr>
        <w:t>Nhận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thông</w:t>
      </w:r>
      <w:proofErr w:type="spellEnd"/>
      <w:r w:rsidRPr="006157AB">
        <w:rPr>
          <w:b/>
          <w:bCs/>
        </w:rPr>
        <w:t xml:space="preserve"> tin </w:t>
      </w:r>
      <w:proofErr w:type="spellStart"/>
      <w:r w:rsidRPr="006157AB">
        <w:rPr>
          <w:b/>
          <w:bCs/>
        </w:rPr>
        <w:t>đơn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hàng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cần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giao</w:t>
      </w:r>
      <w:proofErr w:type="spellEnd"/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6412C075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51A8D84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3DD57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D3F2B0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2458B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5D60DB52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E6E35F9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979C2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0B9D207B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7CABC7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C2B37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302D9F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8B4F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6D360089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5F3CCCD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9E34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0C39AD6C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4BBF8B3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BC7B9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1BBEB7F7" w14:textId="77777777" w:rsidR="00E26098" w:rsidRPr="00471CFF" w:rsidRDefault="00E26098" w:rsidP="00E26098">
      <w:pPr>
        <w:rPr>
          <w:lang w:val="vi-VN"/>
        </w:rPr>
      </w:pPr>
    </w:p>
    <w:p w14:paraId="7EA44D40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00349E3E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34CACB74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DA76C17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AEA97B5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0FE3398F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2EBECAB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lastRenderedPageBreak/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24B61D42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E9D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E63C6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8323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B840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4ABD9F08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34AE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F0E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85A6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149D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3519B5AE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122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1D47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0429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6ACA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1B4A4C2E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9613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23C7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7111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890A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5898000D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C594AD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6A5DAF73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E18A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5DC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54B53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77343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45D21C42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AE03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DC3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F0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8548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2892E89E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2CEAD36D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F2CAA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B55D0B8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6351170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4826488B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B8FD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AB2F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648F649C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20F2BC4D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6CACD01E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AA0BC8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92CC19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3CB9049C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B2E9178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C13A177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788B478D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CF23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7F55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9F0C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1787CDC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F54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1415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5348C481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9566C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5638B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29A77031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4FEE6485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0C0D90CF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32D9E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9BE12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197D4B3D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079F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6854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39B3E30F" w14:textId="77777777" w:rsidR="00E26098" w:rsidRPr="006157AB" w:rsidRDefault="00E26098" w:rsidP="00E26098">
      <w:pPr>
        <w:ind w:left="360"/>
      </w:pPr>
    </w:p>
    <w:p w14:paraId="11663560" w14:textId="7B577166" w:rsidR="006157AB" w:rsidRPr="00E26098" w:rsidRDefault="006157AB" w:rsidP="006157AB">
      <w:pPr>
        <w:numPr>
          <w:ilvl w:val="0"/>
          <w:numId w:val="4"/>
        </w:numPr>
      </w:pPr>
      <w:proofErr w:type="spellStart"/>
      <w:r w:rsidRPr="006157AB">
        <w:rPr>
          <w:b/>
          <w:bCs/>
        </w:rPr>
        <w:t>Cập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nhật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trạng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thái</w:t>
      </w:r>
      <w:proofErr w:type="spellEnd"/>
      <w:r w:rsidRPr="006157AB">
        <w:rPr>
          <w:b/>
          <w:bCs/>
        </w:rPr>
        <w:t xml:space="preserve"> </w:t>
      </w:r>
      <w:proofErr w:type="spellStart"/>
      <w:r w:rsidRPr="006157AB">
        <w:rPr>
          <w:b/>
          <w:bCs/>
        </w:rPr>
        <w:t>giao</w:t>
      </w:r>
      <w:proofErr w:type="spellEnd"/>
      <w:r w:rsidRPr="006157AB">
        <w:rPr>
          <w:b/>
          <w:bCs/>
        </w:rPr>
        <w:t xml:space="preserve"> </w:t>
      </w:r>
      <w:r w:rsidR="00E26098">
        <w:rPr>
          <w:b/>
          <w:bCs/>
        </w:rPr>
        <w:t>hang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145"/>
        <w:gridCol w:w="1214"/>
        <w:gridCol w:w="3387"/>
      </w:tblGrid>
      <w:tr w:rsidR="00E26098" w14:paraId="0CDB441A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4A64E3D" w14:textId="77777777" w:rsidR="00E26098" w:rsidRPr="00E26098" w:rsidRDefault="00E26098" w:rsidP="00E26098">
            <w:pPr>
              <w:rPr>
                <w:sz w:val="20"/>
                <w:szCs w:val="20"/>
                <w:lang w:val="vi-VN"/>
              </w:rPr>
            </w:pPr>
            <w:r w:rsidRPr="00E26098">
              <w:rPr>
                <w:sz w:val="20"/>
                <w:szCs w:val="20"/>
                <w:lang w:val="vi-VN"/>
              </w:rPr>
              <w:lastRenderedPageBreak/>
              <w:t>Name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617C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7ECBE65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Code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0F532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UC05</w:t>
            </w:r>
          </w:p>
        </w:tc>
      </w:tr>
      <w:tr w:rsidR="00E26098" w14:paraId="43A6580C" w14:textId="77777777" w:rsidTr="00133824">
        <w:trPr>
          <w:trHeight w:val="517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2D0511E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Description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4C42B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Cho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để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chuẩn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đặt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mua</w:t>
            </w:r>
            <w:proofErr w:type="spellEnd"/>
          </w:p>
        </w:tc>
      </w:tr>
      <w:tr w:rsidR="00E26098" w14:paraId="1A312476" w14:textId="77777777" w:rsidTr="00133824">
        <w:trPr>
          <w:trHeight w:val="79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F8CA790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Actor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2C09" w14:textId="77777777" w:rsidR="00E26098" w:rsidRPr="00471CFF" w:rsidRDefault="00E26098" w:rsidP="00133824">
            <w:pPr>
              <w:rPr>
                <w:sz w:val="20"/>
                <w:lang w:val="vi-VN"/>
              </w:rPr>
            </w:pP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  <w:lang w:val="vi-VN"/>
              </w:rPr>
              <w:t xml:space="preserve"> hàng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B771E4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Trigger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053F0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” </w:t>
            </w:r>
            <w:proofErr w:type="spellStart"/>
            <w:r w:rsidRPr="00242465">
              <w:rPr>
                <w:sz w:val="20"/>
              </w:rPr>
              <w:t>trên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trang</w:t>
            </w:r>
            <w:proofErr w:type="spellEnd"/>
            <w:r w:rsidRPr="00242465">
              <w:rPr>
                <w:sz w:val="20"/>
              </w:rPr>
              <w:t xml:space="preserve"> chi </w:t>
            </w:r>
            <w:proofErr w:type="spellStart"/>
            <w:r w:rsidRPr="00242465">
              <w:rPr>
                <w:sz w:val="20"/>
              </w:rPr>
              <w:t>tiết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danh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sách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</w:p>
        </w:tc>
      </w:tr>
      <w:tr w:rsidR="00E26098" w14:paraId="007253FB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A508986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Pre-condition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8BE89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đang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còn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0ED517FD" w14:textId="77777777" w:rsidTr="00133824">
        <w:trPr>
          <w:trHeight w:val="52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D0C7F3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Post condition</w:t>
            </w:r>
          </w:p>
        </w:tc>
        <w:tc>
          <w:tcPr>
            <w:tcW w:w="7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9B302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của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người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dùng</w:t>
            </w:r>
            <w:proofErr w:type="spellEnd"/>
          </w:p>
        </w:tc>
      </w:tr>
    </w:tbl>
    <w:p w14:paraId="20060A99" w14:textId="77777777" w:rsidR="00E26098" w:rsidRPr="00471CFF" w:rsidRDefault="00E26098" w:rsidP="00E26098">
      <w:pPr>
        <w:rPr>
          <w:lang w:val="vi-VN"/>
        </w:rPr>
      </w:pPr>
    </w:p>
    <w:p w14:paraId="22D14036" w14:textId="77777777" w:rsidR="00E26098" w:rsidRPr="00471CFF" w:rsidRDefault="00E26098" w:rsidP="00E26098">
      <w:pPr>
        <w:rPr>
          <w:b/>
          <w:bCs/>
        </w:rPr>
      </w:pPr>
      <w:r w:rsidRPr="00471CFF">
        <w:rPr>
          <w:b/>
          <w:bCs/>
        </w:rPr>
        <w:t>Activities</w:t>
      </w:r>
    </w:p>
    <w:p w14:paraId="50992D09" w14:textId="77777777" w:rsidR="00E26098" w:rsidRPr="00471CFF" w:rsidRDefault="00E26098" w:rsidP="00E26098">
      <w:pPr>
        <w:rPr>
          <w:lang w:val="vi-VN"/>
        </w:rPr>
      </w:pPr>
    </w:p>
    <w:tbl>
      <w:tblPr>
        <w:tblW w:w="9559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3684"/>
        <w:gridCol w:w="713"/>
        <w:gridCol w:w="4488"/>
      </w:tblGrid>
      <w:tr w:rsidR="00E26098" w14:paraId="14A71EED" w14:textId="77777777" w:rsidTr="00133824">
        <w:trPr>
          <w:trHeight w:val="517"/>
        </w:trPr>
        <w:tc>
          <w:tcPr>
            <w:tcW w:w="4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1F618ECF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Actor</w:t>
            </w:r>
          </w:p>
        </w:tc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7CB05B2F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>System</w:t>
            </w:r>
          </w:p>
        </w:tc>
      </w:tr>
      <w:tr w:rsidR="00E26098" w14:paraId="1E781EB7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6A5A1F85" w14:textId="77777777" w:rsidR="00E26098" w:rsidRPr="00471CFF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471CFF">
              <w:rPr>
                <w:b/>
                <w:bCs/>
                <w:sz w:val="20"/>
                <w:lang w:val="vi-VN"/>
              </w:rPr>
              <w:t xml:space="preserve">Main Flow: </w:t>
            </w:r>
            <w:proofErr w:type="spellStart"/>
            <w:r w:rsidRPr="00242465">
              <w:rPr>
                <w:b/>
                <w:bCs/>
                <w:sz w:val="20"/>
              </w:rPr>
              <w:t>Thêm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sản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phẩm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thành</w:t>
            </w:r>
            <w:proofErr w:type="spellEnd"/>
            <w:r w:rsidRPr="00242465">
              <w:rPr>
                <w:b/>
                <w:bCs/>
                <w:sz w:val="20"/>
              </w:rPr>
              <w:t xml:space="preserve"> </w:t>
            </w:r>
            <w:proofErr w:type="spellStart"/>
            <w:r w:rsidRPr="00242465">
              <w:rPr>
                <w:b/>
                <w:bCs/>
                <w:sz w:val="20"/>
              </w:rPr>
              <w:t>công</w:t>
            </w:r>
            <w:proofErr w:type="spellEnd"/>
          </w:p>
        </w:tc>
      </w:tr>
      <w:tr w:rsidR="00E26098" w14:paraId="49DF6B92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0D74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3CCBE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Actor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bấm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nút</w:t>
            </w:r>
            <w:proofErr w:type="spellEnd"/>
            <w:r w:rsidRPr="00242465">
              <w:rPr>
                <w:sz w:val="20"/>
              </w:rPr>
              <w:t xml:space="preserve"> “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”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784E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2147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</w:tr>
      <w:tr w:rsidR="00E26098" w14:paraId="0320ECF1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A48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4C0B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3801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>2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581C9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kiểm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tra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trạng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tồn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kho</w:t>
            </w:r>
            <w:proofErr w:type="spellEnd"/>
          </w:p>
        </w:tc>
      </w:tr>
      <w:tr w:rsidR="00E26098" w14:paraId="7771D4A9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E82D7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E28CF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483F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 w:rsidRPr="00471CFF">
              <w:rPr>
                <w:rFonts w:ascii="Verdana"/>
                <w:sz w:val="20"/>
                <w:lang w:val="vi-VN"/>
              </w:rPr>
              <w:t>3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5176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proofErr w:type="spellStart"/>
            <w:r w:rsidRPr="00242465">
              <w:rPr>
                <w:rFonts w:ascii="Verdana"/>
                <w:sz w:val="20"/>
              </w:rPr>
              <w:t>N</w:t>
            </w:r>
            <w:r w:rsidRPr="00242465">
              <w:rPr>
                <w:rFonts w:ascii="Verdana"/>
                <w:sz w:val="20"/>
              </w:rPr>
              <w:t>ế</w:t>
            </w:r>
            <w:r w:rsidRPr="00242465">
              <w:rPr>
                <w:rFonts w:ascii="Verdana"/>
                <w:sz w:val="20"/>
              </w:rPr>
              <w:t>u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ợ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,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ê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ả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ph</w:t>
            </w:r>
            <w:r w:rsidRPr="00242465">
              <w:rPr>
                <w:rFonts w:ascii="Verdana"/>
                <w:sz w:val="20"/>
              </w:rPr>
              <w:t>ẩ</w:t>
            </w:r>
            <w:r w:rsidRPr="00242465">
              <w:rPr>
                <w:rFonts w:ascii="Verdana"/>
                <w:sz w:val="20"/>
              </w:rPr>
              <w:t>m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ủ</w:t>
            </w:r>
            <w:r w:rsidRPr="00242465">
              <w:rPr>
                <w:rFonts w:ascii="Verdana"/>
                <w:sz w:val="20"/>
              </w:rPr>
              <w:t>a</w:t>
            </w:r>
            <w:proofErr w:type="spellEnd"/>
            <w:r w:rsidRPr="00242465">
              <w:rPr>
                <w:rFonts w:ascii="Verdana"/>
                <w:sz w:val="20"/>
              </w:rPr>
              <w:t xml:space="preserve"> actor</w:t>
            </w:r>
          </w:p>
        </w:tc>
      </w:tr>
      <w:tr w:rsidR="00E26098" w14:paraId="63766808" w14:textId="77777777" w:rsidTr="00133824">
        <w:trPr>
          <w:trHeight w:val="107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4B75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AF48" w14:textId="77777777" w:rsidR="00E26098" w:rsidRDefault="00E26098" w:rsidP="00133824">
            <w:pPr>
              <w:rPr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2697" w14:textId="77777777" w:rsidR="00E26098" w:rsidRPr="00471CFF" w:rsidRDefault="00E26098" w:rsidP="00133824">
            <w:pPr>
              <w:rPr>
                <w:rFonts w:ascii="Verdana"/>
                <w:sz w:val="20"/>
                <w:lang w:val="vi-VN"/>
              </w:rPr>
            </w:pPr>
            <w:r>
              <w:rPr>
                <w:rFonts w:ascii="Verdana"/>
                <w:sz w:val="20"/>
                <w:lang w:val="vi-VN"/>
              </w:rPr>
              <w:t>4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22A2" w14:textId="77777777" w:rsidR="00E26098" w:rsidRPr="00242465" w:rsidRDefault="00E26098" w:rsidP="00133824">
            <w:pPr>
              <w:rPr>
                <w:rFonts w:ascii="Verdana"/>
                <w:sz w:val="20"/>
              </w:rPr>
            </w:pP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ệ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ố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hi</w:t>
            </w:r>
            <w:r w:rsidRPr="00242465">
              <w:rPr>
                <w:rFonts w:ascii="Verdana"/>
                <w:sz w:val="20"/>
              </w:rPr>
              <w:t>ể</w:t>
            </w:r>
            <w:r w:rsidRPr="00242465">
              <w:rPr>
                <w:rFonts w:ascii="Verdana"/>
                <w:sz w:val="20"/>
              </w:rPr>
              <w:t>n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ị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b</w:t>
            </w:r>
            <w:r w:rsidRPr="00242465">
              <w:rPr>
                <w:rFonts w:ascii="Verdana"/>
                <w:sz w:val="20"/>
              </w:rPr>
              <w:t>á</w:t>
            </w:r>
            <w:r w:rsidRPr="00242465">
              <w:rPr>
                <w:rFonts w:ascii="Verdana"/>
                <w:sz w:val="20"/>
              </w:rPr>
              <w:t>o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th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nh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ô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v</w:t>
            </w:r>
            <w:r w:rsidRPr="00242465">
              <w:rPr>
                <w:rFonts w:ascii="Verdana"/>
                <w:sz w:val="20"/>
              </w:rPr>
              <w:t>à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c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p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nh</w:t>
            </w:r>
            <w:r w:rsidRPr="00242465">
              <w:rPr>
                <w:rFonts w:ascii="Verdana"/>
                <w:sz w:val="20"/>
              </w:rPr>
              <w:t>ậ</w:t>
            </w:r>
            <w:r w:rsidRPr="00242465">
              <w:rPr>
                <w:rFonts w:ascii="Verdana"/>
                <w:sz w:val="20"/>
              </w:rPr>
              <w:t>t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s</w:t>
            </w:r>
            <w:r w:rsidRPr="00242465">
              <w:rPr>
                <w:rFonts w:ascii="Verdana"/>
                <w:sz w:val="20"/>
              </w:rPr>
              <w:t>ố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l</w:t>
            </w:r>
            <w:r w:rsidRPr="00242465">
              <w:rPr>
                <w:rFonts w:ascii="Verdana"/>
                <w:sz w:val="20"/>
              </w:rPr>
              <w:t>ượ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gi</w:t>
            </w:r>
            <w:r w:rsidRPr="00242465">
              <w:rPr>
                <w:rFonts w:ascii="Verdana"/>
                <w:sz w:val="20"/>
              </w:rPr>
              <w:t>ỏ</w:t>
            </w:r>
            <w:proofErr w:type="spellEnd"/>
            <w:r w:rsidRPr="00242465">
              <w:rPr>
                <w:rFonts w:ascii="Verdana"/>
                <w:sz w:val="20"/>
              </w:rPr>
              <w:t xml:space="preserve"> </w:t>
            </w:r>
            <w:proofErr w:type="spellStart"/>
            <w:r w:rsidRPr="00242465">
              <w:rPr>
                <w:rFonts w:ascii="Verdana"/>
                <w:sz w:val="20"/>
              </w:rPr>
              <w:t>h</w:t>
            </w:r>
            <w:r w:rsidRPr="00242465">
              <w:rPr>
                <w:rFonts w:ascii="Verdana"/>
                <w:sz w:val="20"/>
              </w:rPr>
              <w:t>à</w:t>
            </w:r>
            <w:r w:rsidRPr="00242465">
              <w:rPr>
                <w:rFonts w:ascii="Verdana"/>
                <w:sz w:val="20"/>
              </w:rPr>
              <w:t>ng</w:t>
            </w:r>
            <w:proofErr w:type="spellEnd"/>
          </w:p>
        </w:tc>
      </w:tr>
      <w:tr w:rsidR="00E26098" w14:paraId="23019013" w14:textId="77777777" w:rsidTr="00133824">
        <w:trPr>
          <w:trHeight w:val="520"/>
        </w:trPr>
        <w:tc>
          <w:tcPr>
            <w:tcW w:w="9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5081EA2D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Alternative Flow: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hợp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lệ</w:t>
            </w:r>
            <w:proofErr w:type="spellEnd"/>
          </w:p>
        </w:tc>
      </w:tr>
      <w:tr w:rsidR="00E26098" w14:paraId="41C5AB13" w14:textId="77777777" w:rsidTr="00133824">
        <w:trPr>
          <w:trHeight w:val="79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E692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3552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732A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AED12" w14:textId="77777777" w:rsidR="00E26098" w:rsidRDefault="00E26098" w:rsidP="00133824">
            <w:pPr>
              <w:rPr>
                <w:sz w:val="20"/>
                <w:lang w:val="vi-VN"/>
              </w:rPr>
            </w:pPr>
            <w:proofErr w:type="spellStart"/>
            <w:r w:rsidRPr="00242465">
              <w:rPr>
                <w:sz w:val="20"/>
              </w:rPr>
              <w:t>Nếu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hoạt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động</w:t>
            </w:r>
            <w:proofErr w:type="spellEnd"/>
            <w:r w:rsidRPr="00242465">
              <w:rPr>
                <w:sz w:val="20"/>
              </w:rPr>
              <w:t xml:space="preserve">, </w:t>
            </w:r>
            <w:proofErr w:type="spellStart"/>
            <w:r w:rsidRPr="00242465">
              <w:rPr>
                <w:sz w:val="20"/>
              </w:rPr>
              <w:t>hệ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thống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hiển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thị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thông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báo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lỗi</w:t>
            </w:r>
            <w:proofErr w:type="spellEnd"/>
          </w:p>
        </w:tc>
      </w:tr>
      <w:tr w:rsidR="00E26098" w14:paraId="6E1328B1" w14:textId="77777777" w:rsidTr="00133824">
        <w:trPr>
          <w:trHeight w:val="5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C215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72B9" w14:textId="77777777" w:rsidR="00E26098" w:rsidRDefault="00E26098" w:rsidP="00133824">
            <w:pPr>
              <w:rPr>
                <w:rFonts w:ascii="Times New Roman"/>
                <w:sz w:val="20"/>
                <w:lang w:val="vi-V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80DE7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4'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A49EF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 xml:space="preserve">Quay </w:t>
            </w:r>
            <w:proofErr w:type="spellStart"/>
            <w:r w:rsidRPr="00242465">
              <w:rPr>
                <w:sz w:val="20"/>
              </w:rPr>
              <w:t>lại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bước</w:t>
            </w:r>
            <w:proofErr w:type="spellEnd"/>
            <w:r w:rsidRPr="00242465">
              <w:rPr>
                <w:sz w:val="20"/>
              </w:rPr>
              <w:t xml:space="preserve"> 1 </w:t>
            </w:r>
            <w:proofErr w:type="spellStart"/>
            <w:r w:rsidRPr="00242465">
              <w:rPr>
                <w:sz w:val="20"/>
              </w:rPr>
              <w:t>hoặc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phép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</w:p>
        </w:tc>
      </w:tr>
    </w:tbl>
    <w:p w14:paraId="700D0A74" w14:textId="77777777" w:rsidR="00E26098" w:rsidRPr="00471CFF" w:rsidRDefault="00E26098" w:rsidP="00E26098">
      <w:r w:rsidRPr="00471CFF">
        <w:t>Business Rules</w:t>
      </w:r>
    </w:p>
    <w:tbl>
      <w:tblPr>
        <w:tblW w:w="5120" w:type="pct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224"/>
        <w:gridCol w:w="5421"/>
      </w:tblGrid>
      <w:tr w:rsidR="00E26098" w14:paraId="1018592F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F570398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 No.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831B703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Rule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646AAEE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Description</w:t>
            </w:r>
          </w:p>
        </w:tc>
      </w:tr>
      <w:tr w:rsidR="00E26098" w14:paraId="3CA84870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2922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B4A6" w14:textId="77777777" w:rsidR="00E26098" w:rsidRDefault="00E26098" w:rsidP="00133824">
            <w:pPr>
              <w:rPr>
                <w:rFonts w:cs="Arial"/>
                <w:lang w:val="vi-VN"/>
              </w:rPr>
            </w:pPr>
            <w:proofErr w:type="spellStart"/>
            <w:r w:rsidRPr="00242465">
              <w:rPr>
                <w:rFonts w:cs="Arial"/>
              </w:rPr>
              <w:t>Tồn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kho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E26098" w:rsidRPr="00471CFF" w14:paraId="3C7F8DE0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9"/>
                  </w:tblGrid>
                  <w:tr w:rsidR="00E26098" w:rsidRPr="00471CFF" w14:paraId="03A2AD81" w14:textId="77777777" w:rsidTr="001338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4208"/>
                        </w:tblGrid>
                        <w:tr w:rsidR="00E26098" w:rsidRPr="00242465" w14:paraId="38164A15" w14:textId="77777777" w:rsidTr="001338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6F2017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2EFFC0" w14:textId="77777777" w:rsidR="00E26098" w:rsidRPr="00242465" w:rsidRDefault="00E26098" w:rsidP="00133824">
                              <w:pP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Chỉ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cho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phép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thêm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sản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phẩm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nếu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còn</w:t>
                              </w:r>
                              <w:proofErr w:type="spellEnd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24246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hàng</w:t>
                              </w:r>
                              <w:proofErr w:type="spellEnd"/>
                            </w:p>
                          </w:tc>
                        </w:tr>
                      </w:tbl>
                      <w:p w14:paraId="4A24DF98" w14:textId="77777777" w:rsidR="00E26098" w:rsidRPr="00471CFF" w:rsidRDefault="00E26098" w:rsidP="00133824">
                        <w:pPr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2E6D4D4" w14:textId="77777777" w:rsidR="00E26098" w:rsidRPr="00471CFF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472A172" w14:textId="77777777" w:rsidR="00E26098" w:rsidRDefault="00E26098" w:rsidP="00133824">
            <w:pPr>
              <w:rPr>
                <w:rFonts w:cs="Arial"/>
              </w:rPr>
            </w:pPr>
          </w:p>
        </w:tc>
      </w:tr>
      <w:tr w:rsidR="00E26098" w14:paraId="49B0B489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C91B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D12B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Trạng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thái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sản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phẩm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5FF3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242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(active)</w:t>
            </w:r>
          </w:p>
        </w:tc>
      </w:tr>
      <w:tr w:rsidR="00E26098" w14:paraId="18B33FF1" w14:textId="77777777" w:rsidTr="00133824">
        <w:trPr>
          <w:trHeight w:val="495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BA5" w14:textId="77777777" w:rsidR="00E26098" w:rsidRDefault="00E26098" w:rsidP="001338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748C" w14:textId="77777777" w:rsidR="00E26098" w:rsidRPr="00242465" w:rsidRDefault="00E26098" w:rsidP="00133824">
            <w:pPr>
              <w:rPr>
                <w:rFonts w:cs="Arial"/>
              </w:rPr>
            </w:pPr>
            <w:proofErr w:type="spellStart"/>
            <w:r w:rsidRPr="00242465">
              <w:rPr>
                <w:rFonts w:cs="Arial"/>
              </w:rPr>
              <w:t>Số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lượng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tối</w:t>
            </w:r>
            <w:proofErr w:type="spellEnd"/>
            <w:r w:rsidRPr="00242465">
              <w:rPr>
                <w:rFonts w:cs="Arial"/>
              </w:rPr>
              <w:t xml:space="preserve"> </w:t>
            </w:r>
            <w:proofErr w:type="spellStart"/>
            <w:r w:rsidRPr="00242465">
              <w:rPr>
                <w:rFonts w:cs="Arial"/>
              </w:rPr>
              <w:t>đa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82"/>
            </w:tblGrid>
            <w:tr w:rsidR="00E26098" w:rsidRPr="00242465" w14:paraId="399182FB" w14:textId="77777777" w:rsidTr="001338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CDCE7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34CAE" w14:textId="77777777" w:rsidR="00E26098" w:rsidRPr="00242465" w:rsidRDefault="00E26098" w:rsidP="00133824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Không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vượt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quá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số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lượng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tồn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kho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hiện</w:t>
                  </w:r>
                  <w:proofErr w:type="spellEnd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24246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có</w:t>
                  </w:r>
                  <w:proofErr w:type="spellEnd"/>
                </w:p>
              </w:tc>
            </w:tr>
          </w:tbl>
          <w:p w14:paraId="1E5AB3DF" w14:textId="77777777" w:rsidR="00E26098" w:rsidRPr="00242465" w:rsidRDefault="00E26098" w:rsidP="00133824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</w:p>
        </w:tc>
      </w:tr>
    </w:tbl>
    <w:p w14:paraId="2FA8B06E" w14:textId="77777777" w:rsidR="00E26098" w:rsidRPr="00471CFF" w:rsidRDefault="00E26098" w:rsidP="00E26098">
      <w:pPr>
        <w:rPr>
          <w:lang w:val="vi-VN"/>
        </w:rPr>
      </w:pPr>
    </w:p>
    <w:tbl>
      <w:tblPr>
        <w:tblW w:w="10950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8407"/>
      </w:tblGrid>
      <w:tr w:rsidR="00E26098" w14:paraId="28942E15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5486B" w14:textId="77777777" w:rsidR="00E26098" w:rsidRPr="00242465" w:rsidRDefault="00E26098" w:rsidP="00133824">
            <w:pPr>
              <w:rPr>
                <w:b/>
                <w:bCs/>
                <w:sz w:val="20"/>
                <w:lang w:val="vi-VN"/>
              </w:rPr>
            </w:pPr>
            <w:r w:rsidRPr="00242465">
              <w:rPr>
                <w:b/>
                <w:bCs/>
                <w:sz w:val="20"/>
                <w:lang w:val="vi-VN"/>
              </w:rPr>
              <w:t>MS01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8369F" w14:textId="77777777" w:rsidR="00E26098" w:rsidRDefault="00E26098" w:rsidP="00133824">
            <w:pPr>
              <w:rPr>
                <w:sz w:val="20"/>
                <w:lang w:val="vi-VN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được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thêm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vào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giỏ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  <w:tr w:rsidR="00E26098" w14:paraId="709D95B7" w14:textId="77777777" w:rsidTr="00133824">
        <w:trPr>
          <w:trHeight w:val="119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9792" w14:textId="77777777" w:rsidR="00E26098" w:rsidRDefault="00E26098" w:rsidP="00133824">
            <w:pPr>
              <w:rPr>
                <w:sz w:val="20"/>
                <w:lang w:val="vi-VN"/>
              </w:rPr>
            </w:pPr>
            <w:r>
              <w:rPr>
                <w:b/>
                <w:bCs/>
                <w:sz w:val="20"/>
                <w:lang w:val="vi-VN"/>
              </w:rPr>
              <w:t>MS02</w:t>
            </w:r>
          </w:p>
        </w:tc>
        <w:tc>
          <w:tcPr>
            <w:tcW w:w="8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A1DD" w14:textId="77777777" w:rsidR="00E26098" w:rsidRPr="00242465" w:rsidRDefault="00E26098" w:rsidP="00133824">
            <w:pPr>
              <w:rPr>
                <w:sz w:val="20"/>
              </w:rPr>
            </w:pPr>
            <w:r w:rsidRPr="00242465">
              <w:rPr>
                <w:sz w:val="20"/>
              </w:rPr>
              <w:t>“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hiện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đã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hết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hàng</w:t>
            </w:r>
            <w:proofErr w:type="spellEnd"/>
            <w:r w:rsidRPr="00242465">
              <w:rPr>
                <w:sz w:val="20"/>
              </w:rPr>
              <w:t xml:space="preserve">. Vui </w:t>
            </w:r>
            <w:proofErr w:type="spellStart"/>
            <w:r w:rsidRPr="00242465">
              <w:rPr>
                <w:sz w:val="20"/>
              </w:rPr>
              <w:t>lòng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chọn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sản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phẩm</w:t>
            </w:r>
            <w:proofErr w:type="spellEnd"/>
            <w:r w:rsidRPr="00242465">
              <w:rPr>
                <w:sz w:val="20"/>
              </w:rPr>
              <w:t xml:space="preserve"> </w:t>
            </w:r>
            <w:proofErr w:type="spellStart"/>
            <w:r w:rsidRPr="00242465">
              <w:rPr>
                <w:sz w:val="20"/>
              </w:rPr>
              <w:t>khác</w:t>
            </w:r>
            <w:proofErr w:type="spellEnd"/>
            <w:r w:rsidRPr="00242465">
              <w:rPr>
                <w:sz w:val="20"/>
              </w:rPr>
              <w:t>.”</w:t>
            </w:r>
          </w:p>
        </w:tc>
      </w:tr>
    </w:tbl>
    <w:p w14:paraId="1EEAFDFB" w14:textId="77777777" w:rsidR="00E26098" w:rsidRPr="006157AB" w:rsidRDefault="00E26098" w:rsidP="00E26098">
      <w:pPr>
        <w:ind w:left="720"/>
      </w:pPr>
    </w:p>
    <w:p w14:paraId="5BDEA863" w14:textId="77777777" w:rsidR="006157AB" w:rsidRDefault="006157AB"/>
    <w:sectPr w:rsidR="0061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575AE"/>
    <w:multiLevelType w:val="multilevel"/>
    <w:tmpl w:val="C6AE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438D7"/>
    <w:multiLevelType w:val="multilevel"/>
    <w:tmpl w:val="7EB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50F55"/>
    <w:multiLevelType w:val="multilevel"/>
    <w:tmpl w:val="BFFE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61D76"/>
    <w:multiLevelType w:val="multilevel"/>
    <w:tmpl w:val="CDBE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966209">
    <w:abstractNumId w:val="0"/>
  </w:num>
  <w:num w:numId="2" w16cid:durableId="16784813">
    <w:abstractNumId w:val="2"/>
  </w:num>
  <w:num w:numId="3" w16cid:durableId="287783182">
    <w:abstractNumId w:val="1"/>
  </w:num>
  <w:num w:numId="4" w16cid:durableId="450365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AB"/>
    <w:rsid w:val="000C302B"/>
    <w:rsid w:val="00242465"/>
    <w:rsid w:val="002A59EC"/>
    <w:rsid w:val="003024E0"/>
    <w:rsid w:val="00334ED8"/>
    <w:rsid w:val="004233A7"/>
    <w:rsid w:val="004309EB"/>
    <w:rsid w:val="00471CFF"/>
    <w:rsid w:val="006157AB"/>
    <w:rsid w:val="0068504D"/>
    <w:rsid w:val="00691B0F"/>
    <w:rsid w:val="009342EC"/>
    <w:rsid w:val="00967364"/>
    <w:rsid w:val="00973DB5"/>
    <w:rsid w:val="00C432E4"/>
    <w:rsid w:val="00E26098"/>
    <w:rsid w:val="00EB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D50B"/>
  <w15:chartTrackingRefBased/>
  <w15:docId w15:val="{5AD31945-DDDA-4C64-A6CA-44FDD390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98"/>
  </w:style>
  <w:style w:type="paragraph" w:styleId="Heading1">
    <w:name w:val="heading 1"/>
    <w:basedOn w:val="Normal"/>
    <w:next w:val="Normal"/>
    <w:link w:val="Heading1Char"/>
    <w:uiPriority w:val="9"/>
    <w:qFormat/>
    <w:rsid w:val="0061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A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C302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C302B"/>
    <w:rPr>
      <w:rFonts w:ascii="Verdana" w:eastAsia="Verdana" w:hAnsi="Verdana" w:cs="Verdana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302B"/>
    <w:pPr>
      <w:widowControl w:val="0"/>
      <w:autoSpaceDE w:val="0"/>
      <w:autoSpaceDN w:val="0"/>
      <w:spacing w:before="120" w:after="0" w:line="240" w:lineRule="auto"/>
      <w:ind w:left="107"/>
    </w:pPr>
    <w:rPr>
      <w:rFonts w:ascii="Verdana" w:eastAsia="Verdana" w:hAnsi="Verdana" w:cs="Verdan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37</Pages>
  <Words>4776</Words>
  <Characters>18914</Characters>
  <Application>Microsoft Office Word</Application>
  <DocSecurity>0</DocSecurity>
  <Lines>1719</Lines>
  <Paragraphs>1246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Lê Phan</cp:lastModifiedBy>
  <cp:revision>6</cp:revision>
  <dcterms:created xsi:type="dcterms:W3CDTF">2025-09-21T06:38:00Z</dcterms:created>
  <dcterms:modified xsi:type="dcterms:W3CDTF">2025-09-30T07:09:00Z</dcterms:modified>
</cp:coreProperties>
</file>