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A16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Họ và tên: Đào Văn Công</w:t>
      </w:r>
    </w:p>
    <w:p w14:paraId="625FF3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Mã SV: B22DCKH010</w:t>
      </w:r>
    </w:p>
    <w:p w14:paraId="4F08C6B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B01CD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Kiểm tra Phân tích và thiết kế hệ thống thông tin</w:t>
      </w:r>
    </w:p>
    <w:p w14:paraId="6797BC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8B7E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Viết các tài liệu thiết kế sau cho bài tập môn học:</w:t>
      </w:r>
    </w:p>
    <w:p w14:paraId="0CD752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3E92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 01 chức năng:</w:t>
      </w:r>
    </w:p>
    <w:p w14:paraId="414E8B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5763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1: Thiết kế giao diện</w:t>
      </w:r>
    </w:p>
    <w:p w14:paraId="033EC3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2: Kịch bản</w:t>
      </w:r>
    </w:p>
    <w:p w14:paraId="3DB673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3: Biểu đồ lớp</w:t>
      </w:r>
    </w:p>
    <w:p w14:paraId="0E6EC4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4: Mã nguồn khai báo định nghĩa các lớp thực thể bằng java</w:t>
      </w:r>
    </w:p>
    <w:p w14:paraId="609A7B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5: Biểu đồ tuần tự</w:t>
      </w:r>
    </w:p>
    <w:p w14:paraId="4C4136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6: Biểu đồ gói</w:t>
      </w:r>
    </w:p>
    <w:p w14:paraId="4D28B2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7: Biểu đồ triển khai</w:t>
      </w:r>
    </w:p>
    <w:p w14:paraId="1397DFB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5EC3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Gửi tới email: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"mailto:ndhien@hotmail.com"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ndhien@hotmail.com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2D43010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E7412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làm</w:t>
      </w:r>
    </w:p>
    <w:p w14:paraId="08BD6A3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9F33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Tên chức năng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Giao diện đăng ký tạo đơn gửi hàng tại công ty vẫn tải logistic</w:t>
      </w:r>
    </w:p>
    <w:p w14:paraId="1153AF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803128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1: Giao diện</w:t>
      </w:r>
    </w:p>
    <w:p w14:paraId="6B9F9C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CEA2A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Cần điền thông tin khách hàng (người gửi , người nhận ), địa chỉ giao hàng và thông tin về cân nặng để khởi tạo cho đơn kiện hàng gửi đi này.</w:t>
      </w:r>
    </w:p>
    <w:p w14:paraId="43E451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631AA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Sau khi đã tạo xong đơn thì đến giao diện Hóa đơn xác nhận để khách hàng thanh toán tiền vận chuyển.</w:t>
      </w:r>
    </w:p>
    <w:p w14:paraId="59C1D5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04D05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3D1BA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95D8FF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641090" cy="46069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3DE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A874E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08605" cy="3823335"/>
            <wp:effectExtent l="0" t="0" r="1079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78C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CFDA5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56922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3: Biểu đồ lớp</w:t>
      </w:r>
    </w:p>
    <w:p w14:paraId="1F56170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99196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1574E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095" cy="2254885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AB3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207F77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04EA9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4: Mã nguồn khai báo định nghĩa các lớp thực thể bằng java</w:t>
      </w:r>
    </w:p>
    <w:p w14:paraId="7F083417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02382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>public class ClsPackage {</w:t>
      </w:r>
    </w:p>
    <w:p w14:paraId="5F49EB73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51F055A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int id;</w:t>
      </w:r>
    </w:p>
    <w:p w14:paraId="6433BE8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int weight;</w:t>
      </w:r>
    </w:p>
    <w:p w14:paraId="52927B2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String senderName;</w:t>
      </w:r>
    </w:p>
    <w:p w14:paraId="1FFCE21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String senderPhone;</w:t>
      </w:r>
    </w:p>
    <w:p w14:paraId="150D611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String receiverName;</w:t>
      </w:r>
    </w:p>
    <w:p w14:paraId="314FDC7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String receiverPhone;</w:t>
      </w:r>
    </w:p>
    <w:p w14:paraId="6E18398F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42BE28B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ClsPackage() {}</w:t>
      </w:r>
    </w:p>
    <w:p w14:paraId="6E622F4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4B2E276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ClsPackage(int id, int weight, String senderName, String senderPhone, String receiverName, String receiverPhone) {</w:t>
      </w:r>
    </w:p>
    <w:p w14:paraId="00981F1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this.id = id;</w:t>
      </w:r>
    </w:p>
    <w:p w14:paraId="3A2473A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this.weight = weight;</w:t>
      </w:r>
    </w:p>
    <w:p w14:paraId="5149B91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this.senderName = senderName;</w:t>
      </w:r>
    </w:p>
    <w:p w14:paraId="0D56D0D3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this.senderPhone = senderPhone;</w:t>
      </w:r>
    </w:p>
    <w:p w14:paraId="17BB6A3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this.receiverName = receiverName;</w:t>
      </w:r>
    </w:p>
    <w:p w14:paraId="48ECFDE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this.receiverPhone = receiverPhone;</w:t>
      </w:r>
    </w:p>
    <w:p w14:paraId="78D8FAF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4488CE5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7EA9605F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long calculatePrice(int Pweight) {</w:t>
      </w:r>
    </w:p>
    <w:p w14:paraId="2D8C1FF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if (Pweight &lt;= 0) {</w:t>
      </w:r>
    </w:p>
    <w:p w14:paraId="021F133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    return 0;</w:t>
      </w:r>
    </w:p>
    <w:p w14:paraId="2177852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}</w:t>
      </w:r>
    </w:p>
    <w:p w14:paraId="179C138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long basePrice = 15000;</w:t>
      </w:r>
    </w:p>
    <w:p w14:paraId="43FFE21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long additionalPrice = (Pweight &gt; 1) ? (long)(Pweight - 1) * 5000 : 0;</w:t>
      </w:r>
    </w:p>
    <w:p w14:paraId="27E9D90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basePrice + additionalPrice;</w:t>
      </w:r>
    </w:p>
    <w:p w14:paraId="776CDA13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2C321C1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B141CF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int getId() {</w:t>
      </w:r>
    </w:p>
    <w:p w14:paraId="748298C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id;</w:t>
      </w:r>
    </w:p>
    <w:p w14:paraId="260D7FF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6F0B395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62814FB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setId(int id) {</w:t>
      </w:r>
    </w:p>
    <w:p w14:paraId="0E7F6EA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this.id = id;</w:t>
      </w:r>
    </w:p>
    <w:p w14:paraId="1DF46F35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12DF551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35A3C8E2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int getWeight() {</w:t>
      </w:r>
    </w:p>
    <w:p w14:paraId="290D735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weight;</w:t>
      </w:r>
    </w:p>
    <w:p w14:paraId="69FAD63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5ACE172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0BFCF83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setWeight(int Pweight) {</w:t>
      </w:r>
    </w:p>
    <w:p w14:paraId="171F3585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this.weight = Pweight;</w:t>
      </w:r>
    </w:p>
    <w:p w14:paraId="2969D92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3A3CD0F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4BE80C5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String getSenderName() {</w:t>
      </w:r>
    </w:p>
    <w:p w14:paraId="75BFFC8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senderName;</w:t>
      </w:r>
    </w:p>
    <w:p w14:paraId="01D38B8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42D3F0A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2C8BA9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setSenderName(String senderName) {</w:t>
      </w:r>
    </w:p>
    <w:p w14:paraId="0B4DFE8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this.senderName = senderName;</w:t>
      </w:r>
    </w:p>
    <w:p w14:paraId="415CC46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2B290BB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298179A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String getSenderPhone() {</w:t>
      </w:r>
    </w:p>
    <w:p w14:paraId="3433446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senderPhone;</w:t>
      </w:r>
    </w:p>
    <w:p w14:paraId="77BDD2A5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19AF16A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276131D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setSenderPhone(String senderPhone) {</w:t>
      </w:r>
    </w:p>
    <w:p w14:paraId="5736DEB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this.senderPhone = senderPhone;</w:t>
      </w:r>
    </w:p>
    <w:p w14:paraId="66F8374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260EEF9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377765C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String getReceiverName() {</w:t>
      </w:r>
    </w:p>
    <w:p w14:paraId="47C742C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receiverName;</w:t>
      </w:r>
    </w:p>
    <w:p w14:paraId="2F4ADF6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4BB7FB85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26CFF13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setReceiverName(String receiverName) {</w:t>
      </w:r>
    </w:p>
    <w:p w14:paraId="784780E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this.receiverName = receiverName;</w:t>
      </w:r>
    </w:p>
    <w:p w14:paraId="4CB2BB5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16DE5A4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010437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String getReceiverPhone() {</w:t>
      </w:r>
    </w:p>
    <w:p w14:paraId="575E5CE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receiverPhone;</w:t>
      </w:r>
    </w:p>
    <w:p w14:paraId="5DA09E42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5E0A5EB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A2FB27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setReceiverPhone(String receiverPhone) {</w:t>
      </w:r>
    </w:p>
    <w:p w14:paraId="1C2C5F6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this.receiverPhone = receiverPhone;</w:t>
      </w:r>
    </w:p>
    <w:p w14:paraId="5419714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51DA744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>}</w:t>
      </w:r>
    </w:p>
    <w:p w14:paraId="54D8ACC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32AF7A7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5139E11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799B3A5C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>public class ClsBill {</w:t>
      </w:r>
    </w:p>
    <w:p w14:paraId="7DFCC76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3BB9BA7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int id;</w:t>
      </w:r>
    </w:p>
    <w:p w14:paraId="33C246D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private long price;</w:t>
      </w:r>
    </w:p>
    <w:p w14:paraId="11D12910">
      <w:pPr>
        <w:ind w:firstLine="528"/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>private ClsPackage associatedPackage;</w:t>
      </w:r>
    </w:p>
    <w:p w14:paraId="7AE2EB23">
      <w:pPr>
        <w:ind w:firstLine="528"/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313E88D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ClsBill() {</w:t>
      </w:r>
    </w:p>
    <w:p w14:paraId="465EE1C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575DA7DF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305CFA0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ClsBill(int id, long price, ClsPackage associatedPackage) {</w:t>
      </w:r>
    </w:p>
    <w:p w14:paraId="44A1A2A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this.id = id;</w:t>
      </w:r>
    </w:p>
    <w:p w14:paraId="18F4C30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this.price = price;</w:t>
      </w:r>
    </w:p>
    <w:p w14:paraId="577795D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this.associatedPackage = associatedPackage;</w:t>
      </w:r>
    </w:p>
    <w:p w14:paraId="70ACE85E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78544A1F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5B0BA49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PayForBill(int Pid, long Pprice) {</w:t>
      </w:r>
    </w:p>
    <w:p w14:paraId="765AB9D3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System.out.println("Thanh toán thành công cho hóa đơn ID " + Pid + " với số tiền " + Pprice + " VND.");</w:t>
      </w:r>
    </w:p>
    <w:p w14:paraId="4F40E58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this.price = Pprice; // Cập nhật giá</w:t>
      </w:r>
    </w:p>
    <w:p w14:paraId="580C34E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4D56E425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24D3157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int getId() {</w:t>
      </w:r>
    </w:p>
    <w:p w14:paraId="1F3C28A1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id;</w:t>
      </w:r>
    </w:p>
    <w:p w14:paraId="6FB483F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6B343EB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426EB922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setId(int id) {</w:t>
      </w:r>
    </w:p>
    <w:p w14:paraId="400099C4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this.id = id;</w:t>
      </w:r>
    </w:p>
    <w:p w14:paraId="057404C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275A8EC8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4FB2876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long getPrice() {</w:t>
      </w:r>
    </w:p>
    <w:p w14:paraId="6697F276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price;</w:t>
      </w:r>
    </w:p>
    <w:p w14:paraId="1AEACBF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040EA819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26FDA3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setPrice(long price) {</w:t>
      </w:r>
    </w:p>
    <w:p w14:paraId="5B16FF7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this.price = price;</w:t>
      </w:r>
    </w:p>
    <w:p w14:paraId="53F66522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4F5B9FF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16A9E45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ClsPackage getAssociatedPackage() {</w:t>
      </w:r>
    </w:p>
    <w:p w14:paraId="70B76FCA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return associatedPackage;</w:t>
      </w:r>
    </w:p>
    <w:p w14:paraId="4112E5A0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43B6878D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</w:p>
    <w:p w14:paraId="0108D58B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public void setAssociatedPackage(ClsPackage associatedPackage) {</w:t>
      </w:r>
    </w:p>
    <w:p w14:paraId="461F5BF7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    this.associatedPackage = associatedPackage;</w:t>
      </w:r>
    </w:p>
    <w:p w14:paraId="0D015883">
      <w:pPr>
        <w:jc w:val="both"/>
        <w:rPr>
          <w:rFonts w:hint="default" w:ascii="Courier New" w:hAnsi="Courier New" w:cs="Courier New"/>
          <w:sz w:val="18"/>
          <w:szCs w:val="1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 xml:space="preserve">    }</w:t>
      </w:r>
    </w:p>
    <w:p w14:paraId="0741FD7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Courier New" w:hAnsi="Courier New" w:cs="Courier New"/>
          <w:sz w:val="18"/>
          <w:szCs w:val="18"/>
          <w:lang w:val="en-US"/>
        </w:rPr>
        <w:t>}</w:t>
      </w:r>
    </w:p>
    <w:p w14:paraId="27D2257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0A51B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3DDED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5: Biểu đồ tuần tự</w:t>
      </w:r>
    </w:p>
    <w:p w14:paraId="1B081A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ABE1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819775" cy="2981960"/>
            <wp:effectExtent l="0" t="0" r="952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C328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764392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6: Biểu đồ gói</w:t>
      </w:r>
    </w:p>
    <w:p w14:paraId="50F59B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D5E5A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000625" cy="10096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61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D50E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Câu 7: Biểu đồ triển khai</w:t>
      </w:r>
    </w:p>
    <w:p w14:paraId="76E2F7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FDF5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822950" cy="2150745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860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EE04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59559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169F6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368" w:bottom="1440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C3DC2"/>
    <w:rsid w:val="04BA0F79"/>
    <w:rsid w:val="057D200D"/>
    <w:rsid w:val="09A61163"/>
    <w:rsid w:val="0AF86192"/>
    <w:rsid w:val="0C6322E0"/>
    <w:rsid w:val="0FDD4B16"/>
    <w:rsid w:val="104B1D7A"/>
    <w:rsid w:val="118B3557"/>
    <w:rsid w:val="12F37627"/>
    <w:rsid w:val="1BA70DEF"/>
    <w:rsid w:val="1F197111"/>
    <w:rsid w:val="22551E62"/>
    <w:rsid w:val="24E10292"/>
    <w:rsid w:val="2701248A"/>
    <w:rsid w:val="289912A7"/>
    <w:rsid w:val="2F365903"/>
    <w:rsid w:val="2F432A1A"/>
    <w:rsid w:val="36514DAB"/>
    <w:rsid w:val="380B5401"/>
    <w:rsid w:val="3A2C08FF"/>
    <w:rsid w:val="3C1D10AF"/>
    <w:rsid w:val="3D22095C"/>
    <w:rsid w:val="3E9F18A3"/>
    <w:rsid w:val="3F5A01FC"/>
    <w:rsid w:val="40C142CB"/>
    <w:rsid w:val="41DA4D98"/>
    <w:rsid w:val="48A147B6"/>
    <w:rsid w:val="49822BAA"/>
    <w:rsid w:val="4F5819BC"/>
    <w:rsid w:val="52CB3561"/>
    <w:rsid w:val="56355AFC"/>
    <w:rsid w:val="58E453E6"/>
    <w:rsid w:val="5B4019C2"/>
    <w:rsid w:val="5F274BAB"/>
    <w:rsid w:val="5F3C5C05"/>
    <w:rsid w:val="61FF3FD4"/>
    <w:rsid w:val="63991B77"/>
    <w:rsid w:val="6C0F709C"/>
    <w:rsid w:val="6D7F6F34"/>
    <w:rsid w:val="70C3128F"/>
    <w:rsid w:val="794835E0"/>
    <w:rsid w:val="79D917F7"/>
    <w:rsid w:val="7AA21E38"/>
    <w:rsid w:val="7E48583E"/>
    <w:rsid w:val="7F49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2025-10-31T03:30:48Z</dcterms:created>
  <dc:creator>CONG</dc:creator>
  <cp:lastModifiedBy>cong dao</cp:lastModifiedBy>
  <dcterms:modified xsi:type="dcterms:W3CDTF">2025-10-31T04:30:47Z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F687323B8FB6480DA92DFCD386FE9413_12</vt:lpwstr>
  </property>
</Properties>
</file>