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5F61B" w14:textId="77777777" w:rsidR="00CD669D" w:rsidRPr="00FB5C16" w:rsidRDefault="00CD669D" w:rsidP="00CD66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5C16">
        <w:rPr>
          <w:rFonts w:ascii="Times New Roman" w:hAnsi="Times New Roman" w:cs="Times New Roman"/>
          <w:b/>
          <w:bCs/>
          <w:sz w:val="24"/>
          <w:szCs w:val="24"/>
        </w:rPr>
        <w:t xml:space="preserve">To place new data in CB_STAGING_DATABASE_FDM_Format </w:t>
      </w:r>
    </w:p>
    <w:p w14:paraId="25DF2767" w14:textId="77777777" w:rsidR="00CD669D" w:rsidRPr="00FB5C16" w:rsidRDefault="00CD669D" w:rsidP="00CD669D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F759BB" w14:textId="486334F4" w:rsidR="00CD669D" w:rsidRPr="00FB5C16" w:rsidRDefault="00CD669D" w:rsidP="00CD669D">
      <w:pPr>
        <w:spacing w:line="480" w:lineRule="auto"/>
        <w:jc w:val="both"/>
        <w:rPr>
          <w:rFonts w:ascii="Consolas" w:hAnsi="Consolas" w:cs="Consolas"/>
          <w:b/>
          <w:bCs/>
          <w:color w:val="808080"/>
          <w:sz w:val="19"/>
          <w:szCs w:val="19"/>
        </w:rPr>
      </w:pPr>
      <w:r w:rsidRPr="00FB5C16">
        <w:rPr>
          <w:rFonts w:ascii="Times New Roman" w:hAnsi="Times New Roman" w:cs="Times New Roman"/>
          <w:b/>
          <w:bCs/>
          <w:sz w:val="24"/>
          <w:szCs w:val="24"/>
        </w:rPr>
        <w:t>using the script below:</w:t>
      </w:r>
    </w:p>
    <w:p w14:paraId="383A476E" w14:textId="77777777" w:rsidR="00CD669D" w:rsidRDefault="00CD669D" w:rsidP="00CD669D">
      <w:pPr>
        <w:spacing w:line="480" w:lineRule="auto"/>
        <w:jc w:val="both"/>
        <w:rPr>
          <w:rFonts w:ascii="Consolas" w:hAnsi="Consolas" w:cs="Consolas"/>
          <w:color w:val="808080"/>
          <w:sz w:val="19"/>
          <w:szCs w:val="19"/>
        </w:rPr>
      </w:pPr>
    </w:p>
    <w:p w14:paraId="2ED32167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>DROP TABLE IF EXISTS yhcr-prd-phm-bia-core.CB_STAGING_DATABASE_FDM_Format.tbl_NEC_Deaths;</w:t>
      </w:r>
    </w:p>
    <w:p w14:paraId="74B5291B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</w:p>
    <w:p w14:paraId="64F6F5F4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>CREATE TABLE yhcr-prd-phm-bia-core.CB_STAGING_DATABASE_FDM_Format.tbl_NEC_Deaths AS</w:t>
      </w:r>
    </w:p>
    <w:p w14:paraId="7146894C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SELECT </w:t>
      </w:r>
    </w:p>
    <w:p w14:paraId="3A0E2BE2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dat.digest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,</w:t>
      </w:r>
    </w:p>
    <w:p w14:paraId="4CB65FEE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dem.person_id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,</w:t>
      </w:r>
    </w:p>
    <w:p w14:paraId="0B8B1DB5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dem.dob_formatted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AS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tbl_NEC_Deaths_start_date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,</w:t>
      </w:r>
    </w:p>
    <w:p w14:paraId="72FF5FF9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CASE WHEN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dem.dod_formatted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IS NULL THEN CURRENT_DATE() ELSE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dem.dod_formatted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END AS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tbl_NEC_Deaths_end_date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,</w:t>
      </w:r>
    </w:p>
    <w:p w14:paraId="4A11CEA4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dob,</w:t>
      </w:r>
    </w:p>
    <w:p w14:paraId="283134BC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sex,</w:t>
      </w:r>
    </w:p>
    <w:p w14:paraId="02C0CAE5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dec_marital_status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,</w:t>
      </w:r>
    </w:p>
    <w:p w14:paraId="39346851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dec_agec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,</w:t>
      </w:r>
    </w:p>
    <w:p w14:paraId="2A92BCF4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dod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,</w:t>
      </w:r>
    </w:p>
    <w:p w14:paraId="5A6798BB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reg_date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,</w:t>
      </w:r>
    </w:p>
    <w:p w14:paraId="535B31B2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reg_district_code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,</w:t>
      </w:r>
    </w:p>
    <w:p w14:paraId="6C8E6BDA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reg_sub_district_code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,</w:t>
      </w:r>
    </w:p>
    <w:p w14:paraId="2ECC8381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reg_number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,</w:t>
      </w:r>
    </w:p>
    <w:p w14:paraId="76DDC8B2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reg_entry_number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,</w:t>
      </w:r>
    </w:p>
    <w:p w14:paraId="356956E4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reg_type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,</w:t>
      </w:r>
    </w:p>
    <w:p w14:paraId="253736FB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cor_designation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,</w:t>
      </w:r>
    </w:p>
    <w:p w14:paraId="5244FFF8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cor_area_name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,</w:t>
      </w:r>
    </w:p>
    <w:p w14:paraId="3C1C9D31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cor_inq_dates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,</w:t>
      </w:r>
    </w:p>
    <w:p w14:paraId="30C7414F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dec_occ_type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,</w:t>
      </w:r>
    </w:p>
    <w:p w14:paraId="67214BBD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out_seccatdm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,</w:t>
      </w:r>
    </w:p>
    <w:p w14:paraId="03637BEA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out_seccathf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,</w:t>
      </w:r>
    </w:p>
    <w:p w14:paraId="1A9562DA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soc2kdm,</w:t>
      </w:r>
    </w:p>
    <w:p w14:paraId="6FFE0A6D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dmic_soc2kdm_group_description,</w:t>
      </w:r>
    </w:p>
    <w:p w14:paraId="7FE2F181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soc2khf,</w:t>
      </w:r>
    </w:p>
    <w:p w14:paraId="4057D015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lastRenderedPageBreak/>
        <w:t xml:space="preserve">  dmic_soc2khf_group_description,</w:t>
      </w:r>
    </w:p>
    <w:p w14:paraId="03D696F7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dec_retired_ind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,</w:t>
      </w:r>
    </w:p>
    <w:p w14:paraId="5A6A3355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dmic_decad_postcode_sector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,</w:t>
      </w:r>
    </w:p>
    <w:p w14:paraId="37402729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dmic_decad_stat_postcode_sector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,</w:t>
      </w:r>
    </w:p>
    <w:p w14:paraId="332B1D39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dec_birth_country_code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,</w:t>
      </w:r>
    </w:p>
    <w:p w14:paraId="180CD892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dmic_pod_stat_postcode_sector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,</w:t>
      </w:r>
    </w:p>
    <w:p w14:paraId="3FDD09BE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pod_nhs_establishment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,</w:t>
      </w:r>
    </w:p>
    <w:p w14:paraId="1DCB9A6A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pod_establishment_type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,</w:t>
      </w:r>
    </w:p>
    <w:p w14:paraId="26EF8690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pod_code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,</w:t>
      </w:r>
    </w:p>
    <w:p w14:paraId="4E0A02AD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s_underlying_cod_icd10,</w:t>
      </w:r>
    </w:p>
    <w:p w14:paraId="711581CF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dmic_s_underlying_cod_icd10_chapter,</w:t>
      </w:r>
    </w:p>
    <w:p w14:paraId="6121CFAB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s_cod_code_1,</w:t>
      </w:r>
    </w:p>
    <w:p w14:paraId="6928BB7E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s_cod_code_2,</w:t>
      </w:r>
    </w:p>
    <w:p w14:paraId="5AADD1F3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s_cod_code_3,</w:t>
      </w:r>
    </w:p>
    <w:p w14:paraId="595C36CF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s_cod_code_4,</w:t>
      </w:r>
    </w:p>
    <w:p w14:paraId="41AF93BE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s_cod_code_5,</w:t>
      </w:r>
    </w:p>
    <w:p w14:paraId="07C3B31F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s_cod_code_6,</w:t>
      </w:r>
    </w:p>
    <w:p w14:paraId="79BB7098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s_cod_code_7,</w:t>
      </w:r>
    </w:p>
    <w:p w14:paraId="26DB6A3C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s_cod_code_8,</w:t>
      </w:r>
    </w:p>
    <w:p w14:paraId="4A8752BE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s_cod_code_9,</w:t>
      </w:r>
    </w:p>
    <w:p w14:paraId="447E1FC9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s_cod_code_10,</w:t>
      </w:r>
    </w:p>
    <w:p w14:paraId="359636EA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s_cod_code_11,</w:t>
      </w:r>
    </w:p>
    <w:p w14:paraId="5EC58121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s_cod_code_12,</w:t>
      </w:r>
    </w:p>
    <w:p w14:paraId="59F7ABD3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s_cod_code_13,</w:t>
      </w:r>
    </w:p>
    <w:p w14:paraId="0D879985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s_cod_code_14,</w:t>
      </w:r>
    </w:p>
    <w:p w14:paraId="26192AF5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s_cod_code_15,</w:t>
      </w:r>
    </w:p>
    <w:p w14:paraId="2E91AFDA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s_injury_external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,</w:t>
      </w:r>
    </w:p>
    <w:p w14:paraId="2614168A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dmic_s_injury_external_icd10_chapter,</w:t>
      </w:r>
    </w:p>
    <w:p w14:paraId="6BB16587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s_cod_line_1,</w:t>
      </w:r>
    </w:p>
    <w:p w14:paraId="0F90CB21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s_cod_line_2,</w:t>
      </w:r>
    </w:p>
    <w:p w14:paraId="40CD77CC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s_cod_line_3,</w:t>
      </w:r>
    </w:p>
    <w:p w14:paraId="2579998A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s_cod_line_4,</w:t>
      </w:r>
    </w:p>
    <w:p w14:paraId="45040119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s_cod_line_5,</w:t>
      </w:r>
    </w:p>
    <w:p w14:paraId="45AAFE3D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lastRenderedPageBreak/>
        <w:t xml:space="preserve">  s_cod_line_6,</w:t>
      </w:r>
    </w:p>
    <w:p w14:paraId="4BE8420D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s_cod_line_7,</w:t>
      </w:r>
    </w:p>
    <w:p w14:paraId="283AC909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s_cod_line_8,</w:t>
      </w:r>
    </w:p>
    <w:p w14:paraId="723F2FB7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s_cod_line_9,</w:t>
      </w:r>
    </w:p>
    <w:p w14:paraId="7D166A53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s_cod_line_10,</w:t>
      </w:r>
    </w:p>
    <w:p w14:paraId="5FF9F341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s_cod_line_11,</w:t>
      </w:r>
    </w:p>
    <w:p w14:paraId="12F5DD42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s_cod_line_12,</w:t>
      </w:r>
    </w:p>
    <w:p w14:paraId="7D35DBE1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s_cod_line_13,</w:t>
      </w:r>
    </w:p>
    <w:p w14:paraId="16413BB4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s_cod_line_14,</w:t>
      </w:r>
    </w:p>
    <w:p w14:paraId="5F9C30B2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s_cod_line_15,</w:t>
      </w:r>
    </w:p>
    <w:p w14:paraId="0605015F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record_type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,</w:t>
      </w:r>
    </w:p>
    <w:p w14:paraId="091251C9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neo_nate_flag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,</w:t>
      </w:r>
    </w:p>
    <w:p w14:paraId="1ED84F4F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cancelled_flag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,</w:t>
      </w:r>
    </w:p>
    <w:p w14:paraId="6B674185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ccg_of_registration_code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,</w:t>
      </w:r>
    </w:p>
    <w:p w14:paraId="73497184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place_of_death_ccg_code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,</w:t>
      </w:r>
    </w:p>
    <w:p w14:paraId="6394CBDD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place_of_death_org_code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,</w:t>
      </w:r>
    </w:p>
    <w:p w14:paraId="5E5DC150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place_of_death_ula_code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,</w:t>
      </w:r>
    </w:p>
    <w:p w14:paraId="4DCE06B5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ula_of_residence_code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,</w:t>
      </w:r>
    </w:p>
    <w:p w14:paraId="73E43620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ward_of_residence_code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,</w:t>
      </w:r>
    </w:p>
    <w:p w14:paraId="14FD6ACE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ccg_of_residence_code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,</w:t>
      </w:r>
    </w:p>
    <w:p w14:paraId="58F71A01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county_district_of_res_code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,</w:t>
      </w:r>
    </w:p>
    <w:p w14:paraId="1AAD88E8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county_of_residence_code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,</w:t>
      </w:r>
    </w:p>
    <w:p w14:paraId="0E69FF61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gor_of_residence_code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,</w:t>
      </w:r>
    </w:p>
    <w:p w14:paraId="1376F093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lsoa_of_residence_code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,</w:t>
      </w:r>
    </w:p>
    <w:p w14:paraId="54F8040E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pco_of_residence_code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,</w:t>
      </w:r>
    </w:p>
    <w:p w14:paraId="49C05FF5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gp_practice_code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,</w:t>
      </w:r>
    </w:p>
    <w:p w14:paraId="742E0FCB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dmic_filename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,</w:t>
      </w:r>
    </w:p>
    <w:p w14:paraId="2620DE20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dmic_operator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,</w:t>
      </w:r>
    </w:p>
    <w:p w14:paraId="55F6435F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dmic_record_valid_date_from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,</w:t>
      </w:r>
    </w:p>
    <w:p w14:paraId="638373DE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dmic_record_valid_date_to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,</w:t>
      </w:r>
    </w:p>
    <w:p w14:paraId="4500FC1E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dmic_record_valid_is_latest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,</w:t>
      </w:r>
    </w:p>
    <w:p w14:paraId="51D4D706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dmic_postcodegeographykey_decad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,</w:t>
      </w:r>
    </w:p>
    <w:p w14:paraId="6D49EFFF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dmic_postcodegeographykey_pod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,</w:t>
      </w:r>
    </w:p>
    <w:p w14:paraId="4888FC47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lastRenderedPageBreak/>
        <w:t xml:space="preserve">  cb_datasetref</w:t>
      </w:r>
    </w:p>
    <w:p w14:paraId="4A430656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>FROM `yhcr-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prd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-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phm-bia-core.CB_MYSPACE_PAA.src_NEC_Deaths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`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dat</w:t>
      </w:r>
      <w:proofErr w:type="spellEnd"/>
    </w:p>
    <w:p w14:paraId="0856E338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LEFT JOIN `yhcr-prd-phm-bia-core.CB_STAGING_DATABASE.src_DemoGraphics_MASTER`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dem</w:t>
      </w:r>
      <w:proofErr w:type="spellEnd"/>
    </w:p>
    <w:p w14:paraId="085783E2" w14:textId="77777777" w:rsidR="00CD669D" w:rsidRPr="00FB5C16" w:rsidRDefault="00CD669D" w:rsidP="00CD669D">
      <w:pPr>
        <w:spacing w:line="480" w:lineRule="auto"/>
        <w:rPr>
          <w:rFonts w:ascii="Consolas" w:hAnsi="Consolas" w:cstheme="minorHAnsi"/>
          <w:b/>
          <w:bCs/>
          <w:sz w:val="18"/>
          <w:szCs w:val="18"/>
        </w:rPr>
      </w:pPr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ON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dat.digest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 xml:space="preserve"> = </w:t>
      </w:r>
      <w:proofErr w:type="spellStart"/>
      <w:r w:rsidRPr="00FB5C16">
        <w:rPr>
          <w:rFonts w:ascii="Consolas" w:hAnsi="Consolas" w:cstheme="minorHAnsi"/>
          <w:b/>
          <w:bCs/>
          <w:sz w:val="18"/>
          <w:szCs w:val="18"/>
        </w:rPr>
        <w:t>dem.digest</w:t>
      </w:r>
      <w:proofErr w:type="spellEnd"/>
      <w:r w:rsidRPr="00FB5C16">
        <w:rPr>
          <w:rFonts w:ascii="Consolas" w:hAnsi="Consolas" w:cstheme="minorHAnsi"/>
          <w:b/>
          <w:bCs/>
          <w:sz w:val="18"/>
          <w:szCs w:val="18"/>
        </w:rPr>
        <w:t>;</w:t>
      </w:r>
    </w:p>
    <w:p w14:paraId="65E8A999" w14:textId="77777777" w:rsidR="00294B2E" w:rsidRDefault="00294B2E" w:rsidP="000F1555">
      <w:pPr>
        <w:rPr>
          <w:rFonts w:ascii="Roboto Mono" w:hAnsi="Roboto Mono"/>
          <w:color w:val="000000"/>
          <w:sz w:val="18"/>
          <w:szCs w:val="18"/>
          <w:lang w:eastAsia="en-GB"/>
          <w14:ligatures w14:val="none"/>
        </w:rPr>
      </w:pPr>
    </w:p>
    <w:p w14:paraId="37E55BA3" w14:textId="77777777" w:rsidR="00294B2E" w:rsidRPr="00E62233" w:rsidRDefault="00294B2E" w:rsidP="00294B2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2233">
        <w:rPr>
          <w:rFonts w:ascii="Times New Roman" w:hAnsi="Times New Roman" w:cs="Times New Roman"/>
          <w:b/>
          <w:bCs/>
          <w:sz w:val="24"/>
          <w:szCs w:val="24"/>
        </w:rPr>
        <w:t xml:space="preserve">To create </w:t>
      </w:r>
      <w:proofErr w:type="spellStart"/>
      <w:r w:rsidRPr="00E6223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>src_NEC_Death_output_specification</w:t>
      </w:r>
      <w:proofErr w:type="spellEnd"/>
      <w:r w:rsidRPr="00E6223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  <w14:ligatures w14:val="none"/>
        </w:rPr>
        <w:t xml:space="preserve"> table in CB_STAGING_DATABASE_FDM_Format from CB_MYSPACE_PAA.</w:t>
      </w:r>
    </w:p>
    <w:p w14:paraId="74F9451E" w14:textId="77777777" w:rsidR="00294B2E" w:rsidRPr="00A46257" w:rsidRDefault="00294B2E" w:rsidP="00294B2E">
      <w:pPr>
        <w:shd w:val="clear" w:color="auto" w:fill="FFFFFF"/>
        <w:spacing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</w:pPr>
      <w:r w:rsidRPr="00A46257">
        <w:rPr>
          <w:rFonts w:ascii="Consolas" w:eastAsia="Times New Roman" w:hAnsi="Consolas" w:cs="Times New Roman"/>
          <w:color w:val="D81B60"/>
          <w:sz w:val="18"/>
          <w:szCs w:val="18"/>
          <w:lang w:eastAsia="en-GB"/>
          <w14:ligatures w14:val="none"/>
        </w:rPr>
        <w:t>-- First, drop the table if it exists</w:t>
      </w:r>
    </w:p>
    <w:p w14:paraId="19DD85FD" w14:textId="77777777" w:rsidR="00294B2E" w:rsidRPr="00A46257" w:rsidRDefault="00294B2E" w:rsidP="00294B2E">
      <w:pPr>
        <w:shd w:val="clear" w:color="auto" w:fill="FFFFFF"/>
        <w:spacing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</w:pPr>
      <w:r w:rsidRPr="00A46257">
        <w:rPr>
          <w:rFonts w:ascii="Consolas" w:eastAsia="Times New Roman" w:hAnsi="Consolas" w:cs="Times New Roman"/>
          <w:color w:val="3367D6"/>
          <w:sz w:val="18"/>
          <w:szCs w:val="18"/>
          <w:lang w:eastAsia="en-GB"/>
          <w14:ligatures w14:val="none"/>
        </w:rPr>
        <w:t>DROP</w:t>
      </w:r>
      <w:r w:rsidRPr="00A46257"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  <w:r w:rsidRPr="00A46257">
        <w:rPr>
          <w:rFonts w:ascii="Consolas" w:eastAsia="Times New Roman" w:hAnsi="Consolas" w:cs="Times New Roman"/>
          <w:color w:val="3367D6"/>
          <w:sz w:val="18"/>
          <w:szCs w:val="18"/>
          <w:lang w:eastAsia="en-GB"/>
          <w14:ligatures w14:val="none"/>
        </w:rPr>
        <w:t>TABLE</w:t>
      </w:r>
      <w:r w:rsidRPr="00A46257"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  <w:r w:rsidRPr="00A46257">
        <w:rPr>
          <w:rFonts w:ascii="Consolas" w:eastAsia="Times New Roman" w:hAnsi="Consolas" w:cs="Times New Roman"/>
          <w:color w:val="3367D6"/>
          <w:sz w:val="18"/>
          <w:szCs w:val="18"/>
          <w:lang w:eastAsia="en-GB"/>
          <w14:ligatures w14:val="none"/>
        </w:rPr>
        <w:t>IF</w:t>
      </w:r>
      <w:r w:rsidRPr="00A46257"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  <w:r w:rsidRPr="00A46257">
        <w:rPr>
          <w:rFonts w:ascii="Consolas" w:eastAsia="Times New Roman" w:hAnsi="Consolas" w:cs="Times New Roman"/>
          <w:color w:val="3367D6"/>
          <w:sz w:val="18"/>
          <w:szCs w:val="18"/>
          <w:lang w:eastAsia="en-GB"/>
          <w14:ligatures w14:val="none"/>
        </w:rPr>
        <w:t>EXISTS</w:t>
      </w:r>
      <w:r w:rsidRPr="00A46257"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  <w:r w:rsidRPr="00A46257">
        <w:rPr>
          <w:rFonts w:ascii="Consolas" w:eastAsia="Times New Roman" w:hAnsi="Consolas" w:cs="Times New Roman"/>
          <w:color w:val="000000"/>
          <w:sz w:val="18"/>
          <w:szCs w:val="18"/>
          <w:lang w:eastAsia="en-GB"/>
          <w14:ligatures w14:val="none"/>
        </w:rPr>
        <w:t>yhcr-prd-phm-bia-core.CB_STAGING_DATABASE_FDM_Format.tbl_NEC_Deaths_output_specification</w:t>
      </w:r>
      <w:r w:rsidRPr="00A46257"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  <w:t>;</w:t>
      </w:r>
    </w:p>
    <w:p w14:paraId="6269F893" w14:textId="77777777" w:rsidR="00294B2E" w:rsidRPr="00A46257" w:rsidRDefault="00294B2E" w:rsidP="00294B2E">
      <w:pPr>
        <w:shd w:val="clear" w:color="auto" w:fill="FFFFFF"/>
        <w:spacing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</w:pPr>
    </w:p>
    <w:p w14:paraId="16720C0D" w14:textId="77777777" w:rsidR="00294B2E" w:rsidRPr="00A46257" w:rsidRDefault="00294B2E" w:rsidP="00294B2E">
      <w:pPr>
        <w:shd w:val="clear" w:color="auto" w:fill="FFFFFF"/>
        <w:spacing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</w:pPr>
      <w:r w:rsidRPr="00A46257">
        <w:rPr>
          <w:rFonts w:ascii="Consolas" w:eastAsia="Times New Roman" w:hAnsi="Consolas" w:cs="Times New Roman"/>
          <w:color w:val="D81B60"/>
          <w:sz w:val="18"/>
          <w:szCs w:val="18"/>
          <w:lang w:eastAsia="en-GB"/>
          <w14:ligatures w14:val="none"/>
        </w:rPr>
        <w:t>-- Then, create the table and populate it with data from the select query</w:t>
      </w:r>
    </w:p>
    <w:p w14:paraId="304510BC" w14:textId="77777777" w:rsidR="00294B2E" w:rsidRPr="00A46257" w:rsidRDefault="00294B2E" w:rsidP="00294B2E">
      <w:pPr>
        <w:shd w:val="clear" w:color="auto" w:fill="FFFFFF"/>
        <w:spacing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</w:pPr>
      <w:r w:rsidRPr="00A46257">
        <w:rPr>
          <w:rFonts w:ascii="Consolas" w:eastAsia="Times New Roman" w:hAnsi="Consolas" w:cs="Times New Roman"/>
          <w:color w:val="3367D6"/>
          <w:sz w:val="18"/>
          <w:szCs w:val="18"/>
          <w:lang w:eastAsia="en-GB"/>
          <w14:ligatures w14:val="none"/>
        </w:rPr>
        <w:t>CREATE</w:t>
      </w:r>
      <w:r w:rsidRPr="00A46257"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  <w:r w:rsidRPr="00A46257">
        <w:rPr>
          <w:rFonts w:ascii="Consolas" w:eastAsia="Times New Roman" w:hAnsi="Consolas" w:cs="Times New Roman"/>
          <w:color w:val="3367D6"/>
          <w:sz w:val="18"/>
          <w:szCs w:val="18"/>
          <w:lang w:eastAsia="en-GB"/>
          <w14:ligatures w14:val="none"/>
        </w:rPr>
        <w:t>TABLE</w:t>
      </w:r>
      <w:r w:rsidRPr="00A46257"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  <w:r w:rsidRPr="00A46257">
        <w:rPr>
          <w:rFonts w:ascii="Consolas" w:eastAsia="Times New Roman" w:hAnsi="Consolas" w:cs="Times New Roman"/>
          <w:color w:val="000000"/>
          <w:sz w:val="18"/>
          <w:szCs w:val="18"/>
          <w:lang w:eastAsia="en-GB"/>
          <w14:ligatures w14:val="none"/>
        </w:rPr>
        <w:t>yhcr-prd-phm-bia-core.CB_STAGING_DATABASE_FDM_Format.tbl_NEC_Deaths_output_</w:t>
      </w:r>
      <w:proofErr w:type="gramStart"/>
      <w:r w:rsidRPr="00A46257">
        <w:rPr>
          <w:rFonts w:ascii="Consolas" w:eastAsia="Times New Roman" w:hAnsi="Consolas" w:cs="Times New Roman"/>
          <w:color w:val="000000"/>
          <w:sz w:val="18"/>
          <w:szCs w:val="18"/>
          <w:lang w:eastAsia="en-GB"/>
          <w14:ligatures w14:val="none"/>
        </w:rPr>
        <w:t>specification</w:t>
      </w:r>
      <w:proofErr w:type="gramEnd"/>
    </w:p>
    <w:p w14:paraId="649FD71C" w14:textId="77777777" w:rsidR="00294B2E" w:rsidRPr="00A46257" w:rsidRDefault="00294B2E" w:rsidP="00294B2E">
      <w:pPr>
        <w:shd w:val="clear" w:color="auto" w:fill="FFFFFF"/>
        <w:spacing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</w:pPr>
      <w:r w:rsidRPr="00A46257">
        <w:rPr>
          <w:rFonts w:ascii="Consolas" w:eastAsia="Times New Roman" w:hAnsi="Consolas" w:cs="Times New Roman"/>
          <w:color w:val="3367D6"/>
          <w:sz w:val="18"/>
          <w:szCs w:val="18"/>
          <w:lang w:eastAsia="en-GB"/>
          <w14:ligatures w14:val="none"/>
        </w:rPr>
        <w:t>AS</w:t>
      </w:r>
    </w:p>
    <w:p w14:paraId="630C2CB4" w14:textId="77777777" w:rsidR="00294B2E" w:rsidRPr="00A46257" w:rsidRDefault="00294B2E" w:rsidP="00294B2E">
      <w:pPr>
        <w:shd w:val="clear" w:color="auto" w:fill="FFFFFF"/>
        <w:spacing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</w:pPr>
      <w:r w:rsidRPr="00A46257">
        <w:rPr>
          <w:rFonts w:ascii="Consolas" w:eastAsia="Times New Roman" w:hAnsi="Consolas" w:cs="Times New Roman"/>
          <w:color w:val="3367D6"/>
          <w:sz w:val="18"/>
          <w:szCs w:val="18"/>
          <w:lang w:eastAsia="en-GB"/>
          <w14:ligatures w14:val="none"/>
        </w:rPr>
        <w:t>SELECT</w:t>
      </w:r>
      <w:r w:rsidRPr="00A46257"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</w:p>
    <w:p w14:paraId="651BE5EE" w14:textId="77777777" w:rsidR="00294B2E" w:rsidRPr="00A46257" w:rsidRDefault="00294B2E" w:rsidP="00294B2E">
      <w:pPr>
        <w:shd w:val="clear" w:color="auto" w:fill="FFFFFF"/>
        <w:spacing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</w:pPr>
      <w:r w:rsidRPr="00A46257"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  <w:t xml:space="preserve">    </w:t>
      </w:r>
      <w:proofErr w:type="spellStart"/>
      <w:r w:rsidRPr="00A46257">
        <w:rPr>
          <w:rFonts w:ascii="Consolas" w:eastAsia="Times New Roman" w:hAnsi="Consolas" w:cs="Times New Roman"/>
          <w:color w:val="000000"/>
          <w:sz w:val="18"/>
          <w:szCs w:val="18"/>
          <w:lang w:eastAsia="en-GB"/>
          <w14:ligatures w14:val="none"/>
        </w:rPr>
        <w:t>dat.FieldName</w:t>
      </w:r>
      <w:proofErr w:type="spellEnd"/>
      <w:r w:rsidRPr="00A46257"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7A50D4EB" w14:textId="77777777" w:rsidR="00294B2E" w:rsidRPr="00A46257" w:rsidRDefault="00294B2E" w:rsidP="00294B2E">
      <w:pPr>
        <w:shd w:val="clear" w:color="auto" w:fill="FFFFFF"/>
        <w:spacing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</w:pPr>
      <w:r w:rsidRPr="00A46257"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  <w:t xml:space="preserve">    </w:t>
      </w:r>
      <w:proofErr w:type="spellStart"/>
      <w:r w:rsidRPr="00A46257">
        <w:rPr>
          <w:rFonts w:ascii="Consolas" w:eastAsia="Times New Roman" w:hAnsi="Consolas" w:cs="Times New Roman"/>
          <w:color w:val="000000"/>
          <w:sz w:val="18"/>
          <w:szCs w:val="18"/>
          <w:lang w:eastAsia="en-GB"/>
          <w14:ligatures w14:val="none"/>
        </w:rPr>
        <w:t>dem.person_id</w:t>
      </w:r>
      <w:proofErr w:type="spellEnd"/>
      <w:r w:rsidRPr="00A46257"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0A052613" w14:textId="77777777" w:rsidR="00294B2E" w:rsidRPr="00A46257" w:rsidRDefault="00294B2E" w:rsidP="00294B2E">
      <w:pPr>
        <w:shd w:val="clear" w:color="auto" w:fill="FFFFFF"/>
        <w:spacing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</w:pPr>
      <w:r w:rsidRPr="00A46257"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  <w:t xml:space="preserve">    </w:t>
      </w:r>
      <w:proofErr w:type="spellStart"/>
      <w:r w:rsidRPr="00A46257">
        <w:rPr>
          <w:rFonts w:ascii="Consolas" w:eastAsia="Times New Roman" w:hAnsi="Consolas" w:cs="Times New Roman"/>
          <w:color w:val="000000"/>
          <w:sz w:val="18"/>
          <w:szCs w:val="18"/>
          <w:lang w:eastAsia="en-GB"/>
          <w14:ligatures w14:val="none"/>
        </w:rPr>
        <w:t>dem.dob_formatted</w:t>
      </w:r>
      <w:proofErr w:type="spellEnd"/>
      <w:r w:rsidRPr="00A46257"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  <w:r w:rsidRPr="00A46257">
        <w:rPr>
          <w:rFonts w:ascii="Consolas" w:eastAsia="Times New Roman" w:hAnsi="Consolas" w:cs="Times New Roman"/>
          <w:color w:val="3367D6"/>
          <w:sz w:val="18"/>
          <w:szCs w:val="18"/>
          <w:lang w:eastAsia="en-GB"/>
          <w14:ligatures w14:val="none"/>
        </w:rPr>
        <w:t>AS</w:t>
      </w:r>
      <w:r w:rsidRPr="00A46257"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46257">
        <w:rPr>
          <w:rFonts w:ascii="Consolas" w:eastAsia="Times New Roman" w:hAnsi="Consolas" w:cs="Times New Roman"/>
          <w:color w:val="000000"/>
          <w:sz w:val="18"/>
          <w:szCs w:val="18"/>
          <w:lang w:eastAsia="en-GB"/>
          <w14:ligatures w14:val="none"/>
        </w:rPr>
        <w:t>tbl_NEC_Deaths_output_specification_start_date</w:t>
      </w:r>
      <w:proofErr w:type="spellEnd"/>
      <w:r w:rsidRPr="00A46257"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02924D32" w14:textId="77777777" w:rsidR="00294B2E" w:rsidRPr="00A46257" w:rsidRDefault="00294B2E" w:rsidP="00294B2E">
      <w:pPr>
        <w:shd w:val="clear" w:color="auto" w:fill="FFFFFF"/>
        <w:spacing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</w:pPr>
      <w:r w:rsidRPr="00A46257"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  <w:t xml:space="preserve">    </w:t>
      </w:r>
      <w:r w:rsidRPr="00A46257">
        <w:rPr>
          <w:rFonts w:ascii="Consolas" w:eastAsia="Times New Roman" w:hAnsi="Consolas" w:cs="Times New Roman"/>
          <w:color w:val="3367D6"/>
          <w:sz w:val="18"/>
          <w:szCs w:val="18"/>
          <w:lang w:eastAsia="en-GB"/>
          <w14:ligatures w14:val="none"/>
        </w:rPr>
        <w:t>CASE</w:t>
      </w:r>
      <w:r w:rsidRPr="00A46257"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  <w:r w:rsidRPr="00A46257">
        <w:rPr>
          <w:rFonts w:ascii="Consolas" w:eastAsia="Times New Roman" w:hAnsi="Consolas" w:cs="Times New Roman"/>
          <w:color w:val="3367D6"/>
          <w:sz w:val="18"/>
          <w:szCs w:val="18"/>
          <w:lang w:eastAsia="en-GB"/>
          <w14:ligatures w14:val="none"/>
        </w:rPr>
        <w:t>WHEN</w:t>
      </w:r>
      <w:r w:rsidRPr="00A46257"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46257">
        <w:rPr>
          <w:rFonts w:ascii="Consolas" w:eastAsia="Times New Roman" w:hAnsi="Consolas" w:cs="Times New Roman"/>
          <w:color w:val="000000"/>
          <w:sz w:val="18"/>
          <w:szCs w:val="18"/>
          <w:lang w:eastAsia="en-GB"/>
          <w14:ligatures w14:val="none"/>
        </w:rPr>
        <w:t>dem.dod_formatted</w:t>
      </w:r>
      <w:proofErr w:type="spellEnd"/>
      <w:r w:rsidRPr="00A46257"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  <w:r w:rsidRPr="00A46257">
        <w:rPr>
          <w:rFonts w:ascii="Consolas" w:eastAsia="Times New Roman" w:hAnsi="Consolas" w:cs="Times New Roman"/>
          <w:color w:val="3367D6"/>
          <w:sz w:val="18"/>
          <w:szCs w:val="18"/>
          <w:lang w:eastAsia="en-GB"/>
          <w14:ligatures w14:val="none"/>
        </w:rPr>
        <w:t>IS</w:t>
      </w:r>
      <w:r w:rsidRPr="00A46257"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  <w:r w:rsidRPr="00A46257">
        <w:rPr>
          <w:rFonts w:ascii="Consolas" w:eastAsia="Times New Roman" w:hAnsi="Consolas" w:cs="Times New Roman"/>
          <w:color w:val="3367D6"/>
          <w:sz w:val="18"/>
          <w:szCs w:val="18"/>
          <w:lang w:eastAsia="en-GB"/>
          <w14:ligatures w14:val="none"/>
        </w:rPr>
        <w:t>NULL</w:t>
      </w:r>
      <w:r w:rsidRPr="00A46257"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  <w:r w:rsidRPr="00A46257">
        <w:rPr>
          <w:rFonts w:ascii="Consolas" w:eastAsia="Times New Roman" w:hAnsi="Consolas" w:cs="Times New Roman"/>
          <w:color w:val="3367D6"/>
          <w:sz w:val="18"/>
          <w:szCs w:val="18"/>
          <w:lang w:eastAsia="en-GB"/>
          <w14:ligatures w14:val="none"/>
        </w:rPr>
        <w:t>THEN</w:t>
      </w:r>
      <w:r w:rsidRPr="00A46257"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  <w:r w:rsidRPr="00A46257">
        <w:rPr>
          <w:rFonts w:ascii="Consolas" w:eastAsia="Times New Roman" w:hAnsi="Consolas" w:cs="Times New Roman"/>
          <w:color w:val="3367D6"/>
          <w:sz w:val="18"/>
          <w:szCs w:val="18"/>
          <w:lang w:eastAsia="en-GB"/>
          <w14:ligatures w14:val="none"/>
        </w:rPr>
        <w:t>CURRENT_DATE</w:t>
      </w:r>
      <w:r w:rsidRPr="00A46257">
        <w:rPr>
          <w:rFonts w:ascii="Consolas" w:eastAsia="Times New Roman" w:hAnsi="Consolas" w:cs="Times New Roman"/>
          <w:color w:val="37474F"/>
          <w:sz w:val="18"/>
          <w:szCs w:val="18"/>
          <w:lang w:eastAsia="en-GB"/>
          <w14:ligatures w14:val="none"/>
        </w:rPr>
        <w:t>()</w:t>
      </w:r>
      <w:r w:rsidRPr="00A46257"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  <w:r w:rsidRPr="00A46257">
        <w:rPr>
          <w:rFonts w:ascii="Consolas" w:eastAsia="Times New Roman" w:hAnsi="Consolas" w:cs="Times New Roman"/>
          <w:color w:val="3367D6"/>
          <w:sz w:val="18"/>
          <w:szCs w:val="18"/>
          <w:lang w:eastAsia="en-GB"/>
          <w14:ligatures w14:val="none"/>
        </w:rPr>
        <w:t>ELSE</w:t>
      </w:r>
      <w:r w:rsidRPr="00A46257"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46257">
        <w:rPr>
          <w:rFonts w:ascii="Consolas" w:eastAsia="Times New Roman" w:hAnsi="Consolas" w:cs="Times New Roman"/>
          <w:color w:val="000000"/>
          <w:sz w:val="18"/>
          <w:szCs w:val="18"/>
          <w:lang w:eastAsia="en-GB"/>
          <w14:ligatures w14:val="none"/>
        </w:rPr>
        <w:t>dem.dod_formatted</w:t>
      </w:r>
      <w:proofErr w:type="spellEnd"/>
      <w:r w:rsidRPr="00A46257"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  <w:r w:rsidRPr="00A46257">
        <w:rPr>
          <w:rFonts w:ascii="Consolas" w:eastAsia="Times New Roman" w:hAnsi="Consolas" w:cs="Times New Roman"/>
          <w:color w:val="3367D6"/>
          <w:sz w:val="18"/>
          <w:szCs w:val="18"/>
          <w:lang w:eastAsia="en-GB"/>
          <w14:ligatures w14:val="none"/>
        </w:rPr>
        <w:t>END</w:t>
      </w:r>
      <w:r w:rsidRPr="00A46257"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  <w:r w:rsidRPr="00A46257">
        <w:rPr>
          <w:rFonts w:ascii="Consolas" w:eastAsia="Times New Roman" w:hAnsi="Consolas" w:cs="Times New Roman"/>
          <w:color w:val="3367D6"/>
          <w:sz w:val="18"/>
          <w:szCs w:val="18"/>
          <w:lang w:eastAsia="en-GB"/>
          <w14:ligatures w14:val="none"/>
        </w:rPr>
        <w:t>AS</w:t>
      </w:r>
      <w:r w:rsidRPr="00A46257"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46257">
        <w:rPr>
          <w:rFonts w:ascii="Consolas" w:eastAsia="Times New Roman" w:hAnsi="Consolas" w:cs="Times New Roman"/>
          <w:color w:val="000000"/>
          <w:sz w:val="18"/>
          <w:szCs w:val="18"/>
          <w:lang w:eastAsia="en-GB"/>
          <w14:ligatures w14:val="none"/>
        </w:rPr>
        <w:t>tbl_NEC_Deaths_output_specification_end_date</w:t>
      </w:r>
      <w:proofErr w:type="spellEnd"/>
      <w:r w:rsidRPr="00A46257"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41A823AC" w14:textId="77777777" w:rsidR="00294B2E" w:rsidRPr="00A46257" w:rsidRDefault="00294B2E" w:rsidP="00294B2E">
      <w:pPr>
        <w:shd w:val="clear" w:color="auto" w:fill="FFFFFF"/>
        <w:spacing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</w:pPr>
      <w:r w:rsidRPr="00A46257"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  <w:t xml:space="preserve">    </w:t>
      </w:r>
      <w:r w:rsidRPr="00A46257">
        <w:rPr>
          <w:rFonts w:ascii="Consolas" w:eastAsia="Times New Roman" w:hAnsi="Consolas" w:cs="Times New Roman"/>
          <w:color w:val="000000"/>
          <w:sz w:val="18"/>
          <w:szCs w:val="18"/>
          <w:lang w:eastAsia="en-GB"/>
          <w14:ligatures w14:val="none"/>
        </w:rPr>
        <w:t>Type</w:t>
      </w:r>
      <w:r w:rsidRPr="00A46257"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6A6D5347" w14:textId="77777777" w:rsidR="00294B2E" w:rsidRPr="00A46257" w:rsidRDefault="00294B2E" w:rsidP="00294B2E">
      <w:pPr>
        <w:shd w:val="clear" w:color="auto" w:fill="FFFFFF"/>
        <w:spacing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</w:pPr>
      <w:r w:rsidRPr="00A46257"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  <w:t xml:space="preserve">    </w:t>
      </w:r>
      <w:r w:rsidRPr="00A46257">
        <w:rPr>
          <w:rFonts w:ascii="Consolas" w:eastAsia="Times New Roman" w:hAnsi="Consolas" w:cs="Times New Roman"/>
          <w:color w:val="000000"/>
          <w:sz w:val="18"/>
          <w:szCs w:val="18"/>
          <w:lang w:eastAsia="en-GB"/>
          <w14:ligatures w14:val="none"/>
        </w:rPr>
        <w:t>Description</w:t>
      </w:r>
    </w:p>
    <w:p w14:paraId="7F20BACF" w14:textId="77777777" w:rsidR="00294B2E" w:rsidRPr="00A46257" w:rsidRDefault="00294B2E" w:rsidP="00294B2E">
      <w:pPr>
        <w:shd w:val="clear" w:color="auto" w:fill="FFFFFF"/>
        <w:spacing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</w:pPr>
      <w:r w:rsidRPr="00A46257">
        <w:rPr>
          <w:rFonts w:ascii="Consolas" w:eastAsia="Times New Roman" w:hAnsi="Consolas" w:cs="Times New Roman"/>
          <w:color w:val="3367D6"/>
          <w:sz w:val="18"/>
          <w:szCs w:val="18"/>
          <w:lang w:eastAsia="en-GB"/>
          <w14:ligatures w14:val="none"/>
        </w:rPr>
        <w:t>FROM</w:t>
      </w:r>
      <w:r w:rsidRPr="00A46257"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</w:p>
    <w:p w14:paraId="25AB863F" w14:textId="77777777" w:rsidR="00294B2E" w:rsidRPr="00A46257" w:rsidRDefault="00294B2E" w:rsidP="00294B2E">
      <w:pPr>
        <w:shd w:val="clear" w:color="auto" w:fill="FFFFFF"/>
        <w:spacing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</w:pPr>
      <w:r w:rsidRPr="00A46257"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  <w:t xml:space="preserve">    </w:t>
      </w:r>
      <w:r w:rsidRPr="00A46257">
        <w:rPr>
          <w:rFonts w:ascii="Consolas" w:eastAsia="Times New Roman" w:hAnsi="Consolas" w:cs="Times New Roman"/>
          <w:color w:val="0D904F"/>
          <w:sz w:val="18"/>
          <w:szCs w:val="18"/>
          <w:lang w:eastAsia="en-GB"/>
          <w14:ligatures w14:val="none"/>
        </w:rPr>
        <w:t>`yhcr-prd-phm-bia-core.CB_MYSPACE_PAA.src_NEC_Deaths_output_specification`</w:t>
      </w:r>
      <w:r w:rsidRPr="00A46257"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  <w:r w:rsidRPr="00A46257">
        <w:rPr>
          <w:rFonts w:ascii="Consolas" w:eastAsia="Times New Roman" w:hAnsi="Consolas" w:cs="Times New Roman"/>
          <w:color w:val="3367D6"/>
          <w:sz w:val="18"/>
          <w:szCs w:val="18"/>
          <w:lang w:eastAsia="en-GB"/>
          <w14:ligatures w14:val="none"/>
        </w:rPr>
        <w:t>AS</w:t>
      </w:r>
      <w:r w:rsidRPr="00A46257"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46257">
        <w:rPr>
          <w:rFonts w:ascii="Consolas" w:eastAsia="Times New Roman" w:hAnsi="Consolas" w:cs="Times New Roman"/>
          <w:color w:val="000000"/>
          <w:sz w:val="18"/>
          <w:szCs w:val="18"/>
          <w:lang w:eastAsia="en-GB"/>
          <w14:ligatures w14:val="none"/>
        </w:rPr>
        <w:t>dat</w:t>
      </w:r>
      <w:proofErr w:type="spellEnd"/>
      <w:r w:rsidRPr="00A46257"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</w:p>
    <w:p w14:paraId="4049D9DB" w14:textId="77777777" w:rsidR="00294B2E" w:rsidRPr="00A46257" w:rsidRDefault="00294B2E" w:rsidP="00294B2E">
      <w:pPr>
        <w:shd w:val="clear" w:color="auto" w:fill="FFFFFF"/>
        <w:spacing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</w:pPr>
      <w:r w:rsidRPr="00A46257">
        <w:rPr>
          <w:rFonts w:ascii="Consolas" w:eastAsia="Times New Roman" w:hAnsi="Consolas" w:cs="Times New Roman"/>
          <w:color w:val="3367D6"/>
          <w:sz w:val="18"/>
          <w:szCs w:val="18"/>
          <w:lang w:eastAsia="en-GB"/>
          <w14:ligatures w14:val="none"/>
        </w:rPr>
        <w:t>LEFT</w:t>
      </w:r>
      <w:r w:rsidRPr="00A46257"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  <w:r w:rsidRPr="00A46257">
        <w:rPr>
          <w:rFonts w:ascii="Consolas" w:eastAsia="Times New Roman" w:hAnsi="Consolas" w:cs="Times New Roman"/>
          <w:color w:val="3367D6"/>
          <w:sz w:val="18"/>
          <w:szCs w:val="18"/>
          <w:lang w:eastAsia="en-GB"/>
          <w14:ligatures w14:val="none"/>
        </w:rPr>
        <w:t>JOIN</w:t>
      </w:r>
      <w:r w:rsidRPr="00A46257"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</w:p>
    <w:p w14:paraId="6C377E86" w14:textId="77777777" w:rsidR="00294B2E" w:rsidRPr="00A46257" w:rsidRDefault="00294B2E" w:rsidP="00294B2E">
      <w:pPr>
        <w:shd w:val="clear" w:color="auto" w:fill="FFFFFF"/>
        <w:spacing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</w:pPr>
      <w:r w:rsidRPr="00A46257"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  <w:t xml:space="preserve">    </w:t>
      </w:r>
      <w:r w:rsidRPr="00A46257">
        <w:rPr>
          <w:rFonts w:ascii="Consolas" w:eastAsia="Times New Roman" w:hAnsi="Consolas" w:cs="Times New Roman"/>
          <w:color w:val="0D904F"/>
          <w:sz w:val="18"/>
          <w:szCs w:val="18"/>
          <w:lang w:eastAsia="en-GB"/>
          <w14:ligatures w14:val="none"/>
        </w:rPr>
        <w:t>`yhcr-prd-phm-bia-core.CB_STAGING_DATABASE.src_DemoGraphics_MASTER`</w:t>
      </w:r>
      <w:r w:rsidRPr="00A46257"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  <w:r w:rsidRPr="00A46257">
        <w:rPr>
          <w:rFonts w:ascii="Consolas" w:eastAsia="Times New Roman" w:hAnsi="Consolas" w:cs="Times New Roman"/>
          <w:color w:val="3367D6"/>
          <w:sz w:val="18"/>
          <w:szCs w:val="18"/>
          <w:lang w:eastAsia="en-GB"/>
          <w14:ligatures w14:val="none"/>
        </w:rPr>
        <w:t>AS</w:t>
      </w:r>
      <w:r w:rsidRPr="00A46257"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46257">
        <w:rPr>
          <w:rFonts w:ascii="Consolas" w:eastAsia="Times New Roman" w:hAnsi="Consolas" w:cs="Times New Roman"/>
          <w:color w:val="000000"/>
          <w:sz w:val="18"/>
          <w:szCs w:val="18"/>
          <w:lang w:eastAsia="en-GB"/>
          <w14:ligatures w14:val="none"/>
        </w:rPr>
        <w:t>dem</w:t>
      </w:r>
      <w:proofErr w:type="spellEnd"/>
    </w:p>
    <w:p w14:paraId="27FDBDF6" w14:textId="77777777" w:rsidR="00294B2E" w:rsidRPr="00A46257" w:rsidRDefault="00294B2E" w:rsidP="00294B2E">
      <w:pPr>
        <w:shd w:val="clear" w:color="auto" w:fill="FFFFFF"/>
        <w:spacing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</w:pPr>
      <w:r w:rsidRPr="00A46257">
        <w:rPr>
          <w:rFonts w:ascii="Consolas" w:eastAsia="Times New Roman" w:hAnsi="Consolas" w:cs="Times New Roman"/>
          <w:color w:val="3367D6"/>
          <w:sz w:val="18"/>
          <w:szCs w:val="18"/>
          <w:lang w:eastAsia="en-GB"/>
          <w14:ligatures w14:val="none"/>
        </w:rPr>
        <w:t>ON</w:t>
      </w:r>
      <w:r w:rsidRPr="00A46257"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</w:p>
    <w:p w14:paraId="4C6D53C5" w14:textId="77777777" w:rsidR="00294B2E" w:rsidRPr="00A46257" w:rsidRDefault="00294B2E" w:rsidP="00294B2E">
      <w:pPr>
        <w:shd w:val="clear" w:color="auto" w:fill="FFFFFF"/>
        <w:spacing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</w:pPr>
      <w:r w:rsidRPr="00A46257"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  <w:t xml:space="preserve">    </w:t>
      </w:r>
      <w:proofErr w:type="spellStart"/>
      <w:r w:rsidRPr="00A46257">
        <w:rPr>
          <w:rFonts w:ascii="Consolas" w:eastAsia="Times New Roman" w:hAnsi="Consolas" w:cs="Times New Roman"/>
          <w:color w:val="000000"/>
          <w:sz w:val="18"/>
          <w:szCs w:val="18"/>
          <w:lang w:eastAsia="en-GB"/>
          <w14:ligatures w14:val="none"/>
        </w:rPr>
        <w:t>dat.FieldName</w:t>
      </w:r>
      <w:proofErr w:type="spellEnd"/>
      <w:r w:rsidRPr="00A46257"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A46257">
        <w:rPr>
          <w:rFonts w:ascii="Consolas" w:eastAsia="Times New Roman" w:hAnsi="Consolas" w:cs="Times New Roman"/>
          <w:color w:val="000000"/>
          <w:sz w:val="18"/>
          <w:szCs w:val="18"/>
          <w:lang w:eastAsia="en-GB"/>
          <w14:ligatures w14:val="none"/>
        </w:rPr>
        <w:t>dem.digest</w:t>
      </w:r>
      <w:proofErr w:type="spellEnd"/>
      <w:r w:rsidRPr="00A46257">
        <w:rPr>
          <w:rFonts w:ascii="Consolas" w:eastAsia="Times New Roman" w:hAnsi="Consolas" w:cs="Times New Roman"/>
          <w:color w:val="3A474E"/>
          <w:sz w:val="18"/>
          <w:szCs w:val="18"/>
          <w:lang w:eastAsia="en-GB"/>
          <w14:ligatures w14:val="none"/>
        </w:rPr>
        <w:t>;</w:t>
      </w:r>
    </w:p>
    <w:p w14:paraId="19337866" w14:textId="77777777" w:rsidR="00294B2E" w:rsidRPr="00A46257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</w:p>
    <w:p w14:paraId="669E8DA3" w14:textId="77777777" w:rsidR="00294B2E" w:rsidRPr="00D66FE9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</w:p>
    <w:p w14:paraId="6BAC82F9" w14:textId="77777777" w:rsidR="00294B2E" w:rsidRDefault="00294B2E" w:rsidP="00294B2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2985B7" w14:textId="77777777" w:rsidR="00294B2E" w:rsidRPr="00D66FE9" w:rsidRDefault="00294B2E" w:rsidP="00294B2E">
      <w:pPr>
        <w:spacing w:line="480" w:lineRule="auto"/>
        <w:jc w:val="center"/>
        <w:rPr>
          <w:rFonts w:ascii="Roboto Mono" w:eastAsia="Times New Roman" w:hAnsi="Roboto Mono" w:cs="Times New Roman"/>
          <w:b/>
          <w:bCs/>
          <w:sz w:val="32"/>
          <w:szCs w:val="32"/>
          <w:lang w:eastAsia="en-GB"/>
          <w14:ligatures w14:val="none"/>
        </w:rPr>
      </w:pPr>
      <w:r w:rsidRPr="00D66FE9">
        <w:rPr>
          <w:rFonts w:ascii="Times New Roman" w:hAnsi="Times New Roman" w:cs="Times New Roman"/>
          <w:b/>
          <w:bCs/>
          <w:sz w:val="32"/>
          <w:szCs w:val="32"/>
        </w:rPr>
        <w:t xml:space="preserve">To load </w:t>
      </w:r>
      <w:proofErr w:type="spellStart"/>
      <w:r w:rsidRPr="00D66FE9">
        <w:rPr>
          <w:rFonts w:ascii="Roboto Mono" w:eastAsia="Times New Roman" w:hAnsi="Roboto Mono" w:cs="Times New Roman"/>
          <w:b/>
          <w:bCs/>
          <w:sz w:val="32"/>
          <w:szCs w:val="32"/>
          <w:lang w:eastAsia="en-GB"/>
          <w14:ligatures w14:val="none"/>
        </w:rPr>
        <w:t>NEC_Deaths_reference_PostcodeGeography</w:t>
      </w:r>
      <w:proofErr w:type="spellEnd"/>
    </w:p>
    <w:p w14:paraId="57FB8FAD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  <w14:ligatures w14:val="none"/>
        </w:rPr>
        <w:t>-- First, drop the table if it exists</w:t>
      </w:r>
    </w:p>
    <w:p w14:paraId="68C3C3A6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  <w14:ligatures w14:val="none"/>
        </w:rPr>
        <w:t>DROP</w:t>
      </w: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  <w:r w:rsidRPr="00AE256E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  <w14:ligatures w14:val="none"/>
        </w:rPr>
        <w:t>TABLE</w:t>
      </w: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  <w:r w:rsidRPr="00AE256E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  <w14:ligatures w14:val="none"/>
        </w:rPr>
        <w:t>IF</w:t>
      </w: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  <w:r w:rsidRPr="00AE256E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  <w14:ligatures w14:val="none"/>
        </w:rPr>
        <w:t>EXISTS</w:t>
      </w: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yhcr-prd-phm-bia-core.CB_STAGING_DATABASE_FDM_Format.tbl_NEC_Deaths_reference_PostcodeGeography</w:t>
      </w: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;</w:t>
      </w:r>
    </w:p>
    <w:p w14:paraId="3935B569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</w:p>
    <w:p w14:paraId="5C7D4B85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D81B60"/>
          <w:sz w:val="18"/>
          <w:szCs w:val="18"/>
          <w:lang w:eastAsia="en-GB"/>
          <w14:ligatures w14:val="none"/>
        </w:rPr>
        <w:t>-- Then, create the table and populate it with data from the select query</w:t>
      </w:r>
    </w:p>
    <w:p w14:paraId="4DC70701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  <w14:ligatures w14:val="none"/>
        </w:rPr>
        <w:t>CREATE</w:t>
      </w: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  <w:r w:rsidRPr="00AE256E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  <w14:ligatures w14:val="none"/>
        </w:rPr>
        <w:t>TABLE</w:t>
      </w: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yhcr-prd-phm-bia-core.CB_STAGING_DATABASE_FDM_Format.tbl_NEC_Deaths_reference_</w:t>
      </w:r>
      <w:proofErr w:type="gram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PostcodeGeography</w:t>
      </w:r>
      <w:proofErr w:type="gramEnd"/>
    </w:p>
    <w:p w14:paraId="67649B76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  <w14:ligatures w14:val="none"/>
        </w:rPr>
        <w:t>AS</w:t>
      </w:r>
    </w:p>
    <w:p w14:paraId="19ACDF80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  <w14:ligatures w14:val="none"/>
        </w:rPr>
        <w:t>SELECT</w:t>
      </w: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</w:p>
    <w:p w14:paraId="1806FEFB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dat.DMIC_PostcodeGeographyKey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5F708F9D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dem.person_id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7C426F38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dem.dob_formatted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  <w:r w:rsidRPr="00AE256E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  <w14:ligatures w14:val="none"/>
        </w:rPr>
        <w:t>AS</w:t>
      </w: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tbl_NEC_Deaths_reference_PostcodeGeography_start_date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1BB1BAD8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  </w:t>
      </w:r>
      <w:r w:rsidRPr="00AE256E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  <w14:ligatures w14:val="none"/>
        </w:rPr>
        <w:t>CASE</w:t>
      </w: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  <w:r w:rsidRPr="00AE256E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  <w14:ligatures w14:val="none"/>
        </w:rPr>
        <w:t>WHEN</w:t>
      </w: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dem.dod_formatted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  <w:r w:rsidRPr="00AE256E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  <w14:ligatures w14:val="none"/>
        </w:rPr>
        <w:t>IS</w:t>
      </w: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  <w:r w:rsidRPr="00AE256E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  <w14:ligatures w14:val="none"/>
        </w:rPr>
        <w:t>NULL</w:t>
      </w: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  <w:r w:rsidRPr="00AE256E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  <w14:ligatures w14:val="none"/>
        </w:rPr>
        <w:t>THEN</w:t>
      </w: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  <w:r w:rsidRPr="00AE256E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  <w14:ligatures w14:val="none"/>
        </w:rPr>
        <w:t>CURRENT_DATE</w:t>
      </w:r>
      <w:r w:rsidRPr="00AE256E">
        <w:rPr>
          <w:rFonts w:ascii="Roboto Mono" w:eastAsia="Times New Roman" w:hAnsi="Roboto Mono" w:cs="Times New Roman"/>
          <w:color w:val="37474F"/>
          <w:sz w:val="18"/>
          <w:szCs w:val="18"/>
          <w:lang w:eastAsia="en-GB"/>
          <w14:ligatures w14:val="none"/>
        </w:rPr>
        <w:t>()</w:t>
      </w: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  <w:r w:rsidRPr="00AE256E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  <w14:ligatures w14:val="none"/>
        </w:rPr>
        <w:t>ELSE</w:t>
      </w: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dem.dod_formatted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  <w:r w:rsidRPr="00AE256E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  <w14:ligatures w14:val="none"/>
        </w:rPr>
        <w:t>END</w:t>
      </w: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  <w:r w:rsidRPr="00AE256E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  <w14:ligatures w14:val="none"/>
        </w:rPr>
        <w:t>AS</w:t>
      </w: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tbl_NEC_Deaths_reference_PostcodeGeography_end_date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0C59C1EB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Postcode_Sector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6A7118DA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lastRenderedPageBreak/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Postcode_District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0FD36426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Date_of_Introduction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3BB5D06F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Date_of_Termination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490A08DE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Grid_Ref_Easting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2102FE9F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Grid_Ref_Northing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0AEEE8AA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County_Code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0A607F81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County_Name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33081EC1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Local_Authority_Organisation_Code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59909001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Local_Authority_Organisation_Name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19F1518E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Local_Authority_District_Unitary_Authority_Code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59D26A3C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Local_Authority_District_Unitary_Authority_Name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78425BBB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Electoral_Ward_or_Division_Code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24C61044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Electoral_Ward_or_Division_Name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5D6AD9F1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Postcode_Usertype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6737D933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Grid_Ref_Positional_Quality_Indicator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649473E2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Country_Code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2E2E96B2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Country_Name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4C57EC3A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Strategic_Health_Authority_Code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640E446F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Strategic_Health_Authority_Name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12644E96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GOR_Code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2D27986D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GOR_Name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630F4F75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Health_Authority_Code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5D682EBE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Health_Authority_Name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00D616CE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Commissioning_Region_Code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30357FE7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Commissioning_Region_Name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0F789B10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Primary_Care_Organisation_Code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20E16123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Primary_Care_Organisation_Name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01582CE9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yr1991_Census_ED_Census_Code</w:t>
      </w: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2EBF906B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ED_Positional_Quality_Indicator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061429B0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yr1998_Ward_Code</w:t>
      </w: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4E8FECE0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yr2001_Census_Output_Area</w:t>
      </w: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027F201A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Area_Team_Code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61FF26F0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Area_Team_Name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1485A673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PAN_SHA_Country_Code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664F4B6A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PAN_SHA_Country_Name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0B0CFFD9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yr2001_Census_Urban_Rural_Indicator</w:t>
      </w: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0CBFCF3F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LSOA_Code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357E6C32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LSOA_Name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4E097881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MSOA_Code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5C60CB7F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MSOA_Name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086BB0CA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Cancer_Network_Code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2669ED35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Cancer_Network_Name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48BDCA18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Strategic_Clinical_Network_Code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33FECB45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Strategic_Clinical_Network_Name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50C8D3A8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Pre_July_2006_SHA</w:t>
      </w: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436CB9B6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Old_PCT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3D1D4140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Old_IT_Cluster_Country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265D0EB1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Parliamentary_Constituency_Code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5B0958FE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Parliamentary_Constituency_Name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10A7E710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Cancer_Registry_Code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1457FBAD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Cancer_Registry_Name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0E5ECB6E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Second_Wave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65AEFB8C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yr2011_OA</w:t>
      </w: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04F519BB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yr2011_LSOA_Code</w:t>
      </w: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49E8D5AD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yr2011_LSOA_Name</w:t>
      </w: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045A3747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yr2011_MSOA_Code</w:t>
      </w: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140741B6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yr2011_MSOA_Name</w:t>
      </w: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7570AF51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PO_Box_NonGeographic_Indicator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7F02AC36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lastRenderedPageBreak/>
        <w:t xml:space="preserve">  </w:t>
      </w:r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yr2001_Census_Output_Area_Ind</w:t>
      </w: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24958223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Scottish_Datazone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16AE4F8F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Urban_Rural_Indicator_EandW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382EE86E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Urban_Rural_Indicator_Scot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7A97A8BC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Latitude_110m</w:t>
      </w: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27314044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Longitude_110m</w:t>
      </w: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277B2FDF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Postcode_Country_Pseudo_Code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3BE83635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Postcode_Country_Pseudo_Name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567471EF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CareHomeAtPostcode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4C43C021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CQC_CareHomes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5E2E97D0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CQC_ServiceTypes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3C8300FF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DMIC_RECORD_VALID_DATE_FROM</w:t>
      </w: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08CA08D6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DMIC_RECORD_VALID_DATE_TO</w:t>
      </w: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,</w:t>
      </w:r>
    </w:p>
    <w:p w14:paraId="49C1B72F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</w:t>
      </w:r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DMIC_RECORD_VALID_IS_LATEST</w:t>
      </w:r>
    </w:p>
    <w:p w14:paraId="279D5DD1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  <w14:ligatures w14:val="none"/>
        </w:rPr>
        <w:t>FROM</w:t>
      </w: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</w:p>
    <w:p w14:paraId="5B24E94D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  </w:t>
      </w:r>
      <w:r w:rsidRPr="00AE256E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  <w14:ligatures w14:val="none"/>
        </w:rPr>
        <w:t>`yhcr-prd-phm-bia-core.CB_MYSPACE_PAA.src_NEC_Deaths_reference_PostcodeGeography`</w:t>
      </w: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  <w:r w:rsidRPr="00AE256E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  <w14:ligatures w14:val="none"/>
        </w:rPr>
        <w:t>AS</w:t>
      </w: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dat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</w:p>
    <w:p w14:paraId="321708AA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  <w14:ligatures w14:val="none"/>
        </w:rPr>
        <w:t>LEFT</w:t>
      </w: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  <w:r w:rsidRPr="00AE256E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  <w14:ligatures w14:val="none"/>
        </w:rPr>
        <w:t>JOIN</w:t>
      </w: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</w:p>
    <w:p w14:paraId="38B4257E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  </w:t>
      </w:r>
      <w:r w:rsidRPr="00AE256E">
        <w:rPr>
          <w:rFonts w:ascii="Roboto Mono" w:eastAsia="Times New Roman" w:hAnsi="Roboto Mono" w:cs="Times New Roman"/>
          <w:color w:val="0D904F"/>
          <w:sz w:val="18"/>
          <w:szCs w:val="18"/>
          <w:lang w:eastAsia="en-GB"/>
          <w14:ligatures w14:val="none"/>
        </w:rPr>
        <w:t>`yhcr-prd-phm-bia-core.CB_STAGING_DATABASE.src_DemoGraphics_MASTER`</w:t>
      </w: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  <w:r w:rsidRPr="00AE256E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  <w14:ligatures w14:val="none"/>
        </w:rPr>
        <w:t>AS</w:t>
      </w: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dem</w:t>
      </w:r>
      <w:proofErr w:type="spellEnd"/>
    </w:p>
    <w:p w14:paraId="720F3467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367D6"/>
          <w:sz w:val="18"/>
          <w:szCs w:val="18"/>
          <w:lang w:eastAsia="en-GB"/>
          <w14:ligatures w14:val="none"/>
        </w:rPr>
        <w:t>ON</w:t>
      </w: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 </w:t>
      </w:r>
    </w:p>
    <w:p w14:paraId="4C5A4742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   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dat.DMIC_PostcodeGeographyKey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AE256E">
        <w:rPr>
          <w:rFonts w:ascii="Roboto Mono" w:eastAsia="Times New Roman" w:hAnsi="Roboto Mono" w:cs="Times New Roman"/>
          <w:color w:val="000000"/>
          <w:sz w:val="18"/>
          <w:szCs w:val="18"/>
          <w:lang w:eastAsia="en-GB"/>
          <w14:ligatures w14:val="none"/>
        </w:rPr>
        <w:t>dem.digest</w:t>
      </w:r>
      <w:proofErr w:type="spellEnd"/>
      <w:r w:rsidRPr="00AE256E"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  <w:t>;</w:t>
      </w:r>
    </w:p>
    <w:p w14:paraId="3E6C81EC" w14:textId="77777777" w:rsidR="00294B2E" w:rsidRPr="00AE256E" w:rsidRDefault="00294B2E" w:rsidP="00294B2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n-GB"/>
          <w14:ligatures w14:val="none"/>
        </w:rPr>
      </w:pPr>
    </w:p>
    <w:p w14:paraId="63C1177E" w14:textId="77777777" w:rsidR="00294B2E" w:rsidRPr="00AE256E" w:rsidRDefault="00294B2E" w:rsidP="00294B2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623704" w14:textId="77777777" w:rsidR="00294B2E" w:rsidRDefault="00294B2E" w:rsidP="000F1555"/>
    <w:sectPr w:rsidR="00294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55"/>
    <w:rsid w:val="000F1555"/>
    <w:rsid w:val="001F6617"/>
    <w:rsid w:val="00294B2E"/>
    <w:rsid w:val="00372D1F"/>
    <w:rsid w:val="006A468F"/>
    <w:rsid w:val="00791C07"/>
    <w:rsid w:val="00AC0BBF"/>
    <w:rsid w:val="00B679AE"/>
    <w:rsid w:val="00CD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456B4"/>
  <w15:chartTrackingRefBased/>
  <w15:docId w15:val="{F8A442F8-4043-4C8F-84CA-905D742E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555"/>
    <w:pPr>
      <w:spacing w:after="0" w:line="240" w:lineRule="auto"/>
    </w:pPr>
    <w:rPr>
      <w:rFonts w:ascii="Calibri" w:hAnsi="Calibri" w:cs="Calibr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69D"/>
    <w:pPr>
      <w:spacing w:after="160" w:line="259" w:lineRule="auto"/>
      <w:ind w:left="720"/>
      <w:contextualSpacing/>
    </w:pPr>
    <w:rPr>
      <w:rFonts w:asciiTheme="minorHAnsi" w:hAnsiTheme="minorHAnsi" w:cstheme="minorBid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4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Bradford Teaching Hospitals NHS Foundation Trust</Company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Asowo-Ayobode</dc:creator>
  <cp:keywords/>
  <dc:description/>
  <cp:lastModifiedBy>Patricia Asowo-Ayobode</cp:lastModifiedBy>
  <cp:revision>7</cp:revision>
  <dcterms:created xsi:type="dcterms:W3CDTF">2024-04-17T08:47:00Z</dcterms:created>
  <dcterms:modified xsi:type="dcterms:W3CDTF">2024-04-22T10:08:00Z</dcterms:modified>
</cp:coreProperties>
</file>