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DCE78D" w:rsidP="4CDCE78D" w:rsidRDefault="4CDCE78D" w14:paraId="04D545ED" w14:textId="24E53A21">
      <w:pPr>
        <w:pStyle w:val="Normal"/>
      </w:pPr>
      <w:r w:rsidR="02311A10">
        <w:rPr/>
        <w:t xml:space="preserve">The outcome of our app project </w:t>
      </w:r>
      <w:r w:rsidR="237BC439">
        <w:rPr/>
        <w:t>being successful will mean t</w:t>
      </w:r>
      <w:r w:rsidR="54A0B7B3">
        <w:rPr/>
        <w:t xml:space="preserve">hat people are having success in solving household problems through our app. The original problem </w:t>
      </w:r>
      <w:r w:rsidR="53F0BCBF">
        <w:rPr/>
        <w:t>will be solved as people will be able to solve their household problems without paying for someone to come fix it for them</w:t>
      </w:r>
      <w:r w:rsidR="58C42DE2">
        <w:rPr/>
        <w:t>. This could lead to people saving a lot of money as well as expand their knowledge on</w:t>
      </w:r>
      <w:r w:rsidR="4E2988A9">
        <w:rPr/>
        <w:t xml:space="preserve"> the area in which they sought help in. </w:t>
      </w:r>
      <w:r w:rsidR="27B862C5">
        <w:rPr/>
        <w:t xml:space="preserve">The success of the app will also help with developing the app further as </w:t>
      </w:r>
      <w:r w:rsidR="7B95A457">
        <w:rPr/>
        <w:t xml:space="preserve">it is </w:t>
      </w:r>
      <w:proofErr w:type="spellStart"/>
      <w:r w:rsidR="7B95A457">
        <w:rPr/>
        <w:t>fueled</w:t>
      </w:r>
      <w:proofErr w:type="spellEnd"/>
      <w:r w:rsidR="7B95A457">
        <w:rPr/>
        <w:t xml:space="preserve"> by the community as much as the developers. The community that can come from the success of the app will mean that other solutions for multiple prob</w:t>
      </w:r>
      <w:r w:rsidR="4F442200">
        <w:rPr/>
        <w:t xml:space="preserve">lems can be created through feedback. </w:t>
      </w:r>
      <w:r w:rsidR="1A1E2F00">
        <w:rPr/>
        <w:t>Additionally, an</w:t>
      </w:r>
      <w:r w:rsidR="4F442200">
        <w:rPr/>
        <w:t xml:space="preserve"> interactive community will help the app thrive and allow innovation in new i</w:t>
      </w:r>
      <w:r w:rsidR="1964E5C0">
        <w:rPr/>
        <w:t>deas to expand the app.</w:t>
      </w:r>
      <w:r w:rsidR="7BD72084">
        <w:rPr/>
        <w:t xml:space="preserve"> If the app shows major </w:t>
      </w:r>
      <w:r w:rsidR="7BD72084">
        <w:rPr/>
        <w:t>success,</w:t>
      </w:r>
      <w:r w:rsidR="7BD72084">
        <w:rPr/>
        <w:t xml:space="preserve"> then it will be able to have more moderation and updates at a regular rate.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28F24"/>
    <w:rsid w:val="02311A10"/>
    <w:rsid w:val="02C46009"/>
    <w:rsid w:val="057F5113"/>
    <w:rsid w:val="07E82EF3"/>
    <w:rsid w:val="07FB3985"/>
    <w:rsid w:val="0A78066E"/>
    <w:rsid w:val="0E89288D"/>
    <w:rsid w:val="1964E5C0"/>
    <w:rsid w:val="19F6459A"/>
    <w:rsid w:val="1A1E2F00"/>
    <w:rsid w:val="1DCDB880"/>
    <w:rsid w:val="1FA83A98"/>
    <w:rsid w:val="237BC439"/>
    <w:rsid w:val="27B862C5"/>
    <w:rsid w:val="29590D1F"/>
    <w:rsid w:val="2A2491B7"/>
    <w:rsid w:val="3391E803"/>
    <w:rsid w:val="36C28F24"/>
    <w:rsid w:val="374687D3"/>
    <w:rsid w:val="42E6D602"/>
    <w:rsid w:val="4582CB73"/>
    <w:rsid w:val="4984DD55"/>
    <w:rsid w:val="4CDCE78D"/>
    <w:rsid w:val="4E2988A9"/>
    <w:rsid w:val="4F442200"/>
    <w:rsid w:val="505A3C63"/>
    <w:rsid w:val="531EAB1A"/>
    <w:rsid w:val="53F0BCBF"/>
    <w:rsid w:val="54A0B7B3"/>
    <w:rsid w:val="563C8814"/>
    <w:rsid w:val="570F3524"/>
    <w:rsid w:val="58C42DE2"/>
    <w:rsid w:val="5D7E76A8"/>
    <w:rsid w:val="5DF078D2"/>
    <w:rsid w:val="60B6176A"/>
    <w:rsid w:val="67833DDB"/>
    <w:rsid w:val="6B2A2A23"/>
    <w:rsid w:val="6D949A72"/>
    <w:rsid w:val="7091D0C2"/>
    <w:rsid w:val="74EBE920"/>
    <w:rsid w:val="75813A38"/>
    <w:rsid w:val="77436A3E"/>
    <w:rsid w:val="7B95A457"/>
    <w:rsid w:val="7BD72084"/>
    <w:rsid w:val="7ECD4519"/>
    <w:rsid w:val="7F18B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8F24"/>
  <w15:chartTrackingRefBased/>
  <w15:docId w15:val="{6670217C-1525-49E0-930B-AE134F9BA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E5ED5-1A8E-430D-8529-62A31F0D21D9}"/>
</file>

<file path=customXml/itemProps2.xml><?xml version="1.0" encoding="utf-8"?>
<ds:datastoreItem xmlns:ds="http://schemas.openxmlformats.org/officeDocument/2006/customXml" ds:itemID="{A1A6EC8B-C982-43AE-890A-5ABE238E0745}"/>
</file>

<file path=customXml/itemProps3.xml><?xml version="1.0" encoding="utf-8"?>
<ds:datastoreItem xmlns:ds="http://schemas.openxmlformats.org/officeDocument/2006/customXml" ds:itemID="{22268ED7-9013-43CF-8699-380F4BD93F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Cann</dc:creator>
  <keywords/>
  <dc:description/>
  <lastModifiedBy>Brandon Lopresti</lastModifiedBy>
  <revision>4</revision>
  <dcterms:created xsi:type="dcterms:W3CDTF">2021-10-07T23:27:26.0000000Z</dcterms:created>
  <dcterms:modified xsi:type="dcterms:W3CDTF">2021-10-16T04:53:26.4934184Z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