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[ 03월 20일 프로젝트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 정 명</w:t>
            </w:r>
          </w:p>
        </w:tc>
        <w:tc>
          <w:tcPr>
            <w:gridSpan w:val="3"/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(산대특)_엘라스틱서치 로그 빅데이터 분석 및 시각화 개발자 양성_육성(재인정)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2024.03.21 (목)</w:t>
                </w:r>
              </w:sdtContent>
            </w:sdt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은수정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사다리</w:t>
                </w:r>
              </w:sdtContent>
            </w:sdt>
          </w:p>
        </w:tc>
        <w:tc>
          <w:tcPr>
            <w:tcBorders>
              <w:left w:color="808080" w:space="0" w:sz="4" w:val="dotted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서기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3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45"/>
        <w:gridCol w:w="5387"/>
        <w:tblGridChange w:id="0">
          <w:tblGrid>
            <w:gridCol w:w="5245"/>
            <w:gridCol w:w="53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12" w:val="single"/>
              <w:bottom w:color="000000" w:space="0" w:sz="8" w:val="single"/>
              <w:right w:color="7f7f7f" w:space="0" w:sz="8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03/21 프로젝트 수행 내용</w:t>
            </w:r>
          </w:p>
        </w:tc>
        <w:tc>
          <w:tcPr>
            <w:tcBorders>
              <w:top w:color="808080" w:space="0" w:sz="12" w:val="single"/>
              <w:left w:color="7f7f7f" w:space="0" w:sz="8" w:val="dotted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03/22 프로젝트 수행 내용</w:t>
            </w:r>
          </w:p>
        </w:tc>
      </w:tr>
      <w:tr>
        <w:trPr>
          <w:cantSplit w:val="0"/>
          <w:trHeight w:val="5425" w:hRule="atLeast"/>
          <w:tblHeader w:val="0"/>
        </w:trPr>
        <w:tc>
          <w:tcPr>
            <w:tcBorders>
              <w:top w:color="000000" w:space="0" w:sz="8" w:val="single"/>
              <w:bottom w:color="808080" w:space="0" w:sz="12" w:val="single"/>
              <w:right w:color="7f7f7f" w:space="0" w:sz="8" w:val="dotted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“푸드쉐어”화면 구성회의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화면 기능 선정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Use Case Diagram작성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산출물 리스트에 이미지 업로드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문서 작업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기술 명세서 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기획안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코드리뷰 양식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일지 </w:t>
            </w:r>
          </w:p>
        </w:tc>
        <w:tc>
          <w:tcPr>
            <w:tcBorders>
              <w:top w:color="000000" w:space="0" w:sz="8" w:val="single"/>
              <w:left w:color="7f7f7f" w:space="0" w:sz="8" w:val="dotted"/>
              <w:bottom w:color="808080" w:space="0" w:sz="12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 구현 기획안 작성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주제에 맞는 프로젝트명 회의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회의 및 간단한 프로토타입 구성 예정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피드백 사항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7"/>
        <w:gridCol w:w="8553"/>
        <w:tblGridChange w:id="0">
          <w:tblGrid>
            <w:gridCol w:w="2127"/>
            <w:gridCol w:w="8553"/>
          </w:tblGrid>
        </w:tblGridChange>
      </w:tblGrid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b">
    <w:name w:val="header"/>
    <w:basedOn w:val="a"/>
    <w:link w:val="Char"/>
    <w:uiPriority w:val="99"/>
    <w:unhideWhenUsed w:val="1"/>
    <w:rsid w:val="008564B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 w:val="1"/>
    <w:rsid w:val="008564B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 w:val="1"/>
    <w:rsid w:val="008564B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2024-03-21T03:19:00Z</dcterms:created>
  <dc:creator>애드인에듀</dc:creator>
</cp:coreProperties>
</file>