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18D24" w14:textId="6BD2FEF5" w:rsidR="003432B0" w:rsidRDefault="00C463C7" w:rsidP="00C463C7">
      <w:pPr>
        <w:pStyle w:val="Heading1"/>
        <w:rPr>
          <w:lang w:val="en-US"/>
        </w:rPr>
      </w:pPr>
      <w:r>
        <w:rPr>
          <w:lang w:val="en-US"/>
        </w:rPr>
        <w:t>This is a Level 1 Heading</w:t>
      </w:r>
    </w:p>
    <w:p w14:paraId="4D49EE54" w14:textId="46C21EC5" w:rsidR="00C463C7" w:rsidRDefault="00C463C7" w:rsidP="00C463C7">
      <w:pPr>
        <w:pStyle w:val="Heading2"/>
        <w:rPr>
          <w:lang w:val="en-US"/>
        </w:rPr>
      </w:pPr>
      <w:r>
        <w:rPr>
          <w:lang w:val="en-US"/>
        </w:rPr>
        <w:t>This is a Level 2 Heading</w:t>
      </w:r>
    </w:p>
    <w:p w14:paraId="057229B7" w14:textId="1737E544" w:rsidR="00C463C7" w:rsidRDefault="00C463C7" w:rsidP="00C463C7">
      <w:pPr>
        <w:pStyle w:val="Heading3"/>
        <w:rPr>
          <w:lang w:val="en-US"/>
        </w:rPr>
      </w:pPr>
      <w:r>
        <w:rPr>
          <w:lang w:val="en-US"/>
        </w:rPr>
        <w:t>This is a Level 3 Heading</w:t>
      </w:r>
    </w:p>
    <w:p w14:paraId="34977BB5" w14:textId="471C6329" w:rsidR="00C463C7" w:rsidRPr="00C463C7" w:rsidRDefault="00C463C7" w:rsidP="00C463C7">
      <w:pPr>
        <w:rPr>
          <w:lang w:val="en-US"/>
        </w:rPr>
      </w:pPr>
      <w:r>
        <w:rPr>
          <w:lang w:val="en-US"/>
        </w:rPr>
        <w:t>This is the normal text</w:t>
      </w:r>
    </w:p>
    <w:sectPr w:rsidR="00C463C7" w:rsidRPr="00C463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C7"/>
    <w:rsid w:val="00097B79"/>
    <w:rsid w:val="003432B0"/>
    <w:rsid w:val="003D597A"/>
    <w:rsid w:val="00A93597"/>
    <w:rsid w:val="00BB3657"/>
    <w:rsid w:val="00C463C7"/>
    <w:rsid w:val="00CC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AC8C3"/>
  <w15:chartTrackingRefBased/>
  <w15:docId w15:val="{192DC5FB-9BBE-5943-9276-041941ED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3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3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3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3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3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3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3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6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63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3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3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3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3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3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3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3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3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3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Shan, Roffy</dc:creator>
  <cp:keywords/>
  <dc:description/>
  <cp:lastModifiedBy>Shan, Roffy</cp:lastModifiedBy>
  <cp:revision>1</cp:revision>
  <dcterms:created xsi:type="dcterms:W3CDTF">2025-03-15T06:55:00Z</dcterms:created>
  <dcterms:modified xsi:type="dcterms:W3CDTF">2025-03-15T06:56:00Z</dcterms:modified>
</cp:coreProperties>
</file>