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26779EF8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0421E1">
        <w:rPr>
          <w:color w:val="000000"/>
          <w:sz w:val="28"/>
          <w:szCs w:val="28"/>
        </w:rPr>
        <w:t>РК</w:t>
      </w:r>
      <w:r>
        <w:rPr>
          <w:color w:val="000000"/>
          <w:sz w:val="28"/>
          <w:szCs w:val="28"/>
        </w:rPr>
        <w:t xml:space="preserve"> №1</w:t>
      </w:r>
    </w:p>
    <w:p w14:paraId="266C2290" w14:textId="5E8F4761" w:rsidR="006D6FB1" w:rsidRPr="000421E1" w:rsidRDefault="000421E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bookmarkStart w:id="0" w:name="_Hlk154478598"/>
      <w:bookmarkEnd w:id="0"/>
      <w:r>
        <w:rPr>
          <w:bCs/>
          <w:color w:val="000000"/>
          <w:spacing w:val="-5"/>
          <w:sz w:val="28"/>
          <w:szCs w:val="28"/>
        </w:rPr>
        <w:t>Вариант запросов</w:t>
      </w:r>
      <w:r w:rsidRPr="000421E1">
        <w:rPr>
          <w:bCs/>
          <w:color w:val="000000"/>
          <w:spacing w:val="-5"/>
          <w:sz w:val="28"/>
          <w:szCs w:val="28"/>
        </w:rPr>
        <w:t xml:space="preserve">: </w:t>
      </w:r>
      <w:r>
        <w:rPr>
          <w:bCs/>
          <w:color w:val="000000"/>
          <w:spacing w:val="-5"/>
          <w:sz w:val="28"/>
          <w:szCs w:val="28"/>
        </w:rPr>
        <w:t>Е</w:t>
      </w:r>
    </w:p>
    <w:p w14:paraId="1D76B69F" w14:textId="3E30DF5A" w:rsidR="006D6FB1" w:rsidRDefault="000421E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>Вариант предметной области 24</w:t>
      </w: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5E0EC93A" w14:textId="77777777" w:rsidR="00B41937" w:rsidRDefault="00B41937" w:rsidP="00B41937">
      <w:pPr>
        <w:pStyle w:val="ae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Е.</w:t>
      </w:r>
    </w:p>
    <w:p w14:paraId="784A97A0" w14:textId="2636A950" w:rsidR="00B41937" w:rsidRDefault="00B41937" w:rsidP="00B41937">
      <w:pPr>
        <w:pStyle w:val="ae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Глава</w:t>
      </w:r>
      <w:r>
        <w:rPr>
          <w:color w:val="000000"/>
          <w:sz w:val="28"/>
          <w:szCs w:val="28"/>
        </w:rPr>
        <w:t>» связаны соотношением один-ко-многим. Выведите список всех отделов, у которых в названии присутствует слово «отдел», и список работающих в них сотрудников.</w:t>
      </w:r>
    </w:p>
    <w:p w14:paraId="60A7C1FF" w14:textId="404862BC" w:rsidR="00B41937" w:rsidRDefault="00B41937" w:rsidP="00B41937">
      <w:pPr>
        <w:pStyle w:val="ae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«Книга» и «Глава»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 (</w:t>
      </w:r>
      <w:r>
        <w:rPr>
          <w:i/>
          <w:iCs/>
          <w:color w:val="000000"/>
          <w:sz w:val="28"/>
          <w:szCs w:val="28"/>
        </w:rPr>
        <w:t xml:space="preserve">отдельной функции вычисления среднего значения в Python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5" w:anchor="round" w:history="1">
        <w:r>
          <w:rPr>
            <w:rStyle w:val="af"/>
            <w:rFonts w:eastAsiaTheme="majorEastAsia"/>
            <w:i/>
            <w:iCs/>
            <w:color w:val="0563C1"/>
          </w:rPr>
          <w:t>https://docs.python.org/3/library/functions.html#round</w:t>
        </w:r>
      </w:hyperlink>
      <w:r>
        <w:rPr>
          <w:color w:val="000000"/>
          <w:sz w:val="28"/>
          <w:szCs w:val="28"/>
        </w:rPr>
        <w:t>).</w:t>
      </w:r>
    </w:p>
    <w:p w14:paraId="1ECA2AA1" w14:textId="16C7337E" w:rsidR="00B41937" w:rsidRDefault="00B41937" w:rsidP="00B41937">
      <w:pPr>
        <w:pStyle w:val="ae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«Книга» и «Глава» связаны соотношением многие-ко-многим. Выведите список всех сотрудников, у которых фамилия начинается с буквы «А», и названия их отделов. 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0E1FD7B9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 w:rsidR="00941498">
        <w:rPr>
          <w:b/>
          <w:iCs/>
          <w:sz w:val="28"/>
          <w:szCs w:val="28"/>
          <w:lang w:val="en-US"/>
        </w:rPr>
        <w:t>main</w:t>
      </w:r>
      <w:r w:rsidRPr="00AB1FEC">
        <w:rPr>
          <w:b/>
          <w:iCs/>
          <w:sz w:val="28"/>
          <w:szCs w:val="28"/>
        </w:rPr>
        <w:t>.</w:t>
      </w:r>
      <w:proofErr w:type="spellStart"/>
      <w:r w:rsidR="00941498">
        <w:rPr>
          <w:b/>
          <w:iCs/>
          <w:sz w:val="28"/>
          <w:szCs w:val="28"/>
          <w:lang w:val="en-US"/>
        </w:rPr>
        <w:t>py</w:t>
      </w:r>
      <w:proofErr w:type="spellEnd"/>
      <w:r w:rsidRPr="00AB1FEC">
        <w:rPr>
          <w:b/>
          <w:iCs/>
          <w:sz w:val="28"/>
          <w:szCs w:val="28"/>
        </w:rPr>
        <w:t>»:</w:t>
      </w:r>
    </w:p>
    <w:p w14:paraId="0648A96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F848E"/>
          <w:sz w:val="21"/>
          <w:szCs w:val="21"/>
        </w:rPr>
        <w:t>используется</w:t>
      </w: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F848E"/>
          <w:sz w:val="21"/>
          <w:szCs w:val="21"/>
        </w:rPr>
        <w:t>для</w:t>
      </w:r>
      <w:r w:rsidRPr="003B124B">
        <w:rPr>
          <w:rFonts w:ascii="Consolas" w:hAnsi="Consolas"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F848E"/>
          <w:sz w:val="21"/>
          <w:szCs w:val="21"/>
        </w:rPr>
        <w:t>сортировки</w:t>
      </w:r>
    </w:p>
    <w:p w14:paraId="2C9765E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operator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5C07B"/>
          <w:sz w:val="21"/>
          <w:szCs w:val="21"/>
          <w:lang w:val="en-US"/>
        </w:rPr>
        <w:t>itemgetter</w:t>
      </w:r>
      <w:proofErr w:type="spellEnd"/>
    </w:p>
    <w:p w14:paraId="472C2894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41D865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7BB68F0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</w:t>
      </w:r>
      <w:proofErr w:type="spell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init</w:t>
      </w:r>
      <w:proofErr w:type="spellEnd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proofErr w:type="gram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2599722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</w:p>
    <w:p w14:paraId="0ABC489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</w:p>
    <w:p w14:paraId="7438775A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</w:p>
    <w:p w14:paraId="3547BCF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proofErr w:type="spellEnd"/>
    </w:p>
    <w:p w14:paraId="1C2A3B83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39BEE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15D3AC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</w:t>
      </w:r>
      <w:proofErr w:type="spell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init</w:t>
      </w:r>
      <w:proofErr w:type="spellEnd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proofErr w:type="gram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0A480C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</w:p>
    <w:p w14:paraId="01ECB9F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</w:p>
    <w:p w14:paraId="71A62B1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D0EC3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00024A4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__</w:t>
      </w:r>
      <w:proofErr w:type="spell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init</w:t>
      </w:r>
      <w:proofErr w:type="spellEnd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proofErr w:type="gramStart"/>
      <w:r w:rsidRPr="003B124B">
        <w:rPr>
          <w:rFonts w:ascii="Consolas" w:hAnsi="Consolas"/>
          <w:b/>
          <w:bCs/>
          <w:color w:val="56B6C2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72E75E6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proofErr w:type="spellEnd"/>
    </w:p>
    <w:p w14:paraId="311D778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self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proofErr w:type="spellEnd"/>
    </w:p>
    <w:p w14:paraId="527E4849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1BEF3F8" w14:textId="57C76671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</w:p>
    <w:p w14:paraId="05A231B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кадров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A58D01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жизни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C33705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джунги</w:t>
      </w:r>
      <w:proofErr w:type="spellEnd"/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C6AD5EF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99E218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Жизнь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1279A4A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Book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22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Мир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и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мир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FAEFF6C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E5C07B"/>
          <w:sz w:val="21"/>
          <w:szCs w:val="21"/>
        </w:rPr>
        <w:t>Book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D19A66"/>
          <w:sz w:val="21"/>
          <w:szCs w:val="21"/>
        </w:rPr>
        <w:t>33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'Какая-то ещё'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5789C121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14:paraId="5AC2E23B" w14:textId="77777777" w:rsid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0B978F2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chapters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</w:t>
      </w:r>
    </w:p>
    <w:p w14:paraId="1661D5E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1'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4257B2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2'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974DD9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КГлава</w:t>
      </w:r>
      <w:proofErr w:type="spellEnd"/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3'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365AA8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КГлава</w:t>
      </w:r>
      <w:proofErr w:type="spellEnd"/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4'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E4B80C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КГлава</w:t>
      </w:r>
      <w:proofErr w:type="spellEnd"/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5'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25000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198A25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КГлава</w:t>
      </w:r>
      <w:proofErr w:type="spellEnd"/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6'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15324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4799DA0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7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7'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76585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44DE4E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8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Глава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8'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1734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B53721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B4DE101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5BDEA2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chapters_books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</w:p>
    <w:p w14:paraId="11CCF80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7F548D0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69B3D10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26731C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BEE055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54F0D0E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4B4AC0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123754A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22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6FB6EC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57A90F6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4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0BC1DDA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5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27604E3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ChapBook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D19A66"/>
          <w:sz w:val="21"/>
          <w:szCs w:val="21"/>
          <w:lang w:val="en-US"/>
        </w:rPr>
        <w:t>33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6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34A48C7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27AC67FA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C1D99A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main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369C0EC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"""</w:t>
      </w:r>
      <w:r>
        <w:rPr>
          <w:rFonts w:ascii="Consolas" w:hAnsi="Consolas"/>
          <w:color w:val="98C379"/>
          <w:sz w:val="21"/>
          <w:szCs w:val="21"/>
        </w:rPr>
        <w:t>Основная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функция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"""</w:t>
      </w:r>
    </w:p>
    <w:p w14:paraId="1BEFDF3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C52B1D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B7D912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4B3624F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7733E59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proofErr w:type="spellStart"/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CFD0E2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3315D9A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many_to_many_temp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84B6E1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30CBA92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chapters_books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1024D825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proofErr w:type="spellStart"/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cb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084C5E6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</w:p>
    <w:p w14:paraId="30A90D2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book_name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</w:p>
    <w:p w14:paraId="606B64A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book_name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book_id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many_to_many_temp</w:t>
      </w:r>
      <w:proofErr w:type="spellEnd"/>
    </w:p>
    <w:p w14:paraId="1301CE7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id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chapter_id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75B472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3C4C64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E1'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EF6A2D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56D1521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  <w:proofErr w:type="spellEnd"/>
    </w:p>
    <w:p w14:paraId="37481E3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книга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proofErr w:type="gramStart"/>
      <w:r w:rsidRPr="003B124B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lower</w:t>
      </w:r>
      <w:proofErr w:type="gram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</w:p>
    <w:p w14:paraId="64BD061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>        ]</w:t>
      </w:r>
    </w:p>
    <w:p w14:paraId="429F8AD4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D9DC51F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28A03BD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E2'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6253BAB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res_12_unsorted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[]</w:t>
      </w:r>
    </w:p>
    <w:p w14:paraId="7D6ED34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books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FAD3C6B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list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5C07B"/>
          <w:sz w:val="21"/>
          <w:szCs w:val="21"/>
          <w:lang w:val="en-US"/>
        </w:rPr>
        <w:t>filter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one_to_many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53F389B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len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&gt;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0F64DA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page</w:t>
      </w:r>
      <w:proofErr w:type="gramEnd"/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40EC1C9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b_page_mid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round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sum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/</w:t>
      </w:r>
      <w:proofErr w:type="spell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len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b_pages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),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52D10FE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res_12_</w:t>
      </w:r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unsorted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append</w:t>
      </w:r>
      <w:proofErr w:type="gramEnd"/>
      <w:r w:rsidRPr="003B124B">
        <w:rPr>
          <w:rFonts w:ascii="Consolas" w:hAnsi="Consolas"/>
          <w:color w:val="ABB2BF"/>
          <w:sz w:val="21"/>
          <w:szCs w:val="21"/>
          <w:lang w:val="en-US"/>
        </w:rPr>
        <w:t>((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b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b_page_mid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2CF19300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A13FB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06C75"/>
          <w:sz w:val="21"/>
          <w:szCs w:val="21"/>
          <w:lang w:val="en-US"/>
        </w:rPr>
        <w:t>res_12_unsorted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key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proofErr w:type="spellStart"/>
      <w:r w:rsidRPr="003B124B">
        <w:rPr>
          <w:rFonts w:ascii="Consolas" w:hAnsi="Consolas"/>
          <w:color w:val="E5C07B"/>
          <w:sz w:val="21"/>
          <w:szCs w:val="21"/>
          <w:lang w:val="en-US"/>
        </w:rPr>
        <w:t>itemgetter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reverse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7162BB8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res_12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897FC5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9B7C4C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gramStart"/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Задание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 xml:space="preserve"> E3'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A0420B1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{}</w:t>
      </w:r>
    </w:p>
    <w:p w14:paraId="4B66F473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chapters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47BCCAE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К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30C1B632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color w:val="E5C07B"/>
          <w:sz w:val="21"/>
          <w:szCs w:val="21"/>
          <w:lang w:val="en-US"/>
        </w:rPr>
        <w:t>list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B124B">
        <w:rPr>
          <w:rFonts w:ascii="Consolas" w:hAnsi="Consolas"/>
          <w:color w:val="E5C07B"/>
          <w:sz w:val="21"/>
          <w:szCs w:val="21"/>
          <w:lang w:val="en-US"/>
        </w:rPr>
        <w:t>filter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many_to_many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12777CAD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b_chapters_st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</w:t>
      </w:r>
      <w:proofErr w:type="gramEnd"/>
      <w:r w:rsidRPr="003B124B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x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</w:t>
      </w:r>
      <w:proofErr w:type="spellEnd"/>
      <w:r w:rsidRPr="003B124B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0CF6AA87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B124B">
        <w:rPr>
          <w:rFonts w:ascii="Consolas" w:hAnsi="Consolas"/>
          <w:color w:val="E06C75"/>
          <w:sz w:val="21"/>
          <w:szCs w:val="21"/>
          <w:lang w:val="en-US"/>
        </w:rPr>
        <w:t>b_chapters_st</w:t>
      </w:r>
      <w:proofErr w:type="spellEnd"/>
    </w:p>
    <w:p w14:paraId="6DF8C0E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0E33AA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B124B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res_13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AE0EC6D" w14:textId="77777777" w:rsidR="003B124B" w:rsidRP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DB128C" w14:textId="77777777" w:rsidR="003B124B" w:rsidRP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B124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B124B">
        <w:rPr>
          <w:rFonts w:ascii="Consolas" w:hAnsi="Consolas"/>
          <w:color w:val="98C379"/>
          <w:sz w:val="21"/>
          <w:szCs w:val="21"/>
          <w:lang w:val="en-US"/>
        </w:rPr>
        <w:t>'__main__'</w:t>
      </w:r>
      <w:r w:rsidRPr="003B124B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5C6375ED" w14:textId="77777777" w:rsidR="003B124B" w:rsidRDefault="003B124B" w:rsidP="003B124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B124B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b/>
          <w:bCs/>
          <w:color w:val="61AFEF"/>
          <w:sz w:val="21"/>
          <w:szCs w:val="21"/>
        </w:rPr>
        <w:t>main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>)</w:t>
      </w:r>
    </w:p>
    <w:p w14:paraId="6EAFE29B" w14:textId="77777777" w:rsidR="003B124B" w:rsidRDefault="003B124B" w:rsidP="003B124B">
      <w:pPr>
        <w:shd w:val="clear" w:color="auto" w:fill="282C34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br/>
      </w:r>
    </w:p>
    <w:p w14:paraId="5B4C949D" w14:textId="0E5376BA" w:rsidR="006D6FB1" w:rsidRPr="006D6FB1" w:rsidRDefault="006D6FB1" w:rsidP="00AB1FEC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2F94799D" w:rsidR="00770C01" w:rsidRPr="00941498" w:rsidRDefault="003B124B">
      <w:r w:rsidRPr="003B124B">
        <w:drawing>
          <wp:inline distT="0" distB="0" distL="0" distR="0" wp14:anchorId="6E0A58A5" wp14:editId="0C51F120">
            <wp:extent cx="5940425" cy="815340"/>
            <wp:effectExtent l="0" t="0" r="3175" b="3810"/>
            <wp:docPr id="13195489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89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94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90FE8"/>
    <w:multiLevelType w:val="multilevel"/>
    <w:tmpl w:val="F9FC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23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0421E1"/>
    <w:rsid w:val="000B5BB2"/>
    <w:rsid w:val="00376AC4"/>
    <w:rsid w:val="003B124B"/>
    <w:rsid w:val="00517201"/>
    <w:rsid w:val="00605C8C"/>
    <w:rsid w:val="0063138F"/>
    <w:rsid w:val="006A2033"/>
    <w:rsid w:val="006D6FB1"/>
    <w:rsid w:val="00770C01"/>
    <w:rsid w:val="007D51CF"/>
    <w:rsid w:val="00941498"/>
    <w:rsid w:val="00A40732"/>
    <w:rsid w:val="00AB1FEC"/>
    <w:rsid w:val="00B41937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paragraph" w:styleId="ae">
    <w:name w:val="Normal (Web)"/>
    <w:basedOn w:val="a"/>
    <w:uiPriority w:val="99"/>
    <w:semiHidden/>
    <w:unhideWhenUsed/>
    <w:rsid w:val="00B41937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semiHidden/>
    <w:unhideWhenUsed/>
    <w:rsid w:val="00B41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cp:lastPrinted>2024-10-30T09:15:00Z</cp:lastPrinted>
  <dcterms:created xsi:type="dcterms:W3CDTF">2024-09-18T12:09:00Z</dcterms:created>
  <dcterms:modified xsi:type="dcterms:W3CDTF">2024-10-30T09:15:00Z</dcterms:modified>
</cp:coreProperties>
</file>