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8905" w14:textId="086D5D26" w:rsidR="002E22E0" w:rsidRPr="00771CDD" w:rsidRDefault="000C4390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ИНДИВИДУАЛЬНОЕ ЗАДАНИЕ</w:t>
      </w:r>
    </w:p>
    <w:p w14:paraId="46CD91C1" w14:textId="124A734E" w:rsidR="000C4390" w:rsidRPr="00771CDD" w:rsidRDefault="000C4390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на учебную практику по профессиональному модулю</w:t>
      </w:r>
    </w:p>
    <w:p w14:paraId="612DEE70" w14:textId="6B60F9A8" w:rsidR="004563E4" w:rsidRDefault="004563E4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 xml:space="preserve">ПМ </w:t>
      </w:r>
      <w:r w:rsidR="00676B1E" w:rsidRPr="00771CDD">
        <w:rPr>
          <w:rFonts w:ascii="Times New Roman" w:hAnsi="Times New Roman" w:cs="Times New Roman"/>
          <w:b/>
          <w:sz w:val="24"/>
          <w:szCs w:val="24"/>
        </w:rPr>
        <w:t>0</w:t>
      </w:r>
      <w:r w:rsidR="00D17B84">
        <w:rPr>
          <w:rFonts w:ascii="Times New Roman" w:hAnsi="Times New Roman" w:cs="Times New Roman"/>
          <w:b/>
          <w:sz w:val="24"/>
          <w:szCs w:val="24"/>
        </w:rPr>
        <w:t>7</w:t>
      </w:r>
      <w:r w:rsidRPr="00771C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17B84" w:rsidRPr="00D17B84">
        <w:rPr>
          <w:rFonts w:ascii="Times New Roman" w:hAnsi="Times New Roman" w:cs="Times New Roman"/>
          <w:b/>
          <w:sz w:val="24"/>
          <w:szCs w:val="24"/>
        </w:rPr>
        <w:t>Соадминистрирование</w:t>
      </w:r>
      <w:proofErr w:type="spellEnd"/>
      <w:r w:rsidR="00D17B84" w:rsidRPr="00D17B84">
        <w:rPr>
          <w:rFonts w:ascii="Times New Roman" w:hAnsi="Times New Roman" w:cs="Times New Roman"/>
          <w:b/>
          <w:sz w:val="24"/>
          <w:szCs w:val="24"/>
        </w:rPr>
        <w:t xml:space="preserve"> баз данных и серверов</w:t>
      </w:r>
    </w:p>
    <w:p w14:paraId="5D90CA00" w14:textId="77777777" w:rsidR="00771CDD" w:rsidRPr="00771CDD" w:rsidRDefault="00771CDD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1211F3" w14:textId="456BEA70" w:rsidR="004563E4" w:rsidRPr="00771CDD" w:rsidRDefault="004563E4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 ходе прохождения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рактики Вам необходимо: </w:t>
      </w:r>
    </w:p>
    <w:p w14:paraId="43B60DFB" w14:textId="4B7B70F5" w:rsidR="004563E4" w:rsidRPr="00771CDD" w:rsidRDefault="004563E4" w:rsidP="00D17B8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1. </w:t>
      </w:r>
      <w:r w:rsidR="00C64BE2" w:rsidRPr="00771CDD">
        <w:rPr>
          <w:rFonts w:ascii="Times New Roman" w:hAnsi="Times New Roman" w:cs="Times New Roman"/>
          <w:sz w:val="24"/>
          <w:szCs w:val="24"/>
        </w:rPr>
        <w:t xml:space="preserve">Развить навыки </w:t>
      </w:r>
      <w:r w:rsidR="00D17B84">
        <w:rPr>
          <w:rFonts w:ascii="Times New Roman" w:hAnsi="Times New Roman" w:cs="Times New Roman"/>
          <w:sz w:val="24"/>
          <w:szCs w:val="24"/>
        </w:rPr>
        <w:t>в</w:t>
      </w:r>
      <w:r w:rsidR="00D17B84" w:rsidRPr="00D17B84">
        <w:rPr>
          <w:rFonts w:ascii="Times New Roman" w:hAnsi="Times New Roman" w:cs="Times New Roman"/>
          <w:sz w:val="24"/>
          <w:szCs w:val="24"/>
        </w:rPr>
        <w:t>ыявл</w:t>
      </w:r>
      <w:r w:rsidR="00D17B84">
        <w:rPr>
          <w:rFonts w:ascii="Times New Roman" w:hAnsi="Times New Roman" w:cs="Times New Roman"/>
          <w:sz w:val="24"/>
          <w:szCs w:val="24"/>
        </w:rPr>
        <w:t>ения</w:t>
      </w:r>
      <w:r w:rsidR="00D17B84" w:rsidRPr="00D17B84">
        <w:rPr>
          <w:rFonts w:ascii="Times New Roman" w:hAnsi="Times New Roman" w:cs="Times New Roman"/>
          <w:sz w:val="24"/>
          <w:szCs w:val="24"/>
        </w:rPr>
        <w:t xml:space="preserve"> технически</w:t>
      </w:r>
      <w:r w:rsidR="00D17B84">
        <w:rPr>
          <w:rFonts w:ascii="Times New Roman" w:hAnsi="Times New Roman" w:cs="Times New Roman"/>
          <w:sz w:val="24"/>
          <w:szCs w:val="24"/>
        </w:rPr>
        <w:t>х</w:t>
      </w:r>
      <w:r w:rsidR="00D17B84" w:rsidRPr="00D17B84">
        <w:rPr>
          <w:rFonts w:ascii="Times New Roman" w:hAnsi="Times New Roman" w:cs="Times New Roman"/>
          <w:sz w:val="24"/>
          <w:szCs w:val="24"/>
        </w:rPr>
        <w:t xml:space="preserve"> проблем, возникающие в процессе эксплуатации баз данных и серверов</w:t>
      </w:r>
      <w:r w:rsidR="00D11F47">
        <w:rPr>
          <w:rFonts w:ascii="Times New Roman" w:hAnsi="Times New Roman" w:cs="Times New Roman"/>
          <w:sz w:val="24"/>
          <w:szCs w:val="24"/>
        </w:rPr>
        <w:t>; о</w:t>
      </w:r>
      <w:r w:rsidR="00D17B84" w:rsidRPr="00D17B84">
        <w:rPr>
          <w:rFonts w:ascii="Times New Roman" w:hAnsi="Times New Roman" w:cs="Times New Roman"/>
          <w:sz w:val="24"/>
          <w:szCs w:val="24"/>
        </w:rPr>
        <w:t>существлять администрирование отдельных компонент серверов</w:t>
      </w:r>
      <w:r w:rsidR="00D11F47">
        <w:rPr>
          <w:rFonts w:ascii="Times New Roman" w:hAnsi="Times New Roman" w:cs="Times New Roman"/>
          <w:sz w:val="24"/>
          <w:szCs w:val="24"/>
        </w:rPr>
        <w:t>; ф</w:t>
      </w:r>
      <w:r w:rsidR="00D17B84" w:rsidRPr="00D17B84">
        <w:rPr>
          <w:rFonts w:ascii="Times New Roman" w:hAnsi="Times New Roman" w:cs="Times New Roman"/>
          <w:sz w:val="24"/>
          <w:szCs w:val="24"/>
        </w:rPr>
        <w:t>ормировать требования к конфигурации локальных компьютерных сетей и серверного оборудования, необходимые для работы баз данных и серверов</w:t>
      </w:r>
      <w:r w:rsidR="00D11F47">
        <w:rPr>
          <w:rFonts w:ascii="Times New Roman" w:hAnsi="Times New Roman" w:cs="Times New Roman"/>
          <w:sz w:val="24"/>
          <w:szCs w:val="24"/>
        </w:rPr>
        <w:t>; о</w:t>
      </w:r>
      <w:r w:rsidR="00D17B84" w:rsidRPr="00D17B84">
        <w:rPr>
          <w:rFonts w:ascii="Times New Roman" w:hAnsi="Times New Roman" w:cs="Times New Roman"/>
          <w:sz w:val="24"/>
          <w:szCs w:val="24"/>
        </w:rPr>
        <w:t>существлять администрирование баз данных в рамках своей компетенции</w:t>
      </w:r>
      <w:r w:rsidR="00D11F47">
        <w:rPr>
          <w:rFonts w:ascii="Times New Roman" w:hAnsi="Times New Roman" w:cs="Times New Roman"/>
          <w:sz w:val="24"/>
          <w:szCs w:val="24"/>
        </w:rPr>
        <w:t>;</w:t>
      </w:r>
      <w:r w:rsidR="00D17B84">
        <w:rPr>
          <w:rFonts w:ascii="Times New Roman" w:hAnsi="Times New Roman" w:cs="Times New Roman"/>
          <w:sz w:val="24"/>
          <w:szCs w:val="24"/>
        </w:rPr>
        <w:t xml:space="preserve"> </w:t>
      </w:r>
      <w:r w:rsidR="00D11F47">
        <w:rPr>
          <w:rFonts w:ascii="Times New Roman" w:hAnsi="Times New Roman" w:cs="Times New Roman"/>
          <w:sz w:val="24"/>
          <w:szCs w:val="24"/>
        </w:rPr>
        <w:t>п</w:t>
      </w:r>
      <w:r w:rsidR="00D17B84" w:rsidRPr="00D17B84">
        <w:rPr>
          <w:rFonts w:ascii="Times New Roman" w:hAnsi="Times New Roman" w:cs="Times New Roman"/>
          <w:sz w:val="24"/>
          <w:szCs w:val="24"/>
        </w:rPr>
        <w:t>роводить аудит систем безопасности баз данных и серверов, с использованием регламентов по защите информации.</w:t>
      </w:r>
      <w:r w:rsidR="00771CDD" w:rsidRPr="00771CDD"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E87AA3" w14:textId="77777777" w:rsidR="00D17B84" w:rsidRDefault="004563E4" w:rsidP="00D17B8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2. </w:t>
      </w:r>
      <w:r w:rsidR="00C64BE2" w:rsidRPr="00771CDD">
        <w:rPr>
          <w:rFonts w:ascii="Times New Roman" w:hAnsi="Times New Roman" w:cs="Times New Roman"/>
          <w:sz w:val="24"/>
          <w:szCs w:val="24"/>
        </w:rPr>
        <w:t>Получить учебные знания для выполнения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="00C64BE2" w:rsidRPr="00771CDD">
        <w:rPr>
          <w:rFonts w:ascii="Times New Roman" w:hAnsi="Times New Roman" w:cs="Times New Roman"/>
          <w:sz w:val="24"/>
          <w:szCs w:val="24"/>
        </w:rPr>
        <w:t xml:space="preserve">следующих </w:t>
      </w:r>
      <w:r w:rsidRPr="00771CDD">
        <w:rPr>
          <w:rFonts w:ascii="Times New Roman" w:hAnsi="Times New Roman" w:cs="Times New Roman"/>
          <w:sz w:val="24"/>
          <w:szCs w:val="24"/>
        </w:rPr>
        <w:t>вид</w:t>
      </w:r>
      <w:r w:rsidR="00C64BE2" w:rsidRPr="00771CDD">
        <w:rPr>
          <w:rFonts w:ascii="Times New Roman" w:hAnsi="Times New Roman" w:cs="Times New Roman"/>
          <w:sz w:val="24"/>
          <w:szCs w:val="24"/>
        </w:rPr>
        <w:t xml:space="preserve">ов 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работ: </w:t>
      </w:r>
    </w:p>
    <w:p w14:paraId="3E9347FB" w14:textId="3D51F6AF" w:rsidR="004563E4" w:rsidRPr="00771CDD" w:rsidRDefault="00D17B84" w:rsidP="00D11F4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создани</w:t>
      </w:r>
      <w:r w:rsidR="00D11F47">
        <w:rPr>
          <w:rFonts w:ascii="Times New Roman" w:hAnsi="Times New Roman" w:cs="Times New Roman"/>
          <w:sz w:val="24"/>
          <w:szCs w:val="24"/>
        </w:rPr>
        <w:t>е</w:t>
      </w:r>
      <w:r w:rsidRPr="00D17B84">
        <w:rPr>
          <w:rFonts w:ascii="Times New Roman" w:hAnsi="Times New Roman" w:cs="Times New Roman"/>
          <w:sz w:val="24"/>
          <w:szCs w:val="24"/>
        </w:rPr>
        <w:t xml:space="preserve"> и проектировани</w:t>
      </w:r>
      <w:r w:rsidR="00D11F47">
        <w:rPr>
          <w:rFonts w:ascii="Times New Roman" w:hAnsi="Times New Roman" w:cs="Times New Roman"/>
          <w:sz w:val="24"/>
          <w:szCs w:val="24"/>
        </w:rPr>
        <w:t>е</w:t>
      </w:r>
      <w:r w:rsidRPr="00D17B84">
        <w:rPr>
          <w:rFonts w:ascii="Times New Roman" w:hAnsi="Times New Roman" w:cs="Times New Roman"/>
          <w:sz w:val="24"/>
          <w:szCs w:val="24"/>
        </w:rPr>
        <w:t xml:space="preserve"> баз данных;</w:t>
      </w:r>
      <w:r w:rsidR="00D11F47">
        <w:rPr>
          <w:rFonts w:ascii="Times New Roman" w:hAnsi="Times New Roman" w:cs="Times New Roman"/>
          <w:sz w:val="24"/>
          <w:szCs w:val="24"/>
        </w:rPr>
        <w:t xml:space="preserve"> </w:t>
      </w:r>
      <w:r w:rsidRPr="00D17B84">
        <w:rPr>
          <w:rFonts w:ascii="Times New Roman" w:hAnsi="Times New Roman" w:cs="Times New Roman"/>
          <w:sz w:val="24"/>
          <w:szCs w:val="24"/>
        </w:rPr>
        <w:t>работы с SQL</w:t>
      </w:r>
      <w:r w:rsidR="00D11F47">
        <w:rPr>
          <w:rFonts w:ascii="Times New Roman" w:hAnsi="Times New Roman" w:cs="Times New Roman"/>
          <w:sz w:val="24"/>
          <w:szCs w:val="24"/>
        </w:rPr>
        <w:t xml:space="preserve">; </w:t>
      </w:r>
      <w:r w:rsidRPr="00D17B84">
        <w:rPr>
          <w:rFonts w:ascii="Times New Roman" w:hAnsi="Times New Roman" w:cs="Times New Roman"/>
          <w:sz w:val="24"/>
          <w:szCs w:val="24"/>
        </w:rPr>
        <w:t>администрировани</w:t>
      </w:r>
      <w:r w:rsidR="00D11F47">
        <w:rPr>
          <w:rFonts w:ascii="Times New Roman" w:hAnsi="Times New Roman" w:cs="Times New Roman"/>
          <w:sz w:val="24"/>
          <w:szCs w:val="24"/>
        </w:rPr>
        <w:t>е</w:t>
      </w:r>
      <w:r w:rsidRPr="00D17B84">
        <w:rPr>
          <w:rFonts w:ascii="Times New Roman" w:hAnsi="Times New Roman" w:cs="Times New Roman"/>
          <w:sz w:val="24"/>
          <w:szCs w:val="24"/>
        </w:rPr>
        <w:t xml:space="preserve"> баз данных</w:t>
      </w:r>
      <w:r w:rsidR="00D11F47">
        <w:rPr>
          <w:rFonts w:ascii="Times New Roman" w:hAnsi="Times New Roman" w:cs="Times New Roman"/>
          <w:sz w:val="24"/>
          <w:szCs w:val="24"/>
        </w:rPr>
        <w:t>;</w:t>
      </w:r>
      <w:r w:rsidR="00D11F47" w:rsidRPr="00D17B84">
        <w:rPr>
          <w:rFonts w:ascii="Times New Roman" w:hAnsi="Times New Roman" w:cs="Times New Roman"/>
          <w:sz w:val="24"/>
          <w:szCs w:val="24"/>
        </w:rPr>
        <w:t xml:space="preserve"> </w:t>
      </w:r>
      <w:r w:rsidRPr="00D17B84">
        <w:rPr>
          <w:rFonts w:ascii="Times New Roman" w:hAnsi="Times New Roman" w:cs="Times New Roman"/>
          <w:sz w:val="24"/>
          <w:szCs w:val="24"/>
        </w:rPr>
        <w:t>обеспечени</w:t>
      </w:r>
      <w:r w:rsidR="00D11F47">
        <w:rPr>
          <w:rFonts w:ascii="Times New Roman" w:hAnsi="Times New Roman" w:cs="Times New Roman"/>
          <w:sz w:val="24"/>
          <w:szCs w:val="24"/>
        </w:rPr>
        <w:t xml:space="preserve">е </w:t>
      </w:r>
      <w:r w:rsidRPr="00D17B84">
        <w:rPr>
          <w:rFonts w:ascii="Times New Roman" w:hAnsi="Times New Roman" w:cs="Times New Roman"/>
          <w:sz w:val="24"/>
          <w:szCs w:val="24"/>
        </w:rPr>
        <w:t>безопасности данных</w:t>
      </w:r>
      <w:r w:rsidR="00D11F47">
        <w:rPr>
          <w:rFonts w:ascii="Times New Roman" w:hAnsi="Times New Roman" w:cs="Times New Roman"/>
          <w:sz w:val="24"/>
          <w:szCs w:val="24"/>
        </w:rPr>
        <w:t xml:space="preserve">; </w:t>
      </w:r>
      <w:r w:rsidRPr="00D17B84">
        <w:rPr>
          <w:rFonts w:ascii="Times New Roman" w:hAnsi="Times New Roman" w:cs="Times New Roman"/>
          <w:sz w:val="24"/>
          <w:szCs w:val="24"/>
        </w:rPr>
        <w:t>анализ и решени</w:t>
      </w:r>
      <w:r w:rsidR="00D11F47">
        <w:rPr>
          <w:rFonts w:ascii="Times New Roman" w:hAnsi="Times New Roman" w:cs="Times New Roman"/>
          <w:sz w:val="24"/>
          <w:szCs w:val="24"/>
        </w:rPr>
        <w:t>е</w:t>
      </w:r>
      <w:r w:rsidRPr="00D17B84">
        <w:rPr>
          <w:rFonts w:ascii="Times New Roman" w:hAnsi="Times New Roman" w:cs="Times New Roman"/>
          <w:sz w:val="24"/>
          <w:szCs w:val="24"/>
        </w:rPr>
        <w:t xml:space="preserve"> технических проблем;</w:t>
      </w:r>
      <w:r w:rsidR="00D11F47" w:rsidRPr="00D17B84">
        <w:rPr>
          <w:rFonts w:ascii="Times New Roman" w:hAnsi="Times New Roman" w:cs="Times New Roman"/>
          <w:sz w:val="24"/>
          <w:szCs w:val="24"/>
        </w:rPr>
        <w:t xml:space="preserve"> </w:t>
      </w:r>
      <w:r w:rsidRPr="00D17B84">
        <w:rPr>
          <w:rFonts w:ascii="Times New Roman" w:hAnsi="Times New Roman" w:cs="Times New Roman"/>
          <w:sz w:val="24"/>
          <w:szCs w:val="24"/>
        </w:rPr>
        <w:t>составлени</w:t>
      </w:r>
      <w:r w:rsidR="00D11F47">
        <w:rPr>
          <w:rFonts w:ascii="Times New Roman" w:hAnsi="Times New Roman" w:cs="Times New Roman"/>
          <w:sz w:val="24"/>
          <w:szCs w:val="24"/>
        </w:rPr>
        <w:t>е</w:t>
      </w:r>
      <w:r w:rsidRPr="00D17B84">
        <w:rPr>
          <w:rFonts w:ascii="Times New Roman" w:hAnsi="Times New Roman" w:cs="Times New Roman"/>
          <w:sz w:val="24"/>
          <w:szCs w:val="24"/>
        </w:rPr>
        <w:t xml:space="preserve"> документации и отчетности.</w:t>
      </w:r>
    </w:p>
    <w:p w14:paraId="50A78B84" w14:textId="63745A3E" w:rsidR="004563E4" w:rsidRPr="00771CDD" w:rsidRDefault="004563E4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Ежедневно заполнять дневник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рактики в соответствии с </w:t>
      </w:r>
      <w:r w:rsidR="00C64BE2" w:rsidRPr="00771CDD">
        <w:rPr>
          <w:rFonts w:ascii="Times New Roman" w:hAnsi="Times New Roman" w:cs="Times New Roman"/>
          <w:sz w:val="24"/>
          <w:szCs w:val="24"/>
        </w:rPr>
        <w:t>решаемыми задачами.</w:t>
      </w:r>
    </w:p>
    <w:p w14:paraId="644AA14C" w14:textId="5F2D953D" w:rsidR="00BB50AD" w:rsidRPr="00771CDD" w:rsidRDefault="004563E4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4. Подготовить отчет по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рактике в соответствии с методическими указаниями к его написанию </w:t>
      </w:r>
    </w:p>
    <w:p w14:paraId="5B01FFF5" w14:textId="4C70755D" w:rsidR="00C64BE2" w:rsidRPr="00B90701" w:rsidRDefault="004563E4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71CDD">
        <w:rPr>
          <w:rFonts w:ascii="Times New Roman" w:hAnsi="Times New Roman" w:cs="Times New Roman"/>
          <w:sz w:val="24"/>
          <w:szCs w:val="24"/>
        </w:rPr>
        <w:t>5. Выполнить индивидуальное задани</w:t>
      </w:r>
      <w:r w:rsidR="00BB50AD" w:rsidRPr="00771CDD">
        <w:rPr>
          <w:rFonts w:ascii="Times New Roman" w:hAnsi="Times New Roman" w:cs="Times New Roman"/>
          <w:sz w:val="24"/>
          <w:szCs w:val="24"/>
        </w:rPr>
        <w:t>е</w:t>
      </w:r>
      <w:r w:rsidR="00B9070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E11A33D" w14:textId="77777777" w:rsidR="00D17B84" w:rsidRPr="00D17B84" w:rsidRDefault="00D17B84" w:rsidP="00D17B84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Создание концептуальной модели данных.</w:t>
      </w:r>
    </w:p>
    <w:p w14:paraId="65B04329" w14:textId="77777777" w:rsidR="00D17B84" w:rsidRPr="00D17B84" w:rsidRDefault="00D17B84" w:rsidP="00D17B8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Изучение предметной области и требований к базе данных. Разработка концептуальной модели, описывающей основные сущности и их взаимосвязи)</w:t>
      </w:r>
    </w:p>
    <w:p w14:paraId="360D5A3B" w14:textId="77777777" w:rsidR="00D17B84" w:rsidRPr="00D17B84" w:rsidRDefault="00D17B84" w:rsidP="00D17B84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Использование нотации ER (сущность-связь) для визуализации модели.</w:t>
      </w:r>
    </w:p>
    <w:p w14:paraId="394B5736" w14:textId="77777777" w:rsidR="00D17B84" w:rsidRPr="00D17B84" w:rsidRDefault="00D17B84" w:rsidP="00D17B8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Изучение создания логической модели данных. Перевод концептуальной модели в логическую, с учетом реляционной модели данных.</w:t>
      </w:r>
    </w:p>
    <w:p w14:paraId="1A5D7AED" w14:textId="77777777" w:rsidR="00D17B84" w:rsidRPr="00D17B84" w:rsidRDefault="00D17B84" w:rsidP="00D17B84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Определение основных атрибутов и связей, нормализация.</w:t>
      </w:r>
    </w:p>
    <w:p w14:paraId="0F419471" w14:textId="77777777" w:rsidR="00D17B84" w:rsidRPr="00D17B84" w:rsidRDefault="00D17B84" w:rsidP="00D17B8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Определение атрибутов сущностей, установление первичных и внешних ключей. Нормализация данных для устранения избыточности.</w:t>
      </w:r>
    </w:p>
    <w:p w14:paraId="61E86B52" w14:textId="77777777" w:rsidR="00D17B84" w:rsidRPr="00D17B84" w:rsidRDefault="00D17B84" w:rsidP="00D17B84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Создание физической модели данных</w:t>
      </w:r>
    </w:p>
    <w:p w14:paraId="2C6A1271" w14:textId="77777777" w:rsidR="00D17B84" w:rsidRPr="00D17B84" w:rsidRDefault="00D17B84" w:rsidP="00D17B8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Проектирование таблиц базы данных на основе логической модели. Определение типов данных для каждого атрибута и настройка индексов. Подготовка скриптов для создания объектов базы данных в выбранной СУБД.</w:t>
      </w:r>
    </w:p>
    <w:p w14:paraId="7C5230DE" w14:textId="77777777" w:rsidR="00D17B84" w:rsidRPr="00D17B84" w:rsidRDefault="00D17B84" w:rsidP="00D17B84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Разработка ER-модели</w:t>
      </w:r>
    </w:p>
    <w:p w14:paraId="7829C136" w14:textId="77777777" w:rsidR="00D17B84" w:rsidRPr="00D17B84" w:rsidRDefault="00D17B84" w:rsidP="00D17B8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 xml:space="preserve">Создание ER-диаграммы, отражающей сущности, атрибуты и связи между ними. Использование специализированного ПО для моделирования баз данных (MySQL </w:t>
      </w:r>
      <w:proofErr w:type="spellStart"/>
      <w:r w:rsidRPr="00D17B84">
        <w:rPr>
          <w:rFonts w:ascii="Times New Roman" w:hAnsi="Times New Roman" w:cs="Times New Roman"/>
          <w:sz w:val="24"/>
          <w:szCs w:val="24"/>
        </w:rPr>
        <w:t>Workbench</w:t>
      </w:r>
      <w:proofErr w:type="spellEnd"/>
      <w:r w:rsidRPr="00D17B84">
        <w:rPr>
          <w:rFonts w:ascii="Times New Roman" w:hAnsi="Times New Roman" w:cs="Times New Roman"/>
          <w:sz w:val="24"/>
          <w:szCs w:val="24"/>
        </w:rPr>
        <w:t>).</w:t>
      </w:r>
    </w:p>
    <w:p w14:paraId="74E62B87" w14:textId="77777777" w:rsidR="00D17B84" w:rsidRPr="00D17B84" w:rsidRDefault="00D17B84" w:rsidP="00D17B84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Настройка сетевого адаптера и межсетевого взаимодействия</w:t>
      </w:r>
    </w:p>
    <w:p w14:paraId="2C28A543" w14:textId="76A5C65A" w:rsidR="00D17B84" w:rsidRPr="00D17B84" w:rsidRDefault="00D17B84" w:rsidP="00D11F4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Изучение основ настройки сетевых адаптеров для подключения к базе данных. Настройка межсетевого взаимодействия с использованием протоколов TCP/IP.</w:t>
      </w:r>
      <w:r w:rsidR="00D11F47">
        <w:rPr>
          <w:rFonts w:ascii="Times New Roman" w:hAnsi="Times New Roman" w:cs="Times New Roman"/>
          <w:sz w:val="24"/>
          <w:szCs w:val="24"/>
        </w:rPr>
        <w:t xml:space="preserve"> </w:t>
      </w:r>
      <w:r w:rsidRPr="00D17B84">
        <w:rPr>
          <w:rFonts w:ascii="Times New Roman" w:hAnsi="Times New Roman" w:cs="Times New Roman"/>
          <w:sz w:val="24"/>
          <w:szCs w:val="24"/>
        </w:rPr>
        <w:t>Проведение тестирования соединения с базой данных.</w:t>
      </w:r>
    </w:p>
    <w:p w14:paraId="2E58C452" w14:textId="77777777" w:rsidR="00D17B84" w:rsidRPr="00D17B84" w:rsidRDefault="00D17B84" w:rsidP="00D17B84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Выполнение запросов на языке SQL</w:t>
      </w:r>
    </w:p>
    <w:p w14:paraId="1E70547C" w14:textId="77777777" w:rsidR="00D17B84" w:rsidRPr="00D17B84" w:rsidRDefault="00D17B84" w:rsidP="00D17B8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Изучение</w:t>
      </w:r>
      <w:r w:rsidRPr="00D17B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17B84">
        <w:rPr>
          <w:rFonts w:ascii="Times New Roman" w:hAnsi="Times New Roman" w:cs="Times New Roman"/>
          <w:sz w:val="24"/>
          <w:szCs w:val="24"/>
        </w:rPr>
        <w:t>основ</w:t>
      </w:r>
      <w:r w:rsidRPr="00D17B84">
        <w:rPr>
          <w:rFonts w:ascii="Times New Roman" w:hAnsi="Times New Roman" w:cs="Times New Roman"/>
          <w:sz w:val="24"/>
          <w:szCs w:val="24"/>
          <w:lang w:val="en-US"/>
        </w:rPr>
        <w:t xml:space="preserve"> SQL: SELECT, INSERT, UPDATE, DELETE. </w:t>
      </w:r>
      <w:r w:rsidRPr="00D17B84">
        <w:rPr>
          <w:rFonts w:ascii="Times New Roman" w:hAnsi="Times New Roman" w:cs="Times New Roman"/>
          <w:sz w:val="24"/>
          <w:szCs w:val="24"/>
        </w:rPr>
        <w:t>Выполнение простых и сложных запросов к базе данных, оптимизация выполнения запросов.</w:t>
      </w:r>
    </w:p>
    <w:p w14:paraId="5665D297" w14:textId="77777777" w:rsidR="00D17B84" w:rsidRPr="00D17B84" w:rsidRDefault="00D17B84" w:rsidP="00D17B84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Разработка политики безопасности для SQL сервера</w:t>
      </w:r>
    </w:p>
    <w:p w14:paraId="1B4CD7E1" w14:textId="77777777" w:rsidR="00D17B84" w:rsidRPr="00D17B84" w:rsidRDefault="00D17B84" w:rsidP="00D17B8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Определение уровней доступа пользователей к базе данных. Настройка ролей и прав доступа в MySQL SQL Server. Разработка рекомендаций по защите данных от несанкционированного доступа.</w:t>
      </w:r>
    </w:p>
    <w:p w14:paraId="6E02913A" w14:textId="77777777" w:rsidR="00D17B84" w:rsidRPr="00D17B84" w:rsidRDefault="00D17B84" w:rsidP="00D17B84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Мониторинг нагрузки сервера</w:t>
      </w:r>
    </w:p>
    <w:p w14:paraId="10308C1F" w14:textId="2370BAA3" w:rsidR="002338E2" w:rsidRPr="00D17B84" w:rsidRDefault="00D17B84" w:rsidP="00D11F4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7B84">
        <w:rPr>
          <w:rFonts w:ascii="Times New Roman" w:hAnsi="Times New Roman" w:cs="Times New Roman"/>
          <w:sz w:val="24"/>
          <w:szCs w:val="24"/>
        </w:rPr>
        <w:t>Изучение инструментов мониторинга производительности SQL сервера. Анализ нагрузки на сервер: использование ресурсов, время выполнения запросов.</w:t>
      </w:r>
      <w:r w:rsidR="00D11F47">
        <w:rPr>
          <w:rFonts w:ascii="Times New Roman" w:hAnsi="Times New Roman" w:cs="Times New Roman"/>
          <w:sz w:val="24"/>
          <w:szCs w:val="24"/>
        </w:rPr>
        <w:t xml:space="preserve"> </w:t>
      </w:r>
      <w:r w:rsidRPr="00D17B84">
        <w:rPr>
          <w:rFonts w:ascii="Times New Roman" w:hAnsi="Times New Roman" w:cs="Times New Roman"/>
          <w:sz w:val="24"/>
          <w:szCs w:val="24"/>
        </w:rPr>
        <w:t>Оптимизация запросов и индексов на основе полученных данных.</w:t>
      </w:r>
    </w:p>
    <w:p w14:paraId="69345F89" w14:textId="071F6446" w:rsidR="00D11F47" w:rsidRDefault="00D11F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FDD21A" w14:textId="38BD565E" w:rsidR="004563E4" w:rsidRPr="00771CDD" w:rsidRDefault="002338E2" w:rsidP="00271A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Рекомендуемая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литература для 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написания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отч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>та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09BF02" w14:textId="77777777" w:rsidR="00771CDD" w:rsidRPr="00771CDD" w:rsidRDefault="00771CDD" w:rsidP="00271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Основные источники:</w:t>
      </w: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47F184D8" w14:textId="77777777" w:rsidR="00771CDD" w:rsidRPr="00771CDD" w:rsidRDefault="00771CDD" w:rsidP="00D11F47">
      <w:pPr>
        <w:pStyle w:val="a4"/>
        <w:numPr>
          <w:ilvl w:val="0"/>
          <w:numId w:val="21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bookmarkStart w:id="0" w:name="bookmark13"/>
      <w:bookmarkStart w:id="1" w:name="_Toc164951859"/>
      <w:r w:rsidRPr="00771CDD">
        <w:rPr>
          <w:rFonts w:ascii="Times New Roman" w:hAnsi="Times New Roman" w:cs="Times New Roman"/>
          <w:sz w:val="24"/>
          <w:szCs w:val="24"/>
        </w:rPr>
        <w:t xml:space="preserve">Гагарина Л.Г. Разработка и эксплуатация автоматизированных информационных систем -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Москва: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Издательский Дом ФОРУМ, 2021.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- 384 с. — (Среднее профессиональное образование). - ISBN: 978-5-8199-0735-1 -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электронный. - URL: </w:t>
      </w:r>
      <w:hyperlink r:id="rId6" w:history="1">
        <w:r w:rsidRPr="00771CDD">
          <w:rPr>
            <w:rStyle w:val="a7"/>
            <w:rFonts w:ascii="Times New Roman" w:hAnsi="Times New Roman" w:cs="Times New Roman"/>
            <w:sz w:val="24"/>
            <w:szCs w:val="24"/>
          </w:rPr>
          <w:t>https://znanium.com/catalog/document?id=367817</w:t>
        </w:r>
      </w:hyperlink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(дата обращения: 23.05.2021) – Режим доступа: по подписке</w:t>
      </w:r>
    </w:p>
    <w:p w14:paraId="1782397F" w14:textId="77777777" w:rsidR="00771CDD" w:rsidRPr="00771CDD" w:rsidRDefault="00771CDD" w:rsidP="00D11F47">
      <w:pPr>
        <w:pStyle w:val="a4"/>
        <w:numPr>
          <w:ilvl w:val="0"/>
          <w:numId w:val="21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направленности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учебное пособие / Г. Н. Федорова. —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Москва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КУРС : ИНФРА-М, 2021. — 336 с. — (Среднее профессиональное образование). - ISBN 978-5-906818-41-6. -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электронный. - URL: </w:t>
      </w:r>
      <w:hyperlink r:id="rId7" w:history="1">
        <w:r w:rsidRPr="00771CDD">
          <w:rPr>
            <w:rStyle w:val="a7"/>
            <w:rFonts w:ascii="Times New Roman" w:eastAsia="PMingLiU" w:hAnsi="Times New Roman" w:cs="Times New Roman"/>
            <w:bCs/>
            <w:sz w:val="24"/>
            <w:szCs w:val="24"/>
          </w:rPr>
          <w:t>https://znanium.com/catalog/product/1138896</w:t>
        </w:r>
      </w:hyperlink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 (дата обращения: 23.05.2021). – Режим доступа: по подписке</w:t>
      </w:r>
    </w:p>
    <w:bookmarkEnd w:id="0"/>
    <w:bookmarkEnd w:id="1"/>
    <w:p w14:paraId="79E48D9B" w14:textId="6257B693" w:rsidR="00771CDD" w:rsidRPr="00771CDD" w:rsidRDefault="00771CDD" w:rsidP="00D11F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ополнительные источники: </w:t>
      </w:r>
    </w:p>
    <w:p w14:paraId="7EC0CE68" w14:textId="77777777" w:rsidR="00D11F47" w:rsidRPr="00D11F47" w:rsidRDefault="00D11F47" w:rsidP="00D11F47">
      <w:pPr>
        <w:pStyle w:val="a4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1F47">
        <w:rPr>
          <w:rFonts w:ascii="Times New Roman" w:hAnsi="Times New Roman" w:cs="Times New Roman"/>
          <w:sz w:val="24"/>
          <w:szCs w:val="24"/>
        </w:rPr>
        <w:t xml:space="preserve">Черткова Е. А. Программная инженерия. Визуальное моделирование программных </w:t>
      </w:r>
      <w:proofErr w:type="gramStart"/>
      <w:r w:rsidRPr="00D11F47">
        <w:rPr>
          <w:rFonts w:ascii="Times New Roman" w:hAnsi="Times New Roman" w:cs="Times New Roman"/>
          <w:sz w:val="24"/>
          <w:szCs w:val="24"/>
        </w:rPr>
        <w:t>систем :</w:t>
      </w:r>
      <w:proofErr w:type="gramEnd"/>
      <w:r w:rsidRPr="00D11F47">
        <w:rPr>
          <w:rFonts w:ascii="Times New Roman" w:hAnsi="Times New Roman" w:cs="Times New Roman"/>
          <w:sz w:val="24"/>
          <w:szCs w:val="24"/>
        </w:rPr>
        <w:t xml:space="preserve"> учебник для среднего профессионального образования / Е. А. Черткова. — 2-е изд., </w:t>
      </w:r>
      <w:proofErr w:type="spellStart"/>
      <w:r w:rsidRPr="00D11F47">
        <w:rPr>
          <w:rFonts w:ascii="Times New Roman" w:hAnsi="Times New Roman" w:cs="Times New Roman"/>
          <w:sz w:val="24"/>
          <w:szCs w:val="24"/>
        </w:rPr>
        <w:t>испр</w:t>
      </w:r>
      <w:proofErr w:type="spellEnd"/>
      <w:proofErr w:type="gramStart"/>
      <w:r w:rsidRPr="00D11F47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11F47">
        <w:rPr>
          <w:rFonts w:ascii="Times New Roman" w:hAnsi="Times New Roman" w:cs="Times New Roman"/>
          <w:sz w:val="24"/>
          <w:szCs w:val="24"/>
        </w:rPr>
        <w:t xml:space="preserve"> и доп. — М: Издательство </w:t>
      </w:r>
      <w:proofErr w:type="spellStart"/>
      <w:r w:rsidRPr="00D11F47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D11F47">
        <w:rPr>
          <w:rFonts w:ascii="Times New Roman" w:hAnsi="Times New Roman" w:cs="Times New Roman"/>
          <w:sz w:val="24"/>
          <w:szCs w:val="24"/>
        </w:rPr>
        <w:t>, 2020. – 147 с.</w:t>
      </w:r>
    </w:p>
    <w:p w14:paraId="45BB713B" w14:textId="77777777" w:rsidR="00D11F47" w:rsidRPr="00D11F47" w:rsidRDefault="00D11F47" w:rsidP="00D11F47">
      <w:pPr>
        <w:pStyle w:val="a4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1F47">
        <w:rPr>
          <w:rFonts w:ascii="Times New Roman" w:hAnsi="Times New Roman" w:cs="Times New Roman"/>
          <w:sz w:val="24"/>
          <w:szCs w:val="24"/>
        </w:rPr>
        <w:t>Рудаков, А. В. Технология разработки программных продуктов: учебник для обучающихся учреждений среднего профессионального образования, обучающихся по специальности "Программное обеспечение вычислительной техники и автоматизированных систем": [профессиональный модуль ПМ.03 "Участие в интеграции программных модулей" (МДК.03.01)] / А. В. Рудаков ; А. В. Рудаков. – 12-е изд., стер. – Москва: Академия, 2018. – 208 c. – ISBN 9785446877928.</w:t>
      </w:r>
    </w:p>
    <w:p w14:paraId="42F3AB3E" w14:textId="77777777" w:rsidR="00D11F47" w:rsidRPr="00D11F47" w:rsidRDefault="00D11F47" w:rsidP="00D11F47">
      <w:pPr>
        <w:pStyle w:val="a4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1F47">
        <w:rPr>
          <w:rFonts w:ascii="Times New Roman" w:hAnsi="Times New Roman" w:cs="Times New Roman"/>
          <w:sz w:val="24"/>
          <w:szCs w:val="24"/>
        </w:rPr>
        <w:t xml:space="preserve">Гниденко, И. Г. Технология разработки программного обеспечения: учебное пособие для среднего профессионального образования / И. Г. Гниденко, Ф. Ф. Павлов, Д. Ю. Федоров.  Москва: Издательство </w:t>
      </w:r>
      <w:proofErr w:type="spellStart"/>
      <w:r w:rsidRPr="00D11F47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D11F47">
        <w:rPr>
          <w:rFonts w:ascii="Times New Roman" w:hAnsi="Times New Roman" w:cs="Times New Roman"/>
          <w:sz w:val="24"/>
          <w:szCs w:val="24"/>
        </w:rPr>
        <w:t>, 2019. — 235 с.</w:t>
      </w:r>
    </w:p>
    <w:p w14:paraId="18FD35F4" w14:textId="77777777" w:rsidR="00D11F47" w:rsidRPr="00D11F47" w:rsidRDefault="00D11F47" w:rsidP="00D11F47">
      <w:pPr>
        <w:pStyle w:val="a4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1F47">
        <w:rPr>
          <w:rFonts w:ascii="Times New Roman" w:hAnsi="Times New Roman" w:cs="Times New Roman"/>
          <w:sz w:val="24"/>
          <w:szCs w:val="24"/>
        </w:rPr>
        <w:t>Зараменских</w:t>
      </w:r>
      <w:proofErr w:type="spellEnd"/>
      <w:r w:rsidRPr="00D11F47">
        <w:rPr>
          <w:rFonts w:ascii="Times New Roman" w:hAnsi="Times New Roman" w:cs="Times New Roman"/>
          <w:sz w:val="24"/>
          <w:szCs w:val="24"/>
        </w:rPr>
        <w:t xml:space="preserve"> Е.П. Управление жизненным циклом информационных систем - учебник и практикум для вузов - Москва: </w:t>
      </w:r>
      <w:proofErr w:type="spellStart"/>
      <w:r w:rsidRPr="00D11F47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D11F47">
        <w:rPr>
          <w:rFonts w:ascii="Times New Roman" w:hAnsi="Times New Roman" w:cs="Times New Roman"/>
          <w:sz w:val="24"/>
          <w:szCs w:val="24"/>
        </w:rPr>
        <w:t>, 2021. - 497с.</w:t>
      </w:r>
    </w:p>
    <w:p w14:paraId="59653502" w14:textId="2E18F75D" w:rsidR="00771CDD" w:rsidRPr="00771CDD" w:rsidRDefault="004110C0" w:rsidP="00271A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Интернет-ресурсы:</w:t>
      </w:r>
    </w:p>
    <w:p w14:paraId="1AAF6791" w14:textId="77777777" w:rsidR="00771CDD" w:rsidRPr="00771CDD" w:rsidRDefault="00771CDD" w:rsidP="00271AE2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Проект </w:t>
      </w:r>
      <w:proofErr w:type="spellStart"/>
      <w:r w:rsidRPr="00771CDD">
        <w:rPr>
          <w:rFonts w:ascii="Times New Roman" w:hAnsi="Times New Roman" w:cs="Times New Roman"/>
          <w:color w:val="000000"/>
          <w:sz w:val="24"/>
          <w:szCs w:val="24"/>
          <w:lang w:val="en-US" w:bidi="en-US"/>
        </w:rPr>
        <w:t>Opennet</w:t>
      </w:r>
      <w:proofErr w:type="spellEnd"/>
      <w:r w:rsidRPr="00771CDD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[Электронный ресурс] - Режим доступа:</w:t>
      </w:r>
      <w:hyperlink r:id="rId8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opennet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5624F759" w14:textId="77777777" w:rsidR="00771CDD" w:rsidRPr="00771CDD" w:rsidRDefault="00771CDD" w:rsidP="00271AE2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9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intuit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05FFB2AE" w14:textId="3D765F14" w:rsidR="00247545" w:rsidRPr="00771CDD" w:rsidRDefault="00247545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2A6001" w14:textId="51B1C2C1" w:rsidR="00247545" w:rsidRPr="00771CDD" w:rsidRDefault="00247545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894F64" w14:textId="01C21512" w:rsidR="00247545" w:rsidRDefault="00247545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AF079E" w14:textId="77777777" w:rsidR="00771CDD" w:rsidRPr="00771CDD" w:rsidRDefault="00771CDD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771CDD" w:rsidRPr="00771CDD" w:rsidSect="000C4390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7CBC7DB1" w14:textId="77777777" w:rsidR="006F5253" w:rsidRPr="00771CDD" w:rsidRDefault="002338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от техникум</w:t>
      </w:r>
      <w:r w:rsidR="006F5253" w:rsidRPr="00771CDD">
        <w:rPr>
          <w:rFonts w:ascii="Times New Roman" w:hAnsi="Times New Roman" w:cs="Times New Roman"/>
          <w:sz w:val="24"/>
          <w:szCs w:val="24"/>
        </w:rPr>
        <w:t>а</w:t>
      </w:r>
    </w:p>
    <w:p w14:paraId="41B777E0" w14:textId="09FAFCAF" w:rsidR="002338E2" w:rsidRPr="00771CDD" w:rsidRDefault="002338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5605108C" w14:textId="080CFFB5" w:rsidR="006F5253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Руководитель практики от предприятия </w:t>
      </w:r>
    </w:p>
    <w:p w14:paraId="75BA8510" w14:textId="77777777" w:rsidR="006F5253" w:rsidRPr="00771CDD" w:rsidRDefault="006F5253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02D6D" w14:textId="3D34FFB3" w:rsidR="006F5253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</w:t>
      </w:r>
      <w:r w:rsidR="006F5253" w:rsidRPr="00771CDD">
        <w:rPr>
          <w:rFonts w:ascii="Times New Roman" w:hAnsi="Times New Roman" w:cs="Times New Roman"/>
          <w:sz w:val="24"/>
          <w:szCs w:val="24"/>
        </w:rPr>
        <w:t>___________</w:t>
      </w:r>
      <w:r w:rsidRPr="00771CDD">
        <w:rPr>
          <w:rFonts w:ascii="Times New Roman" w:hAnsi="Times New Roman" w:cs="Times New Roman"/>
          <w:sz w:val="24"/>
          <w:szCs w:val="24"/>
        </w:rPr>
        <w:t>_</w:t>
      </w:r>
    </w:p>
    <w:p w14:paraId="16CEC0CB" w14:textId="160260DA" w:rsidR="002338E2" w:rsidRPr="00771CDD" w:rsidRDefault="002338E2" w:rsidP="00271AE2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(подпись, Ф.И.О.)</w:t>
      </w:r>
    </w:p>
    <w:p w14:paraId="13EF05F3" w14:textId="77777777" w:rsidR="006F5253" w:rsidRPr="00771CDD" w:rsidRDefault="006F5253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7A8EB5B5" w14:textId="42035F6E" w:rsidR="006F5253" w:rsidRPr="00771CDD" w:rsidRDefault="006F5253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(должность, подпись, ФИО, печать)</w:t>
      </w:r>
      <w:r w:rsidR="002338E2" w:rsidRPr="00771C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C2EB7C" w14:textId="3A336F3D" w:rsidR="006F5253" w:rsidRPr="00771CDD" w:rsidRDefault="006F5253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6F5253" w:rsidRPr="00771CDD" w:rsidSect="006F5253">
          <w:type w:val="continuous"/>
          <w:pgSz w:w="11906" w:h="16838"/>
          <w:pgMar w:top="1134" w:right="567" w:bottom="1134" w:left="1134" w:header="709" w:footer="709" w:gutter="0"/>
          <w:cols w:num="2" w:space="708"/>
          <w:docGrid w:linePitch="360"/>
        </w:sectPr>
      </w:pPr>
    </w:p>
    <w:p w14:paraId="7D8D008B" w14:textId="65C5E8FA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_________202__г.</w:t>
      </w:r>
    </w:p>
    <w:p w14:paraId="702BD7A8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7AFCF" w14:textId="336D6759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Задание принял   _________________________    </w:t>
      </w:r>
      <w:r w:rsidR="00D11F47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03CD1A1C" w14:textId="1B5D6B37" w:rsidR="00BB50AD" w:rsidRPr="00771CDD" w:rsidRDefault="00BB50AD" w:rsidP="00271AE2">
      <w:pPr>
        <w:spacing w:after="0" w:line="240" w:lineRule="auto"/>
        <w:ind w:left="212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  <w:t>ФИО студента</w:t>
      </w:r>
    </w:p>
    <w:p w14:paraId="09EF94C4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5C4ABD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1B01A" w14:textId="70ECC55C" w:rsidR="002338E2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 выдачи задания студенту «___» __________ 202_г.</w:t>
      </w:r>
    </w:p>
    <w:p w14:paraId="492C1199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B61266" w14:textId="312E46FC" w:rsidR="00C64BE2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сдачи дневника и отч</w:t>
      </w:r>
      <w:r w:rsidR="00BB50AD" w:rsidRPr="00771CDD">
        <w:rPr>
          <w:rFonts w:ascii="Times New Roman" w:hAnsi="Times New Roman" w:cs="Times New Roman"/>
          <w:sz w:val="24"/>
          <w:szCs w:val="24"/>
        </w:rPr>
        <w:t>е</w:t>
      </w:r>
      <w:r w:rsidRPr="00771CDD">
        <w:rPr>
          <w:rFonts w:ascii="Times New Roman" w:hAnsi="Times New Roman" w:cs="Times New Roman"/>
          <w:sz w:val="24"/>
          <w:szCs w:val="24"/>
        </w:rPr>
        <w:t>та по Практике «___» ____________ 202_г.</w:t>
      </w:r>
    </w:p>
    <w:p w14:paraId="444C95DC" w14:textId="31682F54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p w14:paraId="558DFD2B" w14:textId="3C2A46C5" w:rsidR="00C64BE2" w:rsidRPr="00771CDD" w:rsidRDefault="00C64BE2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ИНДИВИДУАЛЬНОЕ ЗАДАНИЕ</w:t>
      </w:r>
    </w:p>
    <w:p w14:paraId="433642FF" w14:textId="2052AAA5" w:rsidR="00C64BE2" w:rsidRPr="00771CDD" w:rsidRDefault="00C64BE2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на производственную практику по профессиональному модулю</w:t>
      </w:r>
    </w:p>
    <w:p w14:paraId="13B50B74" w14:textId="57DDBB7C" w:rsidR="00C64BE2" w:rsidRDefault="00C64BE2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ПМ 0</w:t>
      </w:r>
      <w:r w:rsidR="004B099D">
        <w:rPr>
          <w:rFonts w:ascii="Times New Roman" w:hAnsi="Times New Roman" w:cs="Times New Roman"/>
          <w:b/>
          <w:sz w:val="24"/>
          <w:szCs w:val="24"/>
        </w:rPr>
        <w:t>7</w:t>
      </w:r>
      <w:r w:rsidRPr="00771C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B099D" w:rsidRPr="004B099D">
        <w:rPr>
          <w:rFonts w:ascii="Times New Roman" w:hAnsi="Times New Roman" w:cs="Times New Roman"/>
          <w:b/>
          <w:sz w:val="24"/>
          <w:szCs w:val="24"/>
        </w:rPr>
        <w:t>Соадминистрирование</w:t>
      </w:r>
      <w:proofErr w:type="spellEnd"/>
      <w:r w:rsidR="004B099D" w:rsidRPr="004B099D">
        <w:rPr>
          <w:rFonts w:ascii="Times New Roman" w:hAnsi="Times New Roman" w:cs="Times New Roman"/>
          <w:b/>
          <w:sz w:val="24"/>
          <w:szCs w:val="24"/>
        </w:rPr>
        <w:t xml:space="preserve"> баз данных и серверов</w:t>
      </w:r>
    </w:p>
    <w:p w14:paraId="560F86C8" w14:textId="77777777" w:rsidR="004110C0" w:rsidRPr="00771CDD" w:rsidRDefault="004110C0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851A50" w14:textId="77777777" w:rsidR="00C64BE2" w:rsidRPr="00771CDD" w:rsidRDefault="00C64BE2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 ходе прохождения Практики Вам необходимо: </w:t>
      </w:r>
    </w:p>
    <w:p w14:paraId="444F393E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1. Познакомиться с предприятием – базой практики. Изучить инструкции по безопасности труда, пожарной безопасности, производственной санитарии, правила внутреннего распорядка и режим работы, принятые на предприятии. </w:t>
      </w:r>
    </w:p>
    <w:p w14:paraId="704A4FF9" w14:textId="127036A2" w:rsidR="003A2CFA" w:rsidRPr="003A2CFA" w:rsidRDefault="00C64BE2" w:rsidP="003A2C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2. Выполнить следующие виды практических работ: </w:t>
      </w:r>
      <w:r w:rsidR="003A2CFA" w:rsidRPr="003A2CFA">
        <w:rPr>
          <w:rFonts w:ascii="Times New Roman" w:hAnsi="Times New Roman" w:cs="Times New Roman"/>
          <w:sz w:val="24"/>
          <w:szCs w:val="24"/>
        </w:rPr>
        <w:t>проектирование баз</w:t>
      </w:r>
      <w:r w:rsidR="003A2CFA">
        <w:rPr>
          <w:rFonts w:ascii="Times New Roman" w:hAnsi="Times New Roman" w:cs="Times New Roman"/>
          <w:sz w:val="24"/>
          <w:szCs w:val="24"/>
        </w:rPr>
        <w:t>ы</w:t>
      </w:r>
      <w:r w:rsidR="003A2CFA" w:rsidRPr="003A2CFA">
        <w:rPr>
          <w:rFonts w:ascii="Times New Roman" w:hAnsi="Times New Roman" w:cs="Times New Roman"/>
          <w:sz w:val="24"/>
          <w:szCs w:val="24"/>
        </w:rPr>
        <w:t xml:space="preserve"> данных</w:t>
      </w:r>
      <w:r w:rsidR="003A2CFA">
        <w:rPr>
          <w:rFonts w:ascii="Times New Roman" w:hAnsi="Times New Roman" w:cs="Times New Roman"/>
          <w:sz w:val="24"/>
          <w:szCs w:val="24"/>
        </w:rPr>
        <w:t>;</w:t>
      </w:r>
      <w:r w:rsidR="003A2CFA" w:rsidRPr="003A2CFA">
        <w:rPr>
          <w:rFonts w:ascii="Times New Roman" w:hAnsi="Times New Roman" w:cs="Times New Roman"/>
          <w:sz w:val="24"/>
          <w:szCs w:val="24"/>
        </w:rPr>
        <w:t xml:space="preserve"> разработка объектов базы данных</w:t>
      </w:r>
      <w:r w:rsidR="003A2CFA">
        <w:rPr>
          <w:rFonts w:ascii="Times New Roman" w:hAnsi="Times New Roman" w:cs="Times New Roman"/>
          <w:sz w:val="24"/>
          <w:szCs w:val="24"/>
        </w:rPr>
        <w:t xml:space="preserve">; </w:t>
      </w:r>
      <w:r w:rsidR="003A2CFA" w:rsidRPr="003A2CFA">
        <w:rPr>
          <w:rFonts w:ascii="Times New Roman" w:hAnsi="Times New Roman" w:cs="Times New Roman"/>
          <w:sz w:val="24"/>
          <w:szCs w:val="24"/>
        </w:rPr>
        <w:t>настройка серверов баз данных</w:t>
      </w:r>
      <w:r w:rsidR="003A2CFA">
        <w:rPr>
          <w:rFonts w:ascii="Times New Roman" w:hAnsi="Times New Roman" w:cs="Times New Roman"/>
          <w:sz w:val="24"/>
          <w:szCs w:val="24"/>
        </w:rPr>
        <w:t xml:space="preserve">; </w:t>
      </w:r>
      <w:r w:rsidR="003A2CFA" w:rsidRPr="003A2CFA">
        <w:rPr>
          <w:rFonts w:ascii="Times New Roman" w:hAnsi="Times New Roman" w:cs="Times New Roman"/>
          <w:sz w:val="24"/>
          <w:szCs w:val="24"/>
        </w:rPr>
        <w:t>обеспечение защиты данных</w:t>
      </w:r>
      <w:r w:rsidR="003A2CFA">
        <w:rPr>
          <w:rFonts w:ascii="Times New Roman" w:hAnsi="Times New Roman" w:cs="Times New Roman"/>
          <w:sz w:val="24"/>
          <w:szCs w:val="24"/>
        </w:rPr>
        <w:t xml:space="preserve">; </w:t>
      </w:r>
      <w:r w:rsidR="003A2CFA" w:rsidRPr="003A2CFA">
        <w:rPr>
          <w:rFonts w:ascii="Times New Roman" w:hAnsi="Times New Roman" w:cs="Times New Roman"/>
          <w:sz w:val="24"/>
          <w:szCs w:val="24"/>
        </w:rPr>
        <w:t>мониторинг производительности серверов баз данных</w:t>
      </w:r>
      <w:r w:rsidR="003A2CFA">
        <w:rPr>
          <w:rFonts w:ascii="Times New Roman" w:hAnsi="Times New Roman" w:cs="Times New Roman"/>
          <w:sz w:val="24"/>
          <w:szCs w:val="24"/>
        </w:rPr>
        <w:t>.</w:t>
      </w:r>
    </w:p>
    <w:p w14:paraId="60C3E218" w14:textId="1099C052" w:rsidR="00C64BE2" w:rsidRPr="002C6E33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3. Ежедневно заполнять дневник Практики в соответствии с выполняемыми работами на предприятии – базе Практики</w:t>
      </w:r>
      <w:r w:rsidR="003A2CFA">
        <w:rPr>
          <w:rFonts w:ascii="Times New Roman" w:hAnsi="Times New Roman" w:cs="Times New Roman"/>
          <w:sz w:val="24"/>
          <w:szCs w:val="24"/>
        </w:rPr>
        <w:t>.</w:t>
      </w:r>
    </w:p>
    <w:p w14:paraId="55C5A5BC" w14:textId="77777777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4. Подготовить отчет по Практике в соответствии с методическими указаниями к его написанию </w:t>
      </w:r>
    </w:p>
    <w:p w14:paraId="47B89A1D" w14:textId="5DF394A0" w:rsidR="002E6F6A" w:rsidRPr="00B90701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71CDD">
        <w:rPr>
          <w:rFonts w:ascii="Times New Roman" w:hAnsi="Times New Roman" w:cs="Times New Roman"/>
          <w:sz w:val="24"/>
          <w:szCs w:val="24"/>
        </w:rPr>
        <w:t>5. Выполнить индивидуальное практическое задание</w:t>
      </w:r>
      <w:r w:rsidR="00B9070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3FB078C" w14:textId="77777777" w:rsidR="00956986" w:rsidRPr="00956986" w:rsidRDefault="00956986" w:rsidP="00956986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6986">
        <w:rPr>
          <w:rFonts w:ascii="Times New Roman" w:hAnsi="Times New Roman" w:cs="Times New Roman"/>
          <w:sz w:val="24"/>
          <w:szCs w:val="24"/>
        </w:rPr>
        <w:t>Создание концептуальной модели данных: изучение предметной области.</w:t>
      </w:r>
    </w:p>
    <w:p w14:paraId="205D4F11" w14:textId="77777777" w:rsidR="00956986" w:rsidRPr="00B90701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Определение основных сущностей и их взаимосвязей; разработка ER-модели.</w:t>
      </w:r>
    </w:p>
    <w:p w14:paraId="36AF0469" w14:textId="77777777" w:rsidR="00956986" w:rsidRPr="00B90701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Проектирование логической модели данных: перевод концептуальной модели в логическую.</w:t>
      </w:r>
    </w:p>
    <w:p w14:paraId="734903B0" w14:textId="77777777" w:rsidR="00956986" w:rsidRPr="00B90701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Определение атрибутов, первичных и внешних ключей.</w:t>
      </w:r>
    </w:p>
    <w:p w14:paraId="531F6515" w14:textId="77777777" w:rsidR="00956986" w:rsidRPr="00B90701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Нормализация данных до третьей нормальной формы.</w:t>
      </w:r>
    </w:p>
    <w:p w14:paraId="7675B110" w14:textId="77777777" w:rsidR="00956986" w:rsidRPr="00B90701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Создание физической модели данных: проектирование таблиц базы данных; определение типов данных для атрибутов.</w:t>
      </w:r>
    </w:p>
    <w:p w14:paraId="1C16BC3C" w14:textId="77777777" w:rsidR="00956986" w:rsidRPr="00B90701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Настройка индексов для оптимизации запросов.</w:t>
      </w:r>
    </w:p>
    <w:p w14:paraId="2F40025E" w14:textId="77777777" w:rsidR="00956986" w:rsidRPr="00B90701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Разработка объектов базы данных</w:t>
      </w:r>
    </w:p>
    <w:p w14:paraId="45A7AF4F" w14:textId="77777777" w:rsidR="00956986" w:rsidRPr="00B90701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Выполнение запросов на языке SQL: выполнение запросов на просмотр, вставку, изменение и удаление данных.</w:t>
      </w:r>
    </w:p>
    <w:p w14:paraId="4CFD3766" w14:textId="77777777" w:rsidR="00956986" w:rsidRPr="00B90701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Составление и выполнение сложных запросов с использованием JOIN и подзапросов.</w:t>
      </w:r>
    </w:p>
    <w:p w14:paraId="29432BC2" w14:textId="77777777" w:rsidR="00956986" w:rsidRPr="00B90701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Создание представлений, хранимых процедур, триггеров.</w:t>
      </w:r>
    </w:p>
    <w:p w14:paraId="10F273F1" w14:textId="77777777" w:rsidR="00956986" w:rsidRPr="00956986" w:rsidRDefault="00956986" w:rsidP="00956986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6986">
        <w:rPr>
          <w:rFonts w:ascii="Times New Roman" w:hAnsi="Times New Roman" w:cs="Times New Roman"/>
          <w:sz w:val="24"/>
          <w:szCs w:val="24"/>
        </w:rPr>
        <w:t>Настройка серверов баз данных</w:t>
      </w:r>
    </w:p>
    <w:p w14:paraId="40569C73" w14:textId="77777777" w:rsidR="00956986" w:rsidRPr="00B90701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Настройка сетевого адаптера: настройка сетевых адаптеров; настройка параметров TCP/IP для подключения к базе данных; тестирование соединения.</w:t>
      </w:r>
    </w:p>
    <w:p w14:paraId="55BCAE95" w14:textId="77777777" w:rsidR="00956986" w:rsidRPr="00B90701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Настройка межсетевого взаимодействия: конфигурация межсетевых экранов и маршрутизаторов. Обеспечение безопасного доступа к базе данных через сеть.</w:t>
      </w:r>
    </w:p>
    <w:p w14:paraId="42827CEB" w14:textId="77777777" w:rsidR="00956986" w:rsidRPr="00B90701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Тестирование межсетевого взаимодействия.</w:t>
      </w:r>
    </w:p>
    <w:p w14:paraId="22FF27B4" w14:textId="77777777" w:rsidR="00956986" w:rsidRPr="00956986" w:rsidRDefault="00956986" w:rsidP="00956986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6986">
        <w:rPr>
          <w:rFonts w:ascii="Times New Roman" w:hAnsi="Times New Roman" w:cs="Times New Roman"/>
          <w:sz w:val="24"/>
          <w:szCs w:val="24"/>
        </w:rPr>
        <w:t>Обеспечение защиты данных</w:t>
      </w:r>
    </w:p>
    <w:p w14:paraId="507F42F7" w14:textId="70458D0A" w:rsidR="00956986" w:rsidRPr="00B90701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Разработка политики безопасности для SQL сервера: определение уровней доступа пользователей к базе данных.</w:t>
      </w:r>
      <w:r w:rsidR="00B90701" w:rsidRPr="00B90701">
        <w:rPr>
          <w:rFonts w:ascii="Times New Roman" w:hAnsi="Times New Roman" w:cs="Times New Roman"/>
          <w:sz w:val="24"/>
          <w:szCs w:val="24"/>
        </w:rPr>
        <w:t xml:space="preserve"> </w:t>
      </w:r>
      <w:r w:rsidRPr="00B90701">
        <w:rPr>
          <w:rFonts w:ascii="Times New Roman" w:hAnsi="Times New Roman" w:cs="Times New Roman"/>
          <w:sz w:val="24"/>
          <w:szCs w:val="24"/>
        </w:rPr>
        <w:t>Настройка ролей и прав доступа в MySQL SQL Server; разработка рекомендаций по защите данных от несанкционированного доступа.</w:t>
      </w:r>
    </w:p>
    <w:p w14:paraId="3D38DA0B" w14:textId="77777777" w:rsidR="00956986" w:rsidRPr="00956986" w:rsidRDefault="00956986" w:rsidP="00B90701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6986">
        <w:rPr>
          <w:rFonts w:ascii="Times New Roman" w:hAnsi="Times New Roman" w:cs="Times New Roman"/>
          <w:sz w:val="24"/>
          <w:szCs w:val="24"/>
        </w:rPr>
        <w:t>Мониторинг производительности серверов баз данных</w:t>
      </w:r>
    </w:p>
    <w:p w14:paraId="459E3EE6" w14:textId="4F34B863" w:rsidR="00956986" w:rsidRPr="00956986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Мониторинг нагрузки сервера: изучение инструментов мониторинга производительности SQL сервера.</w:t>
      </w:r>
      <w:r w:rsidR="00B90701" w:rsidRPr="00B90701">
        <w:rPr>
          <w:rFonts w:ascii="Times New Roman" w:hAnsi="Times New Roman" w:cs="Times New Roman"/>
          <w:sz w:val="24"/>
          <w:szCs w:val="24"/>
        </w:rPr>
        <w:t xml:space="preserve"> </w:t>
      </w:r>
      <w:r w:rsidRPr="00956986">
        <w:rPr>
          <w:rFonts w:ascii="Times New Roman" w:hAnsi="Times New Roman" w:cs="Times New Roman"/>
          <w:sz w:val="24"/>
          <w:szCs w:val="24"/>
        </w:rPr>
        <w:t>Анализ нагрузки на сервер: использование ресурсов, время выполнения запросов.</w:t>
      </w:r>
    </w:p>
    <w:p w14:paraId="0167DEBC" w14:textId="4073CE12" w:rsidR="00771CDD" w:rsidRPr="00B90701" w:rsidRDefault="00956986" w:rsidP="00B90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701">
        <w:rPr>
          <w:rFonts w:ascii="Times New Roman" w:hAnsi="Times New Roman" w:cs="Times New Roman"/>
          <w:sz w:val="24"/>
          <w:szCs w:val="24"/>
        </w:rPr>
        <w:t>Оптимизация запросов и индексов на основе полученных данных.</w:t>
      </w:r>
    </w:p>
    <w:p w14:paraId="35B55F15" w14:textId="77777777" w:rsidR="00956986" w:rsidRPr="00771CDD" w:rsidRDefault="00956986" w:rsidP="00956986">
      <w:pPr>
        <w:pStyle w:val="a4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C4985" w14:textId="77777777" w:rsidR="00D11F47" w:rsidRPr="00771CDD" w:rsidRDefault="00D11F47" w:rsidP="00D11F4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Рекомендуемая литература для написания отчета:</w:t>
      </w:r>
    </w:p>
    <w:p w14:paraId="520D36AD" w14:textId="77777777" w:rsidR="00D11F47" w:rsidRPr="00771CDD" w:rsidRDefault="00D11F47" w:rsidP="00D11F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Основные источники:</w:t>
      </w: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5FF77000" w14:textId="77777777" w:rsidR="00D11F47" w:rsidRPr="00771CDD" w:rsidRDefault="00D11F47" w:rsidP="00B90701">
      <w:pPr>
        <w:pStyle w:val="a4"/>
        <w:numPr>
          <w:ilvl w:val="0"/>
          <w:numId w:val="28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Гагарина Л.Г. Разработка и эксплуатация автоматизированных информационных систем -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Москва: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Издательский Дом ФОРУМ, 2021.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- 384 с. — (Среднее профессиональное образование). - ISBN: 978-5-8199-0735-1 -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электронный. - URL: </w:t>
      </w:r>
      <w:hyperlink r:id="rId10" w:history="1">
        <w:r w:rsidRPr="00771CDD">
          <w:rPr>
            <w:rStyle w:val="a7"/>
            <w:rFonts w:ascii="Times New Roman" w:hAnsi="Times New Roman" w:cs="Times New Roman"/>
            <w:sz w:val="24"/>
            <w:szCs w:val="24"/>
          </w:rPr>
          <w:t>https://znanium.com/catalog/document?id=367817</w:t>
        </w:r>
      </w:hyperlink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(дата обращения: 23.05.2021) – Режим доступа: по подписке</w:t>
      </w:r>
    </w:p>
    <w:p w14:paraId="32909215" w14:textId="788AD49E" w:rsidR="00D11F47" w:rsidRPr="00D11F47" w:rsidRDefault="00D11F47" w:rsidP="00B90701">
      <w:pPr>
        <w:pStyle w:val="a4"/>
        <w:numPr>
          <w:ilvl w:val="0"/>
          <w:numId w:val="28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направленности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учебное пособие / Г. Н. Федорова. —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Москва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КУРС : ИНФРА-М,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lastRenderedPageBreak/>
        <w:t xml:space="preserve">2021. — 336 с. — (Среднее профессиональное образование). - ISBN 978-5-906818-41-6. -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электронный. - URL: </w:t>
      </w:r>
      <w:hyperlink r:id="rId11" w:history="1">
        <w:r w:rsidRPr="00771CDD">
          <w:rPr>
            <w:rStyle w:val="a7"/>
            <w:rFonts w:ascii="Times New Roman" w:eastAsia="PMingLiU" w:hAnsi="Times New Roman" w:cs="Times New Roman"/>
            <w:bCs/>
            <w:sz w:val="24"/>
            <w:szCs w:val="24"/>
          </w:rPr>
          <w:t>https://znanium.com/catalog/product/1138896</w:t>
        </w:r>
      </w:hyperlink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 (дата обращения: 23.05.2021). – Режим доступа: по подписке</w:t>
      </w:r>
    </w:p>
    <w:p w14:paraId="010B9B20" w14:textId="77777777" w:rsidR="00D11F47" w:rsidRPr="00771CDD" w:rsidRDefault="00D11F47" w:rsidP="00B90701">
      <w:pPr>
        <w:pStyle w:val="a4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6F41008D" w14:textId="77777777" w:rsidR="00D11F47" w:rsidRPr="00771CDD" w:rsidRDefault="00D11F47" w:rsidP="00B90701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ополнительные источники: </w:t>
      </w:r>
    </w:p>
    <w:p w14:paraId="2BBF01A8" w14:textId="77777777" w:rsidR="00D11F47" w:rsidRPr="00D11F47" w:rsidRDefault="00D11F47" w:rsidP="00B90701">
      <w:pPr>
        <w:pStyle w:val="a4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1F47">
        <w:rPr>
          <w:rFonts w:ascii="Times New Roman" w:hAnsi="Times New Roman" w:cs="Times New Roman"/>
          <w:sz w:val="24"/>
          <w:szCs w:val="24"/>
        </w:rPr>
        <w:t xml:space="preserve">Черткова Е. А. Программная инженерия. Визуальное моделирование программных </w:t>
      </w:r>
      <w:proofErr w:type="gramStart"/>
      <w:r w:rsidRPr="00D11F47">
        <w:rPr>
          <w:rFonts w:ascii="Times New Roman" w:hAnsi="Times New Roman" w:cs="Times New Roman"/>
          <w:sz w:val="24"/>
          <w:szCs w:val="24"/>
        </w:rPr>
        <w:t>систем :</w:t>
      </w:r>
      <w:proofErr w:type="gramEnd"/>
      <w:r w:rsidRPr="00D11F47">
        <w:rPr>
          <w:rFonts w:ascii="Times New Roman" w:hAnsi="Times New Roman" w:cs="Times New Roman"/>
          <w:sz w:val="24"/>
          <w:szCs w:val="24"/>
        </w:rPr>
        <w:t xml:space="preserve"> учебник для среднего профессионального образования / Е. А. Черткова. — 2-е изд., </w:t>
      </w:r>
      <w:proofErr w:type="spellStart"/>
      <w:r w:rsidRPr="00D11F47">
        <w:rPr>
          <w:rFonts w:ascii="Times New Roman" w:hAnsi="Times New Roman" w:cs="Times New Roman"/>
          <w:sz w:val="24"/>
          <w:szCs w:val="24"/>
        </w:rPr>
        <w:t>испр</w:t>
      </w:r>
      <w:proofErr w:type="spellEnd"/>
      <w:proofErr w:type="gramStart"/>
      <w:r w:rsidRPr="00D11F47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11F47">
        <w:rPr>
          <w:rFonts w:ascii="Times New Roman" w:hAnsi="Times New Roman" w:cs="Times New Roman"/>
          <w:sz w:val="24"/>
          <w:szCs w:val="24"/>
        </w:rPr>
        <w:t xml:space="preserve"> и доп. — М: Издательство </w:t>
      </w:r>
      <w:proofErr w:type="spellStart"/>
      <w:r w:rsidRPr="00D11F47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D11F47">
        <w:rPr>
          <w:rFonts w:ascii="Times New Roman" w:hAnsi="Times New Roman" w:cs="Times New Roman"/>
          <w:sz w:val="24"/>
          <w:szCs w:val="24"/>
        </w:rPr>
        <w:t>, 2020. – 147 с.</w:t>
      </w:r>
    </w:p>
    <w:p w14:paraId="59AF5B2D" w14:textId="77777777" w:rsidR="00D11F47" w:rsidRPr="00D11F47" w:rsidRDefault="00D11F47" w:rsidP="00B90701">
      <w:pPr>
        <w:pStyle w:val="a4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1F47">
        <w:rPr>
          <w:rFonts w:ascii="Times New Roman" w:hAnsi="Times New Roman" w:cs="Times New Roman"/>
          <w:sz w:val="24"/>
          <w:szCs w:val="24"/>
        </w:rPr>
        <w:t>Рудаков, А. В. Технология разработки программных продуктов: учебник для обучающихся учреждений среднего профессионального образования, обучающихся по специальности "Программное обеспечение вычислительной техники и автоматизированных систем": [профессиональный модуль ПМ.03 "Участие в интеграции программных модулей" (МДК.03.01)] / А. В. Рудаков ; А. В. Рудаков. – 12-е изд., стер. – Москва: Академия, 2018. – 208 c. – ISBN 9785446877928.</w:t>
      </w:r>
    </w:p>
    <w:p w14:paraId="3749C2B0" w14:textId="77777777" w:rsidR="00D11F47" w:rsidRPr="00D11F47" w:rsidRDefault="00D11F47" w:rsidP="00B90701">
      <w:pPr>
        <w:pStyle w:val="a4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1F47">
        <w:rPr>
          <w:rFonts w:ascii="Times New Roman" w:hAnsi="Times New Roman" w:cs="Times New Roman"/>
          <w:sz w:val="24"/>
          <w:szCs w:val="24"/>
        </w:rPr>
        <w:t xml:space="preserve">Гниденко, И. Г. Технология разработки программного обеспечения: учебное пособие для среднего профессионального образования / И. Г. Гниденко, Ф. Ф. Павлов, Д. Ю. Федоров.  Москва: Издательство </w:t>
      </w:r>
      <w:proofErr w:type="spellStart"/>
      <w:r w:rsidRPr="00D11F47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D11F47">
        <w:rPr>
          <w:rFonts w:ascii="Times New Roman" w:hAnsi="Times New Roman" w:cs="Times New Roman"/>
          <w:sz w:val="24"/>
          <w:szCs w:val="24"/>
        </w:rPr>
        <w:t>, 2019. — 235 с.</w:t>
      </w:r>
    </w:p>
    <w:p w14:paraId="23BE9EA6" w14:textId="77777777" w:rsidR="00D11F47" w:rsidRPr="00D11F47" w:rsidRDefault="00D11F47" w:rsidP="00B90701">
      <w:pPr>
        <w:pStyle w:val="a4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1F47">
        <w:rPr>
          <w:rFonts w:ascii="Times New Roman" w:hAnsi="Times New Roman" w:cs="Times New Roman"/>
          <w:sz w:val="24"/>
          <w:szCs w:val="24"/>
        </w:rPr>
        <w:t>Зараменских</w:t>
      </w:r>
      <w:proofErr w:type="spellEnd"/>
      <w:r w:rsidRPr="00D11F47">
        <w:rPr>
          <w:rFonts w:ascii="Times New Roman" w:hAnsi="Times New Roman" w:cs="Times New Roman"/>
          <w:sz w:val="24"/>
          <w:szCs w:val="24"/>
        </w:rPr>
        <w:t xml:space="preserve"> Е.П. Управление жизненным циклом информационных систем - учебник и практикум для вузов - Москва: </w:t>
      </w:r>
      <w:proofErr w:type="spellStart"/>
      <w:r w:rsidRPr="00D11F47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D11F47">
        <w:rPr>
          <w:rFonts w:ascii="Times New Roman" w:hAnsi="Times New Roman" w:cs="Times New Roman"/>
          <w:sz w:val="24"/>
          <w:szCs w:val="24"/>
        </w:rPr>
        <w:t>, 2021. - 497с.</w:t>
      </w:r>
    </w:p>
    <w:p w14:paraId="78057C4E" w14:textId="77777777" w:rsidR="00B90701" w:rsidRDefault="00B90701" w:rsidP="00B9070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62D90F6F" w14:textId="031FDA47" w:rsidR="00D11F47" w:rsidRPr="00771CDD" w:rsidRDefault="00D11F47" w:rsidP="00B9070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Интернет-ресурсы:</w:t>
      </w:r>
    </w:p>
    <w:p w14:paraId="3C31F9F4" w14:textId="77777777" w:rsidR="00D11F47" w:rsidRPr="00771CDD" w:rsidRDefault="00D11F47" w:rsidP="00B90701">
      <w:pPr>
        <w:widowControl w:val="0"/>
        <w:numPr>
          <w:ilvl w:val="0"/>
          <w:numId w:val="30"/>
        </w:numPr>
        <w:tabs>
          <w:tab w:val="left" w:pos="142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Проект </w:t>
      </w:r>
      <w:proofErr w:type="spellStart"/>
      <w:r w:rsidRPr="00771CDD">
        <w:rPr>
          <w:rFonts w:ascii="Times New Roman" w:hAnsi="Times New Roman" w:cs="Times New Roman"/>
          <w:color w:val="000000"/>
          <w:sz w:val="24"/>
          <w:szCs w:val="24"/>
          <w:lang w:val="en-US" w:bidi="en-US"/>
        </w:rPr>
        <w:t>Opennet</w:t>
      </w:r>
      <w:proofErr w:type="spellEnd"/>
      <w:r w:rsidRPr="00771CDD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[Электронный ресурс] - Режим доступа:</w:t>
      </w:r>
      <w:hyperlink r:id="rId12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opennet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644EDD4E" w14:textId="77777777" w:rsidR="00D11F47" w:rsidRPr="00771CDD" w:rsidRDefault="00D11F47" w:rsidP="00B90701">
      <w:pPr>
        <w:widowControl w:val="0"/>
        <w:numPr>
          <w:ilvl w:val="0"/>
          <w:numId w:val="30"/>
        </w:numPr>
        <w:tabs>
          <w:tab w:val="left" w:pos="142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13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intuit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408CE71B" w14:textId="77777777" w:rsidR="00D11F47" w:rsidRPr="00771CDD" w:rsidRDefault="00D11F47" w:rsidP="00D11F47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2F769E" w14:textId="77777777" w:rsidR="002E6F6A" w:rsidRPr="00771CDD" w:rsidRDefault="002E6F6A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284D461B" w14:textId="37873288" w:rsidR="00247545" w:rsidRPr="00771CDD" w:rsidRDefault="00247545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58AA5223" w14:textId="061EF522" w:rsidR="00247545" w:rsidRDefault="00247545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6CAECA21" w14:textId="77777777" w:rsidR="00271AE2" w:rsidRPr="00771CDD" w:rsidRDefault="00271A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  <w:sectPr w:rsidR="00271AE2" w:rsidRPr="00771CDD" w:rsidSect="00C64BE2">
          <w:type w:val="continuous"/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37EA3E3D" w14:textId="77777777" w:rsidR="00C64BE2" w:rsidRPr="00771CDD" w:rsidRDefault="00C64B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от техникума</w:t>
      </w:r>
    </w:p>
    <w:p w14:paraId="3062808E" w14:textId="77777777" w:rsidR="00C64BE2" w:rsidRPr="00771CDD" w:rsidRDefault="00C64B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4DEA8B9F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Руководитель практики от предприятия </w:t>
      </w:r>
    </w:p>
    <w:p w14:paraId="39FB29E7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836645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12F75FBA" w14:textId="77777777" w:rsidR="00C64BE2" w:rsidRPr="00771CDD" w:rsidRDefault="00C64BE2" w:rsidP="00271AE2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(подпись, Ф.И.О.)</w:t>
      </w:r>
    </w:p>
    <w:p w14:paraId="37202362" w14:textId="77777777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66FA4502" w14:textId="77777777" w:rsidR="00C64BE2" w:rsidRPr="00771CDD" w:rsidRDefault="00C64BE2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(должность, подпись, ФИО, печать) </w:t>
      </w:r>
    </w:p>
    <w:p w14:paraId="2A3658D6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C64BE2" w:rsidRPr="00771CDD" w:rsidSect="006F5253">
          <w:type w:val="continuous"/>
          <w:pgSz w:w="11906" w:h="16838"/>
          <w:pgMar w:top="1134" w:right="567" w:bottom="1134" w:left="1134" w:header="709" w:footer="709" w:gutter="0"/>
          <w:cols w:num="2" w:space="708"/>
          <w:docGrid w:linePitch="360"/>
        </w:sectPr>
      </w:pPr>
    </w:p>
    <w:p w14:paraId="01FACDEE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_________202__г.</w:t>
      </w:r>
    </w:p>
    <w:p w14:paraId="0DBAE22E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3B376" w14:textId="138679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Задание принял   _________________________    </w:t>
      </w:r>
      <w:r w:rsidR="00D11F47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3888A1EA" w14:textId="77777777" w:rsidR="00C64BE2" w:rsidRPr="00771CDD" w:rsidRDefault="00C64BE2" w:rsidP="00271AE2">
      <w:pPr>
        <w:spacing w:after="0" w:line="240" w:lineRule="auto"/>
        <w:ind w:left="212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  <w:t>ФИО студента</w:t>
      </w:r>
    </w:p>
    <w:p w14:paraId="6CB864FF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07866A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BC9369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 выдачи задания студенту «___» __________ 202_г.</w:t>
      </w:r>
    </w:p>
    <w:p w14:paraId="4D6FE335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6C4DB5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сдачи дневника и отчета по Практике «___» ____________ 202_г.</w:t>
      </w:r>
    </w:p>
    <w:p w14:paraId="3234DDD0" w14:textId="73E67651" w:rsidR="002E6F6A" w:rsidRPr="00771CDD" w:rsidRDefault="002E6F6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p w14:paraId="25E7B9D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45D0678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(Кемеровский облпотребсоюз)</w:t>
      </w:r>
    </w:p>
    <w:p w14:paraId="671FC53C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Частное образовательное учреждение профессионального учреждения</w:t>
      </w:r>
    </w:p>
    <w:p w14:paraId="48DE74ED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«Кемеровский кооперативный техникум»</w:t>
      </w:r>
    </w:p>
    <w:p w14:paraId="193871AE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(ЧОУ ПО «Кемеровский кооперативный техникум»)</w:t>
      </w:r>
    </w:p>
    <w:p w14:paraId="256DE1ED" w14:textId="4D8B56A0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8711D0" w14:textId="77777777" w:rsidR="00FD6BCC" w:rsidRPr="00771CDD" w:rsidRDefault="00FD6BC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81000B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ДНЕВНИК ПРАКТИКИ</w:t>
      </w:r>
    </w:p>
    <w:p w14:paraId="06EB494B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Учебная (по профилю специальности)</w:t>
      </w:r>
    </w:p>
    <w:p w14:paraId="0B676491" w14:textId="59C342A9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E12F07" w14:textId="77777777" w:rsidR="00FD6BCC" w:rsidRPr="00771CDD" w:rsidRDefault="00FD6BC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89C97F" w14:textId="0DF93962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  <w:u w:val="single"/>
        </w:rPr>
        <w:t>ПМ 0</w:t>
      </w:r>
      <w:r w:rsidR="00EE6ED1">
        <w:rPr>
          <w:rFonts w:ascii="Times New Roman" w:hAnsi="Times New Roman" w:cs="Times New Roman"/>
          <w:sz w:val="24"/>
          <w:szCs w:val="24"/>
          <w:u w:val="single"/>
        </w:rPr>
        <w:t>7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«</w:t>
      </w:r>
      <w:proofErr w:type="spellStart"/>
      <w:r w:rsidR="00EE6ED1" w:rsidRPr="00EE6ED1">
        <w:rPr>
          <w:rFonts w:ascii="Times New Roman" w:hAnsi="Times New Roman" w:cs="Times New Roman"/>
          <w:sz w:val="24"/>
          <w:szCs w:val="24"/>
          <w:u w:val="single"/>
        </w:rPr>
        <w:t>Соадминистрирование</w:t>
      </w:r>
      <w:proofErr w:type="spellEnd"/>
      <w:r w:rsidR="00EE6ED1" w:rsidRPr="00EE6ED1">
        <w:rPr>
          <w:rFonts w:ascii="Times New Roman" w:hAnsi="Times New Roman" w:cs="Times New Roman"/>
          <w:sz w:val="24"/>
          <w:szCs w:val="24"/>
          <w:u w:val="single"/>
        </w:rPr>
        <w:t xml:space="preserve"> баз данных и серверов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14:paraId="7903D72A" w14:textId="03D5ED06" w:rsidR="001C588C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771CDD">
        <w:rPr>
          <w:rFonts w:ascii="Times New Roman" w:hAnsi="Times New Roman" w:cs="Times New Roman"/>
          <w:sz w:val="24"/>
          <w:szCs w:val="24"/>
          <w:vertAlign w:val="superscript"/>
        </w:rPr>
        <w:t>(профессиональный модуль)</w:t>
      </w:r>
    </w:p>
    <w:p w14:paraId="40F2AB9D" w14:textId="77777777" w:rsidR="00FD6BCC" w:rsidRPr="00771CDD" w:rsidRDefault="00FD6BC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E50ACA" w:rsidRPr="00771CDD" w14:paraId="12878D66" w14:textId="77777777" w:rsidTr="00247545">
        <w:tc>
          <w:tcPr>
            <w:tcW w:w="2263" w:type="dxa"/>
            <w:vAlign w:val="center"/>
          </w:tcPr>
          <w:p w14:paraId="236251C8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Место практики:</w:t>
            </w:r>
          </w:p>
        </w:tc>
        <w:tc>
          <w:tcPr>
            <w:tcW w:w="7082" w:type="dxa"/>
            <w:vAlign w:val="center"/>
          </w:tcPr>
          <w:p w14:paraId="0BAF4E13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52DAE2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A401D9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____________________________________________________</w:t>
            </w:r>
          </w:p>
          <w:p w14:paraId="16E78AF8" w14:textId="77777777" w:rsidR="00E50ACA" w:rsidRDefault="00E50ACA" w:rsidP="00E50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(наименование предприятия)</w:t>
            </w:r>
          </w:p>
          <w:p w14:paraId="42675DD5" w14:textId="0B1BA305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E50ACA" w:rsidRPr="00771CDD" w14:paraId="4DCF509D" w14:textId="77777777" w:rsidTr="00247545">
        <w:tc>
          <w:tcPr>
            <w:tcW w:w="2263" w:type="dxa"/>
            <w:vAlign w:val="center"/>
          </w:tcPr>
          <w:p w14:paraId="75482D6F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7082" w:type="dxa"/>
            <w:vAlign w:val="center"/>
          </w:tcPr>
          <w:p w14:paraId="1F66BA5C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AF050C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09.02.07 Информационные системы и программирование</w:t>
            </w:r>
          </w:p>
          <w:p w14:paraId="6D04020B" w14:textId="43080B8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4CB03450" w14:textId="77777777" w:rsidTr="00247545">
        <w:tc>
          <w:tcPr>
            <w:tcW w:w="2263" w:type="dxa"/>
            <w:vAlign w:val="center"/>
          </w:tcPr>
          <w:p w14:paraId="2554712D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Студент(ка):</w:t>
            </w:r>
          </w:p>
        </w:tc>
        <w:tc>
          <w:tcPr>
            <w:tcW w:w="7082" w:type="dxa"/>
            <w:vAlign w:val="center"/>
          </w:tcPr>
          <w:p w14:paraId="17C5F90F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211CF7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869288" w14:textId="23617062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29460002" w14:textId="77777777" w:rsidTr="00247545">
        <w:tc>
          <w:tcPr>
            <w:tcW w:w="2263" w:type="dxa"/>
            <w:vAlign w:val="center"/>
          </w:tcPr>
          <w:p w14:paraId="1ED3B0CA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Группа:</w:t>
            </w:r>
          </w:p>
        </w:tc>
        <w:tc>
          <w:tcPr>
            <w:tcW w:w="7082" w:type="dxa"/>
            <w:vAlign w:val="center"/>
          </w:tcPr>
          <w:p w14:paraId="464AAD2B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586C22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ИС-221</w:t>
            </w:r>
          </w:p>
          <w:p w14:paraId="3A31F30D" w14:textId="39E22955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7F7E7308" w14:textId="77777777" w:rsidTr="00247545">
        <w:tc>
          <w:tcPr>
            <w:tcW w:w="2263" w:type="dxa"/>
            <w:vAlign w:val="center"/>
          </w:tcPr>
          <w:p w14:paraId="7D7B0EBC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 от</w:t>
            </w:r>
          </w:p>
          <w:p w14:paraId="74F14378" w14:textId="385ABCDB" w:rsidR="00E50ACA" w:rsidRPr="00771CDD" w:rsidRDefault="005A29AA" w:rsidP="005A29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29AA">
              <w:rPr>
                <w:rFonts w:ascii="Times New Roman" w:hAnsi="Times New Roman" w:cs="Times New Roman"/>
                <w:b/>
                <w:sz w:val="24"/>
                <w:szCs w:val="24"/>
              </w:rPr>
              <w:t>предприятия</w:t>
            </w:r>
            <w:r w:rsidR="00E50ACA"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082" w:type="dxa"/>
            <w:vAlign w:val="center"/>
          </w:tcPr>
          <w:p w14:paraId="66B6587D" w14:textId="3F392E6A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B67F17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6DA406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/_______________________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</w:p>
          <w:p w14:paraId="26A95B2B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</w:t>
            </w:r>
            <w:proofErr w:type="gramStart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подпись)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</w:t>
            </w:r>
            <w:proofErr w:type="gramEnd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(Ф.И.О.)</w:t>
            </w:r>
          </w:p>
          <w:p w14:paraId="153A7A9C" w14:textId="67363C04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E50ACA" w:rsidRPr="00771CDD" w14:paraId="49FC84F8" w14:textId="77777777" w:rsidTr="00247545">
        <w:tc>
          <w:tcPr>
            <w:tcW w:w="2263" w:type="dxa"/>
            <w:vAlign w:val="center"/>
          </w:tcPr>
          <w:p w14:paraId="310FFB3C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Период </w:t>
            </w:r>
          </w:p>
          <w:p w14:paraId="4D25F40E" w14:textId="0AAB93AD" w:rsidR="00E50ACA" w:rsidRPr="00FD6BCC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Практики</w:t>
            </w:r>
          </w:p>
        </w:tc>
        <w:tc>
          <w:tcPr>
            <w:tcW w:w="7082" w:type="dxa"/>
            <w:vAlign w:val="center"/>
          </w:tcPr>
          <w:p w14:paraId="12B87D17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2D00AA" w14:textId="79A859DE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 </w:t>
            </w:r>
            <w:r w:rsidR="002C6E33" w:rsidRPr="002C6E3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марта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по </w:t>
            </w:r>
            <w:r w:rsidR="002C6E33" w:rsidRPr="002C6E33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марта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года</w:t>
            </w:r>
          </w:p>
          <w:p w14:paraId="44108CF6" w14:textId="734D0E5D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786027F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1AAB42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0"/>
        <w:gridCol w:w="5510"/>
        <w:gridCol w:w="1045"/>
        <w:gridCol w:w="1726"/>
      </w:tblGrid>
      <w:tr w:rsidR="00676B1E" w:rsidRPr="00771CDD" w14:paraId="15AA521A" w14:textId="77777777" w:rsidTr="00B90701">
        <w:tc>
          <w:tcPr>
            <w:tcW w:w="1120" w:type="dxa"/>
          </w:tcPr>
          <w:p w14:paraId="336DF883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Дата </w:t>
            </w:r>
          </w:p>
        </w:tc>
        <w:tc>
          <w:tcPr>
            <w:tcW w:w="5510" w:type="dxa"/>
          </w:tcPr>
          <w:p w14:paraId="1CE379A8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выполненных работ, практического опыта, наблюдения и выводы</w:t>
            </w:r>
          </w:p>
        </w:tc>
        <w:tc>
          <w:tcPr>
            <w:tcW w:w="1045" w:type="dxa"/>
          </w:tcPr>
          <w:p w14:paraId="5DBEE11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Оценка </w:t>
            </w:r>
          </w:p>
        </w:tc>
        <w:tc>
          <w:tcPr>
            <w:tcW w:w="1726" w:type="dxa"/>
          </w:tcPr>
          <w:p w14:paraId="7ECF39D9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  <w:p w14:paraId="6EEB46F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руководителя</w:t>
            </w:r>
          </w:p>
          <w:p w14:paraId="530F8691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от предприятия</w:t>
            </w:r>
          </w:p>
        </w:tc>
      </w:tr>
      <w:tr w:rsidR="00B90701" w:rsidRPr="00771CDD" w14:paraId="01A2D5D4" w14:textId="77777777" w:rsidTr="00B90701">
        <w:trPr>
          <w:trHeight w:val="454"/>
        </w:trPr>
        <w:tc>
          <w:tcPr>
            <w:tcW w:w="1120" w:type="dxa"/>
          </w:tcPr>
          <w:p w14:paraId="421C78BA" w14:textId="0DABD107" w:rsidR="00B90701" w:rsidRPr="002C6E33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02.03</w:t>
            </w:r>
          </w:p>
        </w:tc>
        <w:tc>
          <w:tcPr>
            <w:tcW w:w="5510" w:type="dxa"/>
            <w:shd w:val="clear" w:color="auto" w:fill="FFFFFF"/>
          </w:tcPr>
          <w:p w14:paraId="595043C5" w14:textId="2535F956" w:rsidR="00B90701" w:rsidRPr="00B90701" w:rsidRDefault="00B90701" w:rsidP="00B907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Введение. Цели и задачи учебной практики. Общие вопросы охраны труда. Организация безопасной работы на ПК. Обзор современных основных инструментальных средств разработки программных продуктов</w:t>
            </w:r>
          </w:p>
        </w:tc>
        <w:tc>
          <w:tcPr>
            <w:tcW w:w="1045" w:type="dxa"/>
          </w:tcPr>
          <w:p w14:paraId="7744D25A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2646B537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701" w:rsidRPr="00771CDD" w14:paraId="41329C4E" w14:textId="77777777" w:rsidTr="00B90701">
        <w:trPr>
          <w:trHeight w:val="454"/>
        </w:trPr>
        <w:tc>
          <w:tcPr>
            <w:tcW w:w="1120" w:type="dxa"/>
          </w:tcPr>
          <w:p w14:paraId="5EF1C722" w14:textId="0855AED7" w:rsidR="00B90701" w:rsidRPr="00771CDD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03.03</w:t>
            </w:r>
          </w:p>
        </w:tc>
        <w:tc>
          <w:tcPr>
            <w:tcW w:w="5510" w:type="dxa"/>
            <w:shd w:val="clear" w:color="auto" w:fill="FFFFFF"/>
          </w:tcPr>
          <w:p w14:paraId="22AB172F" w14:textId="68EA8218" w:rsidR="00B90701" w:rsidRPr="00B90701" w:rsidRDefault="00B90701" w:rsidP="00B90701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Создание концептуальной модели данных.</w:t>
            </w:r>
          </w:p>
          <w:p w14:paraId="7C714821" w14:textId="18A52FBB" w:rsidR="00B90701" w:rsidRPr="00B90701" w:rsidRDefault="00B90701" w:rsidP="00B907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Изучение предметной области и требований к базе данных. Разработка концептуальной модели, описывающей основные сущности и их взаимосвязи)</w:t>
            </w:r>
          </w:p>
        </w:tc>
        <w:tc>
          <w:tcPr>
            <w:tcW w:w="1045" w:type="dxa"/>
          </w:tcPr>
          <w:p w14:paraId="20E90B0F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2759F5AC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701" w:rsidRPr="00771CDD" w14:paraId="2E5AC01D" w14:textId="77777777" w:rsidTr="00B90701">
        <w:trPr>
          <w:trHeight w:val="454"/>
        </w:trPr>
        <w:tc>
          <w:tcPr>
            <w:tcW w:w="1120" w:type="dxa"/>
          </w:tcPr>
          <w:p w14:paraId="4DA3277D" w14:textId="007DAE24" w:rsidR="00B90701" w:rsidRPr="00771CDD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04.03</w:t>
            </w:r>
          </w:p>
        </w:tc>
        <w:tc>
          <w:tcPr>
            <w:tcW w:w="5510" w:type="dxa"/>
            <w:shd w:val="clear" w:color="auto" w:fill="FFFFFF"/>
          </w:tcPr>
          <w:p w14:paraId="072EC75F" w14:textId="26C0D08D" w:rsidR="00B90701" w:rsidRPr="00B90701" w:rsidRDefault="00B90701" w:rsidP="00DA7FC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Использование нотации ER (сущность-связь) для визуализации модели.</w:t>
            </w:r>
            <w:r w:rsidR="00DA7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логической модели данных. Перевод концептуальной модели в логическую, с учетом реляционной модели данных. </w:t>
            </w:r>
          </w:p>
        </w:tc>
        <w:tc>
          <w:tcPr>
            <w:tcW w:w="1045" w:type="dxa"/>
          </w:tcPr>
          <w:p w14:paraId="28A33CA3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95A0ABD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701" w:rsidRPr="00771CDD" w14:paraId="0560F379" w14:textId="77777777" w:rsidTr="00B90701">
        <w:trPr>
          <w:trHeight w:val="454"/>
        </w:trPr>
        <w:tc>
          <w:tcPr>
            <w:tcW w:w="1120" w:type="dxa"/>
          </w:tcPr>
          <w:p w14:paraId="6A88EF00" w14:textId="29A63A2F" w:rsidR="00B90701" w:rsidRPr="00771CDD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05.03</w:t>
            </w:r>
          </w:p>
        </w:tc>
        <w:tc>
          <w:tcPr>
            <w:tcW w:w="5510" w:type="dxa"/>
            <w:shd w:val="clear" w:color="auto" w:fill="FFFFFF"/>
          </w:tcPr>
          <w:p w14:paraId="2245C45E" w14:textId="7E859759" w:rsidR="00B90701" w:rsidRPr="00B90701" w:rsidRDefault="00B90701" w:rsidP="00DA7FC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Определение основных атрибутов и связей, нормализация.</w:t>
            </w:r>
            <w:r w:rsidR="00DA7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Определение атрибутов сущностей, установление первичных и внешних ключей. Нормализация данных для устранения избыточности.</w:t>
            </w:r>
          </w:p>
        </w:tc>
        <w:tc>
          <w:tcPr>
            <w:tcW w:w="1045" w:type="dxa"/>
          </w:tcPr>
          <w:p w14:paraId="698B1D2B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8EADE5A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701" w:rsidRPr="00771CDD" w14:paraId="4762BC28" w14:textId="77777777" w:rsidTr="00B90701">
        <w:trPr>
          <w:trHeight w:val="454"/>
        </w:trPr>
        <w:tc>
          <w:tcPr>
            <w:tcW w:w="1120" w:type="dxa"/>
          </w:tcPr>
          <w:p w14:paraId="73691516" w14:textId="029D31F4" w:rsidR="00B90701" w:rsidRPr="00771CDD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06.03</w:t>
            </w:r>
          </w:p>
        </w:tc>
        <w:tc>
          <w:tcPr>
            <w:tcW w:w="5510" w:type="dxa"/>
            <w:shd w:val="clear" w:color="auto" w:fill="FFFFFF"/>
          </w:tcPr>
          <w:p w14:paraId="4E0B84D9" w14:textId="4E0D74A8" w:rsidR="00B90701" w:rsidRPr="00B90701" w:rsidRDefault="00B90701" w:rsidP="00B90701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Создание физической модели данных</w:t>
            </w:r>
            <w:r w:rsidR="00DA7F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15AECAC" w14:textId="2AF444BC" w:rsidR="00B90701" w:rsidRPr="00B90701" w:rsidRDefault="00B90701" w:rsidP="00B907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Проектирование таблиц базы данных на основе логической модели. Определение типов данных для каждого атрибута и настройка индексов. Подготовка скриптов для создания объектов базы данных в выбранной СУБД.</w:t>
            </w:r>
          </w:p>
        </w:tc>
        <w:tc>
          <w:tcPr>
            <w:tcW w:w="1045" w:type="dxa"/>
          </w:tcPr>
          <w:p w14:paraId="383649BE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5B7CDE6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701" w:rsidRPr="00771CDD" w14:paraId="7A399806" w14:textId="77777777" w:rsidTr="00B90701">
        <w:trPr>
          <w:trHeight w:val="454"/>
        </w:trPr>
        <w:tc>
          <w:tcPr>
            <w:tcW w:w="1120" w:type="dxa"/>
          </w:tcPr>
          <w:p w14:paraId="31D92EF0" w14:textId="08364294" w:rsidR="00B90701" w:rsidRPr="00771CDD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07.03</w:t>
            </w:r>
          </w:p>
        </w:tc>
        <w:tc>
          <w:tcPr>
            <w:tcW w:w="5510" w:type="dxa"/>
            <w:shd w:val="clear" w:color="auto" w:fill="FFFFFF"/>
          </w:tcPr>
          <w:p w14:paraId="41E7BA45" w14:textId="740221B8" w:rsidR="00DA7FC2" w:rsidRDefault="00B90701" w:rsidP="00DA7FC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Разработка ER-модели</w:t>
            </w:r>
            <w:r w:rsidR="002278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3EA6FF2" w14:textId="59EBB0BA" w:rsidR="00B90701" w:rsidRPr="00B90701" w:rsidRDefault="00B90701" w:rsidP="00DA7FC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Создание ER-диаграммы, отражающей сущности, атрибуты и связи между ними.</w:t>
            </w:r>
            <w:r w:rsidR="00DA7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 специализированного ПО для моделирования баз данных (MySQL </w:t>
            </w:r>
            <w:proofErr w:type="spellStart"/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Workbench</w:t>
            </w:r>
            <w:proofErr w:type="spellEnd"/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045" w:type="dxa"/>
          </w:tcPr>
          <w:p w14:paraId="03D5910D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332A5632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701" w:rsidRPr="00771CDD" w14:paraId="2A97EE9C" w14:textId="77777777" w:rsidTr="00B90701">
        <w:trPr>
          <w:trHeight w:val="454"/>
        </w:trPr>
        <w:tc>
          <w:tcPr>
            <w:tcW w:w="1120" w:type="dxa"/>
          </w:tcPr>
          <w:p w14:paraId="0E8A128C" w14:textId="4220DF54" w:rsidR="00B90701" w:rsidRPr="00771CDD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09.03</w:t>
            </w:r>
          </w:p>
        </w:tc>
        <w:tc>
          <w:tcPr>
            <w:tcW w:w="5510" w:type="dxa"/>
            <w:shd w:val="clear" w:color="auto" w:fill="FFFFFF"/>
          </w:tcPr>
          <w:p w14:paraId="79B5665B" w14:textId="10D48EDA" w:rsidR="00B90701" w:rsidRPr="00B90701" w:rsidRDefault="00B90701" w:rsidP="00B90701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Настройка сетевого адаптера и межсетевого взаимодействия</w:t>
            </w:r>
            <w:r w:rsidR="002278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1F63BC8" w14:textId="4BA2C3EA" w:rsidR="00B90701" w:rsidRPr="00B90701" w:rsidRDefault="00B90701" w:rsidP="002278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Изучение основ настройки сетевых адаптеров для подключения к базе данных. Настройка межсетевого взаимодействия с использованием протоколов TCP/IP.</w:t>
            </w:r>
            <w:r w:rsidR="002278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Проведение тестирования соединения с базой данных.</w:t>
            </w:r>
          </w:p>
        </w:tc>
        <w:tc>
          <w:tcPr>
            <w:tcW w:w="1045" w:type="dxa"/>
          </w:tcPr>
          <w:p w14:paraId="3E6046F7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0E8F4D5F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701" w:rsidRPr="00771CDD" w14:paraId="2A042437" w14:textId="77777777" w:rsidTr="00B90701">
        <w:trPr>
          <w:trHeight w:val="454"/>
        </w:trPr>
        <w:tc>
          <w:tcPr>
            <w:tcW w:w="1120" w:type="dxa"/>
          </w:tcPr>
          <w:p w14:paraId="21A999E2" w14:textId="613ACD2E" w:rsidR="00B90701" w:rsidRPr="00771CDD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10.03</w:t>
            </w:r>
          </w:p>
        </w:tc>
        <w:tc>
          <w:tcPr>
            <w:tcW w:w="5510" w:type="dxa"/>
            <w:shd w:val="clear" w:color="auto" w:fill="FFFFFF"/>
          </w:tcPr>
          <w:p w14:paraId="24BE1D0F" w14:textId="249196CC" w:rsidR="00B90701" w:rsidRPr="00B90701" w:rsidRDefault="00B90701" w:rsidP="00B90701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Выполнение запросов на языке SQL</w:t>
            </w:r>
            <w:r w:rsidR="002278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2814A52" w14:textId="2C6D9900" w:rsidR="00B90701" w:rsidRPr="00B90701" w:rsidRDefault="00B90701" w:rsidP="00B907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  <w:r w:rsidRPr="00B90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основ</w:t>
            </w:r>
            <w:r w:rsidRPr="00B907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SQL: SELECT, INSERT, UPDATE, DELETE. </w:t>
            </w: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Выполнение простых и сложных запросов к базе данных, оптимизация выполнения запросов.</w:t>
            </w:r>
          </w:p>
        </w:tc>
        <w:tc>
          <w:tcPr>
            <w:tcW w:w="1045" w:type="dxa"/>
          </w:tcPr>
          <w:p w14:paraId="350CEFC0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4C5668ED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701" w:rsidRPr="00771CDD" w14:paraId="638F04FF" w14:textId="77777777" w:rsidTr="00B90701">
        <w:trPr>
          <w:trHeight w:val="454"/>
        </w:trPr>
        <w:tc>
          <w:tcPr>
            <w:tcW w:w="1120" w:type="dxa"/>
          </w:tcPr>
          <w:p w14:paraId="7BEE1CD5" w14:textId="39F34875" w:rsidR="00B90701" w:rsidRPr="00771CDD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11.03</w:t>
            </w:r>
          </w:p>
        </w:tc>
        <w:tc>
          <w:tcPr>
            <w:tcW w:w="5510" w:type="dxa"/>
            <w:shd w:val="clear" w:color="auto" w:fill="FFFFFF"/>
          </w:tcPr>
          <w:p w14:paraId="03935298" w14:textId="0052C8FC" w:rsidR="00B90701" w:rsidRPr="00B90701" w:rsidRDefault="00B90701" w:rsidP="00B90701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Тема 8.  Разработка политики безопасности для SQL сервера</w:t>
            </w:r>
            <w:r w:rsidR="002278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D502D3" w14:textId="02F519DB" w:rsidR="00B90701" w:rsidRPr="00B90701" w:rsidRDefault="00B90701" w:rsidP="002278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 xml:space="preserve">Определение уровней доступа пользователей к базе данных. Настройка ролей и прав доступа в SQL Server. Разработка рекомендаций по защите </w:t>
            </w:r>
            <w:r w:rsidRPr="00B9070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данных от несанкционированного доступа.</w:t>
            </w:r>
          </w:p>
        </w:tc>
        <w:tc>
          <w:tcPr>
            <w:tcW w:w="1045" w:type="dxa"/>
          </w:tcPr>
          <w:p w14:paraId="1EDA44C7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368D3DF7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701" w:rsidRPr="00771CDD" w14:paraId="2C28915A" w14:textId="77777777" w:rsidTr="00B90701">
        <w:trPr>
          <w:trHeight w:val="454"/>
        </w:trPr>
        <w:tc>
          <w:tcPr>
            <w:tcW w:w="1120" w:type="dxa"/>
          </w:tcPr>
          <w:p w14:paraId="00BF836E" w14:textId="703DEC26" w:rsidR="00B90701" w:rsidRPr="00771CDD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12.03</w:t>
            </w:r>
          </w:p>
        </w:tc>
        <w:tc>
          <w:tcPr>
            <w:tcW w:w="5510" w:type="dxa"/>
            <w:shd w:val="clear" w:color="auto" w:fill="FFFFFF"/>
          </w:tcPr>
          <w:p w14:paraId="7D225DE6" w14:textId="7EBF12B0" w:rsidR="00B90701" w:rsidRPr="00B90701" w:rsidRDefault="00B90701" w:rsidP="00B90701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Мониторинг нагрузки сервера</w:t>
            </w:r>
            <w:r w:rsidR="002278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21CFCD" w14:textId="6CCCF115" w:rsidR="00B90701" w:rsidRPr="00B90701" w:rsidRDefault="00B90701" w:rsidP="002278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Изучение инструментов мониторинга производительности SQL сервера.</w:t>
            </w:r>
            <w:r w:rsidR="002278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Анализ нагрузки на сервер: использование ресурсов, время выполнения запросов.</w:t>
            </w:r>
            <w:r w:rsidR="002278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Оптимизация запросов и индексов на основе полученных данных.</w:t>
            </w:r>
          </w:p>
        </w:tc>
        <w:tc>
          <w:tcPr>
            <w:tcW w:w="1045" w:type="dxa"/>
          </w:tcPr>
          <w:p w14:paraId="022DD833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33CBCA9C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701" w:rsidRPr="00771CDD" w14:paraId="10D87C26" w14:textId="77777777" w:rsidTr="00B90701">
        <w:trPr>
          <w:trHeight w:val="454"/>
        </w:trPr>
        <w:tc>
          <w:tcPr>
            <w:tcW w:w="1120" w:type="dxa"/>
          </w:tcPr>
          <w:p w14:paraId="7735FEAC" w14:textId="3A5B264E" w:rsidR="00B90701" w:rsidRPr="00771CDD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13</w:t>
            </w:r>
            <w:r w:rsidR="00B90701"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03</w:t>
            </w:r>
          </w:p>
        </w:tc>
        <w:tc>
          <w:tcPr>
            <w:tcW w:w="5510" w:type="dxa"/>
          </w:tcPr>
          <w:p w14:paraId="6D78130E" w14:textId="77777777" w:rsidR="00B90701" w:rsidRPr="00B90701" w:rsidRDefault="00B90701" w:rsidP="00B907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Подведение итогов. Оформление отчетной документации.</w:t>
            </w:r>
          </w:p>
        </w:tc>
        <w:tc>
          <w:tcPr>
            <w:tcW w:w="1045" w:type="dxa"/>
          </w:tcPr>
          <w:p w14:paraId="327FE29E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6F259BD7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701" w:rsidRPr="00771CDD" w14:paraId="699DFAD1" w14:textId="77777777" w:rsidTr="00B90701">
        <w:trPr>
          <w:trHeight w:val="454"/>
        </w:trPr>
        <w:tc>
          <w:tcPr>
            <w:tcW w:w="1120" w:type="dxa"/>
          </w:tcPr>
          <w:p w14:paraId="5C1F66CA" w14:textId="0ACA911E" w:rsidR="00B90701" w:rsidRPr="00771CDD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14</w:t>
            </w:r>
            <w:r w:rsidR="00B90701"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03</w:t>
            </w:r>
          </w:p>
        </w:tc>
        <w:tc>
          <w:tcPr>
            <w:tcW w:w="5510" w:type="dxa"/>
          </w:tcPr>
          <w:p w14:paraId="3BB73AEF" w14:textId="77777777" w:rsidR="00B90701" w:rsidRPr="00B90701" w:rsidRDefault="00B90701" w:rsidP="00B907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Дифференцированный зачет</w:t>
            </w:r>
          </w:p>
        </w:tc>
        <w:tc>
          <w:tcPr>
            <w:tcW w:w="1045" w:type="dxa"/>
          </w:tcPr>
          <w:p w14:paraId="7F5CBDB5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23E6D59F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8E77F79" w14:textId="3B4D7FCD" w:rsidR="002338E2" w:rsidRPr="00771CDD" w:rsidRDefault="002338E2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2CB16B" w14:textId="789F1675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2D7660" w14:textId="0D22FBB2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1EA5B2" w14:textId="3CC762D3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27053B" w14:textId="1C007457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BE128" w14:textId="2379942C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363142" w14:textId="5C0C5936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C75B36" w14:textId="5B03045A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CAD374" w14:textId="091ECC0E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86F06D" w14:textId="3CC28068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C4E489" w14:textId="59735DFF" w:rsidR="00EE6ED1" w:rsidRDefault="00EE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21A467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2DACD0A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(Кемеровский облпотребсоюз)</w:t>
      </w:r>
    </w:p>
    <w:p w14:paraId="59CCA470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Частное образовательное учреждение профессионального учреждения</w:t>
      </w:r>
    </w:p>
    <w:p w14:paraId="1ACD4D1F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«Кемеровский кооперативный техникум»</w:t>
      </w:r>
    </w:p>
    <w:p w14:paraId="511453C3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(ЧОУ ПО «Кемеровский кооперативный техникум»)</w:t>
      </w:r>
    </w:p>
    <w:p w14:paraId="13DE2DD8" w14:textId="28E86E94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E6E852" w14:textId="77777777" w:rsidR="009549FD" w:rsidRPr="00771CDD" w:rsidRDefault="009549FD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916E51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ДНЕВНИК ПРАКТИКИ</w:t>
      </w:r>
    </w:p>
    <w:p w14:paraId="5F41F1C4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Производственная (по профилю специальности)</w:t>
      </w:r>
    </w:p>
    <w:p w14:paraId="7FE4CBF5" w14:textId="706B99B5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F4A1C6" w14:textId="77777777" w:rsidR="009549FD" w:rsidRPr="00771CDD" w:rsidRDefault="009549FD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717B74" w14:textId="2FAB4B45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  <w:u w:val="single"/>
        </w:rPr>
        <w:t>ПМ 0</w:t>
      </w:r>
      <w:r w:rsidR="00EE6ED1">
        <w:rPr>
          <w:rFonts w:ascii="Times New Roman" w:hAnsi="Times New Roman" w:cs="Times New Roman"/>
          <w:sz w:val="24"/>
          <w:szCs w:val="24"/>
          <w:u w:val="single"/>
        </w:rPr>
        <w:t>7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«</w:t>
      </w:r>
      <w:proofErr w:type="spellStart"/>
      <w:r w:rsidR="00EE6ED1" w:rsidRPr="00EE6ED1">
        <w:rPr>
          <w:rFonts w:ascii="Times New Roman" w:hAnsi="Times New Roman" w:cs="Times New Roman"/>
          <w:sz w:val="24"/>
          <w:szCs w:val="24"/>
          <w:u w:val="single"/>
        </w:rPr>
        <w:t>Соадминистрирование</w:t>
      </w:r>
      <w:proofErr w:type="spellEnd"/>
      <w:r w:rsidR="00EE6ED1" w:rsidRPr="00EE6ED1">
        <w:rPr>
          <w:rFonts w:ascii="Times New Roman" w:hAnsi="Times New Roman" w:cs="Times New Roman"/>
          <w:sz w:val="24"/>
          <w:szCs w:val="24"/>
          <w:u w:val="single"/>
        </w:rPr>
        <w:t xml:space="preserve"> баз данных и серверов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14:paraId="2799D7F3" w14:textId="713B534E" w:rsidR="001C588C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771CDD">
        <w:rPr>
          <w:rFonts w:ascii="Times New Roman" w:hAnsi="Times New Roman" w:cs="Times New Roman"/>
          <w:sz w:val="24"/>
          <w:szCs w:val="24"/>
          <w:vertAlign w:val="superscript"/>
        </w:rPr>
        <w:t>(профессиональный модуль)</w:t>
      </w:r>
    </w:p>
    <w:p w14:paraId="0BF7D2BF" w14:textId="77777777" w:rsidR="009549FD" w:rsidRPr="00771CDD" w:rsidRDefault="009549FD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1C588C" w:rsidRPr="00771CDD" w14:paraId="2B8E7124" w14:textId="77777777" w:rsidTr="00247545">
        <w:tc>
          <w:tcPr>
            <w:tcW w:w="2263" w:type="dxa"/>
            <w:vAlign w:val="center"/>
          </w:tcPr>
          <w:p w14:paraId="53FE51B4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Место практики:</w:t>
            </w:r>
          </w:p>
        </w:tc>
        <w:tc>
          <w:tcPr>
            <w:tcW w:w="7082" w:type="dxa"/>
            <w:vAlign w:val="center"/>
          </w:tcPr>
          <w:p w14:paraId="5E914AB8" w14:textId="3D5CA328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EC1118" w14:textId="7D43019B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EC5701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____________________________________________________</w:t>
            </w:r>
          </w:p>
          <w:p w14:paraId="1EBA44F4" w14:textId="77777777" w:rsidR="001C588C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(наименование предприятия)</w:t>
            </w:r>
          </w:p>
          <w:p w14:paraId="33D272E4" w14:textId="6C589E35" w:rsidR="009549FD" w:rsidRPr="00771CDD" w:rsidRDefault="009549FD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1C588C" w:rsidRPr="00771CDD" w14:paraId="1E3253A2" w14:textId="77777777" w:rsidTr="00247545">
        <w:tc>
          <w:tcPr>
            <w:tcW w:w="2263" w:type="dxa"/>
            <w:vAlign w:val="center"/>
          </w:tcPr>
          <w:p w14:paraId="12974387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7082" w:type="dxa"/>
            <w:vAlign w:val="center"/>
          </w:tcPr>
          <w:p w14:paraId="6B9BBBD0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0F6DBF" w14:textId="66F1F6F3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09.02.07 Информационные системы и программирование</w:t>
            </w:r>
          </w:p>
          <w:p w14:paraId="50065687" w14:textId="6AF3F51E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771CDD" w14:paraId="472A8C0B" w14:textId="77777777" w:rsidTr="00247545">
        <w:tc>
          <w:tcPr>
            <w:tcW w:w="2263" w:type="dxa"/>
            <w:vAlign w:val="center"/>
          </w:tcPr>
          <w:p w14:paraId="0BBF387C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Студент(ка):</w:t>
            </w:r>
          </w:p>
        </w:tc>
        <w:tc>
          <w:tcPr>
            <w:tcW w:w="7082" w:type="dxa"/>
            <w:vAlign w:val="center"/>
          </w:tcPr>
          <w:p w14:paraId="0470DD01" w14:textId="77777777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24B4A6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E69D3A" w14:textId="78DB2B9A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771CDD" w14:paraId="784E41DB" w14:textId="77777777" w:rsidTr="00247545">
        <w:tc>
          <w:tcPr>
            <w:tcW w:w="2263" w:type="dxa"/>
            <w:vAlign w:val="center"/>
          </w:tcPr>
          <w:p w14:paraId="464B50E5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Группа:</w:t>
            </w:r>
          </w:p>
        </w:tc>
        <w:tc>
          <w:tcPr>
            <w:tcW w:w="7082" w:type="dxa"/>
            <w:vAlign w:val="center"/>
          </w:tcPr>
          <w:p w14:paraId="32C56965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FBFE4F" w14:textId="54BAACF3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ИС-2</w:t>
            </w:r>
            <w:r w:rsidR="009549FD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14:paraId="526B454B" w14:textId="5A691949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771CDD" w14:paraId="3BE50678" w14:textId="77777777" w:rsidTr="00247545">
        <w:tc>
          <w:tcPr>
            <w:tcW w:w="2263" w:type="dxa"/>
            <w:vAlign w:val="center"/>
          </w:tcPr>
          <w:p w14:paraId="6D41792C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 от</w:t>
            </w:r>
          </w:p>
          <w:p w14:paraId="03D28EB0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предприятия:</w:t>
            </w:r>
          </w:p>
        </w:tc>
        <w:tc>
          <w:tcPr>
            <w:tcW w:w="7082" w:type="dxa"/>
            <w:vAlign w:val="center"/>
          </w:tcPr>
          <w:p w14:paraId="3FB8B999" w14:textId="1889DC24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CF2033" w14:textId="77777777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B4FD3F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/_______________________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</w:p>
          <w:p w14:paraId="36642B7C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</w:t>
            </w:r>
            <w:proofErr w:type="gramStart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подпись)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</w:t>
            </w:r>
            <w:proofErr w:type="gramEnd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(Ф.И.О.)</w:t>
            </w:r>
          </w:p>
        </w:tc>
      </w:tr>
      <w:tr w:rsidR="001C588C" w:rsidRPr="00771CDD" w14:paraId="1497B07F" w14:textId="77777777" w:rsidTr="00247545">
        <w:tc>
          <w:tcPr>
            <w:tcW w:w="2263" w:type="dxa"/>
            <w:vAlign w:val="center"/>
          </w:tcPr>
          <w:p w14:paraId="5C35FBF0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Период </w:t>
            </w:r>
          </w:p>
          <w:p w14:paraId="1E0F17EE" w14:textId="77777777" w:rsidR="001C588C" w:rsidRPr="00771CDD" w:rsidRDefault="001C588C" w:rsidP="00271A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практики</w:t>
            </w:r>
          </w:p>
        </w:tc>
        <w:tc>
          <w:tcPr>
            <w:tcW w:w="7082" w:type="dxa"/>
            <w:vAlign w:val="center"/>
          </w:tcPr>
          <w:p w14:paraId="012C981A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0901AE" w14:textId="21CC42AA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 </w:t>
            </w:r>
            <w:r w:rsidR="002C6E33" w:rsidRPr="002C6E33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марта</w:t>
            </w:r>
            <w:r w:rsidR="009549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 </w:t>
            </w:r>
            <w:r w:rsidR="002C6E33" w:rsidRPr="002C6E33"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апреля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года</w:t>
            </w:r>
          </w:p>
          <w:p w14:paraId="4415D4F6" w14:textId="26D3BD11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A5AA46C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628420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35"/>
        <w:gridCol w:w="5423"/>
        <w:gridCol w:w="1045"/>
        <w:gridCol w:w="1726"/>
      </w:tblGrid>
      <w:tr w:rsidR="001C588C" w:rsidRPr="004F407A" w14:paraId="7A5BAAB1" w14:textId="77777777" w:rsidTr="00BB50AE">
        <w:trPr>
          <w:trHeight w:val="983"/>
        </w:trPr>
        <w:tc>
          <w:tcPr>
            <w:tcW w:w="1235" w:type="dxa"/>
          </w:tcPr>
          <w:p w14:paraId="38737EA4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5423" w:type="dxa"/>
          </w:tcPr>
          <w:p w14:paraId="41CE2A34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выполненных работ, практического опыта, наблюдения и выводы</w:t>
            </w:r>
          </w:p>
        </w:tc>
        <w:tc>
          <w:tcPr>
            <w:tcW w:w="1045" w:type="dxa"/>
          </w:tcPr>
          <w:p w14:paraId="1D35D174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726" w:type="dxa"/>
          </w:tcPr>
          <w:p w14:paraId="34B10A56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  <w:p w14:paraId="06E64BC1" w14:textId="08F981D7" w:rsidR="001C588C" w:rsidRPr="004F407A" w:rsidRDefault="00906C4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</w:t>
            </w:r>
            <w:r w:rsidR="001C588C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уковод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ителя</w:t>
            </w:r>
          </w:p>
          <w:p w14:paraId="0B9BFD93" w14:textId="67F874E5" w:rsidR="001C588C" w:rsidRPr="004F407A" w:rsidRDefault="001C588C" w:rsidP="00906C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от</w:t>
            </w:r>
            <w:r w:rsidR="00906C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пред</w:t>
            </w:r>
            <w:r w:rsidR="00906C4C">
              <w:rPr>
                <w:rFonts w:ascii="Times New Roman" w:hAnsi="Times New Roman" w:cs="Times New Roman"/>
                <w:b/>
                <w:sz w:val="24"/>
                <w:szCs w:val="24"/>
              </w:rPr>
              <w:t>пр</w:t>
            </w:r>
            <w:r w:rsidR="00501E67">
              <w:rPr>
                <w:rFonts w:ascii="Times New Roman" w:hAnsi="Times New Roman" w:cs="Times New Roman"/>
                <w:b/>
                <w:sz w:val="24"/>
                <w:szCs w:val="24"/>
              </w:rPr>
              <w:t>ияти</w:t>
            </w:r>
            <w:r w:rsidR="00906C4C">
              <w:rPr>
                <w:rFonts w:ascii="Times New Roman" w:hAnsi="Times New Roman" w:cs="Times New Roman"/>
                <w:b/>
                <w:sz w:val="24"/>
                <w:szCs w:val="24"/>
              </w:rPr>
              <w:t>я</w:t>
            </w:r>
          </w:p>
        </w:tc>
      </w:tr>
      <w:tr w:rsidR="00EE6ED1" w:rsidRPr="004F407A" w14:paraId="342000FF" w14:textId="77777777" w:rsidTr="00442BA7">
        <w:trPr>
          <w:trHeight w:val="426"/>
        </w:trPr>
        <w:tc>
          <w:tcPr>
            <w:tcW w:w="1235" w:type="dxa"/>
          </w:tcPr>
          <w:p w14:paraId="29B054A5" w14:textId="64FF3F3D" w:rsidR="00EE6ED1" w:rsidRPr="004F407A" w:rsidRDefault="002C6E33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16.03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ABF9A8" w14:textId="7F11EBD8" w:rsidR="00EE6ED1" w:rsidRPr="00584CBC" w:rsidRDefault="00EE6ED1" w:rsidP="00EE6ED1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6416D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Создание концептуальной модели данных: изучение предметной области.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C959952" w14:textId="6D3B1049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22798DC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ED1" w:rsidRPr="004F407A" w14:paraId="34FD9E7B" w14:textId="77777777" w:rsidTr="00442BA7">
        <w:trPr>
          <w:trHeight w:val="404"/>
        </w:trPr>
        <w:tc>
          <w:tcPr>
            <w:tcW w:w="1235" w:type="dxa"/>
          </w:tcPr>
          <w:p w14:paraId="4AD2FEA4" w14:textId="15739407" w:rsidR="00EE6ED1" w:rsidRPr="004F407A" w:rsidRDefault="002C6E33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17.03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7FC8C6" w14:textId="1A132AA1" w:rsidR="00EE6ED1" w:rsidRPr="006416D5" w:rsidRDefault="00EE6ED1" w:rsidP="00EE6ED1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6416D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Определение основных сущностей и их взаимосвязей; разработка ER-модели.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461CB0" w14:textId="0DECC273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CC74DB9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ED1" w:rsidRPr="004F407A" w14:paraId="75B45AAD" w14:textId="77777777" w:rsidTr="00442BA7">
        <w:trPr>
          <w:trHeight w:val="410"/>
        </w:trPr>
        <w:tc>
          <w:tcPr>
            <w:tcW w:w="1235" w:type="dxa"/>
          </w:tcPr>
          <w:p w14:paraId="00B59A4C" w14:textId="7D65E12B" w:rsidR="00EE6ED1" w:rsidRPr="004F407A" w:rsidRDefault="002C6E33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18.03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ECFF45" w14:textId="66D2554B" w:rsidR="00EE6ED1" w:rsidRPr="006416D5" w:rsidRDefault="00EE6ED1" w:rsidP="00EE6ED1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6416D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Проектирование логической модели данных: перевод концептуальной модели в логическую.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C09D39C" w14:textId="4EEC680E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007C8EF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ED1" w:rsidRPr="004F407A" w14:paraId="6EDF0A0E" w14:textId="77777777" w:rsidTr="00442BA7">
        <w:trPr>
          <w:trHeight w:val="415"/>
        </w:trPr>
        <w:tc>
          <w:tcPr>
            <w:tcW w:w="1235" w:type="dxa"/>
          </w:tcPr>
          <w:p w14:paraId="2307A7BE" w14:textId="457EAB5D" w:rsidR="00EE6ED1" w:rsidRPr="004F407A" w:rsidRDefault="002C6E33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19.03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BAF877" w14:textId="77F49512" w:rsidR="00EE6ED1" w:rsidRPr="006416D5" w:rsidRDefault="00EE6ED1" w:rsidP="00EE6ED1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6416D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Определение атрибутов, первичных и внешних ключей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ADAE244" w14:textId="5E60B65A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A27406B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ED1" w:rsidRPr="004F407A" w14:paraId="13477D60" w14:textId="77777777" w:rsidTr="00442BA7">
        <w:trPr>
          <w:trHeight w:val="421"/>
        </w:trPr>
        <w:tc>
          <w:tcPr>
            <w:tcW w:w="1235" w:type="dxa"/>
          </w:tcPr>
          <w:p w14:paraId="7D91BC55" w14:textId="08180767" w:rsidR="00EE6ED1" w:rsidRPr="004F407A" w:rsidRDefault="002C6E33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20.03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F315D1" w14:textId="2FDA3734" w:rsidR="00EE6ED1" w:rsidRPr="006416D5" w:rsidRDefault="00EE6ED1" w:rsidP="00EE6ED1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6416D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Нормализация данных до третьей нормальной формы.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98E664" w14:textId="3F408FA9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6CB60A6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ED1" w:rsidRPr="004F407A" w14:paraId="28346179" w14:textId="77777777" w:rsidTr="00442BA7">
        <w:trPr>
          <w:trHeight w:val="413"/>
        </w:trPr>
        <w:tc>
          <w:tcPr>
            <w:tcW w:w="1235" w:type="dxa"/>
          </w:tcPr>
          <w:p w14:paraId="4550A599" w14:textId="3A389249" w:rsidR="00EE6ED1" w:rsidRPr="004F407A" w:rsidRDefault="002C6E33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21.03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EDBCC4" w14:textId="6D91BC2C" w:rsidR="00EE6ED1" w:rsidRPr="006416D5" w:rsidRDefault="00EE6ED1" w:rsidP="00EE6ED1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6416D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Создание физической модели данных: проектирование таблиц базы данных; </w:t>
            </w:r>
            <w:proofErr w:type="spellStart"/>
            <w:r w:rsidRPr="006416D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пределение</w:t>
            </w:r>
            <w:proofErr w:type="spellEnd"/>
            <w:r w:rsidRPr="006416D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типов данных для атрибутов.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86F9167" w14:textId="2AD40EA1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B2A1354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ED1" w:rsidRPr="004F407A" w14:paraId="2EBEF09F" w14:textId="77777777" w:rsidTr="00442BA7">
        <w:trPr>
          <w:trHeight w:val="419"/>
        </w:trPr>
        <w:tc>
          <w:tcPr>
            <w:tcW w:w="1235" w:type="dxa"/>
          </w:tcPr>
          <w:p w14:paraId="7C8C1E45" w14:textId="3F05430D" w:rsidR="00EE6ED1" w:rsidRPr="004F407A" w:rsidRDefault="002C6E33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23.03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722991" w14:textId="2F64B168" w:rsidR="00EE6ED1" w:rsidRPr="006416D5" w:rsidRDefault="00EE6ED1" w:rsidP="00EE6ED1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6416D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Настройка индексов для оптимизации запросов.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B153C1" w14:textId="2441EDDD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1E6CFCF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ED1" w:rsidRPr="004F407A" w14:paraId="42ABCB1F" w14:textId="77777777" w:rsidTr="00442BA7">
        <w:trPr>
          <w:trHeight w:val="419"/>
        </w:trPr>
        <w:tc>
          <w:tcPr>
            <w:tcW w:w="1235" w:type="dxa"/>
          </w:tcPr>
          <w:p w14:paraId="677B7689" w14:textId="566C2991" w:rsidR="00EE6ED1" w:rsidRPr="004F407A" w:rsidRDefault="002C6E33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24.03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7F51E5" w14:textId="17B08F35" w:rsidR="00EE6ED1" w:rsidRPr="006416D5" w:rsidRDefault="00EE6ED1" w:rsidP="00EE6ED1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6416D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Выполнение запросов на языке SQL: выполнение запросов на просмотр, вставку, изменение и удаление данных.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7575C9" w14:textId="104EF3AE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E3497AD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ED1" w:rsidRPr="004F407A" w14:paraId="1B846C35" w14:textId="77777777" w:rsidTr="00442BA7">
        <w:trPr>
          <w:trHeight w:val="411"/>
        </w:trPr>
        <w:tc>
          <w:tcPr>
            <w:tcW w:w="1235" w:type="dxa"/>
          </w:tcPr>
          <w:p w14:paraId="539C4717" w14:textId="70F95B76" w:rsidR="00EE6ED1" w:rsidRPr="004F407A" w:rsidRDefault="002C6E33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25.03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602D99" w14:textId="25E8F5F8" w:rsidR="00EE6ED1" w:rsidRPr="006416D5" w:rsidRDefault="00EE6ED1" w:rsidP="00EE6ED1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6416D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Составление и выполнение сложных запросов с использованием JOIN и подзапросов.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C2242A" w14:textId="3FE71D1F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BF25A70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ED1" w:rsidRPr="004F407A" w14:paraId="0BD24F49" w14:textId="77777777" w:rsidTr="00442BA7">
        <w:trPr>
          <w:trHeight w:val="411"/>
        </w:trPr>
        <w:tc>
          <w:tcPr>
            <w:tcW w:w="1235" w:type="dxa"/>
          </w:tcPr>
          <w:p w14:paraId="3191D3C4" w14:textId="610B57A6" w:rsidR="00EE6ED1" w:rsidRPr="004F407A" w:rsidRDefault="002C6E33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26.03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75C6B7" w14:textId="735524FA" w:rsidR="00EE6ED1" w:rsidRPr="006416D5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16D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Создание представлений, хранимых процедур, триггеров.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B554361" w14:textId="20550FF8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5106C577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ED1" w:rsidRPr="004F407A" w14:paraId="7912FE12" w14:textId="77777777" w:rsidTr="00442BA7">
        <w:trPr>
          <w:trHeight w:val="561"/>
        </w:trPr>
        <w:tc>
          <w:tcPr>
            <w:tcW w:w="1235" w:type="dxa"/>
          </w:tcPr>
          <w:p w14:paraId="02D9D70A" w14:textId="566DF215" w:rsidR="00EE6ED1" w:rsidRPr="004F407A" w:rsidRDefault="002C6E33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27.03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A1B4989" w14:textId="2CF0CF0B" w:rsidR="00EE6ED1" w:rsidRPr="006416D5" w:rsidRDefault="00EE6ED1" w:rsidP="00EE6ED1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6416D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Настройка сетевого адаптера: настройка сетевых адаптеров; настройка параметров TCP/IP для подключения к базе данных; тестирование соединения.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E101BD" w14:textId="7A527189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A0C6887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ED1" w:rsidRPr="004F407A" w14:paraId="1DE681FD" w14:textId="77777777" w:rsidTr="00442BA7">
        <w:trPr>
          <w:trHeight w:val="555"/>
        </w:trPr>
        <w:tc>
          <w:tcPr>
            <w:tcW w:w="1235" w:type="dxa"/>
          </w:tcPr>
          <w:p w14:paraId="68AA027B" w14:textId="219F9A39" w:rsidR="00EE6ED1" w:rsidRPr="004F407A" w:rsidRDefault="00501E67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  <w:r w:rsidR="002C6E3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.03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D2E11F5" w14:textId="0A3A6873" w:rsidR="00EE6ED1" w:rsidRPr="002C6E33" w:rsidRDefault="00EE6ED1" w:rsidP="00FE2815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bidi="ru-RU"/>
              </w:rPr>
            </w:pPr>
            <w:r w:rsidRPr="002C6E33">
              <w:rPr>
                <w:rStyle w:val="21"/>
                <w:rFonts w:eastAsiaTheme="minorHAnsi"/>
                <w:i w:val="0"/>
                <w:iCs w:val="0"/>
                <w:sz w:val="24"/>
                <w:szCs w:val="24"/>
              </w:rPr>
              <w:t>Настройка межсетевого взаимодействия: конфигурация межсетевых экранов и маршрутизаторов. Обеспечение безопасного доступа к базе данных через сеть.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73C5B6" w14:textId="47DA89CF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374AB90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ED1" w:rsidRPr="004F407A" w14:paraId="577466EB" w14:textId="77777777" w:rsidTr="00442BA7">
        <w:trPr>
          <w:trHeight w:val="577"/>
        </w:trPr>
        <w:tc>
          <w:tcPr>
            <w:tcW w:w="1235" w:type="dxa"/>
          </w:tcPr>
          <w:p w14:paraId="3035AA0B" w14:textId="3D48A6FC" w:rsidR="00EE6ED1" w:rsidRPr="004F407A" w:rsidRDefault="00584CBC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501E6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2C6E3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.03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5C92511" w14:textId="08F3BB01" w:rsidR="00EE6ED1" w:rsidRPr="002C6E33" w:rsidRDefault="00EE6ED1" w:rsidP="00EE6ED1">
            <w:pPr>
              <w:widowControl w:val="0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bidi="ru-RU"/>
              </w:rPr>
            </w:pPr>
            <w:r w:rsidRPr="002C6E33">
              <w:rPr>
                <w:rStyle w:val="21"/>
                <w:rFonts w:eastAsiaTheme="minorHAnsi"/>
                <w:i w:val="0"/>
                <w:iCs w:val="0"/>
                <w:sz w:val="24"/>
                <w:szCs w:val="24"/>
              </w:rPr>
              <w:t>Разработка политики безопасности для SQL сервера: определение уровней доступа пользователей к базе данных.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9FB213" w14:textId="25E5998D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97F65E1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ED1" w:rsidRPr="004F407A" w14:paraId="3A167780" w14:textId="77777777" w:rsidTr="00442BA7">
        <w:trPr>
          <w:trHeight w:val="577"/>
        </w:trPr>
        <w:tc>
          <w:tcPr>
            <w:tcW w:w="1235" w:type="dxa"/>
          </w:tcPr>
          <w:p w14:paraId="09666D37" w14:textId="183776BB" w:rsidR="00EE6ED1" w:rsidRPr="004F407A" w:rsidRDefault="00501E67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584CB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2C6E3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.03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978903A" w14:textId="7DC5B1B4" w:rsidR="00EE6ED1" w:rsidRPr="002C6E33" w:rsidRDefault="00EE6ED1" w:rsidP="00EE6ED1">
            <w:pPr>
              <w:widowControl w:val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6E33">
              <w:rPr>
                <w:rStyle w:val="21"/>
                <w:rFonts w:eastAsiaTheme="minorHAnsi"/>
                <w:i w:val="0"/>
                <w:iCs w:val="0"/>
                <w:sz w:val="24"/>
                <w:szCs w:val="24"/>
              </w:rPr>
              <w:t>Настройка ролей и прав доступа в SQL Server; разработка рекомендаций по защите данных.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41D237" w14:textId="74407768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52A7D52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ED1" w:rsidRPr="004F407A" w14:paraId="2EACB585" w14:textId="77777777" w:rsidTr="00442BA7">
        <w:trPr>
          <w:trHeight w:val="564"/>
        </w:trPr>
        <w:tc>
          <w:tcPr>
            <w:tcW w:w="1235" w:type="dxa"/>
          </w:tcPr>
          <w:p w14:paraId="6179D39C" w14:textId="076E61A2" w:rsidR="00EE6ED1" w:rsidRPr="004F407A" w:rsidRDefault="00584CBC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501E67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4D16B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9B7EB41" w14:textId="3C08106B" w:rsidR="00EE6ED1" w:rsidRPr="002C6E33" w:rsidRDefault="00EE6ED1" w:rsidP="00EE6ED1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bidi="ru-RU"/>
              </w:rPr>
            </w:pPr>
            <w:r w:rsidRPr="002C6E33">
              <w:rPr>
                <w:rStyle w:val="21"/>
                <w:rFonts w:eastAsiaTheme="minorHAnsi"/>
                <w:i w:val="0"/>
                <w:iCs w:val="0"/>
                <w:sz w:val="24"/>
                <w:szCs w:val="24"/>
              </w:rPr>
              <w:t>Мониторинг нагрузки сервера: изучение инструментов мониторинга производительности SQL сервера.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C8DF73" w14:textId="6831D208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8311985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16B4" w:rsidRPr="004F407A" w14:paraId="63ADD187" w14:textId="77777777" w:rsidTr="00442BA7">
        <w:trPr>
          <w:trHeight w:val="560"/>
        </w:trPr>
        <w:tc>
          <w:tcPr>
            <w:tcW w:w="1235" w:type="dxa"/>
          </w:tcPr>
          <w:p w14:paraId="32BC7D9E" w14:textId="29722617" w:rsidR="004D16B4" w:rsidRPr="004F407A" w:rsidRDefault="004D16B4" w:rsidP="004D16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 w:rsidR="00501E67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.04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42BE920" w14:textId="430C30A9" w:rsidR="004D16B4" w:rsidRPr="002C6E33" w:rsidRDefault="004D16B4" w:rsidP="004D16B4">
            <w:pPr>
              <w:widowControl w:val="0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bidi="ru-RU"/>
              </w:rPr>
            </w:pPr>
            <w:r w:rsidRPr="002C6E33">
              <w:rPr>
                <w:rStyle w:val="21"/>
                <w:rFonts w:eastAsiaTheme="minorHAnsi"/>
                <w:i w:val="0"/>
                <w:iCs w:val="0"/>
                <w:sz w:val="24"/>
                <w:szCs w:val="24"/>
              </w:rPr>
              <w:t>Анализ нагрузки на сервер: использование ресурсов, время выполнения запросов.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9B121F" w14:textId="5A53637B" w:rsidR="004D16B4" w:rsidRPr="004F407A" w:rsidRDefault="004D16B4" w:rsidP="004D16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F12EA29" w14:textId="77777777" w:rsidR="004D16B4" w:rsidRPr="004F407A" w:rsidRDefault="004D16B4" w:rsidP="004D16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16B4" w:rsidRPr="004F407A" w14:paraId="7E1C0BFE" w14:textId="77777777" w:rsidTr="00442BA7">
        <w:trPr>
          <w:trHeight w:val="384"/>
        </w:trPr>
        <w:tc>
          <w:tcPr>
            <w:tcW w:w="1235" w:type="dxa"/>
          </w:tcPr>
          <w:p w14:paraId="1E4C0F72" w14:textId="04EA6DDE" w:rsidR="004D16B4" w:rsidRPr="004F407A" w:rsidRDefault="004D16B4" w:rsidP="004D16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 w:rsidR="00501E67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.04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6F9555D" w14:textId="189AE1D7" w:rsidR="004D16B4" w:rsidRPr="002C6E33" w:rsidRDefault="004D16B4" w:rsidP="004D16B4">
            <w:pPr>
              <w:widowControl w:val="0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bidi="ru-RU"/>
              </w:rPr>
            </w:pPr>
            <w:r w:rsidRPr="002C6E33">
              <w:rPr>
                <w:rStyle w:val="21"/>
                <w:rFonts w:eastAsiaTheme="minorHAnsi"/>
                <w:i w:val="0"/>
                <w:iCs w:val="0"/>
                <w:sz w:val="24"/>
                <w:szCs w:val="24"/>
              </w:rPr>
              <w:t>Оптимизация запросов и индексов на основе полученных данных.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4CBF88" w14:textId="4C1C5913" w:rsidR="004D16B4" w:rsidRPr="004F407A" w:rsidRDefault="004D16B4" w:rsidP="004D16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95C89B7" w14:textId="77777777" w:rsidR="004D16B4" w:rsidRPr="004F407A" w:rsidRDefault="004D16B4" w:rsidP="004D16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16B4" w:rsidRPr="004F407A" w14:paraId="5D57F953" w14:textId="77777777" w:rsidTr="0054442A">
        <w:trPr>
          <w:trHeight w:val="361"/>
        </w:trPr>
        <w:tc>
          <w:tcPr>
            <w:tcW w:w="1235" w:type="dxa"/>
          </w:tcPr>
          <w:p w14:paraId="0E29D4D6" w14:textId="0EFDABB9" w:rsidR="004D16B4" w:rsidRPr="004F407A" w:rsidRDefault="004D16B4" w:rsidP="004D16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 w:rsidR="00501E67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.04</w:t>
            </w:r>
          </w:p>
        </w:tc>
        <w:tc>
          <w:tcPr>
            <w:tcW w:w="5423" w:type="dxa"/>
          </w:tcPr>
          <w:p w14:paraId="75D6BD4D" w14:textId="06F1EFAA" w:rsidR="004D16B4" w:rsidRPr="006416D5" w:rsidRDefault="004D16B4" w:rsidP="004D16B4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6416D5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Подведение итогов.</w:t>
            </w:r>
            <w:r w:rsidR="00501E67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</w:t>
            </w:r>
            <w:r w:rsidR="00501E67" w:rsidRPr="004D16B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Оформление отчетной документации.</w:t>
            </w:r>
            <w:r w:rsidR="00501E67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</w:t>
            </w:r>
            <w:r w:rsidR="00501E67" w:rsidRPr="00B90701">
              <w:rPr>
                <w:rFonts w:ascii="Times New Roman" w:hAnsi="Times New Roman" w:cs="Times New Roman"/>
                <w:sz w:val="24"/>
                <w:szCs w:val="24"/>
              </w:rPr>
              <w:t>Дифференцированный зачет</w:t>
            </w:r>
          </w:p>
        </w:tc>
        <w:tc>
          <w:tcPr>
            <w:tcW w:w="1045" w:type="dxa"/>
          </w:tcPr>
          <w:p w14:paraId="4A292F94" w14:textId="77777777" w:rsidR="004D16B4" w:rsidRPr="004F407A" w:rsidRDefault="004D16B4" w:rsidP="004D16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9131D4E" w14:textId="77777777" w:rsidR="004D16B4" w:rsidRPr="004F407A" w:rsidRDefault="004D16B4" w:rsidP="004D16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3899FC" w14:textId="77777777" w:rsidR="004F407A" w:rsidRDefault="004F40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A3A5DA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231E870C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(Кемеровский облпотребсоюз)</w:t>
      </w:r>
    </w:p>
    <w:p w14:paraId="652F8B95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Частное образовательное учреждение профессионального учреждения</w:t>
      </w:r>
    </w:p>
    <w:p w14:paraId="6C0AC41E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«Кемеровский кооперативный техникум»</w:t>
      </w:r>
    </w:p>
    <w:p w14:paraId="7412AFCD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(ЧОУ ПО «Кемеровский кооперативный техникум»)</w:t>
      </w:r>
    </w:p>
    <w:p w14:paraId="3A77BE47" w14:textId="6ADFC13A" w:rsidR="005B46BE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04ADC1" w14:textId="3F8A9D4E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C18B28" w14:textId="730464DB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9E11E9" w14:textId="77777777" w:rsidR="00B9315B" w:rsidRPr="00771CDD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1B7FD1" w14:textId="5D0362D8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53CD97" w14:textId="6902ECF3" w:rsidR="00D37B07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Отчет</w:t>
      </w:r>
    </w:p>
    <w:p w14:paraId="5DAB3584" w14:textId="00CDD41B" w:rsidR="00D37B07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по </w:t>
      </w:r>
      <w:r w:rsidR="00B9315B">
        <w:rPr>
          <w:rFonts w:ascii="Times New Roman" w:hAnsi="Times New Roman" w:cs="Times New Roman"/>
          <w:b/>
          <w:bCs/>
          <w:sz w:val="24"/>
          <w:szCs w:val="24"/>
        </w:rPr>
        <w:t xml:space="preserve">учебной 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практике </w:t>
      </w:r>
    </w:p>
    <w:p w14:paraId="756C08A9" w14:textId="0A0E3245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по </w:t>
      </w:r>
      <w:r w:rsidR="00226CE7" w:rsidRPr="00771CDD">
        <w:rPr>
          <w:rFonts w:ascii="Times New Roman" w:hAnsi="Times New Roman" w:cs="Times New Roman"/>
          <w:b/>
          <w:bCs/>
          <w:sz w:val="24"/>
          <w:szCs w:val="24"/>
        </w:rPr>
        <w:t>профессиональному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модулю</w:t>
      </w:r>
    </w:p>
    <w:p w14:paraId="29DC8699" w14:textId="1A9A2847" w:rsidR="005B46BE" w:rsidRPr="00771CDD" w:rsidRDefault="001A50B3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ПМ </w:t>
      </w:r>
      <w:r w:rsidR="00B9315B">
        <w:rPr>
          <w:rFonts w:ascii="Times New Roman" w:hAnsi="Times New Roman" w:cs="Times New Roman"/>
          <w:sz w:val="24"/>
          <w:szCs w:val="24"/>
        </w:rPr>
        <w:t>0</w:t>
      </w:r>
      <w:r w:rsidR="007338F7">
        <w:rPr>
          <w:rFonts w:ascii="Times New Roman" w:hAnsi="Times New Roman" w:cs="Times New Roman"/>
          <w:sz w:val="24"/>
          <w:szCs w:val="24"/>
        </w:rPr>
        <w:t>7</w:t>
      </w:r>
      <w:r w:rsidRPr="00771CDD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7338F7" w:rsidRPr="007338F7">
        <w:rPr>
          <w:rFonts w:ascii="Times New Roman" w:hAnsi="Times New Roman" w:cs="Times New Roman"/>
          <w:sz w:val="24"/>
          <w:szCs w:val="24"/>
        </w:rPr>
        <w:t>Соадминистрирование</w:t>
      </w:r>
      <w:proofErr w:type="spellEnd"/>
      <w:r w:rsidR="007338F7" w:rsidRPr="007338F7">
        <w:rPr>
          <w:rFonts w:ascii="Times New Roman" w:hAnsi="Times New Roman" w:cs="Times New Roman"/>
          <w:sz w:val="24"/>
          <w:szCs w:val="24"/>
        </w:rPr>
        <w:t xml:space="preserve"> баз данных и серверов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</w:p>
    <w:p w14:paraId="06CA5642" w14:textId="6D21BDEE" w:rsidR="001A50B3" w:rsidRDefault="001A50B3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804CB2" w14:textId="77777777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6575B3" w14:textId="7160FFA2" w:rsidR="00CD15E5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3BDF1E" w14:textId="60EB3FB6" w:rsidR="00CD15E5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F823B3" w14:textId="77777777" w:rsidR="00CD15E5" w:rsidRPr="00771CDD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96E39D" w14:textId="44F54F15" w:rsidR="001A50B3" w:rsidRDefault="001A50B3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Студента(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):</w:t>
      </w:r>
    </w:p>
    <w:p w14:paraId="11E79FD0" w14:textId="77777777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5FC329A" w14:textId="333CF7A5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308D4652" w14:textId="77777777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2F4168AE" w14:textId="7DEAB777" w:rsidR="001A50B3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D15E5">
        <w:rPr>
          <w:rFonts w:ascii="Times New Roman" w:hAnsi="Times New Roman" w:cs="Times New Roman"/>
          <w:sz w:val="24"/>
          <w:szCs w:val="24"/>
          <w:u w:val="single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50B3" w:rsidRPr="00771CDD">
        <w:rPr>
          <w:rFonts w:ascii="Times New Roman" w:hAnsi="Times New Roman" w:cs="Times New Roman"/>
          <w:sz w:val="24"/>
          <w:szCs w:val="24"/>
        </w:rPr>
        <w:t xml:space="preserve">курса 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 xml:space="preserve">ИС-221 </w:t>
      </w:r>
      <w:r w:rsidR="001A50B3" w:rsidRPr="00771CDD">
        <w:rPr>
          <w:rFonts w:ascii="Times New Roman" w:hAnsi="Times New Roman" w:cs="Times New Roman"/>
          <w:sz w:val="24"/>
          <w:szCs w:val="24"/>
        </w:rPr>
        <w:t>группы</w:t>
      </w:r>
    </w:p>
    <w:p w14:paraId="41BB8275" w14:textId="77777777" w:rsidR="00CD15E5" w:rsidRPr="00771CDD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0442444" w14:textId="448EAE18" w:rsidR="001A50B3" w:rsidRDefault="001A50B3" w:rsidP="004170A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обучающегося по специальности</w:t>
      </w:r>
      <w:r w:rsidRPr="00771CDD">
        <w:rPr>
          <w:rFonts w:ascii="Times New Roman" w:hAnsi="Times New Roman" w:cs="Times New Roman"/>
          <w:sz w:val="24"/>
          <w:szCs w:val="24"/>
        </w:rPr>
        <w:br/>
      </w:r>
      <w:r w:rsidR="004170A3" w:rsidRPr="004170A3">
        <w:rPr>
          <w:rFonts w:ascii="Times New Roman" w:hAnsi="Times New Roman"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00AEEFF9" w14:textId="77777777" w:rsidR="00CD15E5" w:rsidRPr="00771CDD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A86B053" w14:textId="674B9E2E" w:rsidR="001A50B3" w:rsidRPr="00771CDD" w:rsidRDefault="001A50B3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в группе:</w:t>
      </w:r>
    </w:p>
    <w:p w14:paraId="5B003914" w14:textId="2E05E3B1" w:rsidR="001A50B3" w:rsidRP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060F3B">
        <w:rPr>
          <w:rFonts w:ascii="Times New Roman" w:hAnsi="Times New Roman" w:cs="Times New Roman"/>
          <w:sz w:val="24"/>
          <w:szCs w:val="24"/>
          <w:u w:val="single"/>
        </w:rPr>
        <w:t>Милевский Владислав Анатольевич</w:t>
      </w:r>
    </w:p>
    <w:p w14:paraId="12D06A27" w14:textId="608510DD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E4DF0D" w14:textId="2BF2840A" w:rsidR="005817D7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C04190" w14:textId="179FE132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8EF143" w14:textId="65CA76B9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3979E4" w14:textId="6F05DBC5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CCFA65" w14:textId="28AEC8D6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5B92E8" w14:textId="581FADF7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61B4D8" w14:textId="0963B3B0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F12C05" w14:textId="4F32A7CA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5BC067" w14:textId="0BF12F53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676BD1" w14:textId="12A00AC5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C9D2E1" w14:textId="79ABB4C3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42916E" w14:textId="53D1F4B6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A5DC75" w14:textId="77777777" w:rsidR="00B9315B" w:rsidRPr="00771CDD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3FE08B" w14:textId="11960246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E1FFBC" w14:textId="731CB3FF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3242A3" w14:textId="36332A94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F52E8E" w14:textId="5007DFAB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1C740B" w14:textId="339CAA6E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430F09" w14:textId="53A49446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D9309F" w14:textId="53A20594" w:rsidR="00B9315B" w:rsidRDefault="00060F3B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0F3B">
        <w:rPr>
          <w:rFonts w:ascii="Times New Roman" w:hAnsi="Times New Roman" w:cs="Times New Roman"/>
          <w:b/>
          <w:sz w:val="24"/>
          <w:szCs w:val="24"/>
        </w:rPr>
        <w:t>Кемерово, 202</w:t>
      </w:r>
      <w:r w:rsidR="00D65F0E">
        <w:rPr>
          <w:rFonts w:ascii="Times New Roman" w:hAnsi="Times New Roman" w:cs="Times New Roman"/>
          <w:b/>
          <w:sz w:val="24"/>
          <w:szCs w:val="24"/>
        </w:rPr>
        <w:t>6</w:t>
      </w:r>
    </w:p>
    <w:p w14:paraId="2B9E0D97" w14:textId="77777777" w:rsidR="00B9315B" w:rsidRDefault="00B9315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97C2921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5B42B792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(Кемеровский облпотребсоюз)</w:t>
      </w:r>
    </w:p>
    <w:p w14:paraId="29893B0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Частное образовательное учреждение профессионального учреждения</w:t>
      </w:r>
    </w:p>
    <w:p w14:paraId="10AB217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«Кемеровский кооперативный техникум»</w:t>
      </w:r>
    </w:p>
    <w:p w14:paraId="103081FE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(ЧОУ ПО «Кемеровский кооперативный техникум»)</w:t>
      </w:r>
    </w:p>
    <w:p w14:paraId="2FF7AEFD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00DED9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21AD9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CE5E1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8BA38E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0E6EFA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Отчет</w:t>
      </w:r>
    </w:p>
    <w:p w14:paraId="6AC4585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по производственной практике </w:t>
      </w:r>
    </w:p>
    <w:p w14:paraId="097DF48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по профессиональному модулю</w:t>
      </w:r>
    </w:p>
    <w:p w14:paraId="38395157" w14:textId="3FB5A950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ПМ </w:t>
      </w:r>
      <w:r>
        <w:rPr>
          <w:rFonts w:ascii="Times New Roman" w:hAnsi="Times New Roman" w:cs="Times New Roman"/>
          <w:sz w:val="24"/>
          <w:szCs w:val="24"/>
        </w:rPr>
        <w:t>0</w:t>
      </w:r>
      <w:r w:rsidR="00D65F0E">
        <w:rPr>
          <w:rFonts w:ascii="Times New Roman" w:hAnsi="Times New Roman" w:cs="Times New Roman"/>
          <w:sz w:val="24"/>
          <w:szCs w:val="24"/>
        </w:rPr>
        <w:t>7</w:t>
      </w:r>
      <w:r w:rsidRPr="00771CDD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D65F0E" w:rsidRPr="00D65F0E">
        <w:rPr>
          <w:rFonts w:ascii="Times New Roman" w:hAnsi="Times New Roman" w:cs="Times New Roman"/>
          <w:sz w:val="24"/>
          <w:szCs w:val="24"/>
        </w:rPr>
        <w:t>Соадминистрирование</w:t>
      </w:r>
      <w:proofErr w:type="spellEnd"/>
      <w:r w:rsidR="00D65F0E" w:rsidRPr="00D65F0E">
        <w:rPr>
          <w:rFonts w:ascii="Times New Roman" w:hAnsi="Times New Roman" w:cs="Times New Roman"/>
          <w:sz w:val="24"/>
          <w:szCs w:val="24"/>
        </w:rPr>
        <w:t xml:space="preserve"> баз данных и серверов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</w:p>
    <w:p w14:paraId="76DB94C0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E688C0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192976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584312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11F403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CAF547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Студента(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):</w:t>
      </w:r>
    </w:p>
    <w:p w14:paraId="183064A2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3916B67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4CD20C02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31238E68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D15E5">
        <w:rPr>
          <w:rFonts w:ascii="Times New Roman" w:hAnsi="Times New Roman" w:cs="Times New Roman"/>
          <w:sz w:val="24"/>
          <w:szCs w:val="24"/>
          <w:u w:val="single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 xml:space="preserve">курса 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 xml:space="preserve">ИС-221 </w:t>
      </w:r>
      <w:r w:rsidRPr="00771CDD">
        <w:rPr>
          <w:rFonts w:ascii="Times New Roman" w:hAnsi="Times New Roman" w:cs="Times New Roman"/>
          <w:sz w:val="24"/>
          <w:szCs w:val="24"/>
        </w:rPr>
        <w:t>группы</w:t>
      </w:r>
    </w:p>
    <w:p w14:paraId="3C1AF1EA" w14:textId="77777777" w:rsidR="00B9315B" w:rsidRPr="00771CDD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0BF7872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обучающегося по специальности</w:t>
      </w:r>
      <w:r w:rsidRPr="00771CDD">
        <w:rPr>
          <w:rFonts w:ascii="Times New Roman" w:hAnsi="Times New Roman" w:cs="Times New Roman"/>
          <w:sz w:val="24"/>
          <w:szCs w:val="24"/>
        </w:rPr>
        <w:br/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7C7C9077" w14:textId="77777777" w:rsidR="00B9315B" w:rsidRPr="00771CDD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1BF2A87" w14:textId="77777777" w:rsidR="00B9315B" w:rsidRPr="00771CDD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в группе:</w:t>
      </w:r>
    </w:p>
    <w:p w14:paraId="2DCF5C47" w14:textId="77777777" w:rsidR="00B9315B" w:rsidRPr="00060F3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060F3B">
        <w:rPr>
          <w:rFonts w:ascii="Times New Roman" w:hAnsi="Times New Roman" w:cs="Times New Roman"/>
          <w:sz w:val="24"/>
          <w:szCs w:val="24"/>
          <w:u w:val="single"/>
        </w:rPr>
        <w:t>Милевский Владислав Анатольевич</w:t>
      </w:r>
    </w:p>
    <w:p w14:paraId="0713E47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306673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D70C9D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0BBDC6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7C2D7E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EA2F6F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2AAE68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71BA01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F97341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C77BFA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EBE6EF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0732BF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328DA6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70DEF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2766E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A3815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A59CC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7C64A4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2DEC6E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D3ED63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46B600" w14:textId="5ECCEE2A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0F3B">
        <w:rPr>
          <w:rFonts w:ascii="Times New Roman" w:hAnsi="Times New Roman" w:cs="Times New Roman"/>
          <w:b/>
          <w:sz w:val="24"/>
          <w:szCs w:val="24"/>
        </w:rPr>
        <w:t>Кемерово, 202</w:t>
      </w:r>
      <w:r w:rsidR="00D65F0E">
        <w:rPr>
          <w:rFonts w:ascii="Times New Roman" w:hAnsi="Times New Roman" w:cs="Times New Roman"/>
          <w:b/>
          <w:sz w:val="24"/>
          <w:szCs w:val="24"/>
        </w:rPr>
        <w:t>6</w:t>
      </w:r>
    </w:p>
    <w:p w14:paraId="77EE46F5" w14:textId="77777777" w:rsidR="00060F3B" w:rsidRDefault="00060F3B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D30386" w14:textId="2F7DDD2A" w:rsidR="00060F3B" w:rsidRDefault="00060F3B" w:rsidP="00B9315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5817D7" w:rsidRPr="00771CDD">
        <w:rPr>
          <w:rFonts w:ascii="Times New Roman" w:hAnsi="Times New Roman" w:cs="Times New Roman"/>
          <w:sz w:val="24"/>
          <w:szCs w:val="24"/>
        </w:rPr>
        <w:lastRenderedPageBreak/>
        <w:t>ХАРАКТЕРИСТИКА ОБУЧАЮЩЕГОСЯ</w:t>
      </w:r>
    </w:p>
    <w:p w14:paraId="0CE1C271" w14:textId="7A81808A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ВО ВРЕМЯ ПРОХОЖДЕНИЯ </w:t>
      </w:r>
      <w:r w:rsidR="00522723">
        <w:rPr>
          <w:rFonts w:ascii="Times New Roman" w:hAnsi="Times New Roman" w:cs="Times New Roman"/>
          <w:sz w:val="24"/>
          <w:szCs w:val="24"/>
        </w:rPr>
        <w:t>УЧЕБНОЙ</w:t>
      </w:r>
      <w:r w:rsidRPr="00771CDD">
        <w:rPr>
          <w:rFonts w:ascii="Times New Roman" w:hAnsi="Times New Roman" w:cs="Times New Roman"/>
          <w:sz w:val="24"/>
          <w:szCs w:val="24"/>
        </w:rPr>
        <w:t xml:space="preserve"> ПРАКТИКИ</w:t>
      </w:r>
    </w:p>
    <w:p w14:paraId="1853CEC6" w14:textId="2953406B" w:rsidR="005817D7" w:rsidRPr="00060F3B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060F3B">
        <w:rPr>
          <w:rFonts w:ascii="Times New Roman" w:hAnsi="Times New Roman" w:cs="Times New Roman"/>
          <w:szCs w:val="24"/>
        </w:rPr>
        <w:t>(вид практики)</w:t>
      </w:r>
    </w:p>
    <w:p w14:paraId="09D47C7B" w14:textId="34A90D35" w:rsidR="001A50B3" w:rsidRPr="00771CDD" w:rsidRDefault="005817D7" w:rsidP="00271AE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обучающегося ____________________________</w:t>
      </w:r>
      <w:r w:rsidR="00D47013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771CDD">
        <w:rPr>
          <w:rFonts w:ascii="Times New Roman" w:hAnsi="Times New Roman" w:cs="Times New Roman"/>
          <w:sz w:val="24"/>
          <w:szCs w:val="24"/>
        </w:rPr>
        <w:t>,</w:t>
      </w:r>
    </w:p>
    <w:p w14:paraId="01C48F35" w14:textId="25C5F2E7" w:rsidR="005817D7" w:rsidRPr="00771CDD" w:rsidRDefault="00D47013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5817D7" w:rsidRPr="00771CDD">
        <w:rPr>
          <w:rFonts w:ascii="Times New Roman" w:hAnsi="Times New Roman" w:cs="Times New Roman"/>
          <w:sz w:val="24"/>
          <w:szCs w:val="24"/>
        </w:rPr>
        <w:t>урс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315B" w:rsidRPr="00B9315B">
        <w:rPr>
          <w:rFonts w:ascii="Times New Roman" w:hAnsi="Times New Roman" w:cs="Times New Roman"/>
          <w:sz w:val="24"/>
          <w:szCs w:val="24"/>
          <w:u w:val="single"/>
        </w:rPr>
        <w:t>4</w:t>
      </w:r>
      <w:r w:rsidR="005817D7" w:rsidRPr="00771CDD">
        <w:rPr>
          <w:rFonts w:ascii="Times New Roman" w:hAnsi="Times New Roman" w:cs="Times New Roman"/>
          <w:sz w:val="24"/>
          <w:szCs w:val="24"/>
        </w:rPr>
        <w:t>,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17D7" w:rsidRPr="00771CDD">
        <w:rPr>
          <w:rFonts w:ascii="Times New Roman" w:hAnsi="Times New Roman" w:cs="Times New Roman"/>
          <w:sz w:val="24"/>
          <w:szCs w:val="24"/>
        </w:rPr>
        <w:t>группы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315B" w:rsidRPr="00B9315B">
        <w:rPr>
          <w:rFonts w:ascii="Times New Roman" w:hAnsi="Times New Roman" w:cs="Times New Roman"/>
          <w:sz w:val="24"/>
          <w:szCs w:val="24"/>
          <w:u w:val="single"/>
        </w:rPr>
        <w:t>ИС-221</w:t>
      </w:r>
      <w:r w:rsidR="005817D7" w:rsidRPr="00771CDD">
        <w:rPr>
          <w:rFonts w:ascii="Times New Roman" w:hAnsi="Times New Roman" w:cs="Times New Roman"/>
          <w:sz w:val="24"/>
          <w:szCs w:val="24"/>
        </w:rPr>
        <w:t xml:space="preserve">, специальности </w:t>
      </w:r>
      <w:r w:rsidR="00B9315B" w:rsidRPr="004170A3">
        <w:rPr>
          <w:rFonts w:ascii="Times New Roman" w:hAnsi="Times New Roman" w:cs="Times New Roman"/>
          <w:sz w:val="24"/>
          <w:szCs w:val="24"/>
          <w:u w:val="single"/>
        </w:rPr>
        <w:t>09.02.07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9315B" w:rsidRPr="004170A3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программирование</w:t>
      </w:r>
    </w:p>
    <w:p w14:paraId="53418770" w14:textId="5B04DA53" w:rsidR="005817D7" w:rsidRPr="00771CDD" w:rsidRDefault="005817D7" w:rsidP="00271AE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Место проведения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 w:rsidR="00D47013"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05A30CD8" w14:textId="55D239F5" w:rsidR="005817D7" w:rsidRPr="00771CDD" w:rsidRDefault="005817D7" w:rsidP="00271AE2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14:paraId="0F8F2149" w14:textId="5356AAAD" w:rsidR="005817D7" w:rsidRPr="00771CDD" w:rsidRDefault="005817D7" w:rsidP="00271AE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прохождения практики: с «</w:t>
      </w:r>
      <w:proofErr w:type="gramStart"/>
      <w:r w:rsidR="00522723">
        <w:rPr>
          <w:rFonts w:ascii="Times New Roman" w:hAnsi="Times New Roman" w:cs="Times New Roman"/>
          <w:sz w:val="24"/>
          <w:szCs w:val="24"/>
        </w:rPr>
        <w:t>0</w:t>
      </w:r>
      <w:r w:rsidR="00FE2815" w:rsidRPr="00FE2815">
        <w:rPr>
          <w:rFonts w:ascii="Times New Roman" w:hAnsi="Times New Roman" w:cs="Times New Roman"/>
          <w:sz w:val="24"/>
          <w:szCs w:val="24"/>
        </w:rPr>
        <w:t>2</w:t>
      </w:r>
      <w:r w:rsidR="00522723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proofErr w:type="gramEnd"/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="00FE2815">
        <w:rPr>
          <w:rFonts w:ascii="Times New Roman" w:hAnsi="Times New Roman" w:cs="Times New Roman"/>
          <w:sz w:val="24"/>
          <w:szCs w:val="24"/>
        </w:rPr>
        <w:t>марта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 w:rsidR="00443FA2">
        <w:rPr>
          <w:rFonts w:ascii="Times New Roman" w:hAnsi="Times New Roman" w:cs="Times New Roman"/>
          <w:sz w:val="24"/>
          <w:szCs w:val="24"/>
        </w:rPr>
        <w:t>2</w:t>
      </w:r>
      <w:r w:rsidR="00FE2815">
        <w:rPr>
          <w:rFonts w:ascii="Times New Roman" w:hAnsi="Times New Roman" w:cs="Times New Roman"/>
          <w:sz w:val="24"/>
          <w:szCs w:val="24"/>
        </w:rPr>
        <w:t>6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 по «</w:t>
      </w:r>
      <w:r w:rsidR="00FE2815">
        <w:rPr>
          <w:rFonts w:ascii="Times New Roman" w:hAnsi="Times New Roman" w:cs="Times New Roman"/>
          <w:sz w:val="24"/>
          <w:szCs w:val="24"/>
        </w:rPr>
        <w:t>15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FE2815">
        <w:rPr>
          <w:rFonts w:ascii="Times New Roman" w:hAnsi="Times New Roman" w:cs="Times New Roman"/>
          <w:sz w:val="24"/>
          <w:szCs w:val="24"/>
        </w:rPr>
        <w:t xml:space="preserve"> марта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 w:rsidR="00443FA2">
        <w:rPr>
          <w:rFonts w:ascii="Times New Roman" w:hAnsi="Times New Roman" w:cs="Times New Roman"/>
          <w:sz w:val="24"/>
          <w:szCs w:val="24"/>
        </w:rPr>
        <w:t>2</w:t>
      </w:r>
      <w:r w:rsidR="00FE2815">
        <w:rPr>
          <w:rFonts w:ascii="Times New Roman" w:hAnsi="Times New Roman" w:cs="Times New Roman"/>
          <w:sz w:val="24"/>
          <w:szCs w:val="24"/>
        </w:rPr>
        <w:t>6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</w:p>
    <w:p w14:paraId="6E15DD73" w14:textId="77777777" w:rsidR="005817D7" w:rsidRPr="00771CDD" w:rsidRDefault="005817D7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5796"/>
        <w:gridCol w:w="1843"/>
        <w:gridCol w:w="1836"/>
      </w:tblGrid>
      <w:tr w:rsidR="005817D7" w:rsidRPr="00771CDD" w14:paraId="3AFC403B" w14:textId="77777777" w:rsidTr="00D47013">
        <w:tc>
          <w:tcPr>
            <w:tcW w:w="5796" w:type="dxa"/>
            <w:vMerge w:val="restart"/>
          </w:tcPr>
          <w:p w14:paraId="6F38D1EB" w14:textId="643898B0" w:rsidR="005817D7" w:rsidRPr="00771CDD" w:rsidRDefault="005817D7" w:rsidP="00D4701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2" w:name="_Hlk223083585"/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Общие компетенции (ОК) и профессиональные компетенции (ПК)</w:t>
            </w:r>
          </w:p>
        </w:tc>
        <w:tc>
          <w:tcPr>
            <w:tcW w:w="3679" w:type="dxa"/>
            <w:gridSpan w:val="2"/>
          </w:tcPr>
          <w:p w14:paraId="569205FB" w14:textId="2F1B7979" w:rsidR="005817D7" w:rsidRPr="00771CDD" w:rsidRDefault="005817D7" w:rsidP="00271AE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освоения</w:t>
            </w:r>
          </w:p>
        </w:tc>
      </w:tr>
      <w:tr w:rsidR="005817D7" w:rsidRPr="00771CDD" w14:paraId="2BB0E72B" w14:textId="77777777" w:rsidTr="00D47013">
        <w:tc>
          <w:tcPr>
            <w:tcW w:w="5796" w:type="dxa"/>
            <w:vMerge/>
          </w:tcPr>
          <w:p w14:paraId="7A38ED4C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4F482F4" w14:textId="44753E41" w:rsidR="005817D7" w:rsidRPr="00771CDD" w:rsidRDefault="005817D7" w:rsidP="00271AE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Самооценка</w:t>
            </w:r>
          </w:p>
        </w:tc>
        <w:tc>
          <w:tcPr>
            <w:tcW w:w="1836" w:type="dxa"/>
          </w:tcPr>
          <w:p w14:paraId="6350BEB4" w14:textId="536DE534" w:rsidR="005817D7" w:rsidRPr="00771CDD" w:rsidRDefault="005817D7" w:rsidP="00271AE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руководителя</w:t>
            </w:r>
          </w:p>
        </w:tc>
      </w:tr>
      <w:tr w:rsidR="005817D7" w:rsidRPr="00771CDD" w14:paraId="10D8DF81" w14:textId="77777777" w:rsidTr="00D47013">
        <w:tc>
          <w:tcPr>
            <w:tcW w:w="5796" w:type="dxa"/>
          </w:tcPr>
          <w:p w14:paraId="3CA1260D" w14:textId="2F92A563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1. </w:t>
            </w:r>
            <w:r w:rsidR="00503484" w:rsidRPr="00503484">
              <w:rPr>
                <w:rFonts w:ascii="Times New Roman" w:hAnsi="Times New Roman" w:cs="Times New Roman"/>
                <w:sz w:val="24"/>
                <w:szCs w:val="24"/>
              </w:rPr>
              <w:t>Выбирать способы решения задач профес</w:t>
            </w:r>
            <w:r w:rsidR="00503484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503484" w:rsidRPr="00503484">
              <w:rPr>
                <w:rFonts w:ascii="Times New Roman" w:hAnsi="Times New Roman" w:cs="Times New Roman"/>
                <w:sz w:val="24"/>
                <w:szCs w:val="24"/>
              </w:rPr>
              <w:t>сиональной деятельности применительно к различным контекстам</w:t>
            </w:r>
            <w:r w:rsidR="005034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0D3D9ADD" w14:textId="6437E5D7" w:rsidR="005817D7" w:rsidRPr="00771CDD" w:rsidRDefault="009B13F5" w:rsidP="009B13F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0F6AD778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7D7" w:rsidRPr="00771CDD" w14:paraId="7D9200DE" w14:textId="77777777" w:rsidTr="00D47013">
        <w:tc>
          <w:tcPr>
            <w:tcW w:w="5796" w:type="dxa"/>
          </w:tcPr>
          <w:p w14:paraId="6B030139" w14:textId="27DF9065" w:rsidR="005817D7" w:rsidRPr="00771CDD" w:rsidRDefault="00443FA2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 w:rsidR="005817D7"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503484" w:rsidRPr="00503484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Использовать современные средства поиска, анализа и </w:t>
            </w:r>
            <w:proofErr w:type="gramStart"/>
            <w:r w:rsidR="00503484" w:rsidRPr="00503484">
              <w:rPr>
                <w:rFonts w:ascii="Times New Roman" w:hAnsi="Times New Roman" w:cs="Times New Roman"/>
                <w:sz w:val="24"/>
                <w:szCs w:val="24"/>
              </w:rPr>
              <w:t>интерпретации информации</w:t>
            </w:r>
            <w:proofErr w:type="gramEnd"/>
            <w:r w:rsidR="00503484" w:rsidRPr="00503484">
              <w:rPr>
                <w:rFonts w:ascii="Times New Roman" w:hAnsi="Times New Roman" w:cs="Times New Roman"/>
                <w:sz w:val="24"/>
                <w:szCs w:val="24"/>
              </w:rPr>
              <w:t xml:space="preserve"> и информационные технологии для выполнения задач профессиональной деятельности</w:t>
            </w:r>
            <w:r w:rsidR="005034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6D52CBBC" w14:textId="4F794A83" w:rsidR="005817D7" w:rsidRPr="00771CDD" w:rsidRDefault="009B13F5" w:rsidP="009B13F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1C5ED805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7D7" w:rsidRPr="00771CDD" w14:paraId="1E99A6FA" w14:textId="77777777" w:rsidTr="00D47013">
        <w:tc>
          <w:tcPr>
            <w:tcW w:w="5796" w:type="dxa"/>
          </w:tcPr>
          <w:p w14:paraId="5D91FA6E" w14:textId="2B162690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 w:rsidR="00AD4C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AD4CC0" w:rsidRPr="00AD4CC0">
              <w:rPr>
                <w:rFonts w:ascii="Times New Roman" w:hAnsi="Times New Roman" w:cs="Times New Roman"/>
                <w:sz w:val="24"/>
                <w:szCs w:val="24"/>
              </w:rPr>
              <w:t>Планировать и реализовывать собственное профессиональное и личностное развитие, предпри</w:t>
            </w:r>
            <w:r w:rsidR="00AD4CC0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AD4CC0" w:rsidRPr="00AD4CC0">
              <w:rPr>
                <w:rFonts w:ascii="Times New Roman" w:hAnsi="Times New Roman" w:cs="Times New Roman"/>
                <w:sz w:val="24"/>
                <w:szCs w:val="24"/>
              </w:rPr>
              <w:t>нимательскую деятельность в професси</w:t>
            </w:r>
            <w:r w:rsidR="00AD4CC0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AD4CC0" w:rsidRPr="00AD4CC0">
              <w:rPr>
                <w:rFonts w:ascii="Times New Roman" w:hAnsi="Times New Roman" w:cs="Times New Roman"/>
                <w:sz w:val="24"/>
                <w:szCs w:val="24"/>
              </w:rPr>
              <w:t>ональной сфере, использовать знания по финансовой грамотности в различных жизненных ситуациях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44412DDF" w14:textId="7B2C6285" w:rsidR="005817D7" w:rsidRPr="00771CDD" w:rsidRDefault="009B13F5" w:rsidP="009B13F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13898AAC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7D7" w:rsidRPr="00771CDD" w14:paraId="016593AD" w14:textId="77777777" w:rsidTr="00D47013">
        <w:tc>
          <w:tcPr>
            <w:tcW w:w="5796" w:type="dxa"/>
          </w:tcPr>
          <w:p w14:paraId="25015082" w14:textId="1B95F6B9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 w:rsidR="00AD4C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D4CC0">
              <w:t xml:space="preserve"> </w:t>
            </w:r>
            <w:r w:rsidR="00AD4CC0" w:rsidRPr="00AD4CC0">
              <w:rPr>
                <w:rFonts w:ascii="Times New Roman" w:hAnsi="Times New Roman" w:cs="Times New Roman"/>
                <w:sz w:val="24"/>
                <w:szCs w:val="24"/>
              </w:rPr>
              <w:t>Эффективно взаимодействовать и работать в коллективе и команде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3E7A5BDA" w14:textId="70CC8DD6" w:rsidR="005817D7" w:rsidRPr="00771CDD" w:rsidRDefault="009B13F5" w:rsidP="009B13F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77227EC0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983" w:rsidRPr="00771CDD" w14:paraId="53E732F3" w14:textId="77777777" w:rsidTr="00D47013">
        <w:tc>
          <w:tcPr>
            <w:tcW w:w="5796" w:type="dxa"/>
          </w:tcPr>
          <w:p w14:paraId="428D5145" w14:textId="3D4FF7FD" w:rsidR="00937983" w:rsidRPr="00D47013" w:rsidRDefault="00AD4CC0" w:rsidP="00937983">
            <w:pPr>
              <w:pStyle w:val="a4"/>
              <w:ind w:left="11"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00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000C8" w:rsidRPr="00B000C8">
              <w:rPr>
                <w:rFonts w:ascii="Times New Roman" w:hAnsi="Times New Roman" w:cs="Times New Roman"/>
                <w:sz w:val="24"/>
                <w:szCs w:val="24"/>
              </w:rPr>
              <w:t>Осуществлять устную и письменную комму</w:t>
            </w:r>
            <w:r w:rsidR="00B000C8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B000C8" w:rsidRPr="00B000C8">
              <w:rPr>
                <w:rFonts w:ascii="Times New Roman" w:hAnsi="Times New Roman" w:cs="Times New Roman"/>
                <w:sz w:val="24"/>
                <w:szCs w:val="24"/>
              </w:rPr>
              <w:t>ни</w:t>
            </w:r>
            <w:r w:rsidR="00B000C8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B000C8" w:rsidRPr="00B000C8">
              <w:rPr>
                <w:rFonts w:ascii="Times New Roman" w:hAnsi="Times New Roman" w:cs="Times New Roman"/>
                <w:sz w:val="24"/>
                <w:szCs w:val="24"/>
              </w:rPr>
              <w:t>кацию на государственном языке Российской Федерации с учетом особенностей социального и культурного контекста</w:t>
            </w:r>
            <w:r w:rsidR="00B000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42739A89" w14:textId="726A3EF4" w:rsidR="00937983" w:rsidRPr="00771CDD" w:rsidRDefault="009B13F5" w:rsidP="009B13F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67FC44C5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983" w:rsidRPr="00771CDD" w14:paraId="57A93D90" w14:textId="77777777" w:rsidTr="00D47013">
        <w:tc>
          <w:tcPr>
            <w:tcW w:w="5796" w:type="dxa"/>
          </w:tcPr>
          <w:p w14:paraId="604C2CF3" w14:textId="52F5F194" w:rsidR="00937983" w:rsidRPr="00D47013" w:rsidRDefault="00AD4CC0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00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000C8" w:rsidRPr="00B000C8">
              <w:rPr>
                <w:rFonts w:ascii="Times New Roman" w:hAnsi="Times New Roman" w:cs="Times New Roman"/>
                <w:sz w:val="24"/>
                <w:szCs w:val="24"/>
              </w:rPr>
              <w:t>Проявлять гражданско-патриотическую пози</w:t>
            </w:r>
            <w:r w:rsidR="00B000C8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B000C8" w:rsidRPr="00B000C8">
              <w:rPr>
                <w:rFonts w:ascii="Times New Roman" w:hAnsi="Times New Roman" w:cs="Times New Roman"/>
                <w:sz w:val="24"/>
                <w:szCs w:val="24"/>
              </w:rPr>
              <w:t>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  <w:r w:rsidR="00B000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656553E5" w14:textId="70FE0C5A" w:rsidR="00937983" w:rsidRPr="00771CDD" w:rsidRDefault="009B13F5" w:rsidP="009B13F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7B506E6D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983" w:rsidRPr="00771CDD" w14:paraId="550A22A0" w14:textId="77777777" w:rsidTr="00D47013">
        <w:tc>
          <w:tcPr>
            <w:tcW w:w="5796" w:type="dxa"/>
          </w:tcPr>
          <w:p w14:paraId="6DA1AA31" w14:textId="47416BEE" w:rsidR="00937983" w:rsidRPr="00D47013" w:rsidRDefault="00AD4CC0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00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000C8" w:rsidRPr="00B000C8">
              <w:rPr>
                <w:rFonts w:ascii="Times New Roman" w:hAnsi="Times New Roman" w:cs="Times New Roman"/>
                <w:sz w:val="24"/>
                <w:szCs w:val="24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  <w:r w:rsidR="00B000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6E0B082B" w14:textId="5D2CC052" w:rsidR="00937983" w:rsidRPr="00771CDD" w:rsidRDefault="009B13F5" w:rsidP="009B13F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384548E4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983" w:rsidRPr="00771CDD" w14:paraId="201C2FFA" w14:textId="77777777" w:rsidTr="00D47013">
        <w:tc>
          <w:tcPr>
            <w:tcW w:w="5796" w:type="dxa"/>
          </w:tcPr>
          <w:p w14:paraId="204AE35D" w14:textId="7AC53890" w:rsidR="00937983" w:rsidRPr="00D47013" w:rsidRDefault="00AD4CC0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000C8">
              <w:t xml:space="preserve"> </w:t>
            </w:r>
            <w:r w:rsidR="00B000C8" w:rsidRPr="00B000C8">
              <w:rPr>
                <w:rFonts w:ascii="Times New Roman" w:hAnsi="Times New Roman" w:cs="Times New Roman"/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r w:rsidR="00B000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740119FF" w14:textId="18DAEBB9" w:rsidR="00937983" w:rsidRPr="00771CDD" w:rsidRDefault="009B13F5" w:rsidP="009B13F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694F3E76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983" w:rsidRPr="00771CDD" w14:paraId="3217FE7B" w14:textId="77777777" w:rsidTr="00D47013">
        <w:tc>
          <w:tcPr>
            <w:tcW w:w="5796" w:type="dxa"/>
          </w:tcPr>
          <w:p w14:paraId="493F8B2C" w14:textId="45255FC3" w:rsidR="00937983" w:rsidRPr="00D47013" w:rsidRDefault="00AD4CC0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000C8">
              <w:t xml:space="preserve"> </w:t>
            </w:r>
            <w:r w:rsidR="00B000C8" w:rsidRPr="00B000C8">
              <w:rPr>
                <w:rFonts w:ascii="Times New Roman" w:hAnsi="Times New Roman" w:cs="Times New Roman"/>
                <w:sz w:val="24"/>
                <w:szCs w:val="24"/>
              </w:rPr>
              <w:t>Пользоваться профессиональной документацией на государственном и иностранном языках</w:t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25CAF2EC" w14:textId="2191DB32" w:rsidR="00937983" w:rsidRPr="00771CDD" w:rsidRDefault="009B13F5" w:rsidP="009B13F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75D61CB3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3484" w:rsidRPr="00771CDD" w14:paraId="1E199949" w14:textId="77777777" w:rsidTr="00D47013">
        <w:tc>
          <w:tcPr>
            <w:tcW w:w="5796" w:type="dxa"/>
          </w:tcPr>
          <w:p w14:paraId="3104C672" w14:textId="55236013" w:rsidR="00503484" w:rsidRDefault="003574CE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7.1. </w:t>
            </w:r>
            <w:r w:rsidRPr="003574CE">
              <w:rPr>
                <w:rFonts w:ascii="Times New Roman" w:hAnsi="Times New Roman" w:cs="Times New Roman"/>
                <w:sz w:val="24"/>
                <w:szCs w:val="24"/>
              </w:rPr>
              <w:t>Выявлять технические проблемы, возни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74CE">
              <w:rPr>
                <w:rFonts w:ascii="Times New Roman" w:hAnsi="Times New Roman" w:cs="Times New Roman"/>
                <w:sz w:val="24"/>
                <w:szCs w:val="24"/>
              </w:rPr>
              <w:t>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74CE">
              <w:rPr>
                <w:rFonts w:ascii="Times New Roman" w:hAnsi="Times New Roman" w:cs="Times New Roman"/>
                <w:sz w:val="24"/>
                <w:szCs w:val="24"/>
              </w:rPr>
              <w:t>ющие в процессе эксплуатации баз данных и серверов.</w:t>
            </w:r>
          </w:p>
        </w:tc>
        <w:tc>
          <w:tcPr>
            <w:tcW w:w="1843" w:type="dxa"/>
          </w:tcPr>
          <w:p w14:paraId="1F3DBE29" w14:textId="7392CF79" w:rsidR="00503484" w:rsidRPr="00771CDD" w:rsidRDefault="009B13F5" w:rsidP="009B13F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1EB4EDF5" w14:textId="77777777" w:rsidR="00503484" w:rsidRPr="00771CDD" w:rsidRDefault="00503484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3484" w:rsidRPr="00771CDD" w14:paraId="4F9C3E09" w14:textId="77777777" w:rsidTr="00D47013">
        <w:tc>
          <w:tcPr>
            <w:tcW w:w="5796" w:type="dxa"/>
          </w:tcPr>
          <w:p w14:paraId="7FA44861" w14:textId="26C2E73E" w:rsidR="00503484" w:rsidRDefault="00652EE5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ПК 7.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C10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10C1" w:rsidRPr="00BC10C1">
              <w:rPr>
                <w:rFonts w:ascii="Times New Roman" w:hAnsi="Times New Roman" w:cs="Times New Roman"/>
                <w:sz w:val="24"/>
                <w:szCs w:val="24"/>
              </w:rPr>
              <w:t>Осуществлять администрирование отдельных компонент серверов</w:t>
            </w:r>
            <w:r w:rsidR="00BC10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5C79C020" w14:textId="622E4BA4" w:rsidR="00503484" w:rsidRPr="00771CDD" w:rsidRDefault="009B13F5" w:rsidP="009B13F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45CC7473" w14:textId="77777777" w:rsidR="00503484" w:rsidRPr="00771CDD" w:rsidRDefault="00503484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3484" w:rsidRPr="00771CDD" w14:paraId="012583D6" w14:textId="77777777" w:rsidTr="00D47013">
        <w:tc>
          <w:tcPr>
            <w:tcW w:w="5796" w:type="dxa"/>
          </w:tcPr>
          <w:p w14:paraId="53DF8D76" w14:textId="1DBD7C1F" w:rsidR="00503484" w:rsidRDefault="00652EE5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 7.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C10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10C1" w:rsidRPr="00BC10C1">
              <w:rPr>
                <w:rFonts w:ascii="Times New Roman" w:hAnsi="Times New Roman" w:cs="Times New Roman"/>
                <w:sz w:val="24"/>
                <w:szCs w:val="24"/>
              </w:rPr>
              <w:t>Формировать требования к конфигурации локальных компьютерных сетей и серверного оборудования, необходимые для работы баз данных и серверов.</w:t>
            </w:r>
          </w:p>
        </w:tc>
        <w:tc>
          <w:tcPr>
            <w:tcW w:w="1843" w:type="dxa"/>
          </w:tcPr>
          <w:p w14:paraId="4242BFC2" w14:textId="2518C7FE" w:rsidR="00503484" w:rsidRPr="00771CDD" w:rsidRDefault="009B13F5" w:rsidP="009B13F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15C351CB" w14:textId="77777777" w:rsidR="00503484" w:rsidRPr="00771CDD" w:rsidRDefault="00503484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3484" w:rsidRPr="00771CDD" w14:paraId="74EC7C1E" w14:textId="77777777" w:rsidTr="00D47013">
        <w:tc>
          <w:tcPr>
            <w:tcW w:w="5796" w:type="dxa"/>
          </w:tcPr>
          <w:p w14:paraId="34C3F37F" w14:textId="2080801A" w:rsidR="00503484" w:rsidRDefault="00652EE5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 7.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C10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10C1" w:rsidRPr="00BC10C1">
              <w:rPr>
                <w:rFonts w:ascii="Times New Roman" w:hAnsi="Times New Roman" w:cs="Times New Roman"/>
                <w:sz w:val="24"/>
                <w:szCs w:val="24"/>
              </w:rPr>
              <w:t>Осуществлять администрирование баз данных в рамках своей компетенции</w:t>
            </w:r>
            <w:r w:rsidR="00BC10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5C610FA6" w14:textId="42BD26F4" w:rsidR="00503484" w:rsidRPr="00771CDD" w:rsidRDefault="009B13F5" w:rsidP="009B13F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12A23C35" w14:textId="77777777" w:rsidR="00503484" w:rsidRPr="00771CDD" w:rsidRDefault="00503484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10C1" w:rsidRPr="00771CDD" w14:paraId="71DD505C" w14:textId="77777777" w:rsidTr="00D47013">
        <w:tc>
          <w:tcPr>
            <w:tcW w:w="5796" w:type="dxa"/>
          </w:tcPr>
          <w:p w14:paraId="502F6A4F" w14:textId="65300B7A" w:rsidR="00BC10C1" w:rsidRDefault="00BC10C1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7.5.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Проводить аудит систем безопасности баз данных и серверов, с использованием регламентов по защите информации.</w:t>
            </w:r>
          </w:p>
        </w:tc>
        <w:tc>
          <w:tcPr>
            <w:tcW w:w="1843" w:type="dxa"/>
          </w:tcPr>
          <w:p w14:paraId="460E4652" w14:textId="6D8C23A6" w:rsidR="00BC10C1" w:rsidRPr="00771CDD" w:rsidRDefault="009B13F5" w:rsidP="009B13F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2CAC87AA" w14:textId="77777777" w:rsidR="00BC10C1" w:rsidRPr="00771CDD" w:rsidRDefault="00BC10C1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2"/>
    </w:tbl>
    <w:p w14:paraId="28EDB6D8" w14:textId="77777777" w:rsidR="009B13F5" w:rsidRDefault="009B13F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2F7C72" w14:textId="34407C4F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Примечание: в колонке «Уровень освоения» в графе «Оценки руководителя» руководитель практики указывает «1» - низкий уровень освоения; «2» - средний уровень освоения; «3» - высокий уровень освоения.</w:t>
      </w:r>
    </w:p>
    <w:p w14:paraId="0002D6D3" w14:textId="428C55A2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 графе «Самооценка» обучающийся самостоятельно указывает уровень освоения.</w:t>
      </w:r>
    </w:p>
    <w:p w14:paraId="5DEDBF08" w14:textId="41B23964" w:rsidR="00A26CC5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 руководителя практики от организации (базы практики):</w:t>
      </w:r>
    </w:p>
    <w:p w14:paraId="511CBEF3" w14:textId="4133EAE3" w:rsidR="00AB65B6" w:rsidRDefault="00AB65B6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C6D151" w14:textId="77777777" w:rsidR="009B13F5" w:rsidRDefault="009B13F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B76830" w14:textId="36576078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_________________________________</w:t>
      </w:r>
    </w:p>
    <w:p w14:paraId="75117C23" w14:textId="77777777" w:rsidR="00AB65B6" w:rsidRDefault="00AB65B6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86A4E0" w14:textId="56D64492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Должность__________________________</w:t>
      </w:r>
    </w:p>
    <w:p w14:paraId="4862E437" w14:textId="0958FBE0" w:rsidR="00443FA2" w:rsidRDefault="00443FA2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C38622" w14:textId="77777777" w:rsidR="009B13F5" w:rsidRDefault="009B13F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B81450" w14:textId="53D9A0CA" w:rsidR="00AB65B6" w:rsidRDefault="00A26CC5" w:rsidP="00443FA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Подпись__________________</w:t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>М.П.</w:t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__________20__г.</w:t>
      </w:r>
    </w:p>
    <w:p w14:paraId="6E939A97" w14:textId="00520201" w:rsidR="00522723" w:rsidRDefault="00AB65B6" w:rsidP="0052272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522723" w:rsidRPr="00771CDD">
        <w:rPr>
          <w:rFonts w:ascii="Times New Roman" w:hAnsi="Times New Roman" w:cs="Times New Roman"/>
          <w:sz w:val="24"/>
          <w:szCs w:val="24"/>
        </w:rPr>
        <w:lastRenderedPageBreak/>
        <w:t>ХАРАКТЕРИСТИКА ОБУЧАЮЩЕГОСЯ</w:t>
      </w:r>
    </w:p>
    <w:p w14:paraId="2F9E76F6" w14:textId="77777777" w:rsidR="00522723" w:rsidRPr="00771CDD" w:rsidRDefault="00522723" w:rsidP="005227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ВО ВРЕМЯ ПРОХОЖДЕНИЯ ПРОИЗВОДСТВЕННОЙ ПРАКТИКИ</w:t>
      </w:r>
    </w:p>
    <w:p w14:paraId="6D46889E" w14:textId="77777777" w:rsidR="00522723" w:rsidRPr="00060F3B" w:rsidRDefault="00522723" w:rsidP="00522723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060F3B">
        <w:rPr>
          <w:rFonts w:ascii="Times New Roman" w:hAnsi="Times New Roman" w:cs="Times New Roman"/>
          <w:szCs w:val="24"/>
        </w:rPr>
        <w:t>(вид практики)</w:t>
      </w:r>
    </w:p>
    <w:p w14:paraId="45F3F9A7" w14:textId="77777777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обучающегося 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  <w:r w:rsidRPr="00771CDD">
        <w:rPr>
          <w:rFonts w:ascii="Times New Roman" w:hAnsi="Times New Roman" w:cs="Times New Roman"/>
          <w:sz w:val="24"/>
          <w:szCs w:val="24"/>
        </w:rPr>
        <w:t>,</w:t>
      </w:r>
    </w:p>
    <w:p w14:paraId="3BBD5702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771CDD">
        <w:rPr>
          <w:rFonts w:ascii="Times New Roman" w:hAnsi="Times New Roman" w:cs="Times New Roman"/>
          <w:sz w:val="24"/>
          <w:szCs w:val="24"/>
        </w:rPr>
        <w:t>урс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15B">
        <w:rPr>
          <w:rFonts w:ascii="Times New Roman" w:hAnsi="Times New Roman" w:cs="Times New Roman"/>
          <w:sz w:val="24"/>
          <w:szCs w:val="24"/>
          <w:u w:val="single"/>
        </w:rPr>
        <w:t>4</w:t>
      </w:r>
      <w:r w:rsidRPr="00771CDD">
        <w:rPr>
          <w:rFonts w:ascii="Times New Roman" w:hAnsi="Times New Roman" w:cs="Times New Roman"/>
          <w:sz w:val="24"/>
          <w:szCs w:val="24"/>
        </w:rPr>
        <w:t>,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группы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15B">
        <w:rPr>
          <w:rFonts w:ascii="Times New Roman" w:hAnsi="Times New Roman" w:cs="Times New Roman"/>
          <w:sz w:val="24"/>
          <w:szCs w:val="24"/>
          <w:u w:val="single"/>
        </w:rPr>
        <w:t>ИС-221</w:t>
      </w:r>
      <w:r w:rsidRPr="00771CDD">
        <w:rPr>
          <w:rFonts w:ascii="Times New Roman" w:hAnsi="Times New Roman" w:cs="Times New Roman"/>
          <w:sz w:val="24"/>
          <w:szCs w:val="24"/>
        </w:rPr>
        <w:t xml:space="preserve">, специальности </w:t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>09.02.07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программирование</w:t>
      </w:r>
    </w:p>
    <w:p w14:paraId="69BFAB4F" w14:textId="77777777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Место проведения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791BEFC1" w14:textId="77777777" w:rsidR="00522723" w:rsidRPr="00771CDD" w:rsidRDefault="00522723" w:rsidP="005227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14:paraId="3FC9BB32" w14:textId="3C1B94E8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Срок прохождения практики: с 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2815">
        <w:rPr>
          <w:rFonts w:ascii="Times New Roman" w:hAnsi="Times New Roman" w:cs="Times New Roman"/>
          <w:sz w:val="24"/>
          <w:szCs w:val="24"/>
        </w:rPr>
        <w:t>16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2815">
        <w:rPr>
          <w:rFonts w:ascii="Times New Roman" w:hAnsi="Times New Roman" w:cs="Times New Roman"/>
          <w:sz w:val="24"/>
          <w:szCs w:val="24"/>
        </w:rPr>
        <w:t>марта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FE2815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 по «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2815">
        <w:rPr>
          <w:rFonts w:ascii="Times New Roman" w:hAnsi="Times New Roman" w:cs="Times New Roman"/>
          <w:sz w:val="24"/>
          <w:szCs w:val="24"/>
        </w:rPr>
        <w:t>05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FE2815">
        <w:rPr>
          <w:rFonts w:ascii="Times New Roman" w:hAnsi="Times New Roman" w:cs="Times New Roman"/>
          <w:sz w:val="24"/>
          <w:szCs w:val="24"/>
        </w:rPr>
        <w:t xml:space="preserve"> апреля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FE2815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</w:p>
    <w:p w14:paraId="391F3F36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5796"/>
        <w:gridCol w:w="1843"/>
        <w:gridCol w:w="1836"/>
      </w:tblGrid>
      <w:tr w:rsidR="009B13F5" w:rsidRPr="00771CDD" w14:paraId="1928FF94" w14:textId="77777777" w:rsidTr="00E4558A">
        <w:tc>
          <w:tcPr>
            <w:tcW w:w="5796" w:type="dxa"/>
            <w:vMerge w:val="restart"/>
          </w:tcPr>
          <w:p w14:paraId="63702DEB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Общие компетенции (ОК) и профессиональные компетенции (ПК)</w:t>
            </w:r>
          </w:p>
        </w:tc>
        <w:tc>
          <w:tcPr>
            <w:tcW w:w="3679" w:type="dxa"/>
            <w:gridSpan w:val="2"/>
          </w:tcPr>
          <w:p w14:paraId="619E8389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освоения</w:t>
            </w:r>
          </w:p>
        </w:tc>
      </w:tr>
      <w:tr w:rsidR="009B13F5" w:rsidRPr="00771CDD" w14:paraId="10BC4774" w14:textId="77777777" w:rsidTr="00E4558A">
        <w:tc>
          <w:tcPr>
            <w:tcW w:w="5796" w:type="dxa"/>
            <w:vMerge/>
          </w:tcPr>
          <w:p w14:paraId="54E19E51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E836330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Самооценка</w:t>
            </w:r>
          </w:p>
        </w:tc>
        <w:tc>
          <w:tcPr>
            <w:tcW w:w="1836" w:type="dxa"/>
          </w:tcPr>
          <w:p w14:paraId="41811981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руководителя</w:t>
            </w:r>
          </w:p>
        </w:tc>
      </w:tr>
      <w:tr w:rsidR="009B13F5" w:rsidRPr="00771CDD" w14:paraId="052F111B" w14:textId="77777777" w:rsidTr="00E4558A">
        <w:tc>
          <w:tcPr>
            <w:tcW w:w="5796" w:type="dxa"/>
          </w:tcPr>
          <w:p w14:paraId="220DDB99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1. </w:t>
            </w:r>
            <w:r w:rsidRPr="00503484">
              <w:rPr>
                <w:rFonts w:ascii="Times New Roman" w:hAnsi="Times New Roman" w:cs="Times New Roman"/>
                <w:sz w:val="24"/>
                <w:szCs w:val="24"/>
              </w:rPr>
              <w:t>Выбирать способы решения задач профес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503484">
              <w:rPr>
                <w:rFonts w:ascii="Times New Roman" w:hAnsi="Times New Roman" w:cs="Times New Roman"/>
                <w:sz w:val="24"/>
                <w:szCs w:val="24"/>
              </w:rPr>
              <w:t>сиональной деятельности применительно к различным контекстам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08AE47BD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2102D842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654CFA76" w14:textId="77777777" w:rsidTr="00E4558A">
        <w:tc>
          <w:tcPr>
            <w:tcW w:w="5796" w:type="dxa"/>
          </w:tcPr>
          <w:p w14:paraId="79AFE3F7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503484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Использовать современные средства поиска, анализа и </w:t>
            </w:r>
            <w:proofErr w:type="gramStart"/>
            <w:r w:rsidRPr="00503484">
              <w:rPr>
                <w:rFonts w:ascii="Times New Roman" w:hAnsi="Times New Roman" w:cs="Times New Roman"/>
                <w:sz w:val="24"/>
                <w:szCs w:val="24"/>
              </w:rPr>
              <w:t>интерпретации информации</w:t>
            </w:r>
            <w:proofErr w:type="gramEnd"/>
            <w:r w:rsidRPr="00503484">
              <w:rPr>
                <w:rFonts w:ascii="Times New Roman" w:hAnsi="Times New Roman" w:cs="Times New Roman"/>
                <w:sz w:val="24"/>
                <w:szCs w:val="24"/>
              </w:rPr>
              <w:t xml:space="preserve"> и информационные технологии для выполнения задач профессиональной деятельности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6BC96C8B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29560D67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38043635" w14:textId="77777777" w:rsidTr="00E4558A">
        <w:tc>
          <w:tcPr>
            <w:tcW w:w="5796" w:type="dxa"/>
          </w:tcPr>
          <w:p w14:paraId="55317D19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AD4CC0">
              <w:rPr>
                <w:rFonts w:ascii="Times New Roman" w:hAnsi="Times New Roman" w:cs="Times New Roman"/>
                <w:sz w:val="24"/>
                <w:szCs w:val="24"/>
              </w:rPr>
              <w:t>Планировать и реализовывать собственное профессиональное и личностное развитие, предпри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AD4CC0">
              <w:rPr>
                <w:rFonts w:ascii="Times New Roman" w:hAnsi="Times New Roman" w:cs="Times New Roman"/>
                <w:sz w:val="24"/>
                <w:szCs w:val="24"/>
              </w:rPr>
              <w:t>нимательскую деятельность в професси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AD4CC0">
              <w:rPr>
                <w:rFonts w:ascii="Times New Roman" w:hAnsi="Times New Roman" w:cs="Times New Roman"/>
                <w:sz w:val="24"/>
                <w:szCs w:val="24"/>
              </w:rPr>
              <w:t>ональной сфере, использовать знания по финансовой грамотности в различных жизненных ситуациях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66990810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17D741CE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7E9584F4" w14:textId="77777777" w:rsidTr="00E4558A">
        <w:tc>
          <w:tcPr>
            <w:tcW w:w="5796" w:type="dxa"/>
          </w:tcPr>
          <w:p w14:paraId="14A055D7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t xml:space="preserve"> </w:t>
            </w:r>
            <w:r w:rsidRPr="00AD4CC0">
              <w:rPr>
                <w:rFonts w:ascii="Times New Roman" w:hAnsi="Times New Roman" w:cs="Times New Roman"/>
                <w:sz w:val="24"/>
                <w:szCs w:val="24"/>
              </w:rPr>
              <w:t>Эффективно взаимодействовать и работать в коллективе и команде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6609D0A0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21957AD2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71576EEA" w14:textId="77777777" w:rsidTr="00E4558A">
        <w:tc>
          <w:tcPr>
            <w:tcW w:w="5796" w:type="dxa"/>
          </w:tcPr>
          <w:p w14:paraId="491A8D76" w14:textId="77777777" w:rsidR="009B13F5" w:rsidRPr="00D47013" w:rsidRDefault="009B13F5" w:rsidP="00E4558A">
            <w:pPr>
              <w:pStyle w:val="a4"/>
              <w:ind w:left="11"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000C8">
              <w:rPr>
                <w:rFonts w:ascii="Times New Roman" w:hAnsi="Times New Roman" w:cs="Times New Roman"/>
                <w:sz w:val="24"/>
                <w:szCs w:val="24"/>
              </w:rPr>
              <w:t>Осуществлять устную и письменную комму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B000C8">
              <w:rPr>
                <w:rFonts w:ascii="Times New Roman" w:hAnsi="Times New Roman" w:cs="Times New Roman"/>
                <w:sz w:val="24"/>
                <w:szCs w:val="24"/>
              </w:rPr>
              <w:t>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B000C8">
              <w:rPr>
                <w:rFonts w:ascii="Times New Roman" w:hAnsi="Times New Roman" w:cs="Times New Roman"/>
                <w:sz w:val="24"/>
                <w:szCs w:val="24"/>
              </w:rPr>
              <w:t>кацию на государственном языке Российской Федерации с учетом особенностей социального и культурного контекста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1AB1B56C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2E89A3A3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3A4FE997" w14:textId="77777777" w:rsidTr="00E4558A">
        <w:tc>
          <w:tcPr>
            <w:tcW w:w="5796" w:type="dxa"/>
          </w:tcPr>
          <w:p w14:paraId="42470AE2" w14:textId="77777777" w:rsidR="009B13F5" w:rsidRPr="00D47013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000C8">
              <w:rPr>
                <w:rFonts w:ascii="Times New Roman" w:hAnsi="Times New Roman" w:cs="Times New Roman"/>
                <w:sz w:val="24"/>
                <w:szCs w:val="24"/>
              </w:rPr>
              <w:t>Проявлять гражданско-патриотическую пози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B000C8">
              <w:rPr>
                <w:rFonts w:ascii="Times New Roman" w:hAnsi="Times New Roman" w:cs="Times New Roman"/>
                <w:sz w:val="24"/>
                <w:szCs w:val="24"/>
              </w:rPr>
              <w:t>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3A794DF4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5AB058EA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53FD8811" w14:textId="77777777" w:rsidTr="00E4558A">
        <w:tc>
          <w:tcPr>
            <w:tcW w:w="5796" w:type="dxa"/>
          </w:tcPr>
          <w:p w14:paraId="26C124DE" w14:textId="77777777" w:rsidR="009B13F5" w:rsidRPr="00D47013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000C8">
              <w:rPr>
                <w:rFonts w:ascii="Times New Roman" w:hAnsi="Times New Roman" w:cs="Times New Roman"/>
                <w:sz w:val="24"/>
                <w:szCs w:val="24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5AB01869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30A56417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36C950B4" w14:textId="77777777" w:rsidTr="00E4558A">
        <w:tc>
          <w:tcPr>
            <w:tcW w:w="5796" w:type="dxa"/>
          </w:tcPr>
          <w:p w14:paraId="4059D97B" w14:textId="77777777" w:rsidR="009B13F5" w:rsidRPr="00D47013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t xml:space="preserve"> </w:t>
            </w:r>
            <w:r w:rsidRPr="00B000C8">
              <w:rPr>
                <w:rFonts w:ascii="Times New Roman" w:hAnsi="Times New Roman" w:cs="Times New Roman"/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51F90D56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5A818B49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5A3FA8F8" w14:textId="77777777" w:rsidTr="00E4558A">
        <w:tc>
          <w:tcPr>
            <w:tcW w:w="5796" w:type="dxa"/>
          </w:tcPr>
          <w:p w14:paraId="6429D36B" w14:textId="77777777" w:rsidR="009B13F5" w:rsidRPr="00D47013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t xml:space="preserve"> </w:t>
            </w:r>
            <w:r w:rsidRPr="00B000C8">
              <w:rPr>
                <w:rFonts w:ascii="Times New Roman" w:hAnsi="Times New Roman" w:cs="Times New Roman"/>
                <w:sz w:val="24"/>
                <w:szCs w:val="24"/>
              </w:rPr>
              <w:t>Пользоваться профессиональной документацией на государственном и иностранном языках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33A09B65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33763E45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31137F79" w14:textId="77777777" w:rsidTr="00E4558A">
        <w:tc>
          <w:tcPr>
            <w:tcW w:w="5796" w:type="dxa"/>
          </w:tcPr>
          <w:p w14:paraId="57420C02" w14:textId="77777777" w:rsidR="009B13F5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7.1. </w:t>
            </w:r>
            <w:r w:rsidRPr="003574CE">
              <w:rPr>
                <w:rFonts w:ascii="Times New Roman" w:hAnsi="Times New Roman" w:cs="Times New Roman"/>
                <w:sz w:val="24"/>
                <w:szCs w:val="24"/>
              </w:rPr>
              <w:t>Выявлять технические проблемы, возни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74CE">
              <w:rPr>
                <w:rFonts w:ascii="Times New Roman" w:hAnsi="Times New Roman" w:cs="Times New Roman"/>
                <w:sz w:val="24"/>
                <w:szCs w:val="24"/>
              </w:rPr>
              <w:t>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74CE">
              <w:rPr>
                <w:rFonts w:ascii="Times New Roman" w:hAnsi="Times New Roman" w:cs="Times New Roman"/>
                <w:sz w:val="24"/>
                <w:szCs w:val="24"/>
              </w:rPr>
              <w:t>ющие в процессе эксплуатации баз данных и серверов.</w:t>
            </w:r>
          </w:p>
        </w:tc>
        <w:tc>
          <w:tcPr>
            <w:tcW w:w="1843" w:type="dxa"/>
          </w:tcPr>
          <w:p w14:paraId="1BD3815F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1C16C86B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6D9995EF" w14:textId="77777777" w:rsidTr="00E4558A">
        <w:tc>
          <w:tcPr>
            <w:tcW w:w="5796" w:type="dxa"/>
          </w:tcPr>
          <w:p w14:paraId="540E0D30" w14:textId="77777777" w:rsidR="009B13F5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ПК 7.2.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Осуществлять администрирование отдельных компонент серверов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3A1CC82C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7D3822BD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36C8A54E" w14:textId="77777777" w:rsidTr="00E4558A">
        <w:tc>
          <w:tcPr>
            <w:tcW w:w="5796" w:type="dxa"/>
          </w:tcPr>
          <w:p w14:paraId="3819D39B" w14:textId="77777777" w:rsidR="009B13F5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7.3.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Формировать требования к конфигурации локальных компьютерных сетей и серверного оборудования, необходимые для работы баз данных и серверов.</w:t>
            </w:r>
          </w:p>
        </w:tc>
        <w:tc>
          <w:tcPr>
            <w:tcW w:w="1843" w:type="dxa"/>
          </w:tcPr>
          <w:p w14:paraId="51D7BCCC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5C72AFA1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0879B25C" w14:textId="77777777" w:rsidTr="00E4558A">
        <w:tc>
          <w:tcPr>
            <w:tcW w:w="5796" w:type="dxa"/>
          </w:tcPr>
          <w:p w14:paraId="4A7A77CE" w14:textId="77777777" w:rsidR="009B13F5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7.4.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Осуществлять администрирование баз данных в рамках своей компетенции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5752E4D7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2221DF21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5BBDC58E" w14:textId="77777777" w:rsidTr="00E4558A">
        <w:tc>
          <w:tcPr>
            <w:tcW w:w="5796" w:type="dxa"/>
          </w:tcPr>
          <w:p w14:paraId="3FBC1DD5" w14:textId="77777777" w:rsidR="009B13F5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7.5.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Проводить аудит систем безопасности баз данных и серверов, с использованием регламентов по защите информации.</w:t>
            </w:r>
          </w:p>
        </w:tc>
        <w:tc>
          <w:tcPr>
            <w:tcW w:w="1843" w:type="dxa"/>
          </w:tcPr>
          <w:p w14:paraId="2ED146E0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2D98D8B1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1B4042" w14:textId="77777777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9E4AD" w14:textId="1A50CED3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Примечание: в колонке «Уровень освоения» в графе «Оценки руководителя» руководитель практики указывает «1» - низкий уровень освоения; «2» - средний уровень освоения; «3» - высокий уровень освоения.</w:t>
      </w:r>
    </w:p>
    <w:p w14:paraId="72F79C93" w14:textId="77777777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667B4B" w14:textId="157CE205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 графе «Самооценка» обучающийся самостоятельно указывает уровень освоения.</w:t>
      </w:r>
    </w:p>
    <w:p w14:paraId="1294B9CD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 руководителя практики от организации (базы практики):</w:t>
      </w:r>
    </w:p>
    <w:p w14:paraId="6EA8A0DF" w14:textId="203EAD8A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943D9C" w14:textId="77777777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07C14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_________________________________</w:t>
      </w:r>
    </w:p>
    <w:p w14:paraId="1D14E8DB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35C804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Должность__________________________</w:t>
      </w:r>
    </w:p>
    <w:p w14:paraId="18470C9C" w14:textId="150C3F2C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E048FD" w14:textId="645CC8C1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8E92D1" w14:textId="77777777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BB7743" w14:textId="7723AF82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>М.П.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__________20__г.</w:t>
      </w:r>
    </w:p>
    <w:p w14:paraId="4ADB4731" w14:textId="77777777" w:rsidR="00522723" w:rsidRDefault="00522723" w:rsidP="005227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8275CA" w14:textId="77777777" w:rsidR="0063203A" w:rsidRPr="00771CDD" w:rsidRDefault="0063203A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lastRenderedPageBreak/>
        <w:t>Аттестационный лист</w:t>
      </w:r>
    </w:p>
    <w:p w14:paraId="1EEDBD12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7B2A97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1. ФИО обучающегося, № группы, специальность, квалификация</w:t>
      </w:r>
    </w:p>
    <w:p w14:paraId="0D1DAE89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6BD82C7" w14:textId="73C172EA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группа _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AB65B6">
        <w:rPr>
          <w:rFonts w:ascii="Times New Roman" w:hAnsi="Times New Roman" w:cs="Times New Roman"/>
          <w:sz w:val="24"/>
          <w:szCs w:val="24"/>
          <w:u w:val="single"/>
        </w:rPr>
        <w:t>2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</w:rPr>
        <w:t xml:space="preserve">__, 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специальность 09.02.07 «Информационные системы и программирование», квалификация: «Специалист по информационным ресурсам»</w:t>
      </w:r>
    </w:p>
    <w:p w14:paraId="6F4EF14B" w14:textId="71732ED8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2.Название модуля - ПМ 0</w:t>
      </w:r>
      <w:r w:rsidR="00D65F0E">
        <w:rPr>
          <w:rFonts w:ascii="Times New Roman" w:hAnsi="Times New Roman" w:cs="Times New Roman"/>
          <w:sz w:val="24"/>
          <w:szCs w:val="24"/>
        </w:rPr>
        <w:t>7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5F0E" w:rsidRPr="00D65F0E">
        <w:rPr>
          <w:rFonts w:ascii="Times New Roman" w:hAnsi="Times New Roman" w:cs="Times New Roman"/>
          <w:sz w:val="24"/>
          <w:szCs w:val="24"/>
        </w:rPr>
        <w:t>Соадминистрирование</w:t>
      </w:r>
      <w:proofErr w:type="spellEnd"/>
      <w:r w:rsidR="00D65F0E" w:rsidRPr="00D65F0E">
        <w:rPr>
          <w:rFonts w:ascii="Times New Roman" w:hAnsi="Times New Roman" w:cs="Times New Roman"/>
          <w:sz w:val="24"/>
          <w:szCs w:val="24"/>
        </w:rPr>
        <w:t xml:space="preserve"> баз данных и серверов</w:t>
      </w:r>
    </w:p>
    <w:p w14:paraId="0707F95B" w14:textId="51A5822B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Место прохождения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 w:rsidR="00A9786E"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57F5D859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D79A254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E553BBF" w14:textId="13182B1D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4. Время прохождения </w:t>
      </w:r>
      <w:r w:rsidR="00A16E76">
        <w:rPr>
          <w:rFonts w:ascii="Times New Roman" w:hAnsi="Times New Roman" w:cs="Times New Roman"/>
          <w:sz w:val="24"/>
          <w:szCs w:val="24"/>
        </w:rPr>
        <w:t xml:space="preserve">учебной </w:t>
      </w:r>
      <w:r w:rsidRPr="00771CDD">
        <w:rPr>
          <w:rFonts w:ascii="Times New Roman" w:hAnsi="Times New Roman" w:cs="Times New Roman"/>
          <w:sz w:val="24"/>
          <w:szCs w:val="24"/>
        </w:rPr>
        <w:t>практики ___</w:t>
      </w:r>
      <w:r w:rsidRPr="00771CDD"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3A37B8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2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03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 по</w:t>
      </w:r>
      <w:proofErr w:type="gramEnd"/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15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03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</w:rPr>
        <w:t>____________</w:t>
      </w:r>
    </w:p>
    <w:p w14:paraId="3683AD58" w14:textId="77777777" w:rsidR="006002DF" w:rsidRDefault="006002DF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E1CFF2" w14:textId="5111E4CF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Профессиональные компетенции, сформированный в период прохождения практики: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3203A" w:rsidRPr="00771CDD" w14:paraId="194252C8" w14:textId="77777777" w:rsidTr="00247545">
        <w:tc>
          <w:tcPr>
            <w:tcW w:w="4672" w:type="dxa"/>
          </w:tcPr>
          <w:p w14:paraId="4FF374A5" w14:textId="77777777" w:rsidR="0063203A" w:rsidRPr="00771CDD" w:rsidRDefault="0063203A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4673" w:type="dxa"/>
          </w:tcPr>
          <w:p w14:paraId="49CEAFFD" w14:textId="77777777" w:rsidR="0063203A" w:rsidRPr="00771CDD" w:rsidRDefault="0063203A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Освоена/ </w:t>
            </w:r>
            <w:proofErr w:type="spellStart"/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неосвоена</w:t>
            </w:r>
            <w:proofErr w:type="spellEnd"/>
          </w:p>
        </w:tc>
      </w:tr>
      <w:tr w:rsidR="00A16E76" w:rsidRPr="00771CDD" w14:paraId="79B2529A" w14:textId="77777777" w:rsidTr="00247545">
        <w:tc>
          <w:tcPr>
            <w:tcW w:w="4672" w:type="dxa"/>
          </w:tcPr>
          <w:p w14:paraId="206E7C47" w14:textId="43D04303" w:rsidR="00A16E76" w:rsidRPr="00771CDD" w:rsidRDefault="00A16E76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7.1. </w:t>
            </w:r>
            <w:r w:rsidRPr="003574CE">
              <w:rPr>
                <w:rFonts w:ascii="Times New Roman" w:hAnsi="Times New Roman" w:cs="Times New Roman"/>
                <w:sz w:val="24"/>
                <w:szCs w:val="24"/>
              </w:rPr>
              <w:t>Выявлять технические проблемы, возни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74CE">
              <w:rPr>
                <w:rFonts w:ascii="Times New Roman" w:hAnsi="Times New Roman" w:cs="Times New Roman"/>
                <w:sz w:val="24"/>
                <w:szCs w:val="24"/>
              </w:rPr>
              <w:t>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74CE">
              <w:rPr>
                <w:rFonts w:ascii="Times New Roman" w:hAnsi="Times New Roman" w:cs="Times New Roman"/>
                <w:sz w:val="24"/>
                <w:szCs w:val="24"/>
              </w:rPr>
              <w:t>ющие в процессе эксплуатации баз данных и серверов.</w:t>
            </w:r>
          </w:p>
        </w:tc>
        <w:tc>
          <w:tcPr>
            <w:tcW w:w="4673" w:type="dxa"/>
          </w:tcPr>
          <w:p w14:paraId="49A27D6B" w14:textId="77777777" w:rsidR="00A16E76" w:rsidRPr="00771CDD" w:rsidRDefault="00A16E76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E76" w:rsidRPr="00771CDD" w14:paraId="2043788E" w14:textId="77777777" w:rsidTr="00247545">
        <w:tc>
          <w:tcPr>
            <w:tcW w:w="4672" w:type="dxa"/>
          </w:tcPr>
          <w:p w14:paraId="4917CAE4" w14:textId="62A251A7" w:rsidR="00A16E76" w:rsidRPr="00771CDD" w:rsidRDefault="00A16E76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7.2.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Осуществлять администрирование отдельных компонент серверов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73" w:type="dxa"/>
          </w:tcPr>
          <w:p w14:paraId="30CF6ADD" w14:textId="77777777" w:rsidR="00A16E76" w:rsidRPr="00771CDD" w:rsidRDefault="00A16E76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E76" w:rsidRPr="00771CDD" w14:paraId="4BFCF1B3" w14:textId="77777777" w:rsidTr="00247545">
        <w:tc>
          <w:tcPr>
            <w:tcW w:w="4672" w:type="dxa"/>
          </w:tcPr>
          <w:p w14:paraId="7287047F" w14:textId="4F556F65" w:rsidR="00A16E76" w:rsidRPr="00771CDD" w:rsidRDefault="00A16E76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7.3.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Формировать требования к конфигурации локальных компьютерных сетей и серверного оборудования, необходимые для работы баз данных и серверов.</w:t>
            </w:r>
          </w:p>
        </w:tc>
        <w:tc>
          <w:tcPr>
            <w:tcW w:w="4673" w:type="dxa"/>
          </w:tcPr>
          <w:p w14:paraId="40C47658" w14:textId="77777777" w:rsidR="00A16E76" w:rsidRPr="00771CDD" w:rsidRDefault="00A16E76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E76" w:rsidRPr="00771CDD" w14:paraId="6327134A" w14:textId="77777777" w:rsidTr="00247545">
        <w:tc>
          <w:tcPr>
            <w:tcW w:w="4672" w:type="dxa"/>
          </w:tcPr>
          <w:p w14:paraId="5E2DD568" w14:textId="4B6FD26C" w:rsidR="00A16E76" w:rsidRPr="00771CDD" w:rsidRDefault="00A16E76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7.4.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Осуществлять администрирование баз данных в рамках своей компетенции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73" w:type="dxa"/>
          </w:tcPr>
          <w:p w14:paraId="1F60E467" w14:textId="77777777" w:rsidR="00A16E76" w:rsidRPr="00771CDD" w:rsidRDefault="00A16E76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E76" w:rsidRPr="00771CDD" w14:paraId="69C9C08C" w14:textId="77777777" w:rsidTr="00247545">
        <w:tc>
          <w:tcPr>
            <w:tcW w:w="4672" w:type="dxa"/>
          </w:tcPr>
          <w:p w14:paraId="538CB2EC" w14:textId="38D3A814" w:rsidR="00A16E76" w:rsidRPr="00771CDD" w:rsidRDefault="00A16E76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7.5.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Проводить аудит систем безопасности баз данных и серверов, с использованием регламентов по защите информации.</w:t>
            </w:r>
          </w:p>
        </w:tc>
        <w:tc>
          <w:tcPr>
            <w:tcW w:w="4673" w:type="dxa"/>
          </w:tcPr>
          <w:p w14:paraId="57B8DB81" w14:textId="77777777" w:rsidR="00A16E76" w:rsidRPr="00771CDD" w:rsidRDefault="00A16E76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12604C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5.Получен практический опыт: </w:t>
      </w:r>
    </w:p>
    <w:p w14:paraId="120509F8" w14:textId="03924F4E" w:rsidR="0063203A" w:rsidRPr="00771CDD" w:rsidRDefault="00845733" w:rsidP="003764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45733">
        <w:rPr>
          <w:rFonts w:ascii="Times New Roman" w:hAnsi="Times New Roman" w:cs="Times New Roman"/>
          <w:sz w:val="24"/>
          <w:szCs w:val="24"/>
          <w:u w:val="single"/>
        </w:rPr>
        <w:t>проектировани</w:t>
      </w:r>
      <w:r>
        <w:rPr>
          <w:rFonts w:ascii="Times New Roman" w:hAnsi="Times New Roman" w:cs="Times New Roman"/>
          <w:sz w:val="24"/>
          <w:szCs w:val="24"/>
          <w:u w:val="single"/>
        </w:rPr>
        <w:t>я</w:t>
      </w:r>
      <w:r w:rsidRPr="00845733">
        <w:rPr>
          <w:rFonts w:ascii="Times New Roman" w:hAnsi="Times New Roman" w:cs="Times New Roman"/>
          <w:sz w:val="24"/>
          <w:szCs w:val="24"/>
          <w:u w:val="single"/>
        </w:rPr>
        <w:t xml:space="preserve"> базы данных; разработк</w:t>
      </w:r>
      <w:r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845733">
        <w:rPr>
          <w:rFonts w:ascii="Times New Roman" w:hAnsi="Times New Roman" w:cs="Times New Roman"/>
          <w:sz w:val="24"/>
          <w:szCs w:val="24"/>
          <w:u w:val="single"/>
        </w:rPr>
        <w:t xml:space="preserve"> объектов базы данных; настройк</w:t>
      </w:r>
      <w:r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845733">
        <w:rPr>
          <w:rFonts w:ascii="Times New Roman" w:hAnsi="Times New Roman" w:cs="Times New Roman"/>
          <w:sz w:val="24"/>
          <w:szCs w:val="24"/>
          <w:u w:val="single"/>
        </w:rPr>
        <w:t xml:space="preserve"> серверов баз данных; обеспечени</w:t>
      </w:r>
      <w:r>
        <w:rPr>
          <w:rFonts w:ascii="Times New Roman" w:hAnsi="Times New Roman" w:cs="Times New Roman"/>
          <w:sz w:val="24"/>
          <w:szCs w:val="24"/>
          <w:u w:val="single"/>
        </w:rPr>
        <w:t>я</w:t>
      </w:r>
      <w:r w:rsidRPr="00845733">
        <w:rPr>
          <w:rFonts w:ascii="Times New Roman" w:hAnsi="Times New Roman" w:cs="Times New Roman"/>
          <w:sz w:val="24"/>
          <w:szCs w:val="24"/>
          <w:u w:val="single"/>
        </w:rPr>
        <w:t xml:space="preserve"> защиты данных; мониторинг</w:t>
      </w:r>
      <w:r>
        <w:rPr>
          <w:rFonts w:ascii="Times New Roman" w:hAnsi="Times New Roman" w:cs="Times New Roman"/>
          <w:sz w:val="24"/>
          <w:szCs w:val="24"/>
          <w:u w:val="single"/>
        </w:rPr>
        <w:t>а</w:t>
      </w:r>
      <w:r w:rsidRPr="00845733">
        <w:rPr>
          <w:rFonts w:ascii="Times New Roman" w:hAnsi="Times New Roman" w:cs="Times New Roman"/>
          <w:sz w:val="24"/>
          <w:szCs w:val="24"/>
          <w:u w:val="single"/>
        </w:rPr>
        <w:t xml:space="preserve"> производительности серверов баз данных</w:t>
      </w:r>
      <w:r w:rsidR="00376472" w:rsidRPr="00771CDD">
        <w:rPr>
          <w:rFonts w:ascii="Times New Roman" w:hAnsi="Times New Roman" w:cs="Times New Roman"/>
          <w:sz w:val="24"/>
          <w:szCs w:val="24"/>
        </w:rPr>
        <w:t>________</w:t>
      </w:r>
    </w:p>
    <w:p w14:paraId="665C3812" w14:textId="30B99F2B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6.Качество выполнения работ</w:t>
      </w:r>
    </w:p>
    <w:p w14:paraId="7AE00797" w14:textId="789C304A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  <w:u w:val="single"/>
        </w:rPr>
        <w:t>выполнил весь объем работы, предусмотренный программой практики и индивидуальным заданием; соблюдал учебную дисциплину, систематически вел дневник, в котором записывал объем выполненной работы за каждый день практики</w:t>
      </w:r>
      <w:r w:rsidRPr="00771CDD">
        <w:rPr>
          <w:rFonts w:ascii="Times New Roman" w:hAnsi="Times New Roman" w:cs="Times New Roman"/>
          <w:sz w:val="24"/>
          <w:szCs w:val="24"/>
        </w:rPr>
        <w:t>_________</w:t>
      </w:r>
    </w:p>
    <w:p w14:paraId="67338E87" w14:textId="77777777" w:rsidR="00FA64DA" w:rsidRDefault="0063203A" w:rsidP="00D65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7.Вид профессиональной деятельности «</w:t>
      </w:r>
      <w:proofErr w:type="spellStart"/>
      <w:r w:rsidR="00D65F0E" w:rsidRPr="00D65F0E">
        <w:rPr>
          <w:rFonts w:ascii="Times New Roman" w:hAnsi="Times New Roman" w:cs="Times New Roman"/>
          <w:sz w:val="24"/>
          <w:szCs w:val="24"/>
        </w:rPr>
        <w:t>Соадминистрирование</w:t>
      </w:r>
      <w:proofErr w:type="spellEnd"/>
      <w:r w:rsidR="00D65F0E" w:rsidRPr="00D65F0E">
        <w:rPr>
          <w:rFonts w:ascii="Times New Roman" w:hAnsi="Times New Roman" w:cs="Times New Roman"/>
          <w:sz w:val="24"/>
          <w:szCs w:val="24"/>
        </w:rPr>
        <w:t xml:space="preserve"> и автоматизация баз данных и серверов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D65F0E">
        <w:rPr>
          <w:rFonts w:ascii="Times New Roman" w:hAnsi="Times New Roman" w:cs="Times New Roman"/>
          <w:sz w:val="24"/>
          <w:szCs w:val="24"/>
        </w:rPr>
        <w:tab/>
      </w:r>
      <w:r w:rsidR="00D65F0E">
        <w:rPr>
          <w:rFonts w:ascii="Times New Roman" w:hAnsi="Times New Roman" w:cs="Times New Roman"/>
          <w:sz w:val="24"/>
          <w:szCs w:val="24"/>
        </w:rPr>
        <w:tab/>
      </w:r>
      <w:r w:rsidR="00D65F0E">
        <w:rPr>
          <w:rFonts w:ascii="Times New Roman" w:hAnsi="Times New Roman" w:cs="Times New Roman"/>
          <w:sz w:val="24"/>
          <w:szCs w:val="24"/>
        </w:rPr>
        <w:tab/>
      </w:r>
      <w:r w:rsidR="00D65F0E">
        <w:rPr>
          <w:rFonts w:ascii="Times New Roman" w:hAnsi="Times New Roman" w:cs="Times New Roman"/>
          <w:sz w:val="24"/>
          <w:szCs w:val="24"/>
        </w:rPr>
        <w:tab/>
      </w:r>
      <w:r w:rsidR="00D65F0E">
        <w:rPr>
          <w:rFonts w:ascii="Times New Roman" w:hAnsi="Times New Roman" w:cs="Times New Roman"/>
          <w:sz w:val="24"/>
          <w:szCs w:val="24"/>
        </w:rPr>
        <w:tab/>
      </w:r>
      <w:r w:rsidR="00D65F0E">
        <w:rPr>
          <w:rFonts w:ascii="Times New Roman" w:hAnsi="Times New Roman" w:cs="Times New Roman"/>
          <w:sz w:val="24"/>
          <w:szCs w:val="24"/>
        </w:rPr>
        <w:tab/>
      </w:r>
    </w:p>
    <w:p w14:paraId="7F903220" w14:textId="4DC705BA" w:rsidR="0063203A" w:rsidRPr="00771CDD" w:rsidRDefault="0063203A" w:rsidP="00FA64DA">
      <w:pPr>
        <w:spacing w:after="0" w:line="240" w:lineRule="auto"/>
        <w:ind w:left="4254" w:firstLine="709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 (освоен/не освоен)</w:t>
      </w:r>
    </w:p>
    <w:p w14:paraId="59DFE2A5" w14:textId="3D8F6F48" w:rsidR="0063203A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06B8DE" w14:textId="3009F39D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ФИО руководителя практики от организации</w:t>
      </w:r>
      <w:r w:rsidR="00376472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05EF1031" w14:textId="0FEDD0C5" w:rsidR="0063203A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4CDEE0" w14:textId="63CBBC4F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</w:t>
      </w:r>
      <w:r w:rsidR="0037647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_______________</w:t>
      </w:r>
      <w:r w:rsidR="00376472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Pr="00771CDD">
        <w:rPr>
          <w:rFonts w:ascii="Times New Roman" w:hAnsi="Times New Roman" w:cs="Times New Roman"/>
          <w:sz w:val="24"/>
          <w:szCs w:val="24"/>
        </w:rPr>
        <w:t>Подпись</w:t>
      </w:r>
      <w:r w:rsidR="0037647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</w:t>
      </w:r>
    </w:p>
    <w:p w14:paraId="030EFE43" w14:textId="77777777" w:rsidR="0063203A" w:rsidRPr="00376472" w:rsidRDefault="0063203A" w:rsidP="00376472">
      <w:pPr>
        <w:spacing w:after="0" w:line="240" w:lineRule="auto"/>
        <w:ind w:left="1418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376472">
        <w:rPr>
          <w:rFonts w:ascii="Times New Roman" w:hAnsi="Times New Roman" w:cs="Times New Roman"/>
          <w:sz w:val="24"/>
          <w:szCs w:val="24"/>
          <w:vertAlign w:val="superscript"/>
        </w:rPr>
        <w:t xml:space="preserve"> (руководитель практики от предприятия)</w:t>
      </w:r>
    </w:p>
    <w:p w14:paraId="5CFFDF33" w14:textId="77777777" w:rsidR="00407CD4" w:rsidRDefault="00407CD4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77AE4F" w14:textId="4D3EBB4E" w:rsidR="003A37B8" w:rsidRDefault="0063203A" w:rsidP="00407C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</w:t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>М.П.</w:t>
      </w:r>
    </w:p>
    <w:p w14:paraId="4F8797D1" w14:textId="77777777" w:rsidR="003A37B8" w:rsidRPr="00771CDD" w:rsidRDefault="003A37B8" w:rsidP="003A37B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Pr="00771CDD">
        <w:rPr>
          <w:rFonts w:ascii="Times New Roman" w:hAnsi="Times New Roman" w:cs="Times New Roman"/>
          <w:b/>
          <w:sz w:val="24"/>
          <w:szCs w:val="24"/>
        </w:rPr>
        <w:lastRenderedPageBreak/>
        <w:t>Аттестационный лист</w:t>
      </w:r>
    </w:p>
    <w:p w14:paraId="1FD7FFA6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774B29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1. ФИО обучающегося, № группы, специальность, квалификация</w:t>
      </w:r>
    </w:p>
    <w:p w14:paraId="478B4527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4E8BA2A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группа _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ИС-2</w:t>
      </w:r>
      <w:r>
        <w:rPr>
          <w:rFonts w:ascii="Times New Roman" w:hAnsi="Times New Roman" w:cs="Times New Roman"/>
          <w:sz w:val="24"/>
          <w:szCs w:val="24"/>
          <w:u w:val="single"/>
        </w:rPr>
        <w:t>2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</w:rPr>
        <w:t xml:space="preserve">__, 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специальность 09.02.07 «Информационные системы и программирование», квалификация: «Специалист по информационным ресурсам»</w:t>
      </w:r>
    </w:p>
    <w:p w14:paraId="2F3AC4A9" w14:textId="37BE3792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2.Название модуля - ПМ 0</w:t>
      </w:r>
      <w:r w:rsidR="00D65F0E">
        <w:rPr>
          <w:rFonts w:ascii="Times New Roman" w:hAnsi="Times New Roman" w:cs="Times New Roman"/>
          <w:sz w:val="24"/>
          <w:szCs w:val="24"/>
        </w:rPr>
        <w:t>7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5F0E" w:rsidRPr="00D65F0E">
        <w:rPr>
          <w:rFonts w:ascii="Times New Roman" w:hAnsi="Times New Roman" w:cs="Times New Roman"/>
          <w:sz w:val="24"/>
          <w:szCs w:val="24"/>
        </w:rPr>
        <w:t>Соадминистрирование</w:t>
      </w:r>
      <w:proofErr w:type="spellEnd"/>
      <w:r w:rsidR="00D65F0E" w:rsidRPr="00D65F0E">
        <w:rPr>
          <w:rFonts w:ascii="Times New Roman" w:hAnsi="Times New Roman" w:cs="Times New Roman"/>
          <w:sz w:val="24"/>
          <w:szCs w:val="24"/>
        </w:rPr>
        <w:t xml:space="preserve"> баз данных и серверов</w:t>
      </w:r>
    </w:p>
    <w:p w14:paraId="7C975458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Место прохождения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548BA2B6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BEE0BF1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464CDEA3" w14:textId="03BCA0BC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4. Время прохождения </w:t>
      </w:r>
      <w:r w:rsidR="00FA64DA">
        <w:rPr>
          <w:rFonts w:ascii="Times New Roman" w:hAnsi="Times New Roman" w:cs="Times New Roman"/>
          <w:sz w:val="24"/>
          <w:szCs w:val="24"/>
        </w:rPr>
        <w:t xml:space="preserve">производственной </w:t>
      </w:r>
      <w:r w:rsidRPr="00771CDD">
        <w:rPr>
          <w:rFonts w:ascii="Times New Roman" w:hAnsi="Times New Roman" w:cs="Times New Roman"/>
          <w:sz w:val="24"/>
          <w:szCs w:val="24"/>
        </w:rPr>
        <w:t>практики ___</w:t>
      </w:r>
      <w:r w:rsidRPr="00771CDD"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FE2815">
        <w:rPr>
          <w:rFonts w:ascii="Times New Roman" w:hAnsi="Times New Roman" w:cs="Times New Roman"/>
          <w:sz w:val="24"/>
          <w:szCs w:val="24"/>
          <w:u w:val="single"/>
        </w:rPr>
        <w:t>16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03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 по</w:t>
      </w:r>
      <w:proofErr w:type="gramEnd"/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05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04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</w:rPr>
        <w:t>____________</w:t>
      </w:r>
    </w:p>
    <w:p w14:paraId="0E05F500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94B60D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Профессиональные компетенции, сформированный в период прохождения практики: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A37B8" w:rsidRPr="00771CDD" w14:paraId="2CE4A63E" w14:textId="77777777" w:rsidTr="00BB50AE">
        <w:tc>
          <w:tcPr>
            <w:tcW w:w="4672" w:type="dxa"/>
          </w:tcPr>
          <w:p w14:paraId="0518DB48" w14:textId="77777777" w:rsidR="003A37B8" w:rsidRPr="00771CDD" w:rsidRDefault="003A37B8" w:rsidP="00BB50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4673" w:type="dxa"/>
          </w:tcPr>
          <w:p w14:paraId="25A1025E" w14:textId="77777777" w:rsidR="003A37B8" w:rsidRPr="00771CDD" w:rsidRDefault="003A37B8" w:rsidP="00BB50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Освоена/ </w:t>
            </w:r>
            <w:proofErr w:type="spellStart"/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неосвоена</w:t>
            </w:r>
            <w:proofErr w:type="spellEnd"/>
          </w:p>
        </w:tc>
      </w:tr>
      <w:tr w:rsidR="00FA64DA" w:rsidRPr="00771CDD" w14:paraId="2E118B68" w14:textId="77777777" w:rsidTr="00BB50AE">
        <w:tc>
          <w:tcPr>
            <w:tcW w:w="4672" w:type="dxa"/>
          </w:tcPr>
          <w:p w14:paraId="5ACA670C" w14:textId="65D2631B" w:rsidR="00FA64DA" w:rsidRPr="00771CDD" w:rsidRDefault="00FA64DA" w:rsidP="00FA6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7.1. </w:t>
            </w:r>
            <w:r w:rsidRPr="003574CE">
              <w:rPr>
                <w:rFonts w:ascii="Times New Roman" w:hAnsi="Times New Roman" w:cs="Times New Roman"/>
                <w:sz w:val="24"/>
                <w:szCs w:val="24"/>
              </w:rPr>
              <w:t>Выявлять технические проблемы, возни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74CE">
              <w:rPr>
                <w:rFonts w:ascii="Times New Roman" w:hAnsi="Times New Roman" w:cs="Times New Roman"/>
                <w:sz w:val="24"/>
                <w:szCs w:val="24"/>
              </w:rPr>
              <w:t>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74CE">
              <w:rPr>
                <w:rFonts w:ascii="Times New Roman" w:hAnsi="Times New Roman" w:cs="Times New Roman"/>
                <w:sz w:val="24"/>
                <w:szCs w:val="24"/>
              </w:rPr>
              <w:t>ющие в процессе эксплуатации баз данных и серверов.</w:t>
            </w:r>
          </w:p>
        </w:tc>
        <w:tc>
          <w:tcPr>
            <w:tcW w:w="4673" w:type="dxa"/>
          </w:tcPr>
          <w:p w14:paraId="21E01EFD" w14:textId="77777777" w:rsidR="00FA64DA" w:rsidRPr="00771CDD" w:rsidRDefault="00FA64DA" w:rsidP="00FA6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4DA" w:rsidRPr="00771CDD" w14:paraId="3AA8AA3B" w14:textId="77777777" w:rsidTr="00BB50AE">
        <w:tc>
          <w:tcPr>
            <w:tcW w:w="4672" w:type="dxa"/>
          </w:tcPr>
          <w:p w14:paraId="721DD0CC" w14:textId="194AA767" w:rsidR="00FA64DA" w:rsidRPr="00771CDD" w:rsidRDefault="00FA64DA" w:rsidP="00FA6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7.2.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Осуществлять администрирование отдельных компонент серверов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73" w:type="dxa"/>
          </w:tcPr>
          <w:p w14:paraId="7CE00EE7" w14:textId="77777777" w:rsidR="00FA64DA" w:rsidRPr="00771CDD" w:rsidRDefault="00FA64DA" w:rsidP="00FA6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4DA" w:rsidRPr="00771CDD" w14:paraId="6CAB077B" w14:textId="77777777" w:rsidTr="00BB50AE">
        <w:tc>
          <w:tcPr>
            <w:tcW w:w="4672" w:type="dxa"/>
          </w:tcPr>
          <w:p w14:paraId="73976C14" w14:textId="37217069" w:rsidR="00FA64DA" w:rsidRPr="00771CDD" w:rsidRDefault="00FA64DA" w:rsidP="00FA6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7.3.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Формировать требования к конфигурации локальных компьютерных сетей и серверного оборудования, необходимые для работы баз данных и серверов.</w:t>
            </w:r>
          </w:p>
        </w:tc>
        <w:tc>
          <w:tcPr>
            <w:tcW w:w="4673" w:type="dxa"/>
          </w:tcPr>
          <w:p w14:paraId="131A2285" w14:textId="77777777" w:rsidR="00FA64DA" w:rsidRPr="00771CDD" w:rsidRDefault="00FA64DA" w:rsidP="00FA6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4DA" w:rsidRPr="00771CDD" w14:paraId="19125E04" w14:textId="77777777" w:rsidTr="00BB50AE">
        <w:tc>
          <w:tcPr>
            <w:tcW w:w="4672" w:type="dxa"/>
          </w:tcPr>
          <w:p w14:paraId="784AD83D" w14:textId="3B086D34" w:rsidR="00FA64DA" w:rsidRPr="00771CDD" w:rsidRDefault="00FA64DA" w:rsidP="00FA6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7.4.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Осуществлять администрирование баз данных в рамках своей компетенции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73" w:type="dxa"/>
          </w:tcPr>
          <w:p w14:paraId="6A56A55A" w14:textId="77777777" w:rsidR="00FA64DA" w:rsidRPr="00771CDD" w:rsidRDefault="00FA64DA" w:rsidP="00FA6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4DA" w:rsidRPr="00771CDD" w14:paraId="5AC4A62E" w14:textId="77777777" w:rsidTr="00BB50AE">
        <w:tc>
          <w:tcPr>
            <w:tcW w:w="4672" w:type="dxa"/>
          </w:tcPr>
          <w:p w14:paraId="70AD7DA4" w14:textId="65E08E92" w:rsidR="00FA64DA" w:rsidRPr="00771CDD" w:rsidRDefault="00FA64DA" w:rsidP="00FA6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7.5.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Проводить аудит систем безопасности баз данных и серверов, с использованием регламентов по защите информации.</w:t>
            </w:r>
          </w:p>
        </w:tc>
        <w:tc>
          <w:tcPr>
            <w:tcW w:w="4673" w:type="dxa"/>
          </w:tcPr>
          <w:p w14:paraId="4AB9F3A4" w14:textId="77777777" w:rsidR="00FA64DA" w:rsidRPr="00771CDD" w:rsidRDefault="00FA64DA" w:rsidP="00FA64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28171D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5.Получен практический опыт: </w:t>
      </w:r>
    </w:p>
    <w:p w14:paraId="2E0B9CA9" w14:textId="1EF918C3" w:rsidR="003A37B8" w:rsidRPr="00771CDD" w:rsidRDefault="00845733" w:rsidP="003A37B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45733">
        <w:rPr>
          <w:rFonts w:ascii="Times New Roman" w:hAnsi="Times New Roman" w:cs="Times New Roman"/>
          <w:sz w:val="24"/>
          <w:szCs w:val="24"/>
          <w:u w:val="single"/>
        </w:rPr>
        <w:t>проектировани</w:t>
      </w:r>
      <w:r>
        <w:rPr>
          <w:rFonts w:ascii="Times New Roman" w:hAnsi="Times New Roman" w:cs="Times New Roman"/>
          <w:sz w:val="24"/>
          <w:szCs w:val="24"/>
          <w:u w:val="single"/>
        </w:rPr>
        <w:t>я</w:t>
      </w:r>
      <w:r w:rsidRPr="00845733">
        <w:rPr>
          <w:rFonts w:ascii="Times New Roman" w:hAnsi="Times New Roman" w:cs="Times New Roman"/>
          <w:sz w:val="24"/>
          <w:szCs w:val="24"/>
          <w:u w:val="single"/>
        </w:rPr>
        <w:t xml:space="preserve"> базы данных; разработк</w:t>
      </w:r>
      <w:r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845733">
        <w:rPr>
          <w:rFonts w:ascii="Times New Roman" w:hAnsi="Times New Roman" w:cs="Times New Roman"/>
          <w:sz w:val="24"/>
          <w:szCs w:val="24"/>
          <w:u w:val="single"/>
        </w:rPr>
        <w:t xml:space="preserve"> объектов базы данных; настройк</w:t>
      </w:r>
      <w:r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845733">
        <w:rPr>
          <w:rFonts w:ascii="Times New Roman" w:hAnsi="Times New Roman" w:cs="Times New Roman"/>
          <w:sz w:val="24"/>
          <w:szCs w:val="24"/>
          <w:u w:val="single"/>
        </w:rPr>
        <w:t xml:space="preserve"> серверов баз данных; обеспечени</w:t>
      </w:r>
      <w:r>
        <w:rPr>
          <w:rFonts w:ascii="Times New Roman" w:hAnsi="Times New Roman" w:cs="Times New Roman"/>
          <w:sz w:val="24"/>
          <w:szCs w:val="24"/>
          <w:u w:val="single"/>
        </w:rPr>
        <w:t>я</w:t>
      </w:r>
      <w:r w:rsidRPr="00845733">
        <w:rPr>
          <w:rFonts w:ascii="Times New Roman" w:hAnsi="Times New Roman" w:cs="Times New Roman"/>
          <w:sz w:val="24"/>
          <w:szCs w:val="24"/>
          <w:u w:val="single"/>
        </w:rPr>
        <w:t xml:space="preserve"> защиты данных; мониторинг</w:t>
      </w:r>
      <w:r>
        <w:rPr>
          <w:rFonts w:ascii="Times New Roman" w:hAnsi="Times New Roman" w:cs="Times New Roman"/>
          <w:sz w:val="24"/>
          <w:szCs w:val="24"/>
          <w:u w:val="single"/>
        </w:rPr>
        <w:t>а</w:t>
      </w:r>
      <w:r w:rsidRPr="00845733">
        <w:rPr>
          <w:rFonts w:ascii="Times New Roman" w:hAnsi="Times New Roman" w:cs="Times New Roman"/>
          <w:sz w:val="24"/>
          <w:szCs w:val="24"/>
          <w:u w:val="single"/>
        </w:rPr>
        <w:t xml:space="preserve"> производительности серверов баз данных</w:t>
      </w:r>
      <w:r w:rsidR="003A37B8" w:rsidRPr="00771CDD">
        <w:rPr>
          <w:rFonts w:ascii="Times New Roman" w:hAnsi="Times New Roman" w:cs="Times New Roman"/>
          <w:sz w:val="24"/>
          <w:szCs w:val="24"/>
        </w:rPr>
        <w:t>________</w:t>
      </w:r>
    </w:p>
    <w:p w14:paraId="0E85D32B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6.Качество выполнения работ</w:t>
      </w:r>
    </w:p>
    <w:p w14:paraId="3F02CEF2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  <w:u w:val="single"/>
        </w:rPr>
        <w:t>выполнил весь объем работы, предусмотренный программой практики и индивидуальным заданием; соблюдал учебную дисциплину, систематически вел дневник, в котором записывал объем выполненной работы за каждый день практики</w:t>
      </w:r>
      <w:r w:rsidRPr="00771CDD">
        <w:rPr>
          <w:rFonts w:ascii="Times New Roman" w:hAnsi="Times New Roman" w:cs="Times New Roman"/>
          <w:sz w:val="24"/>
          <w:szCs w:val="24"/>
        </w:rPr>
        <w:t>_________</w:t>
      </w:r>
    </w:p>
    <w:p w14:paraId="59F1B25A" w14:textId="77777777" w:rsidR="00FA64DA" w:rsidRDefault="003A37B8" w:rsidP="00D65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7.Вид профессиональной деятельности «</w:t>
      </w:r>
      <w:proofErr w:type="spellStart"/>
      <w:r w:rsidR="00D65F0E" w:rsidRPr="00D65F0E">
        <w:rPr>
          <w:rFonts w:ascii="Times New Roman" w:hAnsi="Times New Roman" w:cs="Times New Roman"/>
          <w:sz w:val="24"/>
          <w:szCs w:val="24"/>
        </w:rPr>
        <w:t>Соадминистрирование</w:t>
      </w:r>
      <w:proofErr w:type="spellEnd"/>
      <w:r w:rsidR="00D65F0E" w:rsidRPr="00D65F0E">
        <w:rPr>
          <w:rFonts w:ascii="Times New Roman" w:hAnsi="Times New Roman" w:cs="Times New Roman"/>
          <w:sz w:val="24"/>
          <w:szCs w:val="24"/>
        </w:rPr>
        <w:t xml:space="preserve"> и автоматизация баз данных и серверов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</w:p>
    <w:p w14:paraId="01CFF95A" w14:textId="3468EED4" w:rsidR="003A37B8" w:rsidRPr="00771CDD" w:rsidRDefault="00D65F0E" w:rsidP="00D65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A64D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A37B8" w:rsidRPr="00771CDD">
        <w:rPr>
          <w:rFonts w:ascii="Times New Roman" w:hAnsi="Times New Roman" w:cs="Times New Roman"/>
          <w:sz w:val="24"/>
          <w:szCs w:val="24"/>
        </w:rPr>
        <w:t>________________ (освоен/не освоен)</w:t>
      </w:r>
    </w:p>
    <w:p w14:paraId="229DA7CC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3AF623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ФИО руководителя практики от организации</w:t>
      </w:r>
      <w:r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1201499A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7144DA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_______________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Pr="00771CDD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</w:t>
      </w:r>
    </w:p>
    <w:p w14:paraId="526B49F8" w14:textId="77777777" w:rsidR="003A37B8" w:rsidRPr="00376472" w:rsidRDefault="003A37B8" w:rsidP="003A37B8">
      <w:pPr>
        <w:spacing w:after="0" w:line="240" w:lineRule="auto"/>
        <w:ind w:left="1418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376472">
        <w:rPr>
          <w:rFonts w:ascii="Times New Roman" w:hAnsi="Times New Roman" w:cs="Times New Roman"/>
          <w:sz w:val="24"/>
          <w:szCs w:val="24"/>
          <w:vertAlign w:val="superscript"/>
        </w:rPr>
        <w:t xml:space="preserve"> (руководитель практики от предприятия)</w:t>
      </w:r>
    </w:p>
    <w:p w14:paraId="790182B6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F759DA" w14:textId="65717F4F" w:rsidR="00A9786E" w:rsidRPr="003A37B8" w:rsidRDefault="003A37B8" w:rsidP="00407C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A37B8">
        <w:rPr>
          <w:rFonts w:ascii="Times New Roman" w:hAnsi="Times New Roman" w:cs="Times New Roman"/>
          <w:b/>
          <w:sz w:val="24"/>
          <w:szCs w:val="24"/>
        </w:rPr>
        <w:t>М.П.</w:t>
      </w:r>
    </w:p>
    <w:sectPr w:rsidR="00A9786E" w:rsidRPr="003A37B8" w:rsidSect="006F5253">
      <w:type w:val="continuous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07AE"/>
    <w:multiLevelType w:val="multilevel"/>
    <w:tmpl w:val="86363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32342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9063E9"/>
    <w:multiLevelType w:val="hybridMultilevel"/>
    <w:tmpl w:val="7C043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6077F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529682C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D38A7"/>
    <w:multiLevelType w:val="hybridMultilevel"/>
    <w:tmpl w:val="56E85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0662B"/>
    <w:multiLevelType w:val="hybridMultilevel"/>
    <w:tmpl w:val="B5866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33C04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DB1B16"/>
    <w:multiLevelType w:val="hybridMultilevel"/>
    <w:tmpl w:val="0F0EE346"/>
    <w:lvl w:ilvl="0" w:tplc="469430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F21F5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AF1517B"/>
    <w:multiLevelType w:val="multilevel"/>
    <w:tmpl w:val="31AC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271A2F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679D2"/>
    <w:multiLevelType w:val="multilevel"/>
    <w:tmpl w:val="8FC4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B363B7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8140B"/>
    <w:multiLevelType w:val="hybridMultilevel"/>
    <w:tmpl w:val="33BE7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26154B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CBC322F"/>
    <w:multiLevelType w:val="hybridMultilevel"/>
    <w:tmpl w:val="22D81E64"/>
    <w:lvl w:ilvl="0" w:tplc="D314270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CCF08DA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2E34A0B"/>
    <w:multiLevelType w:val="hybridMultilevel"/>
    <w:tmpl w:val="18782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26015C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7BD6BCE"/>
    <w:multiLevelType w:val="multilevel"/>
    <w:tmpl w:val="1222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623E82"/>
    <w:multiLevelType w:val="multilevel"/>
    <w:tmpl w:val="735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9F21DD"/>
    <w:multiLevelType w:val="multilevel"/>
    <w:tmpl w:val="A40A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E128A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5A619AB"/>
    <w:multiLevelType w:val="hybridMultilevel"/>
    <w:tmpl w:val="BD842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46121A"/>
    <w:multiLevelType w:val="hybridMultilevel"/>
    <w:tmpl w:val="7C043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0D03C1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02344C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8553A35"/>
    <w:multiLevelType w:val="hybridMultilevel"/>
    <w:tmpl w:val="920E8A4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F036C5D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8"/>
  </w:num>
  <w:num w:numId="3">
    <w:abstractNumId w:val="28"/>
  </w:num>
  <w:num w:numId="4">
    <w:abstractNumId w:val="5"/>
  </w:num>
  <w:num w:numId="5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21"/>
  </w:num>
  <w:num w:numId="8">
    <w:abstractNumId w:val="0"/>
  </w:num>
  <w:num w:numId="9">
    <w:abstractNumId w:val="20"/>
  </w:num>
  <w:num w:numId="10">
    <w:abstractNumId w:val="10"/>
  </w:num>
  <w:num w:numId="11">
    <w:abstractNumId w:val="22"/>
  </w:num>
  <w:num w:numId="12">
    <w:abstractNumId w:val="6"/>
  </w:num>
  <w:num w:numId="13">
    <w:abstractNumId w:val="18"/>
  </w:num>
  <w:num w:numId="14">
    <w:abstractNumId w:val="17"/>
  </w:num>
  <w:num w:numId="15">
    <w:abstractNumId w:val="23"/>
  </w:num>
  <w:num w:numId="16">
    <w:abstractNumId w:val="1"/>
  </w:num>
  <w:num w:numId="17">
    <w:abstractNumId w:val="15"/>
  </w:num>
  <w:num w:numId="18">
    <w:abstractNumId w:val="29"/>
  </w:num>
  <w:num w:numId="19">
    <w:abstractNumId w:val="24"/>
  </w:num>
  <w:num w:numId="20">
    <w:abstractNumId w:val="27"/>
  </w:num>
  <w:num w:numId="21">
    <w:abstractNumId w:val="11"/>
  </w:num>
  <w:num w:numId="22">
    <w:abstractNumId w:val="7"/>
  </w:num>
  <w:num w:numId="23">
    <w:abstractNumId w:val="9"/>
  </w:num>
  <w:num w:numId="24">
    <w:abstractNumId w:val="3"/>
  </w:num>
  <w:num w:numId="25">
    <w:abstractNumId w:val="14"/>
  </w:num>
  <w:num w:numId="26">
    <w:abstractNumId w:val="25"/>
  </w:num>
  <w:num w:numId="27">
    <w:abstractNumId w:val="4"/>
  </w:num>
  <w:num w:numId="28">
    <w:abstractNumId w:val="13"/>
  </w:num>
  <w:num w:numId="29">
    <w:abstractNumId w:val="26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390"/>
    <w:rsid w:val="00060F3B"/>
    <w:rsid w:val="00084115"/>
    <w:rsid w:val="000B0743"/>
    <w:rsid w:val="000C4390"/>
    <w:rsid w:val="000C57DA"/>
    <w:rsid w:val="001A50B3"/>
    <w:rsid w:val="001C588C"/>
    <w:rsid w:val="00226CE7"/>
    <w:rsid w:val="0022787F"/>
    <w:rsid w:val="002338E2"/>
    <w:rsid w:val="00247545"/>
    <w:rsid w:val="002673A3"/>
    <w:rsid w:val="00271AE2"/>
    <w:rsid w:val="002C6E33"/>
    <w:rsid w:val="002E22E0"/>
    <w:rsid w:val="002E6F6A"/>
    <w:rsid w:val="003574CE"/>
    <w:rsid w:val="00357D64"/>
    <w:rsid w:val="00373DA0"/>
    <w:rsid w:val="00376472"/>
    <w:rsid w:val="003A2CFA"/>
    <w:rsid w:val="003A37B8"/>
    <w:rsid w:val="003E0C6A"/>
    <w:rsid w:val="003E50F2"/>
    <w:rsid w:val="00407CD4"/>
    <w:rsid w:val="004110C0"/>
    <w:rsid w:val="004170A3"/>
    <w:rsid w:val="00443FA2"/>
    <w:rsid w:val="004563E4"/>
    <w:rsid w:val="00477639"/>
    <w:rsid w:val="004B099D"/>
    <w:rsid w:val="004D16B4"/>
    <w:rsid w:val="004E37E0"/>
    <w:rsid w:val="004F407A"/>
    <w:rsid w:val="00501E67"/>
    <w:rsid w:val="00503484"/>
    <w:rsid w:val="00522723"/>
    <w:rsid w:val="0054442A"/>
    <w:rsid w:val="005817D7"/>
    <w:rsid w:val="00584CBC"/>
    <w:rsid w:val="005A29AA"/>
    <w:rsid w:val="005B46BE"/>
    <w:rsid w:val="006002DF"/>
    <w:rsid w:val="0063203A"/>
    <w:rsid w:val="006416D5"/>
    <w:rsid w:val="00652EE5"/>
    <w:rsid w:val="00676B1E"/>
    <w:rsid w:val="006F5253"/>
    <w:rsid w:val="007338F7"/>
    <w:rsid w:val="00771CDD"/>
    <w:rsid w:val="007E40AE"/>
    <w:rsid w:val="007E76BA"/>
    <w:rsid w:val="00845733"/>
    <w:rsid w:val="008B34E9"/>
    <w:rsid w:val="008F0095"/>
    <w:rsid w:val="008F0D6E"/>
    <w:rsid w:val="00906C4C"/>
    <w:rsid w:val="00937983"/>
    <w:rsid w:val="00951524"/>
    <w:rsid w:val="009549FD"/>
    <w:rsid w:val="00956986"/>
    <w:rsid w:val="009737D6"/>
    <w:rsid w:val="0097689C"/>
    <w:rsid w:val="009A5BF0"/>
    <w:rsid w:val="009B1164"/>
    <w:rsid w:val="009B13F5"/>
    <w:rsid w:val="00A16E76"/>
    <w:rsid w:val="00A26CC5"/>
    <w:rsid w:val="00A9786E"/>
    <w:rsid w:val="00AB65B6"/>
    <w:rsid w:val="00AD2848"/>
    <w:rsid w:val="00AD4CC0"/>
    <w:rsid w:val="00B000C8"/>
    <w:rsid w:val="00B42C31"/>
    <w:rsid w:val="00B833D7"/>
    <w:rsid w:val="00B90701"/>
    <w:rsid w:val="00B9315B"/>
    <w:rsid w:val="00BB50AD"/>
    <w:rsid w:val="00BB50AE"/>
    <w:rsid w:val="00BC10C1"/>
    <w:rsid w:val="00C62A93"/>
    <w:rsid w:val="00C64BE2"/>
    <w:rsid w:val="00CC6A57"/>
    <w:rsid w:val="00CD15E5"/>
    <w:rsid w:val="00CE56BF"/>
    <w:rsid w:val="00CE7CA5"/>
    <w:rsid w:val="00D11F47"/>
    <w:rsid w:val="00D17B84"/>
    <w:rsid w:val="00D37B07"/>
    <w:rsid w:val="00D47013"/>
    <w:rsid w:val="00D65F0E"/>
    <w:rsid w:val="00DA7FC2"/>
    <w:rsid w:val="00E04FD5"/>
    <w:rsid w:val="00E50ACA"/>
    <w:rsid w:val="00E91086"/>
    <w:rsid w:val="00EE2EB7"/>
    <w:rsid w:val="00EE6ED1"/>
    <w:rsid w:val="00F60A0E"/>
    <w:rsid w:val="00FA64DA"/>
    <w:rsid w:val="00FD6BCC"/>
    <w:rsid w:val="00FE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7F617"/>
  <w15:chartTrackingRefBased/>
  <w15:docId w15:val="{C87A0F96-2ABE-4B49-A428-5E579E69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F47"/>
  </w:style>
  <w:style w:type="paragraph" w:styleId="2">
    <w:name w:val="heading 2"/>
    <w:basedOn w:val="a"/>
    <w:link w:val="20"/>
    <w:uiPriority w:val="9"/>
    <w:qFormat/>
    <w:rsid w:val="004563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563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table" w:styleId="a3">
    <w:name w:val="Table Grid"/>
    <w:basedOn w:val="a1"/>
    <w:uiPriority w:val="39"/>
    <w:rsid w:val="0023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5817D7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C5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(2) + Курсив"/>
    <w:rsid w:val="001C588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styleId="a7">
    <w:name w:val="Hyperlink"/>
    <w:basedOn w:val="a0"/>
    <w:uiPriority w:val="99"/>
    <w:unhideWhenUsed/>
    <w:rsid w:val="000B0743"/>
    <w:rPr>
      <w:color w:val="0000FF"/>
      <w:u w:val="single"/>
    </w:rPr>
  </w:style>
  <w:style w:type="character" w:customStyle="1" w:styleId="a5">
    <w:name w:val="Абзац списка Знак"/>
    <w:basedOn w:val="a0"/>
    <w:link w:val="a4"/>
    <w:uiPriority w:val="34"/>
    <w:rsid w:val="00247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7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2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pennet.ru/" TargetMode="External"/><Relationship Id="rId13" Type="http://schemas.openxmlformats.org/officeDocument/2006/relationships/hyperlink" Target="http://www.intuit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znanium.com/catalog/product/1138896" TargetMode="External"/><Relationship Id="rId12" Type="http://schemas.openxmlformats.org/officeDocument/2006/relationships/hyperlink" Target="http://www.opennet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nanium.com/catalog/document?id=367817" TargetMode="External"/><Relationship Id="rId11" Type="http://schemas.openxmlformats.org/officeDocument/2006/relationships/hyperlink" Target="https://znanium.com/catalog/product/113889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znanium.com/catalog/document?id=36781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ntuit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A113B-E3D2-424F-B2A3-A1BF08008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17</Pages>
  <Words>4315</Words>
  <Characters>24597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Лихоманов А.И</dc:creator>
  <cp:keywords/>
  <dc:description/>
  <cp:lastModifiedBy>Милевский Владислав Анатольевич</cp:lastModifiedBy>
  <cp:revision>56</cp:revision>
  <dcterms:created xsi:type="dcterms:W3CDTF">2025-12-16T02:39:00Z</dcterms:created>
  <dcterms:modified xsi:type="dcterms:W3CDTF">2026-02-27T04:22:00Z</dcterms:modified>
</cp:coreProperties>
</file>