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B1B60" w14:textId="77777777" w:rsidR="00D803BE" w:rsidRPr="00D803BE" w:rsidRDefault="00D803BE" w:rsidP="00D803BE">
      <w:pPr>
        <w:jc w:val="center"/>
        <w:rPr>
          <w:b/>
          <w:bCs/>
          <w:i/>
          <w:iCs/>
          <w:sz w:val="30"/>
          <w:szCs w:val="30"/>
        </w:rPr>
      </w:pPr>
      <w:r w:rsidRPr="00D803BE">
        <w:rPr>
          <w:b/>
          <w:bCs/>
          <w:i/>
          <w:iCs/>
          <w:sz w:val="30"/>
          <w:szCs w:val="30"/>
        </w:rPr>
        <w:t>TAREA ACADEMICA 2</w:t>
      </w:r>
    </w:p>
    <w:p w14:paraId="68AACA8B" w14:textId="6D321633" w:rsidR="00D803BE" w:rsidRDefault="00D803BE" w:rsidP="00D803BE">
      <w:pPr>
        <w:jc w:val="center"/>
      </w:pPr>
    </w:p>
    <w:p w14:paraId="72D4745C" w14:textId="358A95D8" w:rsidR="00D803BE" w:rsidRDefault="00D803BE">
      <w:r>
        <w:rPr>
          <w:noProof/>
        </w:rPr>
        <w:drawing>
          <wp:anchor distT="0" distB="0" distL="114300" distR="114300" simplePos="0" relativeHeight="251658240" behindDoc="0" locked="0" layoutInCell="1" allowOverlap="1" wp14:anchorId="0D148FCD" wp14:editId="23A85F20">
            <wp:simplePos x="0" y="0"/>
            <wp:positionH relativeFrom="margin">
              <wp:posOffset>742950</wp:posOffset>
            </wp:positionH>
            <wp:positionV relativeFrom="paragraph">
              <wp:posOffset>76200</wp:posOffset>
            </wp:positionV>
            <wp:extent cx="4648200" cy="46482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CD970C" w14:textId="144AC42A" w:rsidR="00D803BE" w:rsidRDefault="00D803BE"/>
    <w:p w14:paraId="53F61239" w14:textId="143F0801" w:rsidR="002C16AA" w:rsidRDefault="00D803BE">
      <w:r>
        <w:t xml:space="preserve"> </w:t>
      </w:r>
    </w:p>
    <w:p w14:paraId="5122D685" w14:textId="4D7A4211" w:rsidR="00D803BE" w:rsidRDefault="00D803BE"/>
    <w:p w14:paraId="66456F4C" w14:textId="10CBB0BF" w:rsidR="00D803BE" w:rsidRDefault="00D803BE"/>
    <w:p w14:paraId="714845B5" w14:textId="7CA7250A" w:rsidR="00D803BE" w:rsidRDefault="00D803BE"/>
    <w:p w14:paraId="3344ED3D" w14:textId="764E19B2" w:rsidR="00D803BE" w:rsidRDefault="00D803BE"/>
    <w:p w14:paraId="2D3CA805" w14:textId="0B068017" w:rsidR="00D803BE" w:rsidRDefault="00D803BE"/>
    <w:p w14:paraId="136CB5A5" w14:textId="4C8132C3" w:rsidR="00D803BE" w:rsidRDefault="00D803BE"/>
    <w:p w14:paraId="1385490C" w14:textId="7B4FFB8A" w:rsidR="00D803BE" w:rsidRDefault="00D803BE"/>
    <w:p w14:paraId="4671E773" w14:textId="1AC90C9C" w:rsidR="00D803BE" w:rsidRDefault="00D803BE"/>
    <w:p w14:paraId="2DF56A61" w14:textId="3AFEDD6F" w:rsidR="00D803BE" w:rsidRDefault="00D803BE"/>
    <w:p w14:paraId="5E81CF21" w14:textId="34F3FCBB" w:rsidR="00D803BE" w:rsidRDefault="00D803BE"/>
    <w:p w14:paraId="0F336050" w14:textId="41029063" w:rsidR="00D803BE" w:rsidRDefault="00D803BE"/>
    <w:p w14:paraId="1A6A1011" w14:textId="71F71771" w:rsidR="00D803BE" w:rsidRDefault="00D803BE"/>
    <w:p w14:paraId="2F4B3DE4" w14:textId="749226C5" w:rsidR="00D803BE" w:rsidRDefault="00D803BE"/>
    <w:p w14:paraId="25E656B1" w14:textId="10989959" w:rsidR="00D803BE" w:rsidRDefault="00D803BE"/>
    <w:p w14:paraId="3B36279B" w14:textId="77777777" w:rsidR="00D803BE" w:rsidRDefault="00D803BE" w:rsidP="00D803BE"/>
    <w:p w14:paraId="553F3829" w14:textId="2E1F53F6" w:rsidR="00D803BE" w:rsidRDefault="00D803BE" w:rsidP="00D803BE">
      <w:r>
        <w:t xml:space="preserve">ALUMNO: DIEGO IGNACIO URRUTIA LEY  </w:t>
      </w:r>
    </w:p>
    <w:p w14:paraId="02E4CF99" w14:textId="1114B7AA" w:rsidR="00D803BE" w:rsidRDefault="00D803BE" w:rsidP="00D803BE">
      <w:r>
        <w:t>CODIGO: U201515749</w:t>
      </w:r>
    </w:p>
    <w:p w14:paraId="62D6A5AF" w14:textId="6435E889" w:rsidR="003C18E0" w:rsidRDefault="003C18E0" w:rsidP="00D803BE">
      <w:r>
        <w:t>CARRERA: CIENCIAS DE LA COMPUTACION</w:t>
      </w:r>
    </w:p>
    <w:p w14:paraId="20B52169" w14:textId="22011DD5" w:rsidR="00D803BE" w:rsidRDefault="00D803BE" w:rsidP="00D803BE">
      <w:r>
        <w:t>CURSO: PROGRAMACION CONCURRENTE Y DISTRIBUIDA</w:t>
      </w:r>
    </w:p>
    <w:p w14:paraId="5414AB13" w14:textId="167FD41B" w:rsidR="00D803BE" w:rsidRDefault="00D803BE" w:rsidP="00D803BE">
      <w:r>
        <w:t xml:space="preserve">PROFESOR: CARLOS ALBERTO JARA GARCIA </w:t>
      </w:r>
    </w:p>
    <w:p w14:paraId="24E67DF3" w14:textId="0326BB25" w:rsidR="00D803BE" w:rsidRDefault="00D803BE" w:rsidP="00D803BE"/>
    <w:p w14:paraId="7FE63914" w14:textId="3E28AEC7" w:rsidR="003C18E0" w:rsidRDefault="003C18E0" w:rsidP="00D803BE"/>
    <w:p w14:paraId="7CA7AEF7" w14:textId="6988A243" w:rsidR="003C18E0" w:rsidRDefault="003C18E0" w:rsidP="00D803BE"/>
    <w:p w14:paraId="39C5D69B" w14:textId="783665A0" w:rsidR="003C18E0" w:rsidRDefault="003C18E0" w:rsidP="00D803BE">
      <w:r>
        <w:lastRenderedPageBreak/>
        <w:t xml:space="preserve">Explicación del </w:t>
      </w:r>
      <w:proofErr w:type="spellStart"/>
      <w:r>
        <w:t>dataset</w:t>
      </w:r>
      <w:proofErr w:type="spellEnd"/>
      <w:r>
        <w:t xml:space="preserve"> seleccionado:</w:t>
      </w:r>
    </w:p>
    <w:p w14:paraId="59E5AA80" w14:textId="5ACAE89C" w:rsidR="003C18E0" w:rsidRDefault="003C18E0" w:rsidP="00D803BE"/>
    <w:p w14:paraId="25D401EF" w14:textId="50970796" w:rsidR="003C18E0" w:rsidRDefault="003C18E0" w:rsidP="00D803BE">
      <w:r>
        <w:t xml:space="preserve">El </w:t>
      </w:r>
      <w:proofErr w:type="spellStart"/>
      <w:r>
        <w:t>dataset</w:t>
      </w:r>
      <w:proofErr w:type="spellEnd"/>
      <w:r>
        <w:t xml:space="preserve"> fue obtenido del portal de datos abiertos del Perú ((</w:t>
      </w:r>
      <w:hyperlink r:id="rId5" w:history="1">
        <w:r w:rsidRPr="0027596B">
          <w:rPr>
            <w:rStyle w:val="Hipervnculo"/>
          </w:rPr>
          <w:t>https://www.datosabiertos.gob.pe/</w:t>
        </w:r>
      </w:hyperlink>
      <w:r>
        <w:t>)</w:t>
      </w:r>
    </w:p>
    <w:p w14:paraId="354A8908" w14:textId="196752DA" w:rsidR="003C18E0" w:rsidRDefault="003C18E0" w:rsidP="00D803BE">
      <w:r>
        <w:t xml:space="preserve">Se selecciono el </w:t>
      </w:r>
      <w:proofErr w:type="spellStart"/>
      <w:r>
        <w:t>dataset</w:t>
      </w:r>
      <w:proofErr w:type="spellEnd"/>
      <w:r>
        <w:t xml:space="preserve"> de Vacunación el cual contenía las vacunas con la cual los peruanos fueron vacunados.</w:t>
      </w:r>
    </w:p>
    <w:p w14:paraId="2BE2425F" w14:textId="6FFFAB9F" w:rsidR="003C18E0" w:rsidRDefault="003C18E0" w:rsidP="00D803BE">
      <w:r>
        <w:t xml:space="preserve">El </w:t>
      </w:r>
      <w:proofErr w:type="spellStart"/>
      <w:r>
        <w:t>covid</w:t>
      </w:r>
      <w:proofErr w:type="spellEnd"/>
      <w:r>
        <w:t xml:space="preserve"> actualmente es un tema de investigación actual, la data me daba información suficiente para aprovechar el algoritmo KNN y descubrir qué tipo de vacunación recibió a partir de los atributos de la data.</w:t>
      </w:r>
    </w:p>
    <w:p w14:paraId="38449D56" w14:textId="3B54AF74" w:rsidR="003C18E0" w:rsidRDefault="003C18E0" w:rsidP="00D803BE"/>
    <w:p w14:paraId="5C0DEA66" w14:textId="3E67D97D" w:rsidR="003C18E0" w:rsidRDefault="003C18E0" w:rsidP="00D803BE">
      <w:r>
        <w:t>De la data se tuvo que hacer preprocesamiento ya que contenía valores nulos:</w:t>
      </w:r>
    </w:p>
    <w:p w14:paraId="310F6B73" w14:textId="602FDEA7" w:rsidR="003C18E0" w:rsidRDefault="003C18E0" w:rsidP="00D803BE">
      <w:r w:rsidRPr="003C18E0">
        <w:rPr>
          <w:noProof/>
        </w:rPr>
        <w:drawing>
          <wp:inline distT="0" distB="0" distL="0" distR="0" wp14:anchorId="0837FD89" wp14:editId="69F7BD8E">
            <wp:extent cx="5060194" cy="300037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2111" cy="300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DA65A" w14:textId="2132F8BB" w:rsidR="003C18E0" w:rsidRDefault="003C18E0" w:rsidP="00D803BE"/>
    <w:p w14:paraId="3B7CE677" w14:textId="0F969945" w:rsidR="003C18E0" w:rsidRDefault="003C18E0" w:rsidP="00D803BE">
      <w:r>
        <w:t xml:space="preserve">En este caso seleccionamos la media para </w:t>
      </w:r>
      <w:r w:rsidR="00232CC4">
        <w:t xml:space="preserve">cubrir los datos faltantes </w:t>
      </w:r>
    </w:p>
    <w:p w14:paraId="1F829F18" w14:textId="58C4F031" w:rsidR="00232CC4" w:rsidRDefault="00232CC4" w:rsidP="00D803BE">
      <w:r w:rsidRPr="00232CC4">
        <w:rPr>
          <w:noProof/>
        </w:rPr>
        <w:lastRenderedPageBreak/>
        <w:drawing>
          <wp:inline distT="0" distB="0" distL="0" distR="0" wp14:anchorId="6D3C2D20" wp14:editId="389C21AE">
            <wp:extent cx="5096586" cy="302937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F7BCB" w14:textId="3A219D72" w:rsidR="00232CC4" w:rsidRDefault="00232CC4" w:rsidP="00D803BE"/>
    <w:p w14:paraId="36A1E021" w14:textId="1E49FDBD" w:rsidR="00232CC4" w:rsidRDefault="00232CC4" w:rsidP="00D803BE">
      <w:r>
        <w:t xml:space="preserve">Por cuestiones del uso del algoritmo </w:t>
      </w:r>
      <w:proofErr w:type="spellStart"/>
      <w:r>
        <w:t>knn</w:t>
      </w:r>
      <w:proofErr w:type="spellEnd"/>
      <w:r>
        <w:t xml:space="preserve"> se reemplazó la data del grupo de riesgo, sexo y departamento con valores numéricos equivalentes.</w:t>
      </w:r>
    </w:p>
    <w:p w14:paraId="29CE98DA" w14:textId="75CAA235" w:rsidR="00232CC4" w:rsidRDefault="00232CC4" w:rsidP="00D803BE"/>
    <w:p w14:paraId="79BDC23D" w14:textId="6DE7E201" w:rsidR="00232CC4" w:rsidRDefault="00FB0E39" w:rsidP="00D803BE">
      <w:r>
        <w:t>El algoritmo se basó en los siguientes pasos:</w:t>
      </w:r>
    </w:p>
    <w:p w14:paraId="3F6A13AC" w14:textId="032D42D1" w:rsidR="00FB0E39" w:rsidRDefault="00FB0E39" w:rsidP="00D803BE">
      <w:r>
        <w:t xml:space="preserve">Primero Leer el </w:t>
      </w:r>
      <w:proofErr w:type="spellStart"/>
      <w:r>
        <w:t>dataset</w:t>
      </w:r>
      <w:proofErr w:type="spellEnd"/>
      <w:r>
        <w:t xml:space="preserve"> para ello se leyó desde una URL con el link de </w:t>
      </w:r>
      <w:proofErr w:type="spellStart"/>
      <w:r>
        <w:t>github</w:t>
      </w:r>
      <w:proofErr w:type="spellEnd"/>
    </w:p>
    <w:p w14:paraId="7A690265" w14:textId="29E9314D" w:rsidR="00FB0E39" w:rsidRDefault="00FB0E39" w:rsidP="00D803BE">
      <w:r w:rsidRPr="00FB0E39">
        <w:rPr>
          <w:noProof/>
        </w:rPr>
        <w:drawing>
          <wp:inline distT="0" distB="0" distL="0" distR="0" wp14:anchorId="7215330F" wp14:editId="131E15BC">
            <wp:extent cx="5943600" cy="23939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0151" w14:textId="77777777" w:rsidR="00FB0E39" w:rsidRDefault="00FB0E39" w:rsidP="00D803BE"/>
    <w:p w14:paraId="3ADBCC5C" w14:textId="6F16779A" w:rsidR="003C18E0" w:rsidRDefault="00FB0E39" w:rsidP="00D803BE">
      <w:r>
        <w:t xml:space="preserve">Segundo Por cada registro sacar la distancia manhattan que resulta ser: </w:t>
      </w:r>
    </w:p>
    <w:p w14:paraId="4BF74901" w14:textId="7E36E91D" w:rsidR="00FB0E39" w:rsidRDefault="00FB0E39" w:rsidP="00D803BE">
      <w:r>
        <w:t>La sumatoria de la diferencia absoluta de los valores del registro y los ingresados por el usuario</w:t>
      </w:r>
    </w:p>
    <w:p w14:paraId="298DDC7D" w14:textId="330382AA" w:rsidR="003C18E0" w:rsidRDefault="00FB0E39" w:rsidP="00D803BE">
      <w:r w:rsidRPr="00FB0E39">
        <w:rPr>
          <w:noProof/>
        </w:rPr>
        <w:drawing>
          <wp:anchor distT="0" distB="0" distL="114300" distR="114300" simplePos="0" relativeHeight="251659264" behindDoc="0" locked="0" layoutInCell="1" allowOverlap="1" wp14:anchorId="4EE110E7" wp14:editId="0959E45C">
            <wp:simplePos x="0" y="0"/>
            <wp:positionH relativeFrom="margin">
              <wp:posOffset>1457325</wp:posOffset>
            </wp:positionH>
            <wp:positionV relativeFrom="paragraph">
              <wp:posOffset>263525</wp:posOffset>
            </wp:positionV>
            <wp:extent cx="2486025" cy="1687760"/>
            <wp:effectExtent l="0" t="0" r="0" b="825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68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AC716F" w14:textId="1B99F2E0" w:rsidR="003C18E0" w:rsidRDefault="003C18E0" w:rsidP="00D803BE"/>
    <w:p w14:paraId="7C07403B" w14:textId="3D3814DD" w:rsidR="00FB0E39" w:rsidRDefault="00FB0E39" w:rsidP="00D803BE"/>
    <w:p w14:paraId="2B853ED3" w14:textId="31C7E4A4" w:rsidR="00FB0E39" w:rsidRDefault="00FB0E39" w:rsidP="00D803BE"/>
    <w:p w14:paraId="5C9B4610" w14:textId="4BDBAF86" w:rsidR="00FB0E39" w:rsidRDefault="00FB0E39" w:rsidP="00D803BE"/>
    <w:p w14:paraId="45E98E1B" w14:textId="2BFD8743" w:rsidR="00FB0E39" w:rsidRDefault="00FB0E39" w:rsidP="00D803BE"/>
    <w:p w14:paraId="383AECEF" w14:textId="47A04D43" w:rsidR="00FB0E39" w:rsidRDefault="00FB0E39" w:rsidP="00D803BE"/>
    <w:p w14:paraId="6BC0E545" w14:textId="04347C95" w:rsidR="00FB0E39" w:rsidRDefault="00FB0E39" w:rsidP="00D803BE"/>
    <w:p w14:paraId="6C9C04D7" w14:textId="3872AC75" w:rsidR="00FB0E39" w:rsidRDefault="00FB0E39" w:rsidP="00D803BE"/>
    <w:p w14:paraId="224EE431" w14:textId="2C95DA6F" w:rsidR="00FB0E39" w:rsidRDefault="00FB0E39" w:rsidP="00D803BE">
      <w:r w:rsidRPr="00FB0E39">
        <w:rPr>
          <w:noProof/>
        </w:rPr>
        <w:drawing>
          <wp:inline distT="0" distB="0" distL="0" distR="0" wp14:anchorId="0BE9A0FB" wp14:editId="1CD169B2">
            <wp:extent cx="5925377" cy="2067213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D855" w14:textId="76DF1323" w:rsidR="00FB0E39" w:rsidRDefault="00FB0E39" w:rsidP="00D803BE"/>
    <w:p w14:paraId="66EE12E2" w14:textId="56575AF7" w:rsidR="00FB0E39" w:rsidRDefault="00FB0E39" w:rsidP="00D803BE"/>
    <w:p w14:paraId="7049A106" w14:textId="408BE1EA" w:rsidR="00FB0E39" w:rsidRDefault="00D608B4" w:rsidP="00D803BE">
      <w:r>
        <w:t>Para los mecanismos de concurrencia se pensó en la arquitectura pipeline que consiste en que la salida de datos será la entrada de la siguiente.</w:t>
      </w:r>
    </w:p>
    <w:p w14:paraId="7B0FEC22" w14:textId="3F714F26" w:rsidR="00D608B4" w:rsidRDefault="00D608B4" w:rsidP="00D803BE">
      <w:r>
        <w:t>Esta es la arquitectura que se pensó para la tarea 2.</w:t>
      </w:r>
    </w:p>
    <w:p w14:paraId="16099170" w14:textId="78F62A56" w:rsidR="00D608B4" w:rsidRDefault="00D608B4" w:rsidP="00D803BE">
      <w:r w:rsidRPr="00D608B4">
        <w:rPr>
          <w:noProof/>
        </w:rPr>
        <w:drawing>
          <wp:inline distT="0" distB="0" distL="0" distR="0" wp14:anchorId="110F90B9" wp14:editId="0F68DD58">
            <wp:extent cx="5943600" cy="1744345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314AA" w14:textId="07869C65" w:rsidR="00D608B4" w:rsidRDefault="00D608B4" w:rsidP="00D803BE"/>
    <w:p w14:paraId="522A83D1" w14:textId="2AA22D33" w:rsidR="00D608B4" w:rsidRDefault="00D608B4" w:rsidP="00D803BE">
      <w:r>
        <w:t xml:space="preserve">En este caso los datos pasan por los k vecinos y por el canal llega el resultado que viene a ser una estructura que tiene una </w:t>
      </w:r>
      <w:proofErr w:type="spellStart"/>
      <w:r>
        <w:t>key</w:t>
      </w:r>
      <w:proofErr w:type="spellEnd"/>
      <w:r>
        <w:t xml:space="preserve"> y un valor </w:t>
      </w:r>
    </w:p>
    <w:p w14:paraId="033D1C60" w14:textId="617EAF74" w:rsidR="00D608B4" w:rsidRDefault="00D608B4" w:rsidP="00D803BE">
      <w:r w:rsidRPr="00D608B4">
        <w:rPr>
          <w:noProof/>
        </w:rPr>
        <w:drawing>
          <wp:anchor distT="0" distB="0" distL="114300" distR="114300" simplePos="0" relativeHeight="251660288" behindDoc="0" locked="0" layoutInCell="1" allowOverlap="1" wp14:anchorId="7E20D3DE" wp14:editId="78B6AE81">
            <wp:simplePos x="0" y="0"/>
            <wp:positionH relativeFrom="column">
              <wp:posOffset>1666875</wp:posOffset>
            </wp:positionH>
            <wp:positionV relativeFrom="paragraph">
              <wp:posOffset>183515</wp:posOffset>
            </wp:positionV>
            <wp:extent cx="1838582" cy="771633"/>
            <wp:effectExtent l="0" t="0" r="9525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ACC430" w14:textId="541DCCF5" w:rsidR="00D608B4" w:rsidRDefault="00D608B4" w:rsidP="00D803BE"/>
    <w:p w14:paraId="164CA85A" w14:textId="67C5D8E6" w:rsidR="00D608B4" w:rsidRDefault="00D608B4" w:rsidP="00D803BE"/>
    <w:p w14:paraId="2C1EEAAA" w14:textId="391D3FF1" w:rsidR="00D608B4" w:rsidRDefault="00D608B4" w:rsidP="00D803BE"/>
    <w:p w14:paraId="322AE5A1" w14:textId="32B82C9A" w:rsidR="00D608B4" w:rsidRDefault="00D608B4" w:rsidP="00D803BE"/>
    <w:p w14:paraId="5E93E4FD" w14:textId="031E5F2F" w:rsidR="00D608B4" w:rsidRDefault="00D608B4" w:rsidP="00D803BE">
      <w:r>
        <w:t xml:space="preserve">La función </w:t>
      </w:r>
      <w:proofErr w:type="spellStart"/>
      <w:r>
        <w:t>getNeighbors</w:t>
      </w:r>
      <w:proofErr w:type="spellEnd"/>
      <w:r>
        <w:t xml:space="preserve"> recibe como parámetros el training que vendrían ser todos los registros </w:t>
      </w:r>
      <w:r w:rsidR="00B13FFC">
        <w:t>el test que será puesto por el usuario, el número de vecinos K y el canal para recibir los datos</w:t>
      </w:r>
    </w:p>
    <w:p w14:paraId="36FB682B" w14:textId="3F363125" w:rsidR="00B13FFC" w:rsidRDefault="00B13FFC" w:rsidP="00D803BE">
      <w:r w:rsidRPr="00B13FFC">
        <w:rPr>
          <w:noProof/>
        </w:rPr>
        <w:lastRenderedPageBreak/>
        <w:drawing>
          <wp:inline distT="0" distB="0" distL="0" distR="0" wp14:anchorId="1B0A0E13" wp14:editId="56BBF27B">
            <wp:extent cx="5943600" cy="267144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82338" w14:textId="2FEEDDE3" w:rsidR="00B13FFC" w:rsidRDefault="00B13FFC" w:rsidP="00D803BE"/>
    <w:p w14:paraId="79C32CC5" w14:textId="67597926" w:rsidR="00B13FFC" w:rsidRDefault="00B13FFC" w:rsidP="00D803BE">
      <w:r>
        <w:t xml:space="preserve">Lo siguiente sería el canal que recibe el resultado </w:t>
      </w:r>
    </w:p>
    <w:p w14:paraId="0972F02C" w14:textId="19748A26" w:rsidR="00B13FFC" w:rsidRDefault="00B13FFC" w:rsidP="00D803BE"/>
    <w:p w14:paraId="26E49631" w14:textId="6E899805" w:rsidR="00B13FFC" w:rsidRDefault="00B13FFC" w:rsidP="00D803BE">
      <w:r w:rsidRPr="00B13FFC">
        <w:rPr>
          <w:noProof/>
        </w:rPr>
        <w:drawing>
          <wp:inline distT="0" distB="0" distL="0" distR="0" wp14:anchorId="09FDF550" wp14:editId="6EB8B97A">
            <wp:extent cx="3381847" cy="2686425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B874B" w14:textId="5E0F3BCC" w:rsidR="00B13FFC" w:rsidRDefault="00B13FFC" w:rsidP="00D803BE"/>
    <w:p w14:paraId="0975F69A" w14:textId="77777777" w:rsidR="00B13FFC" w:rsidRDefault="00B13FFC" w:rsidP="00D803BE"/>
    <w:p w14:paraId="548641A3" w14:textId="4BF482AB" w:rsidR="00B13FFC" w:rsidRDefault="00B13FFC" w:rsidP="00D803BE">
      <w:r>
        <w:t xml:space="preserve">Por último, la función </w:t>
      </w:r>
      <w:r w:rsidR="007B473B">
        <w:t xml:space="preserve">data, donde se va a sincronizar una </w:t>
      </w:r>
      <w:proofErr w:type="spellStart"/>
      <w:r w:rsidR="007B473B">
        <w:t>go</w:t>
      </w:r>
      <w:proofErr w:type="spellEnd"/>
      <w:r w:rsidR="007B473B">
        <w:t xml:space="preserve"> rutina y se va cerrar el canal de salida</w:t>
      </w:r>
    </w:p>
    <w:p w14:paraId="23CF870B" w14:textId="6B7C8344" w:rsidR="00B13FFC" w:rsidRDefault="00B13FFC" w:rsidP="00D803BE"/>
    <w:p w14:paraId="22C4B27A" w14:textId="645ECD50" w:rsidR="00B13FFC" w:rsidRDefault="007B473B" w:rsidP="00D803BE">
      <w:r w:rsidRPr="007B473B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3F75945" wp14:editId="19FF2DBF">
            <wp:simplePos x="0" y="0"/>
            <wp:positionH relativeFrom="column">
              <wp:posOffset>1447800</wp:posOffset>
            </wp:positionH>
            <wp:positionV relativeFrom="paragraph">
              <wp:posOffset>0</wp:posOffset>
            </wp:positionV>
            <wp:extent cx="2810267" cy="2600688"/>
            <wp:effectExtent l="0" t="0" r="9525" b="952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6311E8" w14:textId="77777777" w:rsidR="007B473B" w:rsidRDefault="007B473B" w:rsidP="00D803BE"/>
    <w:p w14:paraId="53CE7E52" w14:textId="2762D30C" w:rsidR="00B13FFC" w:rsidRDefault="00B13FFC" w:rsidP="00D803BE"/>
    <w:p w14:paraId="7DCD397C" w14:textId="77777777" w:rsidR="007B473B" w:rsidRDefault="007B473B" w:rsidP="00D803BE"/>
    <w:p w14:paraId="76CA40A6" w14:textId="77777777" w:rsidR="007B473B" w:rsidRDefault="007B473B" w:rsidP="00D803BE"/>
    <w:p w14:paraId="6ABF291C" w14:textId="77777777" w:rsidR="007B473B" w:rsidRDefault="007B473B" w:rsidP="00D803BE"/>
    <w:p w14:paraId="043145ED" w14:textId="77777777" w:rsidR="007B473B" w:rsidRDefault="007B473B" w:rsidP="00D803BE"/>
    <w:p w14:paraId="46FB7D65" w14:textId="77777777" w:rsidR="007B473B" w:rsidRDefault="007B473B" w:rsidP="00D803BE"/>
    <w:p w14:paraId="4868C1F0" w14:textId="58E412AF" w:rsidR="007B473B" w:rsidRDefault="007B473B" w:rsidP="00D803BE"/>
    <w:p w14:paraId="40AD9D57" w14:textId="5F79DD4F" w:rsidR="007B473B" w:rsidRDefault="007B473B" w:rsidP="00D803BE"/>
    <w:p w14:paraId="612BFD35" w14:textId="56CDA61E" w:rsidR="007B473B" w:rsidRDefault="007B473B" w:rsidP="00D803BE">
      <w:r w:rsidRPr="007B473B">
        <w:rPr>
          <w:noProof/>
        </w:rPr>
        <w:drawing>
          <wp:inline distT="0" distB="0" distL="0" distR="0" wp14:anchorId="2A6AC0AA" wp14:editId="0DFF8FAD">
            <wp:extent cx="5943600" cy="141414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A2CC9" w14:textId="20378B9C" w:rsidR="007B473B" w:rsidRDefault="007B473B" w:rsidP="00D803BE"/>
    <w:p w14:paraId="0DF39626" w14:textId="73466967" w:rsidR="007B473B" w:rsidRDefault="007B473B" w:rsidP="00D803BE">
      <w:r>
        <w:t xml:space="preserve">Se cierra porque ya no se enviarán </w:t>
      </w:r>
      <w:r w:rsidR="00012347">
        <w:t>más</w:t>
      </w:r>
      <w:r>
        <w:t xml:space="preserve"> datos </w:t>
      </w:r>
    </w:p>
    <w:p w14:paraId="76E9D704" w14:textId="77777777" w:rsidR="007B473B" w:rsidRDefault="007B473B" w:rsidP="00D803BE"/>
    <w:p w14:paraId="154740D7" w14:textId="19A6FF56" w:rsidR="00B13FFC" w:rsidRDefault="00B13FFC" w:rsidP="00D803BE">
      <w:r>
        <w:t xml:space="preserve">Recibe el resultado final para llamarlo en la interfaz web </w:t>
      </w:r>
      <w:r w:rsidR="007B473B">
        <w:t xml:space="preserve">en el </w:t>
      </w:r>
      <w:proofErr w:type="spellStart"/>
      <w:r w:rsidR="007B473B">
        <w:t>handler</w:t>
      </w:r>
      <w:proofErr w:type="spellEnd"/>
      <w:r w:rsidR="007B473B">
        <w:t xml:space="preserve"> cerramos con el canal done</w:t>
      </w:r>
      <w:r w:rsidR="00012347">
        <w:t xml:space="preserve"> que es canal booleano</w:t>
      </w:r>
    </w:p>
    <w:p w14:paraId="6E63A3C0" w14:textId="7F8DF6BB" w:rsidR="007B473B" w:rsidRDefault="007B473B" w:rsidP="00D803BE"/>
    <w:p w14:paraId="043F590D" w14:textId="58F1D905" w:rsidR="007B473B" w:rsidRDefault="007B473B" w:rsidP="00D803BE">
      <w:r w:rsidRPr="007B473B">
        <w:rPr>
          <w:noProof/>
        </w:rPr>
        <w:drawing>
          <wp:anchor distT="0" distB="0" distL="114300" distR="114300" simplePos="0" relativeHeight="251662336" behindDoc="0" locked="0" layoutInCell="1" allowOverlap="1" wp14:anchorId="511F84FC" wp14:editId="4E95838A">
            <wp:simplePos x="0" y="0"/>
            <wp:positionH relativeFrom="margin">
              <wp:align>center</wp:align>
            </wp:positionH>
            <wp:positionV relativeFrom="paragraph">
              <wp:posOffset>115570</wp:posOffset>
            </wp:positionV>
            <wp:extent cx="4334480" cy="1286054"/>
            <wp:effectExtent l="0" t="0" r="9525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137BDC" w14:textId="77777777" w:rsidR="00B13FFC" w:rsidRDefault="00B13FFC" w:rsidP="00D803BE"/>
    <w:sectPr w:rsidR="00B13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3BE"/>
    <w:rsid w:val="00012347"/>
    <w:rsid w:val="00232CC4"/>
    <w:rsid w:val="002C16AA"/>
    <w:rsid w:val="003C18E0"/>
    <w:rsid w:val="0057747D"/>
    <w:rsid w:val="007B473B"/>
    <w:rsid w:val="00812207"/>
    <w:rsid w:val="00B13FFC"/>
    <w:rsid w:val="00D608B4"/>
    <w:rsid w:val="00D803BE"/>
    <w:rsid w:val="00FB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FBAD4"/>
  <w15:chartTrackingRefBased/>
  <w15:docId w15:val="{F9AC1BC9-4781-423F-A689-427B87A49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C18E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C18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www.datosabiertos.gob.pe/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2</cp:revision>
  <dcterms:created xsi:type="dcterms:W3CDTF">2021-06-19T09:16:00Z</dcterms:created>
  <dcterms:modified xsi:type="dcterms:W3CDTF">2021-06-19T09:16:00Z</dcterms:modified>
</cp:coreProperties>
</file>