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8A614" w14:textId="77777777" w:rsidR="00B72CDA" w:rsidRDefault="00B72CDA" w:rsidP="00B72CDA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t>FR-BN Copte 131</w:t>
      </w:r>
      <w:r>
        <w:rPr>
          <w:sz w:val="22"/>
          <w:vertAlign w:val="superscript"/>
          <w:lang w:val="fr-FR"/>
        </w:rPr>
        <w:t>7</w:t>
      </w:r>
      <w:r>
        <w:rPr>
          <w:sz w:val="22"/>
          <w:lang w:val="fr-FR"/>
        </w:rPr>
        <w:t xml:space="preserve"> f. 39r = MONB.CZ 25</w:t>
      </w:r>
    </w:p>
    <w:p w14:paraId="62D82A53" w14:textId="77777777" w:rsidR="00B72CDA" w:rsidRDefault="00B72CDA" w:rsidP="00B72CDA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in Paris by David Brakke, March 2010</w:t>
      </w:r>
      <w:r w:rsidR="00AD7865">
        <w:rPr>
          <w:sz w:val="22"/>
          <w:lang w:val="en-GB"/>
        </w:rPr>
        <w:t>; collated in Paris by David Brakke, October 2010.</w:t>
      </w:r>
    </w:p>
    <w:p w14:paraId="19DCA2EC" w14:textId="77777777" w:rsidR="00B72CDA" w:rsidRDefault="00B72CDA" w:rsidP="00B72CDA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2467AC">
        <w:rPr>
          <w:iCs/>
          <w:lang w:val="en-GB"/>
        </w:rPr>
        <w:t>[   ]</w:t>
      </w:r>
      <w:r>
        <w:rPr>
          <w:lang w:val="en-GB"/>
        </w:rPr>
        <w:tab/>
      </w:r>
      <w:r>
        <w:rPr>
          <w:lang w:val="en-GB"/>
        </w:rPr>
        <w:tab/>
      </w:r>
      <w:r w:rsidR="002467AC">
        <w:rPr>
          <w:rFonts w:ascii="Coptic" w:hAnsi="Coptic"/>
          <w:lang w:val="en-GB"/>
        </w:rPr>
        <w:t>[   ]</w:t>
      </w:r>
      <w:r>
        <w:rPr>
          <w:sz w:val="22"/>
          <w:lang w:val="en-GB"/>
        </w:rPr>
        <w:tab/>
        <w:t>Parchm</w:t>
      </w:r>
      <w:r w:rsidR="00AD7865">
        <w:rPr>
          <w:sz w:val="22"/>
          <w:lang w:val="en-GB"/>
        </w:rPr>
        <w:t>ent skin pattern:</w:t>
      </w:r>
      <w:r w:rsidR="00AD7865">
        <w:rPr>
          <w:sz w:val="22"/>
          <w:lang w:val="en-GB"/>
        </w:rPr>
        <w:tab/>
        <w:t>flesh</w:t>
      </w:r>
    </w:p>
    <w:p w14:paraId="4062F95F" w14:textId="77777777" w:rsidR="00B72CDA" w:rsidRDefault="00B72CDA" w:rsidP="00B72CDA">
      <w:pPr>
        <w:spacing w:line="320" w:lineRule="exact"/>
        <w:ind w:left="240" w:hanging="240"/>
        <w:rPr>
          <w:lang w:val="en-GB"/>
        </w:rPr>
      </w:pPr>
    </w:p>
    <w:p w14:paraId="30058FD9" w14:textId="77777777" w:rsidR="00B72CDA" w:rsidRDefault="00B72CDA" w:rsidP="00B72CDA">
      <w:pPr>
        <w:spacing w:line="320" w:lineRule="exact"/>
        <w:ind w:left="240" w:hanging="240"/>
        <w:rPr>
          <w:lang w:val="en-GB"/>
        </w:rPr>
        <w:sectPr w:rsidR="00B72CD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606C459B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4B739FB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74381085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5DEC35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6DF7BDC9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438AD2C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1D585338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07D43D7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40A0674C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4A7A06E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0DC2834A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A3373DD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2F0D827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A1152E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1AB6445B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D6904D7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20EB8546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66487C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59B8A8DD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C33178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6F1974F2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EA853E3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5AA6FB90" w14:textId="77777777" w:rsidR="00B72CDA" w:rsidRDefault="00B72CDA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530DA3D2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4D528754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21E8BC3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18E4A769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6F72C75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37138A8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99748B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4BCC88F7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0AF3D55" w14:textId="77777777" w:rsidR="00B72CDA" w:rsidRDefault="00B72CDA" w:rsidP="00B72CDA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5DD091EF" w14:textId="77777777" w:rsidR="002467AC" w:rsidRDefault="00B72CDA" w:rsidP="00B72CDA">
      <w:pPr>
        <w:spacing w:line="320" w:lineRule="exact"/>
        <w:rPr>
          <w:rFonts w:ascii="Coptic" w:hAnsi="Coptic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2467AC">
        <w:rPr>
          <w:rFonts w:ascii="Coptic" w:hAnsi="Coptic" w:cs="Courier New"/>
          <w:lang w:val="en-GB"/>
        </w:rPr>
        <w:lastRenderedPageBreak/>
        <w:t>[</w:t>
      </w:r>
    </w:p>
    <w:p w14:paraId="257B7689" w14:textId="77777777" w:rsidR="002467AC" w:rsidRDefault="002467AC" w:rsidP="00B72CDA">
      <w:pPr>
        <w:spacing w:line="320" w:lineRule="exact"/>
        <w:rPr>
          <w:rFonts w:ascii="Coptic" w:hAnsi="Coptic" w:cs="Courier New"/>
          <w:lang w:val="en-GB"/>
        </w:rPr>
      </w:pPr>
    </w:p>
    <w:p w14:paraId="0C7F3C9D" w14:textId="77777777" w:rsidR="00B72CDA" w:rsidRDefault="00B72CDA" w:rsidP="00B72CDA">
      <w:pPr>
        <w:spacing w:line="320" w:lineRule="exact"/>
        <w:rPr>
          <w:rFonts w:ascii="Coptic" w:hAnsi="Coptic" w:cs="Courier New"/>
          <w:lang w:val="en-GB"/>
        </w:rPr>
      </w:pPr>
    </w:p>
    <w:p w14:paraId="08451A85" w14:textId="77777777" w:rsidR="002467AC" w:rsidRDefault="002467AC" w:rsidP="00B72CDA">
      <w:pPr>
        <w:spacing w:line="320" w:lineRule="exact"/>
      </w:pPr>
    </w:p>
    <w:p w14:paraId="5E171EBB" w14:textId="77777777" w:rsidR="002467AC" w:rsidRDefault="002467AC" w:rsidP="00B72CDA">
      <w:pPr>
        <w:spacing w:line="320" w:lineRule="exact"/>
      </w:pPr>
    </w:p>
    <w:p w14:paraId="3802D18A" w14:textId="77777777" w:rsidR="002467AC" w:rsidRDefault="002467AC" w:rsidP="00B72CDA">
      <w:pPr>
        <w:spacing w:line="320" w:lineRule="exact"/>
      </w:pPr>
    </w:p>
    <w:p w14:paraId="5F2D5A4C" w14:textId="77777777" w:rsidR="002467AC" w:rsidRDefault="002467AC" w:rsidP="00B72CDA">
      <w:pPr>
        <w:spacing w:line="320" w:lineRule="exact"/>
      </w:pPr>
    </w:p>
    <w:p w14:paraId="69EDF42B" w14:textId="77777777" w:rsidR="002467AC" w:rsidRDefault="002467AC" w:rsidP="00B72CDA">
      <w:pPr>
        <w:spacing w:line="320" w:lineRule="exact"/>
      </w:pPr>
    </w:p>
    <w:p w14:paraId="68BCF84D" w14:textId="77777777" w:rsidR="002467AC" w:rsidRDefault="002467AC" w:rsidP="00B72CDA">
      <w:pPr>
        <w:spacing w:line="320" w:lineRule="exact"/>
      </w:pPr>
    </w:p>
    <w:p w14:paraId="348E8448" w14:textId="77777777" w:rsidR="002467AC" w:rsidRDefault="002467AC" w:rsidP="00B72CDA">
      <w:pPr>
        <w:spacing w:line="320" w:lineRule="exact"/>
      </w:pPr>
    </w:p>
    <w:p w14:paraId="5A757D9F" w14:textId="77777777" w:rsidR="002467AC" w:rsidRDefault="002467AC" w:rsidP="00B72CDA">
      <w:pPr>
        <w:spacing w:line="320" w:lineRule="exact"/>
      </w:pPr>
    </w:p>
    <w:p w14:paraId="686110D4" w14:textId="77777777" w:rsidR="002467AC" w:rsidRDefault="002467AC" w:rsidP="00B72CDA">
      <w:pPr>
        <w:spacing w:line="320" w:lineRule="exact"/>
      </w:pPr>
    </w:p>
    <w:p w14:paraId="6ECF8D93" w14:textId="77777777" w:rsidR="002467AC" w:rsidRDefault="002467AC" w:rsidP="00B72CDA">
      <w:pPr>
        <w:spacing w:line="320" w:lineRule="exact"/>
      </w:pPr>
    </w:p>
    <w:p w14:paraId="2B772435" w14:textId="77777777" w:rsidR="002467AC" w:rsidRDefault="002467AC" w:rsidP="00B72CDA">
      <w:pPr>
        <w:spacing w:line="320" w:lineRule="exact"/>
      </w:pPr>
      <w:r>
        <w:t xml:space="preserve">      ]</w:t>
      </w:r>
    </w:p>
    <w:p w14:paraId="14B4DCFF" w14:textId="77777777" w:rsidR="002467AC" w:rsidRDefault="002467AC" w:rsidP="00B72CDA">
      <w:pPr>
        <w:spacing w:line="320" w:lineRule="exact"/>
        <w:rPr>
          <w:rFonts w:ascii="CopticLS" w:hAnsi="CopticLS"/>
        </w:rPr>
      </w:pPr>
      <w:r w:rsidRPr="004E5C16">
        <w:rPr>
          <w:rFonts w:ascii="CopticLS" w:hAnsi="CopticLS"/>
        </w:rPr>
        <w:t>[--</w:t>
      </w:r>
      <w:r w:rsidR="004E5C16">
        <w:rPr>
          <w:rFonts w:ascii="CopticLS" w:hAnsi="CopticLS"/>
        </w:rPr>
        <w:t>-</w:t>
      </w:r>
      <w:r w:rsidRPr="004E5C16">
        <w:rPr>
          <w:rFonts w:ascii="CopticLS" w:hAnsi="CopticLS"/>
        </w:rPr>
        <w:t>-]</w:t>
      </w:r>
      <w:r>
        <w:rPr>
          <w:rFonts w:ascii="CopticLS" w:hAnsi="CopticLS"/>
        </w:rPr>
        <w:t>††</w:t>
      </w:r>
    </w:p>
    <w:p w14:paraId="798EF102" w14:textId="77777777" w:rsidR="002467AC" w:rsidRDefault="002467AC" w:rsidP="00B72CDA">
      <w:pPr>
        <w:spacing w:line="320" w:lineRule="exact"/>
        <w:rPr>
          <w:rFonts w:ascii="CopticLS" w:hAnsi="CopticLS"/>
        </w:rPr>
      </w:pPr>
      <w:r w:rsidRPr="004E5C16">
        <w:rPr>
          <w:rFonts w:ascii="CopticLS" w:hAnsi="CopticLS"/>
        </w:rPr>
        <w:t>[--</w:t>
      </w:r>
      <w:r w:rsidR="004E5C16">
        <w:rPr>
          <w:rFonts w:ascii="CopticLS" w:hAnsi="CopticLS"/>
        </w:rPr>
        <w:t>-</w:t>
      </w:r>
      <w:r w:rsidRPr="004E5C16">
        <w:rPr>
          <w:rFonts w:ascii="CopticLS" w:hAnsi="CopticLS"/>
        </w:rPr>
        <w:t>-]</w:t>
      </w:r>
      <w:r>
        <w:rPr>
          <w:rFonts w:ascii="CopticLS" w:hAnsi="CopticLS"/>
        </w:rPr>
        <w:t>†yuch</w:t>
      </w:r>
    </w:p>
    <w:p w14:paraId="7BC0D9C7" w14:textId="77777777" w:rsidR="002467AC" w:rsidRDefault="002467AC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[----]†oues</w:t>
      </w:r>
    </w:p>
    <w:p w14:paraId="306F9178" w14:textId="77777777" w:rsidR="002467AC" w:rsidRDefault="00AD7865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[----]t±n</w:t>
      </w:r>
      <w:r w:rsidR="002467AC">
        <w:rPr>
          <w:rFonts w:ascii="CopticLS" w:hAnsi="CopticLS"/>
        </w:rPr>
        <w:t>vi</w:t>
      </w:r>
    </w:p>
    <w:p w14:paraId="432C6AE8" w14:textId="77777777" w:rsidR="002467AC" w:rsidRDefault="002467AC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[----]†enouoi=</w:t>
      </w:r>
    </w:p>
    <w:p w14:paraId="1A0E169B" w14:textId="77777777" w:rsidR="002467AC" w:rsidRDefault="00AD7865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[----]t±n</w:t>
      </w:r>
      <w:r w:rsidR="002467AC">
        <w:rPr>
          <w:rFonts w:ascii="CopticLS" w:hAnsi="CopticLS"/>
        </w:rPr>
        <w:t>vi</w:t>
      </w:r>
    </w:p>
    <w:p w14:paraId="2986075C" w14:textId="77777777" w:rsidR="002467AC" w:rsidRDefault="002467AC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[----]†wa/</w:t>
      </w:r>
    </w:p>
    <w:p w14:paraId="15D5201A" w14:textId="77777777" w:rsidR="00E40A8F" w:rsidRDefault="002467AC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[----]a/†</w:t>
      </w:r>
    </w:p>
    <w:p w14:paraId="2C3D4A75" w14:textId="77777777" w:rsidR="00E40A8F" w:rsidRDefault="00E40A8F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[----]nvm</w:t>
      </w:r>
    </w:p>
    <w:p w14:paraId="465E2925" w14:textId="77777777" w:rsidR="00E40A8F" w:rsidRDefault="00E40A8F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[----]aua</w:t>
      </w:r>
    </w:p>
    <w:p w14:paraId="255D4496" w14:textId="77777777" w:rsidR="00E40A8F" w:rsidRDefault="00E40A8F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[----]laau</w:t>
      </w:r>
    </w:p>
    <w:p w14:paraId="061D07A9" w14:textId="77777777" w:rsidR="00EE5368" w:rsidRDefault="00EE5368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[----]Hbhue</w:t>
      </w:r>
    </w:p>
    <w:p w14:paraId="22BB97B7" w14:textId="77777777" w:rsidR="00EE5368" w:rsidRDefault="00EE5368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[----]m/oou</w:t>
      </w:r>
    </w:p>
    <w:p w14:paraId="11B81F99" w14:textId="77777777" w:rsidR="00EE5368" w:rsidRDefault="00EE5368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[----]†pe</w:t>
      </w:r>
    </w:p>
    <w:p w14:paraId="5FA0FB6F" w14:textId="77777777" w:rsidR="00B72CDA" w:rsidRPr="002467AC" w:rsidRDefault="00EE5368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[----]niou</w:t>
      </w:r>
    </w:p>
    <w:p w14:paraId="3DDABCC6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0B88BD8B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17DC2729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3D7031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1A9DA5B4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CEAAE0D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42240363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AA2BE8F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50756CBC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3D93AA5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7FAB975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4D8F449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42208A15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55E215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37310A86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F6D984F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5A790289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F633B13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4CDE4B07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6F12097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6B7BFA8C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E47C7D2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2C9799C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64B49F6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161389D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9C59523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7BF718BC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17CD267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3CA0A37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9AB00B6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30473E14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82557C3" w14:textId="77777777" w:rsidR="00B72CDA" w:rsidRDefault="00B72CDA" w:rsidP="00B72CDA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0BA4AD28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>
        <w:rPr>
          <w:rFonts w:ascii="CopticLS" w:hAnsi="CopticLS"/>
        </w:rPr>
        <w:lastRenderedPageBreak/>
        <w:t>[</w:t>
      </w:r>
    </w:p>
    <w:p w14:paraId="47939ECA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</w:p>
    <w:p w14:paraId="053F7B43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</w:p>
    <w:p w14:paraId="6F685E94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</w:p>
    <w:p w14:paraId="1201382C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</w:p>
    <w:p w14:paraId="53D4B2BF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</w:p>
    <w:p w14:paraId="21DA1D29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</w:p>
    <w:p w14:paraId="479D6438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</w:p>
    <w:p w14:paraId="7C1A8644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</w:p>
    <w:p w14:paraId="209DDB50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</w:p>
    <w:p w14:paraId="62F3423C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 xml:space="preserve">            ]</w:t>
      </w:r>
    </w:p>
    <w:p w14:paraId="2940DE27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[----]†</w:t>
      </w:r>
    </w:p>
    <w:p w14:paraId="3897364A" w14:textId="77777777" w:rsidR="00B72CDA" w:rsidRP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†[----]†</w:t>
      </w:r>
    </w:p>
    <w:p w14:paraId="1C0A9099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r/[----]†</w:t>
      </w:r>
    </w:p>
    <w:p w14:paraId="5C59FDA5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††[----]a</w:t>
      </w:r>
    </w:p>
    <w:p w14:paraId="03648866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oua[soui]s/pen</w:t>
      </w:r>
    </w:p>
    <w:p w14:paraId="42D16248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taF[Tp]eFsnoF</w:t>
      </w:r>
    </w:p>
    <w:p w14:paraId="75B44AF4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pet[m]maupepen</w:t>
      </w:r>
    </w:p>
    <w:p w14:paraId="20AC7AF0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joeis:</w:t>
      </w:r>
    </w:p>
    <w:p w14:paraId="13F50C40" w14:textId="77777777" w:rsidR="000A3B77" w:rsidRDefault="000A3B77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*auw&gt;on&gt;jetaca</w:t>
      </w:r>
    </w:p>
    <w:p w14:paraId="3AE3BC88" w14:textId="77777777" w:rsidR="000A3B77" w:rsidRDefault="00AD786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ounHoineH±m</w:t>
      </w:r>
    </w:p>
    <w:p w14:paraId="4DC4799C" w14:textId="77777777" w:rsidR="00DC65F5" w:rsidRDefault="00AD786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ptreuswt±m</w:t>
      </w:r>
      <w:r w:rsidR="000A3B77">
        <w:rPr>
          <w:rFonts w:ascii="CopticLS" w:hAnsi="CopticLS"/>
        </w:rPr>
        <w:t>e</w:t>
      </w:r>
      <w:r>
        <w:rPr>
          <w:rFonts w:ascii="CopticLS" w:hAnsi="CopticLS"/>
        </w:rPr>
        <w:t>&lt;</w:t>
      </w:r>
    </w:p>
    <w:p w14:paraId="057A251A" w14:textId="77777777" w:rsidR="00DC65F5" w:rsidRDefault="00DC65F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roi&gt;senajoos</w:t>
      </w:r>
    </w:p>
    <w:p w14:paraId="39EDF83D" w14:textId="77777777" w:rsidR="00DC65F5" w:rsidRDefault="00DC65F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jeTnabwkebol</w:t>
      </w:r>
    </w:p>
    <w:p w14:paraId="795912ED" w14:textId="77777777" w:rsidR="00DC65F5" w:rsidRDefault="00DC65F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ntatwrp&gt;</w:t>
      </w:r>
    </w:p>
    <w:p w14:paraId="6937F4F9" w14:textId="77777777" w:rsidR="00DC65F5" w:rsidRDefault="00DC65F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petTsbwgar</w:t>
      </w:r>
    </w:p>
    <w:p w14:paraId="22BDDD6F" w14:textId="77777777" w:rsidR="00DC65F5" w:rsidRDefault="00DC65F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eFonqempet</w:t>
      </w:r>
    </w:p>
    <w:p w14:paraId="68E4B128" w14:textId="77777777" w:rsidR="00DC65F5" w:rsidRDefault="00DC65F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paralalei&gt;ta</w:t>
      </w:r>
    </w:p>
    <w:p w14:paraId="286D3076" w14:textId="77777777" w:rsidR="00B72CDA" w:rsidRPr="000A3B77" w:rsidRDefault="00DC65F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cagarkHupop</w:t>
      </w:r>
    </w:p>
    <w:p w14:paraId="7FE8EC0A" w14:textId="77777777" w:rsidR="00B72CDA" w:rsidRDefault="00B72CDA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B72CDA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25B43F49" w14:textId="77777777" w:rsidR="00882299" w:rsidRDefault="00B72CDA">
      <w:pPr>
        <w:rPr>
          <w:lang w:val="fr-FR"/>
        </w:rPr>
      </w:pPr>
      <w:r>
        <w:rPr>
          <w:lang w:val="fr-FR"/>
        </w:rPr>
        <w:lastRenderedPageBreak/>
        <w:br w:type="page"/>
      </w:r>
      <w:r w:rsidR="00882299">
        <w:rPr>
          <w:lang w:val="fr-FR"/>
        </w:rPr>
        <w:lastRenderedPageBreak/>
        <w:t>CZ 25 : Notes</w:t>
      </w:r>
    </w:p>
    <w:p w14:paraId="0EEC8C8B" w14:textId="77777777" w:rsidR="00882299" w:rsidRDefault="00882299">
      <w:pPr>
        <w:rPr>
          <w:lang w:val="fr-FR"/>
        </w:rPr>
      </w:pPr>
    </w:p>
    <w:p w14:paraId="23D86CBE" w14:textId="77777777" w:rsidR="00882299" w:rsidRDefault="00882299">
      <w:pPr>
        <w:rPr>
          <w:lang w:val="fr-FR"/>
        </w:rPr>
      </w:pPr>
      <w:r>
        <w:rPr>
          <w:lang w:val="fr-FR"/>
        </w:rPr>
        <w:t>Previous editions : None</w:t>
      </w:r>
    </w:p>
    <w:p w14:paraId="40D069FF" w14:textId="77777777" w:rsidR="00882299" w:rsidRDefault="00882299">
      <w:pPr>
        <w:rPr>
          <w:lang w:val="fr-FR"/>
        </w:rPr>
      </w:pPr>
      <w:r>
        <w:rPr>
          <w:lang w:val="fr-FR"/>
        </w:rPr>
        <w:t>Published fascimiles : None</w:t>
      </w:r>
    </w:p>
    <w:p w14:paraId="167F4597" w14:textId="77777777" w:rsidR="000A4B23" w:rsidRDefault="00882299">
      <w:pPr>
        <w:rPr>
          <w:lang w:val="fr-FR"/>
        </w:rPr>
      </w:pPr>
      <w:r>
        <w:rPr>
          <w:lang w:val="fr-FR"/>
        </w:rPr>
        <w:t>Parallel manuscript witnesses : GF 31 : i.1-ii.10</w:t>
      </w:r>
    </w:p>
    <w:p w14:paraId="2B9D5F30" w14:textId="77777777" w:rsidR="000A4B23" w:rsidRPr="000A4B23" w:rsidRDefault="000A4B23">
      <w:pPr>
        <w:rPr>
          <w:rFonts w:ascii="CopticLS" w:hAnsi="CopticLS"/>
          <w:lang w:val="fr-FR"/>
        </w:rPr>
      </w:pPr>
      <w:r>
        <w:rPr>
          <w:lang w:val="fr-FR"/>
        </w:rPr>
        <w:t xml:space="preserve">ii.17 Not enough room for </w:t>
      </w:r>
      <w:r>
        <w:rPr>
          <w:rFonts w:ascii="CopticLS" w:hAnsi="CopticLS"/>
          <w:lang w:val="fr-FR"/>
        </w:rPr>
        <w:t>Tmp</w:t>
      </w:r>
    </w:p>
    <w:p w14:paraId="4F598A28" w14:textId="77777777" w:rsidR="00882299" w:rsidRDefault="00882299">
      <w:pPr>
        <w:rPr>
          <w:lang w:val="fr-FR"/>
        </w:rPr>
      </w:pPr>
      <w:r>
        <w:rPr>
          <w:lang w:val="fr-FR"/>
        </w:rPr>
        <w:br w:type="page"/>
      </w:r>
    </w:p>
    <w:p w14:paraId="3915F294" w14:textId="77777777" w:rsidR="00A142CF" w:rsidRDefault="00A142CF" w:rsidP="00A142CF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131</w:t>
      </w:r>
      <w:r>
        <w:rPr>
          <w:sz w:val="22"/>
          <w:vertAlign w:val="superscript"/>
          <w:lang w:val="fr-FR"/>
        </w:rPr>
        <w:t>7</w:t>
      </w:r>
      <w:r>
        <w:rPr>
          <w:sz w:val="22"/>
          <w:lang w:val="fr-FR"/>
        </w:rPr>
        <w:t xml:space="preserve"> f. 39v = MONB.CZ 26</w:t>
      </w:r>
    </w:p>
    <w:p w14:paraId="1A07EDA3" w14:textId="77777777" w:rsidR="00A142CF" w:rsidRDefault="00A142CF" w:rsidP="00A142CF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in Paris by David Brakke, March 2010</w:t>
      </w:r>
      <w:r w:rsidR="00487268">
        <w:rPr>
          <w:sz w:val="22"/>
          <w:lang w:val="en-GB"/>
        </w:rPr>
        <w:t>; collated in Paris by David Brakke, October 2010.</w:t>
      </w:r>
    </w:p>
    <w:p w14:paraId="3D343FD6" w14:textId="77777777" w:rsidR="00B72CDA" w:rsidRDefault="00B72CDA" w:rsidP="00B72CDA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A142CF">
        <w:rPr>
          <w:rFonts w:ascii="Coptic" w:hAnsi="Coptic"/>
          <w:lang w:val="en-GB"/>
        </w:rPr>
        <w:t>[   ]</w:t>
      </w:r>
      <w:r>
        <w:rPr>
          <w:lang w:val="en-GB"/>
        </w:rPr>
        <w:tab/>
      </w:r>
      <w:r>
        <w:rPr>
          <w:lang w:val="en-GB"/>
        </w:rPr>
        <w:tab/>
      </w:r>
      <w:r w:rsidR="00A142CF">
        <w:rPr>
          <w:iCs/>
          <w:lang w:val="en-GB"/>
        </w:rPr>
        <w:t>[   ]</w:t>
      </w:r>
      <w:r>
        <w:rPr>
          <w:sz w:val="22"/>
          <w:lang w:val="en-GB"/>
        </w:rPr>
        <w:tab/>
        <w:t>Pa</w:t>
      </w:r>
      <w:r w:rsidR="00487268">
        <w:rPr>
          <w:sz w:val="22"/>
          <w:lang w:val="en-GB"/>
        </w:rPr>
        <w:t>rchment skin pattern:</w:t>
      </w:r>
      <w:r w:rsidR="00487268">
        <w:rPr>
          <w:sz w:val="22"/>
          <w:lang w:val="en-GB"/>
        </w:rPr>
        <w:tab/>
      </w:r>
      <w:r>
        <w:rPr>
          <w:sz w:val="22"/>
          <w:lang w:val="en-GB"/>
        </w:rPr>
        <w:t>hair</w:t>
      </w:r>
    </w:p>
    <w:p w14:paraId="1881C25F" w14:textId="77777777" w:rsidR="00B72CDA" w:rsidRDefault="00B72CDA" w:rsidP="00B72CDA">
      <w:pPr>
        <w:spacing w:line="320" w:lineRule="exact"/>
        <w:ind w:left="240" w:hanging="240"/>
        <w:rPr>
          <w:lang w:val="en-GB"/>
        </w:rPr>
      </w:pPr>
    </w:p>
    <w:p w14:paraId="450A70E2" w14:textId="77777777" w:rsidR="00B72CDA" w:rsidRDefault="00B72CDA" w:rsidP="00B72CDA">
      <w:pPr>
        <w:spacing w:line="320" w:lineRule="exact"/>
        <w:ind w:left="240" w:hanging="240"/>
        <w:rPr>
          <w:lang w:val="en-GB"/>
        </w:rPr>
        <w:sectPr w:rsidR="00B72CDA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3C9954AF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1529B75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3922C832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6670733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398BEB9F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7DB002A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7A21716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05C79F0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56BEC8F3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02FE72B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78C4551A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F01C9A6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2A19AE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CBF7EB5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496CBED8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BE23D2E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6152104F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448979E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0FED57FA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F54C18D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11920CC0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AFFE304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35B4CBF2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400E54B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61695B0A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1D684F2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3DB70A7C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21A1755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DFDDB04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EC7F8B3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589CD978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44FC6E9" w14:textId="77777777" w:rsidR="00B72CDA" w:rsidRDefault="00B72CDA" w:rsidP="00B72CDA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538E84DA" w14:textId="77777777" w:rsidR="00B72CDA" w:rsidRPr="00A142CF" w:rsidRDefault="00B72CDA" w:rsidP="00B72CDA">
      <w:pPr>
        <w:spacing w:line="320" w:lineRule="exact"/>
        <w:rPr>
          <w:rFonts w:ascii="CopticLS" w:hAnsi="CopticLS"/>
        </w:rPr>
      </w:pPr>
      <w:r>
        <w:rPr>
          <w:rFonts w:ascii="Courier New" w:hAnsi="Courier New" w:cs="Courier New"/>
          <w:lang w:val="en-GB"/>
        </w:rPr>
        <w:br w:type="column"/>
      </w:r>
      <w:r w:rsidR="00A142CF">
        <w:rPr>
          <w:rFonts w:ascii="CopticLS" w:hAnsi="CopticLS" w:cs="Courier New"/>
          <w:lang w:val="en-GB"/>
        </w:rPr>
        <w:lastRenderedPageBreak/>
        <w:t>[</w:t>
      </w:r>
    </w:p>
    <w:p w14:paraId="1D8B7F7B" w14:textId="77777777" w:rsidR="00A142CF" w:rsidRDefault="00A142CF" w:rsidP="00B72CDA">
      <w:pPr>
        <w:spacing w:line="320" w:lineRule="exact"/>
      </w:pPr>
    </w:p>
    <w:p w14:paraId="0BA654D3" w14:textId="77777777" w:rsidR="00A142CF" w:rsidRDefault="00A142CF" w:rsidP="00B72CDA">
      <w:pPr>
        <w:spacing w:line="320" w:lineRule="exact"/>
      </w:pPr>
    </w:p>
    <w:p w14:paraId="0710CC8B" w14:textId="77777777" w:rsidR="00A142CF" w:rsidRDefault="00A142CF" w:rsidP="00B72CDA">
      <w:pPr>
        <w:spacing w:line="320" w:lineRule="exact"/>
      </w:pPr>
    </w:p>
    <w:p w14:paraId="2A839237" w14:textId="77777777" w:rsidR="00A142CF" w:rsidRDefault="00A142CF" w:rsidP="00B72CDA">
      <w:pPr>
        <w:spacing w:line="320" w:lineRule="exact"/>
      </w:pPr>
    </w:p>
    <w:p w14:paraId="148D17C8" w14:textId="77777777" w:rsidR="00A142CF" w:rsidRDefault="00A142CF" w:rsidP="00B72CDA">
      <w:pPr>
        <w:spacing w:line="320" w:lineRule="exact"/>
      </w:pPr>
    </w:p>
    <w:p w14:paraId="03D6184B" w14:textId="77777777" w:rsidR="00A142CF" w:rsidRDefault="00A142CF" w:rsidP="00B72CDA">
      <w:pPr>
        <w:spacing w:line="320" w:lineRule="exact"/>
      </w:pPr>
    </w:p>
    <w:p w14:paraId="476EB768" w14:textId="77777777" w:rsidR="00A142CF" w:rsidRDefault="00A142CF" w:rsidP="00B72CDA">
      <w:pPr>
        <w:spacing w:line="320" w:lineRule="exact"/>
      </w:pPr>
    </w:p>
    <w:p w14:paraId="7D7EF987" w14:textId="77777777" w:rsidR="00A142CF" w:rsidRDefault="00A142CF" w:rsidP="00B72CDA">
      <w:pPr>
        <w:spacing w:line="320" w:lineRule="exact"/>
      </w:pPr>
    </w:p>
    <w:p w14:paraId="0B37ADB4" w14:textId="77777777" w:rsidR="00A142CF" w:rsidRDefault="00A142CF" w:rsidP="00B72CDA">
      <w:pPr>
        <w:spacing w:line="320" w:lineRule="exact"/>
      </w:pPr>
    </w:p>
    <w:p w14:paraId="720F7707" w14:textId="77777777" w:rsidR="00A142CF" w:rsidRDefault="00A142CF" w:rsidP="00B72CDA">
      <w:pPr>
        <w:spacing w:line="320" w:lineRule="exact"/>
      </w:pPr>
    </w:p>
    <w:p w14:paraId="565640ED" w14:textId="77777777" w:rsidR="00A142CF" w:rsidRDefault="00A142CF" w:rsidP="00B72CDA">
      <w:pPr>
        <w:spacing w:line="320" w:lineRule="exact"/>
        <w:rPr>
          <w:rFonts w:ascii="CopticLS" w:hAnsi="CopticLS"/>
        </w:rPr>
      </w:pPr>
      <w:r>
        <w:t xml:space="preserve">      </w:t>
      </w:r>
      <w:r>
        <w:rPr>
          <w:rFonts w:ascii="CopticLS" w:hAnsi="CopticLS"/>
        </w:rPr>
        <w:t>noueiv]</w:t>
      </w:r>
    </w:p>
    <w:p w14:paraId="4605A7D4" w14:textId="77777777" w:rsidR="00A142CF" w:rsidRDefault="00A142CF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ni[m&gt;pejaFjean]</w:t>
      </w:r>
    </w:p>
    <w:p w14:paraId="620440C9" w14:textId="77777777" w:rsidR="000E17AE" w:rsidRDefault="00A142CF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je[prwve</w:t>
      </w:r>
      <w:r w:rsidR="000E17AE">
        <w:rPr>
          <w:rFonts w:ascii="CopticLS" w:hAnsi="CopticLS"/>
        </w:rPr>
        <w:t>anpva]</w:t>
      </w:r>
    </w:p>
    <w:p w14:paraId="583657E1" w14:textId="77777777" w:rsidR="000E17AE" w:rsidRDefault="000E17AE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j[eHnouparrh]</w:t>
      </w:r>
    </w:p>
    <w:p w14:paraId="37D62C0E" w14:textId="77777777" w:rsidR="000E17AE" w:rsidRDefault="000E17AE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sia/&gt;[petm]os</w:t>
      </w:r>
    </w:p>
    <w:p w14:paraId="2E64DC58" w14:textId="77777777" w:rsidR="000E17AE" w:rsidRDefault="000E17AE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temare[Fmo]ste</w:t>
      </w:r>
    </w:p>
    <w:p w14:paraId="6E65EBD7" w14:textId="77777777" w:rsidR="000E17AE" w:rsidRDefault="000E17AE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petmok/H/nHht</w:t>
      </w:r>
    </w:p>
    <w:p w14:paraId="57158912" w14:textId="77777777" w:rsidR="000E17AE" w:rsidRDefault="000E17AE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mareFmkaH</w:t>
      </w:r>
    </w:p>
    <w:p w14:paraId="70385C04" w14:textId="77777777" w:rsidR="00FA046C" w:rsidRDefault="00FA046C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ennaTlogos</w:t>
      </w:r>
    </w:p>
    <w:p w14:paraId="3D2EF58C" w14:textId="77777777" w:rsidR="00FA046C" w:rsidRDefault="00FA046C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garmpnoute</w:t>
      </w:r>
    </w:p>
    <w:p w14:paraId="4D8ECB82" w14:textId="77777777" w:rsidR="00FA046C" w:rsidRDefault="00FA046C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pmaetemn=noub</w:t>
      </w:r>
    </w:p>
    <w:p w14:paraId="7A221749" w14:textId="77777777" w:rsidR="00FA046C" w:rsidRDefault="003948C1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nHht±F</w:t>
      </w:r>
      <w:r w:rsidR="00FA046C">
        <w:rPr>
          <w:rFonts w:ascii="CopticLS" w:hAnsi="CopticLS"/>
        </w:rPr>
        <w:t>&gt;oude</w:t>
      </w:r>
    </w:p>
    <w:p w14:paraId="08E43C4A" w14:textId="77777777" w:rsidR="00FA046C" w:rsidRDefault="00FA046C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crhmaeFnou</w:t>
      </w:r>
    </w:p>
    <w:p w14:paraId="36E9A499" w14:textId="77777777" w:rsidR="00FA046C" w:rsidRDefault="00FA046C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jeebolntme</w:t>
      </w:r>
    </w:p>
    <w:p w14:paraId="3C5C4086" w14:textId="77777777" w:rsidR="00FA046C" w:rsidRDefault="00FA046C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*oumononjeaF</w:t>
      </w:r>
    </w:p>
    <w:p w14:paraId="3A241E56" w14:textId="77777777" w:rsidR="00FA046C" w:rsidRDefault="00FA046C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jenaietbhh</w:t>
      </w:r>
    </w:p>
    <w:p w14:paraId="16AC91ED" w14:textId="77777777" w:rsidR="00FA046C" w:rsidRDefault="00FA046C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tnnetHmphi=</w:t>
      </w:r>
    </w:p>
    <w:p w14:paraId="7566EBEA" w14:textId="77777777" w:rsidR="00B72CDA" w:rsidRPr="00A142CF" w:rsidRDefault="00FA046C" w:rsidP="00B72CDA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mpnoute&gt;al</w:t>
      </w:r>
    </w:p>
    <w:p w14:paraId="08756067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1A001494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10223E58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BE81E0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038921EE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EE759BD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4C6A7CEE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C478510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4EC87F0B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CBEA6BA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390F36B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7B1E75D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1F05A41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673EC6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184014AA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D6585E9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6ACF38C6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AC1EAF5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6C5F898D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82CCA2E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5955062D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DDAC06B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3C149B1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D8DBEFA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41E47AED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54CA48B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18516F85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7300116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57A64C35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1C67555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558FFCD1" w14:textId="77777777" w:rsidR="00B72CDA" w:rsidRDefault="00B72CDA" w:rsidP="00B72CDA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FE2CDF2" w14:textId="77777777" w:rsidR="00B72CDA" w:rsidRDefault="00B72CDA" w:rsidP="00B72CDA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0B038599" w14:textId="77777777" w:rsidR="00B72CDA" w:rsidRP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>
        <w:rPr>
          <w:rFonts w:ascii="CopticLS" w:hAnsi="CopticLS"/>
        </w:rPr>
        <w:lastRenderedPageBreak/>
        <w:t>[la</w:t>
      </w:r>
    </w:p>
    <w:p w14:paraId="2128F967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</w:pPr>
    </w:p>
    <w:p w14:paraId="3BF4AE73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</w:pPr>
    </w:p>
    <w:p w14:paraId="34D536F0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</w:pPr>
    </w:p>
    <w:p w14:paraId="72A961C3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</w:pPr>
    </w:p>
    <w:p w14:paraId="6718681A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</w:pPr>
    </w:p>
    <w:p w14:paraId="2E5EADCD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</w:pPr>
    </w:p>
    <w:p w14:paraId="013E4AB9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</w:pPr>
    </w:p>
    <w:p w14:paraId="4DC545FE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</w:pPr>
    </w:p>
    <w:p w14:paraId="241AF040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</w:pPr>
    </w:p>
    <w:p w14:paraId="387F976D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</w:pPr>
    </w:p>
    <w:p w14:paraId="11E0F1B7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</w:pPr>
    </w:p>
    <w:p w14:paraId="7DA5A709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</w:pPr>
    </w:p>
    <w:p w14:paraId="5705EEE4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t xml:space="preserve">          </w:t>
      </w:r>
      <w:r>
        <w:rPr>
          <w:rFonts w:ascii="CopticLS" w:hAnsi="CopticLS"/>
        </w:rPr>
        <w:t>]</w:t>
      </w:r>
    </w:p>
    <w:p w14:paraId="19AA8CF4" w14:textId="77777777" w:rsidR="00CF6D9F" w:rsidRDefault="003948C1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eHo/</w:t>
      </w:r>
      <w:r w:rsidR="00CF6D9F">
        <w:rPr>
          <w:rFonts w:ascii="CopticLS" w:hAnsi="CopticLS"/>
        </w:rPr>
        <w:t>[----]</w:t>
      </w:r>
    </w:p>
    <w:p w14:paraId="3EEE243D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mos&gt;[mpene]</w:t>
      </w:r>
    </w:p>
    <w:p w14:paraId="50F10975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n=crh[magar]</w:t>
      </w:r>
    </w:p>
    <w:p w14:paraId="4A04AA6A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ennh[uauw]</w:t>
      </w:r>
    </w:p>
    <w:p w14:paraId="300A8757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onnem/[ntan]</w:t>
      </w:r>
    </w:p>
    <w:p w14:paraId="1EF6DE7D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nobe</w:t>
      </w:r>
      <w:r w:rsidR="003948C1">
        <w:rPr>
          <w:rFonts w:ascii="CopticLS" w:hAnsi="CopticLS"/>
        </w:rPr>
        <w:t>m/[mau</w:t>
      </w:r>
      <w:r>
        <w:rPr>
          <w:rFonts w:ascii="CopticLS" w:hAnsi="CopticLS"/>
        </w:rPr>
        <w:t>]</w:t>
      </w:r>
    </w:p>
    <w:p w14:paraId="7FC218A1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ten/[oudene]</w:t>
      </w:r>
    </w:p>
    <w:p w14:paraId="5437D3AB" w14:textId="77777777" w:rsidR="00CF6D9F" w:rsidRDefault="00CF6D9F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cr/[hmana]</w:t>
      </w:r>
    </w:p>
    <w:p w14:paraId="7CC038A2" w14:textId="77777777" w:rsidR="00CF6D9F" w:rsidRDefault="00BC3F5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Cw[mpeima]</w:t>
      </w:r>
    </w:p>
    <w:p w14:paraId="7549A62B" w14:textId="77777777" w:rsidR="00CF6D9F" w:rsidRDefault="00BC3F5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mn[nkeouwv]</w:t>
      </w:r>
    </w:p>
    <w:p w14:paraId="2578C1A0" w14:textId="77777777" w:rsidR="00CF6D9F" w:rsidRDefault="00BC3F5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thr[ouetvou]</w:t>
      </w:r>
    </w:p>
    <w:p w14:paraId="24A8D04C" w14:textId="77777777" w:rsidR="00CF6D9F" w:rsidRDefault="00BC3F5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eit[&gt;nnobede]</w:t>
      </w:r>
    </w:p>
    <w:p w14:paraId="7B4BBDC9" w14:textId="77777777" w:rsidR="00CF6D9F" w:rsidRDefault="00BC3F5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sen[arvorpe]</w:t>
      </w:r>
    </w:p>
    <w:p w14:paraId="23BCC17B" w14:textId="77777777" w:rsidR="00CF6D9F" w:rsidRDefault="00CA645E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ro</w:t>
      </w:r>
      <w:r w:rsidR="00BC3F55">
        <w:rPr>
          <w:rFonts w:ascii="CopticLS" w:hAnsi="CopticLS"/>
        </w:rPr>
        <w:t>n[auwse]</w:t>
      </w:r>
    </w:p>
    <w:p w14:paraId="1B575018" w14:textId="77777777" w:rsidR="00442BA3" w:rsidRDefault="00BC3F55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nhu/[nmman]</w:t>
      </w:r>
    </w:p>
    <w:p w14:paraId="7FA87C56" w14:textId="77777777" w:rsidR="00B72CDA" w:rsidRPr="00CF6D9F" w:rsidRDefault="00B72CDA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</w:p>
    <w:p w14:paraId="7DB6E45A" w14:textId="77777777" w:rsidR="00B72CDA" w:rsidRDefault="00B72CDA" w:rsidP="00B72CDA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B72CDA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6C634D4C" w14:textId="77777777" w:rsidR="0071020A" w:rsidRDefault="00B72CDA">
      <w:r>
        <w:lastRenderedPageBreak/>
        <w:br w:type="page"/>
      </w:r>
      <w:r w:rsidR="0071020A">
        <w:lastRenderedPageBreak/>
        <w:t>CZ 26: Notes</w:t>
      </w:r>
    </w:p>
    <w:p w14:paraId="38995F83" w14:textId="77777777" w:rsidR="0071020A" w:rsidRDefault="0071020A"/>
    <w:p w14:paraId="6EF1E4A7" w14:textId="77777777" w:rsidR="0071020A" w:rsidRDefault="0071020A">
      <w:r>
        <w:t>Previous editions: None</w:t>
      </w:r>
    </w:p>
    <w:p w14:paraId="50DDC01F" w14:textId="77777777" w:rsidR="0071020A" w:rsidRDefault="0071020A">
      <w:r>
        <w:t>Published fascimiles: None</w:t>
      </w:r>
    </w:p>
    <w:p w14:paraId="66203D00" w14:textId="77777777" w:rsidR="0071020A" w:rsidRDefault="0071020A">
      <w:r>
        <w:t>Parallel manuscript witnesses: GF 32</w:t>
      </w:r>
    </w:p>
    <w:p w14:paraId="7DD11DBC" w14:textId="77777777" w:rsidR="0071020A" w:rsidRDefault="0071020A">
      <w:r>
        <w:t>ii.15 Does not seem to match GF 32: i</w:t>
      </w:r>
    </w:p>
    <w:p w14:paraId="5A6EB559" w14:textId="77777777" w:rsidR="0071020A" w:rsidRPr="00487268" w:rsidRDefault="0071020A" w:rsidP="00487268">
      <w:pPr>
        <w:ind w:left="360" w:hanging="360"/>
      </w:pPr>
      <w:r>
        <w:t xml:space="preserve">ii.20 </w:t>
      </w:r>
      <w:r w:rsidR="00CA645E">
        <w:t>Spa</w:t>
      </w:r>
      <w:r w:rsidR="00487268">
        <w:t>ce for about 5</w:t>
      </w:r>
      <w:r w:rsidR="00CA645E">
        <w:t xml:space="preserve"> letters in the lacuna.  </w:t>
      </w:r>
      <w:r>
        <w:t>Does not seem to match GF32: ii</w:t>
      </w:r>
      <w:r w:rsidR="00487268">
        <w:t xml:space="preserve">.  Possibly sentence ends with </w:t>
      </w:r>
      <w:r w:rsidR="00487268">
        <w:rPr>
          <w:rFonts w:ascii="CopticLS" w:hAnsi="CopticLS"/>
        </w:rPr>
        <w:t xml:space="preserve">mmau </w:t>
      </w:r>
      <w:r w:rsidR="00487268">
        <w:t xml:space="preserve">and lacks </w:t>
      </w:r>
      <w:r w:rsidR="00487268">
        <w:rPr>
          <w:rFonts w:ascii="CopticLS" w:hAnsi="CopticLS"/>
        </w:rPr>
        <w:t>oude necrhma</w:t>
      </w:r>
      <w:r w:rsidR="00487268">
        <w:t>.</w:t>
      </w:r>
    </w:p>
    <w:p w14:paraId="64300181" w14:textId="77777777" w:rsidR="00411499" w:rsidRDefault="0071020A" w:rsidP="00411499">
      <w:pPr>
        <w:spacing w:line="280" w:lineRule="exact"/>
        <w:ind w:left="238" w:hanging="238"/>
        <w:rPr>
          <w:sz w:val="22"/>
          <w:lang w:val="fr-FR"/>
        </w:rPr>
      </w:pPr>
      <w:r>
        <w:br w:type="page"/>
      </w:r>
      <w:r w:rsidR="00411499">
        <w:rPr>
          <w:sz w:val="22"/>
          <w:lang w:val="fr-FR"/>
        </w:rPr>
        <w:lastRenderedPageBreak/>
        <w:t>FR-BN Copte 131</w:t>
      </w:r>
      <w:r w:rsidR="00411499">
        <w:rPr>
          <w:sz w:val="22"/>
          <w:vertAlign w:val="superscript"/>
          <w:lang w:val="fr-FR"/>
        </w:rPr>
        <w:t>4</w:t>
      </w:r>
      <w:r w:rsidR="00411499">
        <w:rPr>
          <w:sz w:val="22"/>
          <w:lang w:val="fr-FR"/>
        </w:rPr>
        <w:t xml:space="preserve"> f. 86r = MONB.CZ 129</w:t>
      </w:r>
    </w:p>
    <w:p w14:paraId="20B69A77" w14:textId="77777777" w:rsidR="00A514D7" w:rsidRDefault="00411499" w:rsidP="00411499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in Paris by David Brakke, March 2010</w:t>
      </w:r>
    </w:p>
    <w:p w14:paraId="18509097" w14:textId="77777777" w:rsidR="00A514D7" w:rsidRDefault="00A514D7" w:rsidP="00A514D7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9258A0">
        <w:rPr>
          <w:rFonts w:ascii="CopticLS" w:hAnsi="CopticLS"/>
          <w:iCs/>
          <w:lang w:val="en-GB"/>
        </w:rPr>
        <w:t>q</w:t>
      </w:r>
      <w:r>
        <w:rPr>
          <w:lang w:val="en-GB"/>
        </w:rPr>
        <w:tab/>
      </w:r>
      <w:r>
        <w:rPr>
          <w:lang w:val="en-GB"/>
        </w:rPr>
        <w:tab/>
      </w:r>
      <w:r w:rsidR="00B715CB">
        <w:rPr>
          <w:rFonts w:ascii="CopticLS" w:hAnsi="CopticLS"/>
          <w:lang w:val="en-GB"/>
        </w:rPr>
        <w:t>rkq</w:t>
      </w:r>
      <w:r>
        <w:rPr>
          <w:sz w:val="22"/>
          <w:lang w:val="en-GB"/>
        </w:rPr>
        <w:tab/>
        <w:t>Parchm</w:t>
      </w:r>
      <w:r w:rsidR="00216188">
        <w:rPr>
          <w:sz w:val="22"/>
          <w:lang w:val="en-GB"/>
        </w:rPr>
        <w:t>ent skin pattern:</w:t>
      </w:r>
      <w:r w:rsidR="00216188">
        <w:rPr>
          <w:sz w:val="22"/>
          <w:lang w:val="en-GB"/>
        </w:rPr>
        <w:tab/>
        <w:t>flesh</w:t>
      </w:r>
    </w:p>
    <w:p w14:paraId="65C79DA9" w14:textId="77777777" w:rsidR="00A514D7" w:rsidRDefault="00A514D7" w:rsidP="00A514D7">
      <w:pPr>
        <w:spacing w:line="320" w:lineRule="exact"/>
        <w:ind w:left="240" w:hanging="240"/>
        <w:rPr>
          <w:lang w:val="en-GB"/>
        </w:rPr>
      </w:pPr>
    </w:p>
    <w:p w14:paraId="35F84E10" w14:textId="77777777" w:rsidR="00A514D7" w:rsidRDefault="00A514D7" w:rsidP="00A514D7">
      <w:pPr>
        <w:spacing w:line="320" w:lineRule="exact"/>
        <w:ind w:left="240" w:hanging="240"/>
        <w:rPr>
          <w:lang w:val="en-GB"/>
        </w:rPr>
        <w:sectPr w:rsidR="00A514D7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11D78459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3FCF738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6AA4CB40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F164106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23C956CD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E13C538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5781F1E0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28F405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51262EE5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0E1E12E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34888152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3D5F7EF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72958129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C88ED1D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5BFD6F0A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499B611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37EA5F13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54E3EE2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15CF3BEC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A3A7BB7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0A8F10D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C3443D6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6C1B207D" w14:textId="77777777" w:rsidR="00A514D7" w:rsidRDefault="00A514D7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67BA3AA4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6E68A0AF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EE9441F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15E73E7E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3552A75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554ABDAB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5B29EE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57645D03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05115DB" w14:textId="77777777" w:rsidR="00A514D7" w:rsidRDefault="00A514D7" w:rsidP="00A514D7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01C03D44" w14:textId="77777777" w:rsidR="00216188" w:rsidRDefault="00216188" w:rsidP="00A514D7">
      <w:pPr>
        <w:spacing w:line="320" w:lineRule="exact"/>
        <w:rPr>
          <w:rFonts w:ascii="Courier New" w:hAnsi="Courier New" w:cs="Courier New"/>
          <w:lang w:val="en-GB"/>
        </w:rPr>
      </w:pPr>
    </w:p>
    <w:p w14:paraId="46FB10DA" w14:textId="77777777" w:rsidR="00216188" w:rsidRDefault="00216188" w:rsidP="00A514D7">
      <w:pPr>
        <w:spacing w:line="320" w:lineRule="exact"/>
        <w:rPr>
          <w:rFonts w:ascii="Courier New" w:hAnsi="Courier New" w:cs="Courier New"/>
          <w:lang w:val="en-GB"/>
        </w:rPr>
      </w:pPr>
    </w:p>
    <w:p w14:paraId="28C2490D" w14:textId="77777777" w:rsidR="00216188" w:rsidRDefault="00216188" w:rsidP="00A514D7">
      <w:pPr>
        <w:spacing w:line="320" w:lineRule="exact"/>
        <w:rPr>
          <w:rFonts w:ascii="Courier New" w:hAnsi="Courier New" w:cs="Courier New"/>
          <w:lang w:val="en-GB"/>
        </w:rPr>
      </w:pPr>
    </w:p>
    <w:p w14:paraId="407937A3" w14:textId="77777777" w:rsidR="00216188" w:rsidRPr="00216188" w:rsidRDefault="00A514D7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216188">
        <w:rPr>
          <w:rFonts w:ascii="CopticLS" w:hAnsi="CopticLS" w:cs="Courier New"/>
          <w:lang w:val="en-GB"/>
        </w:rPr>
        <w:lastRenderedPageBreak/>
        <w:t>nineuhPsena</w:t>
      </w:r>
    </w:p>
    <w:p w14:paraId="05583FBC" w14:textId="77777777" w:rsidR="00216188" w:rsidRPr="00216188" w:rsidRDefault="00216188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takosm=pen</w:t>
      </w:r>
    </w:p>
    <w:p w14:paraId="2591C8C5" w14:textId="77777777" w:rsidR="00216188" w:rsidRPr="00216188" w:rsidRDefault="00216188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nauemaeinebol</w:t>
      </w:r>
    </w:p>
    <w:p w14:paraId="64CFED41" w14:textId="77777777" w:rsidR="00A514D7" w:rsidRPr="00216188" w:rsidRDefault="00216188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HitootFauw</w:t>
      </w:r>
    </w:p>
    <w:p w14:paraId="17CDBF97" w14:textId="77777777" w:rsidR="00C708CE" w:rsidRDefault="00C708CE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ansaHwnebol</w:t>
      </w:r>
    </w:p>
    <w:p w14:paraId="4B3BC9B0" w14:textId="77777777" w:rsidR="00C708CE" w:rsidRDefault="00C708CE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nnenHiooue</w:t>
      </w:r>
      <w:r w:rsidR="00B715CB">
        <w:rPr>
          <w:rFonts w:ascii="CopticLS" w:hAnsi="CopticLS"/>
        </w:rPr>
        <w:t>&gt;</w:t>
      </w:r>
    </w:p>
    <w:p w14:paraId="4FB549DE" w14:textId="77777777" w:rsidR="002355C1" w:rsidRDefault="002355C1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ntwtndea</w:t>
      </w:r>
    </w:p>
    <w:p w14:paraId="78DF96D2" w14:textId="77777777" w:rsidR="002355C1" w:rsidRDefault="002355C1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pnouteeiva</w:t>
      </w:r>
    </w:p>
    <w:p w14:paraId="34A9F9F0" w14:textId="77777777" w:rsidR="002355C1" w:rsidRDefault="002355C1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rwtn&gt;aFr=n=</w:t>
      </w:r>
    </w:p>
    <w:p w14:paraId="77E64B91" w14:textId="77777777" w:rsidR="002355C1" w:rsidRDefault="002355C1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CometempeiwP</w:t>
      </w:r>
    </w:p>
    <w:p w14:paraId="58EE02A5" w14:textId="77777777" w:rsidR="002355C1" w:rsidRDefault="002355C1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nasm=pesolo</w:t>
      </w:r>
    </w:p>
    <w:p w14:paraId="3DE84F48" w14:textId="77777777" w:rsidR="002355C1" w:rsidRDefault="002355C1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mwnmpeke</w:t>
      </w:r>
    </w:p>
    <w:p w14:paraId="143640BF" w14:textId="77777777" w:rsidR="002355C1" w:rsidRDefault="002355C1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ouaaauPHrain</w:t>
      </w:r>
    </w:p>
    <w:p w14:paraId="005E8CB9" w14:textId="77777777" w:rsidR="00BC4425" w:rsidRDefault="00BC4425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Hhtthut±n</w:t>
      </w:r>
    </w:p>
    <w:p w14:paraId="46494490" w14:textId="77777777" w:rsidR="00BC4425" w:rsidRDefault="00BC4425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mpet±nmeta</w:t>
      </w:r>
    </w:p>
    <w:p w14:paraId="03D81A5D" w14:textId="77777777" w:rsidR="00BC4425" w:rsidRDefault="00BC4425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noei&lt;:peijpioP</w:t>
      </w:r>
    </w:p>
    <w:p w14:paraId="14781FAE" w14:textId="77777777" w:rsidR="00BC4425" w:rsidRDefault="00BC4425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*etnavwpe</w:t>
      </w:r>
    </w:p>
    <w:p w14:paraId="5F640B09" w14:textId="77777777" w:rsidR="00BC4425" w:rsidRDefault="00BC4425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nanpaHenrw</w:t>
      </w:r>
    </w:p>
    <w:p w14:paraId="1C083449" w14:textId="77777777" w:rsidR="00BC4425" w:rsidRDefault="00BC4425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mepe&lt; ePauafel</w:t>
      </w:r>
    </w:p>
    <w:p w14:paraId="01CA8A19" w14:textId="77777777" w:rsidR="00BC4425" w:rsidRDefault="00BC4425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pizeepeuwnHP</w:t>
      </w:r>
    </w:p>
    <w:p w14:paraId="52208FB0" w14:textId="77777777" w:rsidR="00BC4425" w:rsidRDefault="00BC4425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nouoeivePem=</w:t>
      </w:r>
    </w:p>
    <w:p w14:paraId="46352C08" w14:textId="77777777" w:rsidR="00BC4425" w:rsidRDefault="00BC4425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poumeeueenau</w:t>
      </w:r>
    </w:p>
    <w:p w14:paraId="00E6F844" w14:textId="77777777" w:rsidR="00B04A23" w:rsidRDefault="00B04A23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elaaunagaqon</w:t>
      </w:r>
    </w:p>
    <w:p w14:paraId="37CEF583" w14:textId="77777777" w:rsidR="00B04A23" w:rsidRDefault="00B04A23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eaunauCeauw</w:t>
      </w:r>
    </w:p>
    <w:p w14:paraId="19AD6DE6" w14:textId="77777777" w:rsidR="00B04A23" w:rsidRDefault="00B715CB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apjoeisoueH=</w:t>
      </w:r>
    </w:p>
    <w:p w14:paraId="2D5DBE30" w14:textId="77777777" w:rsidR="00B04A23" w:rsidRDefault="00B04A23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peikeouaer/oou</w:t>
      </w:r>
    </w:p>
    <w:p w14:paraId="005602AB" w14:textId="77777777" w:rsidR="00B04A23" w:rsidRDefault="00B04A23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jesenatwoun</w:t>
      </w:r>
    </w:p>
    <w:p w14:paraId="7EB11BAE" w14:textId="77777777" w:rsidR="00B04A23" w:rsidRDefault="00B04A23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HmpeHoounte</w:t>
      </w:r>
    </w:p>
    <w:p w14:paraId="6B7FDFF1" w14:textId="77777777" w:rsidR="00A514D7" w:rsidRPr="00216188" w:rsidRDefault="00B04A23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krisisnsetCa</w:t>
      </w:r>
    </w:p>
    <w:p w14:paraId="23BF00D6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718FD4F3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35E96BDC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6DB9AE1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41D1A046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1FE84E8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C3D8C34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0386B27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2F737CDA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C898E2F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44209CDB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22E5A19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7433112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7BE5E07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4D29E7E4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BB1FC41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56272F11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84576C5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5BEA2401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0741C4B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16E5298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06379E5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43481684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F949501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4225130B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3585202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0E4ED55F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15C4B4C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4CC15569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F67CD5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1E1FB499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160146B" w14:textId="77777777" w:rsidR="00A514D7" w:rsidRDefault="00A514D7" w:rsidP="00A514D7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1DFC279D" w14:textId="77777777" w:rsidR="00A514D7" w:rsidRPr="00EA4BF0" w:rsidRDefault="00EA4BF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>
        <w:rPr>
          <w:rFonts w:ascii="CopticLS" w:hAnsi="CopticLS"/>
        </w:rPr>
        <w:lastRenderedPageBreak/>
        <w:t>eieteigeneaP</w:t>
      </w:r>
      <w:r w:rsidR="00B715CB">
        <w:rPr>
          <w:rFonts w:ascii="CopticLS" w:hAnsi="CopticLS"/>
        </w:rPr>
        <w:t>&gt;</w:t>
      </w:r>
    </w:p>
    <w:p w14:paraId="6D88643C" w14:textId="77777777" w:rsidR="00EA4BF0" w:rsidRPr="00EA4BF0" w:rsidRDefault="00EA4BF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*eien=narounna</w:t>
      </w:r>
    </w:p>
    <w:p w14:paraId="247A4676" w14:textId="77777777" w:rsidR="00EA4BF0" w:rsidRPr="00EA4BF0" w:rsidRDefault="00EA4BF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Hr±mpejpioPn=</w:t>
      </w:r>
    </w:p>
    <w:p w14:paraId="01EDEFAB" w14:textId="77777777" w:rsidR="00EA4BF0" w:rsidRPr="001B5D54" w:rsidRDefault="001B5D54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neimhhvem=</w:t>
      </w:r>
    </w:p>
    <w:p w14:paraId="20101B96" w14:textId="77777777" w:rsidR="00EA4BF0" w:rsidRPr="00534176" w:rsidRDefault="00534176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petouaab&gt;ntau</w:t>
      </w:r>
    </w:p>
    <w:p w14:paraId="24FF0045" w14:textId="77777777" w:rsidR="00EA4BF0" w:rsidRPr="00534176" w:rsidRDefault="00534176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taveoeivnan</w:t>
      </w:r>
    </w:p>
    <w:p w14:paraId="65BA1914" w14:textId="77777777" w:rsidR="00534176" w:rsidRDefault="00534176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nneHiooue&gt;m=</w:t>
      </w:r>
    </w:p>
    <w:p w14:paraId="2F60EF14" w14:textId="77777777" w:rsidR="00534176" w:rsidRDefault="00534176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pwnH&gt;mnne</w:t>
      </w:r>
    </w:p>
    <w:p w14:paraId="34C0B1CD" w14:textId="77777777" w:rsidR="00664258" w:rsidRDefault="00664258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Hbhuem=poujaiP</w:t>
      </w:r>
    </w:p>
    <w:p w14:paraId="5F71CFA6" w14:textId="77777777" w:rsidR="00664258" w:rsidRDefault="00664258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auweauTpeu</w:t>
      </w:r>
    </w:p>
    <w:p w14:paraId="2C380CC4" w14:textId="77777777" w:rsidR="00967BD5" w:rsidRDefault="00664258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snoFHwouHa</w:t>
      </w:r>
    </w:p>
    <w:p w14:paraId="7D4E7F89" w14:textId="77777777" w:rsidR="00967BD5" w:rsidRDefault="00967BD5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ronnqempnou</w:t>
      </w:r>
    </w:p>
    <w:p w14:paraId="477F9DC9" w14:textId="77777777" w:rsidR="00967BD5" w:rsidRDefault="00967BD5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te&gt;n=taFTpwF</w:t>
      </w:r>
    </w:p>
    <w:p w14:paraId="05D4FAF8" w14:textId="77777777" w:rsidR="00967BD5" w:rsidRDefault="00967BD5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Haroni±setetw±F</w:t>
      </w:r>
    </w:p>
    <w:p w14:paraId="56ACB27E" w14:textId="77777777" w:rsidR="00967BD5" w:rsidRDefault="00967BD5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tePtePkrisisth</w:t>
      </w:r>
    </w:p>
    <w:p w14:paraId="3A4860AB" w14:textId="77777777" w:rsidR="00967BD5" w:rsidRDefault="00967BD5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r±settapron=</w:t>
      </w:r>
    </w:p>
    <w:p w14:paraId="05B1523F" w14:textId="77777777" w:rsidR="00967BD5" w:rsidRDefault="00967BD5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nentauerht</w:t>
      </w:r>
    </w:p>
    <w:p w14:paraId="7EACF15B" w14:textId="77777777" w:rsidR="00967BD5" w:rsidRDefault="00967BD5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nauetreuTeron</w:t>
      </w:r>
    </w:p>
    <w:p w14:paraId="4BB43249" w14:textId="77777777" w:rsidR="00967BD5" w:rsidRDefault="00967BD5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*petnaoueHsaH</w:t>
      </w:r>
    </w:p>
    <w:p w14:paraId="5AF9E8AB" w14:textId="77777777" w:rsidR="00967BD5" w:rsidRDefault="00967BD5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nen=nentaFe</w:t>
      </w:r>
    </w:p>
    <w:p w14:paraId="405FD345" w14:textId="77777777" w:rsidR="00967BD5" w:rsidRDefault="00967BD5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rhtna/uetreu</w:t>
      </w:r>
    </w:p>
    <w:p w14:paraId="3738CE2A" w14:textId="77777777" w:rsidR="00586CC8" w:rsidRDefault="00967BD5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Hmoos</w:t>
      </w:r>
      <w:r w:rsidR="00586CC8">
        <w:rPr>
          <w:rFonts w:ascii="CopticLS" w:hAnsi="CopticLS"/>
        </w:rPr>
        <w:t>Hijnne</w:t>
      </w:r>
    </w:p>
    <w:p w14:paraId="194A01C5" w14:textId="77777777" w:rsidR="00586CC8" w:rsidRDefault="00B715CB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q</w:t>
      </w:r>
      <w:r w:rsidR="00586CC8">
        <w:rPr>
          <w:rFonts w:ascii="CopticLS" w:hAnsi="CopticLS"/>
        </w:rPr>
        <w:t>ronosnsekri</w:t>
      </w:r>
    </w:p>
    <w:p w14:paraId="4732943E" w14:textId="77777777" w:rsidR="00586CC8" w:rsidRDefault="00B715CB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</w:t>
      </w:r>
      <w:r w:rsidR="00586CC8">
        <w:rPr>
          <w:rFonts w:ascii="CopticLS" w:hAnsi="CopticLS"/>
        </w:rPr>
        <w:t>entmntsno</w:t>
      </w:r>
    </w:p>
    <w:p w14:paraId="7A6DF8C5" w14:textId="77777777" w:rsidR="00586CC8" w:rsidRDefault="00586CC8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ousm=fulhm=</w:t>
      </w:r>
    </w:p>
    <w:p w14:paraId="67ED8D22" w14:textId="77777777" w:rsidR="00586CC8" w:rsidRDefault="00586CC8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pi±h=±lnsekri</w:t>
      </w:r>
    </w:p>
    <w:p w14:paraId="1F4C3D07" w14:textId="77777777" w:rsidR="00586CC8" w:rsidRDefault="00586CC8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nensarxnim</w:t>
      </w:r>
    </w:p>
    <w:p w14:paraId="4ACDE9B1" w14:textId="77777777" w:rsidR="00586CC8" w:rsidRDefault="00586CC8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nrwme ntau</w:t>
      </w:r>
    </w:p>
    <w:p w14:paraId="588B1553" w14:textId="77777777" w:rsidR="00A514D7" w:rsidRPr="00534176" w:rsidRDefault="00586CC8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vwpeHijmpkaH</w:t>
      </w:r>
    </w:p>
    <w:p w14:paraId="6ABDEBD0" w14:textId="77777777" w:rsidR="00A514D7" w:rsidRDefault="00A514D7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A514D7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130C8287" w14:textId="77777777" w:rsidR="00B63B12" w:rsidRDefault="00A514D7" w:rsidP="00B63B12">
      <w:r>
        <w:rPr>
          <w:lang w:val="fr-FR"/>
        </w:rPr>
        <w:lastRenderedPageBreak/>
        <w:br w:type="page"/>
      </w:r>
      <w:r w:rsidR="00211C7C">
        <w:lastRenderedPageBreak/>
        <w:t>CZ 129</w:t>
      </w:r>
      <w:r w:rsidR="00B63B12">
        <w:t>: Notes</w:t>
      </w:r>
    </w:p>
    <w:p w14:paraId="61F82119" w14:textId="77777777" w:rsidR="00B63B12" w:rsidRDefault="00B63B12" w:rsidP="00B63B12"/>
    <w:p w14:paraId="071AB4CC" w14:textId="77777777" w:rsidR="00B63B12" w:rsidRDefault="00B63B12" w:rsidP="00B63B12">
      <w:r>
        <w:t>Previous editions: None</w:t>
      </w:r>
    </w:p>
    <w:p w14:paraId="26969B20" w14:textId="77777777" w:rsidR="00B63B12" w:rsidRDefault="00B63B12" w:rsidP="00B63B12">
      <w:r>
        <w:t>Published fascimiles: None</w:t>
      </w:r>
    </w:p>
    <w:p w14:paraId="7AC9EA1F" w14:textId="77777777" w:rsidR="00B63B12" w:rsidRDefault="00B63B12" w:rsidP="00B63B12">
      <w:r>
        <w:t>Parallel manuscript witnesses: None</w:t>
      </w:r>
    </w:p>
    <w:p w14:paraId="2F279CC0" w14:textId="77777777" w:rsidR="00B63B12" w:rsidRDefault="00B63B12" w:rsidP="00B63B12">
      <w:r>
        <w:t>Interlocking decorative element at center of top of page.</w:t>
      </w:r>
    </w:p>
    <w:p w14:paraId="1DB54466" w14:textId="77777777" w:rsidR="00B63B12" w:rsidRDefault="00B63B12" w:rsidP="00B63B12">
      <w:pPr>
        <w:rPr>
          <w:rFonts w:ascii="CopticLS" w:hAnsi="CopticLS"/>
        </w:rPr>
      </w:pPr>
      <w:r>
        <w:t xml:space="preserve">i.3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bl</w:t>
      </w:r>
    </w:p>
    <w:p w14:paraId="4E0DBDF1" w14:textId="77777777" w:rsidR="00B63B12" w:rsidRPr="00B63B12" w:rsidRDefault="00B63B12" w:rsidP="00B63B12">
      <w:pPr>
        <w:rPr>
          <w:rFonts w:ascii="CopticLS" w:hAnsi="CopticLS"/>
          <w:lang w:val="fr-FR"/>
        </w:rPr>
      </w:pPr>
      <w:r>
        <w:t xml:space="preserve">ii.18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rn</w:t>
      </w:r>
    </w:p>
    <w:p w14:paraId="003CABEF" w14:textId="77777777" w:rsidR="00B63B12" w:rsidRDefault="00B63B12">
      <w:pPr>
        <w:rPr>
          <w:lang w:val="fr-FR"/>
        </w:rPr>
      </w:pPr>
    </w:p>
    <w:p w14:paraId="329C9A16" w14:textId="77777777" w:rsidR="00B63B12" w:rsidRDefault="00B63B12">
      <w:pPr>
        <w:rPr>
          <w:lang w:val="fr-FR"/>
        </w:rPr>
      </w:pPr>
      <w:r>
        <w:rPr>
          <w:lang w:val="fr-FR"/>
        </w:rPr>
        <w:br w:type="page"/>
      </w:r>
    </w:p>
    <w:p w14:paraId="3CD0028E" w14:textId="77777777" w:rsidR="00A06B97" w:rsidRDefault="00A06B97" w:rsidP="00A06B97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131</w:t>
      </w:r>
      <w:r>
        <w:rPr>
          <w:sz w:val="22"/>
          <w:vertAlign w:val="superscript"/>
          <w:lang w:val="fr-FR"/>
        </w:rPr>
        <w:t>4</w:t>
      </w:r>
      <w:r w:rsidR="00492451">
        <w:rPr>
          <w:sz w:val="22"/>
          <w:lang w:val="fr-FR"/>
        </w:rPr>
        <w:t xml:space="preserve"> f. 86v = MONB.CZ 130</w:t>
      </w:r>
    </w:p>
    <w:p w14:paraId="12FECB2B" w14:textId="77777777" w:rsidR="00A06B97" w:rsidRDefault="00A06B97" w:rsidP="00A06B97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in Paris by David Brakke, March 2010</w:t>
      </w:r>
    </w:p>
    <w:p w14:paraId="53C4F255" w14:textId="77777777" w:rsidR="00A514D7" w:rsidRDefault="00A514D7" w:rsidP="00A06B97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A06B97">
        <w:rPr>
          <w:rFonts w:ascii="CopticLS" w:hAnsi="CopticLS"/>
          <w:lang w:val="en-GB"/>
        </w:rPr>
        <w:t>rl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sz w:val="22"/>
          <w:lang w:val="en-GB"/>
        </w:rPr>
        <w:tab/>
        <w:t>Pa</w:t>
      </w:r>
      <w:r w:rsidR="00A06B97">
        <w:rPr>
          <w:sz w:val="22"/>
          <w:lang w:val="en-GB"/>
        </w:rPr>
        <w:t>rchment skin pattern:</w:t>
      </w:r>
      <w:r w:rsidR="00A06B97">
        <w:rPr>
          <w:sz w:val="22"/>
          <w:lang w:val="en-GB"/>
        </w:rPr>
        <w:tab/>
      </w:r>
      <w:r>
        <w:rPr>
          <w:sz w:val="22"/>
          <w:lang w:val="en-GB"/>
        </w:rPr>
        <w:t>hair</w:t>
      </w:r>
    </w:p>
    <w:p w14:paraId="45918C2F" w14:textId="77777777" w:rsidR="00A514D7" w:rsidRDefault="00A514D7" w:rsidP="00A514D7">
      <w:pPr>
        <w:spacing w:line="320" w:lineRule="exact"/>
        <w:ind w:left="240" w:hanging="240"/>
        <w:rPr>
          <w:lang w:val="en-GB"/>
        </w:rPr>
      </w:pPr>
    </w:p>
    <w:p w14:paraId="7BBBB0BA" w14:textId="77777777" w:rsidR="00A514D7" w:rsidRDefault="00A514D7" w:rsidP="00A514D7">
      <w:pPr>
        <w:spacing w:line="320" w:lineRule="exact"/>
        <w:ind w:left="240" w:hanging="240"/>
        <w:rPr>
          <w:lang w:val="en-GB"/>
        </w:rPr>
        <w:sectPr w:rsidR="00A514D7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6A77BE9D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ED86E5F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200EE41E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6520FD0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45359240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388C79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1B71D507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9062390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7B8F4A16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31A3B15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60596FAA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21DC132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A897F58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7E7272F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79D73C91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13B88AD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73F73461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DA15DC7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629794E6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C383443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339E015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E565548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11261DA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940D8F6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77D03D71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AD1FD5B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34F155B7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972162A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18C90414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2AE3D4B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217251C5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9B7BF38" w14:textId="77777777" w:rsidR="00A514D7" w:rsidRDefault="00A514D7" w:rsidP="00A514D7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592F9A37" w14:textId="77777777" w:rsidR="00A06B97" w:rsidRDefault="00A514D7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A06B97">
        <w:rPr>
          <w:rFonts w:ascii="CopticLS" w:hAnsi="CopticLS" w:cs="Courier New"/>
          <w:lang w:val="en-GB"/>
        </w:rPr>
        <w:lastRenderedPageBreak/>
        <w:t>nsekrinen=Hen</w:t>
      </w:r>
    </w:p>
    <w:p w14:paraId="123C05C7" w14:textId="77777777" w:rsidR="00A06B97" w:rsidRDefault="00A06B97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aggelos:</w:t>
      </w:r>
    </w:p>
    <w:p w14:paraId="23B655F2" w14:textId="77777777" w:rsidR="00A06B97" w:rsidRDefault="00A06B97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*eunakrineOmmo</w:t>
      </w:r>
    </w:p>
    <w:p w14:paraId="250BF6AA" w14:textId="77777777" w:rsidR="00067476" w:rsidRDefault="00A06B97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ouHnou</w:t>
      </w:r>
      <w:r w:rsidR="00067476">
        <w:rPr>
          <w:rFonts w:ascii="CopticLS" w:hAnsi="CopticLS" w:cs="Courier New"/>
          <w:lang w:val="en-GB"/>
        </w:rPr>
        <w:t>&gt;euna</w:t>
      </w:r>
    </w:p>
    <w:p w14:paraId="570291C0" w14:textId="77777777" w:rsidR="00067476" w:rsidRDefault="00067476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krinem=moou</w:t>
      </w:r>
    </w:p>
    <w:p w14:paraId="189E6338" w14:textId="77777777" w:rsidR="00067476" w:rsidRDefault="00067476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jehn=tetnbo</w:t>
      </w:r>
    </w:p>
    <w:p w14:paraId="0F512779" w14:textId="77777777" w:rsidR="00067476" w:rsidRDefault="00067476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hqeieHenkooue</w:t>
      </w:r>
    </w:p>
    <w:p w14:paraId="3764156A" w14:textId="77777777" w:rsidR="00067476" w:rsidRDefault="00067476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n=tootFmpsa</w:t>
      </w:r>
    </w:p>
    <w:p w14:paraId="15964FCA" w14:textId="77777777" w:rsidR="00067476" w:rsidRDefault="00067476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tanasebolHm</w:t>
      </w:r>
    </w:p>
    <w:p w14:paraId="427FA869" w14:textId="77777777" w:rsidR="00067476" w:rsidRDefault="00067476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peqoounima</w:t>
      </w:r>
    </w:p>
    <w:p w14:paraId="366CAE8B" w14:textId="77777777" w:rsidR="00067476" w:rsidRDefault="00067476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tetnrwH±tde</w:t>
      </w:r>
    </w:p>
    <w:p w14:paraId="0270E1A4" w14:textId="77777777" w:rsidR="002F2815" w:rsidRDefault="00067476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HwwFO</w:t>
      </w:r>
      <w:r w:rsidR="0004097B">
        <w:rPr>
          <w:rFonts w:ascii="CopticLS" w:hAnsi="CopticLS" w:cs="Courier New"/>
          <w:lang w:val="en-GB"/>
        </w:rPr>
        <w:t>n=</w:t>
      </w:r>
      <w:r w:rsidR="00D50627">
        <w:rPr>
          <w:rFonts w:ascii="CopticLS" w:hAnsi="CopticLS" w:cs="Courier New"/>
          <w:lang w:val="en-GB"/>
        </w:rPr>
        <w:t>Houo&lt;</w:t>
      </w:r>
    </w:p>
    <w:p w14:paraId="3F8D0D92" w14:textId="77777777" w:rsidR="002F2815" w:rsidRDefault="002F2815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eHraieppeqoou&gt;</w:t>
      </w:r>
    </w:p>
    <w:p w14:paraId="214E6E57" w14:textId="77777777" w:rsidR="002F2815" w:rsidRDefault="002F2815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nqen=HenHala</w:t>
      </w:r>
    </w:p>
    <w:p w14:paraId="58EBB0FB" w14:textId="77777777" w:rsidR="00D50627" w:rsidRDefault="002F2815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ate</w:t>
      </w:r>
      <w:r w:rsidR="00D50627">
        <w:rPr>
          <w:rFonts w:ascii="CopticLS" w:hAnsi="CopticLS" w:cs="Courier New"/>
          <w:lang w:val="en-GB"/>
        </w:rPr>
        <w:t>&lt;eHraiejn=</w:t>
      </w:r>
    </w:p>
    <w:p w14:paraId="64F181EC" w14:textId="77777777" w:rsidR="00A772D0" w:rsidRDefault="00A772D0" w:rsidP="00A514D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oupaH±s&gt;   Hm</w:t>
      </w:r>
    </w:p>
    <w:p w14:paraId="2012146D" w14:textId="77777777" w:rsidR="00A772D0" w:rsidRDefault="00A772D0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ptretet±ne&lt;</w:t>
      </w:r>
    </w:p>
    <w:p w14:paraId="70A65D55" w14:textId="77777777" w:rsidR="00A772D0" w:rsidRDefault="00A772D0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piqumeienve</w:t>
      </w:r>
    </w:p>
    <w:p w14:paraId="39576783" w14:textId="77777777" w:rsidR="00A772D0" w:rsidRDefault="00A772D0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eren=nrwme</w:t>
      </w:r>
    </w:p>
    <w:p w14:paraId="692ADA23" w14:textId="77777777" w:rsidR="00A772D0" w:rsidRDefault="00A772D0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atetneirem=</w:t>
      </w:r>
    </w:p>
    <w:p w14:paraId="2BFF70D8" w14:textId="77777777" w:rsidR="00A772D0" w:rsidRDefault="00A772D0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pponhronnm=</w:t>
      </w:r>
    </w:p>
    <w:p w14:paraId="0198D92D" w14:textId="77777777" w:rsidR="00A772D0" w:rsidRDefault="00A772D0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mau&gt; atetn=</w:t>
      </w:r>
    </w:p>
    <w:p w14:paraId="5FD04A7E" w14:textId="77777777" w:rsidR="00A772D0" w:rsidRDefault="00A772D0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tounosnoupo</w:t>
      </w:r>
    </w:p>
    <w:p w14:paraId="54C6B7FD" w14:textId="77777777" w:rsidR="00A772D0" w:rsidRDefault="00A772D0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lemosHijm=</w:t>
      </w:r>
    </w:p>
    <w:p w14:paraId="668D3FA5" w14:textId="77777777" w:rsidR="00A772D0" w:rsidRDefault="00A772D0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pkaHepmanou</w:t>
      </w:r>
    </w:p>
    <w:p w14:paraId="53CF9BDE" w14:textId="77777777" w:rsidR="00A772D0" w:rsidRDefault="00A772D0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eirhnh=:</w:t>
      </w:r>
    </w:p>
    <w:p w14:paraId="5E9B884F" w14:textId="77777777" w:rsidR="00A772D0" w:rsidRDefault="00A772D0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*nseTHapdeon</w:t>
      </w:r>
    </w:p>
    <w:p w14:paraId="0FC937C9" w14:textId="77777777" w:rsidR="00A514D7" w:rsidRPr="00A06B97" w:rsidRDefault="00A772D0" w:rsidP="00A514D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eronjeoueu=</w:t>
      </w:r>
    </w:p>
    <w:p w14:paraId="356DE1E0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537F2FA2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51532AD9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E9FAE3B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4EEC00BF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E58E34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578D5388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3CA5ECC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65A3A281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19E2C5E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3C18F581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48F2A29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35127A2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B6A494A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378A9B1D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B6D6B7E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0FC1B750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5A2392E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0B784745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052E654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275AEA33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5D77D84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16F72CBD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37C04D6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67D245BB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8C9F56C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46D8E595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9EC6B8F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4DE70C0A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C5B33A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42797882" w14:textId="77777777" w:rsidR="00A514D7" w:rsidRDefault="00A514D7" w:rsidP="00A514D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910F528" w14:textId="77777777" w:rsidR="00A514D7" w:rsidRDefault="00A514D7" w:rsidP="00A514D7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2A99E8E2" w14:textId="77777777" w:rsidR="00A514D7" w:rsidRPr="00180F57" w:rsidRDefault="00180F57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>
        <w:rPr>
          <w:rFonts w:ascii="CopticLS" w:hAnsi="CopticLS"/>
        </w:rPr>
        <w:lastRenderedPageBreak/>
        <w:t>naTHaperon</w:t>
      </w:r>
    </w:p>
    <w:p w14:paraId="6D87E869" w14:textId="77777777" w:rsidR="00180F57" w:rsidRDefault="00180F57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jempetnsw</w:t>
      </w:r>
    </w:p>
    <w:p w14:paraId="11EBFAD6" w14:textId="77777777" w:rsidR="00180F57" w:rsidRDefault="00180F57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tmnsanen</w:t>
      </w:r>
    </w:p>
    <w:p w14:paraId="25028C6E" w14:textId="77777777" w:rsidR="00180F57" w:rsidRDefault="00180F57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vaje&gt; mpe</w:t>
      </w:r>
    </w:p>
    <w:p w14:paraId="6DD223A3" w14:textId="77777777" w:rsidR="005C7B5A" w:rsidRDefault="00180F57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tnkwHenen</w:t>
      </w:r>
    </w:p>
    <w:p w14:paraId="31AE0F97" w14:textId="77777777" w:rsidR="005C7B5A" w:rsidRDefault="005C7B5A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Hbhue&gt; mpe</w:t>
      </w:r>
    </w:p>
    <w:p w14:paraId="7D98D291" w14:textId="77777777" w:rsidR="005C7B5A" w:rsidRDefault="005C7B5A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Tnepeiqumei</w:t>
      </w:r>
    </w:p>
    <w:p w14:paraId="6AD30626" w14:textId="77777777" w:rsidR="005C7B5A" w:rsidRDefault="005C7B5A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enenHiooue&lt;&gt;n=</w:t>
      </w:r>
    </w:p>
    <w:p w14:paraId="3C9FDB36" w14:textId="77777777" w:rsidR="00ED4B3C" w:rsidRDefault="00CB674C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TnajeHouoan=</w:t>
      </w:r>
    </w:p>
    <w:p w14:paraId="5BA986C0" w14:textId="77777777" w:rsidR="00ED4B3C" w:rsidRDefault="00E2270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</w:t>
      </w:r>
      <w:r w:rsidR="00ED4B3C">
        <w:rPr>
          <w:rFonts w:ascii="CopticLS" w:hAnsi="CopticLS"/>
        </w:rPr>
        <w:t>nai&gt;HwPepaiP</w:t>
      </w:r>
    </w:p>
    <w:p w14:paraId="11A34F51" w14:textId="77777777" w:rsidR="00ED4B3C" w:rsidRDefault="00ED4B3C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mauaaFetreu</w:t>
      </w:r>
    </w:p>
    <w:p w14:paraId="4126888E" w14:textId="77777777" w:rsidR="00243F40" w:rsidRDefault="00ED4B3C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joosHiousop</w:t>
      </w:r>
    </w:p>
    <w:p w14:paraId="7E5176EA" w14:textId="77777777" w:rsidR="00243F40" w:rsidRDefault="00243F4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jinmpatri</w:t>
      </w:r>
    </w:p>
    <w:p w14:paraId="164BEC37" w14:textId="77777777" w:rsidR="00243F40" w:rsidRDefault="00243F4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archsvane</w:t>
      </w:r>
    </w:p>
    <w:p w14:paraId="79B1C189" w14:textId="77777777" w:rsidR="00243F40" w:rsidRDefault="00243F4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profhths</w:t>
      </w:r>
    </w:p>
    <w:p w14:paraId="335A9084" w14:textId="77777777" w:rsidR="00243F40" w:rsidRDefault="00243F4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auwnaposto</w:t>
      </w:r>
    </w:p>
    <w:p w14:paraId="3466F996" w14:textId="77777777" w:rsidR="00243F40" w:rsidRDefault="00243F4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losm±nnet</w:t>
      </w:r>
    </w:p>
    <w:p w14:paraId="6D81BCF7" w14:textId="77777777" w:rsidR="00243F40" w:rsidRDefault="00243F4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ouaabthrou</w:t>
      </w:r>
    </w:p>
    <w:p w14:paraId="253B48E4" w14:textId="77777777" w:rsidR="00243F40" w:rsidRDefault="00243F4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eujpionten</w:t>
      </w:r>
    </w:p>
    <w:p w14:paraId="6E6821BA" w14:textId="77777777" w:rsidR="00243F40" w:rsidRDefault="00243F4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mntatvipe</w:t>
      </w:r>
    </w:p>
    <w:p w14:paraId="2BE2C0AD" w14:textId="77777777" w:rsidR="00243F40" w:rsidRDefault="00243F4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jeapnouteeiP</w:t>
      </w:r>
    </w:p>
    <w:p w14:paraId="35067A1A" w14:textId="77777777" w:rsidR="00243F40" w:rsidRDefault="00243F4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varwt±n&gt;a</w:t>
      </w:r>
    </w:p>
    <w:p w14:paraId="5486F556" w14:textId="77777777" w:rsidR="00F07060" w:rsidRDefault="00243F4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pnoutes</w:t>
      </w:r>
      <w:r w:rsidR="00A74ED1">
        <w:rPr>
          <w:rFonts w:ascii="CopticLS" w:hAnsi="CopticLS"/>
        </w:rPr>
        <w:t>R</w:t>
      </w:r>
      <w:r w:rsidR="00F07060">
        <w:rPr>
          <w:rFonts w:ascii="CopticLS" w:hAnsi="CopticLS"/>
        </w:rPr>
        <w:t>o±u</w:t>
      </w:r>
    </w:p>
    <w:p w14:paraId="587EBF6E" w14:textId="77777777" w:rsidR="00B95BC3" w:rsidRDefault="00F07060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m=moFHarwt±n</w:t>
      </w:r>
    </w:p>
    <w:p w14:paraId="1182BAFA" w14:textId="77777777" w:rsidR="00B95BC3" w:rsidRDefault="00B95BC3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mpet±nrHth</w:t>
      </w:r>
    </w:p>
    <w:p w14:paraId="5F4BBE64" w14:textId="77777777" w:rsidR="00B95BC3" w:rsidRDefault="00B95BC3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tn/ektethu</w:t>
      </w:r>
    </w:p>
    <w:p w14:paraId="77D3FDA8" w14:textId="77777777" w:rsidR="00B95BC3" w:rsidRDefault="00B95BC3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tnebolH±nne</w:t>
      </w:r>
    </w:p>
    <w:p w14:paraId="1AB7157D" w14:textId="77777777" w:rsidR="00B95BC3" w:rsidRDefault="00B95BC3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Hbhuenndai</w:t>
      </w:r>
    </w:p>
    <w:p w14:paraId="7CC00ED5" w14:textId="77777777" w:rsidR="00A514D7" w:rsidRPr="00180F57" w:rsidRDefault="00B95BC3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mwn=:</w:t>
      </w:r>
    </w:p>
    <w:p w14:paraId="6F060AF2" w14:textId="77777777" w:rsidR="00A514D7" w:rsidRDefault="00A514D7" w:rsidP="00A514D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A514D7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55DED2A2" w14:textId="77777777" w:rsidR="00A514D7" w:rsidRDefault="00A514D7" w:rsidP="00A514D7">
      <w:pPr>
        <w:pStyle w:val="Heading1"/>
        <w:keepNext w:val="0"/>
      </w:pPr>
    </w:p>
    <w:p w14:paraId="60438045" w14:textId="77777777" w:rsidR="00B72CDA" w:rsidRPr="00B9241F" w:rsidRDefault="00B72CDA"/>
    <w:p w14:paraId="189CB4BB" w14:textId="77777777" w:rsidR="00B72CDA" w:rsidRDefault="00B72CDA" w:rsidP="00B72CDA">
      <w:pPr>
        <w:pStyle w:val="Heading1"/>
        <w:keepNext w:val="0"/>
      </w:pPr>
    </w:p>
    <w:p w14:paraId="4ECE1F5B" w14:textId="77777777" w:rsidR="00D810A6" w:rsidRDefault="00A06B97" w:rsidP="00D810A6">
      <w:r>
        <w:br w:type="page"/>
      </w:r>
      <w:r w:rsidR="00D810A6">
        <w:lastRenderedPageBreak/>
        <w:t>CZ 130: Notes</w:t>
      </w:r>
    </w:p>
    <w:p w14:paraId="5495D374" w14:textId="77777777" w:rsidR="00D810A6" w:rsidRDefault="00D810A6" w:rsidP="00D810A6"/>
    <w:p w14:paraId="12DDEA7A" w14:textId="77777777" w:rsidR="00D810A6" w:rsidRDefault="00D810A6" w:rsidP="00D810A6">
      <w:r>
        <w:t>Previous editions: None</w:t>
      </w:r>
    </w:p>
    <w:p w14:paraId="6678FBEC" w14:textId="77777777" w:rsidR="00D810A6" w:rsidRDefault="00D810A6" w:rsidP="00D810A6">
      <w:r>
        <w:t>Published fascimiles: None</w:t>
      </w:r>
    </w:p>
    <w:p w14:paraId="4A657004" w14:textId="77777777" w:rsidR="00D810A6" w:rsidRDefault="00D810A6" w:rsidP="00D810A6">
      <w:r>
        <w:t>Parallel manuscript witnesses: None</w:t>
      </w:r>
    </w:p>
    <w:p w14:paraId="308716C8" w14:textId="77777777" w:rsidR="00D810A6" w:rsidRDefault="00D810A6">
      <w:r>
        <w:t>Interlocking decorative element at center of top of page.</w:t>
      </w:r>
    </w:p>
    <w:p w14:paraId="4981BB84" w14:textId="77777777" w:rsidR="00A06B97" w:rsidRPr="00D810A6" w:rsidRDefault="00D810A6">
      <w:pPr>
        <w:rPr>
          <w:rFonts w:ascii="CopticLS" w:hAnsi="CopticLS"/>
        </w:rPr>
      </w:pPr>
      <w:r>
        <w:t xml:space="preserve">i.25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nu</w:t>
      </w:r>
    </w:p>
    <w:p w14:paraId="11038E06" w14:textId="77777777" w:rsidR="00E310FC" w:rsidRDefault="00211C7C" w:rsidP="00E310FC">
      <w:pPr>
        <w:spacing w:line="280" w:lineRule="exact"/>
        <w:ind w:left="238" w:hanging="238"/>
        <w:rPr>
          <w:sz w:val="22"/>
          <w:lang w:val="fr-FR"/>
        </w:rPr>
      </w:pPr>
      <w:r>
        <w:br w:type="page"/>
      </w:r>
      <w:r w:rsidR="00E310FC">
        <w:rPr>
          <w:sz w:val="22"/>
          <w:lang w:val="fr-FR"/>
        </w:rPr>
        <w:lastRenderedPageBreak/>
        <w:t>FR-BN Copte 131</w:t>
      </w:r>
      <w:r w:rsidR="00E310FC">
        <w:rPr>
          <w:sz w:val="22"/>
          <w:vertAlign w:val="superscript"/>
          <w:lang w:val="fr-FR"/>
        </w:rPr>
        <w:t>4</w:t>
      </w:r>
      <w:r w:rsidR="00E310FC">
        <w:rPr>
          <w:sz w:val="22"/>
          <w:lang w:val="fr-FR"/>
        </w:rPr>
        <w:t xml:space="preserve"> f. 87r = MONB.CZ 131</w:t>
      </w:r>
    </w:p>
    <w:p w14:paraId="506C3234" w14:textId="77777777" w:rsidR="00D725DD" w:rsidRDefault="00E310FC" w:rsidP="00E310FC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in Paris by David Brakke, March 2010</w:t>
      </w:r>
    </w:p>
    <w:p w14:paraId="61CECD4E" w14:textId="77777777" w:rsidR="00D725DD" w:rsidRDefault="00D725DD" w:rsidP="00D725DD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lang w:val="en-GB"/>
        </w:rPr>
        <w:tab/>
      </w:r>
      <w:r>
        <w:rPr>
          <w:lang w:val="en-GB"/>
        </w:rPr>
        <w:tab/>
      </w:r>
      <w:r w:rsidR="00E310FC">
        <w:rPr>
          <w:rFonts w:ascii="CopticLS" w:hAnsi="CopticLS"/>
          <w:lang w:val="en-GB"/>
        </w:rPr>
        <w:t>rla</w:t>
      </w:r>
      <w:r>
        <w:rPr>
          <w:sz w:val="22"/>
          <w:lang w:val="en-GB"/>
        </w:rPr>
        <w:tab/>
        <w:t>Parchm</w:t>
      </w:r>
      <w:r w:rsidR="00E310FC">
        <w:rPr>
          <w:sz w:val="22"/>
          <w:lang w:val="en-GB"/>
        </w:rPr>
        <w:t>ent skin pattern:</w:t>
      </w:r>
      <w:r w:rsidR="00E310FC">
        <w:rPr>
          <w:sz w:val="22"/>
          <w:lang w:val="en-GB"/>
        </w:rPr>
        <w:tab/>
        <w:t>flesh?</w:t>
      </w:r>
    </w:p>
    <w:p w14:paraId="55A71010" w14:textId="77777777" w:rsidR="00D725DD" w:rsidRDefault="00D725DD" w:rsidP="00D725DD">
      <w:pPr>
        <w:spacing w:line="320" w:lineRule="exact"/>
        <w:ind w:left="240" w:hanging="240"/>
        <w:rPr>
          <w:lang w:val="en-GB"/>
        </w:rPr>
      </w:pPr>
    </w:p>
    <w:p w14:paraId="052010C8" w14:textId="77777777" w:rsidR="00D725DD" w:rsidRDefault="00D725DD" w:rsidP="00D725DD">
      <w:pPr>
        <w:spacing w:line="320" w:lineRule="exact"/>
        <w:ind w:left="240" w:hanging="240"/>
        <w:rPr>
          <w:lang w:val="en-GB"/>
        </w:rPr>
        <w:sectPr w:rsidR="00D725DD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3A306967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E48565A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6825B4E7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999E5A7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700BE213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2ECEBC4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261D713B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28DB2A8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210BC926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C3082C8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4C16138A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5F869A8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5FA0150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3112525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43CAB011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1D15BC9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67BB162B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F4E5BE5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4C2825B9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B3C19A0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0BAFECCA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71BB6CE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D40EA3A" w14:textId="77777777" w:rsidR="00D725DD" w:rsidRDefault="00D725DD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3E66BAC4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617C93F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99039C5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0D052A23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A2E45F4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7C3E4ED2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D62BC6E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4FE3C8C3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099C3F8" w14:textId="77777777" w:rsidR="00D725DD" w:rsidRDefault="00D725DD" w:rsidP="00D725DD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55FFE6D8" w14:textId="77777777" w:rsidR="005700DE" w:rsidRDefault="00D725DD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5700DE">
        <w:rPr>
          <w:rFonts w:ascii="CopticLS" w:hAnsi="CopticLS" w:cs="Courier New"/>
          <w:lang w:val="en-GB"/>
        </w:rPr>
        <w:lastRenderedPageBreak/>
        <w:t>*ousmhnouwt</w:t>
      </w:r>
    </w:p>
    <w:p w14:paraId="5547E015" w14:textId="77777777" w:rsidR="005700DE" w:rsidRDefault="005700DE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tentauav</w:t>
      </w:r>
    </w:p>
    <w:p w14:paraId="416C69E2" w14:textId="77777777" w:rsidR="005700DE" w:rsidRDefault="005700DE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kakebolmmos</w:t>
      </w:r>
    </w:p>
    <w:p w14:paraId="7726DE49" w14:textId="77777777" w:rsidR="005700DE" w:rsidRDefault="005700DE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H±mpmam=pe</w:t>
      </w:r>
    </w:p>
    <w:p w14:paraId="292A98E5" w14:textId="77777777" w:rsidR="005700DE" w:rsidRDefault="005700DE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kranio±nn=Ci</w:t>
      </w:r>
    </w:p>
    <w:p w14:paraId="62386520" w14:textId="77777777" w:rsidR="005700DE" w:rsidRDefault="005700DE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oumhhven=</w:t>
      </w:r>
    </w:p>
    <w:p w14:paraId="288C77F5" w14:textId="77777777" w:rsidR="005700DE" w:rsidRDefault="005700DE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rwmePeausbtw</w:t>
      </w:r>
    </w:p>
    <w:p w14:paraId="2FE2CB18" w14:textId="77777777" w:rsidR="005700DE" w:rsidRDefault="005700DE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touepkonsouO</w:t>
      </w:r>
    </w:p>
    <w:p w14:paraId="2A96306F" w14:textId="77777777" w:rsidR="00224954" w:rsidRDefault="005700DE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jeFitFFitF=</w:t>
      </w:r>
    </w:p>
    <w:p w14:paraId="5ECCEE8F" w14:textId="77777777" w:rsidR="00224954" w:rsidRDefault="00DA5D26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sR</w:t>
      </w:r>
      <w:r w:rsidR="00224954">
        <w:rPr>
          <w:rFonts w:ascii="CopticLS" w:hAnsi="CopticLS" w:cs="Courier New"/>
          <w:lang w:val="en-GB"/>
        </w:rPr>
        <w:t>o±um=moF:</w:t>
      </w:r>
    </w:p>
    <w:p w14:paraId="76E8D4CA" w14:textId="77777777" w:rsidR="00224954" w:rsidRDefault="00224954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*ousmhonnou</w:t>
      </w:r>
    </w:p>
    <w:p w14:paraId="5D38385A" w14:textId="77777777" w:rsidR="00C90F93" w:rsidRDefault="00224954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wttet</w:t>
      </w:r>
      <w:r w:rsidR="00C90F93">
        <w:rPr>
          <w:rFonts w:ascii="CopticLS" w:hAnsi="CopticLS" w:cs="Courier New"/>
          <w:lang w:val="en-GB"/>
        </w:rPr>
        <w:t>naeie</w:t>
      </w:r>
    </w:p>
    <w:p w14:paraId="50D6AEFC" w14:textId="77777777" w:rsidR="00C90F93" w:rsidRDefault="00C90F93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bolHitmpeF</w:t>
      </w:r>
    </w:p>
    <w:p w14:paraId="5703CEAA" w14:textId="77777777" w:rsidR="00C90F93" w:rsidRDefault="00C90F93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bhmaetouaab</w:t>
      </w:r>
    </w:p>
    <w:p w14:paraId="481C36C9" w14:textId="77777777" w:rsidR="00C90F93" w:rsidRDefault="00C90F93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jeFitouFitou</w:t>
      </w:r>
    </w:p>
    <w:p w14:paraId="7D6E8D7D" w14:textId="77777777" w:rsidR="00C90F93" w:rsidRDefault="00C90F93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FiptwHm±n</w:t>
      </w:r>
    </w:p>
    <w:p w14:paraId="1536F7C3" w14:textId="77777777" w:rsidR="00C90F93" w:rsidRDefault="00C90F93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nenthCFiPn=</w:t>
      </w:r>
    </w:p>
    <w:p w14:paraId="78CBB759" w14:textId="77777777" w:rsidR="00C90F93" w:rsidRDefault="00C90F93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tbtmponhron</w:t>
      </w:r>
    </w:p>
    <w:p w14:paraId="3A45C46C" w14:textId="77777777" w:rsidR="00C90F93" w:rsidRDefault="00C90F93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mnnbaam=pe</w:t>
      </w:r>
    </w:p>
    <w:p w14:paraId="218D3D13" w14:textId="77777777" w:rsidR="00C90F93" w:rsidRDefault="00C90F93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mournneuCij</w:t>
      </w:r>
    </w:p>
    <w:p w14:paraId="426CD393" w14:textId="77777777" w:rsidR="00C90F93" w:rsidRDefault="00C90F93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mnneuouerh</w:t>
      </w:r>
    </w:p>
    <w:p w14:paraId="63FD87CA" w14:textId="77777777" w:rsidR="00C90F93" w:rsidRDefault="00C90F93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ten=tet±nno</w:t>
      </w:r>
    </w:p>
    <w:p w14:paraId="104F44F9" w14:textId="77777777" w:rsidR="008E35BF" w:rsidRDefault="00C90F93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jou</w:t>
      </w:r>
      <w:r w:rsidR="008E35BF">
        <w:rPr>
          <w:rFonts w:ascii="CopticLS" w:hAnsi="CopticLS" w:cs="Courier New"/>
          <w:lang w:val="en-GB"/>
        </w:rPr>
        <w:t>e=amn=te</w:t>
      </w:r>
    </w:p>
    <w:p w14:paraId="4C15D036" w14:textId="77777777" w:rsidR="008E35BF" w:rsidRDefault="008E35BF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kolazemmo</w:t>
      </w:r>
    </w:p>
    <w:p w14:paraId="7BE17397" w14:textId="77777777" w:rsidR="008E35BF" w:rsidRDefault="008E35BF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oukolazem=mo</w:t>
      </w:r>
    </w:p>
    <w:p w14:paraId="131C6F1B" w14:textId="77777777" w:rsidR="008E35BF" w:rsidRDefault="008E35BF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ouHm=pmaet±m</w:t>
      </w:r>
    </w:p>
    <w:p w14:paraId="44DF0D0A" w14:textId="77777777" w:rsidR="008E35BF" w:rsidRDefault="008E35BF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mau:  evje</w:t>
      </w:r>
    </w:p>
    <w:p w14:paraId="3C04153F" w14:textId="77777777" w:rsidR="008E35BF" w:rsidRDefault="008E35BF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*auwvebolHi</w:t>
      </w:r>
    </w:p>
    <w:p w14:paraId="03AFD8D9" w14:textId="77777777" w:rsidR="00D725DD" w:rsidRPr="005700DE" w:rsidRDefault="008E35BF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ousopjempr</w:t>
      </w:r>
    </w:p>
    <w:p w14:paraId="0C1EB0D6" w14:textId="77777777" w:rsidR="00D725DD" w:rsidRDefault="00D725DD" w:rsidP="00D725DD">
      <w:pPr>
        <w:spacing w:line="320" w:lineRule="exact"/>
      </w:pPr>
    </w:p>
    <w:p w14:paraId="1072B778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1BF53323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28B79690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617EBC7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7EBD067C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4AEB10B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2CCABF59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91B96B1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3270EA94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0E4075C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36FB14DC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95C1DDA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DF21D8C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64462D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7DE4D64E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FE63BF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10458881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69288D7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4E9880FD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B993E6E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50FCD79A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EE82064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A2F4FF3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41B2341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20241F66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4D55B08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2812069E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694A487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1F78B3AD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491A526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12799094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CAC3549" w14:textId="77777777" w:rsidR="00D725DD" w:rsidRDefault="00D725DD" w:rsidP="00D725DD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55852236" w14:textId="77777777" w:rsidR="003F4DBD" w:rsidRDefault="00D725DD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3F4DBD">
        <w:rPr>
          <w:rFonts w:ascii="CopticLS" w:hAnsi="CopticLS"/>
        </w:rPr>
        <w:lastRenderedPageBreak/>
        <w:t>kapaieboln=</w:t>
      </w:r>
    </w:p>
    <w:p w14:paraId="6F7E52A6" w14:textId="77777777" w:rsidR="003F4DBD" w:rsidRDefault="003F4DBD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Cinentapbl=</w:t>
      </w:r>
    </w:p>
    <w:p w14:paraId="5C358CC2" w14:textId="77777777" w:rsidR="003F4DBD" w:rsidRDefault="003F4DBD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lebeli&lt;ar&lt;aaun</w:t>
      </w:r>
    </w:p>
    <w:p w14:paraId="0D65E265" w14:textId="77777777" w:rsidR="008D26A5" w:rsidRDefault="003F4DBD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blle</w:t>
      </w:r>
      <w:r w:rsidR="008D26A5">
        <w:rPr>
          <w:rFonts w:ascii="CopticLS" w:hAnsi="CopticLS"/>
        </w:rPr>
        <w:t>auwneu</w:t>
      </w:r>
    </w:p>
    <w:p w14:paraId="18AAF018" w14:textId="77777777" w:rsidR="008D26A5" w:rsidRDefault="008D26A5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smhne&lt;uCm=Com</w:t>
      </w:r>
    </w:p>
    <w:p w14:paraId="70C9936B" w14:textId="77777777" w:rsidR="008D26A5" w:rsidRDefault="008D26A5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eienavn=Heeu</w:t>
      </w:r>
    </w:p>
    <w:p w14:paraId="002973C0" w14:textId="77777777" w:rsidR="008D26A5" w:rsidRDefault="008D26A5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nawvanebol</w:t>
      </w:r>
    </w:p>
    <w:p w14:paraId="514A343D" w14:textId="77777777" w:rsidR="008D26A5" w:rsidRDefault="008D26A5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HiousopnCin=</w:t>
      </w:r>
    </w:p>
    <w:p w14:paraId="26C2D770" w14:textId="77777777" w:rsidR="008D26A5" w:rsidRDefault="008D26A5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vonvo=mn=n=</w:t>
      </w:r>
    </w:p>
    <w:p w14:paraId="1BCFAC4C" w14:textId="77777777" w:rsidR="008D26A5" w:rsidRDefault="008D26A5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tbantbanar</w:t>
      </w:r>
    </w:p>
    <w:p w14:paraId="09119377" w14:textId="77777777" w:rsidR="008D26A5" w:rsidRDefault="008D26A5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caggelosm±n</w:t>
      </w:r>
    </w:p>
    <w:p w14:paraId="0252E406" w14:textId="77777777" w:rsidR="00E213CC" w:rsidRDefault="008D26A5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pmhhvethr±F</w:t>
      </w:r>
    </w:p>
    <w:p w14:paraId="4102589A" w14:textId="77777777" w:rsidR="00E213CC" w:rsidRDefault="00E213CC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nneFswt±p</w:t>
      </w:r>
    </w:p>
    <w:p w14:paraId="120DDC0D" w14:textId="77777777" w:rsidR="00E213CC" w:rsidRDefault="00E213CC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jem=prkanai</w:t>
      </w:r>
    </w:p>
    <w:p w14:paraId="38BF8982" w14:textId="77777777" w:rsidR="00E213CC" w:rsidRDefault="00E213CC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eboln=teuko</w:t>
      </w:r>
    </w:p>
    <w:p w14:paraId="270B0F34" w14:textId="77777777" w:rsidR="00E213CC" w:rsidRDefault="00E213CC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lasisn=vaeneH&gt;</w:t>
      </w:r>
    </w:p>
    <w:p w14:paraId="6E530299" w14:textId="77777777" w:rsidR="004A2724" w:rsidRDefault="004A2724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auwereneusmh</w:t>
      </w:r>
    </w:p>
    <w:p w14:paraId="01979714" w14:textId="77777777" w:rsidR="004A2724" w:rsidRDefault="004A2724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naCmComnou</w:t>
      </w:r>
    </w:p>
    <w:p w14:paraId="2F8B9888" w14:textId="77777777" w:rsidR="00EA19D3" w:rsidRDefault="004A2724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hr</w:t>
      </w:r>
      <w:r w:rsidR="00EA19D3">
        <w:rPr>
          <w:rFonts w:ascii="CopticLS" w:hAnsi="CopticLS"/>
        </w:rPr>
        <w:t>&gt;jem=pr=na</w:t>
      </w:r>
    </w:p>
    <w:p w14:paraId="19677114" w14:textId="77777777" w:rsidR="00EA19D3" w:rsidRDefault="00EA19D3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nnaietonat</w:t>
      </w:r>
    </w:p>
    <w:p w14:paraId="3069B8D0" w14:textId="77777777" w:rsidR="008C7E39" w:rsidRDefault="00EA19D3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naHteerok&gt;m=</w:t>
      </w:r>
    </w:p>
    <w:p w14:paraId="62E3C9A8" w14:textId="77777777" w:rsidR="008C7E39" w:rsidRDefault="008C7E3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prvanHthk</w:t>
      </w:r>
    </w:p>
    <w:p w14:paraId="57BC1C2B" w14:textId="77777777" w:rsidR="008C7E39" w:rsidRDefault="008C7E3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ejnnetempou</w:t>
      </w:r>
    </w:p>
    <w:p w14:paraId="66916F97" w14:textId="77777777" w:rsidR="008C7E39" w:rsidRDefault="008C7E3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souw=ng=jen=</w:t>
      </w:r>
    </w:p>
    <w:p w14:paraId="7472E91E" w14:textId="77777777" w:rsidR="008C7E39" w:rsidRDefault="008C7E3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tokpepnoute</w:t>
      </w:r>
    </w:p>
    <w:p w14:paraId="77660800" w14:textId="77777777" w:rsidR="008C7E39" w:rsidRDefault="008C7E3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auwpvhrem=</w:t>
      </w:r>
    </w:p>
    <w:p w14:paraId="204DDB9E" w14:textId="77777777" w:rsidR="008C7E39" w:rsidRDefault="008C7E3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pnoute&gt;</w:t>
      </w:r>
    </w:p>
    <w:p w14:paraId="65EEFA5D" w14:textId="77777777" w:rsidR="008C7E39" w:rsidRDefault="008C7E3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*n=tauCopFden=</w:t>
      </w:r>
    </w:p>
    <w:p w14:paraId="1C07A3F2" w14:textId="77777777" w:rsidR="00D725DD" w:rsidRPr="003F4DBD" w:rsidRDefault="008C7E3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avnHearaH±n</w:t>
      </w:r>
    </w:p>
    <w:p w14:paraId="6C292C70" w14:textId="77777777" w:rsidR="00D725DD" w:rsidRDefault="00D725DD" w:rsidP="00D725DD">
      <w:pPr>
        <w:pStyle w:val="Footer"/>
        <w:tabs>
          <w:tab w:val="clear" w:pos="4536"/>
          <w:tab w:val="clear" w:pos="9072"/>
        </w:tabs>
        <w:spacing w:line="320" w:lineRule="exact"/>
      </w:pPr>
    </w:p>
    <w:p w14:paraId="029AC75E" w14:textId="77777777" w:rsidR="00D725DD" w:rsidRDefault="00D725DD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D725DD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06DF0C3C" w14:textId="77777777" w:rsidR="00791E56" w:rsidRDefault="00D725DD" w:rsidP="00791E56">
      <w:r>
        <w:rPr>
          <w:lang w:val="fr-FR"/>
        </w:rPr>
        <w:lastRenderedPageBreak/>
        <w:br w:type="page"/>
      </w:r>
      <w:r w:rsidR="00791E56">
        <w:lastRenderedPageBreak/>
        <w:t>CZ 131: Notes</w:t>
      </w:r>
    </w:p>
    <w:p w14:paraId="35E51E49" w14:textId="77777777" w:rsidR="00791E56" w:rsidRDefault="00791E56" w:rsidP="00791E56"/>
    <w:p w14:paraId="31C7A1BD" w14:textId="77777777" w:rsidR="00791E56" w:rsidRDefault="00791E56" w:rsidP="00791E56">
      <w:r>
        <w:t>Previous editions: None</w:t>
      </w:r>
    </w:p>
    <w:p w14:paraId="5294A84D" w14:textId="77777777" w:rsidR="00791E56" w:rsidRDefault="00791E56" w:rsidP="00791E56">
      <w:r>
        <w:t>Published fascimiles: None</w:t>
      </w:r>
    </w:p>
    <w:p w14:paraId="2C09673E" w14:textId="77777777" w:rsidR="00791E56" w:rsidRDefault="00791E56" w:rsidP="00791E56">
      <w:r>
        <w:t>Parallel manuscript witnesses: None</w:t>
      </w:r>
    </w:p>
    <w:p w14:paraId="7FCA841F" w14:textId="77777777" w:rsidR="00791E56" w:rsidRDefault="00791E56" w:rsidP="00791E56">
      <w:pPr>
        <w:rPr>
          <w:rFonts w:ascii="CopticLS" w:hAnsi="CopticLS"/>
        </w:rPr>
      </w:pPr>
      <w:r>
        <w:t xml:space="preserve">i.3 Second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ms</w:t>
      </w:r>
    </w:p>
    <w:p w14:paraId="173B87DC" w14:textId="77777777" w:rsidR="00791E56" w:rsidRDefault="00791E56" w:rsidP="00791E56">
      <w:pPr>
        <w:rPr>
          <w:rFonts w:ascii="CopticLS" w:hAnsi="CopticLS"/>
        </w:rPr>
      </w:pPr>
      <w:r>
        <w:t xml:space="preserve">i.18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rn</w:t>
      </w:r>
    </w:p>
    <w:p w14:paraId="61D7BA4B" w14:textId="77777777" w:rsidR="00791E56" w:rsidRPr="00791E56" w:rsidRDefault="00791E56" w:rsidP="00791E56">
      <w:r>
        <w:t xml:space="preserve">i.29 </w:t>
      </w:r>
      <w:r>
        <w:rPr>
          <w:rFonts w:ascii="CopticLS" w:hAnsi="CopticLS"/>
        </w:rPr>
        <w:t xml:space="preserve">r </w:t>
      </w:r>
      <w:r>
        <w:t>spans lines 28 and 29</w:t>
      </w:r>
    </w:p>
    <w:p w14:paraId="2C12B201" w14:textId="77777777" w:rsidR="00791E56" w:rsidRDefault="00791E56">
      <w:pPr>
        <w:rPr>
          <w:lang w:val="fr-FR"/>
        </w:rPr>
      </w:pPr>
    </w:p>
    <w:p w14:paraId="64439346" w14:textId="77777777" w:rsidR="00791E56" w:rsidRDefault="00791E56">
      <w:pPr>
        <w:rPr>
          <w:lang w:val="fr-FR"/>
        </w:rPr>
      </w:pPr>
      <w:r>
        <w:rPr>
          <w:lang w:val="fr-FR"/>
        </w:rPr>
        <w:br w:type="page"/>
      </w:r>
    </w:p>
    <w:p w14:paraId="0F75C624" w14:textId="77777777" w:rsidR="007101F7" w:rsidRDefault="007101F7" w:rsidP="007101F7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131</w:t>
      </w:r>
      <w:r>
        <w:rPr>
          <w:sz w:val="22"/>
          <w:vertAlign w:val="superscript"/>
          <w:lang w:val="fr-FR"/>
        </w:rPr>
        <w:t>4</w:t>
      </w:r>
      <w:r>
        <w:rPr>
          <w:sz w:val="22"/>
          <w:lang w:val="fr-FR"/>
        </w:rPr>
        <w:t xml:space="preserve"> f. 87v = MONB.CZ 132</w:t>
      </w:r>
    </w:p>
    <w:p w14:paraId="343F0129" w14:textId="77777777" w:rsidR="00D725DD" w:rsidRDefault="007101F7" w:rsidP="007101F7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in Paris by David Brakke, March 2010</w:t>
      </w:r>
    </w:p>
    <w:p w14:paraId="701C5091" w14:textId="77777777" w:rsidR="00D725DD" w:rsidRDefault="00D725DD" w:rsidP="00D725DD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F56691">
        <w:rPr>
          <w:rFonts w:ascii="CopticLS" w:hAnsi="CopticLS"/>
          <w:lang w:val="en-GB"/>
        </w:rPr>
        <w:t>rlb</w:t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sz w:val="22"/>
          <w:lang w:val="en-GB"/>
        </w:rPr>
        <w:tab/>
        <w:t>Parchment skin pattern:</w:t>
      </w:r>
      <w:r>
        <w:rPr>
          <w:sz w:val="22"/>
          <w:lang w:val="en-GB"/>
        </w:rPr>
        <w:tab/>
        <w:t>hair</w:t>
      </w:r>
      <w:r w:rsidR="00F56691">
        <w:rPr>
          <w:sz w:val="22"/>
          <w:lang w:val="en-GB"/>
        </w:rPr>
        <w:t>?</w:t>
      </w:r>
    </w:p>
    <w:p w14:paraId="094BC03E" w14:textId="77777777" w:rsidR="00D725DD" w:rsidRDefault="00D725DD" w:rsidP="00D725DD">
      <w:pPr>
        <w:spacing w:line="320" w:lineRule="exact"/>
        <w:ind w:left="240" w:hanging="240"/>
        <w:rPr>
          <w:lang w:val="en-GB"/>
        </w:rPr>
      </w:pPr>
    </w:p>
    <w:p w14:paraId="3A1ABDDA" w14:textId="77777777" w:rsidR="00D725DD" w:rsidRDefault="00D725DD" w:rsidP="00D725DD">
      <w:pPr>
        <w:spacing w:line="320" w:lineRule="exact"/>
        <w:ind w:left="240" w:hanging="240"/>
        <w:rPr>
          <w:lang w:val="en-GB"/>
        </w:rPr>
        <w:sectPr w:rsidR="00D725DD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2EF217EF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88CE718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708A5131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559BDF7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5ED95544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2A8F5CE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6EAD373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9BEC707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56E65918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DF4C9BB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12EBE6E0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F04CDFA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765EEF45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0E2939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41502CA0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BCCC374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3972FE00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B871D12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5972F190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9A9F9BB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78DE3B4B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095AD94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0930A7AA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A9CCE45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5CA2042B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86D8AC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263327FC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391BECC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59516030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1E4079A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44046394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76D0D4A" w14:textId="77777777" w:rsidR="00D725DD" w:rsidRDefault="00D725DD" w:rsidP="00D725DD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2DA3B8A2" w14:textId="77777777" w:rsidR="00542CAD" w:rsidRDefault="00D725DD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542CAD">
        <w:rPr>
          <w:rFonts w:ascii="CopticLS" w:hAnsi="CopticLS" w:cs="Courier New"/>
          <w:lang w:val="en-GB"/>
        </w:rPr>
        <w:lastRenderedPageBreak/>
        <w:t>oumntjaje</w:t>
      </w:r>
    </w:p>
    <w:p w14:paraId="7CEEF64A" w14:textId="77777777" w:rsidR="00542CAD" w:rsidRDefault="00542CAD" w:rsidP="00D725DD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eupht</w:t>
      </w:r>
    </w:p>
    <w:p w14:paraId="766B741C" w14:textId="77777777" w:rsidR="00542CAD" w:rsidRDefault="00542CAD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eHraiejwFHm</w:t>
      </w:r>
    </w:p>
    <w:p w14:paraId="13524080" w14:textId="77777777" w:rsidR="00542CAD" w:rsidRDefault="00542CAD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peuCwntth=</w:t>
      </w:r>
    </w:p>
    <w:p w14:paraId="55811862" w14:textId="77777777" w:rsidR="00542CAD" w:rsidRDefault="00542CAD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r±Fmn=neush</w:t>
      </w:r>
    </w:p>
    <w:p w14:paraId="5491560C" w14:textId="77777777" w:rsidR="00542CAD" w:rsidRDefault="00542CAD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Fem±nneuCe</w:t>
      </w:r>
    </w:p>
    <w:p w14:paraId="669EDA28" w14:textId="77777777" w:rsidR="00542CAD" w:rsidRDefault="00486F34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</w:t>
      </w:r>
      <w:r w:rsidR="00542CAD">
        <w:rPr>
          <w:rFonts w:ascii="CopticLS" w:hAnsi="CopticLS"/>
        </w:rPr>
        <w:t>wbnqenou</w:t>
      </w:r>
    </w:p>
    <w:p w14:paraId="77241B87" w14:textId="77777777" w:rsidR="00542CAD" w:rsidRDefault="00542CAD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wjeuswkm=</w:t>
      </w:r>
    </w:p>
    <w:p w14:paraId="3F40F291" w14:textId="77777777" w:rsidR="00DE074F" w:rsidRDefault="00DE074F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moFerat±Fn</w:t>
      </w:r>
    </w:p>
    <w:p w14:paraId="39A68D80" w14:textId="77777777" w:rsidR="00DE074F" w:rsidRDefault="00DE074F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ouHhgemw±n</w:t>
      </w:r>
    </w:p>
    <w:p w14:paraId="458F45C3" w14:textId="77777777" w:rsidR="00DE074F" w:rsidRDefault="00DE074F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j±nm=mon=e±n</w:t>
      </w:r>
    </w:p>
    <w:p w14:paraId="247410A6" w14:textId="77777777" w:rsidR="00F67DD7" w:rsidRDefault="00F67DD7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tauswkmmoF&lt;</w:t>
      </w:r>
    </w:p>
    <w:p w14:paraId="13AF7CBC" w14:textId="77777777" w:rsidR="00F67DD7" w:rsidRDefault="00F67DD7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euparakalei</w:t>
      </w:r>
    </w:p>
    <w:p w14:paraId="4E50F643" w14:textId="77777777" w:rsidR="00F67DD7" w:rsidRDefault="00F67DD7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mmoFH±nou</w:t>
      </w:r>
    </w:p>
    <w:p w14:paraId="13044A80" w14:textId="77777777" w:rsidR="00F67DD7" w:rsidRDefault="00F67DD7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mntrmrav</w:t>
      </w:r>
    </w:p>
    <w:p w14:paraId="26AAC208" w14:textId="77777777" w:rsidR="00F67DD7" w:rsidRDefault="00F67DD7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mn=oueirhnh=</w:t>
      </w:r>
    </w:p>
    <w:p w14:paraId="7FE262DA" w14:textId="77777777" w:rsidR="00F67DD7" w:rsidRDefault="00F67DD7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ejitFeudip</w:t>
      </w:r>
    </w:p>
    <w:p w14:paraId="2AF73D02" w14:textId="77777777" w:rsidR="00F67DD7" w:rsidRDefault="00F67DD7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non&gt;   auw</w:t>
      </w:r>
    </w:p>
    <w:p w14:paraId="69EC3A49" w14:textId="77777777" w:rsidR="00F67DD7" w:rsidRDefault="00F67DD7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*navn=Heeuna</w:t>
      </w:r>
    </w:p>
    <w:p w14:paraId="2684E414" w14:textId="77777777" w:rsidR="00F67DD7" w:rsidRDefault="00F67DD7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Heemotnesn</w:t>
      </w:r>
    </w:p>
    <w:p w14:paraId="532E99C6" w14:textId="77777777" w:rsidR="001F1E84" w:rsidRDefault="001F1E84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Cinetnamou</w:t>
      </w:r>
    </w:p>
    <w:p w14:paraId="3DCE17D9" w14:textId="77777777" w:rsidR="001F1E84" w:rsidRDefault="001F1E84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euonatnaH</w:t>
      </w:r>
    </w:p>
    <w:p w14:paraId="2675AE49" w14:textId="77777777" w:rsidR="001F1E84" w:rsidRDefault="001F1E84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teeroF&gt;heu</w:t>
      </w:r>
    </w:p>
    <w:p w14:paraId="0BABE0D1" w14:textId="77777777" w:rsidR="001F1E84" w:rsidRDefault="001F1E84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narboltwn</w:t>
      </w:r>
    </w:p>
    <w:p w14:paraId="5BDC718A" w14:textId="77777777" w:rsidR="001F1E84" w:rsidRDefault="001F1E84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epCwntn=tor</w:t>
      </w:r>
    </w:p>
    <w:p w14:paraId="32FC9D24" w14:textId="77777777" w:rsidR="001F1E84" w:rsidRDefault="001F1E84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ghn=neFagge</w:t>
      </w:r>
    </w:p>
    <w:p w14:paraId="20253809" w14:textId="77777777" w:rsidR="001F1E84" w:rsidRDefault="001F1E84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losthrouet</w:t>
      </w:r>
    </w:p>
    <w:p w14:paraId="4EE36F76" w14:textId="77777777" w:rsidR="001F1E84" w:rsidRDefault="001F1E84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naarceijin=</w:t>
      </w:r>
    </w:p>
    <w:p w14:paraId="0637D292" w14:textId="77777777" w:rsidR="00D725DD" w:rsidRPr="00542CAD" w:rsidRDefault="001F1E84" w:rsidP="00D725DD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peFtoounko</w:t>
      </w:r>
    </w:p>
    <w:p w14:paraId="2695D035" w14:textId="77777777" w:rsidR="00D725DD" w:rsidRDefault="00D725DD" w:rsidP="00D725DD">
      <w:pPr>
        <w:spacing w:line="320" w:lineRule="exact"/>
      </w:pPr>
    </w:p>
    <w:p w14:paraId="5C613853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18BAB567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4DCDDD73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DB564FC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62EFFA13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B59A5B6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293705CB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EE60BF2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1A651C88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4044A2D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239E5FBD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DCBA2C4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582FE928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11086F6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321666A2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06C1179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6CE70068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507917C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3E653E0E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D0A6A3D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239A871F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A3E6562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46C4587D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5837EDC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50A6BAC0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7574945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5AA296A9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A7AACE2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3F472BA0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8616494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3B5C583C" w14:textId="77777777" w:rsidR="00D725DD" w:rsidRDefault="00D725DD" w:rsidP="00D725DD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0B1C0CC" w14:textId="77777777" w:rsidR="00D725DD" w:rsidRDefault="00D725DD" w:rsidP="00D725DD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1E3E4B7F" w14:textId="77777777" w:rsidR="009F02A9" w:rsidRDefault="00D725DD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9F02A9">
        <w:rPr>
          <w:rFonts w:ascii="CopticLS" w:hAnsi="CopticLS"/>
        </w:rPr>
        <w:lastRenderedPageBreak/>
        <w:t>oHmpkaHth</w:t>
      </w:r>
    </w:p>
    <w:p w14:paraId="56E30480" w14:textId="77777777" w:rsidR="009F02A9" w:rsidRDefault="009F02A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rFHmpHooue</w:t>
      </w:r>
    </w:p>
    <w:p w14:paraId="5E3099A2" w14:textId="77777777" w:rsidR="009F02A9" w:rsidRDefault="009F02A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teFnajoousou</w:t>
      </w:r>
    </w:p>
    <w:p w14:paraId="0982D4B7" w14:textId="77777777" w:rsidR="009F02A9" w:rsidRDefault="009F02A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eswouHeHoun</w:t>
      </w:r>
    </w:p>
    <w:p w14:paraId="7B27236E" w14:textId="77777777" w:rsidR="009F02A9" w:rsidRDefault="009F02A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nnHeqnosth</w:t>
      </w:r>
    </w:p>
    <w:p w14:paraId="27872095" w14:textId="77777777" w:rsidR="009F02A9" w:rsidRDefault="009F02A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rouepeFbhma</w:t>
      </w:r>
    </w:p>
    <w:p w14:paraId="05F9C415" w14:textId="77777777" w:rsidR="009F02A9" w:rsidRDefault="009F02A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*pantwson&gt;en=</w:t>
      </w:r>
    </w:p>
    <w:p w14:paraId="59E405D6" w14:textId="77777777" w:rsidR="009F02A9" w:rsidRDefault="009F02A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taujitF=ebol</w:t>
      </w:r>
    </w:p>
    <w:p w14:paraId="1BC0C307" w14:textId="77777777" w:rsidR="009F02A9" w:rsidRDefault="009F02A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etakoFHnou</w:t>
      </w:r>
    </w:p>
    <w:p w14:paraId="4D06A6AE" w14:textId="77777777" w:rsidR="009F02A9" w:rsidRDefault="009F02A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mntagrios&gt;mn=</w:t>
      </w:r>
    </w:p>
    <w:p w14:paraId="13353176" w14:textId="77777777" w:rsidR="009F02A9" w:rsidRDefault="009F02A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Cometremn=t</w:t>
      </w:r>
    </w:p>
    <w:p w14:paraId="7AB743F2" w14:textId="77777777" w:rsidR="009F02A9" w:rsidRDefault="009F02A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HakhmntHh</w:t>
      </w:r>
    </w:p>
    <w:p w14:paraId="63B69113" w14:textId="77777777" w:rsidR="009F02A9" w:rsidRDefault="00040475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</w:t>
      </w:r>
      <w:r w:rsidR="009F02A9">
        <w:rPr>
          <w:rFonts w:ascii="CopticLS" w:hAnsi="CopticLS"/>
        </w:rPr>
        <w:t>erosvwpe</w:t>
      </w:r>
    </w:p>
    <w:p w14:paraId="6DE870F9" w14:textId="77777777" w:rsidR="007C4A50" w:rsidRDefault="009F02A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ebolHnp</w:t>
      </w:r>
      <w:r w:rsidR="007C4A50">
        <w:rPr>
          <w:rFonts w:ascii="CopticLS" w:hAnsi="CopticLS"/>
        </w:rPr>
        <w:t>onh</w:t>
      </w:r>
    </w:p>
    <w:p w14:paraId="0942EFF4" w14:textId="77777777" w:rsidR="007C4A50" w:rsidRDefault="007C4A50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riahmfqonos&gt;</w:t>
      </w:r>
    </w:p>
    <w:p w14:paraId="67FC21E7" w14:textId="77777777" w:rsidR="007C4A50" w:rsidRDefault="007C4A50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navn=toFn=</w:t>
      </w:r>
    </w:p>
    <w:p w14:paraId="4EAD98F2" w14:textId="77777777" w:rsidR="007C4A50" w:rsidRDefault="007C4A50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He&gt;eunaTso=e&lt;</w:t>
      </w:r>
    </w:p>
    <w:p w14:paraId="74D169AE" w14:textId="77777777" w:rsidR="007C4A50" w:rsidRDefault="007C4A50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takoPn=teyu</w:t>
      </w:r>
    </w:p>
    <w:p w14:paraId="20D03C63" w14:textId="77777777" w:rsidR="007C4A50" w:rsidRDefault="007C4A50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ch=mn=pswma</w:t>
      </w:r>
    </w:p>
    <w:p w14:paraId="6FA96553" w14:textId="77777777" w:rsidR="00E475EF" w:rsidRDefault="007C4A50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nnetarnaje</w:t>
      </w:r>
    </w:p>
    <w:p w14:paraId="50A1064E" w14:textId="77777777" w:rsidR="00E475EF" w:rsidRDefault="00E475EF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i±san&gt;pepec±s</w:t>
      </w:r>
    </w:p>
    <w:p w14:paraId="4C7BC091" w14:textId="77777777" w:rsidR="00E475EF" w:rsidRDefault="00E475EF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*n=taFHrovn=Hht</w:t>
      </w:r>
    </w:p>
    <w:p w14:paraId="42975989" w14:textId="77777777" w:rsidR="00E475EF" w:rsidRDefault="00E475EF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Hipveeujw</w:t>
      </w:r>
    </w:p>
    <w:p w14:paraId="4352B4F6" w14:textId="77777777" w:rsidR="00E475EF" w:rsidRDefault="00557E79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</w:t>
      </w:r>
      <w:r w:rsidR="00E475EF">
        <w:rPr>
          <w:rFonts w:ascii="CopticLS" w:hAnsi="CopticLS"/>
        </w:rPr>
        <w:t>neiponhron</w:t>
      </w:r>
    </w:p>
    <w:p w14:paraId="56F51330" w14:textId="77777777" w:rsidR="00E475EF" w:rsidRDefault="00E475EF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eHouneroFeu</w:t>
      </w:r>
    </w:p>
    <w:p w14:paraId="12EDFFC4" w14:textId="77777777" w:rsidR="00E475EF" w:rsidRDefault="00E475EF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ouwnnrwou</w:t>
      </w:r>
    </w:p>
    <w:p w14:paraId="4F79C82F" w14:textId="77777777" w:rsidR="00E475EF" w:rsidRDefault="00E475EF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eroFeuTn=teu</w:t>
      </w:r>
    </w:p>
    <w:p w14:paraId="0E01A5F1" w14:textId="77777777" w:rsidR="00E475EF" w:rsidRDefault="00E475EF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smheHraiejwF</w:t>
      </w:r>
    </w:p>
    <w:p w14:paraId="7047D37B" w14:textId="77777777" w:rsidR="00E475EF" w:rsidRDefault="00E475EF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nqenneimoui</w:t>
      </w:r>
    </w:p>
    <w:p w14:paraId="0E891A16" w14:textId="77777777" w:rsidR="00D725DD" w:rsidRPr="009F02A9" w:rsidRDefault="00E475EF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m±nneimaseHn=</w:t>
      </w:r>
    </w:p>
    <w:p w14:paraId="3CBA6FF8" w14:textId="77777777" w:rsidR="00D725DD" w:rsidRDefault="00D725DD" w:rsidP="00D725DD">
      <w:pPr>
        <w:pStyle w:val="Footer"/>
        <w:tabs>
          <w:tab w:val="clear" w:pos="4536"/>
          <w:tab w:val="clear" w:pos="9072"/>
        </w:tabs>
        <w:spacing w:line="320" w:lineRule="exact"/>
      </w:pPr>
    </w:p>
    <w:p w14:paraId="57665CDA" w14:textId="77777777" w:rsidR="00D725DD" w:rsidRDefault="00D725DD" w:rsidP="00D725DD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D725DD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0D04F648" w14:textId="77777777" w:rsidR="00D725DD" w:rsidRDefault="00D725DD" w:rsidP="00D725DD">
      <w:pPr>
        <w:pStyle w:val="Heading1"/>
        <w:keepNext w:val="0"/>
      </w:pPr>
    </w:p>
    <w:p w14:paraId="1268EEE4" w14:textId="77777777" w:rsidR="00211C7C" w:rsidRDefault="00211C7C"/>
    <w:p w14:paraId="5EA16649" w14:textId="77777777" w:rsidR="00B67F53" w:rsidRDefault="007101F7" w:rsidP="00B67F53">
      <w:r>
        <w:br w:type="page"/>
      </w:r>
      <w:r w:rsidR="00B67F53">
        <w:lastRenderedPageBreak/>
        <w:t>CZ 132: Notes</w:t>
      </w:r>
    </w:p>
    <w:p w14:paraId="70DDE6F8" w14:textId="77777777" w:rsidR="00B67F53" w:rsidRDefault="00B67F53" w:rsidP="00B67F53"/>
    <w:p w14:paraId="0BF299E1" w14:textId="77777777" w:rsidR="00B67F53" w:rsidRDefault="00B67F53" w:rsidP="00B67F53">
      <w:r>
        <w:t>Previous editions: None</w:t>
      </w:r>
    </w:p>
    <w:p w14:paraId="750601DC" w14:textId="77777777" w:rsidR="00B67F53" w:rsidRDefault="00B67F53" w:rsidP="00B67F53">
      <w:r>
        <w:t>Published fascimiles: None</w:t>
      </w:r>
    </w:p>
    <w:p w14:paraId="02824CD0" w14:textId="77777777" w:rsidR="00B67F53" w:rsidRDefault="00B67F53" w:rsidP="00B67F53">
      <w:r>
        <w:t>Parallel manuscript witnesses: None</w:t>
      </w:r>
    </w:p>
    <w:p w14:paraId="5BC96CA7" w14:textId="77777777" w:rsidR="00B67F53" w:rsidRDefault="00B67F53">
      <w:pPr>
        <w:rPr>
          <w:rFonts w:ascii="CopticLS" w:hAnsi="CopticLS"/>
        </w:rPr>
      </w:pPr>
      <w:r>
        <w:t xml:space="preserve">i.25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tr</w:t>
      </w:r>
    </w:p>
    <w:p w14:paraId="595A1923" w14:textId="77777777" w:rsidR="00B7584C" w:rsidRPr="00B67F53" w:rsidRDefault="00B67F53">
      <w:r>
        <w:t xml:space="preserve">ii.15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ns</w:t>
      </w:r>
    </w:p>
    <w:p w14:paraId="708335B8" w14:textId="77777777" w:rsidR="00B7584C" w:rsidRDefault="00B7584C"/>
    <w:p w14:paraId="74B0C429" w14:textId="77777777" w:rsidR="00416136" w:rsidRDefault="00B7584C" w:rsidP="00416136">
      <w:pPr>
        <w:spacing w:line="280" w:lineRule="exact"/>
        <w:ind w:left="238" w:hanging="238"/>
        <w:rPr>
          <w:sz w:val="22"/>
          <w:lang w:val="fr-FR"/>
        </w:rPr>
      </w:pPr>
      <w:r>
        <w:br w:type="page"/>
      </w:r>
      <w:r w:rsidR="00416136">
        <w:rPr>
          <w:sz w:val="22"/>
          <w:lang w:val="fr-FR"/>
        </w:rPr>
        <w:lastRenderedPageBreak/>
        <w:t>FR-BN Copte 131</w:t>
      </w:r>
      <w:r w:rsidR="00416136">
        <w:rPr>
          <w:sz w:val="22"/>
          <w:vertAlign w:val="superscript"/>
          <w:lang w:val="fr-FR"/>
        </w:rPr>
        <w:t>4</w:t>
      </w:r>
      <w:r w:rsidR="00416136">
        <w:rPr>
          <w:sz w:val="22"/>
          <w:lang w:val="fr-FR"/>
        </w:rPr>
        <w:t xml:space="preserve"> f. 88r = MONB.CZ 133</w:t>
      </w:r>
    </w:p>
    <w:p w14:paraId="3C623D86" w14:textId="77777777" w:rsidR="00416136" w:rsidRDefault="00416136" w:rsidP="00416136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in Paris by David Brakke, March 2010</w:t>
      </w:r>
    </w:p>
    <w:p w14:paraId="1FDF156C" w14:textId="77777777" w:rsidR="00416136" w:rsidRDefault="00416136" w:rsidP="00416136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ascii="CopticLS" w:hAnsi="CopticLS"/>
          <w:lang w:val="en-GB"/>
        </w:rPr>
        <w:t>rlg</w:t>
      </w:r>
      <w:r>
        <w:rPr>
          <w:sz w:val="22"/>
          <w:lang w:val="en-GB"/>
        </w:rPr>
        <w:tab/>
        <w:t>Parchment skin pattern:</w:t>
      </w:r>
      <w:r>
        <w:rPr>
          <w:sz w:val="22"/>
          <w:lang w:val="en-GB"/>
        </w:rPr>
        <w:tab/>
        <w:t>flesh</w:t>
      </w:r>
    </w:p>
    <w:p w14:paraId="4C459E9C" w14:textId="77777777" w:rsidR="00416136" w:rsidRDefault="00416136" w:rsidP="00416136">
      <w:pPr>
        <w:spacing w:line="320" w:lineRule="exact"/>
        <w:ind w:left="240" w:hanging="240"/>
        <w:rPr>
          <w:lang w:val="en-GB"/>
        </w:rPr>
      </w:pPr>
    </w:p>
    <w:p w14:paraId="25E2A05D" w14:textId="77777777" w:rsidR="00416136" w:rsidRDefault="00416136" w:rsidP="00416136">
      <w:pPr>
        <w:spacing w:line="320" w:lineRule="exact"/>
        <w:ind w:left="240" w:hanging="240"/>
        <w:rPr>
          <w:lang w:val="en-GB"/>
        </w:rPr>
        <w:sectPr w:rsidR="00416136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022ED386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97576F2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0A6115C2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98C76E9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2CBAB4C4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1B5A12B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7FF4998D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5B3B97F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3AE01FF8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33736F9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3844CC0B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25496D1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422A9B14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78C2F38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57FC7931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BC244C4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36D4BF43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ABA3FB0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762A0E50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67408ED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6C873B4B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AFAAC3A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1DADE9D7" w14:textId="77777777" w:rsidR="00416136" w:rsidRDefault="00416136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33F09C7F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30B0813D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E5AD779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7E0946BF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4EC0F16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F0BA904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D5FD91D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11192580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C04BA3" w14:textId="77777777" w:rsidR="00416136" w:rsidRDefault="00416136" w:rsidP="00416136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48225F2A" w14:textId="77777777" w:rsidR="00C275DA" w:rsidRDefault="00416136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C275DA">
        <w:rPr>
          <w:rFonts w:ascii="CopticLS" w:hAnsi="CopticLS" w:cs="Courier New"/>
          <w:lang w:val="en-GB"/>
        </w:rPr>
        <w:lastRenderedPageBreak/>
        <w:t>ouswbe&lt;m±nou</w:t>
      </w:r>
    </w:p>
    <w:p w14:paraId="69A9BBE0" w14:textId="77777777" w:rsidR="00C275DA" w:rsidRDefault="00C275D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noCnavkak</w:t>
      </w:r>
    </w:p>
    <w:p w14:paraId="2F99769D" w14:textId="77777777" w:rsidR="00C275DA" w:rsidRDefault="00C275D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ebol:</w:t>
      </w:r>
    </w:p>
    <w:p w14:paraId="2D6830A4" w14:textId="77777777" w:rsidR="00C275DA" w:rsidRDefault="00C275D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*jekasen=nasw</w:t>
      </w:r>
    </w:p>
    <w:p w14:paraId="111EC19F" w14:textId="77777777" w:rsidR="00C275DA" w:rsidRDefault="00C275D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t±mtenouen</w:t>
      </w:r>
    </w:p>
    <w:p w14:paraId="63F6B385" w14:textId="77777777" w:rsidR="00C275DA" w:rsidRDefault="00C275D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vajen=neuag</w:t>
      </w:r>
    </w:p>
    <w:p w14:paraId="0A51EF74" w14:textId="77777777" w:rsidR="00C275DA" w:rsidRDefault="00C275D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gelioneuwv</w:t>
      </w:r>
    </w:p>
    <w:p w14:paraId="045BEB78" w14:textId="77777777" w:rsidR="00C275DA" w:rsidRDefault="00C275D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mmooueron=&gt;</w:t>
      </w:r>
    </w:p>
    <w:p w14:paraId="55650228" w14:textId="77777777" w:rsidR="00C275DA" w:rsidRDefault="00C275D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Hnousmhnei</w:t>
      </w:r>
    </w:p>
    <w:p w14:paraId="1F108EC7" w14:textId="77777777" w:rsidR="00C275DA" w:rsidRDefault="00C275D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rhnhHiqbbio</w:t>
      </w:r>
    </w:p>
    <w:p w14:paraId="59421E64" w14:textId="77777777" w:rsidR="00C275DA" w:rsidRDefault="004F624D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Him</w:t>
      </w:r>
      <w:r w:rsidR="00C275DA">
        <w:rPr>
          <w:rFonts w:ascii="CopticLS" w:hAnsi="CopticLS" w:cs="Courier New"/>
          <w:lang w:val="en-GB"/>
        </w:rPr>
        <w:t>ntrmrav:</w:t>
      </w:r>
    </w:p>
    <w:p w14:paraId="5894C1B6" w14:textId="77777777" w:rsidR="00C275DA" w:rsidRDefault="00C275D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*eueiredennai</w:t>
      </w:r>
    </w:p>
    <w:p w14:paraId="5DD845B9" w14:textId="77777777" w:rsidR="00865DB1" w:rsidRDefault="00865DB1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throunaF&gt;nF</w:t>
      </w:r>
    </w:p>
    <w:p w14:paraId="4CF7A58B" w14:textId="77777777" w:rsidR="00865DB1" w:rsidRDefault="00865DB1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vtrtwran&gt;n</w:t>
      </w:r>
    </w:p>
    <w:p w14:paraId="5396AF72" w14:textId="77777777" w:rsidR="00865DB1" w:rsidRDefault="00865DB1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tooudeoumo</w:t>
      </w:r>
    </w:p>
    <w:p w14:paraId="56D57C1C" w14:textId="77777777" w:rsidR="00865DB1" w:rsidRDefault="00865DB1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nonjeneuv</w:t>
      </w:r>
    </w:p>
    <w:p w14:paraId="570713E4" w14:textId="77777777" w:rsidR="002306DB" w:rsidRDefault="00865DB1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t±rtwr</w:t>
      </w:r>
      <w:r w:rsidR="002306DB">
        <w:rPr>
          <w:rFonts w:ascii="CopticLS" w:hAnsi="CopticLS" w:cs="Courier New"/>
          <w:lang w:val="en-GB"/>
        </w:rPr>
        <w:t>&gt;alla</w:t>
      </w:r>
    </w:p>
    <w:p w14:paraId="4592E3E0" w14:textId="77777777" w:rsidR="003D0EEA" w:rsidRDefault="003D0EE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neuHe&lt;pe&lt;nsapa</w:t>
      </w:r>
    </w:p>
    <w:p w14:paraId="2F3CDE3F" w14:textId="77777777" w:rsidR="003D0EEA" w:rsidRDefault="003D0EE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Hou&gt;eurwHtn=</w:t>
      </w:r>
    </w:p>
    <w:p w14:paraId="4D26D082" w14:textId="77777777" w:rsidR="003D0EEA" w:rsidRDefault="003D0EE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Teuvih=eHraie</w:t>
      </w:r>
    </w:p>
    <w:p w14:paraId="6519D8DA" w14:textId="77777777" w:rsidR="003D0EEA" w:rsidRDefault="003D0EE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jmpkaH&gt;auw</w:t>
      </w:r>
    </w:p>
    <w:p w14:paraId="2BA103EE" w14:textId="77777777" w:rsidR="003D0EEA" w:rsidRDefault="003D0EE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ntoouneumive</w:t>
      </w:r>
    </w:p>
    <w:p w14:paraId="5B20880B" w14:textId="77777777" w:rsidR="003D0EEA" w:rsidRDefault="003D0EE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peeuapelei&gt;eu</w:t>
      </w:r>
    </w:p>
    <w:p w14:paraId="0A0FEBE3" w14:textId="77777777" w:rsidR="003D0EEA" w:rsidRDefault="003D0EE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HioueeroF&gt;n=</w:t>
      </w:r>
    </w:p>
    <w:p w14:paraId="1FD9076F" w14:textId="77777777" w:rsidR="003D0EEA" w:rsidRDefault="003D0EE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toFdeneFouwP</w:t>
      </w:r>
    </w:p>
    <w:p w14:paraId="63FEE7FE" w14:textId="77777777" w:rsidR="003D0EEA" w:rsidRDefault="003D0EE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nHebolanen</w:t>
      </w:r>
    </w:p>
    <w:p w14:paraId="4516DDBB" w14:textId="77777777" w:rsidR="003D0EEA" w:rsidRDefault="003D0EE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teFmntnou</w:t>
      </w:r>
    </w:p>
    <w:p w14:paraId="19451C56" w14:textId="77777777" w:rsidR="003D0EEA" w:rsidRDefault="003D0EE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tethr±s&gt;jen=</w:t>
      </w:r>
    </w:p>
    <w:p w14:paraId="0B5CDB13" w14:textId="77777777" w:rsidR="00416136" w:rsidRPr="00C275DA" w:rsidRDefault="003D0EEA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neFtakepkaH</w:t>
      </w:r>
    </w:p>
    <w:p w14:paraId="044D147D" w14:textId="77777777" w:rsidR="00416136" w:rsidRDefault="00416136" w:rsidP="00416136">
      <w:pPr>
        <w:spacing w:line="320" w:lineRule="exact"/>
      </w:pPr>
    </w:p>
    <w:p w14:paraId="1C17B5D0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54A69B18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1698B9D8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C1E49F0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31077E6A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78976A9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F99F62E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08612D0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028C6FB6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0A64ACB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669037FF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5C111D8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1AD66E01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46CA5F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49CE6638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E3445AB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06616400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1461449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58852EE0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86438F8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07EA43A9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1325B66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43E929F4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2FB3D92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5B75F243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6DBE794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4D50008A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1319DEE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3784673D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D795657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62F236DF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12FFF2E" w14:textId="77777777" w:rsidR="00416136" w:rsidRDefault="00416136" w:rsidP="00416136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295D25FC" w14:textId="77777777" w:rsidR="00A42909" w:rsidRDefault="00416136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A42909">
        <w:rPr>
          <w:rFonts w:ascii="CopticLS" w:hAnsi="CopticLS"/>
        </w:rPr>
        <w:lastRenderedPageBreak/>
        <w:t>H±mpeFCwn±t</w:t>
      </w:r>
    </w:p>
    <w:p w14:paraId="7586F6B5" w14:textId="77777777" w:rsidR="00A42909" w:rsidRDefault="00A42909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jinpeHoouetm</w:t>
      </w:r>
    </w:p>
    <w:p w14:paraId="55B37201" w14:textId="77777777" w:rsidR="00A42909" w:rsidRDefault="00A42909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mau&gt;   etbe</w:t>
      </w:r>
    </w:p>
    <w:p w14:paraId="60297657" w14:textId="77777777" w:rsidR="00A42909" w:rsidRDefault="00A42909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netrpeqoounaF=&gt;</w:t>
      </w:r>
    </w:p>
    <w:p w14:paraId="31ADC99D" w14:textId="77777777" w:rsidR="00A42909" w:rsidRDefault="00A42909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navnHeereteF</w:t>
      </w:r>
    </w:p>
    <w:p w14:paraId="731C55FD" w14:textId="77777777" w:rsidR="00A42909" w:rsidRDefault="00A42909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mnteronarHoue&lt;</w:t>
      </w:r>
    </w:p>
    <w:p w14:paraId="211BAF77" w14:textId="77777777" w:rsidR="00A42909" w:rsidRDefault="00A42909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mouHnrwmena</w:t>
      </w:r>
    </w:p>
    <w:p w14:paraId="3E273914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gaqosauwndi</w:t>
      </w:r>
    </w:p>
    <w:p w14:paraId="01C58DBC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kaiosmnHenmh</w:t>
      </w:r>
    </w:p>
    <w:p w14:paraId="12DB1421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hvenatnobe&gt;</w:t>
      </w:r>
    </w:p>
    <w:p w14:paraId="799FFD9E" w14:textId="77777777" w:rsidR="00F5055C" w:rsidRDefault="00EC4E9F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auwHenreFr=</w:t>
      </w:r>
      <w:r w:rsidR="00F5055C">
        <w:rPr>
          <w:rFonts w:ascii="CopticLS" w:hAnsi="CopticLS"/>
        </w:rPr>
        <w:t>no</w:t>
      </w:r>
    </w:p>
    <w:p w14:paraId="09D1A01F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beeaumetanoei’</w:t>
      </w:r>
    </w:p>
    <w:p w14:paraId="49F87358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throuHitmpta</w:t>
      </w:r>
    </w:p>
    <w:p w14:paraId="5B6DC5A4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veoeivmpeuag</w:t>
      </w:r>
    </w:p>
    <w:p w14:paraId="1D441A25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gelion:</w:t>
      </w:r>
    </w:p>
    <w:p w14:paraId="58ABB0B1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*HraideH±ntmnt</w:t>
      </w:r>
    </w:p>
    <w:p w14:paraId="4DA6596E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jajem±npmos</w:t>
      </w:r>
    </w:p>
    <w:p w14:paraId="01C1B6B8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tennegramma</w:t>
      </w:r>
    </w:p>
    <w:p w14:paraId="7F8B5794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teusm±nnefa</w:t>
      </w:r>
    </w:p>
    <w:p w14:paraId="1FABC573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rissaiosm±nnar</w:t>
      </w:r>
    </w:p>
    <w:p w14:paraId="1BC2A0ED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ciereusauwne</w:t>
      </w:r>
    </w:p>
    <w:p w14:paraId="14A456E7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presbuteros</w:t>
      </w:r>
    </w:p>
    <w:p w14:paraId="7FA6953C" w14:textId="77777777" w:rsidR="00F5055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mnplaosthrF=</w:t>
      </w:r>
    </w:p>
    <w:p w14:paraId="34B81D47" w14:textId="77777777" w:rsidR="00415E4C" w:rsidRDefault="00F5055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etm=mauntaua=</w:t>
      </w:r>
    </w:p>
    <w:p w14:paraId="1647F7A6" w14:textId="77777777" w:rsidR="00415E4C" w:rsidRDefault="00415E4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aueHouneroF&gt;</w:t>
      </w:r>
    </w:p>
    <w:p w14:paraId="61F46063" w14:textId="77777777" w:rsidR="00415E4C" w:rsidRDefault="00415E4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n=tasrHouon=Ci</w:t>
      </w:r>
    </w:p>
    <w:p w14:paraId="7722A1EF" w14:textId="77777777" w:rsidR="00415E4C" w:rsidRDefault="00415E4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tagaphauwT</w:t>
      </w:r>
    </w:p>
    <w:p w14:paraId="06AB4437" w14:textId="77777777" w:rsidR="00415E4C" w:rsidRDefault="00415E4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rhnhthrsnteF=</w:t>
      </w:r>
    </w:p>
    <w:p w14:paraId="7364A527" w14:textId="77777777" w:rsidR="00416136" w:rsidRPr="00A42909" w:rsidRDefault="00415E4C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ekklhsiam±n</w:t>
      </w:r>
    </w:p>
    <w:p w14:paraId="7720CBB1" w14:textId="77777777" w:rsidR="00416136" w:rsidRDefault="00416136" w:rsidP="00416136">
      <w:pPr>
        <w:pStyle w:val="Footer"/>
        <w:tabs>
          <w:tab w:val="clear" w:pos="4536"/>
          <w:tab w:val="clear" w:pos="9072"/>
        </w:tabs>
        <w:spacing w:line="320" w:lineRule="exact"/>
      </w:pPr>
    </w:p>
    <w:p w14:paraId="40332F53" w14:textId="77777777" w:rsidR="00416136" w:rsidRDefault="00416136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416136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06AB5DE5" w14:textId="77777777" w:rsidR="00443BC3" w:rsidRDefault="00416136" w:rsidP="00443BC3">
      <w:r>
        <w:rPr>
          <w:lang w:val="fr-FR"/>
        </w:rPr>
        <w:lastRenderedPageBreak/>
        <w:br w:type="page"/>
      </w:r>
      <w:r w:rsidR="00443BC3">
        <w:lastRenderedPageBreak/>
        <w:t>CZ 133: Notes</w:t>
      </w:r>
    </w:p>
    <w:p w14:paraId="773DCC64" w14:textId="77777777" w:rsidR="00443BC3" w:rsidRDefault="00443BC3" w:rsidP="00443BC3"/>
    <w:p w14:paraId="18D70CFF" w14:textId="77777777" w:rsidR="00443BC3" w:rsidRDefault="00443BC3" w:rsidP="00443BC3">
      <w:r>
        <w:t>Previous editions: None</w:t>
      </w:r>
    </w:p>
    <w:p w14:paraId="0D1A3F13" w14:textId="77777777" w:rsidR="00443BC3" w:rsidRDefault="00443BC3" w:rsidP="00443BC3">
      <w:r>
        <w:t>Published fascimiles: None</w:t>
      </w:r>
    </w:p>
    <w:p w14:paraId="42F2645D" w14:textId="77777777" w:rsidR="00443BC3" w:rsidRDefault="00443BC3" w:rsidP="00443BC3">
      <w:r>
        <w:t>Parallel manuscript witnesses: None</w:t>
      </w:r>
    </w:p>
    <w:p w14:paraId="680120EB" w14:textId="77777777" w:rsidR="00B366D2" w:rsidRDefault="004F1700">
      <w:pPr>
        <w:rPr>
          <w:lang w:val="fr-FR"/>
        </w:rPr>
      </w:pPr>
      <w:r>
        <w:rPr>
          <w:lang w:val="fr-FR"/>
        </w:rPr>
        <w:t>Interlocking decorative element at center of top of page.</w:t>
      </w:r>
    </w:p>
    <w:p w14:paraId="0E58CF1C" w14:textId="77777777" w:rsidR="00443BC3" w:rsidRPr="00B366D2" w:rsidRDefault="00B366D2">
      <w:pPr>
        <w:rPr>
          <w:lang w:val="fr-FR"/>
        </w:rPr>
      </w:pPr>
      <w:r>
        <w:rPr>
          <w:lang w:val="fr-FR"/>
        </w:rPr>
        <w:t xml:space="preserve">ii.5 Initial </w:t>
      </w:r>
      <w:r>
        <w:rPr>
          <w:rFonts w:ascii="CopticLS" w:hAnsi="CopticLS"/>
          <w:lang w:val="fr-FR"/>
        </w:rPr>
        <w:t xml:space="preserve">n </w:t>
      </w:r>
      <w:r>
        <w:rPr>
          <w:lang w:val="fr-FR"/>
        </w:rPr>
        <w:t>extends into the center margin, but is not an ekthesis compared to the scribe's normal practice.</w:t>
      </w:r>
    </w:p>
    <w:p w14:paraId="000E22B1" w14:textId="77777777" w:rsidR="00443BC3" w:rsidRDefault="00443BC3">
      <w:pPr>
        <w:rPr>
          <w:lang w:val="fr-FR"/>
        </w:rPr>
      </w:pPr>
    </w:p>
    <w:p w14:paraId="395598A6" w14:textId="77777777" w:rsidR="00443BC3" w:rsidRDefault="00443BC3">
      <w:pPr>
        <w:rPr>
          <w:lang w:val="fr-FR"/>
        </w:rPr>
      </w:pPr>
      <w:r>
        <w:rPr>
          <w:lang w:val="fr-FR"/>
        </w:rPr>
        <w:br w:type="page"/>
      </w:r>
    </w:p>
    <w:p w14:paraId="23CDE290" w14:textId="77777777" w:rsidR="008668C5" w:rsidRDefault="008668C5" w:rsidP="008668C5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131</w:t>
      </w:r>
      <w:r>
        <w:rPr>
          <w:sz w:val="22"/>
          <w:vertAlign w:val="superscript"/>
          <w:lang w:val="fr-FR"/>
        </w:rPr>
        <w:t>4</w:t>
      </w:r>
      <w:r>
        <w:rPr>
          <w:sz w:val="22"/>
          <w:lang w:val="fr-FR"/>
        </w:rPr>
        <w:t xml:space="preserve"> f. 88v = MONB.CZ 134</w:t>
      </w:r>
    </w:p>
    <w:p w14:paraId="2C796FA7" w14:textId="77777777" w:rsidR="00416136" w:rsidRDefault="008668C5" w:rsidP="008668C5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in Paris by David Brakke, March 2010</w:t>
      </w:r>
    </w:p>
    <w:p w14:paraId="49BD1C21" w14:textId="77777777" w:rsidR="00416136" w:rsidRDefault="00416136" w:rsidP="00416136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8668C5">
        <w:rPr>
          <w:rFonts w:ascii="CopticLS" w:hAnsi="CopticLS"/>
          <w:lang w:val="en-GB"/>
        </w:rPr>
        <w:t>rld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sz w:val="22"/>
          <w:lang w:val="en-GB"/>
        </w:rPr>
        <w:tab/>
        <w:t>Pa</w:t>
      </w:r>
      <w:r w:rsidR="008668C5">
        <w:rPr>
          <w:sz w:val="22"/>
          <w:lang w:val="en-GB"/>
        </w:rPr>
        <w:t>rchment skin pattern:</w:t>
      </w:r>
      <w:r w:rsidR="008668C5">
        <w:rPr>
          <w:sz w:val="22"/>
          <w:lang w:val="en-GB"/>
        </w:rPr>
        <w:tab/>
      </w:r>
      <w:r>
        <w:rPr>
          <w:sz w:val="22"/>
          <w:lang w:val="en-GB"/>
        </w:rPr>
        <w:t>hair</w:t>
      </w:r>
    </w:p>
    <w:p w14:paraId="76ECFC3F" w14:textId="77777777" w:rsidR="00416136" w:rsidRDefault="00416136" w:rsidP="00416136">
      <w:pPr>
        <w:spacing w:line="320" w:lineRule="exact"/>
        <w:ind w:left="240" w:hanging="240"/>
        <w:rPr>
          <w:lang w:val="en-GB"/>
        </w:rPr>
      </w:pPr>
    </w:p>
    <w:p w14:paraId="7C95EA0E" w14:textId="77777777" w:rsidR="00416136" w:rsidRDefault="00416136" w:rsidP="00416136">
      <w:pPr>
        <w:spacing w:line="320" w:lineRule="exact"/>
        <w:ind w:left="240" w:hanging="240"/>
        <w:rPr>
          <w:lang w:val="en-GB"/>
        </w:rPr>
        <w:sectPr w:rsidR="00416136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1E410DF4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0C10EA6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495BDB4F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3F939D8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6B2CECA2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57EE289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5FC579F5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5E4A431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1F7BACC4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69FA12F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14F77AF1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534347B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6ECE5714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CEF98F7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0ECC41EE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D0A0739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14C405A7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F199961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541E038A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E7AB527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648461D9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5AAA304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3E3C9A7C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5FF4C35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1E1B59D5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A520C49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58AE0012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6458B2E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54F938FA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80BC3C8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7662BE3F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5297AFC" w14:textId="77777777" w:rsidR="00416136" w:rsidRDefault="00416136" w:rsidP="00416136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635FF860" w14:textId="77777777" w:rsidR="00E42B63" w:rsidRDefault="00416136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E42B63">
        <w:rPr>
          <w:rFonts w:ascii="CopticLS" w:hAnsi="CopticLS" w:cs="Courier New"/>
          <w:lang w:val="en-GB"/>
        </w:rPr>
        <w:lastRenderedPageBreak/>
        <w:t>neFsunagwgh=</w:t>
      </w:r>
    </w:p>
    <w:p w14:paraId="73C86B1D" w14:textId="77777777" w:rsidR="00E83CD7" w:rsidRDefault="00E42B63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throu: auweF=</w:t>
      </w:r>
    </w:p>
    <w:p w14:paraId="6AC23B7B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natavo&gt;on&gt;n=</w:t>
      </w:r>
    </w:p>
    <w:p w14:paraId="3870D8F1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teFeirhnheH</w:t>
      </w:r>
    </w:p>
    <w:p w14:paraId="5C3F67AC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raiejwn&gt;eFna</w:t>
      </w:r>
    </w:p>
    <w:p w14:paraId="07790E53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ouwH&gt;on&gt;n=teF</w:t>
      </w:r>
    </w:p>
    <w:p w14:paraId="4A273BA7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agapheHoune&lt;</w:t>
      </w:r>
    </w:p>
    <w:p w14:paraId="5E2843AB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ronauwanon</w:t>
      </w:r>
    </w:p>
    <w:p w14:paraId="49B8D455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HwwneHoune&lt;</w:t>
      </w:r>
    </w:p>
    <w:p w14:paraId="52B69938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nenerhu:</w:t>
      </w:r>
    </w:p>
    <w:p w14:paraId="4220D91A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*petTanmpeF&lt;</w:t>
      </w:r>
    </w:p>
    <w:p w14:paraId="01359989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HhteHounenei</w:t>
      </w:r>
    </w:p>
    <w:p w14:paraId="004FBD25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vaje&lt;etreFa</w:t>
      </w:r>
    </w:p>
    <w:p w14:paraId="0E17D38B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potassempdi</w:t>
      </w:r>
    </w:p>
    <w:p w14:paraId="431B22B8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abolos auw</w:t>
      </w:r>
    </w:p>
    <w:p w14:paraId="030FC929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nFkwlum=</w:t>
      </w:r>
    </w:p>
    <w:p w14:paraId="0FA4D4FB" w14:textId="77777777" w:rsidR="00E83CD7" w:rsidRDefault="00E83CD7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pnobeeteFyu=</w:t>
      </w:r>
    </w:p>
    <w:p w14:paraId="418B65AC" w14:textId="77777777" w:rsidR="004070A3" w:rsidRDefault="00EA2805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chj</w:t>
      </w:r>
      <w:r w:rsidR="00E83CD7">
        <w:rPr>
          <w:rFonts w:ascii="CopticLS" w:hAnsi="CopticLS" w:cs="Courier New"/>
          <w:lang w:val="en-GB"/>
        </w:rPr>
        <w:t>e</w:t>
      </w:r>
      <w:r w:rsidR="004070A3">
        <w:rPr>
          <w:rFonts w:ascii="CopticLS" w:hAnsi="CopticLS" w:cs="Courier New"/>
          <w:lang w:val="en-GB"/>
        </w:rPr>
        <w:t>n=neF</w:t>
      </w:r>
    </w:p>
    <w:p w14:paraId="1BC842B7" w14:textId="77777777" w:rsidR="004070A3" w:rsidRDefault="004070A3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takosnqenou</w:t>
      </w:r>
    </w:p>
    <w:p w14:paraId="6CB4280A" w14:textId="77777777" w:rsidR="004070A3" w:rsidRDefault="004070A3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rirHoout&gt;auw</w:t>
      </w:r>
    </w:p>
    <w:p w14:paraId="5671055D" w14:textId="77777777" w:rsidR="004070A3" w:rsidRDefault="004070A3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neFmanous=n=</w:t>
      </w:r>
    </w:p>
    <w:p w14:paraId="48E792D5" w14:textId="77777777" w:rsidR="004070A3" w:rsidRDefault="004070A3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qenoueianHo</w:t>
      </w:r>
    </w:p>
    <w:p w14:paraId="76F8CB3E" w14:textId="77777777" w:rsidR="004070A3" w:rsidRDefault="004070A3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outFonatso</w:t>
      </w:r>
    </w:p>
    <w:p w14:paraId="419A0FDF" w14:textId="77777777" w:rsidR="004070A3" w:rsidRDefault="004070A3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ounjeoun=ou</w:t>
      </w:r>
    </w:p>
    <w:p w14:paraId="4E5FABB6" w14:textId="77777777" w:rsidR="004070A3" w:rsidRDefault="004070A3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HouoPvoopn=</w:t>
      </w:r>
    </w:p>
    <w:p w14:paraId="474B4CD1" w14:textId="77777777" w:rsidR="006B2C93" w:rsidRDefault="004070A3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tsofia&gt;</w:t>
      </w:r>
      <w:r w:rsidR="00DD6A5F">
        <w:rPr>
          <w:rFonts w:ascii="CopticLS" w:hAnsi="CopticLS" w:cs="Courier New"/>
          <w:lang w:val="en-GB"/>
        </w:rPr>
        <w:t>nHouoP</w:t>
      </w:r>
    </w:p>
    <w:p w14:paraId="2ECED6C0" w14:textId="77777777" w:rsidR="006B2C93" w:rsidRDefault="008E1935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etm</w:t>
      </w:r>
      <w:r w:rsidR="006B2C93">
        <w:rPr>
          <w:rFonts w:ascii="CopticLS" w:hAnsi="CopticLS" w:cs="Courier New"/>
          <w:lang w:val="en-GB"/>
        </w:rPr>
        <w:t>ntaqht&gt;</w:t>
      </w:r>
    </w:p>
    <w:p w14:paraId="50116202" w14:textId="77777777" w:rsidR="006B2C93" w:rsidRDefault="006B2C93" w:rsidP="0041613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nqeeteouHouo=</w:t>
      </w:r>
    </w:p>
    <w:p w14:paraId="45E9D3E6" w14:textId="77777777" w:rsidR="00416136" w:rsidRPr="00E42B63" w:rsidRDefault="006B2C93" w:rsidP="00416136">
      <w:pPr>
        <w:spacing w:line="320" w:lineRule="exact"/>
        <w:rPr>
          <w:rFonts w:ascii="CopticLS" w:hAnsi="CopticLS"/>
        </w:rPr>
      </w:pPr>
      <w:r>
        <w:rPr>
          <w:rFonts w:ascii="CopticLS" w:hAnsi="CopticLS" w:cs="Courier New"/>
          <w:lang w:val="en-GB"/>
        </w:rPr>
        <w:t>voopmpouo</w:t>
      </w:r>
    </w:p>
    <w:p w14:paraId="3672EAFC" w14:textId="77777777" w:rsidR="00416136" w:rsidRDefault="00416136" w:rsidP="00416136">
      <w:pPr>
        <w:spacing w:line="320" w:lineRule="exact"/>
      </w:pPr>
    </w:p>
    <w:p w14:paraId="71AD8383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289B1ABF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615DE96D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AD0E4D8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6AE82209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66E9EF1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CD45E24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A2C55B5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51E0D74C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9B05095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3C103307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48277A5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C34E88F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4CA73D8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65CADA4B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2254B42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5BC4FEEA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742BFA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16C7EEEA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F25395D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22165AA9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A0CFDF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0A538CFC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2545366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38103E35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22F3C09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491F1BBB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977B571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10788818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B09C49A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40C83784" w14:textId="77777777" w:rsidR="00416136" w:rsidRDefault="00416136" w:rsidP="00416136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C068843" w14:textId="77777777" w:rsidR="00416136" w:rsidRDefault="00416136" w:rsidP="00416136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01A64CDB" w14:textId="77777777" w:rsidR="00C52D5E" w:rsidRDefault="00416136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C52D5E">
        <w:rPr>
          <w:rFonts w:ascii="CopticLS" w:hAnsi="CopticLS"/>
        </w:rPr>
        <w:lastRenderedPageBreak/>
        <w:t>einn=Houoepka</w:t>
      </w:r>
    </w:p>
    <w:p w14:paraId="63DF3138" w14:textId="77777777" w:rsidR="00C52D5E" w:rsidRDefault="00C52D5E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kepejepeklh</w:t>
      </w:r>
    </w:p>
    <w:p w14:paraId="04700C03" w14:textId="77777777" w:rsidR="00C52D5E" w:rsidRDefault="00C52D5E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siasths:</w:t>
      </w:r>
    </w:p>
    <w:p w14:paraId="598985C9" w14:textId="77777777" w:rsidR="00771C97" w:rsidRDefault="00771C97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*petvwperoF</w:t>
      </w:r>
    </w:p>
    <w:p w14:paraId="0BDE60CA" w14:textId="77777777" w:rsidR="00771C97" w:rsidRDefault="00771C97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annneivaje&lt;</w:t>
      </w:r>
    </w:p>
    <w:p w14:paraId="6D33E704" w14:textId="77777777" w:rsidR="00771C97" w:rsidRDefault="00771C97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n±Fnoeianje</w:t>
      </w:r>
    </w:p>
    <w:p w14:paraId="7B328926" w14:textId="77777777" w:rsidR="00771C97" w:rsidRDefault="00771C97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ouagaqonpe</w:t>
      </w:r>
    </w:p>
    <w:p w14:paraId="5CC46B04" w14:textId="77777777" w:rsidR="00771C97" w:rsidRDefault="00771C97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pnaunnbal</w:t>
      </w:r>
    </w:p>
    <w:p w14:paraId="764A6E2A" w14:textId="77777777" w:rsidR="00771C97" w:rsidRDefault="00771C97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eHouopetmoo&lt;</w:t>
      </w:r>
    </w:p>
    <w:p w14:paraId="207128D0" w14:textId="77777777" w:rsidR="00A1072B" w:rsidRDefault="00A1072B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vemn=teFyu</w:t>
      </w:r>
    </w:p>
    <w:p w14:paraId="3037683D" w14:textId="77777777" w:rsidR="00A1072B" w:rsidRDefault="00A1072B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ch&gt;oudeneF</w:t>
      </w:r>
    </w:p>
    <w:p w14:paraId="58A6BA3C" w14:textId="77777777" w:rsidR="00A1072B" w:rsidRDefault="00A1072B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eimeanjepou</w:t>
      </w:r>
    </w:p>
    <w:p w14:paraId="0F4373FB" w14:textId="77777777" w:rsidR="00A1072B" w:rsidRDefault="00A1072B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oeinHol±C:oua</w:t>
      </w:r>
    </w:p>
    <w:p w14:paraId="29C5120B" w14:textId="77777777" w:rsidR="001C003E" w:rsidRDefault="00A1072B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gaqonpenen</w:t>
      </w:r>
    </w:p>
    <w:p w14:paraId="0851E9C5" w14:textId="77777777" w:rsidR="001C003E" w:rsidRDefault="001C003E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baletnauepe</w:t>
      </w:r>
    </w:p>
    <w:p w14:paraId="4981DFC4" w14:textId="77777777" w:rsidR="00AF3A21" w:rsidRDefault="001C003E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c±s&gt;auwonje</w:t>
      </w:r>
    </w:p>
    <w:p w14:paraId="16723AB2" w14:textId="77777777" w:rsidR="00AF3A21" w:rsidRDefault="00AF3A21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oun=ouHouoPvo</w:t>
      </w:r>
    </w:p>
    <w:p w14:paraId="374285FF" w14:textId="77777777" w:rsidR="001C003E" w:rsidRDefault="00AF3A21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opnnetnau</w:t>
      </w:r>
    </w:p>
    <w:p w14:paraId="0E1B5E7B" w14:textId="77777777" w:rsidR="001C003E" w:rsidRDefault="001C003E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eprhetentoF=</w:t>
      </w:r>
    </w:p>
    <w:p w14:paraId="4B045C2A" w14:textId="77777777" w:rsidR="001C003E" w:rsidRDefault="001C003E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ntoFonpe:</w:t>
      </w:r>
    </w:p>
    <w:p w14:paraId="01509C0A" w14:textId="77777777" w:rsidR="00AF3A21" w:rsidRDefault="00AF3A21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*i±sprhn=tdikai</w:t>
      </w:r>
    </w:p>
    <w:p w14:paraId="0C7EEAE0" w14:textId="77777777" w:rsidR="00AF3A21" w:rsidRDefault="00AF3A21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osunhenemn=</w:t>
      </w:r>
    </w:p>
    <w:p w14:paraId="7C05528A" w14:textId="77777777" w:rsidR="00AF3A21" w:rsidRDefault="00AF3A21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ouwvgarvo</w:t>
      </w:r>
    </w:p>
    <w:p w14:paraId="733C6231" w14:textId="77777777" w:rsidR="00AF3A21" w:rsidRDefault="00AF3A21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opntemphue</w:t>
      </w:r>
    </w:p>
    <w:p w14:paraId="6E8FE32A" w14:textId="77777777" w:rsidR="00AF3A21" w:rsidRDefault="00AF3A21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eFonnoCeouwv</w:t>
      </w:r>
    </w:p>
    <w:p w14:paraId="210ABBB8" w14:textId="77777777" w:rsidR="00AF3A21" w:rsidRDefault="00AF3A21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nimntepkos</w:t>
      </w:r>
    </w:p>
    <w:p w14:paraId="33D04641" w14:textId="77777777" w:rsidR="00AF3A21" w:rsidRDefault="00AF3A21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mos&gt; mevak</w:t>
      </w:r>
    </w:p>
    <w:p w14:paraId="5823FF3B" w14:textId="77777777" w:rsidR="00AF3A21" w:rsidRDefault="00AF3A21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neoun=ouan=soC</w:t>
      </w:r>
    </w:p>
    <w:p w14:paraId="78036F8B" w14:textId="77777777" w:rsidR="00416136" w:rsidRPr="00C52D5E" w:rsidRDefault="00975EAD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najoosjeou</w:t>
      </w:r>
    </w:p>
    <w:p w14:paraId="36DB2407" w14:textId="77777777" w:rsidR="00416136" w:rsidRDefault="00416136" w:rsidP="00416136">
      <w:pPr>
        <w:pStyle w:val="Footer"/>
        <w:tabs>
          <w:tab w:val="clear" w:pos="4536"/>
          <w:tab w:val="clear" w:pos="9072"/>
        </w:tabs>
        <w:spacing w:line="320" w:lineRule="exact"/>
      </w:pPr>
    </w:p>
    <w:p w14:paraId="1001F630" w14:textId="77777777" w:rsidR="00416136" w:rsidRDefault="00416136" w:rsidP="0041613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416136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364E5A84" w14:textId="77777777" w:rsidR="00416136" w:rsidRDefault="00416136" w:rsidP="00416136">
      <w:pPr>
        <w:pStyle w:val="Heading1"/>
        <w:keepNext w:val="0"/>
      </w:pPr>
    </w:p>
    <w:p w14:paraId="76F353F0" w14:textId="77777777" w:rsidR="007101F7" w:rsidRDefault="007101F7"/>
    <w:p w14:paraId="6FE82428" w14:textId="77777777" w:rsidR="00D51D92" w:rsidRDefault="008668C5" w:rsidP="00D51D92">
      <w:r>
        <w:br w:type="page"/>
      </w:r>
      <w:r w:rsidR="00D51D92">
        <w:lastRenderedPageBreak/>
        <w:t>CZ 134: Notes</w:t>
      </w:r>
    </w:p>
    <w:p w14:paraId="37C00A0B" w14:textId="77777777" w:rsidR="00D51D92" w:rsidRDefault="00D51D92" w:rsidP="00D51D92"/>
    <w:p w14:paraId="5D4E170B" w14:textId="77777777" w:rsidR="00D51D92" w:rsidRDefault="00D51D92" w:rsidP="00D51D92">
      <w:r>
        <w:t>Previous editions: None</w:t>
      </w:r>
    </w:p>
    <w:p w14:paraId="17D6F30A" w14:textId="77777777" w:rsidR="00D51D92" w:rsidRDefault="00D51D92" w:rsidP="00D51D92">
      <w:r>
        <w:t>Published fascimiles: None</w:t>
      </w:r>
    </w:p>
    <w:p w14:paraId="2C368BA5" w14:textId="77777777" w:rsidR="00D51D92" w:rsidRDefault="00D51D92" w:rsidP="00D51D92">
      <w:r>
        <w:t>Parallel manuscript witnesses: None</w:t>
      </w:r>
    </w:p>
    <w:p w14:paraId="4397F795" w14:textId="77777777" w:rsidR="00123FDA" w:rsidRPr="00A756D3" w:rsidRDefault="00A756D3">
      <w:pPr>
        <w:rPr>
          <w:rFonts w:ascii="CopticLS" w:hAnsi="CopticLS"/>
        </w:rPr>
      </w:pPr>
      <w:r>
        <w:t xml:space="preserve">i.19 </w:t>
      </w:r>
      <w:r>
        <w:rPr>
          <w:rFonts w:ascii="CopticLS" w:hAnsi="CopticLS"/>
        </w:rPr>
        <w:t xml:space="preserve">s </w:t>
      </w:r>
      <w:r>
        <w:t xml:space="preserve">written above </w:t>
      </w:r>
      <w:r>
        <w:rPr>
          <w:rFonts w:ascii="CopticLS" w:hAnsi="CopticLS"/>
        </w:rPr>
        <w:t>on</w:t>
      </w:r>
    </w:p>
    <w:p w14:paraId="3801E346" w14:textId="77777777" w:rsidR="008668C5" w:rsidRDefault="008668C5"/>
    <w:p w14:paraId="3B78CD98" w14:textId="77777777" w:rsidR="00150BD2" w:rsidRDefault="00123FDA" w:rsidP="00150BD2">
      <w:pPr>
        <w:spacing w:line="280" w:lineRule="exact"/>
        <w:ind w:left="238" w:hanging="238"/>
        <w:rPr>
          <w:sz w:val="22"/>
          <w:lang w:val="fr-FR"/>
        </w:rPr>
      </w:pPr>
      <w:r>
        <w:br w:type="page"/>
      </w:r>
      <w:r w:rsidR="00150BD2">
        <w:rPr>
          <w:sz w:val="22"/>
          <w:lang w:val="fr-FR"/>
        </w:rPr>
        <w:lastRenderedPageBreak/>
        <w:t>FR-BN Copte 131</w:t>
      </w:r>
      <w:r w:rsidR="00150BD2">
        <w:rPr>
          <w:sz w:val="22"/>
          <w:vertAlign w:val="superscript"/>
          <w:lang w:val="fr-FR"/>
        </w:rPr>
        <w:t>4</w:t>
      </w:r>
      <w:r w:rsidR="00150BD2">
        <w:rPr>
          <w:sz w:val="22"/>
          <w:lang w:val="fr-FR"/>
        </w:rPr>
        <w:t xml:space="preserve"> f. 89r = MONB.CZ 135</w:t>
      </w:r>
    </w:p>
    <w:p w14:paraId="24741FE7" w14:textId="77777777" w:rsidR="00150BD2" w:rsidRDefault="00344E7B" w:rsidP="00150BD2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from microfilm</w:t>
      </w:r>
      <w:r w:rsidR="00150BD2">
        <w:rPr>
          <w:sz w:val="22"/>
          <w:lang w:val="en-GB"/>
        </w:rPr>
        <w:t xml:space="preserve"> by Bentley Layton, Spring 2005; collated in Paris by David Brakke, March 2010</w:t>
      </w:r>
    </w:p>
    <w:p w14:paraId="15F8B909" w14:textId="77777777" w:rsidR="00150BD2" w:rsidRDefault="00150BD2" w:rsidP="00150BD2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ascii="CopticLS" w:hAnsi="CopticLS"/>
          <w:lang w:val="en-GB"/>
        </w:rPr>
        <w:t>rle</w:t>
      </w:r>
      <w:r>
        <w:rPr>
          <w:sz w:val="22"/>
          <w:lang w:val="en-GB"/>
        </w:rPr>
        <w:tab/>
        <w:t>Parchment skin pattern:</w:t>
      </w:r>
      <w:r>
        <w:rPr>
          <w:sz w:val="22"/>
          <w:lang w:val="en-GB"/>
        </w:rPr>
        <w:tab/>
        <w:t>hair</w:t>
      </w:r>
    </w:p>
    <w:p w14:paraId="01DF5921" w14:textId="77777777" w:rsidR="00150BD2" w:rsidRDefault="00150BD2" w:rsidP="00150BD2">
      <w:pPr>
        <w:spacing w:line="320" w:lineRule="exact"/>
        <w:ind w:left="240" w:hanging="240"/>
        <w:rPr>
          <w:lang w:val="en-GB"/>
        </w:rPr>
      </w:pPr>
    </w:p>
    <w:p w14:paraId="706AE5B5" w14:textId="77777777" w:rsidR="00150BD2" w:rsidRDefault="00150BD2" w:rsidP="00150BD2">
      <w:pPr>
        <w:spacing w:line="320" w:lineRule="exact"/>
        <w:ind w:left="240" w:hanging="240"/>
        <w:rPr>
          <w:lang w:val="en-GB"/>
        </w:rPr>
        <w:sectPr w:rsidR="00150BD2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4FFB3CBA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4559298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11E5C80F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7389E39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121AC215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7945D26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01C63328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BA5296C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7A32EE4C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EECD731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2F0836C3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929A703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7DF90590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5575F98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13FB34D8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7270827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1F709729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D63D550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39FB3A9A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603E5EE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0E98E050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9E2127D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10EC0C72" w14:textId="77777777" w:rsidR="00150BD2" w:rsidRDefault="00150BD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4AA62C62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64018391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92134F5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79F96854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02449BC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3B2DAECD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297D1E7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755C662D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4C8D5B0" w14:textId="77777777" w:rsidR="00150BD2" w:rsidRDefault="00150BD2" w:rsidP="00150BD2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57BABF31" w14:textId="77777777" w:rsidR="0022524E" w:rsidRDefault="00150BD2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22524E">
        <w:rPr>
          <w:rFonts w:ascii="CopticLS" w:hAnsi="CopticLS" w:cs="Courier New"/>
          <w:lang w:val="en-GB"/>
        </w:rPr>
        <w:lastRenderedPageBreak/>
        <w:t>mntebihna±n</w:t>
      </w:r>
    </w:p>
    <w:p w14:paraId="32459730" w14:textId="77777777" w:rsidR="0022524E" w:rsidRDefault="0022524E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ten=neteiren=</w:t>
      </w:r>
    </w:p>
    <w:p w14:paraId="32C5E4DB" w14:textId="77777777" w:rsidR="001E3DF0" w:rsidRDefault="001E3DF0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neHbhuen=tsa</w:t>
      </w:r>
    </w:p>
    <w:p w14:paraId="6CE965EB" w14:textId="77777777" w:rsidR="001E3DF0" w:rsidRDefault="001E3DF0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rx=:   swtm=</w:t>
      </w:r>
    </w:p>
    <w:p w14:paraId="50F7E9B2" w14:textId="77777777" w:rsidR="001E3DF0" w:rsidRDefault="001E3DF0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*ngnaujen=ta</w:t>
      </w:r>
    </w:p>
    <w:p w14:paraId="51CD3F49" w14:textId="77777777" w:rsidR="001E3DF0" w:rsidRDefault="001E3DF0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petereteFHel</w:t>
      </w:r>
    </w:p>
    <w:p w14:paraId="4A01A365" w14:textId="77777777" w:rsidR="001E3DF0" w:rsidRDefault="001E3DF0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pisHipjoeis</w:t>
      </w:r>
    </w:p>
    <w:p w14:paraId="3BE6254B" w14:textId="77777777" w:rsidR="001E3DF0" w:rsidRDefault="001E3DF0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joosjeo±uje</w:t>
      </w:r>
    </w:p>
    <w:p w14:paraId="073192A7" w14:textId="77777777" w:rsidR="001E3DF0" w:rsidRDefault="001E3DF0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kasnnekka</w:t>
      </w:r>
    </w:p>
    <w:p w14:paraId="13D3D36F" w14:textId="77777777" w:rsidR="001E3DF0" w:rsidRDefault="001E3DF0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pouwvni±s&gt;</w:t>
      </w:r>
    </w:p>
    <w:p w14:paraId="4062F6BB" w14:textId="77777777" w:rsidR="00A260CA" w:rsidRDefault="00A260CA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n=swkpekjo</w:t>
      </w:r>
    </w:p>
    <w:p w14:paraId="2FA0409F" w14:textId="77777777" w:rsidR="00A260CA" w:rsidRDefault="00A260CA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eisauwpek</w:t>
      </w:r>
    </w:p>
    <w:p w14:paraId="31DBE1B0" w14:textId="77777777" w:rsidR="00A260CA" w:rsidRDefault="00A260CA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nouteetbepou</w:t>
      </w:r>
    </w:p>
    <w:p w14:paraId="5B6DF32E" w14:textId="77777777" w:rsidR="00A260CA" w:rsidRDefault="00A260CA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wv=n=n=rwme&gt;</w:t>
      </w:r>
    </w:p>
    <w:p w14:paraId="2417082D" w14:textId="77777777" w:rsidR="00A260CA" w:rsidRDefault="00A260CA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auwjekasn=</w:t>
      </w:r>
    </w:p>
    <w:p w14:paraId="22A15F5F" w14:textId="77777777" w:rsidR="00A260CA" w:rsidRDefault="00A260CA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nekkapt±bboP</w:t>
      </w:r>
    </w:p>
    <w:p w14:paraId="23D47BC2" w14:textId="77777777" w:rsidR="00A260CA" w:rsidRDefault="00A260CA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nswkh=tmnt</w:t>
      </w:r>
    </w:p>
    <w:p w14:paraId="299C7674" w14:textId="77777777" w:rsidR="00A260CA" w:rsidRDefault="00A260CA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parqenos&gt;et</w:t>
      </w:r>
    </w:p>
    <w:p w14:paraId="727903B9" w14:textId="77777777" w:rsidR="00A260CA" w:rsidRDefault="00A260CA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beououwvn</w:t>
      </w:r>
    </w:p>
    <w:p w14:paraId="2790CA44" w14:textId="77777777" w:rsidR="00A260CA" w:rsidRDefault="00A260CA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gamosengso</w:t>
      </w:r>
    </w:p>
    <w:p w14:paraId="78AC687E" w14:textId="77777777" w:rsidR="00A260CA" w:rsidRDefault="00A260CA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ounanjekna</w:t>
      </w:r>
    </w:p>
    <w:p w14:paraId="0931A928" w14:textId="77777777" w:rsidR="0043265D" w:rsidRDefault="00A260CA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seim=moFauw</w:t>
      </w:r>
    </w:p>
    <w:p w14:paraId="51330EEA" w14:textId="77777777" w:rsidR="0043265D" w:rsidRDefault="0043265D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jekasnnek</w:t>
      </w:r>
    </w:p>
    <w:p w14:paraId="2ED0075E" w14:textId="77777777" w:rsidR="0043265D" w:rsidRDefault="0043265D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kwn=swkm</w:t>
      </w:r>
    </w:p>
    <w:p w14:paraId="7DB76B40" w14:textId="77777777" w:rsidR="0043265D" w:rsidRDefault="0043265D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pouwvnne</w:t>
      </w:r>
    </w:p>
    <w:p w14:paraId="009A68BF" w14:textId="77777777" w:rsidR="0043265D" w:rsidRDefault="0043265D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Hbhuempneu</w:t>
      </w:r>
    </w:p>
    <w:p w14:paraId="3EB1097B" w14:textId="77777777" w:rsidR="00F6594F" w:rsidRDefault="0043265D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matikon</w:t>
      </w:r>
      <w:r w:rsidR="00F6594F">
        <w:rPr>
          <w:rFonts w:ascii="CopticLS" w:hAnsi="CopticLS" w:cs="Courier New"/>
          <w:lang w:val="en-GB"/>
        </w:rPr>
        <w:t>&gt; et</w:t>
      </w:r>
    </w:p>
    <w:p w14:paraId="28C57FF7" w14:textId="77777777" w:rsidR="00150BD2" w:rsidRPr="0022524E" w:rsidRDefault="00F6594F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beneHbhuen=</w:t>
      </w:r>
    </w:p>
    <w:p w14:paraId="3BCAE239" w14:textId="77777777" w:rsidR="00150BD2" w:rsidRDefault="00150BD2" w:rsidP="00150BD2">
      <w:pPr>
        <w:spacing w:line="320" w:lineRule="exact"/>
      </w:pPr>
    </w:p>
    <w:p w14:paraId="71558716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792C43C9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32316C55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D15CB87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382DBAEF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D6921D7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554405BA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D9C9B7F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6C061254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FFA0D63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76E065F4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9B43D6D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2A534C6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6E64FEC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4C94C8DB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2EA5546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72D61E7E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B5CAD3B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4D6E78BD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21ACF5E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7992016B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14D4F84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3DF07FA7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5DF785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5ED7898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2381971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3D34BCB2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B37DECC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196AF255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6DF5F87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32607DCF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AC737C8" w14:textId="77777777" w:rsidR="00150BD2" w:rsidRDefault="00150BD2" w:rsidP="00150BD2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07B3B55F" w14:textId="77777777" w:rsidR="00F6594F" w:rsidRDefault="00150BD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F6594F">
        <w:rPr>
          <w:rFonts w:ascii="CopticLS" w:hAnsi="CopticLS"/>
        </w:rPr>
        <w:lastRenderedPageBreak/>
        <w:t>swmatikon</w:t>
      </w:r>
    </w:p>
    <w:p w14:paraId="1441BC74" w14:textId="77777777" w:rsidR="00F6594F" w:rsidRDefault="000F7214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etr=H</w:t>
      </w:r>
      <w:r w:rsidR="00F6594F">
        <w:rPr>
          <w:rFonts w:ascii="CopticLS" w:hAnsi="CopticLS"/>
        </w:rPr>
        <w:t>ouoP&gt;  pe</w:t>
      </w:r>
    </w:p>
    <w:p w14:paraId="38E777CC" w14:textId="77777777" w:rsidR="00F6594F" w:rsidRDefault="00F6594F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jaFCejetayu</w:t>
      </w:r>
    </w:p>
    <w:p w14:paraId="22EB95CB" w14:textId="77777777" w:rsidR="007907E2" w:rsidRDefault="00F6594F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chmp</w:t>
      </w:r>
      <w:r w:rsidR="007907E2">
        <w:rPr>
          <w:rFonts w:ascii="CopticLS" w:hAnsi="CopticLS"/>
        </w:rPr>
        <w:t>esouev</w:t>
      </w:r>
    </w:p>
    <w:p w14:paraId="42DE4791" w14:textId="77777777" w:rsidR="007907E2" w:rsidRDefault="007907E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s±lswls=&gt; air=</w:t>
      </w:r>
    </w:p>
    <w:p w14:paraId="646C4FB4" w14:textId="77777777" w:rsidR="007907E2" w:rsidRDefault="007907E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pmeeuempnou</w:t>
      </w:r>
    </w:p>
    <w:p w14:paraId="2A3A97EA" w14:textId="77777777" w:rsidR="007907E2" w:rsidRDefault="007907E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teaieufrane&gt;</w:t>
      </w:r>
    </w:p>
    <w:p w14:paraId="24E2B896" w14:textId="77777777" w:rsidR="007907E2" w:rsidRDefault="007907E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ntokHwwk</w:t>
      </w:r>
    </w:p>
    <w:p w14:paraId="28D01E65" w14:textId="77777777" w:rsidR="007907E2" w:rsidRDefault="007907E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keufraneejn=</w:t>
      </w:r>
    </w:p>
    <w:p w14:paraId="532AE29B" w14:textId="77777777" w:rsidR="007907E2" w:rsidRDefault="007907E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HenHbhuen=vou</w:t>
      </w:r>
    </w:p>
    <w:p w14:paraId="2F442CF3" w14:textId="77777777" w:rsidR="007907E2" w:rsidRDefault="007907E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rHhbenakekei</w:t>
      </w:r>
    </w:p>
    <w:p w14:paraId="657D3B8B" w14:textId="77777777" w:rsidR="007907E2" w:rsidRDefault="007907E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rem=moouauw</w:t>
      </w:r>
    </w:p>
    <w:p w14:paraId="10623876" w14:textId="77777777" w:rsidR="007907E2" w:rsidRDefault="000F7214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kso</w:t>
      </w:r>
      <w:r w:rsidR="007907E2">
        <w:rPr>
          <w:rFonts w:ascii="CopticLS" w:hAnsi="CopticLS"/>
        </w:rPr>
        <w:t>ls±lmmok</w:t>
      </w:r>
    </w:p>
    <w:p w14:paraId="231CCF1A" w14:textId="77777777" w:rsidR="007907E2" w:rsidRDefault="007907E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m±nHenrwme</w:t>
      </w:r>
    </w:p>
    <w:p w14:paraId="2341CFD2" w14:textId="77777777" w:rsidR="00475F57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euo=nvaFteepnou</w:t>
      </w:r>
    </w:p>
    <w:p w14:paraId="2ECE67AF" w14:textId="77777777" w:rsidR="00475F57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tem±nneFno</w:t>
      </w:r>
    </w:p>
    <w:p w14:paraId="3F6C677C" w14:textId="77777777" w:rsidR="00475F57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mos</w:t>
      </w:r>
    </w:p>
    <w:p w14:paraId="3CCAE1C1" w14:textId="77777777" w:rsidR="00475F57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*tnwvntoFje</w:t>
      </w:r>
    </w:p>
    <w:p w14:paraId="4E437D8F" w14:textId="77777777" w:rsidR="00475F57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mpeiHmoosHm</w:t>
      </w:r>
    </w:p>
    <w:p w14:paraId="0E34A5A1" w14:textId="77777777" w:rsidR="00475F57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peusunHudri</w:t>
      </w:r>
    </w:p>
    <w:p w14:paraId="14C2BA54" w14:textId="77777777" w:rsidR="00475F57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oneuswbe:</w:t>
      </w:r>
    </w:p>
    <w:p w14:paraId="0D72DBC5" w14:textId="77777777" w:rsidR="00475F57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auwjempeiHmo</w:t>
      </w:r>
    </w:p>
    <w:p w14:paraId="0A65D156" w14:textId="77777777" w:rsidR="00475F57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osmnousunHu</w:t>
      </w:r>
    </w:p>
    <w:p w14:paraId="7F1C8FA1" w14:textId="77777777" w:rsidR="00475F57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drioneFvou</w:t>
      </w:r>
    </w:p>
    <w:p w14:paraId="05BF06F5" w14:textId="77777777" w:rsidR="00475F57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eit&gt; aimeste</w:t>
      </w:r>
    </w:p>
    <w:p w14:paraId="0C7A9509" w14:textId="77777777" w:rsidR="00475F57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tsoouHs=nneto</w:t>
      </w:r>
    </w:p>
    <w:p w14:paraId="55B43E4E" w14:textId="77777777" w:rsidR="00475F57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m=ponhrosauw</w:t>
      </w:r>
    </w:p>
    <w:p w14:paraId="7EC70D79" w14:textId="77777777" w:rsidR="00150BD2" w:rsidRPr="00F6594F" w:rsidRDefault="00475F5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nnaHmoosm±n</w:t>
      </w:r>
    </w:p>
    <w:p w14:paraId="355CE4AD" w14:textId="77777777" w:rsidR="00150BD2" w:rsidRDefault="00150BD2" w:rsidP="00150BD2">
      <w:pPr>
        <w:pStyle w:val="Footer"/>
        <w:tabs>
          <w:tab w:val="clear" w:pos="4536"/>
          <w:tab w:val="clear" w:pos="9072"/>
        </w:tabs>
        <w:spacing w:line="320" w:lineRule="exact"/>
      </w:pPr>
    </w:p>
    <w:p w14:paraId="47BD954B" w14:textId="77777777" w:rsidR="00150BD2" w:rsidRDefault="00150BD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150BD2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4F152CEC" w14:textId="77777777" w:rsidR="003D4E46" w:rsidRDefault="00150BD2" w:rsidP="003D4E46">
      <w:r>
        <w:rPr>
          <w:lang w:val="fr-FR"/>
        </w:rPr>
        <w:lastRenderedPageBreak/>
        <w:br w:type="page"/>
      </w:r>
      <w:r w:rsidR="003D4E46">
        <w:lastRenderedPageBreak/>
        <w:t>CZ 135: Notes</w:t>
      </w:r>
    </w:p>
    <w:p w14:paraId="7A6928EE" w14:textId="77777777" w:rsidR="003D4E46" w:rsidRDefault="003D4E46" w:rsidP="003D4E46"/>
    <w:p w14:paraId="2F543271" w14:textId="77777777" w:rsidR="003D4E46" w:rsidRDefault="003D4E46" w:rsidP="003D4E46">
      <w:r>
        <w:t>Previous editions: None</w:t>
      </w:r>
    </w:p>
    <w:p w14:paraId="4C1FD5D1" w14:textId="77777777" w:rsidR="003D4E46" w:rsidRDefault="003D4E46" w:rsidP="003D4E46">
      <w:r>
        <w:t>Published fascimiles: None</w:t>
      </w:r>
    </w:p>
    <w:p w14:paraId="7C5A98AD" w14:textId="77777777" w:rsidR="003D4E46" w:rsidRDefault="003D4E46" w:rsidP="003D4E46">
      <w:r>
        <w:t>Parallel manuscript witnesses: None</w:t>
      </w:r>
    </w:p>
    <w:p w14:paraId="3AA01850" w14:textId="77777777" w:rsidR="003D4E46" w:rsidRDefault="003D4E46">
      <w:pPr>
        <w:rPr>
          <w:rFonts w:ascii="CopticLS" w:hAnsi="CopticLS"/>
          <w:lang w:val="fr-FR"/>
        </w:rPr>
      </w:pPr>
      <w:r>
        <w:rPr>
          <w:lang w:val="fr-FR"/>
        </w:rPr>
        <w:t xml:space="preserve">i.13 Second </w:t>
      </w:r>
      <w:r>
        <w:rPr>
          <w:rFonts w:ascii="CopticLS" w:hAnsi="CopticLS"/>
          <w:lang w:val="fr-FR"/>
        </w:rPr>
        <w:t xml:space="preserve">o </w:t>
      </w:r>
      <w:r>
        <w:rPr>
          <w:lang w:val="fr-FR"/>
        </w:rPr>
        <w:t xml:space="preserve">written above </w:t>
      </w:r>
      <w:r>
        <w:rPr>
          <w:rFonts w:ascii="CopticLS" w:hAnsi="CopticLS"/>
          <w:lang w:val="fr-FR"/>
        </w:rPr>
        <w:t>pu</w:t>
      </w:r>
    </w:p>
    <w:p w14:paraId="2AD18B75" w14:textId="77777777" w:rsidR="003D4E46" w:rsidRDefault="003D4E46">
      <w:pPr>
        <w:rPr>
          <w:rFonts w:ascii="CopticLS" w:hAnsi="CopticLS"/>
          <w:lang w:val="fr-FR"/>
        </w:rPr>
      </w:pPr>
      <w:r>
        <w:rPr>
          <w:lang w:val="fr-FR"/>
        </w:rPr>
        <w:t xml:space="preserve">ii.6 </w:t>
      </w:r>
      <w:r>
        <w:rPr>
          <w:rFonts w:ascii="CopticLS" w:hAnsi="CopticLS"/>
          <w:lang w:val="fr-FR"/>
        </w:rPr>
        <w:t xml:space="preserve">o </w:t>
      </w:r>
      <w:r>
        <w:rPr>
          <w:lang w:val="fr-FR"/>
        </w:rPr>
        <w:t xml:space="preserve">written above </w:t>
      </w:r>
      <w:r>
        <w:rPr>
          <w:rFonts w:ascii="CopticLS" w:hAnsi="CopticLS"/>
          <w:lang w:val="fr-FR"/>
        </w:rPr>
        <w:t>nu</w:t>
      </w:r>
    </w:p>
    <w:p w14:paraId="43DFCB8A" w14:textId="77777777" w:rsidR="003D4E46" w:rsidRDefault="003D4E46">
      <w:pPr>
        <w:rPr>
          <w:rFonts w:ascii="CopticLS" w:hAnsi="CopticLS"/>
          <w:lang w:val="fr-FR"/>
        </w:rPr>
      </w:pPr>
      <w:r>
        <w:rPr>
          <w:lang w:val="fr-FR"/>
        </w:rPr>
        <w:t xml:space="preserve">ii.10 </w:t>
      </w:r>
      <w:r>
        <w:rPr>
          <w:rFonts w:ascii="CopticLS" w:hAnsi="CopticLS"/>
          <w:lang w:val="fr-FR"/>
        </w:rPr>
        <w:t xml:space="preserve">o </w:t>
      </w:r>
      <w:r>
        <w:rPr>
          <w:lang w:val="fr-FR"/>
        </w:rPr>
        <w:t xml:space="preserve">written above </w:t>
      </w:r>
      <w:r>
        <w:rPr>
          <w:rFonts w:ascii="CopticLS" w:hAnsi="CopticLS"/>
          <w:lang w:val="fr-FR"/>
        </w:rPr>
        <w:t>vu</w:t>
      </w:r>
    </w:p>
    <w:p w14:paraId="7B904445" w14:textId="77777777" w:rsidR="003D4E46" w:rsidRPr="003D4E46" w:rsidRDefault="003D4E46">
      <w:pPr>
        <w:rPr>
          <w:lang w:val="fr-FR"/>
        </w:rPr>
      </w:pPr>
      <w:r>
        <w:rPr>
          <w:lang w:val="fr-FR"/>
        </w:rPr>
        <w:t xml:space="preserve">ii.15 </w:t>
      </w:r>
      <w:r>
        <w:rPr>
          <w:rFonts w:ascii="CopticLS" w:hAnsi="CopticLS"/>
          <w:lang w:val="fr-FR"/>
        </w:rPr>
        <w:t xml:space="preserve">o </w:t>
      </w:r>
      <w:r>
        <w:rPr>
          <w:lang w:val="fr-FR"/>
        </w:rPr>
        <w:t xml:space="preserve">written above </w:t>
      </w:r>
      <w:r>
        <w:rPr>
          <w:rFonts w:ascii="CopticLS" w:hAnsi="CopticLS"/>
          <w:lang w:val="fr-FR"/>
        </w:rPr>
        <w:t>n </w:t>
      </w:r>
      <w:r>
        <w:rPr>
          <w:lang w:val="fr-FR"/>
        </w:rPr>
        <w:t xml:space="preserve">; </w:t>
      </w:r>
      <w:r>
        <w:rPr>
          <w:rFonts w:ascii="CopticLS" w:hAnsi="CopticLS"/>
          <w:lang w:val="fr-FR"/>
        </w:rPr>
        <w:t xml:space="preserve">u </w:t>
      </w:r>
      <w:r>
        <w:rPr>
          <w:lang w:val="fr-FR"/>
        </w:rPr>
        <w:t xml:space="preserve">written below </w:t>
      </w:r>
      <w:r>
        <w:rPr>
          <w:rFonts w:ascii="CopticLS" w:hAnsi="CopticLS"/>
          <w:lang w:val="fr-FR"/>
        </w:rPr>
        <w:t>n</w:t>
      </w:r>
    </w:p>
    <w:p w14:paraId="689814C8" w14:textId="77777777" w:rsidR="003D4E46" w:rsidRDefault="003D4E46">
      <w:pPr>
        <w:rPr>
          <w:lang w:val="fr-FR"/>
        </w:rPr>
      </w:pPr>
    </w:p>
    <w:p w14:paraId="2D623777" w14:textId="77777777" w:rsidR="003D4E46" w:rsidRDefault="003D4E46">
      <w:pPr>
        <w:rPr>
          <w:lang w:val="fr-FR"/>
        </w:rPr>
      </w:pPr>
      <w:r>
        <w:rPr>
          <w:lang w:val="fr-FR"/>
        </w:rPr>
        <w:br w:type="page"/>
      </w:r>
    </w:p>
    <w:p w14:paraId="2BF69EE8" w14:textId="77777777" w:rsidR="00587149" w:rsidRDefault="00587149" w:rsidP="00587149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131</w:t>
      </w:r>
      <w:r>
        <w:rPr>
          <w:sz w:val="22"/>
          <w:vertAlign w:val="superscript"/>
          <w:lang w:val="fr-FR"/>
        </w:rPr>
        <w:t>4</w:t>
      </w:r>
      <w:r>
        <w:rPr>
          <w:sz w:val="22"/>
          <w:lang w:val="fr-FR"/>
        </w:rPr>
        <w:t xml:space="preserve"> f. 89v = MONB.CZ 136</w:t>
      </w:r>
    </w:p>
    <w:p w14:paraId="2F3AF97B" w14:textId="77777777" w:rsidR="00150BD2" w:rsidRDefault="00344E7B" w:rsidP="00587149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from microfilm</w:t>
      </w:r>
      <w:r w:rsidR="00587149">
        <w:rPr>
          <w:sz w:val="22"/>
          <w:lang w:val="en-GB"/>
        </w:rPr>
        <w:t xml:space="preserve"> by Bentley Layton, Spring 2005; collated in Paris by David Brakke, March 2010</w:t>
      </w:r>
    </w:p>
    <w:p w14:paraId="0481BD4D" w14:textId="77777777" w:rsidR="00150BD2" w:rsidRDefault="00150BD2" w:rsidP="00150BD2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29412B">
        <w:rPr>
          <w:rFonts w:ascii="CopticLS" w:hAnsi="CopticLS"/>
          <w:lang w:val="en-GB"/>
        </w:rPr>
        <w:t>rl^</w:t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sz w:val="22"/>
          <w:lang w:val="en-GB"/>
        </w:rPr>
        <w:tab/>
        <w:t>Parchment skin patter</w:t>
      </w:r>
      <w:r w:rsidR="0029412B">
        <w:rPr>
          <w:sz w:val="22"/>
          <w:lang w:val="en-GB"/>
        </w:rPr>
        <w:t>n:</w:t>
      </w:r>
      <w:r w:rsidR="0029412B">
        <w:rPr>
          <w:sz w:val="22"/>
          <w:lang w:val="en-GB"/>
        </w:rPr>
        <w:tab/>
        <w:t>flesh</w:t>
      </w:r>
    </w:p>
    <w:p w14:paraId="0047EFBE" w14:textId="77777777" w:rsidR="00150BD2" w:rsidRDefault="00150BD2" w:rsidP="00150BD2">
      <w:pPr>
        <w:spacing w:line="320" w:lineRule="exact"/>
        <w:ind w:left="240" w:hanging="240"/>
        <w:rPr>
          <w:lang w:val="en-GB"/>
        </w:rPr>
      </w:pPr>
    </w:p>
    <w:p w14:paraId="62C50B69" w14:textId="77777777" w:rsidR="00150BD2" w:rsidRDefault="00150BD2" w:rsidP="00150BD2">
      <w:pPr>
        <w:spacing w:line="320" w:lineRule="exact"/>
        <w:ind w:left="240" w:hanging="240"/>
        <w:rPr>
          <w:lang w:val="en-GB"/>
        </w:rPr>
        <w:sectPr w:rsidR="00150BD2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3C53AE9C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15E7B5F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50AFF082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8AA94F4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1321136F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6F3450A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6DAC87EB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EE722CF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542F09FB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B9ED786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07BEF465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3B26975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E849222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EE6FA05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6E125938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0F5BD84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7E745AAC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0C78400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111FD63C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D6A744C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7FC3970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2344F83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1BDB158E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ED6AE92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4CF3E38A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36D106E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4A1C29FF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583F3E7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230BDB6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2EAABF6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3FD3C2BA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9E2228D" w14:textId="77777777" w:rsidR="00150BD2" w:rsidRDefault="00150BD2" w:rsidP="00150BD2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335451EA" w14:textId="77777777" w:rsidR="006F6FDF" w:rsidRDefault="00150BD2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6F6FDF">
        <w:rPr>
          <w:rFonts w:ascii="CopticLS" w:hAnsi="CopticLS" w:cs="Courier New"/>
          <w:lang w:val="en-GB"/>
        </w:rPr>
        <w:lastRenderedPageBreak/>
        <w:t>nasebhs&gt; t±n</w:t>
      </w:r>
    </w:p>
    <w:p w14:paraId="44D75DEB" w14:textId="77777777" w:rsidR="006F6FDF" w:rsidRDefault="006F6FDF" w:rsidP="00150BD2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HmoosHwwn</w:t>
      </w:r>
    </w:p>
    <w:p w14:paraId="153AC708" w14:textId="77777777" w:rsidR="00E20AC3" w:rsidRDefault="00E20AC3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eHrainmmau&gt;</w:t>
      </w:r>
    </w:p>
    <w:p w14:paraId="0AF23C66" w14:textId="77777777" w:rsidR="00E20AC3" w:rsidRDefault="00E20AC3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auwt±nmem=</w:t>
      </w:r>
    </w:p>
    <w:p w14:paraId="0A03DB44" w14:textId="77777777" w:rsidR="00E20AC3" w:rsidRDefault="00E20AC3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moout±no=n=</w:t>
      </w:r>
    </w:p>
    <w:p w14:paraId="50FF7ABF" w14:textId="77777777" w:rsidR="00361453" w:rsidRDefault="00672DF2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v±b=±reroou&gt;eis</w:t>
      </w:r>
    </w:p>
    <w:p w14:paraId="7414D051" w14:textId="77777777" w:rsidR="00361453" w:rsidRDefault="00361453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ousols±lname</w:t>
      </w:r>
    </w:p>
    <w:p w14:paraId="5D88B8F2" w14:textId="77777777" w:rsidR="00361453" w:rsidRDefault="00672DF2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eFvoueit&gt;eis</w:t>
      </w:r>
    </w:p>
    <w:p w14:paraId="612C1020" w14:textId="77777777" w:rsidR="00361453" w:rsidRDefault="00361453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oumntvbhr</w:t>
      </w:r>
    </w:p>
    <w:p w14:paraId="72739142" w14:textId="77777777" w:rsidR="00361453" w:rsidRDefault="00361453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eseirem=prwme</w:t>
      </w:r>
    </w:p>
    <w:p w14:paraId="569897EC" w14:textId="77777777" w:rsidR="00361453" w:rsidRDefault="00361453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njajeei±s</w:t>
      </w:r>
      <w:r w:rsidR="00344E7B">
        <w:rPr>
          <w:rFonts w:ascii="CopticLS" w:hAnsi="CopticLS"/>
        </w:rPr>
        <w:t>B----ı</w:t>
      </w:r>
    </w:p>
    <w:p w14:paraId="370917D2" w14:textId="77777777" w:rsidR="00361453" w:rsidRDefault="00361453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*etetaitentn</w:t>
      </w:r>
    </w:p>
    <w:p w14:paraId="72E39A05" w14:textId="77777777" w:rsidR="00361453" w:rsidRDefault="00361453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ouevslswl±n</w:t>
      </w:r>
    </w:p>
    <w:p w14:paraId="20989DA4" w14:textId="77777777" w:rsidR="00361453" w:rsidRDefault="00361453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HitnHenrwme</w:t>
      </w:r>
    </w:p>
    <w:p w14:paraId="19E45EBE" w14:textId="77777777" w:rsidR="00361453" w:rsidRDefault="00361453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nHellhn:</w:t>
      </w:r>
    </w:p>
    <w:p w14:paraId="69136168" w14:textId="77777777" w:rsidR="00361453" w:rsidRDefault="00361453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*evjetnnaka</w:t>
      </w:r>
    </w:p>
    <w:p w14:paraId="278CD070" w14:textId="77777777" w:rsidR="001E03D0" w:rsidRDefault="001E03D0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Henvbhrnan</w:t>
      </w:r>
    </w:p>
    <w:p w14:paraId="6025239D" w14:textId="77777777" w:rsidR="001E03D0" w:rsidRDefault="00344E7B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</w:t>
      </w:r>
      <w:r w:rsidR="001E03D0">
        <w:rPr>
          <w:rFonts w:ascii="CopticLS" w:hAnsi="CopticLS"/>
        </w:rPr>
        <w:t>arenkaaunan</w:t>
      </w:r>
    </w:p>
    <w:p w14:paraId="0BD43074" w14:textId="77777777" w:rsidR="001E03D0" w:rsidRDefault="001E03D0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ebolHnn=r±mn=</w:t>
      </w:r>
    </w:p>
    <w:p w14:paraId="665393A0" w14:textId="77777777" w:rsidR="001E03D0" w:rsidRDefault="001E03D0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noute&gt;n=t±ns±l</w:t>
      </w:r>
    </w:p>
    <w:p w14:paraId="2F5357E3" w14:textId="77777777" w:rsidR="001E03D0" w:rsidRDefault="001E03D0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sl=nenerhuH±m</w:t>
      </w:r>
    </w:p>
    <w:p w14:paraId="2B5F757C" w14:textId="77777777" w:rsidR="00DB2582" w:rsidRDefault="00DB2582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psolsl=n=tane</w:t>
      </w:r>
    </w:p>
    <w:p w14:paraId="082ADD9B" w14:textId="77777777" w:rsidR="00DB2582" w:rsidRDefault="00DB2582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touaabjooF:</w:t>
      </w:r>
    </w:p>
    <w:p w14:paraId="6F8448B1" w14:textId="77777777" w:rsidR="00DB2582" w:rsidRDefault="00DB2582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jeetrens±ls±l</w:t>
      </w:r>
    </w:p>
    <w:p w14:paraId="40E58FC8" w14:textId="77777777" w:rsidR="00DB2582" w:rsidRDefault="00DB2582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nenerhuHitn</w:t>
      </w:r>
    </w:p>
    <w:p w14:paraId="41C9D1A2" w14:textId="77777777" w:rsidR="00DB2582" w:rsidRDefault="00DB2582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tpistisetHn=</w:t>
      </w:r>
    </w:p>
    <w:p w14:paraId="767C15DB" w14:textId="77777777" w:rsidR="00DB2582" w:rsidRDefault="00DB2582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nenerhutwn</w:t>
      </w:r>
    </w:p>
    <w:p w14:paraId="115F62E1" w14:textId="77777777" w:rsidR="00150BD2" w:rsidRPr="006F6FDF" w:rsidRDefault="00344E7B" w:rsidP="00150BD2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B----ı</w:t>
      </w:r>
      <w:r w:rsidR="00DB2582">
        <w:rPr>
          <w:rFonts w:ascii="CopticLS" w:hAnsi="CopticLS"/>
        </w:rPr>
        <w:t>mntwou&gt;</w:t>
      </w:r>
    </w:p>
    <w:p w14:paraId="13611002" w14:textId="77777777" w:rsidR="00150BD2" w:rsidRDefault="00150BD2" w:rsidP="00150BD2">
      <w:pPr>
        <w:spacing w:line="320" w:lineRule="exact"/>
      </w:pPr>
    </w:p>
    <w:p w14:paraId="0DAFCE08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2C7FD050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3E676AE0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07BD6BD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49E9CF73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9C850DC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04D2D8D9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7D5B6E7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4CD68CFD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DEBB447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366FF6FD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06310AB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738331E8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B1E7D8F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2BC38495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6C2135C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5E6D71FC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7BAA7EA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3EC88DE8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EF8C537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18B290D8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56B7B59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5767C6BE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34056D1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164F6A11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FA4D55B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7199F353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A18AD51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5FBDC122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DA724D9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603D5719" w14:textId="77777777" w:rsidR="00150BD2" w:rsidRDefault="00150BD2" w:rsidP="00150BD2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C4331C0" w14:textId="77777777" w:rsidR="00150BD2" w:rsidRDefault="00150BD2" w:rsidP="00150BD2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28D85A29" w14:textId="77777777" w:rsidR="00D54FF7" w:rsidRDefault="00150BD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D54FF7">
        <w:rPr>
          <w:rFonts w:ascii="CopticLS" w:hAnsi="CopticLS"/>
        </w:rPr>
        <w:lastRenderedPageBreak/>
        <w:t>*erenetonHht</w:t>
      </w:r>
    </w:p>
    <w:p w14:paraId="0F078E58" w14:textId="77777777" w:rsidR="00D54FF7" w:rsidRDefault="00D54FF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vhmnHhtn</w:t>
      </w:r>
    </w:p>
    <w:p w14:paraId="2FEC8955" w14:textId="77777777" w:rsidR="00D54FF7" w:rsidRDefault="00D54FF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najoosanje</w:t>
      </w:r>
    </w:p>
    <w:p w14:paraId="205D40AC" w14:textId="77777777" w:rsidR="00D54FF7" w:rsidRDefault="00D54FF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ouhrn=vaje</w:t>
      </w:r>
    </w:p>
    <w:p w14:paraId="3486C234" w14:textId="77777777" w:rsidR="00D54FF7" w:rsidRDefault="00D54FF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jinnsaFepo</w:t>
      </w:r>
    </w:p>
    <w:p w14:paraId="30D515D0" w14:textId="77777777" w:rsidR="00D54FF7" w:rsidRDefault="00D54FF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ouhjeeFna</w:t>
      </w:r>
    </w:p>
    <w:p w14:paraId="79B2ACFE" w14:textId="77777777" w:rsidR="00D54FF7" w:rsidRDefault="00D54FF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Cwnavn=nau</w:t>
      </w:r>
    </w:p>
    <w:p w14:paraId="56A383B5" w14:textId="77777777" w:rsidR="00D54FF7" w:rsidRDefault="00C87B0B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*etbeoun</w:t>
      </w:r>
      <w:r w:rsidR="00D54FF7">
        <w:rPr>
          <w:rFonts w:ascii="CopticLS" w:hAnsi="CopticLS"/>
        </w:rPr>
        <w:t>toFm=</w:t>
      </w:r>
    </w:p>
    <w:p w14:paraId="5A00A546" w14:textId="77777777" w:rsidR="00D54FF7" w:rsidRDefault="00D54FF7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penjoosje</w:t>
      </w:r>
    </w:p>
    <w:p w14:paraId="65D14532" w14:textId="77777777" w:rsidR="00CC4948" w:rsidRDefault="00CC4948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anwskHen</w:t>
      </w:r>
    </w:p>
    <w:p w14:paraId="2858760B" w14:textId="77777777" w:rsidR="00CC4948" w:rsidRDefault="00CC4948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nenjinCons</w:t>
      </w:r>
    </w:p>
    <w:p w14:paraId="64B54688" w14:textId="77777777" w:rsidR="00CC4948" w:rsidRDefault="00CC4948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m±nnenjwHm=</w:t>
      </w:r>
    </w:p>
    <w:p w14:paraId="195FB4A3" w14:textId="77777777" w:rsidR="00CC4948" w:rsidRDefault="00CC4948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mnnennobe</w:t>
      </w:r>
    </w:p>
    <w:p w14:paraId="07A193E8" w14:textId="77777777" w:rsidR="00CC4948" w:rsidRDefault="00CC4948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throu:  auw</w:t>
      </w:r>
    </w:p>
    <w:p w14:paraId="5CB3D1B8" w14:textId="77777777" w:rsidR="00CC4948" w:rsidRDefault="00CC4948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jemogisanei</w:t>
      </w:r>
    </w:p>
    <w:p w14:paraId="798160A6" w14:textId="77777777" w:rsidR="0008354B" w:rsidRDefault="00CC4948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lwwmethrou</w:t>
      </w:r>
    </w:p>
    <w:p w14:paraId="7365B437" w14:textId="77777777" w:rsidR="0008354B" w:rsidRDefault="0008354B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etm=mauntau</w:t>
      </w:r>
    </w:p>
    <w:p w14:paraId="1FBFA22F" w14:textId="77777777" w:rsidR="0008354B" w:rsidRDefault="0008354B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oumotHiww±n</w:t>
      </w:r>
    </w:p>
    <w:p w14:paraId="15BDB6D3" w14:textId="77777777" w:rsidR="0008354B" w:rsidRDefault="0008354B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lwkrw=Holws</w:t>
      </w:r>
    </w:p>
    <w:p w14:paraId="2A1B76A6" w14:textId="77777777" w:rsidR="0008354B" w:rsidRDefault="0008354B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mn=nsaneiva</w:t>
      </w:r>
    </w:p>
    <w:p w14:paraId="7AA38868" w14:textId="77777777" w:rsidR="0008354B" w:rsidRDefault="0008354B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jethrounqe</w:t>
      </w:r>
    </w:p>
    <w:p w14:paraId="6EB4F045" w14:textId="77777777" w:rsidR="0008354B" w:rsidRDefault="0008354B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noumooueFov=</w:t>
      </w:r>
    </w:p>
    <w:p w14:paraId="2E7275E3" w14:textId="77777777" w:rsidR="0008354B" w:rsidRDefault="0008354B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jeeunaeiwn</w:t>
      </w:r>
    </w:p>
    <w:p w14:paraId="782151D0" w14:textId="77777777" w:rsidR="0008354B" w:rsidRDefault="00345DC5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seFi=mmaun=H±h</w:t>
      </w:r>
    </w:p>
    <w:p w14:paraId="314C9C4A" w14:textId="77777777" w:rsidR="0008354B" w:rsidRDefault="0008354B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tn= tarenjoos</w:t>
      </w:r>
    </w:p>
    <w:p w14:paraId="631482F2" w14:textId="77777777" w:rsidR="0008354B" w:rsidRDefault="0008354B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Hww</w:t>
      </w:r>
      <w:r w:rsidR="00345DC5">
        <w:rPr>
          <w:rFonts w:ascii="CopticLS" w:hAnsi="CopticLS"/>
        </w:rPr>
        <w:t>±</w:t>
      </w:r>
      <w:r>
        <w:rPr>
          <w:rFonts w:ascii="CopticLS" w:hAnsi="CopticLS"/>
        </w:rPr>
        <w:t>njeta=</w:t>
      </w:r>
    </w:p>
    <w:p w14:paraId="24F0635E" w14:textId="77777777" w:rsidR="0008354B" w:rsidRDefault="0008354B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yuchn=ajitaio&lt;</w:t>
      </w:r>
    </w:p>
    <w:p w14:paraId="3520E4BE" w14:textId="77777777" w:rsidR="00150BD2" w:rsidRPr="0008354B" w:rsidRDefault="0008354B" w:rsidP="00150BD2">
      <w:pPr>
        <w:pStyle w:val="Footer"/>
        <w:tabs>
          <w:tab w:val="clear" w:pos="4536"/>
          <w:tab w:val="clear" w:pos="9072"/>
        </w:tabs>
        <w:spacing w:line="320" w:lineRule="exact"/>
      </w:pPr>
      <w:r>
        <w:rPr>
          <w:rFonts w:ascii="CopticLS" w:hAnsi="CopticLS"/>
        </w:rPr>
        <w:t>H±mpjoeismare&lt;</w:t>
      </w:r>
    </w:p>
    <w:p w14:paraId="49F40D76" w14:textId="77777777" w:rsidR="00150BD2" w:rsidRDefault="00150BD2" w:rsidP="00150BD2">
      <w:pPr>
        <w:pStyle w:val="Footer"/>
        <w:tabs>
          <w:tab w:val="clear" w:pos="4536"/>
          <w:tab w:val="clear" w:pos="9072"/>
        </w:tabs>
        <w:spacing w:line="320" w:lineRule="exact"/>
      </w:pPr>
    </w:p>
    <w:p w14:paraId="32B549CD" w14:textId="77777777" w:rsidR="00150BD2" w:rsidRDefault="00150BD2" w:rsidP="00150BD2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150BD2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6FDD0075" w14:textId="77777777" w:rsidR="00150BD2" w:rsidRDefault="00150BD2" w:rsidP="00150BD2">
      <w:pPr>
        <w:pStyle w:val="Heading1"/>
        <w:keepNext w:val="0"/>
      </w:pPr>
    </w:p>
    <w:p w14:paraId="0C67712F" w14:textId="77777777" w:rsidR="00123FDA" w:rsidRDefault="00123FDA"/>
    <w:p w14:paraId="776DC21B" w14:textId="77777777" w:rsidR="001A543E" w:rsidRDefault="00CF580D" w:rsidP="001A543E">
      <w:r>
        <w:br w:type="page"/>
      </w:r>
      <w:r w:rsidR="001A543E">
        <w:lastRenderedPageBreak/>
        <w:t>CZ 136: Notes</w:t>
      </w:r>
    </w:p>
    <w:p w14:paraId="48BC8230" w14:textId="77777777" w:rsidR="001A543E" w:rsidRDefault="001A543E" w:rsidP="001A543E"/>
    <w:p w14:paraId="02DB595D" w14:textId="77777777" w:rsidR="001A543E" w:rsidRDefault="001A543E" w:rsidP="001A543E">
      <w:r>
        <w:t>Previous editions: None</w:t>
      </w:r>
    </w:p>
    <w:p w14:paraId="33FFE3CE" w14:textId="77777777" w:rsidR="001A543E" w:rsidRDefault="001A543E" w:rsidP="001A543E">
      <w:r>
        <w:t>Published fascimiles: None</w:t>
      </w:r>
    </w:p>
    <w:p w14:paraId="7AD33751" w14:textId="77777777" w:rsidR="001A543E" w:rsidRDefault="001A543E" w:rsidP="001A543E">
      <w:r>
        <w:t>Parallel manuscript witnesses: None</w:t>
      </w:r>
    </w:p>
    <w:p w14:paraId="13FE1B56" w14:textId="77777777" w:rsidR="001A543E" w:rsidRDefault="001A543E">
      <w:r>
        <w:t>i.11 Erasure at end of line.</w:t>
      </w:r>
    </w:p>
    <w:p w14:paraId="166B5DEE" w14:textId="77777777" w:rsidR="001A543E" w:rsidRDefault="001A543E">
      <w:r>
        <w:t>i.28 Erasure at beginning of line.</w:t>
      </w:r>
    </w:p>
    <w:p w14:paraId="2FFF22F7" w14:textId="77777777" w:rsidR="004842FF" w:rsidRPr="001A543E" w:rsidRDefault="001A543E">
      <w:r>
        <w:t xml:space="preserve">ii.8 </w:t>
      </w:r>
      <w:r>
        <w:rPr>
          <w:rFonts w:ascii="CopticLS" w:hAnsi="CopticLS"/>
        </w:rPr>
        <w:t xml:space="preserve">ou </w:t>
      </w:r>
      <w:r>
        <w:t>written above the line.</w:t>
      </w:r>
    </w:p>
    <w:p w14:paraId="69ED3DB6" w14:textId="77777777" w:rsidR="004842FF" w:rsidRDefault="004842FF"/>
    <w:p w14:paraId="4D65631B" w14:textId="77777777" w:rsidR="0004510E" w:rsidRDefault="004842FF" w:rsidP="0004510E">
      <w:pPr>
        <w:spacing w:line="280" w:lineRule="exact"/>
        <w:ind w:left="238" w:hanging="238"/>
        <w:rPr>
          <w:sz w:val="22"/>
          <w:lang w:val="fr-FR"/>
        </w:rPr>
      </w:pPr>
      <w:r>
        <w:br w:type="page"/>
      </w:r>
      <w:r w:rsidR="0004510E">
        <w:rPr>
          <w:sz w:val="22"/>
          <w:lang w:val="fr-FR"/>
        </w:rPr>
        <w:lastRenderedPageBreak/>
        <w:t>FR-BN Copte 131</w:t>
      </w:r>
      <w:r w:rsidR="0004510E">
        <w:rPr>
          <w:sz w:val="22"/>
          <w:vertAlign w:val="superscript"/>
          <w:lang w:val="fr-FR"/>
        </w:rPr>
        <w:t>4</w:t>
      </w:r>
      <w:r w:rsidR="0004510E">
        <w:rPr>
          <w:sz w:val="22"/>
          <w:lang w:val="fr-FR"/>
        </w:rPr>
        <w:t xml:space="preserve"> f. 90r = MONB.CZ 137</w:t>
      </w:r>
    </w:p>
    <w:p w14:paraId="4597E38A" w14:textId="77777777" w:rsidR="00934768" w:rsidRDefault="00313F59" w:rsidP="0004510E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from microfilm</w:t>
      </w:r>
      <w:r w:rsidR="0004510E">
        <w:rPr>
          <w:sz w:val="22"/>
          <w:lang w:val="en-GB"/>
        </w:rPr>
        <w:t xml:space="preserve"> by Bentley Layton, Spring 2005; collated in Paris by David Brakke, March 2010</w:t>
      </w:r>
    </w:p>
    <w:p w14:paraId="6F011213" w14:textId="77777777" w:rsidR="00934768" w:rsidRDefault="00934768" w:rsidP="00934768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lang w:val="en-GB"/>
        </w:rPr>
        <w:tab/>
      </w:r>
      <w:r>
        <w:rPr>
          <w:lang w:val="en-GB"/>
        </w:rPr>
        <w:tab/>
      </w:r>
      <w:r w:rsidR="003073A6">
        <w:rPr>
          <w:rFonts w:ascii="CopticLS" w:hAnsi="CopticLS"/>
          <w:lang w:val="en-GB"/>
        </w:rPr>
        <w:t>rlz</w:t>
      </w:r>
      <w:r>
        <w:rPr>
          <w:sz w:val="22"/>
          <w:lang w:val="en-GB"/>
        </w:rPr>
        <w:tab/>
        <w:t>Parchm</w:t>
      </w:r>
      <w:r w:rsidR="003073A6">
        <w:rPr>
          <w:sz w:val="22"/>
          <w:lang w:val="en-GB"/>
        </w:rPr>
        <w:t>ent skin pattern:</w:t>
      </w:r>
      <w:r w:rsidR="003073A6">
        <w:rPr>
          <w:sz w:val="22"/>
          <w:lang w:val="en-GB"/>
        </w:rPr>
        <w:tab/>
        <w:t>flesh</w:t>
      </w:r>
    </w:p>
    <w:p w14:paraId="171F6727" w14:textId="77777777" w:rsidR="00934768" w:rsidRDefault="00934768" w:rsidP="00934768">
      <w:pPr>
        <w:spacing w:line="320" w:lineRule="exact"/>
        <w:ind w:left="240" w:hanging="240"/>
        <w:rPr>
          <w:lang w:val="en-GB"/>
        </w:rPr>
      </w:pPr>
    </w:p>
    <w:p w14:paraId="2AC50D93" w14:textId="77777777" w:rsidR="00934768" w:rsidRDefault="00934768" w:rsidP="00934768">
      <w:pPr>
        <w:spacing w:line="320" w:lineRule="exact"/>
        <w:ind w:left="240" w:hanging="240"/>
        <w:rPr>
          <w:lang w:val="en-GB"/>
        </w:rPr>
        <w:sectPr w:rsidR="00934768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64A6820A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2D797F7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03EDD2E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5BF7D51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2E377121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FFBDDA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1C72066A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D6CC854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314E24B8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DE37765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3A681B48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6EB7ED5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536D9DE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4E74D1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6FE4329D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076B62F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0537FA6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F8CEB6C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6C30711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96E630F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3ADAEDD2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BE2740B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398AB345" w14:textId="77777777" w:rsidR="00934768" w:rsidRDefault="00934768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190C3FDA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5FA434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CF2927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30E8C8A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D65785D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68C78A9C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A1D6235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644D556E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5D3566C" w14:textId="77777777" w:rsidR="00934768" w:rsidRDefault="00934768" w:rsidP="00934768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17A73192" w14:textId="77777777" w:rsidR="00DF54C3" w:rsidRDefault="00934768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DF54C3">
        <w:rPr>
          <w:rFonts w:ascii="CopticLS" w:hAnsi="CopticLS" w:cs="Courier New"/>
          <w:lang w:val="en-GB"/>
        </w:rPr>
        <w:lastRenderedPageBreak/>
        <w:t>n=rm=ravswtm</w:t>
      </w:r>
    </w:p>
    <w:p w14:paraId="04257AB2" w14:textId="77777777" w:rsidR="00DF54C3" w:rsidRDefault="00DF54C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n=seounoFji</w:t>
      </w:r>
    </w:p>
    <w:p w14:paraId="2CE0AB2C" w14:textId="77777777" w:rsidR="00DF54C3" w:rsidRDefault="00DF54C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senmmaimpjo</w:t>
      </w:r>
    </w:p>
    <w:p w14:paraId="42138CC7" w14:textId="77777777" w:rsidR="00DF54C3" w:rsidRDefault="00DF54C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eis&gt;auwntetn=</w:t>
      </w:r>
    </w:p>
    <w:p w14:paraId="030C8750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jisem=peFran</w:t>
      </w:r>
    </w:p>
    <w:p w14:paraId="12AFB373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Hiousop&gt;eis</w:t>
      </w:r>
    </w:p>
    <w:p w14:paraId="7983FCC5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HhhteTnaHwP</w:t>
      </w:r>
    </w:p>
    <w:p w14:paraId="57851909" w14:textId="77777777" w:rsidR="003074A3" w:rsidRDefault="00E4305D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</w:t>
      </w:r>
      <w:r w:rsidR="003074A3">
        <w:rPr>
          <w:rFonts w:ascii="CopticLS" w:hAnsi="CopticLS" w:cs="Courier New"/>
          <w:lang w:val="en-GB"/>
        </w:rPr>
        <w:t>too=un=&gt;Tsw</w:t>
      </w:r>
    </w:p>
    <w:p w14:paraId="281E57B2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psCempeteP</w:t>
      </w:r>
    </w:p>
    <w:p w14:paraId="2F1710F2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mpeFrnobee</w:t>
      </w:r>
    </w:p>
    <w:p w14:paraId="22F1E01E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treFHareHeroF=</w:t>
      </w:r>
    </w:p>
    <w:p w14:paraId="342FAE53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on&gt;auwpet</w:t>
      </w:r>
    </w:p>
    <w:p w14:paraId="243F6E4F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joljon=nHh</w:t>
      </w:r>
    </w:p>
    <w:p w14:paraId="3077A378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t±FetreFpwt</w:t>
      </w:r>
    </w:p>
    <w:p w14:paraId="78C6F31B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ntootF=Hws</w:t>
      </w:r>
    </w:p>
    <w:p w14:paraId="03693BB6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eubwlmmoF</w:t>
      </w:r>
    </w:p>
    <w:p w14:paraId="772473FB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ebolHit±nnei</w:t>
      </w:r>
    </w:p>
    <w:p w14:paraId="4C824D3C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vaje&gt;</w:t>
      </w:r>
    </w:p>
    <w:p w14:paraId="3DD9C3C0" w14:textId="77777777" w:rsidR="003074A3" w:rsidRDefault="003074A3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*auwpentaF</w:t>
      </w:r>
    </w:p>
    <w:p w14:paraId="66376521" w14:textId="77777777" w:rsidR="00136786" w:rsidRDefault="00136786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smntsHmpeF</w:t>
      </w:r>
    </w:p>
    <w:p w14:paraId="762F8EA8" w14:textId="77777777" w:rsidR="00136786" w:rsidRDefault="00313F59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Hhtet±mr=</w:t>
      </w:r>
      <w:r w:rsidR="00136786">
        <w:rPr>
          <w:rFonts w:ascii="CopticLS" w:hAnsi="CopticLS" w:cs="Courier New"/>
          <w:lang w:val="en-GB"/>
        </w:rPr>
        <w:t>no</w:t>
      </w:r>
    </w:p>
    <w:p w14:paraId="1980C3E9" w14:textId="77777777" w:rsidR="00E61379" w:rsidRDefault="00136786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bem±nnsatr±F</w:t>
      </w:r>
    </w:p>
    <w:p w14:paraId="7BE8854D" w14:textId="77777777" w:rsidR="00E61379" w:rsidRDefault="00E61379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swtmeneiva</w:t>
      </w:r>
    </w:p>
    <w:p w14:paraId="224EDC00" w14:textId="77777777" w:rsidR="00364714" w:rsidRDefault="00364714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je&gt;et±mtreF=</w:t>
      </w:r>
    </w:p>
    <w:p w14:paraId="465ABDBF" w14:textId="77777777" w:rsidR="00364714" w:rsidRDefault="00364714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ouaHmeFeei=re</w:t>
      </w:r>
    </w:p>
    <w:p w14:paraId="222E28BF" w14:textId="77777777" w:rsidR="00F6531D" w:rsidRDefault="00F6531D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auwanonth</w:t>
      </w:r>
    </w:p>
    <w:p w14:paraId="5FDDF17D" w14:textId="77777777" w:rsidR="00F6531D" w:rsidRDefault="00F6531D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r±nenvansmn=</w:t>
      </w:r>
    </w:p>
    <w:p w14:paraId="60863AE6" w14:textId="77777777" w:rsidR="00934768" w:rsidRPr="00FE7382" w:rsidRDefault="00F6531D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t±sHmpenHht</w:t>
      </w:r>
    </w:p>
    <w:p w14:paraId="188E7860" w14:textId="77777777" w:rsidR="00934768" w:rsidRDefault="00934768" w:rsidP="00934768">
      <w:pPr>
        <w:spacing w:line="320" w:lineRule="exact"/>
      </w:pPr>
    </w:p>
    <w:p w14:paraId="2CACC727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7B60F98F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5252CD59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D9CA679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0DAB5351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0A7F85C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46EFA229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22CD656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3D278592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03C1445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0BE279EE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A6C514B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787755B4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51FC1B8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7E5775E6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C52F262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1529A74B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A03AE4D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7A42B9CE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CDEFB29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1564051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4EE36F9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61BFB63D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2BF1C74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48B33CE5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F340438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2992A8D2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A6336E9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4B3E7271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5B9452C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1F9F86F2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608C336" w14:textId="77777777" w:rsidR="00934768" w:rsidRDefault="00934768" w:rsidP="00934768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5935CB87" w14:textId="77777777" w:rsidR="00E4433A" w:rsidRDefault="00934768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E4433A">
        <w:rPr>
          <w:rFonts w:ascii="CopticLS" w:hAnsi="CopticLS"/>
        </w:rPr>
        <w:lastRenderedPageBreak/>
        <w:t>etmrnobejin</w:t>
      </w:r>
    </w:p>
    <w:p w14:paraId="7FCDDCDF" w14:textId="77777777" w:rsidR="00E4433A" w:rsidRDefault="00E4433A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peHoountan</w:t>
      </w:r>
    </w:p>
    <w:p w14:paraId="179F4742" w14:textId="77777777" w:rsidR="00E4433A" w:rsidRDefault="00E4433A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swtmeneiva</w:t>
      </w:r>
    </w:p>
    <w:p w14:paraId="547D6659" w14:textId="77777777" w:rsidR="00E4433A" w:rsidRDefault="00E4433A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jet±npisteue</w:t>
      </w:r>
    </w:p>
    <w:p w14:paraId="69CC4716" w14:textId="77777777" w:rsidR="00E4433A" w:rsidRDefault="00E4433A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auwtn=nar=at</w:t>
      </w:r>
    </w:p>
    <w:p w14:paraId="5CD00044" w14:textId="77777777" w:rsidR="00E4433A" w:rsidRDefault="00E4433A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naHtean&gt;jei±s</w:t>
      </w:r>
    </w:p>
    <w:p w14:paraId="32A71269" w14:textId="77777777" w:rsidR="00E4433A" w:rsidRDefault="00E4433A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nakwnanebol</w:t>
      </w:r>
    </w:p>
    <w:p w14:paraId="4E7A1A97" w14:textId="77777777" w:rsidR="00E4433A" w:rsidRDefault="00E4433A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pennentan</w:t>
      </w:r>
    </w:p>
    <w:p w14:paraId="3D5AE188" w14:textId="77777777" w:rsidR="00934768" w:rsidRPr="00E4433A" w:rsidRDefault="00E4433A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aauthrou:</w:t>
      </w:r>
    </w:p>
    <w:p w14:paraId="628AED9B" w14:textId="77777777" w:rsidR="00934768" w:rsidRDefault="00934768" w:rsidP="00934768">
      <w:pPr>
        <w:pStyle w:val="Footer"/>
        <w:tabs>
          <w:tab w:val="clear" w:pos="4536"/>
          <w:tab w:val="clear" w:pos="9072"/>
        </w:tabs>
        <w:spacing w:line="320" w:lineRule="exact"/>
      </w:pPr>
    </w:p>
    <w:p w14:paraId="06CA2CED" w14:textId="77777777" w:rsidR="00934768" w:rsidRDefault="00934768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934768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152A3CDE" w14:textId="77777777" w:rsidR="00EE6AE3" w:rsidRDefault="00934768" w:rsidP="00EE6AE3">
      <w:r>
        <w:rPr>
          <w:lang w:val="fr-FR"/>
        </w:rPr>
        <w:lastRenderedPageBreak/>
        <w:br w:type="page"/>
      </w:r>
      <w:r w:rsidR="00EE6AE3">
        <w:lastRenderedPageBreak/>
        <w:t>CZ 137: Notes</w:t>
      </w:r>
    </w:p>
    <w:p w14:paraId="106DD00A" w14:textId="77777777" w:rsidR="00EE6AE3" w:rsidRDefault="00EE6AE3" w:rsidP="00EE6AE3"/>
    <w:p w14:paraId="5FD2DCBB" w14:textId="77777777" w:rsidR="00EE6AE3" w:rsidRDefault="00EE6AE3" w:rsidP="00EE6AE3">
      <w:r>
        <w:t>Previous editions: None</w:t>
      </w:r>
    </w:p>
    <w:p w14:paraId="376AEE9D" w14:textId="77777777" w:rsidR="00EE6AE3" w:rsidRDefault="00EE6AE3" w:rsidP="00EE6AE3">
      <w:r>
        <w:t>Published fascimiles: None</w:t>
      </w:r>
    </w:p>
    <w:p w14:paraId="1C50E078" w14:textId="77777777" w:rsidR="00EE6AE3" w:rsidRDefault="00EE6AE3" w:rsidP="00EE6AE3">
      <w:r>
        <w:t>Parallel manuscript witnesses: None</w:t>
      </w:r>
    </w:p>
    <w:p w14:paraId="65C0107E" w14:textId="77777777" w:rsidR="00EE6AE3" w:rsidRDefault="00EE6AE3">
      <w:pPr>
        <w:rPr>
          <w:lang w:val="fr-FR"/>
        </w:rPr>
      </w:pPr>
      <w:r>
        <w:rPr>
          <w:lang w:val="fr-FR"/>
        </w:rPr>
        <w:t>ii.10 Ornamentation.  No text after this line.</w:t>
      </w:r>
    </w:p>
    <w:p w14:paraId="144594C2" w14:textId="77777777" w:rsidR="00EE6AE3" w:rsidRDefault="00EE6AE3">
      <w:pPr>
        <w:rPr>
          <w:lang w:val="fr-FR"/>
        </w:rPr>
      </w:pPr>
    </w:p>
    <w:p w14:paraId="4C6887EE" w14:textId="77777777" w:rsidR="000B5386" w:rsidRDefault="000B5386">
      <w:pPr>
        <w:rPr>
          <w:lang w:val="fr-FR"/>
        </w:rPr>
      </w:pPr>
      <w:r>
        <w:rPr>
          <w:lang w:val="fr-FR"/>
        </w:rPr>
        <w:br w:type="page"/>
      </w:r>
    </w:p>
    <w:p w14:paraId="61338ACD" w14:textId="77777777" w:rsidR="00D7627C" w:rsidRDefault="00D7627C" w:rsidP="00D7627C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131</w:t>
      </w:r>
      <w:r>
        <w:rPr>
          <w:sz w:val="22"/>
          <w:vertAlign w:val="superscript"/>
          <w:lang w:val="fr-FR"/>
        </w:rPr>
        <w:t>4</w:t>
      </w:r>
      <w:r w:rsidR="008A1BB4">
        <w:rPr>
          <w:sz w:val="22"/>
          <w:lang w:val="fr-FR"/>
        </w:rPr>
        <w:t xml:space="preserve"> f. 90v = MONB.CZ 138</w:t>
      </w:r>
    </w:p>
    <w:p w14:paraId="1160D668" w14:textId="77777777" w:rsidR="00934768" w:rsidRDefault="00A405DF" w:rsidP="00D7627C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from microfilm</w:t>
      </w:r>
      <w:r w:rsidR="00D7627C">
        <w:rPr>
          <w:sz w:val="22"/>
          <w:lang w:val="en-GB"/>
        </w:rPr>
        <w:t xml:space="preserve"> by Bentley Layton, Spring 2005; collated in Paris by David Brakke, March 2010</w:t>
      </w:r>
    </w:p>
    <w:p w14:paraId="4B0E17E4" w14:textId="77777777" w:rsidR="00934768" w:rsidRDefault="00934768" w:rsidP="00934768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D7627C">
        <w:rPr>
          <w:rFonts w:ascii="CopticLS" w:hAnsi="CopticLS"/>
          <w:lang w:val="en-GB"/>
        </w:rPr>
        <w:t>rlh</w:t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sz w:val="22"/>
          <w:lang w:val="en-GB"/>
        </w:rPr>
        <w:tab/>
        <w:t>Pa</w:t>
      </w:r>
      <w:r w:rsidR="00D7627C">
        <w:rPr>
          <w:sz w:val="22"/>
          <w:lang w:val="en-GB"/>
        </w:rPr>
        <w:t>rchment skin pattern:</w:t>
      </w:r>
      <w:r w:rsidR="00D7627C">
        <w:rPr>
          <w:sz w:val="22"/>
          <w:lang w:val="en-GB"/>
        </w:rPr>
        <w:tab/>
      </w:r>
      <w:r>
        <w:rPr>
          <w:sz w:val="22"/>
          <w:lang w:val="en-GB"/>
        </w:rPr>
        <w:t>hair</w:t>
      </w:r>
    </w:p>
    <w:p w14:paraId="76B763EF" w14:textId="77777777" w:rsidR="00934768" w:rsidRDefault="00934768" w:rsidP="00934768">
      <w:pPr>
        <w:spacing w:line="320" w:lineRule="exact"/>
        <w:ind w:left="240" w:hanging="240"/>
        <w:rPr>
          <w:lang w:val="en-GB"/>
        </w:rPr>
      </w:pPr>
    </w:p>
    <w:p w14:paraId="7481CD6B" w14:textId="77777777" w:rsidR="00934768" w:rsidRDefault="00934768" w:rsidP="00934768">
      <w:pPr>
        <w:spacing w:line="320" w:lineRule="exact"/>
        <w:ind w:left="240" w:hanging="240"/>
        <w:rPr>
          <w:lang w:val="en-GB"/>
        </w:rPr>
        <w:sectPr w:rsidR="00934768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32B27CFB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4716D72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0E80741A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0F2BA12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2AD94052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B856653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77B3648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823878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4611FCDC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B1E6913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18B1DFFC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AEA9777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14C1B708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69758B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57324D46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FCB6181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78685AFD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677A6E7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474AC3A9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A40F8C6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9947741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FAFE2B6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99941BF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77C303B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4252F404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3681A38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4BC284E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070578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70D97FF8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30F4F52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5D62D654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C530AE" w14:textId="77777777" w:rsidR="00934768" w:rsidRDefault="00934768" w:rsidP="00934768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2EE946B9" w14:textId="77777777" w:rsidR="00191000" w:rsidRDefault="00934768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191000">
        <w:rPr>
          <w:rFonts w:ascii="CopticLS" w:hAnsi="CopticLS" w:cs="Courier New"/>
          <w:lang w:val="en-GB"/>
        </w:rPr>
        <w:lastRenderedPageBreak/>
        <w:t>*n=tk=oudikai</w:t>
      </w:r>
    </w:p>
    <w:p w14:paraId="464AF3EF" w14:textId="77777777" w:rsidR="00191000" w:rsidRDefault="00191000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ospjoeiset</w:t>
      </w:r>
    </w:p>
    <w:p w14:paraId="447CF1AA" w14:textId="77777777" w:rsidR="005A09A2" w:rsidRDefault="00191000" w:rsidP="00934768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bepaiTnava</w:t>
      </w:r>
    </w:p>
    <w:p w14:paraId="084FD86F" w14:textId="77777777" w:rsidR="005A09A2" w:rsidRDefault="005A09A2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jempekm</w:t>
      </w:r>
    </w:p>
    <w:p w14:paraId="7A2ECD59" w14:textId="77777777" w:rsidR="005A09A2" w:rsidRDefault="005A09A2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toebol:</w:t>
      </w:r>
    </w:p>
    <w:p w14:paraId="7088C3EB" w14:textId="77777777" w:rsidR="005A09A2" w:rsidRDefault="005A09A2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*nekHappnou</w:t>
      </w:r>
    </w:p>
    <w:p w14:paraId="49D1007D" w14:textId="77777777" w:rsidR="005A09A2" w:rsidRDefault="005A09A2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teetouaab</w:t>
      </w:r>
    </w:p>
    <w:p w14:paraId="720C8776" w14:textId="77777777" w:rsidR="005A09A2" w:rsidRDefault="005A09A2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Hm=pkaHthrF</w:t>
      </w:r>
    </w:p>
    <w:p w14:paraId="65B5A1B7" w14:textId="77777777" w:rsidR="005A09A2" w:rsidRDefault="00C81FB7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</w:t>
      </w:r>
      <w:r w:rsidR="005A09A2">
        <w:rPr>
          <w:rFonts w:ascii="CopticLS" w:hAnsi="CopticLS"/>
        </w:rPr>
        <w:t>uwpekla</w:t>
      </w:r>
    </w:p>
    <w:p w14:paraId="0409E065" w14:textId="77777777" w:rsidR="005A09A2" w:rsidRDefault="005A09A2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osnHhke&gt;r=</w:t>
      </w:r>
    </w:p>
    <w:p w14:paraId="09F24049" w14:textId="77777777" w:rsidR="005A09A2" w:rsidRDefault="005A09A2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CrwHmpHap</w:t>
      </w:r>
    </w:p>
    <w:p w14:paraId="2D98EFD6" w14:textId="77777777" w:rsidR="005A09A2" w:rsidRDefault="005A09A2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nqennetrCrwH</w:t>
      </w:r>
    </w:p>
    <w:p w14:paraId="5F35AAE0" w14:textId="77777777" w:rsidR="005A09A2" w:rsidRDefault="005A09A2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mpoeik:</w:t>
      </w:r>
    </w:p>
    <w:p w14:paraId="28E92DD1" w14:textId="77777777" w:rsidR="00975BE1" w:rsidRDefault="00975BE1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*ennajoosjeou</w:t>
      </w:r>
    </w:p>
    <w:p w14:paraId="148F679F" w14:textId="77777777" w:rsidR="00975BE1" w:rsidRDefault="00975BE1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mpsopetek</w:t>
      </w:r>
    </w:p>
    <w:p w14:paraId="5C86F72E" w14:textId="77777777" w:rsidR="00975BE1" w:rsidRDefault="00975BE1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navinensa</w:t>
      </w:r>
    </w:p>
    <w:p w14:paraId="40C5974C" w14:textId="77777777" w:rsidR="00975BE1" w:rsidRDefault="00975BE1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nekdikaiw</w:t>
      </w:r>
    </w:p>
    <w:p w14:paraId="774A148D" w14:textId="77777777" w:rsidR="00975BE1" w:rsidRDefault="00975BE1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maebolHito&lt;</w:t>
      </w:r>
    </w:p>
    <w:p w14:paraId="70034C2C" w14:textId="77777777" w:rsidR="00975BE1" w:rsidRDefault="00975BE1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otn=&gt;naintak</w:t>
      </w:r>
    </w:p>
    <w:p w14:paraId="498E2400" w14:textId="77777777" w:rsidR="00975BE1" w:rsidRDefault="00975BE1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Hwnmmoou</w:t>
      </w:r>
    </w:p>
    <w:p w14:paraId="6D08031E" w14:textId="77777777" w:rsidR="00975BE1" w:rsidRDefault="00975BE1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H±nneknomos</w:t>
      </w:r>
    </w:p>
    <w:p w14:paraId="676C7E0C" w14:textId="77777777" w:rsidR="00975BE1" w:rsidRDefault="00975BE1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nouoein:</w:t>
      </w:r>
    </w:p>
    <w:p w14:paraId="482C7EC8" w14:textId="77777777" w:rsidR="00473E10" w:rsidRDefault="00473E10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*ouoinanH±mpe</w:t>
      </w:r>
    </w:p>
    <w:p w14:paraId="6E089220" w14:textId="77777777" w:rsidR="00473E10" w:rsidRDefault="00473E10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Hooueteknaei</w:t>
      </w:r>
    </w:p>
    <w:p w14:paraId="59DABCCD" w14:textId="77777777" w:rsidR="00473E10" w:rsidRDefault="00473E10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renankatane</w:t>
      </w:r>
    </w:p>
    <w:p w14:paraId="3789E2F5" w14:textId="77777777" w:rsidR="00473E10" w:rsidRDefault="00473E10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Hioouempoua</w:t>
      </w:r>
    </w:p>
    <w:p w14:paraId="3FD4ACB7" w14:textId="77777777" w:rsidR="00473E10" w:rsidRDefault="00473E10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pouakatateF</w:t>
      </w:r>
    </w:p>
    <w:p w14:paraId="5CF2CEE8" w14:textId="77777777" w:rsidR="00934768" w:rsidRPr="00191000" w:rsidRDefault="00473E10" w:rsidP="00934768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mine&gt;auwek</w:t>
      </w:r>
    </w:p>
    <w:p w14:paraId="69F87FBB" w14:textId="77777777" w:rsidR="00934768" w:rsidRDefault="00934768" w:rsidP="00934768">
      <w:pPr>
        <w:spacing w:line="320" w:lineRule="exact"/>
      </w:pPr>
    </w:p>
    <w:p w14:paraId="7D4926E2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7A65B943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2B8147A3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9A5FB47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0FA59C13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F61511A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371483C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BECEDF5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6B718068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C57FCA8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5684A201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947ECA3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174DEEC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3CD04CF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0B3E3080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BD753EC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3EBB7221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8163D52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483B4AC1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5AFB165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60353D04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572ADAC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4B7D9CEA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CF9998C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7E844FD8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4F81651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2C7CFD37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20AEE03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0859CA6D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7B76932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524BACCE" w14:textId="77777777" w:rsidR="00934768" w:rsidRDefault="00934768" w:rsidP="00934768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C314E9A" w14:textId="77777777" w:rsidR="00934768" w:rsidRDefault="00934768" w:rsidP="00934768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4AA135C6" w14:textId="77777777" w:rsidR="00C21853" w:rsidRDefault="00934768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C21853">
        <w:rPr>
          <w:rFonts w:ascii="CopticLS" w:hAnsi="CopticLS"/>
        </w:rPr>
        <w:lastRenderedPageBreak/>
        <w:t>naeirenoukbaO</w:t>
      </w:r>
    </w:p>
    <w:p w14:paraId="2598BFE1" w14:textId="77777777" w:rsidR="00C21853" w:rsidRDefault="00C21853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nHhtn=kata</w:t>
      </w:r>
    </w:p>
    <w:p w14:paraId="7005D122" w14:textId="77777777" w:rsidR="00C21853" w:rsidRDefault="00C21853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nenHapje</w:t>
      </w:r>
    </w:p>
    <w:p w14:paraId="2A35009C" w14:textId="77777777" w:rsidR="00C21853" w:rsidRDefault="00C21853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mpenswtm</w:t>
      </w:r>
    </w:p>
    <w:p w14:paraId="4E6532DE" w14:textId="77777777" w:rsidR="00C21853" w:rsidRDefault="00C21853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nsanekvaje</w:t>
      </w:r>
    </w:p>
    <w:p w14:paraId="1B5D5275" w14:textId="77777777" w:rsidR="00C21853" w:rsidRDefault="00C21853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nekkrimam=</w:t>
      </w:r>
    </w:p>
    <w:p w14:paraId="663103E1" w14:textId="77777777" w:rsidR="00C21853" w:rsidRDefault="00C21853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pen</w:t>
      </w:r>
      <w:r w:rsidR="00A405DF">
        <w:rPr>
          <w:rFonts w:ascii="CopticLS" w:hAnsi="CopticLS"/>
        </w:rPr>
        <w:t>a</w:t>
      </w:r>
      <w:r>
        <w:rPr>
          <w:rFonts w:ascii="CopticLS" w:hAnsi="CopticLS"/>
        </w:rPr>
        <w:t>au&gt;nek</w:t>
      </w:r>
    </w:p>
    <w:p w14:paraId="016EC37B" w14:textId="77777777" w:rsidR="00141F40" w:rsidRDefault="00C21853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prostagma</w:t>
      </w:r>
      <w:r w:rsidR="00141F40">
        <w:rPr>
          <w:rFonts w:ascii="CopticLS" w:hAnsi="CopticLS"/>
        </w:rPr>
        <w:t>m</w:t>
      </w:r>
    </w:p>
    <w:p w14:paraId="114DF903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penHareHero&lt;</w:t>
      </w:r>
    </w:p>
    <w:p w14:paraId="7756ABD3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ouemooven=</w:t>
      </w:r>
    </w:p>
    <w:p w14:paraId="530AAAC9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Hhtou:</w:t>
      </w:r>
    </w:p>
    <w:p w14:paraId="5B46BD41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*anjipHompHh</w:t>
      </w:r>
    </w:p>
    <w:p w14:paraId="43D75775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kea±nrmoiHe</w:t>
      </w:r>
    </w:p>
    <w:p w14:paraId="3742EC1C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mpHonoudu</w:t>
      </w:r>
    </w:p>
    <w:p w14:paraId="1D68C863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nasths&gt;m=p±n</w:t>
      </w:r>
    </w:p>
    <w:p w14:paraId="57DC4C1D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krinempet</w:t>
      </w:r>
    </w:p>
    <w:p w14:paraId="3960DFAF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HitouwnH±n</w:t>
      </w:r>
    </w:p>
    <w:p w14:paraId="54720CAC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oudikaiosunh</w:t>
      </w:r>
    </w:p>
    <w:p w14:paraId="365D02FE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*anpeeneHwb</w:t>
      </w:r>
    </w:p>
    <w:p w14:paraId="2948A251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nim&gt;neFo=gar</w:t>
      </w:r>
    </w:p>
    <w:p w14:paraId="6287C14F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annroouv</w:t>
      </w:r>
    </w:p>
    <w:p w14:paraId="0D0FE345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nanHaneiva=</w:t>
      </w:r>
    </w:p>
    <w:p w14:paraId="358E934D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jeetenaine&gt;</w:t>
      </w:r>
    </w:p>
    <w:p w14:paraId="39B5C485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jen=netnrou</w:t>
      </w:r>
    </w:p>
    <w:p w14:paraId="0D40EA1A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Hwbnadiko</w:t>
      </w:r>
      <w:r w:rsidR="00A405DF">
        <w:rPr>
          <w:rFonts w:ascii="CopticLS" w:hAnsi="CopticLS"/>
        </w:rPr>
        <w:t>n</w:t>
      </w:r>
    </w:p>
    <w:p w14:paraId="0E619B60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Hn=HenHap&gt;</w:t>
      </w:r>
    </w:p>
    <w:p w14:paraId="519260A1" w14:textId="77777777" w:rsidR="00884E46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HnHenoipe&gt;</w:t>
      </w:r>
    </w:p>
    <w:p w14:paraId="7791E783" w14:textId="77777777" w:rsidR="00934768" w:rsidRPr="00C21853" w:rsidRDefault="00884E46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Hn=Henvi=&gt;</w:t>
      </w:r>
    </w:p>
    <w:p w14:paraId="336B836D" w14:textId="77777777" w:rsidR="00934768" w:rsidRDefault="00934768" w:rsidP="00934768">
      <w:pPr>
        <w:pStyle w:val="Footer"/>
        <w:tabs>
          <w:tab w:val="clear" w:pos="4536"/>
          <w:tab w:val="clear" w:pos="9072"/>
        </w:tabs>
        <w:spacing w:line="320" w:lineRule="exact"/>
      </w:pPr>
    </w:p>
    <w:p w14:paraId="3E9DC9BC" w14:textId="77777777" w:rsidR="00934768" w:rsidRDefault="00934768" w:rsidP="00934768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934768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465102AB" w14:textId="77777777" w:rsidR="00934768" w:rsidRDefault="00934768" w:rsidP="00934768">
      <w:pPr>
        <w:pStyle w:val="Heading1"/>
        <w:keepNext w:val="0"/>
      </w:pPr>
    </w:p>
    <w:p w14:paraId="2CE03E01" w14:textId="77777777" w:rsidR="005808DA" w:rsidRDefault="00744E10" w:rsidP="005808DA">
      <w:r>
        <w:br w:type="page"/>
      </w:r>
      <w:r w:rsidR="005808DA">
        <w:lastRenderedPageBreak/>
        <w:t>CZ 138: Notes</w:t>
      </w:r>
    </w:p>
    <w:p w14:paraId="31B764B6" w14:textId="77777777" w:rsidR="005808DA" w:rsidRDefault="005808DA" w:rsidP="005808DA"/>
    <w:p w14:paraId="639F645F" w14:textId="77777777" w:rsidR="005808DA" w:rsidRDefault="005808DA" w:rsidP="005808DA">
      <w:r>
        <w:t>Previous editions: None</w:t>
      </w:r>
    </w:p>
    <w:p w14:paraId="74DA6A93" w14:textId="77777777" w:rsidR="005808DA" w:rsidRDefault="005808DA" w:rsidP="005808DA">
      <w:r>
        <w:t>Published fascimiles: None</w:t>
      </w:r>
    </w:p>
    <w:p w14:paraId="7A376FFA" w14:textId="77777777" w:rsidR="005808DA" w:rsidRDefault="005808DA" w:rsidP="005808DA">
      <w:r>
        <w:t>Parallel manuscript witnesses: None</w:t>
      </w:r>
    </w:p>
    <w:p w14:paraId="3BCFBD49" w14:textId="77777777" w:rsidR="005808DA" w:rsidRDefault="005808DA">
      <w:pPr>
        <w:rPr>
          <w:rFonts w:ascii="CopticLS" w:hAnsi="CopticLS"/>
        </w:rPr>
      </w:pPr>
      <w:r>
        <w:t xml:space="preserve">Written at top of left column: </w:t>
      </w:r>
      <w:r>
        <w:rPr>
          <w:rFonts w:ascii="CopticLS" w:hAnsi="CopticLS"/>
        </w:rPr>
        <w:t xml:space="preserve">h= </w:t>
      </w:r>
      <w:r>
        <w:t xml:space="preserve">(new line) </w:t>
      </w:r>
      <w:r>
        <w:rPr>
          <w:rFonts w:ascii="CopticLS" w:hAnsi="CopticLS"/>
        </w:rPr>
        <w:t>ejn=n=kanwn</w:t>
      </w:r>
    </w:p>
    <w:p w14:paraId="2B9D6FEA" w14:textId="77777777" w:rsidR="005808DA" w:rsidRPr="005808DA" w:rsidRDefault="00697B5F">
      <w:r>
        <w:t>Ornamentation</w:t>
      </w:r>
      <w:r w:rsidR="005808DA">
        <w:t xml:space="preserve"> at top center of page.</w:t>
      </w:r>
    </w:p>
    <w:p w14:paraId="51DB280B" w14:textId="77777777" w:rsidR="005808DA" w:rsidRDefault="005808DA"/>
    <w:p w14:paraId="5F9C0523" w14:textId="77777777" w:rsidR="00744E10" w:rsidRDefault="00744E10"/>
    <w:p w14:paraId="7F7DF311" w14:textId="77777777" w:rsidR="001B62D4" w:rsidRDefault="001C3F6F" w:rsidP="001B62D4">
      <w:pPr>
        <w:spacing w:line="280" w:lineRule="exact"/>
        <w:ind w:left="238" w:hanging="238"/>
        <w:rPr>
          <w:sz w:val="22"/>
          <w:lang w:val="fr-FR"/>
        </w:rPr>
      </w:pPr>
      <w:r>
        <w:br w:type="page"/>
      </w:r>
      <w:r w:rsidR="001B62D4">
        <w:rPr>
          <w:sz w:val="22"/>
          <w:lang w:val="fr-FR"/>
        </w:rPr>
        <w:lastRenderedPageBreak/>
        <w:t>FR-BN Copte 131</w:t>
      </w:r>
      <w:r w:rsidR="001B62D4">
        <w:rPr>
          <w:sz w:val="22"/>
          <w:vertAlign w:val="superscript"/>
          <w:lang w:val="fr-FR"/>
        </w:rPr>
        <w:t>4</w:t>
      </w:r>
      <w:r w:rsidR="00477C6F">
        <w:rPr>
          <w:sz w:val="22"/>
          <w:lang w:val="fr-FR"/>
        </w:rPr>
        <w:t xml:space="preserve"> f. 91r = MONB.CZ 139</w:t>
      </w:r>
    </w:p>
    <w:p w14:paraId="1DE2CDD6" w14:textId="77777777" w:rsidR="001B62D4" w:rsidRDefault="00ED0885" w:rsidP="001B62D4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from microfilm</w:t>
      </w:r>
      <w:r w:rsidR="001B62D4">
        <w:rPr>
          <w:sz w:val="22"/>
          <w:lang w:val="en-GB"/>
        </w:rPr>
        <w:t xml:space="preserve"> by Bentley Layton, Spring 2005; collated in Paris by David Brakke, March 2010</w:t>
      </w:r>
    </w:p>
    <w:p w14:paraId="20FF4B8F" w14:textId="77777777" w:rsidR="001B62D4" w:rsidRDefault="001B62D4" w:rsidP="001B62D4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ascii="CopticLS" w:hAnsi="CopticLS"/>
          <w:lang w:val="en-GB"/>
        </w:rPr>
        <w:t>rlq</w:t>
      </w:r>
      <w:r>
        <w:rPr>
          <w:sz w:val="22"/>
          <w:lang w:val="en-GB"/>
        </w:rPr>
        <w:tab/>
        <w:t>Parchment skin pattern:</w:t>
      </w:r>
      <w:r>
        <w:rPr>
          <w:sz w:val="22"/>
          <w:lang w:val="en-GB"/>
        </w:rPr>
        <w:tab/>
        <w:t>hair</w:t>
      </w:r>
    </w:p>
    <w:p w14:paraId="7D0264FE" w14:textId="77777777" w:rsidR="001B62D4" w:rsidRDefault="001B62D4" w:rsidP="001B62D4">
      <w:pPr>
        <w:spacing w:line="320" w:lineRule="exact"/>
        <w:ind w:left="240" w:hanging="240"/>
        <w:rPr>
          <w:lang w:val="en-GB"/>
        </w:rPr>
      </w:pPr>
    </w:p>
    <w:p w14:paraId="5FE95F61" w14:textId="77777777" w:rsidR="001B62D4" w:rsidRDefault="001B62D4" w:rsidP="001B62D4">
      <w:pPr>
        <w:spacing w:line="320" w:lineRule="exact"/>
        <w:ind w:left="240" w:hanging="240"/>
        <w:rPr>
          <w:lang w:val="en-GB"/>
        </w:rPr>
        <w:sectPr w:rsidR="001B62D4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16FCF6DD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19741F9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22CA9E16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21F8769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1E9AAF2F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3F6CC0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2F3BD0F3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4CBD3E5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3A8CB4F5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30700C2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7EB4DF93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BF20714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0F069410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A6ADECA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40F1AEF8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2D233CB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2519A21A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36C917D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571664A4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11FC791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0B37ACF1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1F253EB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88A4B50" w14:textId="77777777" w:rsidR="001B62D4" w:rsidRDefault="001B62D4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6C784075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5C4DC735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EE01C17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66A25E0B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DFEB4F8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F717A4B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6D4DD0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0F4EF1BE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29CBCF2" w14:textId="77777777" w:rsidR="001B62D4" w:rsidRDefault="001B62D4" w:rsidP="001B62D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32096F39" w14:textId="77777777" w:rsidR="00580E70" w:rsidRDefault="001B62D4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580E70">
        <w:rPr>
          <w:rFonts w:ascii="CopticLS" w:hAnsi="CopticLS" w:cs="Courier New"/>
          <w:lang w:val="en-GB"/>
        </w:rPr>
        <w:lastRenderedPageBreak/>
        <w:t>HnHenmave</w:t>
      </w:r>
    </w:p>
    <w:p w14:paraId="2EFCB958" w14:textId="77777777" w:rsidR="00580E70" w:rsidRDefault="00580E70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auwjeHenma</w:t>
      </w:r>
    </w:p>
    <w:p w14:paraId="305F446E" w14:textId="77777777" w:rsidR="00580E70" w:rsidRDefault="00580E70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ven=dikaion</w:t>
      </w:r>
    </w:p>
    <w:p w14:paraId="51D0F32C" w14:textId="77777777" w:rsidR="00580E70" w:rsidRDefault="00580E70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Henvindi=kai</w:t>
      </w:r>
    </w:p>
    <w:p w14:paraId="580DB633" w14:textId="77777777" w:rsidR="00BE56C4" w:rsidRDefault="00580E70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on</w:t>
      </w:r>
      <w:r w:rsidR="00BE56C4">
        <w:rPr>
          <w:rFonts w:ascii="CopticLS" w:hAnsi="CopticLS" w:cs="Courier New"/>
          <w:lang w:val="en-GB"/>
        </w:rPr>
        <w:t>Henoipe</w:t>
      </w:r>
    </w:p>
    <w:p w14:paraId="2113ACDA" w14:textId="77777777" w:rsidR="00BE56C4" w:rsidRDefault="00BE56C4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ndikaionHn=</w:t>
      </w:r>
    </w:p>
    <w:p w14:paraId="0ADAF75F" w14:textId="77777777" w:rsidR="00BE56C4" w:rsidRDefault="00BE56C4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kousndikai</w:t>
      </w:r>
    </w:p>
    <w:p w14:paraId="0D50B8A1" w14:textId="77777777" w:rsidR="00BE56C4" w:rsidRDefault="00BE56C4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oneuevwpe</w:t>
      </w:r>
    </w:p>
    <w:p w14:paraId="6CC7A60B" w14:textId="77777777" w:rsidR="00BE56C4" w:rsidRDefault="00BE56C4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nhtn&gt;</w:t>
      </w:r>
    </w:p>
    <w:p w14:paraId="4239DE9F" w14:textId="77777777" w:rsidR="00BE56C4" w:rsidRDefault="00BE56C4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*epmannaiH±n</w:t>
      </w:r>
    </w:p>
    <w:p w14:paraId="411E3F85" w14:textId="77777777" w:rsidR="00961CAA" w:rsidRDefault="00961CAA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vin=kroFka</w:t>
      </w:r>
    </w:p>
    <w:p w14:paraId="4077AF47" w14:textId="77777777" w:rsidR="00961CAA" w:rsidRDefault="00961CAA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tasmotnim</w:t>
      </w:r>
    </w:p>
    <w:p w14:paraId="4A8C0817" w14:textId="77777777" w:rsidR="00961CAA" w:rsidRDefault="00961CAA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netvoopnan</w:t>
      </w:r>
    </w:p>
    <w:p w14:paraId="791F3743" w14:textId="77777777" w:rsidR="00961CAA" w:rsidRDefault="00961CAA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m±nCeHwbje</w:t>
      </w:r>
    </w:p>
    <w:p w14:paraId="3D980E89" w14:textId="77777777" w:rsidR="00961CAA" w:rsidRDefault="00961CAA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mpenpooneF</w:t>
      </w:r>
    </w:p>
    <w:p w14:paraId="0D7267BA" w14:textId="77777777" w:rsidR="00961CAA" w:rsidRDefault="00961CAA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tnjin=Consm</w:t>
      </w:r>
    </w:p>
    <w:p w14:paraId="790208C2" w14:textId="77777777" w:rsidR="00961CAA" w:rsidRDefault="00961CAA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petHitouwn=&gt;</w:t>
      </w:r>
    </w:p>
    <w:p w14:paraId="5E16F189" w14:textId="77777777" w:rsidR="006C4423" w:rsidRDefault="006C4423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anmereCwH±n</w:t>
      </w:r>
    </w:p>
    <w:p w14:paraId="313D06BD" w14:textId="77777777" w:rsidR="006C4423" w:rsidRDefault="006C4423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neHbhuem=</w:t>
      </w:r>
    </w:p>
    <w:p w14:paraId="0D383EB4" w14:textId="77777777" w:rsidR="006C4423" w:rsidRDefault="006C4423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pkakeet±meiP</w:t>
      </w:r>
    </w:p>
    <w:p w14:paraId="41CA4227" w14:textId="77777777" w:rsidR="00F0722F" w:rsidRDefault="00F0722F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ebolnHhtou</w:t>
      </w:r>
    </w:p>
    <w:p w14:paraId="0758A5F1" w14:textId="77777777" w:rsidR="00F0722F" w:rsidRDefault="00F0722F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ntnjin=n=Hop</w:t>
      </w:r>
    </w:p>
    <w:p w14:paraId="6EE2C4DF" w14:textId="77777777" w:rsidR="00F0722F" w:rsidRDefault="00F0722F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lonmpouoeinO</w:t>
      </w:r>
    </w:p>
    <w:p w14:paraId="0CA7934E" w14:textId="77777777" w:rsidR="00BB2E3C" w:rsidRDefault="00F0722F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*tnjo</w:t>
      </w:r>
      <w:r w:rsidR="00BB2E3C">
        <w:rPr>
          <w:rFonts w:ascii="CopticLS" w:hAnsi="CopticLS" w:cs="Courier New"/>
          <w:lang w:val="en-GB"/>
        </w:rPr>
        <w:t>n=Hensouo&gt;</w:t>
      </w:r>
    </w:p>
    <w:p w14:paraId="13CAC738" w14:textId="77777777" w:rsidR="00BB2E3C" w:rsidRDefault="00BB2E3C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auwt±nwPH±s</w:t>
      </w:r>
    </w:p>
    <w:p w14:paraId="65496571" w14:textId="77777777" w:rsidR="00BB2E3C" w:rsidRDefault="00BB2E3C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nannHenvon</w:t>
      </w:r>
    </w:p>
    <w:p w14:paraId="4BC57F6F" w14:textId="77777777" w:rsidR="00BB2E3C" w:rsidRDefault="00BB2E3C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tem±nHenarooue</w:t>
      </w:r>
    </w:p>
    <w:p w14:paraId="72B6A7ED" w14:textId="77777777" w:rsidR="001B62D4" w:rsidRPr="00580E70" w:rsidRDefault="00BB2E3C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*tnwvauwt±n</w:t>
      </w:r>
    </w:p>
    <w:p w14:paraId="645530CC" w14:textId="77777777" w:rsidR="001B62D4" w:rsidRDefault="001B62D4" w:rsidP="001B62D4">
      <w:pPr>
        <w:spacing w:line="320" w:lineRule="exact"/>
      </w:pPr>
    </w:p>
    <w:p w14:paraId="333DEC22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6998AF03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217EFE0D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FE50B25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30E95CCA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3997CC4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2541457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E9D1CBA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4C640494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4108905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796543D4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CE81301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E2DD1ED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EDB2C4B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293EFFC1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0E66607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51E50F5B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B8AF6CA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7D2A9053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4EFC466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5D4E6DD2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4D7F94B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0C836A39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88EB41F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5A0D192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5948C62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2EDA43E0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66AABAA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45485094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24823F9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2498B1A5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0E3C48A" w14:textId="77777777" w:rsidR="001B62D4" w:rsidRDefault="001B62D4" w:rsidP="001B62D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0CF79217" w14:textId="77777777" w:rsidR="00EF53CE" w:rsidRDefault="001B62D4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EF53CE">
        <w:rPr>
          <w:rFonts w:ascii="CopticLS" w:hAnsi="CopticLS"/>
        </w:rPr>
        <w:lastRenderedPageBreak/>
        <w:t>swtm=eHenva</w:t>
      </w:r>
    </w:p>
    <w:p w14:paraId="10AC396D" w14:textId="77777777" w:rsidR="00EF53CE" w:rsidRDefault="00EF53CE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jenagaqonauw</w:t>
      </w:r>
    </w:p>
    <w:p w14:paraId="3A23BF7F" w14:textId="77777777" w:rsidR="00CE04B6" w:rsidRDefault="00CE04B6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euouaabHnne</w:t>
      </w:r>
    </w:p>
    <w:p w14:paraId="08764E1F" w14:textId="77777777" w:rsidR="00CE04B6" w:rsidRDefault="00CE04B6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grafh&gt; t±nei</w:t>
      </w:r>
    </w:p>
    <w:p w14:paraId="3D9FACB7" w14:textId="77777777" w:rsidR="00CE04B6" w:rsidRDefault="00CE04B6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redeHwwFnne</w:t>
      </w:r>
    </w:p>
    <w:p w14:paraId="31B1BDD3" w14:textId="77777777" w:rsidR="00CE04B6" w:rsidRDefault="00CE04B6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Hbhuemponh</w:t>
      </w:r>
    </w:p>
    <w:p w14:paraId="0ACC1D39" w14:textId="77777777" w:rsidR="00CE04B6" w:rsidRDefault="00CE04B6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ronauwnbote</w:t>
      </w:r>
    </w:p>
    <w:p w14:paraId="5389D7D1" w14:textId="77777777" w:rsidR="003776AB" w:rsidRDefault="00CE04B6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*t</w:t>
      </w:r>
      <w:r w:rsidR="003776AB">
        <w:rPr>
          <w:rFonts w:ascii="CopticLS" w:hAnsi="CopticLS"/>
        </w:rPr>
        <w:t>nwvauwt±n</w:t>
      </w:r>
    </w:p>
    <w:p w14:paraId="6A294B09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swtmeHenva</w:t>
      </w:r>
    </w:p>
    <w:p w14:paraId="4D307781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jeeusoutwn</w:t>
      </w:r>
    </w:p>
    <w:p w14:paraId="57656488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Henvajem=me&lt;</w:t>
      </w:r>
    </w:p>
    <w:p w14:paraId="67CE98FC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Henvajensmou</w:t>
      </w:r>
    </w:p>
    <w:p w14:paraId="7BCFE4BE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t±nswouHdenan</w:t>
      </w:r>
    </w:p>
    <w:p w14:paraId="71874E1F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eHounnoujpio</w:t>
      </w:r>
    </w:p>
    <w:p w14:paraId="6ECCFA43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m±nousaHoumn</w:t>
      </w:r>
    </w:p>
    <w:p w14:paraId="48A9D80C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oukrima:</w:t>
      </w:r>
    </w:p>
    <w:p w14:paraId="36D21A01" w14:textId="77777777" w:rsidR="003776AB" w:rsidRDefault="00ED0885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*tnw</w:t>
      </w:r>
      <w:r w:rsidR="003776AB">
        <w:rPr>
          <w:rFonts w:ascii="CopticLS" w:hAnsi="CopticLS"/>
        </w:rPr>
        <w:t>vauwtn</w:t>
      </w:r>
    </w:p>
    <w:p w14:paraId="353C6371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swtmenetev</w:t>
      </w:r>
    </w:p>
    <w:p w14:paraId="68BFC00A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veeroneaau:</w:t>
      </w:r>
    </w:p>
    <w:p w14:paraId="1F371F3E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tneiredennete</w:t>
      </w:r>
    </w:p>
    <w:p w14:paraId="20B65EAC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mevve:</w:t>
      </w:r>
    </w:p>
    <w:p w14:paraId="0F5ABB76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*eknaTsoeni=m</w:t>
      </w:r>
    </w:p>
    <w:p w14:paraId="26D66294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etmCnarikee</w:t>
      </w:r>
    </w:p>
    <w:p w14:paraId="099090E6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roF:</w:t>
      </w:r>
    </w:p>
    <w:p w14:paraId="0A1385D3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*hnimpetemn</w:t>
      </w:r>
    </w:p>
    <w:p w14:paraId="2A01A0F5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takeroFwplo</w:t>
      </w:r>
    </w:p>
    <w:p w14:paraId="1B889E6A" w14:textId="77777777" w:rsidR="003776AB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gosmmempnou</w:t>
      </w:r>
    </w:p>
    <w:p w14:paraId="6331FFF4" w14:textId="77777777" w:rsidR="001B62D4" w:rsidRPr="00EF53CE" w:rsidRDefault="003776A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te&gt;tnvoopgar</w:t>
      </w:r>
    </w:p>
    <w:p w14:paraId="10351D5E" w14:textId="77777777" w:rsidR="001B62D4" w:rsidRDefault="001B62D4" w:rsidP="001B62D4">
      <w:pPr>
        <w:pStyle w:val="Footer"/>
        <w:tabs>
          <w:tab w:val="clear" w:pos="4536"/>
          <w:tab w:val="clear" w:pos="9072"/>
        </w:tabs>
        <w:spacing w:line="320" w:lineRule="exact"/>
      </w:pPr>
    </w:p>
    <w:p w14:paraId="60B45DF0" w14:textId="77777777" w:rsidR="001B62D4" w:rsidRDefault="001B62D4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1B62D4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0284A246" w14:textId="77777777" w:rsidR="00D9384D" w:rsidRDefault="001B62D4" w:rsidP="00D9384D">
      <w:r>
        <w:rPr>
          <w:lang w:val="fr-FR"/>
        </w:rPr>
        <w:lastRenderedPageBreak/>
        <w:br w:type="page"/>
      </w:r>
      <w:r w:rsidR="00D9384D">
        <w:lastRenderedPageBreak/>
        <w:t>CZ 139: Notes</w:t>
      </w:r>
    </w:p>
    <w:p w14:paraId="355201FD" w14:textId="77777777" w:rsidR="00D9384D" w:rsidRDefault="00D9384D" w:rsidP="00D9384D"/>
    <w:p w14:paraId="26232759" w14:textId="77777777" w:rsidR="00D9384D" w:rsidRDefault="00D9384D" w:rsidP="00D9384D">
      <w:r>
        <w:t>Previous editions: None</w:t>
      </w:r>
    </w:p>
    <w:p w14:paraId="2DA9430C" w14:textId="77777777" w:rsidR="00D9384D" w:rsidRDefault="00D9384D" w:rsidP="00D9384D">
      <w:r>
        <w:t>Published fascimiles: None</w:t>
      </w:r>
    </w:p>
    <w:p w14:paraId="517DE24C" w14:textId="77777777" w:rsidR="00D9384D" w:rsidRDefault="00D9384D" w:rsidP="00D9384D">
      <w:r>
        <w:t>Parallel manuscript witnesses: None</w:t>
      </w:r>
    </w:p>
    <w:p w14:paraId="655F6DA0" w14:textId="77777777" w:rsidR="008B7D51" w:rsidRDefault="008B7D51">
      <w:pPr>
        <w:rPr>
          <w:rFonts w:ascii="CopticLS" w:hAnsi="CopticLS"/>
          <w:lang w:val="fr-FR"/>
        </w:rPr>
      </w:pPr>
      <w:r>
        <w:rPr>
          <w:lang w:val="fr-FR"/>
        </w:rPr>
        <w:t xml:space="preserve">ii.22 Ancient hole between </w:t>
      </w:r>
      <w:r>
        <w:rPr>
          <w:rFonts w:ascii="CopticLS" w:hAnsi="CopticLS"/>
          <w:lang w:val="fr-FR"/>
        </w:rPr>
        <w:t xml:space="preserve">e </w:t>
      </w:r>
      <w:r>
        <w:rPr>
          <w:lang w:val="fr-FR"/>
        </w:rPr>
        <w:t xml:space="preserve">and </w:t>
      </w:r>
      <w:r>
        <w:rPr>
          <w:rFonts w:ascii="CopticLS" w:hAnsi="CopticLS"/>
          <w:lang w:val="fr-FR"/>
        </w:rPr>
        <w:t>k</w:t>
      </w:r>
    </w:p>
    <w:p w14:paraId="18FD822C" w14:textId="77777777" w:rsidR="00D9384D" w:rsidRPr="008B7D51" w:rsidRDefault="008B7D51">
      <w:pPr>
        <w:rPr>
          <w:lang w:val="fr-FR"/>
        </w:rPr>
      </w:pPr>
      <w:r>
        <w:rPr>
          <w:lang w:val="fr-FR"/>
        </w:rPr>
        <w:t>ii.24 Odd decoration in margin.</w:t>
      </w:r>
    </w:p>
    <w:p w14:paraId="50778CCD" w14:textId="77777777" w:rsidR="00D9384D" w:rsidRDefault="00D9384D">
      <w:pPr>
        <w:rPr>
          <w:lang w:val="fr-FR"/>
        </w:rPr>
      </w:pPr>
    </w:p>
    <w:p w14:paraId="156184DE" w14:textId="77777777" w:rsidR="00067203" w:rsidRDefault="00067203">
      <w:pPr>
        <w:rPr>
          <w:lang w:val="fr-FR"/>
        </w:rPr>
      </w:pPr>
      <w:r>
        <w:rPr>
          <w:lang w:val="fr-FR"/>
        </w:rPr>
        <w:br w:type="page"/>
      </w:r>
    </w:p>
    <w:p w14:paraId="5932FDCE" w14:textId="77777777" w:rsidR="00477C6F" w:rsidRDefault="00477C6F" w:rsidP="00477C6F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131</w:t>
      </w:r>
      <w:r>
        <w:rPr>
          <w:sz w:val="22"/>
          <w:vertAlign w:val="superscript"/>
          <w:lang w:val="fr-FR"/>
        </w:rPr>
        <w:t>4</w:t>
      </w:r>
      <w:r>
        <w:rPr>
          <w:sz w:val="22"/>
          <w:lang w:val="fr-FR"/>
        </w:rPr>
        <w:t xml:space="preserve"> f. 91v = MONB.CZ 140</w:t>
      </w:r>
    </w:p>
    <w:p w14:paraId="143FBAC7" w14:textId="77777777" w:rsidR="001B62D4" w:rsidRDefault="0072467E" w:rsidP="00477C6F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from microfilm</w:t>
      </w:r>
      <w:r w:rsidR="00477C6F">
        <w:rPr>
          <w:sz w:val="22"/>
          <w:lang w:val="en-GB"/>
        </w:rPr>
        <w:t xml:space="preserve"> by Bentley Layton, Spring 2005; collated in Paris by David Brakke, March 2010</w:t>
      </w:r>
      <w:r>
        <w:rPr>
          <w:sz w:val="22"/>
          <w:lang w:val="en-GB"/>
        </w:rPr>
        <w:t>.</w:t>
      </w:r>
    </w:p>
    <w:p w14:paraId="6BED3031" w14:textId="77777777" w:rsidR="001B62D4" w:rsidRDefault="001B62D4" w:rsidP="001B62D4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477C6F">
        <w:rPr>
          <w:rFonts w:ascii="CopticLS" w:hAnsi="CopticLS"/>
          <w:lang w:val="en-GB"/>
        </w:rPr>
        <w:t>rm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sz w:val="22"/>
          <w:lang w:val="en-GB"/>
        </w:rPr>
        <w:tab/>
        <w:t>Parchm</w:t>
      </w:r>
      <w:r w:rsidR="00477C6F">
        <w:rPr>
          <w:sz w:val="22"/>
          <w:lang w:val="en-GB"/>
        </w:rPr>
        <w:t>ent skin pattern:</w:t>
      </w:r>
      <w:r w:rsidR="00477C6F">
        <w:rPr>
          <w:sz w:val="22"/>
          <w:lang w:val="en-GB"/>
        </w:rPr>
        <w:tab/>
        <w:t>flesh</w:t>
      </w:r>
    </w:p>
    <w:p w14:paraId="055EC815" w14:textId="77777777" w:rsidR="001B62D4" w:rsidRDefault="001B62D4" w:rsidP="001B62D4">
      <w:pPr>
        <w:spacing w:line="320" w:lineRule="exact"/>
        <w:ind w:left="240" w:hanging="240"/>
        <w:rPr>
          <w:lang w:val="en-GB"/>
        </w:rPr>
      </w:pPr>
    </w:p>
    <w:p w14:paraId="202E7FE8" w14:textId="77777777" w:rsidR="001B62D4" w:rsidRDefault="001B62D4" w:rsidP="001B62D4">
      <w:pPr>
        <w:spacing w:line="320" w:lineRule="exact"/>
        <w:ind w:left="240" w:hanging="240"/>
        <w:rPr>
          <w:lang w:val="en-GB"/>
        </w:rPr>
        <w:sectPr w:rsidR="001B62D4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32EDBC8D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5673BD2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446ED5E2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B101CD6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642F207F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EFE918F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07230A99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65A3592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2DC5FF67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FE3D256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0208DE66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948A887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637602BC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153BFE9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44F630C6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BA01AF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01DF63AE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1FFBA2A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7A95C0B0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E0E1234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5CDD2EE1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C5C4D59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6C10207A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1BADDA9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38D66141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35DD1AF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1141DC9A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6B8B200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16916A5E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3AA4CBF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174F28DC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2DF41DC" w14:textId="77777777" w:rsidR="001B62D4" w:rsidRDefault="001B62D4" w:rsidP="001B62D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59EE68C4" w14:textId="77777777" w:rsidR="0049098C" w:rsidRDefault="001B62D4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49098C">
        <w:rPr>
          <w:rFonts w:ascii="CopticLS" w:hAnsi="CopticLS" w:cs="Courier New"/>
          <w:lang w:val="en-GB"/>
        </w:rPr>
        <w:lastRenderedPageBreak/>
        <w:t>thr±nHapkin</w:t>
      </w:r>
    </w:p>
    <w:p w14:paraId="2A360ADC" w14:textId="77777777" w:rsidR="0049098C" w:rsidRDefault="0049098C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dunosntek</w:t>
      </w:r>
    </w:p>
    <w:p w14:paraId="764B63B9" w14:textId="77777777" w:rsidR="0049098C" w:rsidRDefault="0049098C" w:rsidP="001B62D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krisisjinm</w:t>
      </w:r>
    </w:p>
    <w:p w14:paraId="453DAD30" w14:textId="77777777" w:rsidR="00BC4F3A" w:rsidRDefault="00BC4F3A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mnteiwtva</w:t>
      </w:r>
    </w:p>
    <w:p w14:paraId="6A29E360" w14:textId="77777777" w:rsidR="00BC4F3A" w:rsidRDefault="00BC4F3A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m=mntvhre&gt;e&lt;</w:t>
      </w:r>
    </w:p>
    <w:p w14:paraId="6404CB04" w14:textId="77777777" w:rsidR="00BC4F3A" w:rsidRDefault="00BC4F3A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vwperwnet</w:t>
      </w:r>
    </w:p>
    <w:p w14:paraId="26ED3CEF" w14:textId="77777777" w:rsidR="00BC4F3A" w:rsidRDefault="00BC4F3A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HnmmntnoC</w:t>
      </w:r>
    </w:p>
    <w:p w14:paraId="7647668D" w14:textId="77777777" w:rsidR="00BC4F3A" w:rsidRDefault="0072467E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</w:t>
      </w:r>
      <w:r w:rsidR="00BC4F3A">
        <w:rPr>
          <w:rFonts w:ascii="CopticLS" w:hAnsi="CopticLS"/>
        </w:rPr>
        <w:t>induneuean&lt;</w:t>
      </w:r>
    </w:p>
    <w:p w14:paraId="2C36253C" w14:textId="77777777" w:rsidR="00BC4F3A" w:rsidRDefault="00BC4F3A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nHouo&lt;&gt;  ebol</w:t>
      </w:r>
    </w:p>
    <w:p w14:paraId="343F4BEF" w14:textId="77777777" w:rsidR="00E20FE2" w:rsidRDefault="00070B37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*je</w:t>
      </w:r>
      <w:r w:rsidR="00E20FE2">
        <w:rPr>
          <w:rFonts w:ascii="CopticLS" w:hAnsi="CopticLS"/>
        </w:rPr>
        <w:t>ntautaHm±n</w:t>
      </w:r>
    </w:p>
    <w:p w14:paraId="7B50E131" w14:textId="77777777" w:rsidR="00E20FE2" w:rsidRDefault="00E20FE2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eptbboPm±nHwb</w:t>
      </w:r>
    </w:p>
    <w:p w14:paraId="68DC1F0B" w14:textId="77777777" w:rsidR="00E20FE2" w:rsidRDefault="00E20FE2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nimnagaqone&lt;</w:t>
      </w:r>
    </w:p>
    <w:p w14:paraId="5F9FC7C7" w14:textId="77777777" w:rsidR="00E20FE2" w:rsidRDefault="00E20FE2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HenHoueponh</w:t>
      </w:r>
    </w:p>
    <w:p w14:paraId="0FC014E2" w14:textId="77777777" w:rsidR="003D663E" w:rsidRDefault="00E20FE2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ronmminemine</w:t>
      </w:r>
    </w:p>
    <w:p w14:paraId="56EDD1AE" w14:textId="77777777" w:rsidR="003D663E" w:rsidRDefault="003D663E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et±neiremmoou&gt;</w:t>
      </w:r>
    </w:p>
    <w:p w14:paraId="7C91E729" w14:textId="77777777" w:rsidR="003D663E" w:rsidRDefault="003D663E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*Tsoounan</w:t>
      </w:r>
      <w:r w:rsidR="0072467E">
        <w:rPr>
          <w:rFonts w:ascii="CopticLS" w:hAnsi="CopticLS"/>
        </w:rPr>
        <w:t>B----ı</w:t>
      </w:r>
    </w:p>
    <w:p w14:paraId="045DFFC4" w14:textId="77777777" w:rsidR="003D663E" w:rsidRDefault="003D663E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jet±nnarbole</w:t>
      </w:r>
    </w:p>
    <w:p w14:paraId="2529BD06" w14:textId="77777777" w:rsidR="003D663E" w:rsidRDefault="003D663E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pCwntn=nei</w:t>
      </w:r>
    </w:p>
    <w:p w14:paraId="4D455935" w14:textId="77777777" w:rsidR="003D663E" w:rsidRDefault="003D663E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vajejeneu</w:t>
      </w:r>
    </w:p>
    <w:p w14:paraId="787C31C6" w14:textId="77777777" w:rsidR="003D663E" w:rsidRDefault="003D663E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ranneuschma&lt;</w:t>
      </w:r>
    </w:p>
    <w:p w14:paraId="4F8E6BDE" w14:textId="77777777" w:rsidR="003D663E" w:rsidRDefault="003D663E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nsenaTHhum=</w:t>
      </w:r>
    </w:p>
    <w:p w14:paraId="25CD1611" w14:textId="77777777" w:rsidR="003D663E" w:rsidRDefault="003D663E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moouan:</w:t>
      </w:r>
    </w:p>
    <w:p w14:paraId="47D44BAA" w14:textId="77777777" w:rsidR="00D66E12" w:rsidRDefault="00D66E12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*mprtrentma</w:t>
      </w:r>
    </w:p>
    <w:p w14:paraId="36678928" w14:textId="77777777" w:rsidR="00D66E12" w:rsidRDefault="00D66E12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eietenyuc±h</w:t>
      </w:r>
    </w:p>
    <w:p w14:paraId="3D05998D" w14:textId="77777777" w:rsidR="00D66E12" w:rsidRDefault="00D66E12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H±mpeivajeje</w:t>
      </w:r>
    </w:p>
    <w:p w14:paraId="1AE07DC8" w14:textId="77777777" w:rsidR="00D66E12" w:rsidRDefault="00D66E12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Nt±nnoei&lt;mmoF</w:t>
      </w:r>
    </w:p>
    <w:p w14:paraId="3146270B" w14:textId="77777777" w:rsidR="00D66073" w:rsidRDefault="00D66E12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an</w:t>
      </w:r>
      <w:r w:rsidR="00D66073">
        <w:rPr>
          <w:rFonts w:ascii="CopticLS" w:hAnsi="CopticLS"/>
        </w:rPr>
        <w:t>=nqeetere</w:t>
      </w:r>
    </w:p>
    <w:p w14:paraId="6B548C1D" w14:textId="77777777" w:rsidR="00D66073" w:rsidRDefault="00D66073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HoinebwlmmoF</w:t>
      </w:r>
    </w:p>
    <w:p w14:paraId="25901A71" w14:textId="77777777" w:rsidR="001B62D4" w:rsidRPr="0049098C" w:rsidRDefault="00D66073" w:rsidP="001B62D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HwseouHhunan</w:t>
      </w:r>
    </w:p>
    <w:p w14:paraId="245315BA" w14:textId="77777777" w:rsidR="001B62D4" w:rsidRDefault="001B62D4" w:rsidP="001B62D4">
      <w:pPr>
        <w:spacing w:line="320" w:lineRule="exact"/>
      </w:pPr>
    </w:p>
    <w:p w14:paraId="22754EA6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0956F420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67E01D7B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BD7D7D2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427F487D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80CBBE7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0B915441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159F217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52A94A33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3906B4E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167174F1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9A000B8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A484B0B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273A151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19005C5F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DE467FA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7E75B5E3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4CFBE07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30B9D00F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36FAE28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E792526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892FCDF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59FBB739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8B0F919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2851036F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6FD7A83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0551CE7B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E6B04D3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5AA4D8B6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11A9197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73500EAA" w14:textId="77777777" w:rsidR="001B62D4" w:rsidRDefault="001B62D4" w:rsidP="001B62D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14F9488" w14:textId="77777777" w:rsidR="001B62D4" w:rsidRDefault="001B62D4" w:rsidP="001B62D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450205B0" w14:textId="77777777" w:rsidR="00482C7B" w:rsidRDefault="001B62D4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482C7B">
        <w:rPr>
          <w:rFonts w:ascii="CopticLS" w:hAnsi="CopticLS"/>
        </w:rPr>
        <w:lastRenderedPageBreak/>
        <w:t>eouosedenan</w:t>
      </w:r>
    </w:p>
    <w:p w14:paraId="79A11A6F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peetepaipe</w:t>
      </w:r>
    </w:p>
    <w:p w14:paraId="34800AF0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jonHensouo&lt;</w:t>
      </w:r>
    </w:p>
    <w:p w14:paraId="2F306158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ntetnwH±s</w:t>
      </w:r>
    </w:p>
    <w:p w14:paraId="6E1343BC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n=Henvonte&gt;</w:t>
      </w:r>
    </w:p>
    <w:p w14:paraId="741A6A2C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*enentapepro</w:t>
      </w:r>
    </w:p>
    <w:p w14:paraId="346802F6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fhthsierh</w:t>
      </w:r>
    </w:p>
    <w:p w14:paraId="15465D47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miasjoosje</w:t>
      </w:r>
    </w:p>
    <w:p w14:paraId="47753254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pwr±knHen</w:t>
      </w:r>
    </w:p>
    <w:p w14:paraId="76188991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vontentetn=</w:t>
      </w:r>
    </w:p>
    <w:p w14:paraId="266283B4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jonhtn=nH±n</w:t>
      </w:r>
    </w:p>
    <w:p w14:paraId="2C6345F7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souo&lt;neFna</w:t>
      </w:r>
    </w:p>
    <w:p w14:paraId="777FE9B2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vwpeeusmou</w:t>
      </w:r>
    </w:p>
    <w:p w14:paraId="0135511F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pe&gt;  allapejaF</w:t>
      </w:r>
    </w:p>
    <w:p w14:paraId="7575C4AF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HmpeFnouCs</w:t>
      </w:r>
    </w:p>
    <w:p w14:paraId="42077725" w14:textId="77777777" w:rsidR="00482C7B" w:rsidRDefault="005625B6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</w:t>
      </w:r>
      <w:r w:rsidR="00482C7B">
        <w:rPr>
          <w:rFonts w:ascii="CopticLS" w:hAnsi="CopticLS"/>
        </w:rPr>
        <w:t>betmntat</w:t>
      </w:r>
    </w:p>
    <w:p w14:paraId="33729857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naHte&lt;nnet</w:t>
      </w:r>
    </w:p>
    <w:p w14:paraId="4E4B0989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tstoebolmpv±a</w:t>
      </w:r>
    </w:p>
    <w:p w14:paraId="2FB9B4FF" w14:textId="77777777" w:rsidR="00482C7B" w:rsidRDefault="00482C7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jempjoeis&gt;je</w:t>
      </w:r>
    </w:p>
    <w:p w14:paraId="02616784" w14:textId="77777777" w:rsidR="005625B6" w:rsidRDefault="005625B6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jonHensouo&lt;</w:t>
      </w:r>
    </w:p>
    <w:p w14:paraId="6DCCF45D" w14:textId="77777777" w:rsidR="005625B6" w:rsidRDefault="005625B6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ntetn=wH±sn</w:t>
      </w:r>
    </w:p>
    <w:p w14:paraId="6AC78394" w14:textId="77777777" w:rsidR="00B271CB" w:rsidRDefault="005625B6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Henvonte</w:t>
      </w:r>
      <w:r w:rsidR="00B271CB">
        <w:rPr>
          <w:rFonts w:ascii="CopticLS" w:hAnsi="CopticLS"/>
        </w:rPr>
        <w:t>&gt;neu</w:t>
      </w:r>
    </w:p>
    <w:p w14:paraId="030FB5FC" w14:textId="77777777" w:rsidR="00B271CB" w:rsidRDefault="0072467E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</w:t>
      </w:r>
      <w:r w:rsidR="00B271CB">
        <w:rPr>
          <w:rFonts w:ascii="CopticLS" w:hAnsi="CopticLS"/>
        </w:rPr>
        <w:t>lhrosnsena</w:t>
      </w:r>
    </w:p>
    <w:p w14:paraId="0CC549B6" w14:textId="77777777" w:rsidR="00B271CB" w:rsidRDefault="00B271C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THhunauan&gt;</w:t>
      </w:r>
    </w:p>
    <w:p w14:paraId="07A97156" w14:textId="77777777" w:rsidR="00B271CB" w:rsidRDefault="00B271C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*jivipenhtn=</w:t>
      </w:r>
    </w:p>
    <w:p w14:paraId="0A6DACC7" w14:textId="77777777" w:rsidR="00B271CB" w:rsidRDefault="00B271C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ebolH±mpetn=</w:t>
      </w:r>
    </w:p>
    <w:p w14:paraId="2C8A0FE3" w14:textId="77777777" w:rsidR="00B271CB" w:rsidRDefault="00B271C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vouvoumn=</w:t>
      </w:r>
    </w:p>
    <w:p w14:paraId="47902FE0" w14:textId="77777777" w:rsidR="00B271CB" w:rsidRDefault="00B271C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petnnoCneC</w:t>
      </w:r>
    </w:p>
    <w:p w14:paraId="01898CB7" w14:textId="77777777" w:rsidR="001B62D4" w:rsidRPr="00482C7B" w:rsidRDefault="00B271CB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mpmtoebolm</w:t>
      </w:r>
    </w:p>
    <w:p w14:paraId="14E80CAB" w14:textId="77777777" w:rsidR="001B62D4" w:rsidRDefault="001B62D4" w:rsidP="001B62D4">
      <w:pPr>
        <w:pStyle w:val="Footer"/>
        <w:tabs>
          <w:tab w:val="clear" w:pos="4536"/>
          <w:tab w:val="clear" w:pos="9072"/>
        </w:tabs>
        <w:spacing w:line="320" w:lineRule="exact"/>
      </w:pPr>
    </w:p>
    <w:p w14:paraId="253ABAD7" w14:textId="77777777" w:rsidR="001B62D4" w:rsidRDefault="001B62D4" w:rsidP="001B62D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1B62D4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591E8A5B" w14:textId="77777777" w:rsidR="001B62D4" w:rsidRDefault="001B62D4" w:rsidP="001B62D4">
      <w:pPr>
        <w:pStyle w:val="Heading1"/>
        <w:keepNext w:val="0"/>
      </w:pPr>
    </w:p>
    <w:p w14:paraId="03AEA8C1" w14:textId="77777777" w:rsidR="001C3F6F" w:rsidRDefault="001C3F6F"/>
    <w:p w14:paraId="5E8CAE42" w14:textId="77777777" w:rsidR="00D668C8" w:rsidRDefault="00477C6F" w:rsidP="00D668C8">
      <w:r>
        <w:br w:type="page"/>
      </w:r>
      <w:r w:rsidR="00D668C8">
        <w:lastRenderedPageBreak/>
        <w:t>CZ 140: Notes</w:t>
      </w:r>
    </w:p>
    <w:p w14:paraId="5605F204" w14:textId="77777777" w:rsidR="00D668C8" w:rsidRDefault="00D668C8" w:rsidP="00D668C8"/>
    <w:p w14:paraId="3D226DB4" w14:textId="77777777" w:rsidR="00D668C8" w:rsidRDefault="00D668C8" w:rsidP="00D668C8">
      <w:r>
        <w:t>Previous editions: None</w:t>
      </w:r>
    </w:p>
    <w:p w14:paraId="6CD75B98" w14:textId="77777777" w:rsidR="00D668C8" w:rsidRDefault="00D668C8" w:rsidP="00D668C8">
      <w:r>
        <w:t>Published fascimiles: None</w:t>
      </w:r>
    </w:p>
    <w:p w14:paraId="1CE1C1D1" w14:textId="77777777" w:rsidR="00D668C8" w:rsidRDefault="00D668C8" w:rsidP="00D668C8">
      <w:r>
        <w:t>Parallel manuscript witnesses: None</w:t>
      </w:r>
    </w:p>
    <w:p w14:paraId="1BD54279" w14:textId="77777777" w:rsidR="00D668C8" w:rsidRPr="00D668C8" w:rsidRDefault="00D668C8">
      <w:pPr>
        <w:rPr>
          <w:rFonts w:ascii="CopticLS" w:hAnsi="CopticLS"/>
        </w:rPr>
      </w:pPr>
      <w:r>
        <w:t xml:space="preserve">i.28 Second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mF</w:t>
      </w:r>
    </w:p>
    <w:p w14:paraId="5F63E3BD" w14:textId="77777777" w:rsidR="00D668C8" w:rsidRDefault="00D668C8"/>
    <w:p w14:paraId="1624A3F4" w14:textId="77777777" w:rsidR="006F3227" w:rsidRDefault="00D668C8" w:rsidP="006F3227">
      <w:pPr>
        <w:spacing w:line="280" w:lineRule="exact"/>
        <w:ind w:left="238" w:hanging="238"/>
        <w:rPr>
          <w:sz w:val="22"/>
          <w:lang w:val="fr-FR"/>
        </w:rPr>
      </w:pPr>
      <w:r>
        <w:br w:type="page"/>
      </w:r>
      <w:r w:rsidR="006F3227">
        <w:rPr>
          <w:sz w:val="22"/>
          <w:lang w:val="fr-FR"/>
        </w:rPr>
        <w:lastRenderedPageBreak/>
        <w:t>FR-BN Copte 131</w:t>
      </w:r>
      <w:r w:rsidR="006F3227">
        <w:rPr>
          <w:sz w:val="22"/>
          <w:vertAlign w:val="superscript"/>
          <w:lang w:val="fr-FR"/>
        </w:rPr>
        <w:t>4</w:t>
      </w:r>
      <w:r w:rsidR="006F3227">
        <w:rPr>
          <w:sz w:val="22"/>
          <w:lang w:val="fr-FR"/>
        </w:rPr>
        <w:t xml:space="preserve"> f. 92r = MONB.CZ 141</w:t>
      </w:r>
    </w:p>
    <w:p w14:paraId="16B27666" w14:textId="77777777" w:rsidR="00077F3E" w:rsidRDefault="00BE07A6" w:rsidP="006F3227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from microfilm</w:t>
      </w:r>
      <w:r w:rsidR="006F3227">
        <w:rPr>
          <w:sz w:val="22"/>
          <w:lang w:val="en-GB"/>
        </w:rPr>
        <w:t xml:space="preserve"> by Bentley Layton, Spring 2005; collated in Paris by David Brakke, March 2010</w:t>
      </w:r>
    </w:p>
    <w:p w14:paraId="5774E7B7" w14:textId="77777777" w:rsidR="00077F3E" w:rsidRDefault="00077F3E" w:rsidP="00077F3E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lang w:val="en-GB"/>
        </w:rPr>
        <w:tab/>
      </w:r>
      <w:r>
        <w:rPr>
          <w:lang w:val="en-GB"/>
        </w:rPr>
        <w:tab/>
      </w:r>
      <w:r w:rsidR="006F3227">
        <w:rPr>
          <w:rFonts w:ascii="CopticLS" w:hAnsi="CopticLS"/>
          <w:lang w:val="en-GB"/>
        </w:rPr>
        <w:t>rma</w:t>
      </w:r>
      <w:r>
        <w:rPr>
          <w:sz w:val="22"/>
          <w:lang w:val="en-GB"/>
        </w:rPr>
        <w:tab/>
        <w:t>Parchment skin pattern:</w:t>
      </w:r>
      <w:r>
        <w:rPr>
          <w:sz w:val="22"/>
          <w:lang w:val="en-GB"/>
        </w:rPr>
        <w:tab/>
        <w:t>flesh  /  hair</w:t>
      </w:r>
    </w:p>
    <w:p w14:paraId="3AEA4E51" w14:textId="77777777" w:rsidR="00077F3E" w:rsidRDefault="00077F3E" w:rsidP="00077F3E">
      <w:pPr>
        <w:spacing w:line="320" w:lineRule="exact"/>
        <w:ind w:left="240" w:hanging="240"/>
        <w:rPr>
          <w:lang w:val="en-GB"/>
        </w:rPr>
      </w:pPr>
    </w:p>
    <w:p w14:paraId="49CB5669" w14:textId="77777777" w:rsidR="00077F3E" w:rsidRDefault="00077F3E" w:rsidP="00077F3E">
      <w:pPr>
        <w:spacing w:line="320" w:lineRule="exact"/>
        <w:ind w:left="240" w:hanging="240"/>
        <w:rPr>
          <w:lang w:val="en-GB"/>
        </w:rPr>
        <w:sectPr w:rsidR="00077F3E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18BEE3F2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E3B80AB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7BC42471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EB6FADD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3CC2B4D8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4A0A407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71C1670C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39B34A4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143F4608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A6E5B33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56AD9981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CE6CBDE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1D27F3F8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0C72F49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146DD438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47333DF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6299CF72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1B835A9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52EF67CA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56D9097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1750D364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2CA5156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69F17F2" w14:textId="77777777" w:rsidR="00077F3E" w:rsidRDefault="00077F3E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50669899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AF8FED3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D54A4F2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0348858D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0381717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52DA8EEB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5A9BBBE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7B9430DA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F230A4F" w14:textId="77777777" w:rsidR="00077F3E" w:rsidRDefault="00077F3E" w:rsidP="00077F3E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7E4F8749" w14:textId="77777777" w:rsidR="006F3227" w:rsidRDefault="00077F3E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6F3227">
        <w:rPr>
          <w:rFonts w:ascii="CopticLS" w:hAnsi="CopticLS" w:cs="Courier New"/>
          <w:lang w:val="en-GB"/>
        </w:rPr>
        <w:lastRenderedPageBreak/>
        <w:t>pjoeisepouw</w:t>
      </w:r>
    </w:p>
    <w:p w14:paraId="4C05EED5" w14:textId="77777777" w:rsidR="006F3227" w:rsidRDefault="006F322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nHebolmpHwb</w:t>
      </w:r>
    </w:p>
    <w:p w14:paraId="1AA85033" w14:textId="77777777" w:rsidR="006F3227" w:rsidRDefault="006F322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jen=tnnaTH</w:t>
      </w:r>
      <w:r w:rsidR="00A82745">
        <w:rPr>
          <w:rFonts w:ascii="CopticLS" w:hAnsi="CopticLS" w:cs="Courier New"/>
          <w:lang w:val="en-GB"/>
        </w:rPr>
        <w:t>h</w:t>
      </w:r>
      <w:r>
        <w:rPr>
          <w:rFonts w:ascii="CopticLS" w:hAnsi="CopticLS" w:cs="Courier New"/>
          <w:lang w:val="en-GB"/>
        </w:rPr>
        <w:t>u</w:t>
      </w:r>
    </w:p>
    <w:p w14:paraId="461980CE" w14:textId="77777777" w:rsidR="006F3227" w:rsidRDefault="006F322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anelaaunaga</w:t>
      </w:r>
    </w:p>
    <w:p w14:paraId="5B6F353A" w14:textId="77777777" w:rsidR="006F3227" w:rsidRDefault="006F322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qoneneiren=H±n</w:t>
      </w:r>
    </w:p>
    <w:p w14:paraId="5459DC78" w14:textId="77777777" w:rsidR="006F3227" w:rsidRDefault="006F322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mntasebhs&gt;</w:t>
      </w:r>
    </w:p>
    <w:p w14:paraId="166BBEBD" w14:textId="77777777" w:rsidR="009839C7" w:rsidRDefault="009839C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*hntetnnauan</w:t>
      </w:r>
    </w:p>
    <w:p w14:paraId="3E8115A7" w14:textId="77777777" w:rsidR="009839C7" w:rsidRDefault="009839C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jentaFjoos</w:t>
      </w:r>
    </w:p>
    <w:p w14:paraId="79287BF6" w14:textId="77777777" w:rsidR="009839C7" w:rsidRDefault="009839C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jeou:pejaF</w:t>
      </w:r>
    </w:p>
    <w:p w14:paraId="21287379" w14:textId="77777777" w:rsidR="009839C7" w:rsidRDefault="009839C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jeneuklhros</w:t>
      </w:r>
    </w:p>
    <w:p w14:paraId="27E29A09" w14:textId="77777777" w:rsidR="009839C7" w:rsidRDefault="009839C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nsenaTHhu</w:t>
      </w:r>
    </w:p>
    <w:p w14:paraId="3B3C2423" w14:textId="77777777" w:rsidR="009839C7" w:rsidRDefault="009839C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nauan=&gt;nen=</w:t>
      </w:r>
    </w:p>
    <w:p w14:paraId="0D431687" w14:textId="77777777" w:rsidR="009839C7" w:rsidRDefault="009839C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praxisonnaga&lt;</w:t>
      </w:r>
    </w:p>
    <w:p w14:paraId="61C3FB47" w14:textId="77777777" w:rsidR="009839C7" w:rsidRDefault="009839C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qon&gt; nsenaT</w:t>
      </w:r>
    </w:p>
    <w:p w14:paraId="368BC283" w14:textId="77777777" w:rsidR="009839C7" w:rsidRDefault="009839C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Hhunanan=&gt;en</w:t>
      </w:r>
    </w:p>
    <w:p w14:paraId="2AB1EEC3" w14:textId="77777777" w:rsidR="009839C7" w:rsidRDefault="00A82745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</w:t>
      </w:r>
      <w:r w:rsidR="009839C7">
        <w:rPr>
          <w:rFonts w:ascii="CopticLS" w:hAnsi="CopticLS" w:cs="Courier New"/>
          <w:lang w:val="en-GB"/>
        </w:rPr>
        <w:t>iren=Henpra</w:t>
      </w:r>
    </w:p>
    <w:p w14:paraId="07217A26" w14:textId="77777777" w:rsidR="009839C7" w:rsidRDefault="009839C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xismmntaka</w:t>
      </w:r>
    </w:p>
    <w:p w14:paraId="2A57A5F9" w14:textId="77777777" w:rsidR="009839C7" w:rsidRDefault="009839C7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qartos:</w:t>
      </w:r>
    </w:p>
    <w:p w14:paraId="7F8714B3" w14:textId="77777777" w:rsidR="0064203E" w:rsidRDefault="0064203E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*mhtenmeleta&lt;</w:t>
      </w:r>
    </w:p>
    <w:p w14:paraId="7C320FA9" w14:textId="77777777" w:rsidR="0064203E" w:rsidRDefault="0064203E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anntoFntm±t</w:t>
      </w:r>
    </w:p>
    <w:p w14:paraId="278FB152" w14:textId="77777777" w:rsidR="0064203E" w:rsidRDefault="0064203E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e=ro=nm=phue&gt;</w:t>
      </w:r>
    </w:p>
    <w:p w14:paraId="4E92520F" w14:textId="77777777" w:rsidR="0064203E" w:rsidRDefault="0064203E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auwtn=vaje</w:t>
      </w:r>
    </w:p>
    <w:p w14:paraId="5E62D6EC" w14:textId="77777777" w:rsidR="0064203E" w:rsidRDefault="0064203E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erosn=naunim</w:t>
      </w:r>
    </w:p>
    <w:p w14:paraId="10DC14E6" w14:textId="77777777" w:rsidR="0064203E" w:rsidRDefault="0064203E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auwTmeeueje</w:t>
      </w:r>
    </w:p>
    <w:p w14:paraId="661A6404" w14:textId="77777777" w:rsidR="002F743F" w:rsidRDefault="00BE07A6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penH</w:t>
      </w:r>
      <w:r w:rsidR="0064203E">
        <w:rPr>
          <w:rFonts w:ascii="CopticLS" w:hAnsi="CopticLS" w:cs="Courier New"/>
          <w:lang w:val="en-GB"/>
        </w:rPr>
        <w:t>ouonaou</w:t>
      </w:r>
    </w:p>
    <w:p w14:paraId="1D7BCA97" w14:textId="77777777" w:rsidR="002F743F" w:rsidRDefault="002F743F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jaianepmam=</w:t>
      </w:r>
    </w:p>
    <w:p w14:paraId="3117D43B" w14:textId="77777777" w:rsidR="002F743F" w:rsidRDefault="002F743F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primemnpCaH</w:t>
      </w:r>
    </w:p>
    <w:p w14:paraId="7A3598F2" w14:textId="77777777" w:rsidR="00077F3E" w:rsidRPr="006F3227" w:rsidRDefault="002F743F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CHnnobHe&gt;</w:t>
      </w:r>
    </w:p>
    <w:p w14:paraId="753980FC" w14:textId="77777777" w:rsidR="00077F3E" w:rsidRDefault="00077F3E" w:rsidP="00077F3E">
      <w:pPr>
        <w:spacing w:line="320" w:lineRule="exact"/>
      </w:pPr>
    </w:p>
    <w:p w14:paraId="3A16342A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00DC0967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1461553D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50FCE10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7A613D66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F7D64C4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088FB701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6C6853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35EAEC27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0727042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11495086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4A2CF2A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4F257B9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01C2966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636D1C0C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BD9EB12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221C1544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A6891C5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08ACF1A9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DBF919F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69426790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8BE13F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184CF0E0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AC183AF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4CE5C743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61A2464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53F2DC01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6EEFDBD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3988FA4D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6F7301E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63FDC810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9F0ED80" w14:textId="77777777" w:rsidR="00077F3E" w:rsidRDefault="00077F3E" w:rsidP="00077F3E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4AD3F941" w14:textId="77777777" w:rsidR="00AD4579" w:rsidRDefault="00077F3E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AD4579">
        <w:rPr>
          <w:rFonts w:ascii="CopticLS" w:hAnsi="CopticLS"/>
        </w:rPr>
        <w:lastRenderedPageBreak/>
        <w:t>h=eunarbol&gt;</w:t>
      </w:r>
    </w:p>
    <w:p w14:paraId="410DFD78" w14:textId="77777777" w:rsidR="00AD4579" w:rsidRDefault="00AD4579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twnepkele</w:t>
      </w:r>
    </w:p>
    <w:p w14:paraId="50C1A9AD" w14:textId="77777777" w:rsidR="00AD4579" w:rsidRDefault="00AD4579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bin=etkhHateu</w:t>
      </w:r>
    </w:p>
    <w:p w14:paraId="30973DD2" w14:textId="77777777" w:rsidR="00AD4579" w:rsidRDefault="00AD4579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nounenCin</w:t>
      </w:r>
    </w:p>
    <w:p w14:paraId="352B7150" w14:textId="77777777" w:rsidR="00AD4579" w:rsidRDefault="00BE07A6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</w:t>
      </w:r>
      <w:r w:rsidR="00223EFE">
        <w:rPr>
          <w:rFonts w:ascii="CopticLS" w:hAnsi="CopticLS"/>
        </w:rPr>
        <w:t>hnete/</w:t>
      </w:r>
      <w:r w:rsidR="00AD4579">
        <w:rPr>
          <w:rFonts w:ascii="CopticLS" w:hAnsi="CopticLS"/>
        </w:rPr>
        <w:t>nse</w:t>
      </w:r>
    </w:p>
    <w:p w14:paraId="5EA6E39A" w14:textId="77777777" w:rsidR="00AD4579" w:rsidRDefault="00AD4579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tauekarpos</w:t>
      </w:r>
    </w:p>
    <w:p w14:paraId="4376671B" w14:textId="77777777" w:rsidR="00AD4579" w:rsidRDefault="00AD4579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ebolanenanouF&lt;</w:t>
      </w:r>
    </w:p>
    <w:p w14:paraId="305E60AF" w14:textId="77777777" w:rsidR="00AD4579" w:rsidRDefault="00AD4579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auwpkeoua&lt;et=</w:t>
      </w:r>
    </w:p>
    <w:p w14:paraId="2FAFE64D" w14:textId="77777777" w:rsidR="00AD4579" w:rsidRDefault="00AD4579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ounatauoFe&lt;bol</w:t>
      </w:r>
    </w:p>
    <w:p w14:paraId="0A22F1D1" w14:textId="77777777" w:rsidR="00AD4579" w:rsidRDefault="00AD4579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eFsave&gt;auweF</w:t>
      </w:r>
    </w:p>
    <w:p w14:paraId="79A38A3B" w14:textId="77777777" w:rsidR="006306D1" w:rsidRDefault="006306D1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takhue=m±nTpe</w:t>
      </w:r>
    </w:p>
    <w:p w14:paraId="11FAF931" w14:textId="77777777" w:rsidR="006306D1" w:rsidRDefault="006306D1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mmoF&gt;nqen=n=</w:t>
      </w:r>
    </w:p>
    <w:p w14:paraId="643674BC" w14:textId="77777777" w:rsidR="006306D1" w:rsidRDefault="006306D1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karposnnvhn</w:t>
      </w:r>
    </w:p>
    <w:p w14:paraId="18294962" w14:textId="77777777" w:rsidR="006306D1" w:rsidRDefault="006306D1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nsodomaPnta</w:t>
      </w:r>
    </w:p>
    <w:p w14:paraId="02F0FC76" w14:textId="77777777" w:rsidR="006306D1" w:rsidRDefault="006306D1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pjoeispnoute</w:t>
      </w:r>
    </w:p>
    <w:p w14:paraId="7211F5C2" w14:textId="77777777" w:rsidR="007E65CF" w:rsidRDefault="007E65CF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ouavouauwaF</w:t>
      </w:r>
    </w:p>
    <w:p w14:paraId="360E0AD7" w14:textId="77777777" w:rsidR="007E65CF" w:rsidRDefault="007E65CF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rokHouHnoukw</w:t>
      </w:r>
    </w:p>
    <w:p w14:paraId="53C2B225" w14:textId="77777777" w:rsidR="007E65CF" w:rsidRDefault="007E65CF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Ht:   etbepai</w:t>
      </w:r>
    </w:p>
    <w:p w14:paraId="6F391FB0" w14:textId="77777777" w:rsidR="007E65CF" w:rsidRDefault="007E65CF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*nrwmenesnhu</w:t>
      </w:r>
    </w:p>
    <w:p w14:paraId="7D819281" w14:textId="77777777" w:rsidR="007E65CF" w:rsidRDefault="007E65CF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vveeronnHouo</w:t>
      </w:r>
    </w:p>
    <w:p w14:paraId="6EDE4A88" w14:textId="77777777" w:rsidR="00E41108" w:rsidRDefault="007E65CF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katapetshHe</w:t>
      </w:r>
    </w:p>
    <w:p w14:paraId="60DE445B" w14:textId="77777777" w:rsidR="00E41108" w:rsidRDefault="00E41108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trenTHthneneP</w:t>
      </w:r>
    </w:p>
    <w:p w14:paraId="49F14820" w14:textId="77777777" w:rsidR="00E41108" w:rsidRDefault="00E41108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tn=swtmeroou</w:t>
      </w:r>
    </w:p>
    <w:p w14:paraId="4868D123" w14:textId="77777777" w:rsidR="00E41108" w:rsidRDefault="00E41108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mhpotentn=</w:t>
      </w:r>
    </w:p>
    <w:p w14:paraId="782BF990" w14:textId="77777777" w:rsidR="00E41108" w:rsidRDefault="00E41108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Haate+:</w:t>
      </w:r>
    </w:p>
    <w:p w14:paraId="4A11FEF3" w14:textId="77777777" w:rsidR="00E41108" w:rsidRDefault="00E41108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*Hatedepebwl</w:t>
      </w:r>
    </w:p>
    <w:p w14:paraId="2F6E9103" w14:textId="77777777" w:rsidR="00E41108" w:rsidRDefault="00E41108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ebolHm=pnobe</w:t>
      </w:r>
    </w:p>
    <w:p w14:paraId="3FBDE6AC" w14:textId="77777777" w:rsidR="00E41108" w:rsidRDefault="00E41108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auwouwtHebol</w:t>
      </w:r>
    </w:p>
    <w:p w14:paraId="7347325E" w14:textId="77777777" w:rsidR="00077F3E" w:rsidRPr="00BC320B" w:rsidRDefault="008B05A4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H±mpjinCons=&gt;</w:t>
      </w:r>
    </w:p>
    <w:p w14:paraId="0D6430D8" w14:textId="77777777" w:rsidR="00077F3E" w:rsidRDefault="00077F3E" w:rsidP="00077F3E">
      <w:pPr>
        <w:pStyle w:val="Footer"/>
        <w:tabs>
          <w:tab w:val="clear" w:pos="4536"/>
          <w:tab w:val="clear" w:pos="9072"/>
        </w:tabs>
        <w:spacing w:line="320" w:lineRule="exact"/>
      </w:pPr>
    </w:p>
    <w:p w14:paraId="57B28923" w14:textId="77777777" w:rsidR="00077F3E" w:rsidRDefault="00077F3E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077F3E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7743E62B" w14:textId="77777777" w:rsidR="00C5752C" w:rsidRDefault="00077F3E" w:rsidP="00C5752C">
      <w:r>
        <w:rPr>
          <w:lang w:val="fr-FR"/>
        </w:rPr>
        <w:lastRenderedPageBreak/>
        <w:br w:type="page"/>
      </w:r>
      <w:r w:rsidR="00C5752C">
        <w:lastRenderedPageBreak/>
        <w:t>CZ 141: Notes</w:t>
      </w:r>
    </w:p>
    <w:p w14:paraId="02E1F364" w14:textId="77777777" w:rsidR="00C5752C" w:rsidRDefault="00C5752C" w:rsidP="00C5752C"/>
    <w:p w14:paraId="3142E8DE" w14:textId="77777777" w:rsidR="00C5752C" w:rsidRDefault="00C5752C" w:rsidP="00C5752C">
      <w:r>
        <w:t>Previous editions: None</w:t>
      </w:r>
    </w:p>
    <w:p w14:paraId="6EEC6690" w14:textId="77777777" w:rsidR="00C5752C" w:rsidRDefault="00C5752C" w:rsidP="00C5752C">
      <w:r>
        <w:t>Published fascimiles: None</w:t>
      </w:r>
    </w:p>
    <w:p w14:paraId="7E2791F4" w14:textId="77777777" w:rsidR="00C5752C" w:rsidRDefault="00C5752C" w:rsidP="00C5752C">
      <w:r>
        <w:t>Parallel manuscript witnesses: None</w:t>
      </w:r>
    </w:p>
    <w:p w14:paraId="4F17305B" w14:textId="77777777" w:rsidR="00C5752C" w:rsidRDefault="00C5752C">
      <w:pPr>
        <w:rPr>
          <w:lang w:val="fr-FR"/>
        </w:rPr>
      </w:pPr>
      <w:r>
        <w:rPr>
          <w:lang w:val="fr-FR"/>
        </w:rPr>
        <w:t>Column i has 28 lines ; column ii has 29 lines.</w:t>
      </w:r>
    </w:p>
    <w:p w14:paraId="47A6F07E" w14:textId="77777777" w:rsidR="00C5752C" w:rsidRDefault="00C5752C">
      <w:pPr>
        <w:rPr>
          <w:lang w:val="fr-FR"/>
        </w:rPr>
      </w:pPr>
      <w:r>
        <w:rPr>
          <w:lang w:val="fr-FR"/>
        </w:rPr>
        <w:t>Modern hole in ii.5-6.</w:t>
      </w:r>
    </w:p>
    <w:p w14:paraId="6A64FF04" w14:textId="77777777" w:rsidR="00C5752C" w:rsidRDefault="00C5752C">
      <w:pPr>
        <w:rPr>
          <w:lang w:val="fr-FR"/>
        </w:rPr>
      </w:pPr>
    </w:p>
    <w:p w14:paraId="3F983636" w14:textId="77777777" w:rsidR="00C5752C" w:rsidRDefault="00C5752C">
      <w:pPr>
        <w:rPr>
          <w:lang w:val="fr-FR"/>
        </w:rPr>
      </w:pPr>
      <w:r>
        <w:rPr>
          <w:lang w:val="fr-FR"/>
        </w:rPr>
        <w:br w:type="page"/>
      </w:r>
    </w:p>
    <w:p w14:paraId="4D6495D3" w14:textId="77777777" w:rsidR="00D30BE3" w:rsidRDefault="00D30BE3" w:rsidP="00D30BE3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131</w:t>
      </w:r>
      <w:r>
        <w:rPr>
          <w:sz w:val="22"/>
          <w:vertAlign w:val="superscript"/>
          <w:lang w:val="fr-FR"/>
        </w:rPr>
        <w:t>4</w:t>
      </w:r>
      <w:r>
        <w:rPr>
          <w:sz w:val="22"/>
          <w:lang w:val="fr-FR"/>
        </w:rPr>
        <w:t xml:space="preserve"> f. 92v = MONB.CZ 142</w:t>
      </w:r>
    </w:p>
    <w:p w14:paraId="26D4A22F" w14:textId="77777777" w:rsidR="00077F3E" w:rsidRDefault="006B694C" w:rsidP="00D30BE3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from microfilm</w:t>
      </w:r>
      <w:r w:rsidR="00D30BE3">
        <w:rPr>
          <w:sz w:val="22"/>
          <w:lang w:val="en-GB"/>
        </w:rPr>
        <w:t xml:space="preserve"> by Bentley Layton, Spring 2005; collated in Paris by David Brakke, March 2010</w:t>
      </w:r>
      <w:r w:rsidR="00803667">
        <w:rPr>
          <w:sz w:val="22"/>
          <w:lang w:val="en-GB"/>
        </w:rPr>
        <w:t>.</w:t>
      </w:r>
    </w:p>
    <w:p w14:paraId="465EB972" w14:textId="77777777" w:rsidR="00077F3E" w:rsidRDefault="00077F3E" w:rsidP="00077F3E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2B4CF1">
        <w:rPr>
          <w:rFonts w:ascii="CopticLS" w:hAnsi="CopticLS"/>
          <w:lang w:val="en-GB"/>
        </w:rPr>
        <w:t>rmb</w:t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sz w:val="22"/>
          <w:lang w:val="en-GB"/>
        </w:rPr>
        <w:tab/>
        <w:t>Parchment skin pattern:</w:t>
      </w:r>
      <w:r>
        <w:rPr>
          <w:sz w:val="22"/>
          <w:lang w:val="en-GB"/>
        </w:rPr>
        <w:tab/>
        <w:t>flesh  /  hair</w:t>
      </w:r>
    </w:p>
    <w:p w14:paraId="3AFD121F" w14:textId="77777777" w:rsidR="00077F3E" w:rsidRDefault="00077F3E" w:rsidP="00077F3E">
      <w:pPr>
        <w:spacing w:line="320" w:lineRule="exact"/>
        <w:ind w:left="240" w:hanging="240"/>
        <w:rPr>
          <w:lang w:val="en-GB"/>
        </w:rPr>
      </w:pPr>
    </w:p>
    <w:p w14:paraId="19AD0296" w14:textId="77777777" w:rsidR="00077F3E" w:rsidRDefault="00077F3E" w:rsidP="00077F3E">
      <w:pPr>
        <w:spacing w:line="320" w:lineRule="exact"/>
        <w:ind w:left="240" w:hanging="240"/>
        <w:rPr>
          <w:lang w:val="en-GB"/>
        </w:rPr>
        <w:sectPr w:rsidR="00077F3E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1D48E75F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0E0E7CE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1F297778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4D901D3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6427BD36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392BE58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0F9D2E3B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C03555E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46EEB903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F3C74F7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5D600F81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93FB7A8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C75822C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0F992B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7873CF86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DED3DC5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61676C3B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7B00014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15FFE7A5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5665965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128030DD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ADF5876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4551A053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7807AD9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46F5C9D9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E4D5CB4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58EA3B2F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CED5317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7996B1B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3AEA4CE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1DF53CF1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42FB5AD" w14:textId="77777777" w:rsidR="00077F3E" w:rsidRDefault="00077F3E" w:rsidP="00077F3E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15599CAB" w14:textId="77777777" w:rsidR="00FA4A74" w:rsidRDefault="00077F3E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FA4A74">
        <w:rPr>
          <w:rFonts w:ascii="CopticLS" w:hAnsi="CopticLS" w:cs="Courier New"/>
          <w:lang w:val="en-GB"/>
        </w:rPr>
        <w:lastRenderedPageBreak/>
        <w:t>nqenoumoulH=</w:t>
      </w:r>
    </w:p>
    <w:p w14:paraId="29DC1866" w14:textId="77777777" w:rsidR="00FA4A74" w:rsidRDefault="00FA4A74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ervanqmme</w:t>
      </w:r>
    </w:p>
    <w:p w14:paraId="7BA0D772" w14:textId="77777777" w:rsidR="00FA4A74" w:rsidRDefault="00FA4A74" w:rsidP="00077F3E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taHoF&gt;auwHateP</w:t>
      </w:r>
    </w:p>
    <w:p w14:paraId="64761ACF" w14:textId="77777777" w:rsidR="006D383F" w:rsidRDefault="006D383F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peeuswkmmok</w:t>
      </w:r>
    </w:p>
    <w:p w14:paraId="21EF74B5" w14:textId="77777777" w:rsidR="006D383F" w:rsidRDefault="006D383F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ebolH/itn=m=moun</w:t>
      </w:r>
    </w:p>
    <w:p w14:paraId="7A5D00BE" w14:textId="77777777" w:rsidR="00AF4EB4" w:rsidRDefault="00AF4EB4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swr/m/m=pnobe</w:t>
      </w:r>
    </w:p>
    <w:p w14:paraId="5CF273AE" w14:textId="77777777" w:rsidR="00AF4EB4" w:rsidRDefault="00AF4EB4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nqenouHno&gt;h=</w:t>
      </w:r>
    </w:p>
    <w:p w14:paraId="5C4CC163" w14:textId="77777777" w:rsidR="000966AE" w:rsidRDefault="000966AE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outbnheFmo</w:t>
      </w:r>
    </w:p>
    <w:p w14:paraId="07A3D161" w14:textId="77777777" w:rsidR="000966AE" w:rsidRDefault="000966AE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outeuswkmmoF</w:t>
      </w:r>
    </w:p>
    <w:p w14:paraId="32A4249F" w14:textId="77777777" w:rsidR="000966AE" w:rsidRDefault="000966AE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Hit±nHenmoou</w:t>
      </w:r>
    </w:p>
    <w:p w14:paraId="5E1DABF2" w14:textId="77777777" w:rsidR="000966AE" w:rsidRDefault="000966AE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euHate&gt;auweF=</w:t>
      </w:r>
    </w:p>
    <w:p w14:paraId="335A47FE" w14:textId="77777777" w:rsidR="000966AE" w:rsidRDefault="000966AE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HatenHhtou</w:t>
      </w:r>
    </w:p>
    <w:p w14:paraId="2988B663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epmaetounasoP</w:t>
      </w:r>
    </w:p>
    <w:p w14:paraId="7CC9C901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k±Femau&gt;vaHrai</w:t>
      </w:r>
    </w:p>
    <w:p w14:paraId="643131C8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etmntatsw</w:t>
      </w:r>
    </w:p>
    <w:p w14:paraId="4E4FC0C3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t±mtberwmmoP</w:t>
      </w:r>
    </w:p>
    <w:p w14:paraId="64A2E363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ouetb±rb±rauw</w:t>
      </w:r>
    </w:p>
    <w:p w14:paraId="57FA320B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etkwte:ere</w:t>
      </w:r>
    </w:p>
    <w:p w14:paraId="345EAB1C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prwmenatsbwP</w:t>
      </w:r>
    </w:p>
    <w:p w14:paraId="2ED72638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na&gt;eFnhun=Hh=</w:t>
      </w:r>
    </w:p>
    <w:p w14:paraId="0EE1EC0B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touthrou&gt;mal</w:t>
      </w:r>
    </w:p>
    <w:p w14:paraId="0C29103B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lonerepHoeim</w:t>
      </w:r>
    </w:p>
    <w:p w14:paraId="1E605DAF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mpTtwnFim</w:t>
      </w:r>
    </w:p>
    <w:p w14:paraId="71F6C987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moFHitnmme</w:t>
      </w:r>
    </w:p>
    <w:p w14:paraId="239E40C6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euen=teFmnt</w:t>
      </w:r>
    </w:p>
    <w:p w14:paraId="0927A1CF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mainobe&gt;ntei</w:t>
      </w:r>
    </w:p>
    <w:p w14:paraId="50772650" w14:textId="77777777" w:rsidR="002B0491" w:rsidRDefault="002B0491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Hegarn=taujo</w:t>
      </w:r>
    </w:p>
    <w:p w14:paraId="0605BA09" w14:textId="77777777" w:rsidR="002B0491" w:rsidRDefault="00443DFC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os&gt;j</w:t>
      </w:r>
      <w:r w:rsidR="002B0491">
        <w:rPr>
          <w:rFonts w:ascii="CopticLS" w:hAnsi="CopticLS"/>
        </w:rPr>
        <w:t>evarepa</w:t>
      </w:r>
    </w:p>
    <w:p w14:paraId="24BE9F1F" w14:textId="77777777" w:rsidR="00077F3E" w:rsidRPr="00FA4A74" w:rsidRDefault="000A5B6F" w:rsidP="00077F3E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sebhsv</w:t>
      </w:r>
      <w:r w:rsidR="002B0491">
        <w:rPr>
          <w:rFonts w:ascii="CopticLS" w:hAnsi="CopticLS"/>
        </w:rPr>
        <w:t>eeiHm</w:t>
      </w:r>
    </w:p>
    <w:p w14:paraId="3FEB366A" w14:textId="77777777" w:rsidR="00077F3E" w:rsidRDefault="00077F3E" w:rsidP="00077F3E">
      <w:pPr>
        <w:spacing w:line="320" w:lineRule="exact"/>
      </w:pPr>
    </w:p>
    <w:p w14:paraId="3D93454B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55D61E58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1256F67B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D3A7E5D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380E79AC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E5E84B1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2B153F89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9333E50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6DEA7134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605D88B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395121B1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8864AEE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52F57F2D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1CBEC9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7CCFEBE6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F99D050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5AD96D58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244B277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007F75D9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4D8A78D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76A09C05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A8E6252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135E8E47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D84ECE5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5F80E262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E79B798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4E8534EF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74C9242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7F93DB38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64DED1A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568DDEBA" w14:textId="77777777" w:rsidR="00077F3E" w:rsidRDefault="00077F3E" w:rsidP="00077F3E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BA66F12" w14:textId="77777777" w:rsidR="00077F3E" w:rsidRDefault="00077F3E" w:rsidP="00077F3E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5AFFD5C9" w14:textId="77777777" w:rsidR="00F91DA0" w:rsidRDefault="00077F3E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F91DA0">
        <w:rPr>
          <w:rFonts w:ascii="CopticLS" w:hAnsi="CopticLS"/>
        </w:rPr>
        <w:lastRenderedPageBreak/>
        <w:t>ptako:&gt;&gt;&gt;</w:t>
      </w:r>
    </w:p>
    <w:p w14:paraId="23B96E77" w14:textId="77777777" w:rsidR="00F91DA0" w:rsidRDefault="00F91DA0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*ateianomiade</w:t>
      </w:r>
    </w:p>
    <w:p w14:paraId="1BCF9B08" w14:textId="77777777" w:rsidR="00FC71D0" w:rsidRDefault="00FC71D0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rHouoponhron</w:t>
      </w:r>
    </w:p>
    <w:p w14:paraId="067B468B" w14:textId="77777777" w:rsidR="00FC71D0" w:rsidRDefault="00FC71D0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n=naHraianok</w:t>
      </w:r>
    </w:p>
    <w:p w14:paraId="424E04A8" w14:textId="77777777" w:rsidR="00FC71D0" w:rsidRDefault="00FC71D0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emate&gt;e=eiva</w:t>
      </w:r>
    </w:p>
    <w:p w14:paraId="461589C8" w14:textId="77777777" w:rsidR="00FC71D0" w:rsidRDefault="00FC71D0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jeepjinCo</w:t>
      </w:r>
    </w:p>
    <w:p w14:paraId="435394F3" w14:textId="77777777" w:rsidR="00FC71D0" w:rsidRDefault="00FC71D0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n=sPaijoosgar=</w:t>
      </w:r>
    </w:p>
    <w:p w14:paraId="7885F934" w14:textId="77777777" w:rsidR="00FC71D0" w:rsidRDefault="00FC71D0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HmpaHhtet</w:t>
      </w:r>
    </w:p>
    <w:p w14:paraId="46B6324E" w14:textId="77777777" w:rsidR="00FC71D0" w:rsidRDefault="00FC71D0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benrmeiooue&lt;</w:t>
      </w:r>
    </w:p>
    <w:p w14:paraId="56B4C243" w14:textId="77777777" w:rsidR="00D33E83" w:rsidRDefault="00D33E83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nnetem=pou</w:t>
      </w:r>
    </w:p>
    <w:p w14:paraId="6F8D5BB4" w14:textId="77777777" w:rsidR="00D33E83" w:rsidRDefault="00D33E83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Hwerooueteu</w:t>
      </w:r>
    </w:p>
    <w:p w14:paraId="1D0400A7" w14:textId="77777777" w:rsidR="00D33E83" w:rsidRDefault="00D33E83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mntHhkeje</w:t>
      </w:r>
    </w:p>
    <w:p w14:paraId="3D99CEAD" w14:textId="77777777" w:rsidR="00D33E83" w:rsidRDefault="00D33E83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ouponhrosn=</w:t>
      </w:r>
    </w:p>
    <w:p w14:paraId="509A8BAD" w14:textId="77777777" w:rsidR="00D33E83" w:rsidRDefault="00D33E83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HouoereFrno</w:t>
      </w:r>
    </w:p>
    <w:p w14:paraId="53ED5AF7" w14:textId="77777777" w:rsidR="00D33E83" w:rsidRDefault="00D33E83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benimpepreF</w:t>
      </w:r>
    </w:p>
    <w:p w14:paraId="53C79DE1" w14:textId="77777777" w:rsidR="00D33E83" w:rsidRDefault="00D33E83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jinConsauwP</w:t>
      </w:r>
    </w:p>
    <w:p w14:paraId="2C00AD03" w14:textId="77777777" w:rsidR="00D33E83" w:rsidRDefault="00D33E83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FHooueoureF</w:t>
      </w:r>
    </w:p>
    <w:p w14:paraId="30FA11A0" w14:textId="77777777" w:rsidR="00D33E83" w:rsidRDefault="00D33E83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peHtsnoFebol</w:t>
      </w:r>
    </w:p>
    <w:p w14:paraId="0482F02F" w14:textId="77777777" w:rsidR="00D33E83" w:rsidRDefault="00D33E83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nnaHrnm=</w:t>
      </w:r>
    </w:p>
    <w:p w14:paraId="2E44F25F" w14:textId="77777777" w:rsidR="001D3058" w:rsidRDefault="001D3058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m±n=±tvanHthF</w:t>
      </w:r>
    </w:p>
    <w:p w14:paraId="2613024D" w14:textId="77777777" w:rsidR="00656A00" w:rsidRDefault="001D3058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mpnoute</w:t>
      </w:r>
      <w:r w:rsidR="00656A00">
        <w:rPr>
          <w:rFonts w:ascii="CopticLS" w:hAnsi="CopticLS"/>
        </w:rPr>
        <w:t>et</w:t>
      </w:r>
    </w:p>
    <w:p w14:paraId="424C0B01" w14:textId="77777777" w:rsidR="00656A00" w:rsidRDefault="00656A00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Hnnrwmen=</w:t>
      </w:r>
    </w:p>
    <w:p w14:paraId="7A4F06B1" w14:textId="77777777" w:rsidR="00656A00" w:rsidRDefault="00656A00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nahtname:</w:t>
      </w:r>
    </w:p>
    <w:p w14:paraId="44C0B2A1" w14:textId="77777777" w:rsidR="0041686E" w:rsidRDefault="0041686E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*preFHwtbmen</w:t>
      </w:r>
    </w:p>
    <w:p w14:paraId="2F91ADEB" w14:textId="77777777" w:rsidR="0041686E" w:rsidRDefault="0041686E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eFmououtnou</w:t>
      </w:r>
    </w:p>
    <w:p w14:paraId="02C9EBA3" w14:textId="77777777" w:rsidR="0041686E" w:rsidRDefault="0041686E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swmapreF</w:t>
      </w:r>
    </w:p>
    <w:p w14:paraId="176188D6" w14:textId="77777777" w:rsidR="0041686E" w:rsidRDefault="0041686E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jinConsdeeF=</w:t>
      </w:r>
    </w:p>
    <w:p w14:paraId="13CB2B33" w14:textId="77777777" w:rsidR="0041686E" w:rsidRDefault="0041686E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mooutnouyu</w:t>
      </w:r>
    </w:p>
    <w:p w14:paraId="74450982" w14:textId="77777777" w:rsidR="00077F3E" w:rsidRPr="00F91DA0" w:rsidRDefault="0041686E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ch:ousop</w:t>
      </w:r>
    </w:p>
    <w:p w14:paraId="178AB318" w14:textId="77777777" w:rsidR="00077F3E" w:rsidRDefault="00077F3E" w:rsidP="00077F3E">
      <w:pPr>
        <w:pStyle w:val="Footer"/>
        <w:tabs>
          <w:tab w:val="clear" w:pos="4536"/>
          <w:tab w:val="clear" w:pos="9072"/>
        </w:tabs>
        <w:spacing w:line="320" w:lineRule="exact"/>
      </w:pPr>
    </w:p>
    <w:p w14:paraId="3F0564BA" w14:textId="77777777" w:rsidR="00077F3E" w:rsidRDefault="00077F3E" w:rsidP="00077F3E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077F3E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4CF61893" w14:textId="77777777" w:rsidR="00077F3E" w:rsidRDefault="00077F3E" w:rsidP="00077F3E">
      <w:pPr>
        <w:pStyle w:val="Heading1"/>
        <w:keepNext w:val="0"/>
      </w:pPr>
    </w:p>
    <w:p w14:paraId="1819938D" w14:textId="77777777" w:rsidR="00E53DFD" w:rsidRDefault="00B306DD" w:rsidP="00E53DFD">
      <w:r>
        <w:br w:type="page"/>
      </w:r>
      <w:r w:rsidR="00E53DFD">
        <w:lastRenderedPageBreak/>
        <w:t>CZ 142: Notes</w:t>
      </w:r>
    </w:p>
    <w:p w14:paraId="283E3B07" w14:textId="77777777" w:rsidR="00E53DFD" w:rsidRDefault="00E53DFD" w:rsidP="00E53DFD"/>
    <w:p w14:paraId="766B34DC" w14:textId="77777777" w:rsidR="00E53DFD" w:rsidRDefault="00E53DFD" w:rsidP="00E53DFD">
      <w:r>
        <w:t>Previous editions: None</w:t>
      </w:r>
    </w:p>
    <w:p w14:paraId="09D7DA68" w14:textId="77777777" w:rsidR="00E53DFD" w:rsidRDefault="00E53DFD" w:rsidP="00E53DFD">
      <w:r>
        <w:t>Published fascimiles: None</w:t>
      </w:r>
    </w:p>
    <w:p w14:paraId="38E26C46" w14:textId="77777777" w:rsidR="00E53DFD" w:rsidRDefault="00E53DFD" w:rsidP="00E53DFD">
      <w:r>
        <w:t>Parallel manuscript witnesses: None</w:t>
      </w:r>
    </w:p>
    <w:p w14:paraId="61607E83" w14:textId="77777777" w:rsidR="00E53DFD" w:rsidRDefault="00E53DFD">
      <w:r>
        <w:t>Ornamental decoration at center of top of page.</w:t>
      </w:r>
    </w:p>
    <w:p w14:paraId="4DE25390" w14:textId="77777777" w:rsidR="00E53DFD" w:rsidRDefault="00E53DFD">
      <w:pPr>
        <w:rPr>
          <w:rFonts w:ascii="CopticLS" w:hAnsi="CopticLS"/>
        </w:rPr>
      </w:pPr>
      <w:r>
        <w:t xml:space="preserve">i.4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mk</w:t>
      </w:r>
    </w:p>
    <w:p w14:paraId="7EAC8B55" w14:textId="77777777" w:rsidR="00E53DFD" w:rsidRDefault="00E53DFD">
      <w:pPr>
        <w:rPr>
          <w:rFonts w:ascii="CopticLS" w:hAnsi="CopticLS"/>
        </w:rPr>
      </w:pPr>
      <w:r>
        <w:t xml:space="preserve">i.5 Second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mu</w:t>
      </w:r>
    </w:p>
    <w:p w14:paraId="3C6A3BC8" w14:textId="77777777" w:rsidR="00E53DFD" w:rsidRPr="00E53DFD" w:rsidRDefault="00E53DFD">
      <w:r>
        <w:t xml:space="preserve">i.9 Second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mF</w:t>
      </w:r>
    </w:p>
    <w:p w14:paraId="528443E4" w14:textId="77777777" w:rsidR="00B306DD" w:rsidRDefault="00B306DD"/>
    <w:p w14:paraId="372D72AC" w14:textId="77777777" w:rsidR="00F000F5" w:rsidRDefault="00E53DFD" w:rsidP="00F000F5">
      <w:pPr>
        <w:spacing w:line="280" w:lineRule="exact"/>
        <w:ind w:left="238" w:hanging="238"/>
        <w:rPr>
          <w:sz w:val="22"/>
          <w:lang w:val="fr-FR"/>
        </w:rPr>
      </w:pPr>
      <w:r>
        <w:br w:type="page"/>
      </w:r>
      <w:r w:rsidR="00F000F5">
        <w:rPr>
          <w:sz w:val="22"/>
          <w:lang w:val="fr-FR"/>
        </w:rPr>
        <w:lastRenderedPageBreak/>
        <w:t>FR-BN Copte 131</w:t>
      </w:r>
      <w:r w:rsidR="00F000F5">
        <w:rPr>
          <w:sz w:val="22"/>
          <w:vertAlign w:val="superscript"/>
          <w:lang w:val="fr-FR"/>
        </w:rPr>
        <w:t>4</w:t>
      </w:r>
      <w:r w:rsidR="00F000F5">
        <w:rPr>
          <w:sz w:val="22"/>
          <w:lang w:val="fr-FR"/>
        </w:rPr>
        <w:t xml:space="preserve"> f. 93r = MONB.CZ 143</w:t>
      </w:r>
    </w:p>
    <w:p w14:paraId="6594F917" w14:textId="77777777" w:rsidR="00B61CC7" w:rsidRDefault="00803667" w:rsidP="00F000F5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from microfilm</w:t>
      </w:r>
      <w:r w:rsidR="00F000F5">
        <w:rPr>
          <w:sz w:val="22"/>
          <w:lang w:val="en-GB"/>
        </w:rPr>
        <w:t xml:space="preserve"> by Bentley Layton, Spring 2005; collated in Paris by David Brakke, March 2010</w:t>
      </w:r>
    </w:p>
    <w:p w14:paraId="1F24C192" w14:textId="77777777" w:rsidR="00B61CC7" w:rsidRDefault="00B61CC7" w:rsidP="00B61CC7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lang w:val="en-GB"/>
        </w:rPr>
        <w:tab/>
      </w:r>
      <w:r>
        <w:rPr>
          <w:lang w:val="en-GB"/>
        </w:rPr>
        <w:tab/>
      </w:r>
      <w:r w:rsidR="00F000F5">
        <w:rPr>
          <w:rFonts w:ascii="CopticLS" w:hAnsi="CopticLS"/>
          <w:lang w:val="en-GB"/>
        </w:rPr>
        <w:t>rmg</w:t>
      </w:r>
      <w:r>
        <w:rPr>
          <w:sz w:val="22"/>
          <w:lang w:val="en-GB"/>
        </w:rPr>
        <w:tab/>
        <w:t>Pa</w:t>
      </w:r>
      <w:r w:rsidR="00F000F5">
        <w:rPr>
          <w:sz w:val="22"/>
          <w:lang w:val="en-GB"/>
        </w:rPr>
        <w:t>rchment skin pattern:</w:t>
      </w:r>
      <w:r w:rsidR="00F000F5">
        <w:rPr>
          <w:sz w:val="22"/>
          <w:lang w:val="en-GB"/>
        </w:rPr>
        <w:tab/>
      </w:r>
      <w:r>
        <w:rPr>
          <w:sz w:val="22"/>
          <w:lang w:val="en-GB"/>
        </w:rPr>
        <w:t>hair</w:t>
      </w:r>
    </w:p>
    <w:p w14:paraId="6022CC30" w14:textId="77777777" w:rsidR="00B61CC7" w:rsidRDefault="00B61CC7" w:rsidP="00B61CC7">
      <w:pPr>
        <w:spacing w:line="320" w:lineRule="exact"/>
        <w:ind w:left="240" w:hanging="240"/>
        <w:rPr>
          <w:lang w:val="en-GB"/>
        </w:rPr>
      </w:pPr>
    </w:p>
    <w:p w14:paraId="32003896" w14:textId="77777777" w:rsidR="00B61CC7" w:rsidRDefault="00B61CC7" w:rsidP="00B61CC7">
      <w:pPr>
        <w:spacing w:line="320" w:lineRule="exact"/>
        <w:ind w:left="240" w:hanging="240"/>
        <w:rPr>
          <w:lang w:val="en-GB"/>
        </w:rPr>
        <w:sectPr w:rsidR="00B61CC7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4D87A297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7755B5C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1C3ED6D4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1C446E7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51E0D51F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95CF1DC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DB75878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DC9BB60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7F262C29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6791C60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1F4275E7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3B1EF77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6C3C8C2F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9DACCC0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09EDCE53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3110133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3E67BA19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C5B303F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41569F3A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2752B5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069CAD0B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3A736D1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00EED622" w14:textId="77777777" w:rsidR="00B61CC7" w:rsidRDefault="00B61CC7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65998089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4CE4EBB9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534095A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38577FD0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FCF184C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16E3C4E6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B056241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58972204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900DB74" w14:textId="77777777" w:rsidR="00B61CC7" w:rsidRDefault="00B61CC7" w:rsidP="00B61CC7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70EFCF79" w14:textId="77777777" w:rsidR="00082664" w:rsidRDefault="00B61CC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082664">
        <w:rPr>
          <w:rFonts w:ascii="CopticLS" w:hAnsi="CopticLS" w:cs="Courier New"/>
          <w:lang w:val="en-GB"/>
        </w:rPr>
        <w:lastRenderedPageBreak/>
        <w:t>nouwtpepmou</w:t>
      </w:r>
    </w:p>
    <w:p w14:paraId="3AF74919" w14:textId="77777777" w:rsidR="00082664" w:rsidRDefault="00082664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mpentaumo</w:t>
      </w:r>
    </w:p>
    <w:p w14:paraId="3BBC0C8A" w14:textId="77777777" w:rsidR="00082664" w:rsidRDefault="00082664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out±FHit±mpe</w:t>
      </w:r>
    </w:p>
    <w:p w14:paraId="3839D669" w14:textId="77777777" w:rsidR="00082664" w:rsidRDefault="00082664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toumououtm</w:t>
      </w:r>
    </w:p>
    <w:p w14:paraId="1DE3508A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moF&gt;petou</w:t>
      </w:r>
    </w:p>
    <w:p w14:paraId="3495822B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jimmoFnCo</w:t>
      </w:r>
    </w:p>
    <w:p w14:paraId="66AF82C3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nssemouout</w:t>
      </w:r>
    </w:p>
    <w:p w14:paraId="76385631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mmoFmpeFa&lt;</w:t>
      </w:r>
    </w:p>
    <w:p w14:paraId="6A4F9075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HethrF=Hitm=</w:t>
      </w:r>
    </w:p>
    <w:p w14:paraId="0965BFAF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preFjinCons:</w:t>
      </w:r>
    </w:p>
    <w:p w14:paraId="1F77549F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*Henkouimenne&lt;</w:t>
      </w:r>
    </w:p>
    <w:p w14:paraId="3FF62C82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nentaumoou</w:t>
      </w:r>
    </w:p>
    <w:p w14:paraId="62163B69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touHitm=preF</w:t>
      </w:r>
    </w:p>
    <w:p w14:paraId="09F2103A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Hwtb&gt;netou</w:t>
      </w:r>
    </w:p>
    <w:p w14:paraId="266535D2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mououtdemmo</w:t>
      </w:r>
    </w:p>
    <w:p w14:paraId="13CE8E56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ouHitn=n=reF</w:t>
      </w:r>
    </w:p>
    <w:p w14:paraId="763732EF" w14:textId="77777777" w:rsidR="005C06D7" w:rsidRDefault="004256C0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jinCons=</w:t>
      </w:r>
      <w:r w:rsidR="005C06D7">
        <w:rPr>
          <w:rFonts w:ascii="CopticLS" w:hAnsi="CopticLS" w:cs="Courier New"/>
          <w:lang w:val="en-GB"/>
        </w:rPr>
        <w:t>m±n</w:t>
      </w:r>
    </w:p>
    <w:p w14:paraId="3EA9F5C8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hpeeroou:</w:t>
      </w:r>
    </w:p>
    <w:p w14:paraId="1946D658" w14:textId="77777777" w:rsidR="005C06D7" w:rsidRDefault="00647AFE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*evjeji</w:t>
      </w:r>
      <w:r w:rsidR="005C06D7">
        <w:rPr>
          <w:rFonts w:ascii="CopticLS" w:hAnsi="CopticLS" w:cs="Courier New"/>
          <w:lang w:val="en-GB"/>
        </w:rPr>
        <w:t>nConsP</w:t>
      </w:r>
    </w:p>
    <w:p w14:paraId="4D99BBE5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nimHennobe</w:t>
      </w:r>
    </w:p>
    <w:p w14:paraId="1DCA1670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neeujieHoun</w:t>
      </w:r>
    </w:p>
    <w:p w14:paraId="6CCB7CC9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epmou&gt;eieo±u</w:t>
      </w:r>
    </w:p>
    <w:p w14:paraId="557F0A67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krimeonnou</w:t>
      </w:r>
    </w:p>
    <w:p w14:paraId="05BEF41A" w14:textId="77777777" w:rsidR="005C06D7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wtm±nouji</w:t>
      </w:r>
    </w:p>
    <w:p w14:paraId="09A74564" w14:textId="77777777" w:rsidR="00343AEA" w:rsidRDefault="005C06D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kbanouwt</w:t>
      </w:r>
    </w:p>
    <w:p w14:paraId="711DCCCA" w14:textId="77777777" w:rsidR="00343AEA" w:rsidRDefault="00343AEA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neterepnoute</w:t>
      </w:r>
    </w:p>
    <w:p w14:paraId="1F465BD1" w14:textId="77777777" w:rsidR="00343AEA" w:rsidRDefault="00CA2B01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nan=tou</w:t>
      </w:r>
      <w:r w:rsidR="00343AEA">
        <w:rPr>
          <w:rFonts w:ascii="CopticLS" w:hAnsi="CopticLS" w:cs="Courier New"/>
          <w:lang w:val="en-GB"/>
        </w:rPr>
        <w:t>ej±n</w:t>
      </w:r>
    </w:p>
    <w:p w14:paraId="693D3345" w14:textId="77777777" w:rsidR="00B61CC7" w:rsidRPr="00082664" w:rsidRDefault="00343AEA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n=reFjinConsP</w:t>
      </w:r>
    </w:p>
    <w:p w14:paraId="6BE4CFCE" w14:textId="77777777" w:rsidR="00B61CC7" w:rsidRDefault="00B61CC7" w:rsidP="00B61CC7">
      <w:pPr>
        <w:spacing w:line="320" w:lineRule="exact"/>
      </w:pPr>
    </w:p>
    <w:p w14:paraId="440507B3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10052D3B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31A4E3B0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DBF93B5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59924624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B99C68B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56298D1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28D46FF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20E9598A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1CBFC0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70F50090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2239006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958E576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267AAF2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6E15F6E7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BADF8D2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3C2F88B3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69C10E6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2C41012D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4D6E8F9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53B47930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D9A1362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2AE6747D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60FA9BD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1EF98B2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FC1A0C1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2240FFE2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2A53D92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0837D3EC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0C9BBF4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363C7AD3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940BBCE" w14:textId="77777777" w:rsidR="00B61CC7" w:rsidRDefault="00B61CC7" w:rsidP="00B61CC7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5371AECB" w14:textId="77777777" w:rsidR="00560B2A" w:rsidRDefault="00B61CC7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560B2A">
        <w:rPr>
          <w:rFonts w:ascii="CopticLS" w:hAnsi="CopticLS"/>
        </w:rPr>
        <w:lastRenderedPageBreak/>
        <w:t>m±nn=reFHwtb=&gt;</w:t>
      </w:r>
    </w:p>
    <w:p w14:paraId="4B4B7D3C" w14:textId="77777777" w:rsidR="00560B2A" w:rsidRDefault="00560B2A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*nqegareterepnou</w:t>
      </w:r>
    </w:p>
    <w:p w14:paraId="2A103852" w14:textId="77777777" w:rsidR="00560B2A" w:rsidRDefault="00560B2A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tenavinensa</w:t>
      </w:r>
    </w:p>
    <w:p w14:paraId="4B4D6D3E" w14:textId="77777777" w:rsidR="00560B2A" w:rsidRDefault="00560B2A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pesnoFmpet</w:t>
      </w:r>
    </w:p>
    <w:p w14:paraId="7464B9FD" w14:textId="77777777" w:rsidR="00560B2A" w:rsidRDefault="00560B2A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oumouout/m/moF</w:t>
      </w:r>
    </w:p>
    <w:p w14:paraId="57401047" w14:textId="77777777" w:rsidR="00560B2A" w:rsidRDefault="00560B2A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ebolHitm[p]en</w:t>
      </w:r>
    </w:p>
    <w:p w14:paraId="4FBD46E3" w14:textId="77777777" w:rsidR="004B4E97" w:rsidRDefault="004B4E97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taFmooutF</w:t>
      </w:r>
    </w:p>
    <w:p w14:paraId="2B555D2A" w14:textId="77777777" w:rsidR="004B4E97" w:rsidRDefault="004B4E97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Fnavine&gt;on&gt;</w:t>
      </w:r>
    </w:p>
    <w:p w14:paraId="04E3E0EA" w14:textId="77777777" w:rsidR="004B4E97" w:rsidRDefault="004B4E97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pantws&gt;nsa</w:t>
      </w:r>
    </w:p>
    <w:p w14:paraId="35381D84" w14:textId="77777777" w:rsidR="00D05577" w:rsidRDefault="00D05577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teqliyisthrs=</w:t>
      </w:r>
    </w:p>
    <w:p w14:paraId="44D126BF" w14:textId="77777777" w:rsidR="00D05577" w:rsidRDefault="00D05577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nnetouqlibe</w:t>
      </w:r>
    </w:p>
    <w:p w14:paraId="26C84667" w14:textId="77777777" w:rsidR="00D05577" w:rsidRDefault="00D05577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mmoou:  Fna</w:t>
      </w:r>
    </w:p>
    <w:p w14:paraId="6C41AF2A" w14:textId="77777777" w:rsidR="00D05577" w:rsidRDefault="00D05577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vinenswsebol</w:t>
      </w:r>
    </w:p>
    <w:p w14:paraId="2EE9BE9E" w14:textId="77777777" w:rsidR="00D05577" w:rsidRDefault="00D05577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Hitootounnet</w:t>
      </w:r>
    </w:p>
    <w:p w14:paraId="58427DA7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jimmoounCo</w:t>
      </w:r>
    </w:p>
    <w:p w14:paraId="09DB49BC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ns:  evjepe</w:t>
      </w:r>
    </w:p>
    <w:p w14:paraId="3CA87183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*Hroougarmpes</w:t>
      </w:r>
    </w:p>
    <w:p w14:paraId="25177B9E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noFmpetou</w:t>
      </w:r>
    </w:p>
    <w:p w14:paraId="10EE2BC0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mououtm=</w:t>
      </w:r>
    </w:p>
    <w:p w14:paraId="1C1125F1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moFwveHrai</w:t>
      </w:r>
    </w:p>
    <w:p w14:paraId="58E94313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epnoute&gt;pa&gt;</w:t>
      </w:r>
    </w:p>
    <w:p w14:paraId="07BF1668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vkak&gt;o/nmpet</w:t>
      </w:r>
    </w:p>
    <w:p w14:paraId="48CB59D7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wveHraieroF</w:t>
      </w:r>
    </w:p>
    <w:p w14:paraId="3C426093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HnteFanagkh</w:t>
      </w:r>
    </w:p>
    <w:p w14:paraId="597FCE94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ebolHit±nne</w:t>
      </w:r>
    </w:p>
    <w:p w14:paraId="1724E22E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toumouk±HmmoF</w:t>
      </w:r>
    </w:p>
    <w:p w14:paraId="7D05AD17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mpeFm=toebol</w:t>
      </w:r>
    </w:p>
    <w:p w14:paraId="5DCE35E7" w14:textId="77777777" w:rsidR="00FF737E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auwn±Fobvan</w:t>
      </w:r>
    </w:p>
    <w:p w14:paraId="4AF6C425" w14:textId="77777777" w:rsidR="00B61CC7" w:rsidRPr="00560B2A" w:rsidRDefault="00FF737E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eroF</w:t>
      </w:r>
    </w:p>
    <w:p w14:paraId="77CFA87D" w14:textId="77777777" w:rsidR="00B61CC7" w:rsidRDefault="00B61CC7" w:rsidP="00B61CC7">
      <w:pPr>
        <w:pStyle w:val="Footer"/>
        <w:tabs>
          <w:tab w:val="clear" w:pos="4536"/>
          <w:tab w:val="clear" w:pos="9072"/>
        </w:tabs>
        <w:spacing w:line="320" w:lineRule="exact"/>
      </w:pPr>
    </w:p>
    <w:p w14:paraId="747FB692" w14:textId="77777777" w:rsidR="00B61CC7" w:rsidRDefault="00B61CC7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B61CC7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628C0648" w14:textId="77777777" w:rsidR="000A1F14" w:rsidRDefault="00B61CC7" w:rsidP="000A1F14">
      <w:r>
        <w:rPr>
          <w:lang w:val="fr-FR"/>
        </w:rPr>
        <w:lastRenderedPageBreak/>
        <w:br w:type="page"/>
      </w:r>
      <w:r w:rsidR="000A1F14">
        <w:lastRenderedPageBreak/>
        <w:t>CZ 143: Notes</w:t>
      </w:r>
    </w:p>
    <w:p w14:paraId="30D9F31D" w14:textId="77777777" w:rsidR="000A1F14" w:rsidRDefault="000A1F14" w:rsidP="000A1F14"/>
    <w:p w14:paraId="34507C26" w14:textId="77777777" w:rsidR="000A1F14" w:rsidRDefault="000A1F14" w:rsidP="000A1F14">
      <w:r>
        <w:t>Previous editions: None</w:t>
      </w:r>
    </w:p>
    <w:p w14:paraId="0EB784C4" w14:textId="77777777" w:rsidR="000A1F14" w:rsidRDefault="000A1F14" w:rsidP="000A1F14">
      <w:r>
        <w:t>Published fascimiles: None</w:t>
      </w:r>
    </w:p>
    <w:p w14:paraId="316D0734" w14:textId="77777777" w:rsidR="000A1F14" w:rsidRDefault="000A1F14" w:rsidP="000A1F14">
      <w:r>
        <w:t>Parallel manuscript witnesses: None</w:t>
      </w:r>
    </w:p>
    <w:p w14:paraId="3EBA31FA" w14:textId="77777777" w:rsidR="000A1F14" w:rsidRDefault="000A1F14">
      <w:pPr>
        <w:rPr>
          <w:lang w:val="fr-FR"/>
        </w:rPr>
      </w:pPr>
      <w:r>
        <w:rPr>
          <w:lang w:val="fr-FR"/>
        </w:rPr>
        <w:t>Column i has 28 lines ; column ii has 29 lines.</w:t>
      </w:r>
    </w:p>
    <w:p w14:paraId="081C26BB" w14:textId="77777777" w:rsidR="000A1F14" w:rsidRDefault="000A1F14">
      <w:pPr>
        <w:rPr>
          <w:rFonts w:ascii="CopticLS" w:hAnsi="CopticLS"/>
        </w:rPr>
      </w:pPr>
      <w:r>
        <w:rPr>
          <w:lang w:val="fr-FR"/>
        </w:rPr>
        <w:t xml:space="preserve">i.1 </w:t>
      </w:r>
      <w:r>
        <w:t xml:space="preserve">Second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mu</w:t>
      </w:r>
    </w:p>
    <w:p w14:paraId="3B067E6B" w14:textId="77777777" w:rsidR="000A1F14" w:rsidRDefault="000A1F14">
      <w:pPr>
        <w:rPr>
          <w:rFonts w:ascii="CopticLS" w:hAnsi="CopticLS"/>
        </w:rPr>
      </w:pPr>
      <w:r>
        <w:t xml:space="preserve">ii.2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 xml:space="preserve">n.  u </w:t>
      </w:r>
      <w:r>
        <w:t xml:space="preserve">written below </w:t>
      </w:r>
      <w:r>
        <w:rPr>
          <w:rFonts w:ascii="CopticLS" w:hAnsi="CopticLS"/>
        </w:rPr>
        <w:t>n</w:t>
      </w:r>
    </w:p>
    <w:p w14:paraId="032CA857" w14:textId="77777777" w:rsidR="000A1F14" w:rsidRPr="003633E9" w:rsidRDefault="003633E9">
      <w:pPr>
        <w:rPr>
          <w:lang w:val="fr-FR"/>
        </w:rPr>
      </w:pPr>
      <w:r>
        <w:t xml:space="preserve">ii.26 Third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mF</w:t>
      </w:r>
    </w:p>
    <w:p w14:paraId="6342C06F" w14:textId="77777777" w:rsidR="000A1F14" w:rsidRDefault="000A1F14">
      <w:pPr>
        <w:rPr>
          <w:lang w:val="fr-FR"/>
        </w:rPr>
      </w:pPr>
    </w:p>
    <w:p w14:paraId="12DD5053" w14:textId="77777777" w:rsidR="00E74638" w:rsidRDefault="00E74638">
      <w:pPr>
        <w:rPr>
          <w:lang w:val="fr-FR"/>
        </w:rPr>
      </w:pPr>
      <w:r>
        <w:rPr>
          <w:lang w:val="fr-FR"/>
        </w:rPr>
        <w:br w:type="page"/>
      </w:r>
    </w:p>
    <w:p w14:paraId="4F5F3D25" w14:textId="77777777" w:rsidR="00CA41F9" w:rsidRDefault="00CA41F9" w:rsidP="00CA41F9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131</w:t>
      </w:r>
      <w:r>
        <w:rPr>
          <w:sz w:val="22"/>
          <w:vertAlign w:val="superscript"/>
          <w:lang w:val="fr-FR"/>
        </w:rPr>
        <w:t>4</w:t>
      </w:r>
      <w:r w:rsidR="0098216C">
        <w:rPr>
          <w:sz w:val="22"/>
          <w:lang w:val="fr-FR"/>
        </w:rPr>
        <w:t xml:space="preserve"> f. 93</w:t>
      </w:r>
      <w:r>
        <w:rPr>
          <w:sz w:val="22"/>
          <w:lang w:val="fr-FR"/>
        </w:rPr>
        <w:t>v= MONB.CZ 144</w:t>
      </w:r>
    </w:p>
    <w:p w14:paraId="13B988BD" w14:textId="77777777" w:rsidR="00B61CC7" w:rsidRDefault="00DB5525" w:rsidP="00CA41F9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from microfilm</w:t>
      </w:r>
      <w:r w:rsidR="00CA41F9">
        <w:rPr>
          <w:sz w:val="22"/>
          <w:lang w:val="en-GB"/>
        </w:rPr>
        <w:t xml:space="preserve"> by Bentley Layton, Spring 2005; collated in Paris by David Brakke, March 2010</w:t>
      </w:r>
    </w:p>
    <w:p w14:paraId="4FBF7B66" w14:textId="77777777" w:rsidR="00B61CC7" w:rsidRDefault="00B61CC7" w:rsidP="00B61CC7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CA41F9">
        <w:rPr>
          <w:rFonts w:ascii="CopticLS" w:hAnsi="CopticLS"/>
          <w:lang w:val="en-GB"/>
        </w:rPr>
        <w:t>rmd</w:t>
      </w:r>
      <w:r>
        <w:rPr>
          <w:lang w:val="en-GB"/>
        </w:rPr>
        <w:tab/>
      </w:r>
      <w:r>
        <w:rPr>
          <w:lang w:val="en-GB"/>
        </w:rPr>
        <w:tab/>
      </w:r>
      <w:r w:rsidR="00CA41F9">
        <w:rPr>
          <w:rFonts w:ascii="CopticLS" w:hAnsi="CopticLS"/>
          <w:iCs/>
          <w:lang w:val="en-GB"/>
        </w:rPr>
        <w:t>q</w:t>
      </w:r>
      <w:r>
        <w:rPr>
          <w:sz w:val="22"/>
          <w:lang w:val="en-GB"/>
        </w:rPr>
        <w:tab/>
        <w:t>Parchm</w:t>
      </w:r>
      <w:r w:rsidR="00CA41F9">
        <w:rPr>
          <w:sz w:val="22"/>
          <w:lang w:val="en-GB"/>
        </w:rPr>
        <w:t>ent skin pattern:</w:t>
      </w:r>
      <w:r w:rsidR="00CA41F9">
        <w:rPr>
          <w:sz w:val="22"/>
          <w:lang w:val="en-GB"/>
        </w:rPr>
        <w:tab/>
        <w:t>flesh</w:t>
      </w:r>
    </w:p>
    <w:p w14:paraId="7FEDCF7E" w14:textId="77777777" w:rsidR="00B61CC7" w:rsidRDefault="00B61CC7" w:rsidP="00B61CC7">
      <w:pPr>
        <w:spacing w:line="320" w:lineRule="exact"/>
        <w:ind w:left="240" w:hanging="240"/>
        <w:rPr>
          <w:lang w:val="en-GB"/>
        </w:rPr>
      </w:pPr>
    </w:p>
    <w:p w14:paraId="613E1400" w14:textId="77777777" w:rsidR="00B61CC7" w:rsidRDefault="00B61CC7" w:rsidP="00B61CC7">
      <w:pPr>
        <w:spacing w:line="320" w:lineRule="exact"/>
        <w:ind w:left="240" w:hanging="240"/>
        <w:rPr>
          <w:lang w:val="en-GB"/>
        </w:rPr>
        <w:sectPr w:rsidR="00B61CC7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25922E53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407F653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7081B5A0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B21B57C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173C215A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8D84239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1B717E51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C07BBC5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7FBB664E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350B459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5A239777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276A7F8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D16929C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6034962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6722FEDA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497F19F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141D4757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246A1A2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2AB39334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622F314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5D42127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608BBAB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48147B8B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4D4570A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711C08C6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B899495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4815ED52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3E50CA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4DADFB5F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69148E0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2EA5794A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D2AE367" w14:textId="77777777" w:rsidR="00B61CC7" w:rsidRDefault="00B61CC7" w:rsidP="00B61CC7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11629FE4" w14:textId="77777777" w:rsidR="00B116C3" w:rsidRDefault="00B61CC7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B116C3">
        <w:rPr>
          <w:rFonts w:ascii="CopticLS" w:hAnsi="CopticLS" w:cs="Courier New"/>
          <w:lang w:val="en-GB"/>
        </w:rPr>
        <w:lastRenderedPageBreak/>
        <w:t>*preFHwtbmen/eu</w:t>
      </w:r>
    </w:p>
    <w:p w14:paraId="0F9CAD85" w14:textId="77777777" w:rsidR="00B116C3" w:rsidRDefault="00B116C3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jikbammoF/</w:t>
      </w:r>
    </w:p>
    <w:p w14:paraId="08B989EE" w14:textId="77777777" w:rsidR="007E7F72" w:rsidRDefault="00B116C3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</w:t>
      </w:r>
      <w:r w:rsidR="007E7F72">
        <w:rPr>
          <w:rFonts w:ascii="CopticLS" w:hAnsi="CopticLS" w:cs="Courier New"/>
          <w:lang w:val="en-GB"/>
        </w:rPr>
        <w:t>aFpwHtebol</w:t>
      </w:r>
    </w:p>
    <w:p w14:paraId="50ED354B" w14:textId="77777777" w:rsidR="007E7F72" w:rsidRDefault="007E7F72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nous/noF&gt;preF</w:t>
      </w:r>
    </w:p>
    <w:p w14:paraId="3722632D" w14:textId="77777777" w:rsidR="007E7F72" w:rsidRDefault="007E7F72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ji/[n]Consdeeu</w:t>
      </w:r>
    </w:p>
    <w:p w14:paraId="3D438286" w14:textId="77777777" w:rsidR="000F0C31" w:rsidRDefault="000F0C31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n[a]j/ikbammoF</w:t>
      </w:r>
    </w:p>
    <w:p w14:paraId="61F32BF7" w14:textId="77777777" w:rsidR="00340374" w:rsidRDefault="000F0C31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j[e]aFouemrw</w:t>
      </w:r>
    </w:p>
    <w:p w14:paraId="48EA820A" w14:textId="77777777" w:rsidR="00340374" w:rsidRDefault="00340374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meauwyuch</w:t>
      </w:r>
    </w:p>
    <w:p w14:paraId="678B9545" w14:textId="77777777" w:rsidR="00DC2A18" w:rsidRDefault="00340374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nrwme</w:t>
      </w:r>
      <w:r w:rsidR="00DC2A18">
        <w:rPr>
          <w:rFonts w:ascii="CopticLS" w:hAnsi="CopticLS" w:cs="Courier New"/>
          <w:lang w:val="en-GB"/>
        </w:rPr>
        <w:t>&gt;nqen=</w:t>
      </w:r>
    </w:p>
    <w:p w14:paraId="70EA5786" w14:textId="77777777" w:rsidR="00DC2A18" w:rsidRDefault="00DC2A18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taneprofh</w:t>
      </w:r>
    </w:p>
    <w:p w14:paraId="692C9940" w14:textId="77777777" w:rsidR="00DC2A18" w:rsidRDefault="00DC2A18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thsjoos:</w:t>
      </w:r>
    </w:p>
    <w:p w14:paraId="6F0029E7" w14:textId="77777777" w:rsidR="003C5845" w:rsidRDefault="003C5845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*wpjinCons</w:t>
      </w:r>
    </w:p>
    <w:p w14:paraId="74547435" w14:textId="77777777" w:rsidR="003C5845" w:rsidRDefault="003C5845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ksHouortntok</w:t>
      </w:r>
    </w:p>
    <w:p w14:paraId="66FB07AB" w14:textId="77777777" w:rsidR="003C5845" w:rsidRDefault="00C532ED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ph/</w:t>
      </w:r>
      <w:r w:rsidR="003C5845">
        <w:rPr>
          <w:rFonts w:ascii="CopticLS" w:hAnsi="CopticLS" w:cs="Courier New"/>
          <w:lang w:val="en-GB"/>
        </w:rPr>
        <w:t>etoutsom</w:t>
      </w:r>
      <w:r>
        <w:rPr>
          <w:rFonts w:ascii="CopticLS" w:hAnsi="CopticLS" w:cs="Courier New"/>
          <w:lang w:val="en-GB"/>
        </w:rPr>
        <w:t>=</w:t>
      </w:r>
    </w:p>
    <w:p w14:paraId="4762130C" w14:textId="77777777" w:rsidR="00053E62" w:rsidRDefault="00C532ED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mo</w:t>
      </w:r>
      <w:r w:rsidR="00053E62">
        <w:rPr>
          <w:rFonts w:ascii="CopticLS" w:hAnsi="CopticLS" w:cs="Courier New"/>
          <w:lang w:val="en-GB"/>
        </w:rPr>
        <w:t>FHit±nnes</w:t>
      </w:r>
    </w:p>
    <w:p w14:paraId="18818ABA" w14:textId="77777777" w:rsidR="00053E62" w:rsidRDefault="00053E62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nwwFnatno&lt;</w:t>
      </w:r>
    </w:p>
    <w:p w14:paraId="3CB3D378" w14:textId="77777777" w:rsidR="00053E62" w:rsidRDefault="00053E62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beetbepnoub</w:t>
      </w:r>
    </w:p>
    <w:p w14:paraId="59C46A86" w14:textId="77777777" w:rsidR="00053E62" w:rsidRDefault="00053E62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vanteFr=Houe</w:t>
      </w:r>
    </w:p>
    <w:p w14:paraId="5F377EE7" w14:textId="77777777" w:rsidR="00053E62" w:rsidRDefault="00053E62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auxane&gt;&gt;</w:t>
      </w:r>
    </w:p>
    <w:p w14:paraId="6F0C5728" w14:textId="77777777" w:rsidR="00A53EE1" w:rsidRDefault="00A53EE1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*petTouwebol</w:t>
      </w:r>
    </w:p>
    <w:p w14:paraId="4778814F" w14:textId="77777777" w:rsidR="00A53EE1" w:rsidRDefault="00A53EE1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nouavhnHwb</w:t>
      </w:r>
    </w:p>
    <w:p w14:paraId="75057D33" w14:textId="77777777" w:rsidR="00A53EE1" w:rsidRDefault="00A53EE1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m=ponhronje</w:t>
      </w:r>
    </w:p>
    <w:p w14:paraId="6EA114FF" w14:textId="77777777" w:rsidR="00A53EE1" w:rsidRDefault="00A53EE1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FrooutHitn=n=</w:t>
      </w:r>
    </w:p>
    <w:p w14:paraId="34AF6410" w14:textId="77777777" w:rsidR="00A53EE1" w:rsidRDefault="00A53EE1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rmeiÚoouennet</w:t>
      </w:r>
    </w:p>
    <w:p w14:paraId="479E832B" w14:textId="77777777" w:rsidR="00A53EE1" w:rsidRDefault="00A53EE1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Hhvthrouep</w:t>
      </w:r>
    </w:p>
    <w:p w14:paraId="271ADBCB" w14:textId="77777777" w:rsidR="00A53EE1" w:rsidRDefault="00A53EE1" w:rsidP="00B61CC7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jinjhetou</w:t>
      </w:r>
    </w:p>
    <w:p w14:paraId="4C6EC60C" w14:textId="77777777" w:rsidR="00A53EE1" w:rsidRDefault="00A53EE1" w:rsidP="00B61CC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tsommoFnHh</w:t>
      </w:r>
    </w:p>
    <w:p w14:paraId="50B0A941" w14:textId="77777777" w:rsidR="00A53EE1" w:rsidRDefault="00A53EE1" w:rsidP="00B61CC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toun=qeebolHi</w:t>
      </w:r>
    </w:p>
    <w:p w14:paraId="2459F5DC" w14:textId="77777777" w:rsidR="00B61CC7" w:rsidRPr="00B116C3" w:rsidRDefault="00A53EE1" w:rsidP="00B61CC7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t±noumooueFov=</w:t>
      </w:r>
    </w:p>
    <w:p w14:paraId="2A39CB32" w14:textId="77777777" w:rsidR="00B61CC7" w:rsidRDefault="00B61CC7" w:rsidP="00B61CC7">
      <w:pPr>
        <w:spacing w:line="320" w:lineRule="exact"/>
      </w:pPr>
    </w:p>
    <w:p w14:paraId="06350194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3A8A3806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63940CED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1C0DCA1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1EDCE1FC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AD63DB1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28096B2C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612F7C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076759E1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2EFB833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617A3D7D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995D0C2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73766EFA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18C581F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201D54F0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0502D18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3EDEA425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E4C02A5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450E60AA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39F22D0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1B07633A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5765D80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28ED982C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DF38AF4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43268A9B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8A03F97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76B4512E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E9B3CEE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47D73F8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BD6AE28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75E43627" w14:textId="77777777" w:rsidR="00B61CC7" w:rsidRDefault="00B61CC7" w:rsidP="00B61CC7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FE7FA9" w14:textId="77777777" w:rsidR="00B61CC7" w:rsidRDefault="00B61CC7" w:rsidP="00B61CC7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14745C3A" w14:textId="77777777" w:rsidR="00911619" w:rsidRDefault="00B61CC7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911619">
        <w:rPr>
          <w:rFonts w:ascii="CopticLS" w:hAnsi="CopticLS"/>
        </w:rPr>
        <w:lastRenderedPageBreak/>
        <w:t>etbeHoPmntHi=</w:t>
      </w:r>
    </w:p>
    <w:p w14:paraId="4F02CAC7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mntreFjiHo</w:t>
      </w:r>
    </w:p>
    <w:p w14:paraId="392A067D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*petjommokeH</w:t>
      </w:r>
    </w:p>
    <w:p w14:paraId="1C47CD38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raiHnnkaHet</w:t>
      </w:r>
    </w:p>
    <w:p w14:paraId="09988EBA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vwpmmoke</w:t>
      </w:r>
    </w:p>
    <w:p w14:paraId="3CA81D95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roou&gt;FrHouo</w:t>
      </w:r>
    </w:p>
    <w:p w14:paraId="1883B6D2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sHouortpdia</w:t>
      </w:r>
    </w:p>
    <w:p w14:paraId="10095A07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bolos:</w:t>
      </w:r>
    </w:p>
    <w:p w14:paraId="51CF79CF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*mhmphuenaaau</w:t>
      </w:r>
    </w:p>
    <w:p w14:paraId="1F80EE0A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annnaHrak</w:t>
      </w:r>
    </w:p>
    <w:p w14:paraId="3038C86E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wprwme&gt;h</w:t>
      </w:r>
    </w:p>
    <w:p w14:paraId="0D6DF2CA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pentaFtami</w:t>
      </w:r>
    </w:p>
    <w:p w14:paraId="4E07E628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oouanpepen</w:t>
      </w:r>
    </w:p>
    <w:p w14:paraId="20155DE8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taFtamiok&gt;</w:t>
      </w:r>
    </w:p>
    <w:p w14:paraId="6EC04ACB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auwknoeinHi</w:t>
      </w:r>
    </w:p>
    <w:p w14:paraId="620252D1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t±nm=paqosm</w:t>
      </w:r>
    </w:p>
    <w:p w14:paraId="0E300C8C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pnobeekHiClaP</w:t>
      </w:r>
    </w:p>
    <w:p w14:paraId="645E0A8F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epeisamn=pai</w:t>
      </w:r>
    </w:p>
    <w:p w14:paraId="06C7F688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H±nnHudonh</w:t>
      </w:r>
    </w:p>
    <w:p w14:paraId="40496612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mpsatanasn=</w:t>
      </w:r>
    </w:p>
    <w:p w14:paraId="5ADD8FE3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taupwrkn=</w:t>
      </w:r>
    </w:p>
    <w:p w14:paraId="00E5DF05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HaHm=yuchm±n</w:t>
      </w:r>
    </w:p>
    <w:p w14:paraId="0DA97758" w14:textId="77777777" w:rsidR="00911619" w:rsidRDefault="00DB5525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</w:t>
      </w:r>
      <w:r w:rsidR="00911619">
        <w:rPr>
          <w:rFonts w:ascii="CopticLS" w:hAnsi="CopticLS"/>
        </w:rPr>
        <w:t>eunouneje</w:t>
      </w:r>
    </w:p>
    <w:p w14:paraId="39542B1C" w14:textId="77777777" w:rsidR="00911619" w:rsidRDefault="00DB5525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m=</w:t>
      </w:r>
      <w:r w:rsidR="00911619">
        <w:rPr>
          <w:rFonts w:ascii="CopticLS" w:hAnsi="CopticLS"/>
        </w:rPr>
        <w:t>poutajron=</w:t>
      </w:r>
    </w:p>
    <w:p w14:paraId="6D06A2BB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toouH±mplogos</w:t>
      </w:r>
    </w:p>
    <w:p w14:paraId="329DC217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m=pnouteppan=</w:t>
      </w:r>
    </w:p>
    <w:p w14:paraId="692BC465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tokratwr&gt;ePaP</w:t>
      </w:r>
    </w:p>
    <w:p w14:paraId="4F1A40F0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naidetajroH±m</w:t>
      </w:r>
    </w:p>
    <w:p w14:paraId="3D3A26C2" w14:textId="77777777" w:rsid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peFvajeauw</w:t>
      </w:r>
    </w:p>
    <w:p w14:paraId="7AEDA5B5" w14:textId="77777777" w:rsidR="00B61CC7" w:rsidRPr="00911619" w:rsidRDefault="00911619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neuComthrou</w:t>
      </w:r>
    </w:p>
    <w:p w14:paraId="09FB0AAA" w14:textId="77777777" w:rsidR="00B61CC7" w:rsidRDefault="00B61CC7" w:rsidP="00B61CC7">
      <w:pPr>
        <w:pStyle w:val="Footer"/>
        <w:tabs>
          <w:tab w:val="clear" w:pos="4536"/>
          <w:tab w:val="clear" w:pos="9072"/>
        </w:tabs>
        <w:spacing w:line="320" w:lineRule="exact"/>
      </w:pPr>
    </w:p>
    <w:p w14:paraId="7ED4E39C" w14:textId="77777777" w:rsidR="00B61CC7" w:rsidRDefault="00B61CC7" w:rsidP="00B61CC7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B61CC7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482CDF4B" w14:textId="77777777" w:rsidR="00B61CC7" w:rsidRDefault="00B61CC7" w:rsidP="00B61CC7">
      <w:pPr>
        <w:pStyle w:val="Heading1"/>
        <w:keepNext w:val="0"/>
      </w:pPr>
    </w:p>
    <w:p w14:paraId="7C7F1164" w14:textId="77777777" w:rsidR="004C1764" w:rsidRDefault="00CA41F9" w:rsidP="004C1764">
      <w:r>
        <w:br w:type="page"/>
      </w:r>
      <w:r w:rsidR="004C1764">
        <w:lastRenderedPageBreak/>
        <w:t>CZ 144: Notes</w:t>
      </w:r>
    </w:p>
    <w:p w14:paraId="31CB1EAB" w14:textId="77777777" w:rsidR="004C1764" w:rsidRDefault="004C1764" w:rsidP="004C1764"/>
    <w:p w14:paraId="58644AFB" w14:textId="77777777" w:rsidR="004C1764" w:rsidRDefault="004C1764" w:rsidP="004C1764">
      <w:r>
        <w:t>Previous editions: None</w:t>
      </w:r>
    </w:p>
    <w:p w14:paraId="1A9D5641" w14:textId="77777777" w:rsidR="004C1764" w:rsidRDefault="004C1764" w:rsidP="004C1764">
      <w:r>
        <w:t>Published fascimiles: None</w:t>
      </w:r>
    </w:p>
    <w:p w14:paraId="2102B1A4" w14:textId="77777777" w:rsidR="004C1764" w:rsidRDefault="004C1764" w:rsidP="004C1764">
      <w:r>
        <w:t>Parallel manuscript witnesses: None</w:t>
      </w:r>
    </w:p>
    <w:p w14:paraId="7F6592A0" w14:textId="77777777" w:rsidR="004C1764" w:rsidRDefault="004C1764" w:rsidP="004C1764">
      <w:r>
        <w:t>Ornamental decoration at center of top of page</w:t>
      </w:r>
    </w:p>
    <w:p w14:paraId="76B71136" w14:textId="77777777" w:rsidR="004C1764" w:rsidRDefault="00A53962" w:rsidP="004C1764">
      <w:pPr>
        <w:rPr>
          <w:lang w:val="fr-FR"/>
        </w:rPr>
      </w:pPr>
      <w:r>
        <w:rPr>
          <w:lang w:val="fr-FR"/>
        </w:rPr>
        <w:t>Column i has 29</w:t>
      </w:r>
      <w:r w:rsidR="004C1764">
        <w:rPr>
          <w:lang w:val="fr-FR"/>
        </w:rPr>
        <w:t xml:space="preserve"> lines ; column ii</w:t>
      </w:r>
      <w:r>
        <w:rPr>
          <w:lang w:val="fr-FR"/>
        </w:rPr>
        <w:t xml:space="preserve"> has 30</w:t>
      </w:r>
      <w:r w:rsidR="004C1764">
        <w:rPr>
          <w:lang w:val="fr-FR"/>
        </w:rPr>
        <w:t xml:space="preserve"> lines.</w:t>
      </w:r>
    </w:p>
    <w:p w14:paraId="681C4604" w14:textId="77777777" w:rsidR="004C1764" w:rsidRDefault="00A53962">
      <w:r>
        <w:t xml:space="preserve">i.13 Third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tk</w:t>
      </w:r>
    </w:p>
    <w:p w14:paraId="1FB6FBF8" w14:textId="77777777" w:rsidR="004C1764" w:rsidRDefault="004C1764"/>
    <w:p w14:paraId="49ED1DE1" w14:textId="77777777" w:rsidR="004C1764" w:rsidRDefault="004C1764"/>
    <w:p w14:paraId="28A010D7" w14:textId="77777777" w:rsidR="00AF7CBB" w:rsidRDefault="004C1764" w:rsidP="00AF7CBB">
      <w:pPr>
        <w:spacing w:line="280" w:lineRule="exact"/>
        <w:ind w:left="238" w:hanging="238"/>
        <w:rPr>
          <w:sz w:val="22"/>
          <w:lang w:val="fr-FR"/>
        </w:rPr>
      </w:pPr>
      <w:r>
        <w:br w:type="page"/>
      </w:r>
      <w:r w:rsidR="00AF7CBB">
        <w:rPr>
          <w:sz w:val="22"/>
          <w:lang w:val="fr-FR"/>
        </w:rPr>
        <w:lastRenderedPageBreak/>
        <w:t>FR-BN Copte 131</w:t>
      </w:r>
      <w:r w:rsidR="00AF7CBB">
        <w:rPr>
          <w:sz w:val="22"/>
          <w:vertAlign w:val="superscript"/>
          <w:lang w:val="fr-FR"/>
        </w:rPr>
        <w:t>6</w:t>
      </w:r>
      <w:r w:rsidR="00AF7CBB">
        <w:rPr>
          <w:sz w:val="22"/>
          <w:lang w:val="fr-FR"/>
        </w:rPr>
        <w:t xml:space="preserve"> f. 30r= MONB.CZ 145</w:t>
      </w:r>
    </w:p>
    <w:p w14:paraId="1FB2C241" w14:textId="77777777" w:rsidR="00735174" w:rsidRDefault="008A70B3" w:rsidP="00AF7CBB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from microfilm</w:t>
      </w:r>
      <w:r w:rsidR="00AF7CBB">
        <w:rPr>
          <w:sz w:val="22"/>
          <w:lang w:val="en-GB"/>
        </w:rPr>
        <w:t xml:space="preserve"> by Bentley Layton, Spring 2005; collated in Paris by David Brakke, March 2010</w:t>
      </w:r>
    </w:p>
    <w:p w14:paraId="27D2E94B" w14:textId="77777777" w:rsidR="00735174" w:rsidRDefault="00735174" w:rsidP="00735174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1212BB">
        <w:rPr>
          <w:rFonts w:ascii="CopticLS" w:hAnsi="CopticLS"/>
          <w:iCs/>
          <w:lang w:val="en-GB"/>
        </w:rPr>
        <w:t>i</w:t>
      </w:r>
      <w:r>
        <w:rPr>
          <w:lang w:val="en-GB"/>
        </w:rPr>
        <w:tab/>
      </w:r>
      <w:r>
        <w:rPr>
          <w:lang w:val="en-GB"/>
        </w:rPr>
        <w:tab/>
      </w:r>
      <w:r w:rsidR="001212BB">
        <w:rPr>
          <w:rFonts w:ascii="CopticLS" w:hAnsi="CopticLS"/>
          <w:lang w:val="en-GB"/>
        </w:rPr>
        <w:t>rhe</w:t>
      </w:r>
      <w:r>
        <w:rPr>
          <w:sz w:val="22"/>
          <w:lang w:val="en-GB"/>
        </w:rPr>
        <w:tab/>
        <w:t>Parchm</w:t>
      </w:r>
      <w:r w:rsidR="001212BB">
        <w:rPr>
          <w:sz w:val="22"/>
          <w:lang w:val="en-GB"/>
        </w:rPr>
        <w:t>ent skin pattern:</w:t>
      </w:r>
      <w:r w:rsidR="001212BB">
        <w:rPr>
          <w:sz w:val="22"/>
          <w:lang w:val="en-GB"/>
        </w:rPr>
        <w:tab/>
        <w:t>flesh</w:t>
      </w:r>
    </w:p>
    <w:p w14:paraId="614CA621" w14:textId="77777777" w:rsidR="00735174" w:rsidRDefault="00735174" w:rsidP="00735174">
      <w:pPr>
        <w:spacing w:line="320" w:lineRule="exact"/>
        <w:ind w:left="240" w:hanging="240"/>
        <w:rPr>
          <w:lang w:val="en-GB"/>
        </w:rPr>
      </w:pPr>
    </w:p>
    <w:p w14:paraId="548E2F8E" w14:textId="77777777" w:rsidR="00735174" w:rsidRDefault="00735174" w:rsidP="00735174">
      <w:pPr>
        <w:spacing w:line="320" w:lineRule="exact"/>
        <w:ind w:left="240" w:hanging="240"/>
        <w:rPr>
          <w:lang w:val="en-GB"/>
        </w:rPr>
        <w:sectPr w:rsidR="00735174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6DC3462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7684C9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7750379D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B7289BB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541AA2F9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CEB14B5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01862CF7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3779E9B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6F0C4D7D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605AE0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62F3380F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7BA83A6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95935DF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E747930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455A03B9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94DAF84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24533698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7621E51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7A31CCA2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384606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68744648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FB92EB1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0E4123C8" w14:textId="77777777" w:rsidR="00735174" w:rsidRDefault="00735174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74065D36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3332CB3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EABCF48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603BDB1D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351DF31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6EC5E14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4E1E1BB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789DB32C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4EFA2EF" w14:textId="77777777" w:rsidR="00735174" w:rsidRDefault="00735174" w:rsidP="0073517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084A7FB9" w14:textId="77777777" w:rsidR="00933DFC" w:rsidRDefault="00735174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933DFC">
        <w:rPr>
          <w:rFonts w:ascii="CopticLS" w:hAnsi="CopticLS" w:cs="Courier New"/>
          <w:lang w:val="en-GB"/>
        </w:rPr>
        <w:lastRenderedPageBreak/>
        <w:t>Hmpep±n=±anrwF</w:t>
      </w:r>
    </w:p>
    <w:p w14:paraId="2D1287F7" w14:textId="77777777" w:rsidR="00933DFC" w:rsidRDefault="00933DFC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*pejakntokHm</w:t>
      </w:r>
    </w:p>
    <w:p w14:paraId="3AF6EB91" w14:textId="77777777" w:rsidR="00933DFC" w:rsidRDefault="00933DFC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plasekveeiP</w:t>
      </w:r>
    </w:p>
    <w:p w14:paraId="2DB7F58A" w14:textId="77777777" w:rsidR="00933DFC" w:rsidRDefault="00933DFC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HnHensbwnvm=</w:t>
      </w:r>
    </w:p>
    <w:p w14:paraId="05537D23" w14:textId="77777777" w:rsidR="00933DFC" w:rsidRDefault="00933DFC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mo&gt;auwere</w:t>
      </w:r>
    </w:p>
    <w:p w14:paraId="6EF45E8F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pHoeimnnepi</w:t>
      </w:r>
    </w:p>
    <w:p w14:paraId="2FDC92A7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qumiaetvoobe</w:t>
      </w:r>
    </w:p>
    <w:p w14:paraId="3BF2F080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Fimmok&gt;jete</w:t>
      </w:r>
    </w:p>
    <w:p w14:paraId="7201448D" w14:textId="77777777" w:rsidR="00034895" w:rsidRDefault="00985A90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</w:t>
      </w:r>
      <w:r w:rsidR="00034895">
        <w:rPr>
          <w:rFonts w:ascii="CopticLS" w:hAnsi="CopticLS" w:cs="Courier New"/>
          <w:lang w:val="en-GB"/>
        </w:rPr>
        <w:t>ounimpeta</w:t>
      </w:r>
    </w:p>
    <w:p w14:paraId="35AFBE33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Hupomonhmh</w:t>
      </w:r>
    </w:p>
    <w:p w14:paraId="32207070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mpjoeisanpe</w:t>
      </w:r>
    </w:p>
    <w:p w14:paraId="21863E39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auwpatajro</w:t>
      </w:r>
    </w:p>
    <w:p w14:paraId="360DD9C3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mheFHathkan</w:t>
      </w:r>
    </w:p>
    <w:p w14:paraId="4C67EB80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*Hwsevjeekhp</w:t>
      </w:r>
    </w:p>
    <w:p w14:paraId="49C26949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epentaFseH</w:t>
      </w:r>
    </w:p>
    <w:p w14:paraId="424E02EA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nai&gt;jeaFapo</w:t>
      </w:r>
    </w:p>
    <w:p w14:paraId="45D2AC57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tassennHiseet</w:t>
      </w:r>
    </w:p>
    <w:p w14:paraId="3E2A5D92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voopepjinje</w:t>
      </w:r>
    </w:p>
    <w:p w14:paraId="7A548D51" w14:textId="77777777" w:rsidR="00034895" w:rsidRDefault="008A70B3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</w:t>
      </w:r>
      <w:r w:rsidR="00034895">
        <w:rPr>
          <w:rFonts w:ascii="CopticLS" w:hAnsi="CopticLS" w:cs="Courier New"/>
          <w:lang w:val="en-GB"/>
        </w:rPr>
        <w:t>kapmaCennen</w:t>
      </w:r>
    </w:p>
    <w:p w14:paraId="18BE501E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taujroepno</w:t>
      </w:r>
    </w:p>
    <w:p w14:paraId="581453C2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be&gt;eteirentdi</w:t>
      </w:r>
    </w:p>
    <w:p w14:paraId="1EDE108C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kaiosunhPet</w:t>
      </w:r>
    </w:p>
    <w:p w14:paraId="482D80E2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reujoosjepjoP</w:t>
      </w:r>
    </w:p>
    <w:p w14:paraId="14B63685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eispepatajro</w:t>
      </w:r>
    </w:p>
    <w:p w14:paraId="2D564CAE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mn=pamampwt</w:t>
      </w:r>
    </w:p>
    <w:p w14:paraId="62C88A2C" w14:textId="77777777" w:rsidR="00034895" w:rsidRDefault="00034895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m±npanouH±m&gt;</w:t>
      </w:r>
    </w:p>
    <w:p w14:paraId="4269A774" w14:textId="77777777" w:rsidR="007641CB" w:rsidRDefault="007641CB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*soounHoounen</w:t>
      </w:r>
    </w:p>
    <w:p w14:paraId="6A49F570" w14:textId="77777777" w:rsidR="007641CB" w:rsidRDefault="007641CB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tapjoeispnou</w:t>
      </w:r>
    </w:p>
    <w:p w14:paraId="3259C3E6" w14:textId="77777777" w:rsidR="00735174" w:rsidRPr="00933DFC" w:rsidRDefault="007641CB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teaaueFrHwb</w:t>
      </w:r>
    </w:p>
    <w:p w14:paraId="38BD0BD9" w14:textId="77777777" w:rsidR="00735174" w:rsidRDefault="00735174" w:rsidP="00735174">
      <w:pPr>
        <w:spacing w:line="320" w:lineRule="exact"/>
      </w:pPr>
    </w:p>
    <w:p w14:paraId="477C4DA3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06BB3CD6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58199051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7C26491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2798F328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1B50F43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0A174CF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AF162F9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596EB4DC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71D43ED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08C39313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1EDE750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ECFD6BC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66DA8A2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67EB53D9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9FC958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7A024DBC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56D2DB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0880A306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9FADE38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382BD74C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4EF46F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6A834394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8C485A4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3647CE9A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BCDC49B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1FFC6645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0EC3790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711C68A0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9E6AFB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51F10256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5F36FD1" w14:textId="77777777" w:rsidR="00735174" w:rsidRDefault="00735174" w:rsidP="0073517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07155ED9" w14:textId="77777777" w:rsidR="00947C55" w:rsidRDefault="00735174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947C55">
        <w:rPr>
          <w:rFonts w:ascii="CopticLS" w:hAnsi="CopticLS"/>
        </w:rPr>
        <w:lastRenderedPageBreak/>
        <w:t>etpemnpkaH&gt;</w:t>
      </w:r>
    </w:p>
    <w:p w14:paraId="59E46DF7" w14:textId="77777777" w:rsidR="00947C55" w:rsidRDefault="00947C55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auweaFjokou</w:t>
      </w:r>
    </w:p>
    <w:p w14:paraId="2B5B9358" w14:textId="77777777" w:rsidR="00947C55" w:rsidRDefault="00947C55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ebolmnpeukos</w:t>
      </w:r>
    </w:p>
    <w:p w14:paraId="73305F0C" w14:textId="77777777" w:rsidR="00947C55" w:rsidRDefault="00947C55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mosthrF=&gt;aFm</w:t>
      </w:r>
    </w:p>
    <w:p w14:paraId="21BB4586" w14:textId="77777777" w:rsidR="00947C55" w:rsidRDefault="00947C55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tonmmoFHm</w:t>
      </w:r>
    </w:p>
    <w:p w14:paraId="2866EA64" w14:textId="77777777" w:rsidR="00947C55" w:rsidRDefault="00947C55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pmeHsavFn=Ho</w:t>
      </w:r>
    </w:p>
    <w:p w14:paraId="0F3AC776" w14:textId="77777777" w:rsidR="00947C55" w:rsidRDefault="00947C55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ou&gt;  serHwbde</w:t>
      </w:r>
    </w:p>
    <w:p w14:paraId="5D02B822" w14:textId="77777777" w:rsidR="00947C55" w:rsidRDefault="00947C55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erokntok=n=ne</w:t>
      </w:r>
    </w:p>
    <w:p w14:paraId="4C5EC804" w14:textId="77777777" w:rsidR="00947C55" w:rsidRDefault="00947C55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Hoouthroum=pek</w:t>
      </w:r>
    </w:p>
    <w:p w14:paraId="6B2C2F39" w14:textId="77777777" w:rsidR="00947C55" w:rsidRDefault="00947C55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aHeHitmpnou</w:t>
      </w:r>
    </w:p>
    <w:p w14:paraId="191C7B85" w14:textId="77777777" w:rsidR="00947C55" w:rsidRDefault="00947C55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temnnrwme&gt;</w:t>
      </w:r>
    </w:p>
    <w:p w14:paraId="74BB60AD" w14:textId="77777777" w:rsidR="00947C55" w:rsidRDefault="00947C55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auwmpeksmi</w:t>
      </w:r>
    </w:p>
    <w:p w14:paraId="5378B200" w14:textId="77777777" w:rsidR="00947C55" w:rsidRDefault="00947C55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neoudempekso</w:t>
      </w:r>
    </w:p>
    <w:p w14:paraId="58518C3B" w14:textId="77777777" w:rsidR="004F12AC" w:rsidRDefault="00947C55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outn=&gt;</w:t>
      </w:r>
    </w:p>
    <w:p w14:paraId="4B7D924B" w14:textId="77777777" w:rsidR="004F12AC" w:rsidRDefault="008A70B3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</w:t>
      </w:r>
      <w:r w:rsidR="004F12AC">
        <w:rPr>
          <w:rFonts w:ascii="CopticLS" w:hAnsi="CopticLS"/>
        </w:rPr>
        <w:t>wprwmeetempe</w:t>
      </w:r>
    </w:p>
    <w:p w14:paraId="2B621F70" w14:textId="77777777" w:rsidR="004F12AC" w:rsidRDefault="004F12AC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netshHthrou</w:t>
      </w:r>
    </w:p>
    <w:p w14:paraId="6E5CDD82" w14:textId="77777777" w:rsidR="004F12AC" w:rsidRDefault="004F12AC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Hntegrafhev</w:t>
      </w:r>
    </w:p>
    <w:p w14:paraId="7BAAAB8D" w14:textId="77777777" w:rsidR="004F12AC" w:rsidRDefault="004F12AC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pe/iqenteFmnt</w:t>
      </w:r>
    </w:p>
    <w:p w14:paraId="5D842CA4" w14:textId="77777777" w:rsidR="004F12AC" w:rsidRDefault="004F12AC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aqhtetreFtw/</w:t>
      </w:r>
    </w:p>
    <w:p w14:paraId="32B1897D" w14:textId="77777777" w:rsidR="004F12AC" w:rsidRDefault="004F12AC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ounHapHinhb/</w:t>
      </w:r>
    </w:p>
    <w:p w14:paraId="5FF44831" w14:textId="77777777" w:rsidR="00B77C47" w:rsidRDefault="004F12AC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oude</w:t>
      </w:r>
      <w:r w:rsidR="00B77C47">
        <w:rPr>
          <w:rFonts w:ascii="CopticLS" w:hAnsi="CopticLS"/>
        </w:rPr>
        <w:t>mpepmou</w:t>
      </w:r>
    </w:p>
    <w:p w14:paraId="39825A17" w14:textId="77777777" w:rsidR="00B77C47" w:rsidRDefault="00B77C47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n=i±sHotpFepnou</w:t>
      </w:r>
    </w:p>
    <w:p w14:paraId="58C6F979" w14:textId="77777777" w:rsidR="00B77C47" w:rsidRDefault="00B77C47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te:  ennaTHhu</w:t>
      </w:r>
    </w:p>
    <w:p w14:paraId="645D7DFB" w14:textId="77777777" w:rsidR="00B77C47" w:rsidRDefault="009510E6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*garn=ou</w:t>
      </w:r>
      <w:r w:rsidR="00B77C47">
        <w:rPr>
          <w:rFonts w:ascii="CopticLS" w:hAnsi="CopticLS"/>
        </w:rPr>
        <w:t>en†††</w:t>
      </w:r>
    </w:p>
    <w:p w14:paraId="71B6FD04" w14:textId="77777777" w:rsidR="00B77C47" w:rsidRDefault="00B77C47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joos†[---]hen</w:t>
      </w:r>
    </w:p>
    <w:p w14:paraId="141585CE" w14:textId="77777777" w:rsidR="00B77C47" w:rsidRDefault="00B77C47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yallei&gt; [---]a</w:t>
      </w:r>
    </w:p>
    <w:p w14:paraId="18BAF359" w14:textId="77777777" w:rsidR="00B77C47" w:rsidRDefault="00B77C47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paHhttauoebol</w:t>
      </w:r>
    </w:p>
    <w:p w14:paraId="57166A0F" w14:textId="77777777" w:rsidR="00B77C47" w:rsidRDefault="00B77C47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n=ouvajeena</w:t>
      </w:r>
    </w:p>
    <w:p w14:paraId="11EF9B4B" w14:textId="77777777" w:rsidR="00735174" w:rsidRPr="00947C55" w:rsidRDefault="00B77C47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nouF&gt; entauo</w:t>
      </w:r>
    </w:p>
    <w:p w14:paraId="3025378E" w14:textId="77777777" w:rsidR="00735174" w:rsidRDefault="00735174" w:rsidP="00735174">
      <w:pPr>
        <w:pStyle w:val="Footer"/>
        <w:tabs>
          <w:tab w:val="clear" w:pos="4536"/>
          <w:tab w:val="clear" w:pos="9072"/>
        </w:tabs>
        <w:spacing w:line="320" w:lineRule="exact"/>
      </w:pPr>
    </w:p>
    <w:p w14:paraId="1ED11BFA" w14:textId="77777777" w:rsidR="00735174" w:rsidRDefault="00735174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735174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572B140B" w14:textId="77777777" w:rsidR="00504111" w:rsidRDefault="00735174" w:rsidP="00504111">
      <w:r>
        <w:rPr>
          <w:lang w:val="fr-FR"/>
        </w:rPr>
        <w:lastRenderedPageBreak/>
        <w:br w:type="page"/>
      </w:r>
      <w:r w:rsidR="00504111">
        <w:lastRenderedPageBreak/>
        <w:t>CZ 145: Notes</w:t>
      </w:r>
    </w:p>
    <w:p w14:paraId="2AACDC1D" w14:textId="77777777" w:rsidR="00504111" w:rsidRDefault="00504111" w:rsidP="00504111"/>
    <w:p w14:paraId="44851083" w14:textId="77777777" w:rsidR="00504111" w:rsidRDefault="00504111" w:rsidP="00504111">
      <w:r>
        <w:t>Previous editions: None</w:t>
      </w:r>
    </w:p>
    <w:p w14:paraId="3FD75279" w14:textId="77777777" w:rsidR="00504111" w:rsidRDefault="00504111" w:rsidP="00504111">
      <w:r>
        <w:t>Published fascimiles: None</w:t>
      </w:r>
    </w:p>
    <w:p w14:paraId="4283C07A" w14:textId="77777777" w:rsidR="00504111" w:rsidRDefault="00504111" w:rsidP="00504111">
      <w:r>
        <w:t>Parallel manuscript witnesses: None</w:t>
      </w:r>
    </w:p>
    <w:p w14:paraId="537BDDF6" w14:textId="77777777" w:rsidR="008D5EFA" w:rsidRDefault="008D5EFA">
      <w:pPr>
        <w:rPr>
          <w:rFonts w:ascii="CopticLS" w:hAnsi="CopticLS"/>
        </w:rPr>
      </w:pPr>
      <w:r>
        <w:rPr>
          <w:lang w:val="fr-FR"/>
        </w:rPr>
        <w:t xml:space="preserve">i.28 </w:t>
      </w:r>
      <w:r>
        <w:t xml:space="preserve">Second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nu</w:t>
      </w:r>
    </w:p>
    <w:p w14:paraId="51FF17CF" w14:textId="77777777" w:rsidR="00504111" w:rsidRPr="008D5EFA" w:rsidRDefault="008D5EFA">
      <w:pPr>
        <w:rPr>
          <w:lang w:val="fr-FR"/>
        </w:rPr>
      </w:pPr>
      <w:r>
        <w:t xml:space="preserve">ii.22 </w:t>
      </w:r>
      <w:r w:rsidR="008F6DFF">
        <w:t xml:space="preserve">Second </w:t>
      </w:r>
      <w:r w:rsidR="008F6DFF">
        <w:rPr>
          <w:rFonts w:ascii="CopticLS" w:hAnsi="CopticLS"/>
        </w:rPr>
        <w:t xml:space="preserve">o </w:t>
      </w:r>
      <w:r w:rsidR="008F6DFF">
        <w:t xml:space="preserve">written above </w:t>
      </w:r>
      <w:r w:rsidR="008F6DFF">
        <w:rPr>
          <w:rFonts w:ascii="CopticLS" w:hAnsi="CopticLS"/>
        </w:rPr>
        <w:t>nu</w:t>
      </w:r>
    </w:p>
    <w:p w14:paraId="42413A30" w14:textId="77777777" w:rsidR="008F6DFF" w:rsidRDefault="008F6DFF">
      <w:pPr>
        <w:rPr>
          <w:lang w:val="fr-FR"/>
        </w:rPr>
      </w:pPr>
      <w:r>
        <w:rPr>
          <w:lang w:val="fr-FR"/>
        </w:rPr>
        <w:t xml:space="preserve">ii.25 </w:t>
      </w:r>
      <w:r w:rsidR="008A70B3">
        <w:rPr>
          <w:lang w:val="fr-FR"/>
        </w:rPr>
        <w:t>Lacuna has space for 4-5 letters.</w:t>
      </w:r>
    </w:p>
    <w:p w14:paraId="5B62230B" w14:textId="77777777" w:rsidR="004E575A" w:rsidRDefault="008F6DFF">
      <w:pPr>
        <w:rPr>
          <w:lang w:val="fr-FR"/>
        </w:rPr>
      </w:pPr>
      <w:r>
        <w:rPr>
          <w:lang w:val="fr-FR"/>
        </w:rPr>
        <w:t>ii.26 Lacuna has space for about 3 letters</w:t>
      </w:r>
    </w:p>
    <w:p w14:paraId="5EE75481" w14:textId="77777777" w:rsidR="00504111" w:rsidRDefault="004E575A">
      <w:pPr>
        <w:rPr>
          <w:lang w:val="fr-FR"/>
        </w:rPr>
      </w:pPr>
      <w:r>
        <w:rPr>
          <w:lang w:val="fr-FR"/>
        </w:rPr>
        <w:t xml:space="preserve">ii.27 </w:t>
      </w:r>
      <w:r>
        <w:t xml:space="preserve">Second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bl</w:t>
      </w:r>
    </w:p>
    <w:p w14:paraId="6BA1CE33" w14:textId="77777777" w:rsidR="00504111" w:rsidRDefault="00504111">
      <w:pPr>
        <w:rPr>
          <w:lang w:val="fr-FR"/>
        </w:rPr>
      </w:pPr>
    </w:p>
    <w:p w14:paraId="3970659A" w14:textId="77777777" w:rsidR="00504111" w:rsidRDefault="00504111">
      <w:pPr>
        <w:rPr>
          <w:lang w:val="fr-FR"/>
        </w:rPr>
      </w:pPr>
      <w:r>
        <w:rPr>
          <w:lang w:val="fr-FR"/>
        </w:rPr>
        <w:br w:type="page"/>
      </w:r>
    </w:p>
    <w:p w14:paraId="27F68E27" w14:textId="77777777" w:rsidR="001721EA" w:rsidRDefault="001721EA" w:rsidP="001721EA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131</w:t>
      </w:r>
      <w:r>
        <w:rPr>
          <w:sz w:val="22"/>
          <w:vertAlign w:val="superscript"/>
          <w:lang w:val="fr-FR"/>
        </w:rPr>
        <w:t>6</w:t>
      </w:r>
      <w:r>
        <w:rPr>
          <w:sz w:val="22"/>
          <w:lang w:val="fr-FR"/>
        </w:rPr>
        <w:t xml:space="preserve"> f. 30v = MONB.CZ 146</w:t>
      </w:r>
    </w:p>
    <w:p w14:paraId="38B83367" w14:textId="77777777" w:rsidR="00735174" w:rsidRDefault="00232182" w:rsidP="001721EA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from microfilm</w:t>
      </w:r>
      <w:r w:rsidR="001721EA">
        <w:rPr>
          <w:sz w:val="22"/>
          <w:lang w:val="en-GB"/>
        </w:rPr>
        <w:t xml:space="preserve"> by Bentley Layton, Spring 2005; collated in Paris by David Brakke, March 2010</w:t>
      </w:r>
    </w:p>
    <w:p w14:paraId="0D98C9F7" w14:textId="77777777" w:rsidR="00735174" w:rsidRDefault="00735174" w:rsidP="00735174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A64BDD">
        <w:rPr>
          <w:rFonts w:ascii="CopticLS" w:hAnsi="CopticLS"/>
          <w:lang w:val="en-GB"/>
        </w:rPr>
        <w:t>ph^</w:t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sz w:val="22"/>
          <w:lang w:val="en-GB"/>
        </w:rPr>
        <w:tab/>
        <w:t>Pa</w:t>
      </w:r>
      <w:r w:rsidR="00A64BDD">
        <w:rPr>
          <w:sz w:val="22"/>
          <w:lang w:val="en-GB"/>
        </w:rPr>
        <w:t>rchment skin pattern:</w:t>
      </w:r>
      <w:r w:rsidR="00A64BDD">
        <w:rPr>
          <w:sz w:val="22"/>
          <w:lang w:val="en-GB"/>
        </w:rPr>
        <w:tab/>
      </w:r>
      <w:r>
        <w:rPr>
          <w:sz w:val="22"/>
          <w:lang w:val="en-GB"/>
        </w:rPr>
        <w:t>hair</w:t>
      </w:r>
    </w:p>
    <w:p w14:paraId="3988D083" w14:textId="77777777" w:rsidR="00735174" w:rsidRDefault="00735174" w:rsidP="00735174">
      <w:pPr>
        <w:spacing w:line="320" w:lineRule="exact"/>
        <w:ind w:left="240" w:hanging="240"/>
        <w:rPr>
          <w:lang w:val="en-GB"/>
        </w:rPr>
      </w:pPr>
    </w:p>
    <w:p w14:paraId="50B40BE1" w14:textId="77777777" w:rsidR="00735174" w:rsidRDefault="00735174" w:rsidP="00735174">
      <w:pPr>
        <w:spacing w:line="320" w:lineRule="exact"/>
        <w:ind w:left="240" w:hanging="240"/>
        <w:rPr>
          <w:lang w:val="en-GB"/>
        </w:rPr>
        <w:sectPr w:rsidR="00735174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26388BDC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25A3795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3A1345F7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06FF1B8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3198E348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15406EA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1F9A1CF8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6562763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6232043D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D97AF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39502C27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3BAB1C1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C420DEF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D1D54FA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7951DBC6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4693CC8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644D9640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F8A0E0A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3E49419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B6715C7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5CBB42CA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6FE34E0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313F21A9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DFB1148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3D2DC8A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B634464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3A439B40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A7C7C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15A916B6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2D8F4AC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282F38F0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6A8097C" w14:textId="77777777" w:rsidR="00735174" w:rsidRDefault="00735174" w:rsidP="0073517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678099A9" w14:textId="09F2E521" w:rsidR="007568D9" w:rsidRDefault="00735174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8D28CE">
        <w:rPr>
          <w:rFonts w:ascii="CopticLS" w:hAnsi="CopticLS" w:cs="Courier New"/>
          <w:lang w:val="en-GB"/>
        </w:rPr>
        <w:lastRenderedPageBreak/>
        <w:t>d</w:t>
      </w:r>
      <w:r w:rsidR="007568D9">
        <w:rPr>
          <w:rFonts w:ascii="CopticLS" w:hAnsi="CopticLS" w:cs="Courier New"/>
          <w:lang w:val="en-GB"/>
        </w:rPr>
        <w:t>eebolnHen</w:t>
      </w:r>
    </w:p>
    <w:p w14:paraId="4B93CA66" w14:textId="77777777" w:rsidR="007568D9" w:rsidRDefault="007568D9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vajemponh</w:t>
      </w:r>
    </w:p>
    <w:p w14:paraId="7FC89B5E" w14:textId="77777777" w:rsidR="007568D9" w:rsidRDefault="007568D9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ronauwHen</w:t>
      </w:r>
    </w:p>
    <w:p w14:paraId="4DFD7011" w14:textId="77777777" w:rsidR="007568D9" w:rsidRDefault="007568D9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peqoouejnH±n</w:t>
      </w:r>
    </w:p>
    <w:p w14:paraId="0EC10D07" w14:textId="77777777" w:rsidR="007568D9" w:rsidRDefault="007568D9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peqoounqen</w:t>
      </w:r>
    </w:p>
    <w:p w14:paraId="1F1D78A5" w14:textId="77777777" w:rsidR="007568D9" w:rsidRDefault="007568D9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tapjoeisjoos</w:t>
      </w:r>
    </w:p>
    <w:p w14:paraId="48AA2722" w14:textId="77777777" w:rsidR="007568D9" w:rsidRDefault="007568D9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jeprwmempo</w:t>
      </w:r>
    </w:p>
    <w:p w14:paraId="42AC3159" w14:textId="77777777" w:rsidR="007568D9" w:rsidRDefault="007568D9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nhrosebolHm</w:t>
      </w:r>
    </w:p>
    <w:p w14:paraId="62EDEFAF" w14:textId="77777777" w:rsidR="007568D9" w:rsidRDefault="007568D9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peFaHoeqoou</w:t>
      </w:r>
    </w:p>
    <w:p w14:paraId="5D10E9EF" w14:textId="77777777" w:rsidR="007568D9" w:rsidRDefault="007568D9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vaFtauoebol</w:t>
      </w:r>
    </w:p>
    <w:p w14:paraId="6CEB5C19" w14:textId="77777777" w:rsidR="007568D9" w:rsidRDefault="007568D9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n=Henpeqoou&gt;</w:t>
      </w:r>
    </w:p>
    <w:p w14:paraId="1C3928F7" w14:textId="77777777" w:rsidR="007568D9" w:rsidRDefault="007568D9" w:rsidP="0073517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*mhalloPpevaF</w:t>
      </w:r>
    </w:p>
    <w:p w14:paraId="57E54533" w14:textId="77777777" w:rsidR="007568D9" w:rsidRDefault="007568D9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 w:cs="Courier New"/>
          <w:lang w:val="en-GB"/>
        </w:rPr>
        <w:t>bwkan=eHoun</w:t>
      </w:r>
    </w:p>
    <w:p w14:paraId="119C9B95" w14:textId="77777777" w:rsidR="007568D9" w:rsidRDefault="007568D9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 w:cs="Courier New"/>
          <w:lang w:val="en-GB"/>
        </w:rPr>
        <w:t>enetouaab&gt;H±n</w:t>
      </w:r>
    </w:p>
    <w:p w14:paraId="400965BE" w14:textId="77777777" w:rsidR="007568D9" w:rsidRDefault="007568D9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ousnoFepwF</w:t>
      </w:r>
    </w:p>
    <w:p w14:paraId="4390EFDB" w14:textId="77777777" w:rsidR="007568D9" w:rsidRDefault="007568D9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anpe&gt;alloPpen</w:t>
      </w:r>
    </w:p>
    <w:p w14:paraId="2A4E897D" w14:textId="77777777" w:rsidR="002C7AA2" w:rsidRDefault="007568D9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taFtaloFe[Hr]aiÚ</w:t>
      </w:r>
    </w:p>
    <w:p w14:paraId="21FD4D97" w14:textId="77777777" w:rsidR="002C7AA2" w:rsidRDefault="002C7AA2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HmpeFsnoFm=</w:t>
      </w:r>
    </w:p>
    <w:p w14:paraId="0D9650C8" w14:textId="77777777" w:rsidR="002C7AA2" w:rsidRDefault="002C7AA2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minmmoF</w:t>
      </w:r>
      <w:r w:rsidR="002D5E4D">
        <w:rPr>
          <w:rFonts w:ascii="CopticLS" w:hAnsi="CopticLS"/>
        </w:rPr>
        <w:t>=</w:t>
      </w:r>
      <w:r>
        <w:rPr>
          <w:rFonts w:ascii="CopticLS" w:hAnsi="CopticLS"/>
        </w:rPr>
        <w:t>:</w:t>
      </w:r>
    </w:p>
    <w:p w14:paraId="5AA5C19A" w14:textId="77777777" w:rsidR="002C7AA2" w:rsidRDefault="002C7AA2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*allopetvouvou</w:t>
      </w:r>
    </w:p>
    <w:p w14:paraId="24010C96" w14:textId="77777777" w:rsidR="002C7AA2" w:rsidRDefault="002C7AA2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mmoFanntoF</w:t>
      </w:r>
    </w:p>
    <w:p w14:paraId="574C8F96" w14:textId="77777777" w:rsidR="002C7AA2" w:rsidRDefault="002C7AA2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HnoueidoseFso</w:t>
      </w:r>
    </w:p>
    <w:p w14:paraId="2F2D5711" w14:textId="77777777" w:rsidR="006916A0" w:rsidRDefault="006916A0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tpe/pwFan</w:t>
      </w:r>
    </w:p>
    <w:p w14:paraId="7971FE64" w14:textId="77777777" w:rsidR="006916A0" w:rsidRDefault="006916A0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p[e&gt;al]l/o/pet</w:t>
      </w:r>
    </w:p>
    <w:p w14:paraId="25392CA7" w14:textId="77777777" w:rsidR="006916A0" w:rsidRDefault="006916A0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v[ou]voummoF</w:t>
      </w:r>
    </w:p>
    <w:p w14:paraId="1D72D2EB" w14:textId="77777777" w:rsidR="00AE1C65" w:rsidRDefault="006916A0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Hmp/etepwF</w:t>
      </w:r>
    </w:p>
    <w:p w14:paraId="59124973" w14:textId="77777777" w:rsidR="00AE1C65" w:rsidRDefault="00C26559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</w:t>
      </w:r>
    </w:p>
    <w:p w14:paraId="2D98B6F1" w14:textId="77777777" w:rsidR="00AE1C65" w:rsidRDefault="00AE1C65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*eijwmpaiP&gt;je</w:t>
      </w:r>
    </w:p>
    <w:p w14:paraId="56AF002F" w14:textId="77777777" w:rsidR="00735174" w:rsidRPr="007568D9" w:rsidRDefault="00AE1C65" w:rsidP="0073517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ouetpetjw</w:t>
      </w:r>
    </w:p>
    <w:p w14:paraId="12A6F39A" w14:textId="77777777" w:rsidR="00735174" w:rsidRDefault="00735174" w:rsidP="00735174">
      <w:pPr>
        <w:spacing w:line="320" w:lineRule="exact"/>
      </w:pPr>
    </w:p>
    <w:p w14:paraId="29DC1D55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7C5E1D2B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4191EBEA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6143C10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2150F34D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992A15F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49458F87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A01BF7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755D981C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2A17205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269FE96F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FCB02F7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0A3DAE0D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B4AE6E9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03896FB6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A8F3E5B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74580D76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10950FD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0D74F41F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AC606A0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79F91F42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5311FD5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289F2E22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DB99C93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54B8A584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AB2AB5E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43651D00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9165967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09707413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A21C476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3C7AA840" w14:textId="77777777" w:rsidR="00735174" w:rsidRDefault="00735174" w:rsidP="0073517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89580BB" w14:textId="77777777" w:rsidR="00735174" w:rsidRDefault="00735174" w:rsidP="0073517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2A786BD6" w14:textId="77777777" w:rsidR="003A77A0" w:rsidRDefault="00735174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3A77A0">
        <w:rPr>
          <w:rFonts w:ascii="CopticLS" w:hAnsi="CopticLS"/>
        </w:rPr>
        <w:lastRenderedPageBreak/>
        <w:t>annouHwbe</w:t>
      </w:r>
    </w:p>
    <w:p w14:paraId="68CDCBC7" w14:textId="77777777" w:rsidR="003A77A0" w:rsidRDefault="003A77A0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pwFanpeje</w:t>
      </w:r>
    </w:p>
    <w:p w14:paraId="3A0F85BB" w14:textId="77777777" w:rsidR="003A77A0" w:rsidRDefault="003A77A0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apaHhttauo</w:t>
      </w:r>
    </w:p>
    <w:p w14:paraId="008A3B1E" w14:textId="77777777" w:rsidR="003A77A0" w:rsidRDefault="003A77A0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ebolnouvaje</w:t>
      </w:r>
    </w:p>
    <w:p w14:paraId="520A9BC1" w14:textId="77777777" w:rsidR="00B43647" w:rsidRDefault="00B43647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enanouF&gt;ere</w:t>
      </w:r>
    </w:p>
    <w:p w14:paraId="7C061B3E" w14:textId="77777777" w:rsidR="00B43647" w:rsidRDefault="00B43647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peFHhtr=Houe</w:t>
      </w:r>
    </w:p>
    <w:p w14:paraId="115026EB" w14:textId="77777777" w:rsidR="00B43647" w:rsidRDefault="00B43647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taueponhron</w:t>
      </w:r>
    </w:p>
    <w:p w14:paraId="4AF1AF8E" w14:textId="77777777" w:rsidR="00B43647" w:rsidRDefault="00B43647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ebol&gt;</w:t>
      </w:r>
    </w:p>
    <w:p w14:paraId="34E8BE8B" w14:textId="77777777" w:rsidR="00B43647" w:rsidRDefault="00B43647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*ouetpetjw</w:t>
      </w:r>
    </w:p>
    <w:p w14:paraId="5FE299CF" w14:textId="77777777" w:rsidR="00C915EA" w:rsidRDefault="00C915EA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mmosjeapa</w:t>
      </w:r>
    </w:p>
    <w:p w14:paraId="133386B3" w14:textId="77777777" w:rsidR="00C915EA" w:rsidRDefault="00C915EA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Hhttauoebol</w:t>
      </w:r>
    </w:p>
    <w:p w14:paraId="3AC3351A" w14:textId="77777777" w:rsidR="00C915EA" w:rsidRDefault="00232182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</w:t>
      </w:r>
      <w:r w:rsidR="00C915EA">
        <w:rPr>
          <w:rFonts w:ascii="CopticLS" w:hAnsi="CopticLS"/>
        </w:rPr>
        <w:t>ouvajeena</w:t>
      </w:r>
    </w:p>
    <w:p w14:paraId="6DD9097F" w14:textId="77777777" w:rsidR="00C915EA" w:rsidRDefault="00C915EA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nouFerepeF</w:t>
      </w:r>
    </w:p>
    <w:p w14:paraId="3A4E5249" w14:textId="77777777" w:rsidR="001E67BB" w:rsidRDefault="001E67BB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Hhttauoebol</w:t>
      </w:r>
    </w:p>
    <w:p w14:paraId="69B78BD1" w14:textId="77777777" w:rsidR="001E67BB" w:rsidRDefault="001E67BB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namenHenva</w:t>
      </w:r>
    </w:p>
    <w:p w14:paraId="417BADD6" w14:textId="77777777" w:rsidR="001E67BB" w:rsidRDefault="001E67BB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jeenanouou</w:t>
      </w:r>
    </w:p>
    <w:p w14:paraId="40C8CD93" w14:textId="77777777" w:rsidR="001E67BB" w:rsidRDefault="001E67BB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auwnHenaga</w:t>
      </w:r>
    </w:p>
    <w:p w14:paraId="72834A47" w14:textId="77777777" w:rsidR="001E67BB" w:rsidRDefault="001E67BB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qonajnHena</w:t>
      </w:r>
    </w:p>
    <w:p w14:paraId="31C589BE" w14:textId="77777777" w:rsidR="001E67BB" w:rsidRDefault="001E67BB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gaqonnqen</w:t>
      </w:r>
    </w:p>
    <w:p w14:paraId="024212EC" w14:textId="77777777" w:rsidR="001E67BB" w:rsidRDefault="001E67BB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tapjoeisjoos&lt;</w:t>
      </w:r>
    </w:p>
    <w:p w14:paraId="3BDC937E" w14:textId="77777777" w:rsidR="001E67BB" w:rsidRDefault="001E67BB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jeprwmena</w:t>
      </w:r>
    </w:p>
    <w:p w14:paraId="1813259D" w14:textId="77777777" w:rsidR="00CA1D31" w:rsidRDefault="001E67BB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gaqosebolHm</w:t>
      </w:r>
    </w:p>
    <w:p w14:paraId="3196C48A" w14:textId="77777777" w:rsidR="00CA1D31" w:rsidRDefault="00CA1D31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peFaHoetna</w:t>
      </w:r>
    </w:p>
    <w:p w14:paraId="7FFEA710" w14:textId="77777777" w:rsidR="00CA1D31" w:rsidRDefault="00CA1D31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nouFvaFtauo</w:t>
      </w:r>
    </w:p>
    <w:p w14:paraId="675C1535" w14:textId="77777777" w:rsidR="00CA1D31" w:rsidRDefault="00CA1D31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ebolnHenpet</w:t>
      </w:r>
    </w:p>
    <w:p w14:paraId="52A690F5" w14:textId="77777777" w:rsidR="00E856F3" w:rsidRDefault="00CA1D31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nanouF</w:t>
      </w:r>
      <w:r w:rsidR="00E856F3">
        <w:rPr>
          <w:rFonts w:ascii="CopticLS" w:hAnsi="CopticLS"/>
        </w:rPr>
        <w:t>&gt;</w:t>
      </w:r>
    </w:p>
    <w:p w14:paraId="5B13E6C3" w14:textId="77777777" w:rsidR="00E856F3" w:rsidRDefault="00E856F3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*alloPpettaeio=</w:t>
      </w:r>
    </w:p>
    <w:p w14:paraId="2588A5ED" w14:textId="77777777" w:rsidR="00E856F3" w:rsidRDefault="00E856F3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mmoFanepjin</w:t>
      </w:r>
    </w:p>
    <w:p w14:paraId="06523BD5" w14:textId="77777777" w:rsidR="00735174" w:rsidRPr="006E3AF4" w:rsidRDefault="00E856F3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jhHnHbhue</w:t>
      </w:r>
    </w:p>
    <w:p w14:paraId="1BCE1FD7" w14:textId="77777777" w:rsidR="00735174" w:rsidRDefault="00735174" w:rsidP="00735174">
      <w:pPr>
        <w:pStyle w:val="Footer"/>
        <w:tabs>
          <w:tab w:val="clear" w:pos="4536"/>
          <w:tab w:val="clear" w:pos="9072"/>
        </w:tabs>
        <w:spacing w:line="320" w:lineRule="exact"/>
      </w:pPr>
    </w:p>
    <w:p w14:paraId="4DA83D31" w14:textId="77777777" w:rsidR="00735174" w:rsidRDefault="00735174" w:rsidP="0073517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735174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4A406295" w14:textId="77777777" w:rsidR="00735174" w:rsidRDefault="00735174" w:rsidP="00735174">
      <w:pPr>
        <w:pStyle w:val="Heading1"/>
        <w:keepNext w:val="0"/>
      </w:pPr>
    </w:p>
    <w:p w14:paraId="2312C98B" w14:textId="77777777" w:rsidR="00147EC5" w:rsidRDefault="003A31C1" w:rsidP="00147EC5">
      <w:r>
        <w:br w:type="page"/>
      </w:r>
      <w:r w:rsidR="00147EC5">
        <w:lastRenderedPageBreak/>
        <w:t>CZ 146: Notes</w:t>
      </w:r>
    </w:p>
    <w:p w14:paraId="22CAA40D" w14:textId="77777777" w:rsidR="00147EC5" w:rsidRDefault="00147EC5" w:rsidP="00147EC5"/>
    <w:p w14:paraId="5304564C" w14:textId="77777777" w:rsidR="00147EC5" w:rsidRDefault="00147EC5" w:rsidP="00147EC5">
      <w:r>
        <w:t>Previous editions: None</w:t>
      </w:r>
    </w:p>
    <w:p w14:paraId="686F77B3" w14:textId="77777777" w:rsidR="00147EC5" w:rsidRDefault="00147EC5" w:rsidP="00147EC5">
      <w:r>
        <w:t>Published fascimiles: None</w:t>
      </w:r>
    </w:p>
    <w:p w14:paraId="175002EB" w14:textId="77777777" w:rsidR="00147EC5" w:rsidRDefault="00147EC5" w:rsidP="00147EC5">
      <w:r>
        <w:t>Parallel manuscript witnesses: None</w:t>
      </w:r>
    </w:p>
    <w:p w14:paraId="738CB2A1" w14:textId="77777777" w:rsidR="00CC34D9" w:rsidRDefault="00147EC5">
      <w:r>
        <w:t xml:space="preserve">i.20 Third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vu</w:t>
      </w:r>
    </w:p>
    <w:p w14:paraId="77ADD2B4" w14:textId="77777777" w:rsidR="00CC34D9" w:rsidRDefault="00CC34D9"/>
    <w:p w14:paraId="62794C48" w14:textId="77777777" w:rsidR="00CC34D9" w:rsidRDefault="00CC34D9"/>
    <w:p w14:paraId="627060F6" w14:textId="77777777" w:rsidR="003A31C1" w:rsidRDefault="003A31C1"/>
    <w:p w14:paraId="0C44B269" w14:textId="77777777" w:rsidR="00CC34D9" w:rsidRDefault="00CC34D9">
      <w:r>
        <w:br w:type="page"/>
      </w:r>
    </w:p>
    <w:p w14:paraId="427D0EFB" w14:textId="77777777" w:rsidR="00474424" w:rsidRDefault="007F1F20" w:rsidP="00474424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GB-BL 3581A</w:t>
      </w:r>
      <w:r w:rsidR="00474424">
        <w:rPr>
          <w:sz w:val="22"/>
          <w:lang w:val="fr-FR"/>
        </w:rPr>
        <w:t xml:space="preserve"> f. </w:t>
      </w:r>
      <w:r>
        <w:rPr>
          <w:sz w:val="22"/>
          <w:lang w:val="fr-FR"/>
        </w:rPr>
        <w:t>126r</w:t>
      </w:r>
      <w:r w:rsidR="00474424">
        <w:rPr>
          <w:sz w:val="22"/>
          <w:lang w:val="fr-FR"/>
        </w:rPr>
        <w:t xml:space="preserve"> = MONB.</w:t>
      </w:r>
      <w:r>
        <w:rPr>
          <w:sz w:val="22"/>
          <w:lang w:val="fr-FR"/>
        </w:rPr>
        <w:t>CZ 147</w:t>
      </w:r>
    </w:p>
    <w:p w14:paraId="52B48CCC" w14:textId="77777777" w:rsidR="00474424" w:rsidRDefault="007F1F20" w:rsidP="00474424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Shisha-Halevy’s edition (1975-76)</w:t>
      </w:r>
      <w:r w:rsidR="001B15F1">
        <w:rPr>
          <w:sz w:val="22"/>
          <w:lang w:val="en-GB"/>
        </w:rPr>
        <w:t xml:space="preserve"> collated</w:t>
      </w:r>
      <w:r w:rsidR="00326E34">
        <w:rPr>
          <w:sz w:val="22"/>
          <w:lang w:val="en-GB"/>
        </w:rPr>
        <w:t xml:space="preserve"> </w:t>
      </w:r>
      <w:r w:rsidR="001B15F1">
        <w:rPr>
          <w:sz w:val="22"/>
          <w:lang w:val="en-GB"/>
        </w:rPr>
        <w:t xml:space="preserve">in London by </w:t>
      </w:r>
      <w:r w:rsidR="00326E34">
        <w:rPr>
          <w:sz w:val="22"/>
          <w:lang w:val="en-GB"/>
        </w:rPr>
        <w:t>David Brakke, October 2010.</w:t>
      </w:r>
    </w:p>
    <w:p w14:paraId="738A513D" w14:textId="77777777" w:rsidR="00474424" w:rsidRDefault="00474424" w:rsidP="00474424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lang w:val="en-GB"/>
        </w:rPr>
        <w:tab/>
      </w:r>
      <w:r>
        <w:rPr>
          <w:lang w:val="en-GB"/>
        </w:rPr>
        <w:tab/>
      </w:r>
      <w:r w:rsidR="007F1F20">
        <w:rPr>
          <w:rFonts w:ascii="CopticLS" w:hAnsi="CopticLS"/>
          <w:lang w:val="en-GB"/>
        </w:rPr>
        <w:t>rmz</w:t>
      </w:r>
      <w:r>
        <w:rPr>
          <w:sz w:val="22"/>
          <w:lang w:val="en-GB"/>
        </w:rPr>
        <w:tab/>
      </w:r>
      <w:r w:rsidR="00326E34">
        <w:rPr>
          <w:sz w:val="22"/>
          <w:lang w:val="en-GB"/>
        </w:rPr>
        <w:t>Parchment skin pattern:</w:t>
      </w:r>
      <w:r w:rsidR="00326E34">
        <w:rPr>
          <w:sz w:val="22"/>
          <w:lang w:val="en-GB"/>
        </w:rPr>
        <w:tab/>
      </w:r>
      <w:r>
        <w:rPr>
          <w:sz w:val="22"/>
          <w:lang w:val="en-GB"/>
        </w:rPr>
        <w:t>hair</w:t>
      </w:r>
    </w:p>
    <w:p w14:paraId="1C5B76EA" w14:textId="77777777" w:rsidR="00474424" w:rsidRDefault="00474424" w:rsidP="00474424">
      <w:pPr>
        <w:spacing w:line="320" w:lineRule="exact"/>
        <w:ind w:left="240" w:hanging="240"/>
        <w:rPr>
          <w:lang w:val="en-GB"/>
        </w:rPr>
      </w:pPr>
    </w:p>
    <w:p w14:paraId="7BEDBC41" w14:textId="77777777" w:rsidR="00474424" w:rsidRDefault="00474424" w:rsidP="00474424">
      <w:pPr>
        <w:spacing w:line="320" w:lineRule="exact"/>
        <w:ind w:left="240" w:hanging="240"/>
        <w:rPr>
          <w:lang w:val="en-GB"/>
        </w:rPr>
        <w:sectPr w:rsidR="00474424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6A5C143A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980F6C5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1387CD85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BE414A6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57F8FA06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59C8A3B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616FA8F0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3B0DF2C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036E689D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DB00968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2565A15E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6EC4AAC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71F972CF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9B67699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37F087C0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194A51F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5E8F5DF7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D14C66A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610CA9BF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DD8EB0A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5BDB2A1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97A95B8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0ECE7569" w14:textId="77777777" w:rsidR="00474424" w:rsidRDefault="00474424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217AEE26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40EF9B5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D8E3652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63C6D003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D26F654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3AC4DC4B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D43F2AD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22C1B0FD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BAFA117" w14:textId="77777777" w:rsidR="00474424" w:rsidRDefault="00474424" w:rsidP="0047442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1BC3DEA0" w14:textId="77777777" w:rsidR="00A44FEF" w:rsidRDefault="00474424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A44FEF">
        <w:rPr>
          <w:rFonts w:ascii="CopticLS" w:hAnsi="CopticLS" w:cs="Courier New"/>
          <w:lang w:val="en-GB"/>
        </w:rPr>
        <w:lastRenderedPageBreak/>
        <w:t>enouFan=ne&lt;</w:t>
      </w:r>
      <w:r w:rsidR="00AB4D6A">
        <w:rPr>
          <w:rFonts w:ascii="CopticLS" w:hAnsi="CopticLS" w:cs="Courier New"/>
          <w:lang w:val="en-GB"/>
        </w:rPr>
        <w:t>&gt;</w:t>
      </w:r>
    </w:p>
    <w:p w14:paraId="44406FEC" w14:textId="77777777" w:rsidR="00A44FEF" w:rsidRDefault="00A44FEF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allopetvou</w:t>
      </w:r>
    </w:p>
    <w:p w14:paraId="77129BBB" w14:textId="77777777" w:rsidR="00A44FEF" w:rsidRDefault="00A44FEF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voummoFH±n</w:t>
      </w:r>
    </w:p>
    <w:p w14:paraId="1FED3D76" w14:textId="77777777" w:rsidR="00A44FEF" w:rsidRDefault="00AB4D6A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</w:t>
      </w:r>
      <w:r w:rsidR="00A44FEF">
        <w:rPr>
          <w:rFonts w:ascii="CopticLS" w:hAnsi="CopticLS" w:cs="Courier New"/>
          <w:lang w:val="en-GB"/>
        </w:rPr>
        <w:t>FHbhuem</w:t>
      </w:r>
    </w:p>
    <w:p w14:paraId="6B5B9A54" w14:textId="77777777" w:rsidR="00A44FEF" w:rsidRDefault="00A44FEF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minmmoFauw</w:t>
      </w:r>
    </w:p>
    <w:p w14:paraId="343C66C7" w14:textId="77777777" w:rsidR="00A44FEF" w:rsidRDefault="00A44FEF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H±nneFHise:</w:t>
      </w:r>
    </w:p>
    <w:p w14:paraId="0C3FA741" w14:textId="77777777" w:rsidR="00A44FEF" w:rsidRDefault="00A44FEF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*swt±metparrh=</w:t>
      </w:r>
    </w:p>
    <w:p w14:paraId="01001C9E" w14:textId="77777777" w:rsidR="00A44FEF" w:rsidRDefault="00AB4D6A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siannetouaab</w:t>
      </w:r>
    </w:p>
    <w:p w14:paraId="7C568F1E" w14:textId="77777777" w:rsidR="00A44FEF" w:rsidRDefault="00AB4D6A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pejaF</w:t>
      </w:r>
      <w:r w:rsidR="00A44FEF">
        <w:rPr>
          <w:rFonts w:ascii="CopticLS" w:hAnsi="CopticLS" w:cs="Courier New"/>
          <w:lang w:val="en-GB"/>
        </w:rPr>
        <w:t>jeTna</w:t>
      </w:r>
    </w:p>
    <w:p w14:paraId="1FBD7B2C" w14:textId="77777777" w:rsidR="00A44FEF" w:rsidRDefault="00A44FEF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jwanoknna</w:t>
      </w:r>
    </w:p>
    <w:p w14:paraId="432AFD02" w14:textId="77777777" w:rsidR="00A44FEF" w:rsidRDefault="00A44FEF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Hbhuemprro:</w:t>
      </w:r>
    </w:p>
    <w:p w14:paraId="63390E24" w14:textId="77777777" w:rsidR="008929EB" w:rsidRDefault="00A44FEF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*ntokde</w:t>
      </w:r>
      <w:r w:rsidR="008929EB">
        <w:rPr>
          <w:rFonts w:ascii="CopticLS" w:hAnsi="CopticLS" w:cs="Courier New"/>
          <w:lang w:val="en-GB"/>
        </w:rPr>
        <w:t>Hw=wk</w:t>
      </w:r>
    </w:p>
    <w:p w14:paraId="1EE061CF" w14:textId="77777777" w:rsidR="008C65B9" w:rsidRDefault="007A7115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eknajeoue=</w:t>
      </w:r>
      <w:r w:rsidR="008C65B9">
        <w:rPr>
          <w:rFonts w:ascii="CopticLS" w:hAnsi="CopticLS" w:cs="Courier New"/>
          <w:lang w:val="en-GB"/>
        </w:rPr>
        <w:t>pr=</w:t>
      </w:r>
    </w:p>
    <w:p w14:paraId="2114F6CD" w14:textId="77777777" w:rsidR="008C65B9" w:rsidRDefault="008C65B9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ropec±s&gt;</w:t>
      </w:r>
      <w:r w:rsidR="007A7115">
        <w:rPr>
          <w:rFonts w:ascii="CopticLS" w:hAnsi="CopticLS" w:cs="Courier New"/>
          <w:lang w:val="en-GB"/>
        </w:rPr>
        <w:t xml:space="preserve"> </w:t>
      </w:r>
      <w:r>
        <w:rPr>
          <w:rFonts w:ascii="CopticLS" w:hAnsi="CopticLS" w:cs="Courier New"/>
          <w:lang w:val="en-GB"/>
        </w:rPr>
        <w:t>araek</w:t>
      </w:r>
    </w:p>
    <w:p w14:paraId="3C4CDD95" w14:textId="77777777" w:rsidR="008C65B9" w:rsidRDefault="008C65B9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najweroFen=</w:t>
      </w:r>
    </w:p>
    <w:p w14:paraId="6BDD5F10" w14:textId="77777777" w:rsidR="008C65B9" w:rsidRDefault="00D25DFD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nekvipe&gt;h=</w:t>
      </w:r>
    </w:p>
    <w:p w14:paraId="2694E306" w14:textId="77777777" w:rsidR="00930C8E" w:rsidRDefault="00930C8E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eboljeneFso</w:t>
      </w:r>
    </w:p>
    <w:p w14:paraId="38D61A8C" w14:textId="77777777" w:rsidR="00930C8E" w:rsidRDefault="00930C8E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ounan&lt;n=n=bote</w:t>
      </w:r>
    </w:p>
    <w:p w14:paraId="08C53DA3" w14:textId="77777777" w:rsidR="00930C8E" w:rsidRDefault="00D25DFD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n=taka±</w:t>
      </w:r>
      <w:r w:rsidR="00930C8E">
        <w:rPr>
          <w:rFonts w:ascii="CopticLS" w:hAnsi="CopticLS" w:cs="Courier New"/>
          <w:lang w:val="en-GB"/>
        </w:rPr>
        <w:t>au&gt;</w:t>
      </w:r>
      <w:r>
        <w:rPr>
          <w:rFonts w:ascii="CopticLS" w:hAnsi="CopticLS" w:cs="Courier New"/>
          <w:lang w:val="en-GB"/>
        </w:rPr>
        <w:t xml:space="preserve"> au</w:t>
      </w:r>
      <w:r w:rsidR="00930C8E">
        <w:rPr>
          <w:rFonts w:ascii="CopticLS" w:hAnsi="CopticLS" w:cs="Courier New"/>
          <w:lang w:val="en-GB"/>
        </w:rPr>
        <w:t>w</w:t>
      </w:r>
    </w:p>
    <w:p w14:paraId="11DA425A" w14:textId="77777777" w:rsidR="00930C8E" w:rsidRDefault="00930C8E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prwmeetmele</w:t>
      </w:r>
    </w:p>
    <w:p w14:paraId="7D3029A5" w14:textId="77777777" w:rsidR="00930C8E" w:rsidRDefault="00930C8E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tan=netsoutwn</w:t>
      </w:r>
    </w:p>
    <w:p w14:paraId="3BBA8C90" w14:textId="77777777" w:rsidR="00930C8E" w:rsidRDefault="00841993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</w:t>
      </w:r>
      <w:r w:rsidR="00930C8E">
        <w:rPr>
          <w:rFonts w:ascii="CopticLS" w:hAnsi="CopticLS" w:cs="Courier New"/>
          <w:lang w:val="en-GB"/>
        </w:rPr>
        <w:t>mplaseteire</w:t>
      </w:r>
      <w:r w:rsidR="00F0318C">
        <w:rPr>
          <w:rFonts w:ascii="CopticLS" w:hAnsi="CopticLS" w:cs="Courier New"/>
          <w:lang w:val="en-GB"/>
        </w:rPr>
        <w:t>&lt;</w:t>
      </w:r>
    </w:p>
    <w:p w14:paraId="7EAF4042" w14:textId="77777777" w:rsidR="00930C8E" w:rsidRDefault="00930C8E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nneHbhueetCo</w:t>
      </w:r>
    </w:p>
    <w:p w14:paraId="24411CEA" w14:textId="77777777" w:rsidR="00930C8E" w:rsidRDefault="00930C8E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ome:</w:t>
      </w:r>
    </w:p>
    <w:p w14:paraId="70FEF713" w14:textId="77777777" w:rsidR="00930C8E" w:rsidRDefault="00930C8E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*pejauon=jeHa</w:t>
      </w:r>
      <w:r w:rsidR="00841993">
        <w:rPr>
          <w:rFonts w:ascii="CopticLS" w:hAnsi="CopticLS" w:cs="Courier New"/>
          <w:lang w:val="en-GB"/>
        </w:rPr>
        <w:t>P</w:t>
      </w:r>
      <w:r>
        <w:rPr>
          <w:rFonts w:ascii="CopticLS" w:hAnsi="CopticLS" w:cs="Courier New"/>
          <w:lang w:val="en-GB"/>
        </w:rPr>
        <w:t>rH</w:t>
      </w:r>
    </w:p>
    <w:p w14:paraId="00598B58" w14:textId="77777777" w:rsidR="00930C8E" w:rsidRDefault="00930C8E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eroipjoeisje</w:t>
      </w:r>
    </w:p>
    <w:p w14:paraId="064350C4" w14:textId="77777777" w:rsidR="00930C8E" w:rsidRDefault="00930C8E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Touaab&gt;eknajo</w:t>
      </w:r>
    </w:p>
    <w:p w14:paraId="5F7E1F9B" w14:textId="77777777" w:rsidR="00930C8E" w:rsidRDefault="00930C8E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osHwwkjeouO</w:t>
      </w:r>
    </w:p>
    <w:p w14:paraId="048F7290" w14:textId="77777777" w:rsidR="00474424" w:rsidRPr="007F1F20" w:rsidRDefault="00930C8E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araeknajoosje</w:t>
      </w:r>
    </w:p>
    <w:p w14:paraId="0E2AA534" w14:textId="77777777" w:rsidR="00474424" w:rsidRDefault="00474424" w:rsidP="00474424">
      <w:pPr>
        <w:spacing w:line="320" w:lineRule="exact"/>
      </w:pPr>
    </w:p>
    <w:p w14:paraId="151079C9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341CC8D8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4F51E27B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36A64A0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73A2FCBA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C66B06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2D049DF9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52D164D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4DBD4E54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272DBDB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3B695D9D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4393004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0F3FD72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B4EB8C9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3613BD9A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E5D9AD5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5809A7B5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573ABCA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4192207A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DF4B5B9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FEC4609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6479A37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3F40CBD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499A9EA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46186E91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256948E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3E8DEA4C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5622FDD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02D30B5A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5673BE8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147226AD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A427AE8" w14:textId="77777777" w:rsidR="00474424" w:rsidRDefault="00474424" w:rsidP="0047442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63722218" w14:textId="77777777" w:rsidR="00A52C48" w:rsidRDefault="00474424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A52C48">
        <w:rPr>
          <w:rFonts w:ascii="CopticLS" w:hAnsi="CopticLS"/>
        </w:rPr>
        <w:lastRenderedPageBreak/>
        <w:t>HareHeroi=jeT</w:t>
      </w:r>
    </w:p>
    <w:p w14:paraId="2C92F0D3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jaH±m:</w:t>
      </w:r>
    </w:p>
    <w:p w14:paraId="1C2D9D08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*pejauonjeew</w:t>
      </w:r>
    </w:p>
    <w:p w14:paraId="1CEDEF3C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jeainauejin</w:t>
      </w:r>
    </w:p>
    <w:p w14:paraId="6EFF9488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Con</w:t>
      </w:r>
      <w:r w:rsidR="00F0318C">
        <w:rPr>
          <w:rFonts w:ascii="CopticLS" w:hAnsi="CopticLS"/>
        </w:rPr>
        <w:t>&lt;</w:t>
      </w:r>
      <w:r w:rsidR="00443A58">
        <w:rPr>
          <w:rFonts w:ascii="CopticLS" w:hAnsi="CopticLS"/>
        </w:rPr>
        <w:t>sH</w:t>
      </w:r>
      <w:r>
        <w:rPr>
          <w:rFonts w:ascii="CopticLS" w:hAnsi="CopticLS"/>
        </w:rPr>
        <w:t>mpaHht</w:t>
      </w:r>
    </w:p>
    <w:p w14:paraId="5DF20709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auwonH±nnaCij</w:t>
      </w:r>
    </w:p>
    <w:p w14:paraId="2904D82F" w14:textId="77777777" w:rsidR="00A52C48" w:rsidRDefault="00443A5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</w:t>
      </w:r>
      <w:r w:rsidR="00A52C48">
        <w:rPr>
          <w:rFonts w:ascii="CopticLS" w:hAnsi="CopticLS"/>
        </w:rPr>
        <w:t>rtrepjoeis</w:t>
      </w:r>
    </w:p>
    <w:p w14:paraId="39E65CD7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swtmeroi&gt;ek</w:t>
      </w:r>
    </w:p>
    <w:p w14:paraId="55846ECF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najoosHwwkje</w:t>
      </w:r>
    </w:p>
    <w:p w14:paraId="549BD8B5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ouP&gt;</w:t>
      </w:r>
      <w:r w:rsidR="00443A58">
        <w:rPr>
          <w:rFonts w:ascii="CopticLS" w:hAnsi="CopticLS"/>
        </w:rPr>
        <w:t xml:space="preserve"> </w:t>
      </w:r>
      <w:r>
        <w:rPr>
          <w:rFonts w:ascii="CopticLS" w:hAnsi="CopticLS"/>
        </w:rPr>
        <w:t>araeknajo</w:t>
      </w:r>
    </w:p>
    <w:p w14:paraId="79D58BF7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osjepaHhtmeH</w:t>
      </w:r>
    </w:p>
    <w:p w14:paraId="1067785F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njinConsauw</w:t>
      </w:r>
    </w:p>
    <w:p w14:paraId="6C818EE1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onnakeCij&gt;</w:t>
      </w:r>
    </w:p>
    <w:p w14:paraId="41533AAF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*jinConsnimHen=</w:t>
      </w:r>
    </w:p>
    <w:p w14:paraId="30FF299C" w14:textId="77777777" w:rsidR="00A52C48" w:rsidRDefault="00443A5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nobene&gt;auwnobe/</w:t>
      </w:r>
    </w:p>
    <w:p w14:paraId="47EC1DF0" w14:textId="77777777" w:rsidR="00A52C48" w:rsidRDefault="00443A5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</w:t>
      </w:r>
      <w:r w:rsidR="00A52C48">
        <w:rPr>
          <w:rFonts w:ascii="CopticLS" w:hAnsi="CopticLS"/>
        </w:rPr>
        <w:t>nimHenjinCons</w:t>
      </w:r>
    </w:p>
    <w:p w14:paraId="484558FA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ne&gt;</w:t>
      </w:r>
      <w:r w:rsidR="00384F05">
        <w:rPr>
          <w:rFonts w:ascii="CopticLS" w:hAnsi="CopticLS"/>
        </w:rPr>
        <w:t xml:space="preserve"> </w:t>
      </w:r>
      <w:r>
        <w:rPr>
          <w:rFonts w:ascii="CopticLS" w:hAnsi="CopticLS"/>
        </w:rPr>
        <w:t>netji</w:t>
      </w:r>
      <w:r w:rsidR="00384F05">
        <w:rPr>
          <w:rFonts w:ascii="CopticLS" w:hAnsi="CopticLS"/>
        </w:rPr>
        <w:t>=anm</w:t>
      </w:r>
    </w:p>
    <w:p w14:paraId="27735207" w14:textId="77777777" w:rsidR="00A52C48" w:rsidRDefault="00A52C4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matennetHitou</w:t>
      </w:r>
    </w:p>
    <w:p w14:paraId="0E1E9CE7" w14:textId="77777777" w:rsidR="00A52C48" w:rsidRDefault="00384F05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woun=Cons=ne=</w:t>
      </w:r>
      <w:r w:rsidR="00A52C48">
        <w:rPr>
          <w:rFonts w:ascii="CopticLS" w:hAnsi="CopticLS"/>
        </w:rPr>
        <w:t>n=</w:t>
      </w:r>
    </w:p>
    <w:p w14:paraId="477612E6" w14:textId="77777777" w:rsidR="00FC1C7F" w:rsidRDefault="00F0318C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reFji</w:t>
      </w:r>
      <w:r w:rsidR="00FC1C7F">
        <w:rPr>
          <w:rFonts w:ascii="CopticLS" w:hAnsi="CopticLS"/>
        </w:rPr>
        <w:t>nCon</w:t>
      </w:r>
      <w:r>
        <w:rPr>
          <w:rFonts w:ascii="CopticLS" w:hAnsi="CopticLS"/>
        </w:rPr>
        <w:t>&lt;</w:t>
      </w:r>
      <w:r w:rsidR="00FC1C7F">
        <w:rPr>
          <w:rFonts w:ascii="CopticLS" w:hAnsi="CopticLS"/>
        </w:rPr>
        <w:t>s</w:t>
      </w:r>
    </w:p>
    <w:p w14:paraId="17BFD840" w14:textId="77777777" w:rsidR="00FC1C7F" w:rsidRDefault="00FC1C7F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allarwmenim</w:t>
      </w:r>
    </w:p>
    <w:p w14:paraId="35D7C8CC" w14:textId="77777777" w:rsidR="00FC1C7F" w:rsidRDefault="00384F05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</w:t>
      </w:r>
      <w:r w:rsidR="00FC1C7F">
        <w:rPr>
          <w:rFonts w:ascii="CopticLS" w:hAnsi="CopticLS"/>
        </w:rPr>
        <w:t>r</w:t>
      </w:r>
      <w:r>
        <w:rPr>
          <w:rFonts w:ascii="CopticLS" w:hAnsi="CopticLS"/>
        </w:rPr>
        <w:t>=</w:t>
      </w:r>
      <w:r w:rsidR="00FC1C7F">
        <w:rPr>
          <w:rFonts w:ascii="CopticLS" w:hAnsi="CopticLS"/>
        </w:rPr>
        <w:t>nobeserHoue&lt;</w:t>
      </w:r>
    </w:p>
    <w:p w14:paraId="323F00C5" w14:textId="77777777" w:rsidR="00FC1C7F" w:rsidRDefault="00FC1C7F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jim=mooun=Con±s</w:t>
      </w:r>
    </w:p>
    <w:p w14:paraId="360D440F" w14:textId="77777777" w:rsidR="00FC1C7F" w:rsidRDefault="00FC1C7F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mauaau:</w:t>
      </w:r>
    </w:p>
    <w:p w14:paraId="35F8B9A8" w14:textId="77777777" w:rsidR="00FC1C7F" w:rsidRDefault="00FC1C7F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*evjeetbetano=</w:t>
      </w:r>
    </w:p>
    <w:p w14:paraId="21F74371" w14:textId="77777777" w:rsidR="00FC1C7F" w:rsidRDefault="00FC1C7F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miantaHenmh</w:t>
      </w:r>
    </w:p>
    <w:p w14:paraId="25E2FEA0" w14:textId="77777777" w:rsidR="00FC1C7F" w:rsidRDefault="00FC1C7F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hvevwpen=</w:t>
      </w:r>
    </w:p>
    <w:p w14:paraId="104EF8ED" w14:textId="77777777" w:rsidR="00FC1C7F" w:rsidRDefault="00FC1C7F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rwmen=tepsa</w:t>
      </w:r>
    </w:p>
    <w:p w14:paraId="40B0436F" w14:textId="77777777" w:rsidR="00474424" w:rsidRPr="00A52C48" w:rsidRDefault="00FC1C7F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tanasn=qetenou</w:t>
      </w:r>
    </w:p>
    <w:p w14:paraId="4517E106" w14:textId="77777777" w:rsidR="00474424" w:rsidRDefault="00474424" w:rsidP="00474424">
      <w:pPr>
        <w:pStyle w:val="Footer"/>
        <w:tabs>
          <w:tab w:val="clear" w:pos="4536"/>
          <w:tab w:val="clear" w:pos="9072"/>
        </w:tabs>
        <w:spacing w:line="320" w:lineRule="exact"/>
      </w:pPr>
    </w:p>
    <w:p w14:paraId="40208C01" w14:textId="77777777" w:rsidR="00474424" w:rsidRDefault="00474424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474424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3BA7E0A0" w14:textId="77777777" w:rsidR="002E7114" w:rsidRDefault="00474424" w:rsidP="002E7114">
      <w:r>
        <w:rPr>
          <w:lang w:val="fr-FR"/>
        </w:rPr>
        <w:lastRenderedPageBreak/>
        <w:br w:type="page"/>
      </w:r>
      <w:r w:rsidR="002E7114">
        <w:lastRenderedPageBreak/>
        <w:t>CZ 147: Notes</w:t>
      </w:r>
    </w:p>
    <w:p w14:paraId="326120EF" w14:textId="77777777" w:rsidR="002E7114" w:rsidRDefault="002E7114" w:rsidP="002E7114"/>
    <w:p w14:paraId="53393D40" w14:textId="77777777" w:rsidR="002E7114" w:rsidRDefault="00025E29" w:rsidP="002E7114">
      <w:r>
        <w:t>Previous edition</w:t>
      </w:r>
      <w:r w:rsidR="002E7114">
        <w:t xml:space="preserve">: </w:t>
      </w:r>
      <w:r w:rsidR="0029200A">
        <w:t>Shisha-Halevy 1975-76:5:92</w:t>
      </w:r>
    </w:p>
    <w:p w14:paraId="55EFA494" w14:textId="77777777" w:rsidR="002E7114" w:rsidRDefault="002E7114" w:rsidP="002E7114">
      <w:r>
        <w:t>Published fascimiles: None</w:t>
      </w:r>
    </w:p>
    <w:p w14:paraId="6589A3EB" w14:textId="77777777" w:rsidR="00D765BD" w:rsidRDefault="002E7114" w:rsidP="002E7114">
      <w:r>
        <w:t>Parallel manuscript witnesses: None</w:t>
      </w:r>
    </w:p>
    <w:p w14:paraId="6C626C9F" w14:textId="77777777" w:rsidR="00D765BD" w:rsidRDefault="00D765BD" w:rsidP="002E7114">
      <w:r>
        <w:t>Decorative element at top center of page.</w:t>
      </w:r>
    </w:p>
    <w:p w14:paraId="16EE1271" w14:textId="77777777" w:rsidR="00D765BD" w:rsidRDefault="00D765BD" w:rsidP="002E7114">
      <w:r>
        <w:t xml:space="preserve">i.4 Shisha-Halevy placed first </w:t>
      </w:r>
      <w:r>
        <w:rPr>
          <w:rFonts w:ascii="CopticLS" w:hAnsi="CopticLS"/>
        </w:rPr>
        <w:t xml:space="preserve">e </w:t>
      </w:r>
      <w:r>
        <w:t>in brackets, but it is visible within a smudged area.</w:t>
      </w:r>
    </w:p>
    <w:p w14:paraId="46462422" w14:textId="77777777" w:rsidR="002E7114" w:rsidRPr="00D765BD" w:rsidRDefault="00D765BD" w:rsidP="002E7114">
      <w:r>
        <w:t xml:space="preserve">ii.15 Shisha-Halevy placed third </w:t>
      </w:r>
      <w:r>
        <w:rPr>
          <w:rFonts w:ascii="CopticLS" w:hAnsi="CopticLS"/>
        </w:rPr>
        <w:t xml:space="preserve">e </w:t>
      </w:r>
      <w:r>
        <w:t>in brackets, but a trace of the upper left curve survives.</w:t>
      </w:r>
    </w:p>
    <w:p w14:paraId="0BE51734" w14:textId="77777777" w:rsidR="002E7114" w:rsidRDefault="002E7114">
      <w:pPr>
        <w:rPr>
          <w:lang w:val="fr-FR"/>
        </w:rPr>
      </w:pPr>
    </w:p>
    <w:p w14:paraId="6EB7DA1D" w14:textId="77777777" w:rsidR="002E7114" w:rsidRDefault="002E7114">
      <w:pPr>
        <w:rPr>
          <w:lang w:val="fr-FR"/>
        </w:rPr>
      </w:pPr>
    </w:p>
    <w:p w14:paraId="1E377B88" w14:textId="77777777" w:rsidR="002E7114" w:rsidRDefault="002E7114">
      <w:pPr>
        <w:rPr>
          <w:lang w:val="fr-FR"/>
        </w:rPr>
      </w:pPr>
      <w:r>
        <w:rPr>
          <w:lang w:val="fr-FR"/>
        </w:rPr>
        <w:br w:type="page"/>
      </w:r>
    </w:p>
    <w:p w14:paraId="518AC096" w14:textId="77777777" w:rsidR="002052CE" w:rsidRDefault="002052CE" w:rsidP="002052CE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GB-BL 3581A f. 126v = MONB.CZ 148</w:t>
      </w:r>
    </w:p>
    <w:p w14:paraId="530B0C77" w14:textId="77777777" w:rsidR="00474424" w:rsidRDefault="002052CE" w:rsidP="002052CE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Shisha-Halevy’s edition (1975-76)</w:t>
      </w:r>
      <w:r w:rsidR="001B15F1">
        <w:rPr>
          <w:sz w:val="22"/>
          <w:lang w:val="en-GB"/>
        </w:rPr>
        <w:t xml:space="preserve"> collated </w:t>
      </w:r>
      <w:r w:rsidR="004006F7">
        <w:rPr>
          <w:sz w:val="22"/>
          <w:lang w:val="en-GB"/>
        </w:rPr>
        <w:t>in London by David Brakke, October 2010.</w:t>
      </w:r>
    </w:p>
    <w:p w14:paraId="69EA0021" w14:textId="77777777" w:rsidR="00474424" w:rsidRDefault="00474424" w:rsidP="00474424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2052CE">
        <w:rPr>
          <w:rFonts w:ascii="CopticLS" w:hAnsi="CopticLS"/>
          <w:lang w:val="en-GB"/>
        </w:rPr>
        <w:t>rmh</w:t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sz w:val="22"/>
          <w:lang w:val="en-GB"/>
        </w:rPr>
        <w:tab/>
        <w:t>Parchm</w:t>
      </w:r>
      <w:r w:rsidR="004006F7">
        <w:rPr>
          <w:sz w:val="22"/>
          <w:lang w:val="en-GB"/>
        </w:rPr>
        <w:t>ent skin pattern:</w:t>
      </w:r>
      <w:r w:rsidR="004006F7">
        <w:rPr>
          <w:sz w:val="22"/>
          <w:lang w:val="en-GB"/>
        </w:rPr>
        <w:tab/>
        <w:t>flesh</w:t>
      </w:r>
    </w:p>
    <w:p w14:paraId="5113D617" w14:textId="77777777" w:rsidR="00474424" w:rsidRDefault="00474424" w:rsidP="00474424">
      <w:pPr>
        <w:spacing w:line="320" w:lineRule="exact"/>
        <w:ind w:left="240" w:hanging="240"/>
        <w:rPr>
          <w:lang w:val="en-GB"/>
        </w:rPr>
      </w:pPr>
    </w:p>
    <w:p w14:paraId="010923F9" w14:textId="77777777" w:rsidR="00474424" w:rsidRDefault="00474424" w:rsidP="00474424">
      <w:pPr>
        <w:spacing w:line="320" w:lineRule="exact"/>
        <w:ind w:left="240" w:hanging="240"/>
        <w:rPr>
          <w:lang w:val="en-GB"/>
        </w:rPr>
        <w:sectPr w:rsidR="00474424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56B5C559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660C286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19134FCC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4E8F2AB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47B24E61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E75CB4A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28048683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0A92502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03FD9A44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13E2B1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1CEC7ECA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7C8C0BC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B96AC5D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5F2AE0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33FCAAF8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F37AC87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15E2BF57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6D32FAB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5ED87C66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229479F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74AD6E2F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C68EF98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20BC7110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84A3A4A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52AB3406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F7AFDC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1522510F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08C6086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045FD7BD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BE42614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2A95C4DA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ADB523" w14:textId="77777777" w:rsidR="00474424" w:rsidRDefault="00474424" w:rsidP="0047442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790AE6AA" w14:textId="77777777" w:rsidR="005C49E7" w:rsidRDefault="00474424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6B4FEF">
        <w:rPr>
          <w:rFonts w:ascii="CopticLS" w:hAnsi="CopticLS" w:cs="Courier New"/>
          <w:lang w:val="en-GB"/>
        </w:rPr>
        <w:lastRenderedPageBreak/>
        <w:t>n=n=Heqno</w:t>
      </w:r>
      <w:r w:rsidR="005C49E7">
        <w:rPr>
          <w:rFonts w:ascii="CopticLS" w:hAnsi="CopticLS" w:cs="Courier New"/>
          <w:lang w:val="en-GB"/>
        </w:rPr>
        <w:t>setso</w:t>
      </w:r>
    </w:p>
    <w:p w14:paraId="323FF7A0" w14:textId="77777777" w:rsidR="005C49E7" w:rsidRDefault="006B4FEF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oun</w:t>
      </w:r>
      <w:r w:rsidR="005C49E7">
        <w:rPr>
          <w:rFonts w:ascii="CopticLS" w:hAnsi="CopticLS" w:cs="Courier New"/>
          <w:lang w:val="en-GB"/>
        </w:rPr>
        <w:t>anm=pnou</w:t>
      </w:r>
    </w:p>
    <w:p w14:paraId="5B0B964E" w14:textId="77777777" w:rsidR="005C49E7" w:rsidRDefault="005C49E7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te:</w:t>
      </w:r>
      <w:r w:rsidR="006B4FEF">
        <w:rPr>
          <w:rFonts w:ascii="CopticLS" w:hAnsi="CopticLS" w:cs="Courier New"/>
          <w:lang w:val="en-GB"/>
        </w:rPr>
        <w:t xml:space="preserve">   </w:t>
      </w:r>
      <w:r>
        <w:rPr>
          <w:rFonts w:ascii="CopticLS" w:hAnsi="CopticLS" w:cs="Courier New"/>
          <w:lang w:val="en-GB"/>
        </w:rPr>
        <w:t>auwev</w:t>
      </w:r>
    </w:p>
    <w:p w14:paraId="66921EBA" w14:textId="77777777" w:rsidR="006D394B" w:rsidRDefault="005D18D8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jeetbetdikai=</w:t>
      </w:r>
    </w:p>
    <w:p w14:paraId="0EB1B119" w14:textId="77777777" w:rsidR="006D394B" w:rsidRDefault="006D394B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o=sunhntaHen</w:t>
      </w:r>
    </w:p>
    <w:p w14:paraId="51E3B24B" w14:textId="77777777" w:rsidR="006D394B" w:rsidRDefault="006D394B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mhhvevwpe</w:t>
      </w:r>
    </w:p>
    <w:p w14:paraId="273BD983" w14:textId="77777777" w:rsidR="006D394B" w:rsidRDefault="006D394B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n=Henrwmen=</w:t>
      </w:r>
    </w:p>
    <w:p w14:paraId="3E145081" w14:textId="77777777" w:rsidR="006D394B" w:rsidRDefault="006D394B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tepnoute&lt;n=qe</w:t>
      </w:r>
    </w:p>
    <w:p w14:paraId="2C613D81" w14:textId="77777777" w:rsidR="006D394B" w:rsidRDefault="006D394B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tenoun=necris</w:t>
      </w:r>
    </w:p>
    <w:p w14:paraId="29815322" w14:textId="77777777" w:rsidR="006D394B" w:rsidRDefault="006D394B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tianos&gt;eieaHron</w:t>
      </w:r>
    </w:p>
    <w:p w14:paraId="615F0DF3" w14:textId="77777777" w:rsidR="004003B2" w:rsidRDefault="00147F3B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Ceenswt</w:t>
      </w:r>
      <w:r w:rsidR="006D394B">
        <w:rPr>
          <w:rFonts w:ascii="CopticLS" w:hAnsi="CopticLS" w:cs="Courier New"/>
          <w:lang w:val="en-GB"/>
        </w:rPr>
        <w:t>pnan</w:t>
      </w:r>
    </w:p>
    <w:p w14:paraId="16A711E0" w14:textId="77777777" w:rsidR="004003B2" w:rsidRDefault="009D1CBC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m=</w:t>
      </w:r>
      <w:r w:rsidR="004003B2">
        <w:rPr>
          <w:rFonts w:ascii="CopticLS" w:hAnsi="CopticLS" w:cs="Courier New"/>
          <w:lang w:val="en-GB"/>
        </w:rPr>
        <w:t>pmounHouo&lt;</w:t>
      </w:r>
    </w:p>
    <w:p w14:paraId="226575C0" w14:textId="77777777" w:rsidR="004003B2" w:rsidRDefault="00F653A0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epwn±H</w:t>
      </w:r>
      <w:r w:rsidR="004003B2">
        <w:rPr>
          <w:rFonts w:ascii="CopticLS" w:hAnsi="CopticLS" w:cs="Courier New"/>
          <w:lang w:val="en-GB"/>
        </w:rPr>
        <w:t>&gt;auw</w:t>
      </w:r>
    </w:p>
    <w:p w14:paraId="29630325" w14:textId="77777777" w:rsidR="004003B2" w:rsidRDefault="00F653A0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etbeoun=t</w:t>
      </w:r>
      <w:r w:rsidR="004003B2">
        <w:rPr>
          <w:rFonts w:ascii="CopticLS" w:hAnsi="CopticLS" w:cs="Courier New"/>
          <w:lang w:val="en-GB"/>
        </w:rPr>
        <w:t>nna</w:t>
      </w:r>
    </w:p>
    <w:p w14:paraId="567C655A" w14:textId="77777777" w:rsidR="004003B2" w:rsidRDefault="00F653A0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kwann</w:t>
      </w:r>
      <w:r w:rsidR="004003B2">
        <w:rPr>
          <w:rFonts w:ascii="CopticLS" w:hAnsi="CopticLS" w:cs="Courier New"/>
          <w:lang w:val="en-GB"/>
        </w:rPr>
        <w:t>swnm=</w:t>
      </w:r>
    </w:p>
    <w:p w14:paraId="7D490F66" w14:textId="77777777" w:rsidR="004003B2" w:rsidRDefault="004003B2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pponhron&gt;n=</w:t>
      </w:r>
    </w:p>
    <w:p w14:paraId="76E0B6DC" w14:textId="77777777" w:rsidR="00751331" w:rsidRDefault="00F653A0" w:rsidP="0047442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</w:t>
      </w:r>
      <w:r w:rsidR="004003B2">
        <w:rPr>
          <w:rFonts w:ascii="CopticLS" w:hAnsi="CopticLS" w:cs="Courier New"/>
          <w:lang w:val="en-GB"/>
        </w:rPr>
        <w:t>n</w:t>
      </w:r>
      <w:r>
        <w:rPr>
          <w:rFonts w:ascii="CopticLS" w:hAnsi="CopticLS" w:cs="Courier New"/>
          <w:lang w:val="en-GB"/>
        </w:rPr>
        <w:t>=</w:t>
      </w:r>
      <w:r w:rsidR="004003B2">
        <w:rPr>
          <w:rFonts w:ascii="CopticLS" w:hAnsi="CopticLS" w:cs="Courier New"/>
          <w:lang w:val="en-GB"/>
        </w:rPr>
        <w:t>swtpna±n</w:t>
      </w:r>
    </w:p>
    <w:p w14:paraId="25D40B09" w14:textId="77777777" w:rsidR="00751331" w:rsidRDefault="00751331" w:rsidP="0047442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m=pagaqon:</w:t>
      </w:r>
    </w:p>
    <w:p w14:paraId="52B82E83" w14:textId="77777777" w:rsidR="00751331" w:rsidRDefault="00751331" w:rsidP="0047442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*nimpeprwmee</w:t>
      </w:r>
    </w:p>
    <w:p w14:paraId="7EDD340C" w14:textId="77777777" w:rsidR="00751331" w:rsidRDefault="00F653A0" w:rsidP="0047442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t/</w:t>
      </w:r>
      <w:r w:rsidR="00751331">
        <w:rPr>
          <w:rFonts w:ascii="CopticLS" w:hAnsi="CopticLS"/>
        </w:rPr>
        <w:t>ouevpwn±H</w:t>
      </w:r>
    </w:p>
    <w:p w14:paraId="0722B61C" w14:textId="77777777" w:rsidR="00751331" w:rsidRDefault="00F653A0" w:rsidP="0047442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an&gt;auweboltw±n</w:t>
      </w:r>
    </w:p>
    <w:p w14:paraId="59B10C7D" w14:textId="77777777" w:rsidR="00751331" w:rsidRDefault="00751331" w:rsidP="0047442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h=outeqentaT</w:t>
      </w:r>
    </w:p>
    <w:p w14:paraId="7838F9B7" w14:textId="77777777" w:rsidR="00751331" w:rsidRDefault="00F653A0" w:rsidP="0047442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 xml:space="preserve">smhjoos&gt; </w:t>
      </w:r>
      <w:r w:rsidR="00751331">
        <w:rPr>
          <w:rFonts w:ascii="CopticLS" w:hAnsi="CopticLS"/>
        </w:rPr>
        <w:t>je</w:t>
      </w:r>
    </w:p>
    <w:p w14:paraId="3CD0C74F" w14:textId="77777777" w:rsidR="00751331" w:rsidRDefault="00751331" w:rsidP="0047442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nimpeprwme</w:t>
      </w:r>
    </w:p>
    <w:p w14:paraId="307AF5D8" w14:textId="77777777" w:rsidR="00751331" w:rsidRDefault="00F653A0" w:rsidP="0047442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etouevpwn</w:t>
      </w:r>
      <w:r w:rsidR="00751331">
        <w:rPr>
          <w:rFonts w:ascii="CopticLS" w:hAnsi="CopticLS"/>
        </w:rPr>
        <w:t>H</w:t>
      </w:r>
      <w:r>
        <w:rPr>
          <w:rFonts w:ascii="CopticLS" w:hAnsi="CopticLS"/>
        </w:rPr>
        <w:t>=</w:t>
      </w:r>
    </w:p>
    <w:p w14:paraId="783638A1" w14:textId="77777777" w:rsidR="002A2808" w:rsidRDefault="00751331" w:rsidP="0047442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etme</w:t>
      </w:r>
      <w:r w:rsidR="002A2808">
        <w:rPr>
          <w:rFonts w:ascii="CopticLS" w:hAnsi="CopticLS"/>
        </w:rPr>
        <w:t>nnauene</w:t>
      </w:r>
    </w:p>
    <w:p w14:paraId="53277E89" w14:textId="77777777" w:rsidR="002A2808" w:rsidRDefault="002A2808" w:rsidP="0047442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Hoouetnanouou.</w:t>
      </w:r>
    </w:p>
    <w:p w14:paraId="2D2E25F6" w14:textId="77777777" w:rsidR="002A2808" w:rsidRDefault="002A2808" w:rsidP="0047442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jekasCeenna</w:t>
      </w:r>
    </w:p>
    <w:p w14:paraId="5E732030" w14:textId="77777777" w:rsidR="00474424" w:rsidRPr="005C49E7" w:rsidRDefault="002A2808" w:rsidP="00474424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eime&gt;jeeuvaje</w:t>
      </w:r>
    </w:p>
    <w:p w14:paraId="01A6B8C5" w14:textId="77777777" w:rsidR="00474424" w:rsidRDefault="00474424" w:rsidP="00474424">
      <w:pPr>
        <w:spacing w:line="320" w:lineRule="exact"/>
      </w:pPr>
    </w:p>
    <w:p w14:paraId="740AFD2F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649FE6F0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656B7C19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784AF09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683BD1F2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9F21D69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85F1F95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44B7A2F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4E9B3BDC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4543825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1DFAB963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6A6CB8E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7DBD017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6CAE377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30850F4B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BA87986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094AFC40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CBBCC63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6B9CC116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7A86200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11C48154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AA23993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C878FDE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7A7452F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671620EC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6F9D985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4A1AB0B6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CFA1772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1626EBF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83F5274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104B0768" w14:textId="77777777" w:rsidR="00474424" w:rsidRDefault="00474424" w:rsidP="0047442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967DD66" w14:textId="77777777" w:rsidR="00474424" w:rsidRDefault="00474424" w:rsidP="0047442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10A569E0" w14:textId="77777777" w:rsidR="009840C3" w:rsidRDefault="00474424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F653A0">
        <w:rPr>
          <w:rFonts w:ascii="CopticLS" w:hAnsi="CopticLS"/>
        </w:rPr>
        <w:lastRenderedPageBreak/>
        <w:t>a±n</w:t>
      </w:r>
      <w:r w:rsidR="009840C3">
        <w:rPr>
          <w:rFonts w:ascii="CopticLS" w:hAnsi="CopticLS"/>
        </w:rPr>
        <w:t>netouev=</w:t>
      </w:r>
    </w:p>
    <w:p w14:paraId="34DB655B" w14:textId="77777777" w:rsidR="009840C3" w:rsidRDefault="00F653A0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pwnHet</w:t>
      </w:r>
      <w:r w:rsidR="009840C3">
        <w:rPr>
          <w:rFonts w:ascii="CopticLS" w:hAnsi="CopticLS"/>
        </w:rPr>
        <w:t>mmou&gt;</w:t>
      </w:r>
    </w:p>
    <w:p w14:paraId="5FCC29A0" w14:textId="77777777" w:rsidR="009840C3" w:rsidRDefault="009840C3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*rwmegarnim</w:t>
      </w:r>
    </w:p>
    <w:p w14:paraId="3665C999" w14:textId="77777777" w:rsidR="009840C3" w:rsidRDefault="009840C3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ouevpwnH&gt;</w:t>
      </w:r>
    </w:p>
    <w:p w14:paraId="79F3D0B0" w14:textId="77777777" w:rsidR="006B1E03" w:rsidRDefault="006B1E03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auwnseouwv</w:t>
      </w:r>
    </w:p>
    <w:p w14:paraId="1999F58A" w14:textId="77777777" w:rsidR="006B1E03" w:rsidRDefault="006B1E03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anemou&gt;vaHrai</w:t>
      </w:r>
    </w:p>
    <w:p w14:paraId="426D5D83" w14:textId="77777777" w:rsidR="006B1E03" w:rsidRDefault="006B1E03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en=ketbnooue</w:t>
      </w:r>
    </w:p>
    <w:p w14:paraId="78A95522" w14:textId="77777777" w:rsidR="006B1E03" w:rsidRDefault="00F653A0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m±nn</w:t>
      </w:r>
      <w:r w:rsidR="006B1E03">
        <w:rPr>
          <w:rFonts w:ascii="CopticLS" w:hAnsi="CopticLS"/>
        </w:rPr>
        <w:t>Halaate</w:t>
      </w:r>
    </w:p>
    <w:p w14:paraId="133404CC" w14:textId="77777777" w:rsidR="006B1E03" w:rsidRDefault="00F653A0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mnn</w:t>
      </w:r>
      <w:r w:rsidR="006B1E03">
        <w:rPr>
          <w:rFonts w:ascii="CopticLS" w:hAnsi="CopticLS"/>
        </w:rPr>
        <w:t>jatFe:</w:t>
      </w:r>
    </w:p>
    <w:p w14:paraId="4DA8BAEF" w14:textId="77777777" w:rsidR="00422F2C" w:rsidRDefault="00422F2C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auwvaHraie</w:t>
      </w:r>
    </w:p>
    <w:p w14:paraId="5D183ED6" w14:textId="77777777" w:rsidR="00422F2C" w:rsidRDefault="00422F2C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pHoFseouev=</w:t>
      </w:r>
    </w:p>
    <w:p w14:paraId="062F73AF" w14:textId="77777777" w:rsidR="00422F2C" w:rsidRDefault="00F653A0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pwnHnqeet</w:t>
      </w:r>
      <w:r w:rsidR="00422F2C">
        <w:rPr>
          <w:rFonts w:ascii="CopticLS" w:hAnsi="CopticLS"/>
        </w:rPr>
        <w:t>n</w:t>
      </w:r>
      <w:r>
        <w:rPr>
          <w:rFonts w:ascii="CopticLS" w:hAnsi="CopticLS"/>
        </w:rPr>
        <w:t>=</w:t>
      </w:r>
    </w:p>
    <w:p w14:paraId="6575AF2D" w14:textId="77777777" w:rsidR="00422F2C" w:rsidRDefault="00422F2C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naueroou&gt;auw</w:t>
      </w:r>
    </w:p>
    <w:p w14:paraId="6ECE50CC" w14:textId="77777777" w:rsidR="00422F2C" w:rsidRDefault="00422F2C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n=qeetereHaHn=</w:t>
      </w:r>
    </w:p>
    <w:p w14:paraId="7BFEA12F" w14:textId="77777777" w:rsidR="00C73A5A" w:rsidRDefault="00422F2C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Hhtoumive&gt;</w:t>
      </w:r>
    </w:p>
    <w:p w14:paraId="727A8AAC" w14:textId="77777777" w:rsidR="00C73A5A" w:rsidRDefault="00C73A5A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euouwverbol</w:t>
      </w:r>
    </w:p>
    <w:p w14:paraId="6226D966" w14:textId="77777777" w:rsidR="00C73A5A" w:rsidRDefault="00C73A5A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epmou&gt;alla</w:t>
      </w:r>
    </w:p>
    <w:p w14:paraId="076F1412" w14:textId="77777777" w:rsidR="00C73A5A" w:rsidRDefault="00C73A5A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euvineauweu</w:t>
      </w:r>
    </w:p>
    <w:p w14:paraId="4B61AD3D" w14:textId="77777777" w:rsidR="00FE6398" w:rsidRDefault="00C73A5A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kwte</w:t>
      </w:r>
      <w:r w:rsidR="00FE6398">
        <w:rPr>
          <w:rFonts w:ascii="CopticLS" w:hAnsi="CopticLS"/>
        </w:rPr>
        <w:t>n=saprw</w:t>
      </w:r>
    </w:p>
    <w:p w14:paraId="7D3FC78F" w14:textId="77777777" w:rsidR="00FE6398" w:rsidRDefault="00FE639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meetouwve&lt;w=</w:t>
      </w:r>
    </w:p>
    <w:p w14:paraId="12D7C751" w14:textId="77777777" w:rsidR="00FE6398" w:rsidRDefault="00F653A0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nHH±noumn</w:t>
      </w:r>
      <w:r w:rsidR="00FE6398">
        <w:rPr>
          <w:rFonts w:ascii="CopticLS" w:hAnsi="CopticLS"/>
        </w:rPr>
        <w:t>t</w:t>
      </w:r>
    </w:p>
    <w:p w14:paraId="7B062665" w14:textId="77777777" w:rsidR="00FE6398" w:rsidRDefault="00FE639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eusebhsHmpe</w:t>
      </w:r>
    </w:p>
    <w:p w14:paraId="35FBE4D5" w14:textId="77777777" w:rsidR="00FE6398" w:rsidRDefault="00FE639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c±si±seboljerw=</w:t>
      </w:r>
    </w:p>
    <w:p w14:paraId="1B8687D6" w14:textId="77777777" w:rsidR="00FE6398" w:rsidRDefault="00FE639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menimouev</w:t>
      </w:r>
    </w:p>
    <w:p w14:paraId="1315E906" w14:textId="77777777" w:rsidR="00FE6398" w:rsidRDefault="00FE639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pwnHa</w:t>
      </w:r>
      <w:r w:rsidR="00F653A0">
        <w:rPr>
          <w:rFonts w:ascii="CopticLS" w:hAnsi="CopticLS"/>
        </w:rPr>
        <w:t>±n&gt;</w:t>
      </w:r>
    </w:p>
    <w:p w14:paraId="4A993B35" w14:textId="77777777" w:rsidR="00FE6398" w:rsidRDefault="00FE639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*evjeHe&lt;eienet</w:t>
      </w:r>
    </w:p>
    <w:p w14:paraId="73814AA6" w14:textId="77777777" w:rsidR="00FE6398" w:rsidRDefault="009A3510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mhnebolH</w:t>
      </w:r>
      <w:r w:rsidR="00FE6398">
        <w:rPr>
          <w:rFonts w:ascii="CopticLS" w:hAnsi="CopticLS"/>
        </w:rPr>
        <w:t>nneu</w:t>
      </w:r>
    </w:p>
    <w:p w14:paraId="4219BFCF" w14:textId="77777777" w:rsidR="00FE6398" w:rsidRDefault="009A3510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nobem</w:t>
      </w:r>
      <w:r w:rsidR="00FE6398">
        <w:rPr>
          <w:rFonts w:ascii="CopticLS" w:hAnsi="CopticLS"/>
        </w:rPr>
        <w:t>nneua</w:t>
      </w:r>
    </w:p>
    <w:p w14:paraId="70E04BA0" w14:textId="77777777" w:rsidR="00474424" w:rsidRPr="009840C3" w:rsidRDefault="00FE6398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kaqarsianet</w:t>
      </w:r>
    </w:p>
    <w:p w14:paraId="67C23AC0" w14:textId="77777777" w:rsidR="00474424" w:rsidRDefault="00474424" w:rsidP="00474424">
      <w:pPr>
        <w:pStyle w:val="Footer"/>
        <w:tabs>
          <w:tab w:val="clear" w:pos="4536"/>
          <w:tab w:val="clear" w:pos="9072"/>
        </w:tabs>
        <w:spacing w:line="320" w:lineRule="exact"/>
      </w:pPr>
    </w:p>
    <w:p w14:paraId="2154BAE2" w14:textId="77777777" w:rsidR="00474424" w:rsidRDefault="00474424" w:rsidP="0047442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474424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4A922F7E" w14:textId="77777777" w:rsidR="00474424" w:rsidRDefault="00474424" w:rsidP="00474424">
      <w:pPr>
        <w:pStyle w:val="Heading1"/>
        <w:keepNext w:val="0"/>
      </w:pPr>
    </w:p>
    <w:p w14:paraId="6534C1DF" w14:textId="77777777" w:rsidR="002C20DF" w:rsidRDefault="00751331" w:rsidP="002C20DF">
      <w:r>
        <w:br w:type="page"/>
      </w:r>
      <w:r w:rsidR="002C20DF">
        <w:lastRenderedPageBreak/>
        <w:t>CZ 148: Notes</w:t>
      </w:r>
    </w:p>
    <w:p w14:paraId="33FE84B2" w14:textId="77777777" w:rsidR="002C20DF" w:rsidRDefault="002C20DF" w:rsidP="002C20DF"/>
    <w:p w14:paraId="46355DBB" w14:textId="77777777" w:rsidR="002C20DF" w:rsidRDefault="002C20DF" w:rsidP="002C20DF">
      <w:r>
        <w:t>Previous edition: Shisha-Halevy 1975-76:5:92</w:t>
      </w:r>
    </w:p>
    <w:p w14:paraId="0859AA33" w14:textId="77777777" w:rsidR="002C20DF" w:rsidRDefault="002C20DF" w:rsidP="002C20DF">
      <w:r>
        <w:t>Published fascimiles: None</w:t>
      </w:r>
    </w:p>
    <w:p w14:paraId="72E32324" w14:textId="77777777" w:rsidR="00697A88" w:rsidRDefault="002C20DF" w:rsidP="002C20DF">
      <w:r>
        <w:t>Parallel manuscript witnesses: None</w:t>
      </w:r>
    </w:p>
    <w:p w14:paraId="0EC81A43" w14:textId="77777777" w:rsidR="002C20DF" w:rsidRDefault="00697A88" w:rsidP="002C20DF">
      <w:r>
        <w:t>Decorative element at the top center of the page.</w:t>
      </w:r>
    </w:p>
    <w:p w14:paraId="2DA42B52" w14:textId="77777777" w:rsidR="00BC37C3" w:rsidRDefault="00D04868">
      <w:r>
        <w:t xml:space="preserve">i.10 Second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rn</w:t>
      </w:r>
    </w:p>
    <w:p w14:paraId="0E1EBE5C" w14:textId="77777777" w:rsidR="00BC37C3" w:rsidRPr="009537E7" w:rsidRDefault="009537E7">
      <w:r>
        <w:t xml:space="preserve">i.20 Shisha-Halevy placed </w:t>
      </w:r>
      <w:r>
        <w:rPr>
          <w:rFonts w:ascii="CopticLS" w:hAnsi="CopticLS"/>
        </w:rPr>
        <w:t xml:space="preserve">t </w:t>
      </w:r>
      <w:r>
        <w:t>in brackets, but the end of the right cross bar survives.</w:t>
      </w:r>
    </w:p>
    <w:p w14:paraId="4C799388" w14:textId="77777777" w:rsidR="00942DA4" w:rsidRDefault="00BC37C3" w:rsidP="000F5AC4">
      <w:pPr>
        <w:spacing w:line="280" w:lineRule="exact"/>
        <w:ind w:left="238" w:hanging="238"/>
        <w:rPr>
          <w:b/>
        </w:rPr>
      </w:pPr>
      <w:r>
        <w:br w:type="page"/>
      </w:r>
    </w:p>
    <w:p w14:paraId="6F1DA683" w14:textId="77777777" w:rsidR="00C16C19" w:rsidRDefault="000F7025" w:rsidP="00C16C19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131</w:t>
      </w:r>
      <w:r>
        <w:rPr>
          <w:sz w:val="22"/>
          <w:vertAlign w:val="superscript"/>
          <w:lang w:val="fr-FR"/>
        </w:rPr>
        <w:t>8</w:t>
      </w:r>
      <w:r>
        <w:rPr>
          <w:sz w:val="22"/>
          <w:lang w:val="fr-FR"/>
        </w:rPr>
        <w:t xml:space="preserve"> f. 85r = MONB.CZ 155 (recto page)</w:t>
      </w:r>
    </w:p>
    <w:p w14:paraId="5F89F52F" w14:textId="77777777" w:rsidR="00C16C19" w:rsidRDefault="00C16C19" w:rsidP="00C16C19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</w:t>
      </w:r>
      <w:r w:rsidR="000F7025">
        <w:rPr>
          <w:sz w:val="22"/>
          <w:lang w:val="en-GB"/>
        </w:rPr>
        <w:t>ranscribed from photograph by David Brakke, October 2010; collated in Paris by David Brakke, October 2010.</w:t>
      </w:r>
    </w:p>
    <w:p w14:paraId="4A90072E" w14:textId="77777777" w:rsidR="00C16C19" w:rsidRDefault="00C16C19" w:rsidP="00C16C19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0F7025">
        <w:rPr>
          <w:iCs/>
          <w:lang w:val="en-GB"/>
        </w:rPr>
        <w:t>[   ]</w:t>
      </w:r>
      <w:r>
        <w:rPr>
          <w:lang w:val="en-GB"/>
        </w:rPr>
        <w:tab/>
      </w:r>
      <w:r>
        <w:rPr>
          <w:lang w:val="en-GB"/>
        </w:rPr>
        <w:tab/>
      </w:r>
      <w:r w:rsidR="000F7025">
        <w:rPr>
          <w:rFonts w:ascii="CopticLS" w:hAnsi="CopticLS"/>
          <w:lang w:val="en-GB"/>
        </w:rPr>
        <w:t>r/n/e/</w:t>
      </w:r>
      <w:r>
        <w:rPr>
          <w:sz w:val="22"/>
          <w:lang w:val="en-GB"/>
        </w:rPr>
        <w:tab/>
        <w:t>Pa</w:t>
      </w:r>
      <w:r w:rsidR="000F7025">
        <w:rPr>
          <w:sz w:val="22"/>
          <w:lang w:val="en-GB"/>
        </w:rPr>
        <w:t>rchment skin pattern:</w:t>
      </w:r>
      <w:r w:rsidR="000F7025">
        <w:rPr>
          <w:sz w:val="22"/>
          <w:lang w:val="en-GB"/>
        </w:rPr>
        <w:tab/>
      </w:r>
      <w:r>
        <w:rPr>
          <w:sz w:val="22"/>
          <w:lang w:val="en-GB"/>
        </w:rPr>
        <w:t>hair</w:t>
      </w:r>
    </w:p>
    <w:p w14:paraId="12705A43" w14:textId="77777777" w:rsidR="00C16C19" w:rsidRDefault="00C16C19" w:rsidP="00C16C19">
      <w:pPr>
        <w:spacing w:line="320" w:lineRule="exact"/>
        <w:ind w:left="240" w:hanging="240"/>
        <w:rPr>
          <w:lang w:val="en-GB"/>
        </w:rPr>
      </w:pPr>
    </w:p>
    <w:p w14:paraId="7B437B0D" w14:textId="77777777" w:rsidR="00C16C19" w:rsidRDefault="00C16C19" w:rsidP="00C16C19">
      <w:pPr>
        <w:spacing w:line="320" w:lineRule="exact"/>
        <w:ind w:left="240" w:hanging="240"/>
        <w:rPr>
          <w:lang w:val="en-GB"/>
        </w:rPr>
        <w:sectPr w:rsidR="00C16C19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66D4A332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685B093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51D3B119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13DE0AD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7DE12975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2005AD3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22A92B18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E6F469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0D3B3EEF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4EA01AF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104F6C85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202EAE7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54FA8FC9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B6AF321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40FDFC0D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ABB4800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2DC61A91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3F5FC1A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2ED5399A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50F9FB6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036EEFFF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1F9CC2C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71A9936" w14:textId="77777777" w:rsidR="00C16C19" w:rsidRDefault="00C16C19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527495AA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5D9E8E12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6BD3749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43FEB0D4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CD28F88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54D91811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77D1ED7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0614EFB5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C3C9ECF" w14:textId="77777777" w:rsidR="00C16C19" w:rsidRDefault="00C16C19" w:rsidP="00C16C19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6CA563E8" w14:textId="77777777" w:rsidR="00C16C19" w:rsidRDefault="00C16C19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FD5726">
        <w:rPr>
          <w:rFonts w:ascii="CopticLS" w:hAnsi="CopticLS" w:cs="Courier New"/>
          <w:lang w:val="en-GB"/>
        </w:rPr>
        <w:lastRenderedPageBreak/>
        <w:t>[----]</w:t>
      </w:r>
    </w:p>
    <w:p w14:paraId="1FF6AD1A" w14:textId="77777777" w:rsidR="00FD5726" w:rsidRDefault="00FD572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555B6EA0" w14:textId="77777777" w:rsidR="00FD5726" w:rsidRDefault="00FD572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2FAFC219" w14:textId="77777777" w:rsidR="00FD5726" w:rsidRDefault="00FD572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04B607FC" w14:textId="77777777" w:rsidR="00FD5726" w:rsidRDefault="00FD572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565D0C49" w14:textId="77777777" w:rsidR="00FD5726" w:rsidRDefault="00FD572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4AAD4022" w14:textId="77777777" w:rsidR="00FD5726" w:rsidRDefault="00FD572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73823C9A" w14:textId="77777777" w:rsidR="00FD5726" w:rsidRDefault="00FD572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665BE17F" w14:textId="77777777" w:rsidR="00FD5726" w:rsidRDefault="00FD572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6DE6A139" w14:textId="77777777" w:rsidR="00FD5726" w:rsidRDefault="00FD572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43C3EA9D" w14:textId="77777777" w:rsidR="00FD5726" w:rsidRDefault="00FD572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4E0C59E2" w14:textId="77777777" w:rsidR="00FD5726" w:rsidRDefault="00FD572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4AE10C91" w14:textId="77777777" w:rsidR="00FD5726" w:rsidRDefault="00FD572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36ABEBDF" w14:textId="77777777" w:rsidR="00FD5726" w:rsidRDefault="00FD572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[----]†</w:t>
      </w:r>
    </w:p>
    <w:p w14:paraId="7C8491A4" w14:textId="77777777" w:rsidR="00FD5726" w:rsidRDefault="00DC0F04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    ej]nne</w:t>
      </w:r>
    </w:p>
    <w:p w14:paraId="04D4334C" w14:textId="77777777" w:rsidR="00DC0F04" w:rsidRDefault="00AE31EF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[touaabau]w/e</w:t>
      </w:r>
    </w:p>
    <w:p w14:paraId="5BC0A1AE" w14:textId="77777777" w:rsidR="00AE31EF" w:rsidRDefault="00AE31EF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[jnrwme]n/im</w:t>
      </w:r>
    </w:p>
    <w:p w14:paraId="08077D76" w14:textId="77777777" w:rsidR="00AE31EF" w:rsidRDefault="00FE33E2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[etmoste]n/n</w:t>
      </w:r>
    </w:p>
    <w:p w14:paraId="2264C4E7" w14:textId="77777777" w:rsidR="00FE33E2" w:rsidRDefault="00FE33E2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[jinCons]jin</w:t>
      </w:r>
    </w:p>
    <w:p w14:paraId="0EE28BC4" w14:textId="77777777" w:rsidR="00FE33E2" w:rsidRDefault="00FE33E2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[paiwnva]Hrai</w:t>
      </w:r>
    </w:p>
    <w:p w14:paraId="24189A5F" w14:textId="77777777" w:rsidR="00FE33E2" w:rsidRDefault="00FE33E2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[etenouHo]i/ne</w:t>
      </w:r>
    </w:p>
    <w:p w14:paraId="5EE702E1" w14:textId="77777777" w:rsidR="00FE33E2" w:rsidRDefault="00FE33E2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[menetreum]oou</w:t>
      </w:r>
    </w:p>
    <w:p w14:paraId="5F665FCE" w14:textId="77777777" w:rsidR="00FE33E2" w:rsidRDefault="00FE33E2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[touHenk]o/oue</w:t>
      </w:r>
    </w:p>
    <w:p w14:paraId="75765B84" w14:textId="77777777" w:rsidR="00FE33E2" w:rsidRDefault="00FE33E2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[deetreuq]m/ko</w:t>
      </w:r>
    </w:p>
    <w:p w14:paraId="58A1D68E" w14:textId="77777777" w:rsidR="00FE33E2" w:rsidRDefault="00FE33E2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[ou&gt;   ]</w:t>
      </w:r>
    </w:p>
    <w:p w14:paraId="53B0EC50" w14:textId="77777777" w:rsidR="00FE33E2" w:rsidRDefault="00FE33E2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45669407" w14:textId="77777777" w:rsidR="00FE33E2" w:rsidRDefault="00FE33E2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0B4997A7" w14:textId="77777777" w:rsidR="00FE33E2" w:rsidRDefault="00FE33E2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214BA39B" w14:textId="77777777" w:rsidR="00FE33E2" w:rsidRPr="00FD5726" w:rsidRDefault="00FE33E2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</w:t>
      </w:r>
    </w:p>
    <w:p w14:paraId="6DD04527" w14:textId="77777777" w:rsidR="00C16C19" w:rsidRDefault="00C16C19" w:rsidP="00C16C19">
      <w:pPr>
        <w:spacing w:line="320" w:lineRule="exact"/>
      </w:pPr>
    </w:p>
    <w:p w14:paraId="69F9CCD2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2F33849C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667312DC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7A778FB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1ED92714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BBCE157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681D8D7C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0C9C7CE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68030A0B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7A52A87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765D5169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5091736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78CC6C5F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5667F28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58290B1B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99BE207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2C3AEA81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B432709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0A3D6BC0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15B5261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577444D4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28160F1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5870D4EA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BA50D44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5FAD800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33D39DE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5EE1A029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0CA2CAD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3720A2EB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A16E271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5AF9F76B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295B324" w14:textId="77777777" w:rsidR="00C16C19" w:rsidRDefault="00C16C19" w:rsidP="00C16C19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04063BCE" w14:textId="77777777" w:rsidR="00C16C19" w:rsidRDefault="00C16C19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D30B7E">
        <w:rPr>
          <w:rFonts w:ascii="CopticLS" w:hAnsi="CopticLS"/>
        </w:rPr>
        <w:lastRenderedPageBreak/>
        <w:t>[   ]okeinmmau</w:t>
      </w:r>
    </w:p>
    <w:p w14:paraId="7E310B80" w14:textId="77777777" w:rsidR="00D30B7E" w:rsidRDefault="00D30B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[et]bedwronHi</w:t>
      </w:r>
    </w:p>
    <w:p w14:paraId="3A931A26" w14:textId="0E45769D" w:rsidR="00D30B7E" w:rsidRDefault="00ED2918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[e]o/ounr</w:t>
      </w:r>
      <w:bookmarkStart w:id="0" w:name="_GoBack"/>
      <w:bookmarkEnd w:id="0"/>
      <w:r w:rsidR="00D30B7E">
        <w:rPr>
          <w:rFonts w:ascii="CopticLS" w:hAnsi="CopticLS"/>
        </w:rPr>
        <w:t>wmep/ei</w:t>
      </w:r>
    </w:p>
    <w:p w14:paraId="385EE5F8" w14:textId="77777777" w:rsidR="00D30B7E" w:rsidRDefault="00D30B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krimanouwt</w:t>
      </w:r>
    </w:p>
    <w:p w14:paraId="2BA91D7B" w14:textId="77777777" w:rsidR="00D30B7E" w:rsidRDefault="00D30B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petnavwpe</w:t>
      </w:r>
    </w:p>
    <w:p w14:paraId="11DCCEFA" w14:textId="77777777" w:rsidR="00D30B7E" w:rsidRDefault="00D30B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nau</w:t>
      </w:r>
      <w:r w:rsidR="00780A31">
        <w:rPr>
          <w:rFonts w:ascii="CopticLS" w:hAnsi="CopticLS"/>
        </w:rPr>
        <w:t>Hiousop</w:t>
      </w:r>
    </w:p>
    <w:p w14:paraId="5EFD17BF" w14:textId="77777777" w:rsidR="00780A31" w:rsidRDefault="00780A31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*kouwvCetenou</w:t>
      </w:r>
    </w:p>
    <w:p w14:paraId="2E84ECCE" w14:textId="77777777" w:rsidR="00780A31" w:rsidRDefault="00780A31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e=rPbolepsaHou</w:t>
      </w:r>
    </w:p>
    <w:p w14:paraId="3C7D5C53" w14:textId="77777777" w:rsidR="00780A31" w:rsidRDefault="00780A31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mpnomos</w:t>
      </w:r>
      <w:r w:rsidR="001837BF">
        <w:rPr>
          <w:rFonts w:ascii="CopticLS" w:hAnsi="CopticLS"/>
        </w:rPr>
        <w:t>&gt;auw</w:t>
      </w:r>
    </w:p>
    <w:p w14:paraId="304BAC8D" w14:textId="77777777" w:rsidR="001837BF" w:rsidRDefault="001837BF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etekrisismpnou</w:t>
      </w:r>
    </w:p>
    <w:p w14:paraId="6227733D" w14:textId="77777777" w:rsidR="001837BF" w:rsidRDefault="001837BF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te&gt;  swtmo/n/</w:t>
      </w:r>
    </w:p>
    <w:p w14:paraId="1E7CD915" w14:textId="77777777" w:rsidR="001837BF" w:rsidRDefault="001837BF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nsapnomos[et]</w:t>
      </w:r>
    </w:p>
    <w:p w14:paraId="36A0C003" w14:textId="77777777" w:rsidR="001837BF" w:rsidRDefault="001837BF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mtrekvwpe</w:t>
      </w:r>
    </w:p>
    <w:p w14:paraId="4FF31492" w14:textId="77777777" w:rsidR="001837BF" w:rsidRDefault="001837BF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roknouvajeeF</w:t>
      </w:r>
    </w:p>
    <w:p w14:paraId="3B690AF1" w14:textId="77777777" w:rsidR="001837BF" w:rsidRDefault="001837BF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vouei/[t]auwe</w:t>
      </w:r>
    </w:p>
    <w:p w14:paraId="47D59A97" w14:textId="77777777" w:rsidR="001837BF" w:rsidRDefault="001A430D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tmsm[n]tootk/</w:t>
      </w:r>
    </w:p>
    <w:p w14:paraId="689860EE" w14:textId="77777777" w:rsidR="001A430D" w:rsidRDefault="001A430D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mnp[re]Fjin</w:t>
      </w:r>
    </w:p>
    <w:p w14:paraId="38CB6EA4" w14:textId="77777777" w:rsidR="001A430D" w:rsidRDefault="001A430D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Cons[e]t/rekvw</w:t>
      </w:r>
    </w:p>
    <w:p w14:paraId="6F605DCC" w14:textId="77777777" w:rsidR="001A430D" w:rsidRDefault="00D77C44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pem[mn]tren</w:t>
      </w:r>
    </w:p>
    <w:p w14:paraId="5EFB3B3E" w14:textId="77777777" w:rsidR="00D77C44" w:rsidRDefault="00D77C44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jin[Con]setm</w:t>
      </w:r>
    </w:p>
    <w:p w14:paraId="671C9529" w14:textId="77777777" w:rsidR="00D77C44" w:rsidRDefault="00D77C44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tre[kvw]pede</w:t>
      </w:r>
    </w:p>
    <w:p w14:paraId="4E93255A" w14:textId="77777777" w:rsidR="00D77C44" w:rsidRDefault="00D77C44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onm/[noum]hh</w:t>
      </w:r>
    </w:p>
    <w:p w14:paraId="7E0CD744" w14:textId="77777777" w:rsidR="00D77C44" w:rsidRDefault="00D77C44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vee/[jnoukak]ia</w:t>
      </w:r>
    </w:p>
    <w:p w14:paraId="4DAB4948" w14:textId="77777777" w:rsidR="00D77C44" w:rsidRDefault="00D77C44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/>
        </w:rPr>
        <w:t>a/u/w/</w:t>
      </w:r>
      <w:r>
        <w:rPr>
          <w:rFonts w:ascii="CopticLS" w:hAnsi="CopticLS" w:cs="Courier New"/>
        </w:rPr>
        <w:t>[----]</w:t>
      </w:r>
    </w:p>
    <w:p w14:paraId="3F27397B" w14:textId="77777777" w:rsidR="00D77C44" w:rsidRDefault="00D77C44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5ED4F3DB" w14:textId="77777777" w:rsidR="00D77C44" w:rsidRDefault="00D77C44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2A9C0009" w14:textId="77777777" w:rsidR="00D77C44" w:rsidRDefault="00D77C44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3DBA2D31" w14:textId="77777777" w:rsidR="00D77C44" w:rsidRDefault="00D77C44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2A647510" w14:textId="77777777" w:rsidR="00D77C44" w:rsidRPr="00D30B7E" w:rsidRDefault="00D77C44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 w:cs="Courier New"/>
        </w:rPr>
        <w:t>[----]</w:t>
      </w:r>
    </w:p>
    <w:p w14:paraId="6AEBAC7E" w14:textId="77777777" w:rsidR="00C16C19" w:rsidRDefault="00C16C19" w:rsidP="00C16C19">
      <w:pPr>
        <w:pStyle w:val="Footer"/>
        <w:tabs>
          <w:tab w:val="clear" w:pos="4536"/>
          <w:tab w:val="clear" w:pos="9072"/>
        </w:tabs>
        <w:spacing w:line="320" w:lineRule="exact"/>
      </w:pPr>
    </w:p>
    <w:p w14:paraId="6E455B20" w14:textId="77777777" w:rsidR="00C16C19" w:rsidRDefault="00C16C19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C16C19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75C5D67A" w14:textId="77777777" w:rsidR="003A484E" w:rsidRDefault="00C16C19" w:rsidP="003A484E">
      <w:r>
        <w:rPr>
          <w:lang w:val="fr-FR"/>
        </w:rPr>
        <w:lastRenderedPageBreak/>
        <w:br w:type="page"/>
      </w:r>
      <w:r w:rsidR="003A484E">
        <w:lastRenderedPageBreak/>
        <w:t>CZ 155: Notes</w:t>
      </w:r>
    </w:p>
    <w:p w14:paraId="41C21043" w14:textId="77777777" w:rsidR="003A484E" w:rsidRDefault="003A484E" w:rsidP="003A484E"/>
    <w:p w14:paraId="4CF6C39D" w14:textId="77777777" w:rsidR="003A484E" w:rsidRDefault="003A484E" w:rsidP="003A484E">
      <w:r>
        <w:t>Previous edition: None</w:t>
      </w:r>
    </w:p>
    <w:p w14:paraId="31BB3FBE" w14:textId="77777777" w:rsidR="003A484E" w:rsidRDefault="003A484E" w:rsidP="003A484E">
      <w:r>
        <w:t>Published fascimiles: None</w:t>
      </w:r>
    </w:p>
    <w:p w14:paraId="77893077" w14:textId="77777777" w:rsidR="003A484E" w:rsidRDefault="003A484E" w:rsidP="003A484E">
      <w:r>
        <w:t>Parallel manuscript witnesses: GF 170</w:t>
      </w:r>
    </w:p>
    <w:p w14:paraId="65153A44" w14:textId="77777777" w:rsidR="003A484E" w:rsidRDefault="003A484E" w:rsidP="003A484E">
      <w:r>
        <w:t xml:space="preserve">ii.7 Second </w:t>
      </w:r>
      <w:r>
        <w:rPr>
          <w:rFonts w:ascii="CopticLS" w:hAnsi="CopticLS"/>
        </w:rPr>
        <w:t xml:space="preserve">o </w:t>
      </w:r>
      <w:r>
        <w:t xml:space="preserve">is written above the line centered above </w:t>
      </w:r>
      <w:r>
        <w:rPr>
          <w:rFonts w:ascii="CopticLS" w:hAnsi="CopticLS"/>
        </w:rPr>
        <w:t xml:space="preserve">n </w:t>
      </w:r>
      <w:r>
        <w:t xml:space="preserve">and </w:t>
      </w:r>
      <w:r>
        <w:rPr>
          <w:rFonts w:ascii="CopticLS" w:hAnsi="CopticLS"/>
        </w:rPr>
        <w:t>u</w:t>
      </w:r>
      <w:r>
        <w:t>.</w:t>
      </w:r>
    </w:p>
    <w:p w14:paraId="7A69386A" w14:textId="77777777" w:rsidR="00E43C40" w:rsidRPr="003A484E" w:rsidRDefault="00E43C40" w:rsidP="003A484E">
      <w:r>
        <w:t xml:space="preserve">ii.10 </w:t>
      </w:r>
      <w:r>
        <w:rPr>
          <w:rFonts w:ascii="CopticLS" w:hAnsi="CopticLS"/>
        </w:rPr>
        <w:t xml:space="preserve">o </w:t>
      </w:r>
      <w:r>
        <w:t xml:space="preserve">is written above the line centered above </w:t>
      </w:r>
      <w:r>
        <w:rPr>
          <w:rFonts w:ascii="CopticLS" w:hAnsi="CopticLS"/>
        </w:rPr>
        <w:t xml:space="preserve">n </w:t>
      </w:r>
      <w:r>
        <w:t xml:space="preserve">and </w:t>
      </w:r>
      <w:r>
        <w:rPr>
          <w:rFonts w:ascii="CopticLS" w:hAnsi="CopticLS"/>
        </w:rPr>
        <w:t>u</w:t>
      </w:r>
      <w:r>
        <w:t>.</w:t>
      </w:r>
    </w:p>
    <w:p w14:paraId="31A6220F" w14:textId="77777777" w:rsidR="00EB23C1" w:rsidRDefault="00EB23C1">
      <w:pPr>
        <w:rPr>
          <w:lang w:val="fr-FR"/>
        </w:rPr>
      </w:pPr>
      <w:r>
        <w:rPr>
          <w:lang w:val="fr-FR"/>
        </w:rPr>
        <w:br w:type="page"/>
      </w:r>
    </w:p>
    <w:p w14:paraId="4D75747D" w14:textId="77777777" w:rsidR="009C54E3" w:rsidRDefault="009C54E3" w:rsidP="009C54E3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131</w:t>
      </w:r>
      <w:r>
        <w:rPr>
          <w:sz w:val="22"/>
          <w:vertAlign w:val="superscript"/>
          <w:lang w:val="fr-FR"/>
        </w:rPr>
        <w:t>8</w:t>
      </w:r>
      <w:r>
        <w:rPr>
          <w:sz w:val="22"/>
          <w:lang w:val="fr-FR"/>
        </w:rPr>
        <w:t xml:space="preserve"> f. 85v = MONB.CZ 156 (verso page)</w:t>
      </w:r>
    </w:p>
    <w:p w14:paraId="2E02AD7D" w14:textId="77777777" w:rsidR="00C16C19" w:rsidRDefault="009C54E3" w:rsidP="009C54E3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from photograph by David Brakke, October 2010; collated in Paris by David Brakke, October 2010.</w:t>
      </w:r>
    </w:p>
    <w:p w14:paraId="37C6523A" w14:textId="77777777" w:rsidR="00C16C19" w:rsidRDefault="00C16C19" w:rsidP="00C16C19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6D4A08">
        <w:rPr>
          <w:rFonts w:ascii="CopticLS" w:hAnsi="CopticLS"/>
          <w:lang w:val="en-GB"/>
        </w:rPr>
        <w:t>rn^</w:t>
      </w:r>
      <w:r>
        <w:rPr>
          <w:lang w:val="en-GB"/>
        </w:rPr>
        <w:tab/>
      </w:r>
      <w:r>
        <w:rPr>
          <w:lang w:val="en-GB"/>
        </w:rPr>
        <w:tab/>
      </w:r>
      <w:r w:rsidR="006D4A08">
        <w:rPr>
          <w:iCs/>
          <w:lang w:val="en-GB"/>
        </w:rPr>
        <w:t>[   ]</w:t>
      </w:r>
      <w:r>
        <w:rPr>
          <w:sz w:val="22"/>
          <w:lang w:val="en-GB"/>
        </w:rPr>
        <w:tab/>
        <w:t>Parchm</w:t>
      </w:r>
      <w:r w:rsidR="006D4A08">
        <w:rPr>
          <w:sz w:val="22"/>
          <w:lang w:val="en-GB"/>
        </w:rPr>
        <w:t>ent skin pattern:</w:t>
      </w:r>
      <w:r w:rsidR="006D4A08">
        <w:rPr>
          <w:sz w:val="22"/>
          <w:lang w:val="en-GB"/>
        </w:rPr>
        <w:tab/>
        <w:t>flesh</w:t>
      </w:r>
    </w:p>
    <w:p w14:paraId="4E4D4F4A" w14:textId="77777777" w:rsidR="00C16C19" w:rsidRDefault="00C16C19" w:rsidP="00C16C19">
      <w:pPr>
        <w:spacing w:line="320" w:lineRule="exact"/>
        <w:ind w:left="240" w:hanging="240"/>
        <w:rPr>
          <w:lang w:val="en-GB"/>
        </w:rPr>
      </w:pPr>
    </w:p>
    <w:p w14:paraId="06E7AA05" w14:textId="77777777" w:rsidR="00C16C19" w:rsidRDefault="00C16C19" w:rsidP="00C16C19">
      <w:pPr>
        <w:spacing w:line="320" w:lineRule="exact"/>
        <w:ind w:left="240" w:hanging="240"/>
        <w:rPr>
          <w:lang w:val="en-GB"/>
        </w:rPr>
        <w:sectPr w:rsidR="00C16C19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00723705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8B56CF2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23214740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B71E31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620E23A0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379AB8F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7DB75F24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EC9F23E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245F32A1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32618EF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17978FD9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C763799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4E3FB229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CA2B6F7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09522D67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0A46BB6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2EC4EDCD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3E38C4A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5B89E346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3E0DFF3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74FC6037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1041040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63F01AE0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D43E2FD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067AEB3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4A5B1A4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039CA54B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B7DDF67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16F02BE4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6D08985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593875ED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610F14B" w14:textId="77777777" w:rsidR="00C16C19" w:rsidRDefault="00C16C19" w:rsidP="00C16C19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3305AF2D" w14:textId="77777777" w:rsidR="00C16C19" w:rsidRDefault="00C16C19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A13096">
        <w:rPr>
          <w:rFonts w:ascii="CopticLS" w:hAnsi="CopticLS" w:cs="Courier New"/>
          <w:lang w:val="en-GB"/>
        </w:rPr>
        <w:lastRenderedPageBreak/>
        <w:t>ouHapoude[e]</w:t>
      </w:r>
    </w:p>
    <w:p w14:paraId="7C1E1E85" w14:textId="77777777" w:rsidR="00A13096" w:rsidRDefault="00A1309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CwouCmpHa/[p]</w:t>
      </w:r>
    </w:p>
    <w:p w14:paraId="2A85D7F8" w14:textId="77777777" w:rsidR="00A13096" w:rsidRDefault="00A1309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nouHhkeeF</w:t>
      </w:r>
    </w:p>
    <w:p w14:paraId="6BBAFE1D" w14:textId="77777777" w:rsidR="00A13096" w:rsidRDefault="00A1309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mpeF</w:t>
      </w:r>
      <w:r w:rsidR="00622686">
        <w:rPr>
          <w:rFonts w:ascii="CopticLS" w:hAnsi="CopticLS" w:cs="Courier New"/>
          <w:lang w:val="en-GB"/>
        </w:rPr>
        <w:t>Hap&gt;</w:t>
      </w:r>
    </w:p>
    <w:p w14:paraId="7FB38123" w14:textId="77777777" w:rsidR="00622686" w:rsidRDefault="0062268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*kouwvenaueu</w:t>
      </w:r>
    </w:p>
    <w:p w14:paraId="246E1D6B" w14:textId="77777777" w:rsidR="00622686" w:rsidRDefault="0062268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mhhveeapno</w:t>
      </w:r>
    </w:p>
    <w:p w14:paraId="2F6B5588" w14:textId="77777777" w:rsidR="00622686" w:rsidRDefault="0062268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bemooutouH±n</w:t>
      </w:r>
    </w:p>
    <w:p w14:paraId="43BD1D12" w14:textId="77777777" w:rsidR="00622686" w:rsidRDefault="0062268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ntoposnne</w:t>
      </w:r>
    </w:p>
    <w:p w14:paraId="49110D23" w14:textId="77777777" w:rsidR="00622686" w:rsidRDefault="0062268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toumeeueeroou</w:t>
      </w:r>
    </w:p>
    <w:p w14:paraId="2E31CA23" w14:textId="77777777" w:rsidR="00622686" w:rsidRDefault="00622686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</w:t>
      </w:r>
      <w:r w:rsidR="0010432B">
        <w:rPr>
          <w:rFonts w:ascii="CopticLS" w:hAnsi="CopticLS" w:cs="Courier New"/>
          <w:lang w:val="en-GB"/>
        </w:rPr>
        <w:t>seo=nH=anau</w:t>
      </w:r>
    </w:p>
    <w:p w14:paraId="47247310" w14:textId="77777777" w:rsidR="0010432B" w:rsidRDefault="0010432B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eoutoposh=o±u</w:t>
      </w:r>
    </w:p>
    <w:p w14:paraId="5C5EF830" w14:textId="77777777" w:rsidR="003924E4" w:rsidRDefault="0010432B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[hei]apvwnee</w:t>
      </w:r>
    </w:p>
    <w:p w14:paraId="42643F4D" w14:textId="77777777" w:rsidR="0010432B" w:rsidRDefault="003924E4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tevaumoutee</w:t>
      </w:r>
    </w:p>
    <w:p w14:paraId="1ADD3C19" w14:textId="77777777" w:rsidR="0010432B" w:rsidRDefault="0010432B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roFjep/loimos</w:t>
      </w:r>
    </w:p>
    <w:p w14:paraId="34575DBB" w14:textId="77777777" w:rsidR="0010432B" w:rsidRDefault="0010432B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bwke[Ho]u/nero</w:t>
      </w:r>
    </w:p>
    <w:p w14:paraId="16B38FD3" w14:textId="77777777" w:rsidR="0010432B" w:rsidRDefault="0010432B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ou&gt;   [e]vje</w:t>
      </w:r>
    </w:p>
    <w:p w14:paraId="01A150AC" w14:textId="77777777" w:rsidR="00620921" w:rsidRDefault="00620921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*kouwv[d]eone</w:t>
      </w:r>
    </w:p>
    <w:p w14:paraId="24A080BF" w14:textId="77777777" w:rsidR="00620921" w:rsidRDefault="00620921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naueH[e]nrwme</w:t>
      </w:r>
    </w:p>
    <w:p w14:paraId="3C77E3F3" w14:textId="77777777" w:rsidR="00620921" w:rsidRDefault="00620921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eutak[om]peu</w:t>
      </w:r>
    </w:p>
    <w:p w14:paraId="5E70A7F8" w14:textId="77777777" w:rsidR="00620921" w:rsidRDefault="00620921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petn[ano]uFe</w:t>
      </w:r>
    </w:p>
    <w:p w14:paraId="22E8D094" w14:textId="77777777" w:rsidR="00620921" w:rsidRDefault="00620921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toue[†††]m/oF</w:t>
      </w:r>
    </w:p>
    <w:p w14:paraId="58967E6D" w14:textId="77777777" w:rsidR="00620921" w:rsidRDefault="006A7FA3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ana[uenen]taHn</w:t>
      </w:r>
    </w:p>
    <w:p w14:paraId="207D1270" w14:textId="77777777" w:rsidR="00620921" w:rsidRDefault="006A7FA3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so[oneeieHr]aie</w:t>
      </w:r>
    </w:p>
    <w:p w14:paraId="7939094F" w14:textId="77777777" w:rsidR="006A7FA3" w:rsidRDefault="006A7FA3" w:rsidP="00C16C19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j/[wouauvol]oun/</w:t>
      </w:r>
    </w:p>
    <w:p w14:paraId="1C270580" w14:textId="77777777" w:rsidR="006A7FA3" w:rsidRPr="00A13096" w:rsidRDefault="006A7FA3" w:rsidP="00C16C19">
      <w:pPr>
        <w:spacing w:line="320" w:lineRule="exact"/>
        <w:rPr>
          <w:rFonts w:ascii="CopticLS" w:hAnsi="CopticLS"/>
        </w:rPr>
      </w:pPr>
    </w:p>
    <w:p w14:paraId="200AC543" w14:textId="77777777" w:rsidR="00C16C19" w:rsidRDefault="00C16C19" w:rsidP="00C16C19">
      <w:pPr>
        <w:spacing w:line="320" w:lineRule="exact"/>
      </w:pPr>
    </w:p>
    <w:p w14:paraId="583E52EF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6A00927C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33007BF6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4A048D6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041703A0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1F2C85A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59FCD326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33D4A53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715923BF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3BD4F2D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10931D55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6D91141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0077E07B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1EB7786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115502EF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55E5319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0EA68DC3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69918FE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5A608B5F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4CF9B75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6B8BB4DD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9A6688F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300633E8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9020BB7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5E8873C6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CE5C5B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0EB9D858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AAD4DD0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358ECDA0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2733B48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59B60FEC" w14:textId="77777777" w:rsidR="00C16C19" w:rsidRDefault="00C16C19" w:rsidP="00C16C19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88DB79D" w14:textId="77777777" w:rsidR="00C16C19" w:rsidRDefault="00C16C19" w:rsidP="00C16C19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2FC9C493" w14:textId="77777777" w:rsidR="00C16C19" w:rsidRDefault="00C16C19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C6077E">
        <w:rPr>
          <w:rFonts w:ascii="CopticLS" w:hAnsi="CopticLS"/>
        </w:rPr>
        <w:lastRenderedPageBreak/>
        <w:t>[----]</w:t>
      </w:r>
    </w:p>
    <w:p w14:paraId="6A86FA44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</w:t>
      </w:r>
    </w:p>
    <w:p w14:paraId="573BEBC0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</w:t>
      </w:r>
    </w:p>
    <w:p w14:paraId="30D017EB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</w:t>
      </w:r>
    </w:p>
    <w:p w14:paraId="3A324CD1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</w:t>
      </w:r>
    </w:p>
    <w:p w14:paraId="36B9BB7A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</w:t>
      </w:r>
    </w:p>
    <w:p w14:paraId="0E5A1116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</w:t>
      </w:r>
    </w:p>
    <w:p w14:paraId="304E43B2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</w:t>
      </w:r>
    </w:p>
    <w:p w14:paraId="4587E12D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*e/[tbeHenHellhn]</w:t>
      </w:r>
    </w:p>
    <w:p w14:paraId="08D64934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</w:t>
      </w:r>
    </w:p>
    <w:p w14:paraId="1FC2F8CE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[----]</w:t>
      </w:r>
    </w:p>
    <w:p w14:paraId="15CFB10F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†[----]</w:t>
      </w:r>
    </w:p>
    <w:p w14:paraId="5BC84518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H[elpismmau]</w:t>
      </w:r>
    </w:p>
    <w:p w14:paraId="2D0F8FD9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j[eakjoos]</w:t>
      </w:r>
    </w:p>
    <w:p w14:paraId="490E4169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je/[aFmooutou]</w:t>
      </w:r>
    </w:p>
    <w:p w14:paraId="42F04138" w14:textId="77777777" w:rsidR="00C6077E" w:rsidRDefault="00C6077E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ha[FvolouHn]</w:t>
      </w:r>
    </w:p>
    <w:p w14:paraId="1602E6A6" w14:textId="77777777" w:rsidR="00C6077E" w:rsidRDefault="004C0137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pla/[nosgarne]</w:t>
      </w:r>
    </w:p>
    <w:p w14:paraId="085737F7" w14:textId="77777777" w:rsidR="004C0137" w:rsidRDefault="004C0137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jin[euHntoote]</w:t>
      </w:r>
    </w:p>
    <w:p w14:paraId="150AA10D" w14:textId="77777777" w:rsidR="004C0137" w:rsidRDefault="004C0137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auw/[Hnvmmo]</w:t>
      </w:r>
    </w:p>
    <w:p w14:paraId="53D12A8A" w14:textId="77777777" w:rsidR="004C0137" w:rsidRDefault="004C0137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epn/[outeneji]</w:t>
      </w:r>
    </w:p>
    <w:p w14:paraId="1A59E087" w14:textId="77777777" w:rsidR="004C0137" w:rsidRDefault="004C0137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ne[uHnqhauw]</w:t>
      </w:r>
    </w:p>
    <w:p w14:paraId="05076035" w14:textId="77777777" w:rsidR="004C0137" w:rsidRDefault="004C0137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Hen/[jajeneepe]</w:t>
      </w:r>
    </w:p>
    <w:p w14:paraId="07027779" w14:textId="77777777" w:rsidR="004C0137" w:rsidRDefault="004C0137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cr[istospeje]</w:t>
      </w:r>
    </w:p>
    <w:p w14:paraId="04AE0280" w14:textId="77777777" w:rsidR="004C0137" w:rsidRDefault="004C0137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pet/[shH&gt;]</w:t>
      </w:r>
    </w:p>
    <w:p w14:paraId="22A29C0E" w14:textId="77777777" w:rsidR="004C0137" w:rsidRDefault="004C0137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*e/v[jeounrwm]</w:t>
      </w:r>
    </w:p>
    <w:p w14:paraId="5349775D" w14:textId="77777777" w:rsidR="004C0137" w:rsidRPr="00C6077E" w:rsidRDefault="004C0137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[e]v/[aFnhsteue]</w:t>
      </w:r>
    </w:p>
    <w:p w14:paraId="4475000E" w14:textId="77777777" w:rsidR="00C16C19" w:rsidRDefault="00C16C19" w:rsidP="00C16C19">
      <w:pPr>
        <w:pStyle w:val="Footer"/>
        <w:tabs>
          <w:tab w:val="clear" w:pos="4536"/>
          <w:tab w:val="clear" w:pos="9072"/>
        </w:tabs>
        <w:spacing w:line="320" w:lineRule="exact"/>
      </w:pPr>
    </w:p>
    <w:p w14:paraId="578FE7AF" w14:textId="77777777" w:rsidR="00C16C19" w:rsidRDefault="00C16C19" w:rsidP="00C16C19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C16C19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46B8132B" w14:textId="77777777" w:rsidR="00C16C19" w:rsidRDefault="00C16C19" w:rsidP="00C16C19">
      <w:pPr>
        <w:pStyle w:val="Heading1"/>
        <w:keepNext w:val="0"/>
      </w:pPr>
    </w:p>
    <w:p w14:paraId="1EC4365C" w14:textId="77777777" w:rsidR="002805EE" w:rsidRPr="002805EE" w:rsidRDefault="002805EE" w:rsidP="000F5AC4">
      <w:pPr>
        <w:spacing w:line="280" w:lineRule="exact"/>
        <w:ind w:left="238" w:hanging="238"/>
      </w:pPr>
    </w:p>
    <w:p w14:paraId="686623D0" w14:textId="77777777" w:rsidR="00942DA4" w:rsidRDefault="00942DA4">
      <w:r>
        <w:br w:type="page"/>
      </w:r>
    </w:p>
    <w:p w14:paraId="3178CBD7" w14:textId="77777777" w:rsidR="00B41986" w:rsidRDefault="00B41986" w:rsidP="00B41986">
      <w:r>
        <w:lastRenderedPageBreak/>
        <w:t>CZ 156: Notes</w:t>
      </w:r>
    </w:p>
    <w:p w14:paraId="0230B274" w14:textId="77777777" w:rsidR="00B41986" w:rsidRDefault="00B41986" w:rsidP="00B41986"/>
    <w:p w14:paraId="213ABA39" w14:textId="77777777" w:rsidR="00B41986" w:rsidRDefault="00B41986" w:rsidP="00B41986">
      <w:r>
        <w:t>Previous edition: None</w:t>
      </w:r>
    </w:p>
    <w:p w14:paraId="6506EB62" w14:textId="77777777" w:rsidR="00B41986" w:rsidRDefault="00B41986" w:rsidP="00B41986">
      <w:r>
        <w:t>Published fascimiles: None</w:t>
      </w:r>
    </w:p>
    <w:p w14:paraId="5580F4CE" w14:textId="77777777" w:rsidR="00B41986" w:rsidRDefault="00B41986" w:rsidP="00B41986">
      <w:r>
        <w:t>Parallel manuscript witnesses: GF 170</w:t>
      </w:r>
      <w:r w:rsidR="00DD3D7D">
        <w:t>-171</w:t>
      </w:r>
    </w:p>
    <w:p w14:paraId="4F3C5362" w14:textId="77777777" w:rsidR="00DD3D7D" w:rsidRDefault="00DD3D7D" w:rsidP="00B41986">
      <w:r>
        <w:t>i.1-4 See Exodus 23:6.</w:t>
      </w:r>
    </w:p>
    <w:p w14:paraId="5857BA8E" w14:textId="77777777" w:rsidR="00DD3D7D" w:rsidRPr="00DD3D7D" w:rsidRDefault="00DD3D7D" w:rsidP="00B41986">
      <w:r>
        <w:t xml:space="preserve">i.6 </w:t>
      </w:r>
      <w:r>
        <w:rPr>
          <w:rFonts w:ascii="CopticLS" w:hAnsi="CopticLS"/>
        </w:rPr>
        <w:t xml:space="preserve">o </w:t>
      </w:r>
      <w:r>
        <w:t xml:space="preserve">is written above </w:t>
      </w:r>
      <w:r>
        <w:rPr>
          <w:rFonts w:ascii="CopticLS" w:hAnsi="CopticLS"/>
        </w:rPr>
        <w:t>n</w:t>
      </w:r>
      <w:r>
        <w:t>.</w:t>
      </w:r>
    </w:p>
    <w:p w14:paraId="389CBF44" w14:textId="77777777" w:rsidR="00B41986" w:rsidRDefault="00B41986">
      <w:pPr>
        <w:rPr>
          <w:sz w:val="22"/>
          <w:lang w:val="fr-FR"/>
        </w:rPr>
      </w:pPr>
      <w:r>
        <w:rPr>
          <w:sz w:val="22"/>
          <w:lang w:val="fr-FR"/>
        </w:rPr>
        <w:br w:type="page"/>
      </w:r>
    </w:p>
    <w:p w14:paraId="706259D5" w14:textId="77777777" w:rsidR="00942DA4" w:rsidRDefault="00942DA4" w:rsidP="00942DA4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GB-BL 3581A f. 127r = MONB.CZ 157</w:t>
      </w:r>
    </w:p>
    <w:p w14:paraId="081D412F" w14:textId="77777777" w:rsidR="000F5AC4" w:rsidRDefault="00942DA4" w:rsidP="00942DA4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Shisha-Halevy’s edition (1975-76)</w:t>
      </w:r>
      <w:r w:rsidR="00526771">
        <w:rPr>
          <w:sz w:val="22"/>
          <w:lang w:val="en-GB"/>
        </w:rPr>
        <w:t xml:space="preserve"> collated in London by David Brakke, October 2010.</w:t>
      </w:r>
    </w:p>
    <w:p w14:paraId="655A64D7" w14:textId="77777777" w:rsidR="000F5AC4" w:rsidRDefault="000F5AC4" w:rsidP="000F5AC4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lang w:val="en-GB"/>
        </w:rPr>
        <w:tab/>
      </w:r>
      <w:r>
        <w:rPr>
          <w:lang w:val="en-GB"/>
        </w:rPr>
        <w:tab/>
      </w:r>
      <w:r w:rsidR="00942DA4">
        <w:rPr>
          <w:rFonts w:ascii="CopticLS" w:hAnsi="CopticLS"/>
          <w:lang w:val="en-GB"/>
        </w:rPr>
        <w:t>rnz</w:t>
      </w:r>
      <w:r>
        <w:rPr>
          <w:sz w:val="22"/>
          <w:lang w:val="en-GB"/>
        </w:rPr>
        <w:tab/>
        <w:t>Parchm</w:t>
      </w:r>
      <w:r w:rsidR="00526771">
        <w:rPr>
          <w:sz w:val="22"/>
          <w:lang w:val="en-GB"/>
        </w:rPr>
        <w:t>ent skin pattern:</w:t>
      </w:r>
      <w:r w:rsidR="00526771">
        <w:rPr>
          <w:sz w:val="22"/>
          <w:lang w:val="en-GB"/>
        </w:rPr>
        <w:tab/>
        <w:t>flesh</w:t>
      </w:r>
    </w:p>
    <w:p w14:paraId="57DB71DB" w14:textId="77777777" w:rsidR="000F5AC4" w:rsidRDefault="000F5AC4" w:rsidP="000F5AC4">
      <w:pPr>
        <w:spacing w:line="320" w:lineRule="exact"/>
        <w:ind w:left="240" w:hanging="240"/>
        <w:rPr>
          <w:lang w:val="en-GB"/>
        </w:rPr>
      </w:pPr>
    </w:p>
    <w:p w14:paraId="18ABD207" w14:textId="77777777" w:rsidR="000F5AC4" w:rsidRDefault="000F5AC4" w:rsidP="000F5AC4">
      <w:pPr>
        <w:spacing w:line="320" w:lineRule="exact"/>
        <w:ind w:left="240" w:hanging="240"/>
        <w:rPr>
          <w:lang w:val="en-GB"/>
        </w:rPr>
        <w:sectPr w:rsidR="000F5AC4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12A50680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FF71991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259CAAF1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6569C2C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43B1F570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D219F09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2DDECB7A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730CB6E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05F91913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043A6C6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7E61CE98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93FA72A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69FCB92B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F588854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2272D2F6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A13F60B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5AD2D332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4FCFEC7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58C6FB6C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4A843FC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26450E03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2375F68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6153FC36" w14:textId="77777777" w:rsidR="000F5AC4" w:rsidRDefault="000F5AC4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6DFF7EE1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7DB360B7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5924ABC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3849EAAF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6BD13FE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1EB4B7A4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5F5C32E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104D82D2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8A0743B" w14:textId="77777777" w:rsidR="000F5AC4" w:rsidRDefault="000F5AC4" w:rsidP="000F5AC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0E97A8EB" w14:textId="77777777" w:rsidR="00C0147F" w:rsidRDefault="000F5AC4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526771">
        <w:rPr>
          <w:rFonts w:ascii="CopticLS" w:hAnsi="CopticLS" w:cs="Courier New"/>
          <w:lang w:val="en-GB"/>
        </w:rPr>
        <w:lastRenderedPageBreak/>
        <w:t>evaF</w:t>
      </w:r>
      <w:r w:rsidR="00C0147F">
        <w:rPr>
          <w:rFonts w:ascii="CopticLS" w:hAnsi="CopticLS" w:cs="Courier New"/>
          <w:lang w:val="en-GB"/>
        </w:rPr>
        <w:t>r=Houenhs</w:t>
      </w:r>
    </w:p>
    <w:p w14:paraId="6B37FCA9" w14:textId="77777777" w:rsidR="00C0147F" w:rsidRDefault="00C0147F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teueeHenHbhue</w:t>
      </w:r>
    </w:p>
    <w:p w14:paraId="5DE4CF90" w14:textId="77777777" w:rsidR="00C0147F" w:rsidRDefault="00C0147F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n=boteemntou</w:t>
      </w:r>
    </w:p>
    <w:p w14:paraId="2DFB9E02" w14:textId="77777777" w:rsidR="00C0147F" w:rsidRDefault="00F70081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</w:t>
      </w:r>
      <w:r w:rsidR="00526771">
        <w:rPr>
          <w:rFonts w:ascii="CopticLS" w:hAnsi="CopticLS" w:cs="Courier New"/>
          <w:lang w:val="en-GB"/>
        </w:rPr>
        <w:t>=pe&gt;</w:t>
      </w:r>
      <w:r>
        <w:rPr>
          <w:rFonts w:ascii="CopticLS" w:hAnsi="CopticLS" w:cs="Courier New"/>
          <w:lang w:val="en-GB"/>
        </w:rPr>
        <w:t>auwe</w:t>
      </w:r>
      <w:r w:rsidR="00C0147F">
        <w:rPr>
          <w:rFonts w:ascii="CopticLS" w:hAnsi="CopticLS" w:cs="Courier New"/>
          <w:lang w:val="en-GB"/>
        </w:rPr>
        <w:t>uv±m</w:t>
      </w:r>
    </w:p>
    <w:p w14:paraId="28E96C46" w14:textId="77777777" w:rsidR="00C0147F" w:rsidRDefault="00C0147F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vempsatanas</w:t>
      </w:r>
    </w:p>
    <w:p w14:paraId="1DEB8017" w14:textId="77777777" w:rsidR="00C0147F" w:rsidRDefault="00526771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Hn</w:t>
      </w:r>
      <w:r w:rsidR="00C0147F">
        <w:rPr>
          <w:rFonts w:ascii="CopticLS" w:hAnsi="CopticLS" w:cs="Courier New"/>
          <w:lang w:val="en-GB"/>
        </w:rPr>
        <w:t>HenjwHm=</w:t>
      </w:r>
    </w:p>
    <w:p w14:paraId="6E9DB0D8" w14:textId="77777777" w:rsidR="00A6157B" w:rsidRDefault="00A6157B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mn=nobenim&gt;</w:t>
      </w:r>
    </w:p>
    <w:p w14:paraId="32963B0A" w14:textId="77777777" w:rsidR="00A6157B" w:rsidRDefault="00A6157B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anti=vmvem=</w:t>
      </w:r>
    </w:p>
    <w:p w14:paraId="4863D01D" w14:textId="77777777" w:rsidR="00A6157B" w:rsidRDefault="00526771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pnouteHn</w:t>
      </w:r>
      <w:r w:rsidR="00A6157B">
        <w:rPr>
          <w:rFonts w:ascii="CopticLS" w:hAnsi="CopticLS" w:cs="Courier New"/>
          <w:lang w:val="en-GB"/>
        </w:rPr>
        <w:t>ou</w:t>
      </w:r>
    </w:p>
    <w:p w14:paraId="3833CE70" w14:textId="77777777" w:rsidR="00A6157B" w:rsidRDefault="00A6157B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tbbo</w:t>
      </w:r>
      <w:r w:rsidR="00526771">
        <w:rPr>
          <w:rFonts w:ascii="CopticLS" w:hAnsi="CopticLS" w:cs="Courier New"/>
          <w:lang w:val="en-GB"/>
        </w:rPr>
        <w:t>Pm±n</w:t>
      </w:r>
      <w:r>
        <w:rPr>
          <w:rFonts w:ascii="CopticLS" w:hAnsi="CopticLS" w:cs="Courier New"/>
          <w:lang w:val="en-GB"/>
        </w:rPr>
        <w:t>Hwb</w:t>
      </w:r>
    </w:p>
    <w:p w14:paraId="368379BA" w14:textId="77777777" w:rsidR="00A6157B" w:rsidRDefault="00526771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nimn</w:t>
      </w:r>
      <w:r w:rsidR="00A6157B">
        <w:rPr>
          <w:rFonts w:ascii="CopticLS" w:hAnsi="CopticLS" w:cs="Courier New"/>
          <w:lang w:val="en-GB"/>
        </w:rPr>
        <w:t>agaqon</w:t>
      </w:r>
      <w:r>
        <w:rPr>
          <w:rFonts w:ascii="CopticLS" w:hAnsi="CopticLS" w:cs="Courier New"/>
          <w:lang w:val="en-GB"/>
        </w:rPr>
        <w:t>&gt;</w:t>
      </w:r>
    </w:p>
    <w:p w14:paraId="6CE1A2A5" w14:textId="77777777" w:rsidR="008614D0" w:rsidRDefault="00A6157B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*av</w:t>
      </w:r>
      <w:r w:rsidR="008614D0">
        <w:rPr>
          <w:rFonts w:ascii="CopticLS" w:hAnsi="CopticLS" w:cs="Courier New"/>
          <w:lang w:val="en-GB"/>
        </w:rPr>
        <w:t>nHwbmponhP</w:t>
      </w:r>
    </w:p>
    <w:p w14:paraId="2729781F" w14:textId="77777777" w:rsidR="008614D0" w:rsidRDefault="00526771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ronh=</w:t>
      </w:r>
      <w:r w:rsidR="008614D0">
        <w:rPr>
          <w:rFonts w:ascii="CopticLS" w:hAnsi="CopticLS" w:cs="Courier New"/>
          <w:lang w:val="en-GB"/>
        </w:rPr>
        <w:t>oun=tupos</w:t>
      </w:r>
    </w:p>
    <w:p w14:paraId="7CF2118D" w14:textId="77777777" w:rsidR="008614D0" w:rsidRDefault="008614D0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mmntasebhs</w:t>
      </w:r>
    </w:p>
    <w:p w14:paraId="6D985BAF" w14:textId="77777777" w:rsidR="00813E5A" w:rsidRDefault="00813E5A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netekeiremmoP</w:t>
      </w:r>
    </w:p>
    <w:p w14:paraId="09024662" w14:textId="77777777" w:rsidR="00813E5A" w:rsidRDefault="00526771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ouan</w:t>
      </w:r>
      <w:r w:rsidR="00813E5A">
        <w:rPr>
          <w:rFonts w:ascii="CopticLS" w:hAnsi="CopticLS" w:cs="Courier New"/>
          <w:lang w:val="en-GB"/>
        </w:rPr>
        <w:t>wpvw</w:t>
      </w:r>
    </w:p>
    <w:p w14:paraId="3752D02E" w14:textId="77777777" w:rsidR="00813E5A" w:rsidRDefault="00813E5A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nenkake&gt;pebol</w:t>
      </w:r>
    </w:p>
    <w:p w14:paraId="7F093F7C" w14:textId="77777777" w:rsidR="00813E5A" w:rsidRDefault="00813E5A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H±mpkakepja</w:t>
      </w:r>
    </w:p>
    <w:p w14:paraId="20D582E4" w14:textId="77777777" w:rsidR="00813E5A" w:rsidRDefault="00813E5A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je&gt;</w:t>
      </w:r>
      <w:r w:rsidR="00526771">
        <w:rPr>
          <w:rFonts w:ascii="CopticLS" w:hAnsi="CopticLS" w:cs="Courier New"/>
          <w:lang w:val="en-GB"/>
        </w:rPr>
        <w:t xml:space="preserve"> </w:t>
      </w:r>
      <w:r>
        <w:rPr>
          <w:rFonts w:ascii="CopticLS" w:hAnsi="CopticLS" w:cs="Courier New"/>
          <w:lang w:val="en-GB"/>
        </w:rPr>
        <w:t>pkwHCepe</w:t>
      </w:r>
    </w:p>
    <w:p w14:paraId="3A0B2EA2" w14:textId="77777777" w:rsidR="00813E5A" w:rsidRDefault="00813E5A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tmntbaberwP</w:t>
      </w:r>
    </w:p>
    <w:p w14:paraId="5A08D378" w14:textId="77777777" w:rsidR="00813E5A" w:rsidRDefault="00813E5A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mem±npjioue</w:t>
      </w:r>
    </w:p>
    <w:p w14:paraId="1FA57B89" w14:textId="77777777" w:rsidR="00813E5A" w:rsidRDefault="00813E5A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auwpanavn=</w:t>
      </w:r>
    </w:p>
    <w:p w14:paraId="2A81018D" w14:textId="77777777" w:rsidR="00813E5A" w:rsidRDefault="00813E5A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noujmnpCol</w:t>
      </w:r>
    </w:p>
    <w:p w14:paraId="32253C57" w14:textId="77777777" w:rsidR="00813E5A" w:rsidRDefault="00813E5A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mn=nkenobeth</w:t>
      </w:r>
    </w:p>
    <w:p w14:paraId="59889F55" w14:textId="77777777" w:rsidR="00813E5A" w:rsidRDefault="00813E5A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roun=Houodeta</w:t>
      </w:r>
    </w:p>
    <w:p w14:paraId="695575E4" w14:textId="77777777" w:rsidR="00813E5A" w:rsidRDefault="00813E5A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nomian=sodoma</w:t>
      </w:r>
    </w:p>
    <w:p w14:paraId="0E9888E4" w14:textId="77777777" w:rsidR="00231F7D" w:rsidRDefault="00813E5A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m±n</w:t>
      </w:r>
      <w:r w:rsidR="00231F7D">
        <w:rPr>
          <w:rFonts w:ascii="CopticLS" w:hAnsi="CopticLS" w:cs="Courier New"/>
          <w:lang w:val="en-GB"/>
        </w:rPr>
        <w:t>gomorra&gt;auw</w:t>
      </w:r>
    </w:p>
    <w:p w14:paraId="0CC85D3C" w14:textId="77777777" w:rsidR="00231F7D" w:rsidRDefault="00231F7D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oumoiHetejeou</w:t>
      </w:r>
    </w:p>
    <w:p w14:paraId="7DAD886E" w14:textId="77777777" w:rsidR="00231F7D" w:rsidRDefault="00231F7D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mononjeseFi</w:t>
      </w:r>
    </w:p>
    <w:p w14:paraId="0557E8AA" w14:textId="77777777" w:rsidR="000F5AC4" w:rsidRPr="00C0147F" w:rsidRDefault="00231F7D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Harokn=Cinetek</w:t>
      </w:r>
    </w:p>
    <w:p w14:paraId="1885693F" w14:textId="77777777" w:rsidR="000F5AC4" w:rsidRDefault="000F5AC4" w:rsidP="000F5AC4">
      <w:pPr>
        <w:spacing w:line="320" w:lineRule="exact"/>
      </w:pPr>
    </w:p>
    <w:p w14:paraId="51236529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55ECB67A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75214554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86D8DA5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3DDFBC99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B530243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4A8AA586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3FCCFB5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54B93E46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196F65E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77766669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443CA6D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07B969E1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F1F8BA4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283D078B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85727CD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529EC82D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07244FC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2ACD3AD6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E56DB91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05320985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BA3DD80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08755B75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94256F9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210F3C2A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083E974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3F9FEAF2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5051DA7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604F8468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597639E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7BD59C6E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CDF27B7" w14:textId="77777777" w:rsidR="000F5AC4" w:rsidRDefault="000F5AC4" w:rsidP="000F5AC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280365C8" w14:textId="77777777" w:rsidR="002930D1" w:rsidRDefault="000F5AC4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526771">
        <w:rPr>
          <w:rFonts w:ascii="CopticLS" w:hAnsi="CopticLS"/>
        </w:rPr>
        <w:lastRenderedPageBreak/>
        <w:t>Hor±v</w:t>
      </w:r>
      <w:r w:rsidR="002930D1">
        <w:rPr>
          <w:rFonts w:ascii="CopticLS" w:hAnsi="CopticLS"/>
        </w:rPr>
        <w:t>eHraiejw</w:t>
      </w:r>
    </w:p>
    <w:p w14:paraId="25647C61" w14:textId="77777777" w:rsidR="002930D1" w:rsidRDefault="002930D1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ouHntekHmme</w:t>
      </w:r>
    </w:p>
    <w:p w14:paraId="1B045D19" w14:textId="77777777" w:rsidR="002930D1" w:rsidRDefault="002930D1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thrs</w:t>
      </w:r>
      <w:r w:rsidR="00526771">
        <w:rPr>
          <w:rFonts w:ascii="CopticLS" w:hAnsi="CopticLS"/>
        </w:rPr>
        <w:t>P</w:t>
      </w:r>
      <w:r>
        <w:rPr>
          <w:rFonts w:ascii="CopticLS" w:hAnsi="CopticLS"/>
        </w:rPr>
        <w:t>&gt;allasesw</w:t>
      </w:r>
    </w:p>
    <w:p w14:paraId="117442FB" w14:textId="77777777" w:rsidR="002930D1" w:rsidRDefault="00526771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beo</w:t>
      </w:r>
      <w:r w:rsidR="002930D1">
        <w:rPr>
          <w:rFonts w:ascii="CopticLS" w:hAnsi="CopticLS"/>
        </w:rPr>
        <w:t>nauwserave</w:t>
      </w:r>
    </w:p>
    <w:p w14:paraId="343A41D2" w14:textId="77777777" w:rsidR="002930D1" w:rsidRDefault="002930D1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serooutauwse</w:t>
      </w:r>
    </w:p>
    <w:p w14:paraId="39FBD654" w14:textId="77777777" w:rsidR="002930D1" w:rsidRDefault="002930D1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thtnHht</w:t>
      </w:r>
    </w:p>
    <w:p w14:paraId="0D5A2178" w14:textId="77777777" w:rsidR="002930D1" w:rsidRDefault="002930D1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*apnouteTnann=</w:t>
      </w:r>
    </w:p>
    <w:p w14:paraId="55C2C0F9" w14:textId="77777777" w:rsidR="002930D1" w:rsidRDefault="002930D1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oucarism±nousr</w:t>
      </w:r>
    </w:p>
    <w:p w14:paraId="2B71FC21" w14:textId="77777777" w:rsidR="002930D1" w:rsidRDefault="00F70081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F</w:t>
      </w:r>
      <w:r w:rsidR="002930D1">
        <w:rPr>
          <w:rFonts w:ascii="CopticLS" w:hAnsi="CopticLS"/>
        </w:rPr>
        <w:t>eetrenr&lt;Hwb</w:t>
      </w:r>
    </w:p>
    <w:p w14:paraId="4EE25880" w14:textId="77777777" w:rsidR="002930D1" w:rsidRDefault="002930D1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eneHbhuempen</w:t>
      </w:r>
    </w:p>
    <w:p w14:paraId="5C6A1086" w14:textId="77777777" w:rsidR="00EA39F0" w:rsidRDefault="00EA39F0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wnHeoumntrm</w:t>
      </w:r>
    </w:p>
    <w:p w14:paraId="6C08BF57" w14:textId="77777777" w:rsidR="00EA39F0" w:rsidRDefault="00EA39F0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maonan&gt;anon</w:t>
      </w:r>
    </w:p>
    <w:p w14:paraId="26A16491" w14:textId="77777777" w:rsidR="00EA39F0" w:rsidRDefault="00EA39F0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netouhHH±nneF</w:t>
      </w:r>
    </w:p>
    <w:p w14:paraId="189BE12D" w14:textId="77777777" w:rsidR="00EA39F0" w:rsidRDefault="00EA39F0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toposetouaab&gt;</w:t>
      </w:r>
    </w:p>
    <w:p w14:paraId="2F1A2E4D" w14:textId="77777777" w:rsidR="00EA39F0" w:rsidRDefault="00526771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anerHwbdeHw</w:t>
      </w:r>
    </w:p>
    <w:p w14:paraId="1A6F073B" w14:textId="77777777" w:rsidR="00EA39F0" w:rsidRDefault="00EA39F0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wFeneHbhuem=</w:t>
      </w:r>
    </w:p>
    <w:p w14:paraId="3075324F" w14:textId="77777777" w:rsidR="00EA39F0" w:rsidRDefault="00EA39F0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penmouauwpen=</w:t>
      </w:r>
    </w:p>
    <w:p w14:paraId="1B17CC4E" w14:textId="77777777" w:rsidR="00D52146" w:rsidRDefault="00EA39F0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oPse&lt;:</w:t>
      </w:r>
    </w:p>
    <w:p w14:paraId="7B058A60" w14:textId="77777777" w:rsidR="00D52146" w:rsidRDefault="00526771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*mhm±n</w:t>
      </w:r>
      <w:r w:rsidR="00D52146">
        <w:rPr>
          <w:rFonts w:ascii="CopticLS" w:hAnsi="CopticLS"/>
        </w:rPr>
        <w:t>rwmeeHnaF</w:t>
      </w:r>
    </w:p>
    <w:p w14:paraId="1E9A6E00" w14:textId="77777777" w:rsidR="00D52146" w:rsidRDefault="00526771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eeietekklh</w:t>
      </w:r>
      <w:r w:rsidR="00D52146">
        <w:rPr>
          <w:rFonts w:ascii="CopticLS" w:hAnsi="CopticLS"/>
        </w:rPr>
        <w:t>sia</w:t>
      </w:r>
    </w:p>
    <w:p w14:paraId="257AC9D9" w14:textId="77777777" w:rsidR="00D52146" w:rsidRDefault="00526771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e=nF=Cnqean</w:t>
      </w:r>
      <w:r w:rsidR="00D52146">
        <w:rPr>
          <w:rFonts w:ascii="CopticLS" w:hAnsi="CopticLS"/>
        </w:rPr>
        <w:t>et</w:t>
      </w:r>
    </w:p>
    <w:p w14:paraId="729E471F" w14:textId="77777777" w:rsidR="00D52146" w:rsidRDefault="00D52146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beneFHisem±n</w:t>
      </w:r>
    </w:p>
    <w:p w14:paraId="3D1B606E" w14:textId="77777777" w:rsidR="00D52146" w:rsidRDefault="00D52146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neFmntHmHal</w:t>
      </w:r>
    </w:p>
    <w:p w14:paraId="5E4F32A7" w14:textId="77777777" w:rsidR="00D52146" w:rsidRDefault="00D52146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eukhHepenm</w:t>
      </w:r>
    </w:p>
    <w:p w14:paraId="1F571094" w14:textId="77777777" w:rsidR="00D52146" w:rsidRDefault="00D52146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ton=&gt;anondenet</w:t>
      </w:r>
    </w:p>
    <w:p w14:paraId="6A23C46C" w14:textId="77777777" w:rsidR="00D52146" w:rsidRDefault="00D52146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Hmphimpnou</w:t>
      </w:r>
    </w:p>
    <w:p w14:paraId="79334816" w14:textId="77777777" w:rsidR="00D52146" w:rsidRDefault="00D52146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teauwetouhH</w:t>
      </w:r>
    </w:p>
    <w:p w14:paraId="3F616090" w14:textId="77777777" w:rsidR="00D52146" w:rsidRDefault="00D52146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Hn=neFsunagw</w:t>
      </w:r>
    </w:p>
    <w:p w14:paraId="15C255CC" w14:textId="77777777" w:rsidR="00D52146" w:rsidRDefault="001E2BD4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g</w:t>
      </w:r>
      <w:r w:rsidR="00D52146">
        <w:rPr>
          <w:rFonts w:ascii="CopticLS" w:hAnsi="CopticLS"/>
        </w:rPr>
        <w:t>ht±nswouHnan</w:t>
      </w:r>
    </w:p>
    <w:p w14:paraId="5B6232A6" w14:textId="77777777" w:rsidR="000F5AC4" w:rsidRPr="002930D1" w:rsidRDefault="00D52146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eHounnouvwF</w:t>
      </w:r>
    </w:p>
    <w:p w14:paraId="613DE557" w14:textId="77777777" w:rsidR="000F5AC4" w:rsidRDefault="000F5AC4" w:rsidP="000F5AC4">
      <w:pPr>
        <w:pStyle w:val="Footer"/>
        <w:tabs>
          <w:tab w:val="clear" w:pos="4536"/>
          <w:tab w:val="clear" w:pos="9072"/>
        </w:tabs>
        <w:spacing w:line="320" w:lineRule="exact"/>
      </w:pPr>
    </w:p>
    <w:p w14:paraId="1E942F0C" w14:textId="77777777" w:rsidR="000F5AC4" w:rsidRDefault="000F5AC4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0F5AC4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35DD9D2D" w14:textId="77777777" w:rsidR="00A2092E" w:rsidRDefault="000F5AC4" w:rsidP="00A2092E">
      <w:r>
        <w:rPr>
          <w:lang w:val="fr-FR"/>
        </w:rPr>
        <w:lastRenderedPageBreak/>
        <w:br w:type="page"/>
      </w:r>
      <w:r w:rsidR="00A2092E">
        <w:lastRenderedPageBreak/>
        <w:t>CZ 157: Notes</w:t>
      </w:r>
    </w:p>
    <w:p w14:paraId="11E39B92" w14:textId="77777777" w:rsidR="00A2092E" w:rsidRDefault="00A2092E" w:rsidP="00A2092E"/>
    <w:p w14:paraId="63D3E9CF" w14:textId="77777777" w:rsidR="00A2092E" w:rsidRDefault="00A2092E" w:rsidP="00A2092E">
      <w:r>
        <w:t>Previous edition: Shisha-Halevy 1975-76:5:94</w:t>
      </w:r>
    </w:p>
    <w:p w14:paraId="53BD85C3" w14:textId="77777777" w:rsidR="00A2092E" w:rsidRDefault="00A2092E" w:rsidP="00A2092E">
      <w:r>
        <w:t>Published fascimiles: None</w:t>
      </w:r>
    </w:p>
    <w:p w14:paraId="28C16255" w14:textId="77777777" w:rsidR="00A2092E" w:rsidRDefault="00A2092E" w:rsidP="00A2092E">
      <w:r>
        <w:t>Parallel manuscript witnesses: GF 172</w:t>
      </w:r>
    </w:p>
    <w:p w14:paraId="1DE61E37" w14:textId="77777777" w:rsidR="00A2092E" w:rsidRDefault="00905724">
      <w:pPr>
        <w:rPr>
          <w:lang w:val="fr-FR"/>
        </w:rPr>
      </w:pPr>
      <w:r>
        <w:rPr>
          <w:lang w:val="fr-FR"/>
        </w:rPr>
        <w:t xml:space="preserve">i.17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bl</w:t>
      </w:r>
    </w:p>
    <w:p w14:paraId="2021D476" w14:textId="77777777" w:rsidR="00A2092E" w:rsidRPr="00861CA8" w:rsidRDefault="00861CA8" w:rsidP="00861CA8">
      <w:pPr>
        <w:ind w:left="360" w:hanging="360"/>
        <w:rPr>
          <w:lang w:val="fr-FR"/>
        </w:rPr>
      </w:pPr>
      <w:r>
        <w:rPr>
          <w:lang w:val="fr-FR"/>
        </w:rPr>
        <w:t xml:space="preserve">ii.14 A </w:t>
      </w:r>
      <w:r>
        <w:rPr>
          <w:rFonts w:ascii="CopticLS" w:hAnsi="CopticLS"/>
          <w:lang w:val="fr-FR"/>
        </w:rPr>
        <w:t xml:space="preserve">t </w:t>
      </w:r>
      <w:r>
        <w:rPr>
          <w:lang w:val="fr-FR"/>
        </w:rPr>
        <w:t xml:space="preserve">appears clearly above and slightly on the </w:t>
      </w:r>
      <w:r>
        <w:rPr>
          <w:rFonts w:ascii="CopticLS" w:hAnsi="CopticLS"/>
          <w:lang w:val="fr-FR"/>
        </w:rPr>
        <w:t>b</w:t>
      </w:r>
      <w:r>
        <w:rPr>
          <w:lang w:val="fr-FR"/>
        </w:rPr>
        <w:t xml:space="preserve">.  It seems to be ink from a </w:t>
      </w:r>
      <w:r>
        <w:rPr>
          <w:rFonts w:ascii="CopticLS" w:hAnsi="CopticLS"/>
          <w:lang w:val="fr-FR"/>
        </w:rPr>
        <w:t xml:space="preserve">t </w:t>
      </w:r>
      <w:r>
        <w:rPr>
          <w:lang w:val="fr-FR"/>
        </w:rPr>
        <w:t>on the facing folio in Or. 3581A.</w:t>
      </w:r>
    </w:p>
    <w:p w14:paraId="4CE07A59" w14:textId="77777777" w:rsidR="00A2092E" w:rsidRDefault="00A2092E">
      <w:pPr>
        <w:rPr>
          <w:lang w:val="fr-FR"/>
        </w:rPr>
      </w:pPr>
    </w:p>
    <w:p w14:paraId="5AC28D1C" w14:textId="77777777" w:rsidR="00A2092E" w:rsidRDefault="00A2092E">
      <w:pPr>
        <w:rPr>
          <w:lang w:val="fr-FR"/>
        </w:rPr>
      </w:pPr>
      <w:r>
        <w:rPr>
          <w:lang w:val="fr-FR"/>
        </w:rPr>
        <w:br w:type="page"/>
      </w:r>
    </w:p>
    <w:p w14:paraId="74AC50C6" w14:textId="77777777" w:rsidR="008F4676" w:rsidRDefault="008F4676" w:rsidP="008F4676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GB-BL 3581A f. 127v = MONB.CZ 158</w:t>
      </w:r>
    </w:p>
    <w:p w14:paraId="11A3A176" w14:textId="77777777" w:rsidR="000F5AC4" w:rsidRDefault="008F4676" w:rsidP="008F4676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Shisha-Halevy’s edition (1975-76)</w:t>
      </w:r>
      <w:r w:rsidR="002361AC">
        <w:rPr>
          <w:sz w:val="22"/>
          <w:lang w:val="en-GB"/>
        </w:rPr>
        <w:t xml:space="preserve"> collated in London by David Brakke, October 2010.</w:t>
      </w:r>
    </w:p>
    <w:p w14:paraId="4D75E423" w14:textId="77777777" w:rsidR="000F5AC4" w:rsidRDefault="000F5AC4" w:rsidP="000F5AC4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8F4676">
        <w:rPr>
          <w:rFonts w:ascii="CopticLS" w:hAnsi="CopticLS"/>
          <w:lang w:val="en-GB"/>
        </w:rPr>
        <w:t>rnh</w:t>
      </w:r>
      <w:r>
        <w:rPr>
          <w:lang w:val="en-GB"/>
        </w:rPr>
        <w:tab/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sz w:val="22"/>
          <w:lang w:val="en-GB"/>
        </w:rPr>
        <w:tab/>
        <w:t>Pa</w:t>
      </w:r>
      <w:r w:rsidR="005B6572">
        <w:rPr>
          <w:sz w:val="22"/>
          <w:lang w:val="en-GB"/>
        </w:rPr>
        <w:t>rchment skin pattern:</w:t>
      </w:r>
      <w:r w:rsidR="005B6572">
        <w:rPr>
          <w:sz w:val="22"/>
          <w:lang w:val="en-GB"/>
        </w:rPr>
        <w:tab/>
      </w:r>
      <w:r>
        <w:rPr>
          <w:sz w:val="22"/>
          <w:lang w:val="en-GB"/>
        </w:rPr>
        <w:t>hair</w:t>
      </w:r>
    </w:p>
    <w:p w14:paraId="3EBDFC5D" w14:textId="77777777" w:rsidR="000F5AC4" w:rsidRDefault="000F5AC4" w:rsidP="000F5AC4">
      <w:pPr>
        <w:spacing w:line="320" w:lineRule="exact"/>
        <w:ind w:left="240" w:hanging="240"/>
        <w:rPr>
          <w:lang w:val="en-GB"/>
        </w:rPr>
      </w:pPr>
    </w:p>
    <w:p w14:paraId="198759F9" w14:textId="77777777" w:rsidR="000F5AC4" w:rsidRDefault="000F5AC4" w:rsidP="000F5AC4">
      <w:pPr>
        <w:spacing w:line="320" w:lineRule="exact"/>
        <w:ind w:left="240" w:hanging="240"/>
        <w:rPr>
          <w:lang w:val="en-GB"/>
        </w:rPr>
        <w:sectPr w:rsidR="000F5AC4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7893654B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9A1E528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62E1138F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FB84198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0AB94C99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1BC3E1C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2DA77850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BF5B20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24179EBD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9317068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38B22504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542DF20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11768BD8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BDFA04F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1D15AB14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350D077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2E5A59E5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B3778E9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7A2670DC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C4AF8B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278F38A5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C7CE0EB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1DCD5C15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A525AC2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7470A91A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114487A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222D37E1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BC5781F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19E1EBF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A0E44ED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20771323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325F3CB" w14:textId="77777777" w:rsidR="000F5AC4" w:rsidRDefault="000F5AC4" w:rsidP="000F5AC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32067090" w14:textId="77777777" w:rsidR="002A5B6F" w:rsidRDefault="000F5AC4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2A5B6F">
        <w:rPr>
          <w:rFonts w:ascii="CopticLS" w:hAnsi="CopticLS" w:cs="Courier New"/>
          <w:lang w:val="en-GB"/>
        </w:rPr>
        <w:lastRenderedPageBreak/>
        <w:t>Hnnentapjo=</w:t>
      </w:r>
    </w:p>
    <w:p w14:paraId="3C191888" w14:textId="77777777" w:rsidR="002A5B6F" w:rsidRDefault="00252A08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</w:t>
      </w:r>
      <w:r w:rsidR="002A5B6F">
        <w:rPr>
          <w:rFonts w:ascii="CopticLS" w:hAnsi="CopticLS" w:cs="Courier New"/>
          <w:lang w:val="en-GB"/>
        </w:rPr>
        <w:t>isjooujeai</w:t>
      </w:r>
    </w:p>
    <w:p w14:paraId="29CEF98A" w14:textId="77777777" w:rsidR="002A5B6F" w:rsidRDefault="00252A08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s</w:t>
      </w:r>
      <w:r w:rsidR="00845D67">
        <w:rPr>
          <w:rFonts w:ascii="CopticLS" w:hAnsi="CopticLS" w:cs="Courier New"/>
          <w:lang w:val="en-GB"/>
        </w:rPr>
        <w:t>oun=HaHmmn</w:t>
      </w:r>
      <w:r w:rsidR="002A5B6F">
        <w:rPr>
          <w:rFonts w:ascii="CopticLS" w:hAnsi="CopticLS" w:cs="Courier New"/>
          <w:lang w:val="en-GB"/>
        </w:rPr>
        <w:t>t</w:t>
      </w:r>
    </w:p>
    <w:p w14:paraId="0447FEB3" w14:textId="77777777" w:rsidR="002A5B6F" w:rsidRDefault="002A5B6F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vaFten=te</w:t>
      </w:r>
    </w:p>
    <w:p w14:paraId="5902CB27" w14:textId="77777777" w:rsidR="002A5B6F" w:rsidRDefault="002A5B6F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thut±n:</w:t>
      </w:r>
    </w:p>
    <w:p w14:paraId="5B3884DD" w14:textId="77777777" w:rsidR="002A5B6F" w:rsidRDefault="002A5B6F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*avgarm=peqoou</w:t>
      </w:r>
    </w:p>
    <w:p w14:paraId="224DE921" w14:textId="77777777" w:rsidR="002A5B6F" w:rsidRDefault="00C804E5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neterepnou</w:t>
      </w:r>
    </w:p>
    <w:p w14:paraId="21F55E79" w14:textId="77777777" w:rsidR="002A5B6F" w:rsidRDefault="00C804E5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</w:t>
      </w:r>
      <w:r w:rsidR="002A5B6F">
        <w:rPr>
          <w:rFonts w:ascii="CopticLS" w:hAnsi="CopticLS" w:cs="Courier New"/>
          <w:lang w:val="en-GB"/>
        </w:rPr>
        <w:t>nakaaunan</w:t>
      </w:r>
    </w:p>
    <w:p w14:paraId="5D36065F" w14:textId="77777777" w:rsidR="002A5B6F" w:rsidRDefault="002A5B6F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ebolnatenm±t</w:t>
      </w:r>
    </w:p>
    <w:p w14:paraId="7C9F501C" w14:textId="77777777" w:rsidR="00C804E5" w:rsidRDefault="002A5B6F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vhreCevhmne&lt;</w:t>
      </w:r>
    </w:p>
    <w:p w14:paraId="06D14E11" w14:textId="77777777" w:rsidR="00C804E5" w:rsidRDefault="00C804E5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hnatenmnt</w:t>
      </w:r>
    </w:p>
    <w:p w14:paraId="26AC9A73" w14:textId="77777777" w:rsidR="00C804E5" w:rsidRDefault="00C804E5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brrenehntoF</w:t>
      </w:r>
    </w:p>
    <w:p w14:paraId="46ADF110" w14:textId="77777777" w:rsidR="002A5B6F" w:rsidRDefault="00C804E5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natenmntHl</w:t>
      </w:r>
    </w:p>
    <w:p w14:paraId="1A05D100" w14:textId="77777777" w:rsidR="003938F1" w:rsidRDefault="002A5B6F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lo</w:t>
      </w:r>
      <w:r w:rsidR="003938F1">
        <w:rPr>
          <w:rFonts w:ascii="CopticLS" w:hAnsi="CopticLS" w:cs="Courier New"/>
          <w:lang w:val="en-GB"/>
        </w:rPr>
        <w:t>ne&gt;hnaten</w:t>
      </w:r>
    </w:p>
    <w:p w14:paraId="6C2FACD6" w14:textId="77777777" w:rsidR="003938F1" w:rsidRDefault="003938F1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mntatsooun</w:t>
      </w:r>
    </w:p>
    <w:p w14:paraId="7C0684A6" w14:textId="77777777" w:rsidR="003938F1" w:rsidRDefault="003938F1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ne&gt;hnentan</w:t>
      </w:r>
    </w:p>
    <w:p w14:paraId="211BDEB3" w14:textId="77777777" w:rsidR="003938F1" w:rsidRDefault="00252A08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aauneHmpsooun</w:t>
      </w:r>
    </w:p>
    <w:p w14:paraId="453B3F63" w14:textId="77777777" w:rsidR="003938F1" w:rsidRDefault="003938F1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hnentanaau</w:t>
      </w:r>
    </w:p>
    <w:p w14:paraId="0CFB81F3" w14:textId="77777777" w:rsidR="003938F1" w:rsidRDefault="003938F1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neHaqhmpa</w:t>
      </w:r>
    </w:p>
    <w:p w14:paraId="27B4F79C" w14:textId="77777777" w:rsidR="003938F1" w:rsidRDefault="003938F1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tenji</w:t>
      </w:r>
      <w:r w:rsidR="00252A08">
        <w:rPr>
          <w:rFonts w:ascii="CopticLS" w:hAnsi="CopticLS" w:cs="Courier New"/>
          <w:lang w:val="en-GB"/>
        </w:rPr>
        <w:t>p</w:t>
      </w:r>
      <w:r>
        <w:rPr>
          <w:rFonts w:ascii="CopticLS" w:hAnsi="CopticLS" w:cs="Courier New"/>
          <w:lang w:val="en-GB"/>
        </w:rPr>
        <w:t>baptis</w:t>
      </w:r>
    </w:p>
    <w:p w14:paraId="648BD537" w14:textId="77777777" w:rsidR="003938F1" w:rsidRDefault="003938F1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maetouaa</w:t>
      </w:r>
      <w:r w:rsidR="002F1A86">
        <w:rPr>
          <w:rFonts w:ascii="CopticLS" w:hAnsi="CopticLS" w:cs="Courier New"/>
          <w:lang w:val="en-GB"/>
        </w:rPr>
        <w:t>b&gt;h=</w:t>
      </w:r>
    </w:p>
    <w:p w14:paraId="637F8C00" w14:textId="77777777" w:rsidR="000D246B" w:rsidRDefault="000D246B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nentanaaune</w:t>
      </w:r>
    </w:p>
    <w:p w14:paraId="2F2AC0DB" w14:textId="77777777" w:rsidR="000D246B" w:rsidRDefault="000D246B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m±nn=satren</w:t>
      </w:r>
    </w:p>
    <w:p w14:paraId="163557C5" w14:textId="77777777" w:rsidR="000D246B" w:rsidRDefault="002F1A86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jitF&gt;h=naten</w:t>
      </w:r>
    </w:p>
    <w:p w14:paraId="1774DB9D" w14:textId="77777777" w:rsidR="000D246B" w:rsidRDefault="000D246B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archnei</w:t>
      </w:r>
      <w:r w:rsidR="00FF3E39">
        <w:rPr>
          <w:rFonts w:ascii="CopticLS" w:hAnsi="CopticLS" w:cs="Courier New"/>
          <w:lang w:val="en-GB"/>
        </w:rPr>
        <w:t>/</w:t>
      </w:r>
      <w:r>
        <w:rPr>
          <w:rFonts w:ascii="CopticLS" w:hAnsi="CopticLS" w:cs="Courier New"/>
          <w:lang w:val="en-GB"/>
        </w:rPr>
        <w:t>e</w:t>
      </w:r>
      <w:r w:rsidR="00FF3E39">
        <w:rPr>
          <w:rFonts w:ascii="CopticLS" w:hAnsi="CopticLS" w:cs="Courier New"/>
          <w:lang w:val="en-GB"/>
        </w:rPr>
        <w:t>/</w:t>
      </w:r>
      <w:r>
        <w:rPr>
          <w:rFonts w:ascii="CopticLS" w:hAnsi="CopticLS" w:cs="Courier New"/>
          <w:lang w:val="en-GB"/>
        </w:rPr>
        <w:t>Houn</w:t>
      </w:r>
    </w:p>
    <w:p w14:paraId="7919CE9A" w14:textId="77777777" w:rsidR="000D246B" w:rsidRDefault="000D246B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neepei</w:t>
      </w:r>
      <w:r w:rsidR="00FF3E39">
        <w:rPr>
          <w:rFonts w:ascii="CopticLS" w:hAnsi="CopticLS" w:cs="Courier New"/>
          <w:lang w:val="en-GB"/>
        </w:rPr>
        <w:t>/</w:t>
      </w:r>
      <w:r>
        <w:rPr>
          <w:rFonts w:ascii="CopticLS" w:hAnsi="CopticLS" w:cs="Courier New"/>
          <w:lang w:val="en-GB"/>
        </w:rPr>
        <w:t>twH±mm=</w:t>
      </w:r>
    </w:p>
    <w:p w14:paraId="6E17EF77" w14:textId="77777777" w:rsidR="00E73D56" w:rsidRDefault="00E73D56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makarionh=na</w:t>
      </w:r>
    </w:p>
    <w:p w14:paraId="274A9C72" w14:textId="77777777" w:rsidR="00E73D56" w:rsidRDefault="00E73D56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tenHahne</w:t>
      </w:r>
      <w:r w:rsidR="00FF3E39">
        <w:rPr>
          <w:rFonts w:ascii="CopticLS" w:hAnsi="CopticLS" w:cs="Courier New"/>
          <w:lang w:val="en-GB"/>
        </w:rPr>
        <w:t>:</w:t>
      </w:r>
    </w:p>
    <w:p w14:paraId="746090C3" w14:textId="77777777" w:rsidR="00E73D56" w:rsidRDefault="00E73D56" w:rsidP="000F5AC4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*anejnepenaHe&lt;</w:t>
      </w:r>
    </w:p>
    <w:p w14:paraId="379E7064" w14:textId="77777777" w:rsidR="000F5AC4" w:rsidRPr="002A5B6F" w:rsidRDefault="00E73D56" w:rsidP="000F5AC4">
      <w:pPr>
        <w:spacing w:line="320" w:lineRule="exact"/>
        <w:rPr>
          <w:rFonts w:ascii="CopticLS" w:hAnsi="CopticLS"/>
        </w:rPr>
      </w:pPr>
      <w:r>
        <w:rPr>
          <w:rFonts w:ascii="CopticLS" w:hAnsi="CopticLS" w:cs="Courier New"/>
          <w:lang w:val="en-GB"/>
        </w:rPr>
        <w:t>Hnnetemevve</w:t>
      </w:r>
    </w:p>
    <w:p w14:paraId="544A875D" w14:textId="77777777" w:rsidR="000F5AC4" w:rsidRDefault="000F5AC4" w:rsidP="000F5AC4">
      <w:pPr>
        <w:spacing w:line="320" w:lineRule="exact"/>
      </w:pPr>
    </w:p>
    <w:p w14:paraId="4A37EF39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5EE141E2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02A975B0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A149AB5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437FED52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DC02BEC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7061BAFF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04FC6AA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3F8555AE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934B9AB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76C3BD91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4C6BF8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64D6F284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522A199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3C9E36C9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CA88C72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0920B993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77BECCE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783881B6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AD50C05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A3ADAAE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E42E43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22CF8D25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F667EE4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6A1E9803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2BAAB38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3E474E0C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089FFDF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5929DBDC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5E47C8F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198B5A89" w14:textId="77777777" w:rsidR="000F5AC4" w:rsidRDefault="000F5AC4" w:rsidP="000F5AC4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21CF26B" w14:textId="77777777" w:rsidR="000F5AC4" w:rsidRDefault="000F5AC4" w:rsidP="000F5AC4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7B8CB2A2" w14:textId="77777777" w:rsidR="007D428B" w:rsidRDefault="000F5AC4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7D428B">
        <w:rPr>
          <w:rFonts w:ascii="CopticLS" w:hAnsi="CopticLS"/>
        </w:rPr>
        <w:lastRenderedPageBreak/>
        <w:t>auwane&lt;jnt±n</w:t>
      </w:r>
    </w:p>
    <w:p w14:paraId="5FADE0CB" w14:textId="77777777" w:rsidR="007D428B" w:rsidRDefault="00BA4CC8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Hupomonhen</w:t>
      </w:r>
    </w:p>
    <w:p w14:paraId="2C95B3F9" w14:textId="77777777" w:rsidR="007D428B" w:rsidRDefault="00BA4CC8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</w:t>
      </w:r>
      <w:r w:rsidR="007D428B">
        <w:rPr>
          <w:rFonts w:ascii="CopticLS" w:hAnsi="CopticLS"/>
        </w:rPr>
        <w:t>n</w:t>
      </w:r>
      <w:r>
        <w:rPr>
          <w:rFonts w:ascii="CopticLS" w:hAnsi="CopticLS"/>
        </w:rPr>
        <w:t>=</w:t>
      </w:r>
      <w:r w:rsidR="007D428B">
        <w:rPr>
          <w:rFonts w:ascii="CopticLS" w:hAnsi="CopticLS"/>
        </w:rPr>
        <w:t>Henmnt</w:t>
      </w:r>
    </w:p>
    <w:p w14:paraId="06262456" w14:textId="77777777" w:rsidR="007D428B" w:rsidRDefault="00845D67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</w:t>
      </w:r>
      <w:r w:rsidR="00252A08">
        <w:rPr>
          <w:rFonts w:ascii="CopticLS" w:hAnsi="CopticLS"/>
        </w:rPr>
        <w:t>oujm±nH</w:t>
      </w:r>
      <w:r w:rsidR="007D428B">
        <w:rPr>
          <w:rFonts w:ascii="CopticLS" w:hAnsi="CopticLS"/>
        </w:rPr>
        <w:t>en</w:t>
      </w:r>
    </w:p>
    <w:p w14:paraId="004CB8A9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Hbhuen=vipe</w:t>
      </w:r>
    </w:p>
    <w:p w14:paraId="1A54CE77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*anerhtn=HaHn=</w:t>
      </w:r>
    </w:p>
    <w:p w14:paraId="42815F02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sope=r&lt;pagaqon=</w:t>
      </w:r>
    </w:p>
    <w:p w14:paraId="7826A546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mpenaaFka</w:t>
      </w:r>
    </w:p>
    <w:p w14:paraId="7D9F60C4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tapempvam=</w:t>
      </w:r>
    </w:p>
    <w:p w14:paraId="66504699" w14:textId="77777777" w:rsidR="007D428B" w:rsidRDefault="00BA4CC8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pen=bios&gt;mp</w:t>
      </w:r>
      <w:r w:rsidR="007D428B">
        <w:rPr>
          <w:rFonts w:ascii="CopticLS" w:hAnsi="CopticLS"/>
        </w:rPr>
        <w:t>n</w:t>
      </w:r>
      <w:r>
        <w:rPr>
          <w:rFonts w:ascii="CopticLS" w:hAnsi="CopticLS"/>
        </w:rPr>
        <w:t>=</w:t>
      </w:r>
    </w:p>
    <w:p w14:paraId="30B13E1D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erhte=r&lt;nobe&gt;</w:t>
      </w:r>
    </w:p>
    <w:p w14:paraId="1AA8B2E8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auwanjekHaH</w:t>
      </w:r>
    </w:p>
    <w:p w14:paraId="54E435FD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mpeqoouebol&gt;</w:t>
      </w:r>
    </w:p>
    <w:p w14:paraId="51F7FE3B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*t±nsaHoumenm=</w:t>
      </w:r>
    </w:p>
    <w:p w14:paraId="31E0F6AD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psatanas&gt;t±n</w:t>
      </w:r>
    </w:p>
    <w:p w14:paraId="1E640B23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eireden</w:t>
      </w:r>
      <w:r w:rsidR="00BA4CC8">
        <w:rPr>
          <w:rFonts w:ascii="CopticLS" w:hAnsi="CopticLS"/>
        </w:rPr>
        <w:t>=</w:t>
      </w:r>
      <w:r>
        <w:rPr>
          <w:rFonts w:ascii="CopticLS" w:hAnsi="CopticLS"/>
        </w:rPr>
        <w:t>netF=</w:t>
      </w:r>
    </w:p>
    <w:p w14:paraId="7F0C11B5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ouavou:</w:t>
      </w:r>
      <w:r w:rsidR="00BA4CC8">
        <w:rPr>
          <w:rFonts w:ascii="CopticLS" w:hAnsi="CopticLS"/>
        </w:rPr>
        <w:t xml:space="preserve">  </w:t>
      </w:r>
      <w:r>
        <w:rPr>
          <w:rFonts w:ascii="CopticLS" w:hAnsi="CopticLS"/>
        </w:rPr>
        <w:t>t±n</w:t>
      </w:r>
    </w:p>
    <w:p w14:paraId="0D103E59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smoudeHwwF=</w:t>
      </w:r>
    </w:p>
    <w:p w14:paraId="43349DE5" w14:textId="77777777" w:rsidR="007D428B" w:rsidRDefault="00BA4CC8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epnoute&lt;H</w:t>
      </w:r>
      <w:r w:rsidR="007D428B">
        <w:rPr>
          <w:rFonts w:ascii="CopticLS" w:hAnsi="CopticLS"/>
        </w:rPr>
        <w:t>m</w:t>
      </w:r>
    </w:p>
    <w:p w14:paraId="549A318F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plasauwt±n</w:t>
      </w:r>
    </w:p>
    <w:p w14:paraId="3A6C0CD9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eiren=net±Fmos</w:t>
      </w:r>
    </w:p>
    <w:p w14:paraId="5E35A8C3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temmoou:</w:t>
      </w:r>
    </w:p>
    <w:p w14:paraId="4B982911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*t±nsooungarje</w:t>
      </w:r>
    </w:p>
    <w:p w14:paraId="276C3E0E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apnouteTpeF</w:t>
      </w:r>
    </w:p>
    <w:p w14:paraId="7E95607F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vhreHaron&gt;</w:t>
      </w:r>
    </w:p>
    <w:p w14:paraId="43A3D7EE" w14:textId="77777777" w:rsidR="007D428B" w:rsidRDefault="00BA4CC8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</w:t>
      </w:r>
      <w:r w:rsidR="007D428B">
        <w:rPr>
          <w:rFonts w:ascii="CopticLS" w:hAnsi="CopticLS"/>
        </w:rPr>
        <w:t>n</w:t>
      </w:r>
      <w:r>
        <w:rPr>
          <w:rFonts w:ascii="CopticLS" w:hAnsi="CopticLS"/>
        </w:rPr>
        <w:t>=</w:t>
      </w:r>
      <w:r w:rsidR="007D428B">
        <w:rPr>
          <w:rFonts w:ascii="CopticLS" w:hAnsi="CopticLS"/>
        </w:rPr>
        <w:t>THwwFm=</w:t>
      </w:r>
    </w:p>
    <w:p w14:paraId="7F9F9F99" w14:textId="77777777" w:rsidR="007D428B" w:rsidRDefault="00BA4CC8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monmpjwH</w:t>
      </w:r>
      <w:r w:rsidR="007D428B">
        <w:rPr>
          <w:rFonts w:ascii="CopticLS" w:hAnsi="CopticLS"/>
        </w:rPr>
        <w:t>m</w:t>
      </w:r>
      <w:r>
        <w:rPr>
          <w:rFonts w:ascii="CopticLS" w:hAnsi="CopticLS"/>
        </w:rPr>
        <w:t>=</w:t>
      </w:r>
    </w:p>
    <w:p w14:paraId="29BA9E21" w14:textId="77777777" w:rsidR="007D428B" w:rsidRDefault="00BA4CC8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</w:t>
      </w:r>
      <w:r w:rsidR="007D428B">
        <w:rPr>
          <w:rFonts w:ascii="CopticLS" w:hAnsi="CopticLS"/>
        </w:rPr>
        <w:t>n</w:t>
      </w:r>
      <w:r>
        <w:rPr>
          <w:rFonts w:ascii="CopticLS" w:hAnsi="CopticLS"/>
        </w:rPr>
        <w:t>=prHwbe=a</w:t>
      </w:r>
    </w:p>
    <w:p w14:paraId="7751210A" w14:textId="77777777" w:rsidR="007D428B" w:rsidRDefault="007D428B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kaqarsianim&gt;</w:t>
      </w:r>
    </w:p>
    <w:p w14:paraId="7E6D80A7" w14:textId="77777777" w:rsidR="000F5AC4" w:rsidRPr="007D428B" w:rsidRDefault="00252A08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</w:t>
      </w:r>
      <w:r w:rsidR="007D428B">
        <w:rPr>
          <w:rFonts w:ascii="CopticLS" w:hAnsi="CopticLS"/>
        </w:rPr>
        <w:t>n=tnob±vanje</w:t>
      </w:r>
    </w:p>
    <w:p w14:paraId="49ED88F8" w14:textId="77777777" w:rsidR="000F5AC4" w:rsidRDefault="000F5AC4" w:rsidP="000F5AC4">
      <w:pPr>
        <w:pStyle w:val="Footer"/>
        <w:tabs>
          <w:tab w:val="clear" w:pos="4536"/>
          <w:tab w:val="clear" w:pos="9072"/>
        </w:tabs>
        <w:spacing w:line="320" w:lineRule="exact"/>
      </w:pPr>
    </w:p>
    <w:p w14:paraId="38AC6723" w14:textId="77777777" w:rsidR="000F5AC4" w:rsidRDefault="000F5AC4" w:rsidP="000F5AC4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0F5AC4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48FD89C6" w14:textId="77777777" w:rsidR="000F5AC4" w:rsidRDefault="000F5AC4" w:rsidP="000F5AC4">
      <w:pPr>
        <w:pStyle w:val="Heading1"/>
        <w:keepNext w:val="0"/>
      </w:pPr>
    </w:p>
    <w:p w14:paraId="419B4586" w14:textId="77777777" w:rsidR="00CB341C" w:rsidRDefault="00942DA4" w:rsidP="00CB341C">
      <w:r>
        <w:br w:type="page"/>
      </w:r>
      <w:r w:rsidR="00CB341C">
        <w:lastRenderedPageBreak/>
        <w:t>CZ 158: Notes</w:t>
      </w:r>
    </w:p>
    <w:p w14:paraId="7CC7024A" w14:textId="77777777" w:rsidR="00CB341C" w:rsidRDefault="00CB341C" w:rsidP="00CB341C"/>
    <w:p w14:paraId="79AFBE33" w14:textId="77777777" w:rsidR="00CB341C" w:rsidRDefault="00CB341C" w:rsidP="00CB341C">
      <w:r>
        <w:t>Previous edition: Shisha-Halevy 1975-76:5:95</w:t>
      </w:r>
    </w:p>
    <w:p w14:paraId="6620AB54" w14:textId="77777777" w:rsidR="00CB341C" w:rsidRDefault="00CB341C" w:rsidP="00CB341C">
      <w:r>
        <w:t>Published fascimiles: None</w:t>
      </w:r>
    </w:p>
    <w:p w14:paraId="0E5998A6" w14:textId="77777777" w:rsidR="00AA6523" w:rsidRDefault="00CB341C" w:rsidP="00CB341C">
      <w:r>
        <w:t xml:space="preserve">Parallel manuscript witnesses: </w:t>
      </w:r>
      <w:r w:rsidR="006E365B">
        <w:t>None</w:t>
      </w:r>
    </w:p>
    <w:p w14:paraId="1E41D7B2" w14:textId="77777777" w:rsidR="00CB341C" w:rsidRDefault="00AA6523" w:rsidP="00CB341C">
      <w:r>
        <w:t>Shisha-Halevy omitted two lines in column i.</w:t>
      </w:r>
    </w:p>
    <w:p w14:paraId="5EFC94C4" w14:textId="77777777" w:rsidR="00CB341C" w:rsidRDefault="000B4D2B" w:rsidP="000B4D2B">
      <w:pPr>
        <w:ind w:left="360" w:hanging="360"/>
      </w:pPr>
      <w:r>
        <w:t>i.25-26 Shisha-Halevy read all these letters as certain.  Modern tape has been applied to some damage, perhaps since Shisha-Halevy did his collation.</w:t>
      </w:r>
    </w:p>
    <w:p w14:paraId="1AE3F986" w14:textId="77777777" w:rsidR="00CB341C" w:rsidRDefault="00CB341C"/>
    <w:p w14:paraId="36E846BF" w14:textId="77777777" w:rsidR="00CB341C" w:rsidRDefault="00CB341C"/>
    <w:p w14:paraId="07EEE8A7" w14:textId="77777777" w:rsidR="0038780A" w:rsidRDefault="00CB341C" w:rsidP="0038780A">
      <w:pPr>
        <w:spacing w:line="280" w:lineRule="exact"/>
        <w:ind w:left="238" w:hanging="238"/>
        <w:rPr>
          <w:sz w:val="22"/>
          <w:lang w:val="fr-FR"/>
        </w:rPr>
      </w:pPr>
      <w:r>
        <w:br w:type="page"/>
      </w:r>
      <w:r w:rsidR="0038780A">
        <w:rPr>
          <w:sz w:val="22"/>
          <w:lang w:val="fr-FR"/>
        </w:rPr>
        <w:lastRenderedPageBreak/>
        <w:t>FR-BN Copte 78 f. 50v = MONB.CZ 177</w:t>
      </w:r>
    </w:p>
    <w:p w14:paraId="73600B48" w14:textId="77777777" w:rsidR="000D015F" w:rsidRDefault="0038780A" w:rsidP="0038780A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in Paris by David Brakke, March 2010</w:t>
      </w:r>
    </w:p>
    <w:p w14:paraId="469DC756" w14:textId="77777777" w:rsidR="000D015F" w:rsidRDefault="000D015F" w:rsidP="000D015F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38780A">
        <w:rPr>
          <w:iCs/>
          <w:lang w:val="en-GB"/>
        </w:rPr>
        <w:t>[    ]</w:t>
      </w:r>
      <w:r>
        <w:rPr>
          <w:lang w:val="en-GB"/>
        </w:rPr>
        <w:tab/>
      </w:r>
      <w:r>
        <w:rPr>
          <w:lang w:val="en-GB"/>
        </w:rPr>
        <w:tab/>
      </w:r>
      <w:r w:rsidR="0038780A">
        <w:rPr>
          <w:rFonts w:ascii="CopticLS" w:hAnsi="CopticLS"/>
          <w:lang w:val="en-GB"/>
        </w:rPr>
        <w:t>roz</w:t>
      </w:r>
      <w:r>
        <w:rPr>
          <w:sz w:val="22"/>
          <w:lang w:val="en-GB"/>
        </w:rPr>
        <w:tab/>
        <w:t>Parchm</w:t>
      </w:r>
      <w:r w:rsidR="0038780A">
        <w:rPr>
          <w:sz w:val="22"/>
          <w:lang w:val="en-GB"/>
        </w:rPr>
        <w:t>ent skin pattern:</w:t>
      </w:r>
      <w:r w:rsidR="0038780A">
        <w:rPr>
          <w:sz w:val="22"/>
          <w:lang w:val="en-GB"/>
        </w:rPr>
        <w:tab/>
        <w:t>flesh</w:t>
      </w:r>
    </w:p>
    <w:p w14:paraId="2DF50396" w14:textId="77777777" w:rsidR="000D015F" w:rsidRDefault="000D015F" w:rsidP="000D015F">
      <w:pPr>
        <w:spacing w:line="320" w:lineRule="exact"/>
        <w:ind w:left="240" w:hanging="240"/>
        <w:rPr>
          <w:lang w:val="en-GB"/>
        </w:rPr>
      </w:pPr>
    </w:p>
    <w:p w14:paraId="2B976710" w14:textId="77777777" w:rsidR="000D015F" w:rsidRDefault="000D015F" w:rsidP="000D015F">
      <w:pPr>
        <w:spacing w:line="320" w:lineRule="exact"/>
        <w:ind w:left="240" w:hanging="240"/>
        <w:rPr>
          <w:lang w:val="en-GB"/>
        </w:rPr>
        <w:sectPr w:rsidR="000D015F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6A5994EC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9B2FFD9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330DE0B4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6722E0F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555DD90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5BCABF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87DB5C3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9B2D268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6C3EAE14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BA92E5A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6463FA8D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A8FD47A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AD743AF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F4C519D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4DE3C0FC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56F724B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0F806C8F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CD15E19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1713CF1C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DFD1978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21C7088E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BA00214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47CB8F1" w14:textId="77777777" w:rsidR="000D015F" w:rsidRDefault="000D015F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6FCFE32B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154ADEF0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4574978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53AA67D8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B5EAEFF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0A6C4B33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78D9FD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0F3A03C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FAFA8C2" w14:textId="77777777" w:rsidR="000D015F" w:rsidRDefault="000D015F" w:rsidP="000D015F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50E9EE8C" w14:textId="77777777" w:rsidR="00156483" w:rsidRDefault="000D015F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156483">
        <w:rPr>
          <w:rFonts w:ascii="CopticLS" w:hAnsi="CopticLS" w:cs="Courier New"/>
          <w:lang w:val="en-GB"/>
        </w:rPr>
        <w:lastRenderedPageBreak/>
        <w:t>h/[--]isentaFaaF</w:t>
      </w:r>
    </w:p>
    <w:p w14:paraId="3971430E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nakjeekna</w:t>
      </w:r>
    </w:p>
    <w:p w14:paraId="492653E4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Cnarike&gt;ouw</w:t>
      </w:r>
    </w:p>
    <w:p w14:paraId="5E6D2991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vbnaFevje</w:t>
      </w:r>
    </w:p>
    <w:p w14:paraId="1CE0946B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ountkva</w:t>
      </w:r>
    </w:p>
    <w:p w14:paraId="6EAA8032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jemmauejwe</w:t>
      </w:r>
    </w:p>
    <w:p w14:paraId="1E04E844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boljeaFn=tk</w:t>
      </w:r>
    </w:p>
    <w:p w14:paraId="3D4F33F9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eb/olHnta</w:t>
      </w:r>
    </w:p>
    <w:p w14:paraId="2289A4EF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ththr±sm=pno</w:t>
      </w:r>
    </w:p>
    <w:p w14:paraId="1589379F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b/e/auwaFsotk=</w:t>
      </w:r>
    </w:p>
    <w:p w14:paraId="4C279D96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ebolHnteFmn=t</w:t>
      </w:r>
    </w:p>
    <w:p w14:paraId="26D560A1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HmHal</w:t>
      </w:r>
    </w:p>
    <w:p w14:paraId="62E8D1DC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*evjepekHht</w:t>
      </w:r>
    </w:p>
    <w:p w14:paraId="18C7C8CE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rwmokHeksw</w:t>
      </w:r>
    </w:p>
    <w:p w14:paraId="436F3F2F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tmenai&gt;auw</w:t>
      </w:r>
    </w:p>
    <w:p w14:paraId="1DD7B855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mpekrHnak</w:t>
      </w:r>
    </w:p>
    <w:p w14:paraId="77C74894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oneeiebolHn</w:t>
      </w:r>
    </w:p>
    <w:p w14:paraId="33383C58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naiP&gt; kaneu</w:t>
      </w:r>
    </w:p>
    <w:p w14:paraId="0F6FC913" w14:textId="77777777" w:rsidR="00156483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vanjeouHouo</w:t>
      </w:r>
    </w:p>
    <w:p w14:paraId="4E818DDB" w14:textId="77777777" w:rsidR="005859AB" w:rsidRDefault="0015648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enai</w:t>
      </w:r>
      <w:r w:rsidR="005859AB">
        <w:rPr>
          <w:rFonts w:ascii="CopticLS" w:hAnsi="CopticLS" w:cs="Courier New"/>
          <w:lang w:val="en-GB"/>
        </w:rPr>
        <w:t>nakntau</w:t>
      </w:r>
    </w:p>
    <w:p w14:paraId="5B2BEDFD" w14:textId="77777777" w:rsidR="005859AB" w:rsidRDefault="005859AB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joouepahr&lt;:n=</w:t>
      </w:r>
    </w:p>
    <w:p w14:paraId="3F55DE2C" w14:textId="77777777" w:rsidR="005859AB" w:rsidRDefault="005859AB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*naHrnnetswtm=</w:t>
      </w:r>
    </w:p>
    <w:p w14:paraId="5C3920F7" w14:textId="77777777" w:rsidR="005859AB" w:rsidRDefault="005859AB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deannsaplo</w:t>
      </w:r>
    </w:p>
    <w:p w14:paraId="16B27B8D" w14:textId="77777777" w:rsidR="005859AB" w:rsidRDefault="005859AB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gosmhgen±eto:</w:t>
      </w:r>
    </w:p>
    <w:p w14:paraId="583A7F34" w14:textId="77777777" w:rsidR="005859AB" w:rsidRDefault="005859AB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allannaHrn</w:t>
      </w:r>
    </w:p>
    <w:p w14:paraId="572EC375" w14:textId="77777777" w:rsidR="005859AB" w:rsidRDefault="005859AB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tekmntatsw</w:t>
      </w:r>
    </w:p>
    <w:p w14:paraId="380D49FA" w14:textId="77777777" w:rsidR="007977C4" w:rsidRDefault="005859AB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t±mjekasek</w:t>
      </w:r>
      <w:r w:rsidR="00FD19CD">
        <w:rPr>
          <w:rFonts w:ascii="CopticLS" w:hAnsi="CopticLS" w:cs="Courier New"/>
          <w:lang w:val="en-GB"/>
        </w:rPr>
        <w:t>van</w:t>
      </w:r>
    </w:p>
    <w:p w14:paraId="70DBD9ED" w14:textId="77777777" w:rsidR="007977C4" w:rsidRDefault="007977C4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eiHwwk&gt;eHraie</w:t>
      </w:r>
    </w:p>
    <w:p w14:paraId="3D445EB2" w14:textId="77777777" w:rsidR="007977C4" w:rsidRDefault="007977C4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p/[e]mkaHm=pw</w:t>
      </w:r>
    </w:p>
    <w:p w14:paraId="02F1A769" w14:textId="77777777" w:rsidR="000D015F" w:rsidRPr="00156483" w:rsidRDefault="007977C4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[H]t/ngtavenek</w:t>
      </w:r>
    </w:p>
    <w:p w14:paraId="0BB02B55" w14:textId="77777777" w:rsidR="000D015F" w:rsidRDefault="000D015F" w:rsidP="000D015F">
      <w:pPr>
        <w:spacing w:line="320" w:lineRule="exact"/>
      </w:pPr>
    </w:p>
    <w:p w14:paraId="007B1A9A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0DB82B54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6D62F23C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7F3D97C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30EB2ADC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8D81855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252A49A0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257434F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48BE12C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EE33768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2DD165D4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53C2FB6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00FF2DB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8897BBA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2D5C7BE5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009BFA8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210A641A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6AF0BA5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245E7662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6F0655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5F6CAF58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78F9CA8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0B79C322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93FAA9E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7A81633C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0C8EDF5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475D9EE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DA5E805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10C2FB6F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3348F4B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3269EC0A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4911387" w14:textId="77777777" w:rsidR="000D015F" w:rsidRDefault="000D015F" w:rsidP="000D015F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6CA6D7FD" w14:textId="77777777" w:rsidR="007F06B6" w:rsidRDefault="000D015F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7F06B6">
        <w:rPr>
          <w:rFonts w:ascii="CopticLS" w:hAnsi="CopticLS"/>
        </w:rPr>
        <w:lastRenderedPageBreak/>
        <w:t>vajeeknajo</w:t>
      </w:r>
    </w:p>
    <w:p w14:paraId="57B8FCB8" w14:textId="77777777" w:rsidR="007F06B6" w:rsidRDefault="007F06B6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ouepthusena</w:t>
      </w:r>
    </w:p>
    <w:p w14:paraId="6EC409C4" w14:textId="77777777" w:rsidR="007F06B6" w:rsidRDefault="007F06B6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joosgarnakn=</w:t>
      </w:r>
    </w:p>
    <w:p w14:paraId="71B785C2" w14:textId="77777777" w:rsidR="007F06B6" w:rsidRDefault="007F06B6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teiHedikaiws</w:t>
      </w:r>
    </w:p>
    <w:p w14:paraId="28935080" w14:textId="77777777" w:rsidR="007F06B6" w:rsidRDefault="007F06B6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Hmpmaetmmau</w:t>
      </w:r>
    </w:p>
    <w:p w14:paraId="3683FD11" w14:textId="77777777" w:rsidR="007F06B6" w:rsidRDefault="007F06B6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jeevjem=pek</w:t>
      </w:r>
    </w:p>
    <w:p w14:paraId="0090425B" w14:textId="77777777" w:rsidR="0025374D" w:rsidRDefault="0025374D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swtmeumoute</w:t>
      </w:r>
    </w:p>
    <w:p w14:paraId="394E53FB" w14:textId="77777777" w:rsidR="0025374D" w:rsidRDefault="0025374D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erokebolHitm</w:t>
      </w:r>
    </w:p>
    <w:p w14:paraId="0CF8A37F" w14:textId="77777777" w:rsidR="0025374D" w:rsidRDefault="0025374D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plogosmpetjo</w:t>
      </w:r>
    </w:p>
    <w:p w14:paraId="39A4FFE0" w14:textId="77777777" w:rsidR="0025374D" w:rsidRDefault="0025374D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seen=tkourwme</w:t>
      </w:r>
    </w:p>
    <w:p w14:paraId="09F90BD2" w14:textId="77777777" w:rsidR="0025374D" w:rsidRDefault="0025374D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navn=Hentok</w:t>
      </w:r>
    </w:p>
    <w:p w14:paraId="324729CB" w14:textId="77777777" w:rsidR="0025374D" w:rsidRDefault="0025374D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eunaswtmerok</w:t>
      </w:r>
    </w:p>
    <w:p w14:paraId="6F1B148E" w14:textId="77777777" w:rsidR="0025374D" w:rsidRDefault="0025374D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mpeimaHitm</w:t>
      </w:r>
    </w:p>
    <w:p w14:paraId="7CF0742F" w14:textId="77777777" w:rsidR="0025374D" w:rsidRDefault="0025374D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pekjoeispHm</w:t>
      </w:r>
    </w:p>
    <w:p w14:paraId="2FA61ECB" w14:textId="77777777" w:rsidR="004A2CB9" w:rsidRDefault="0025374D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HalmmaijwHm</w:t>
      </w:r>
    </w:p>
    <w:p w14:paraId="12F824FF" w14:textId="77777777" w:rsidR="004A2CB9" w:rsidRDefault="004A2CB9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nHouoemereptb=</w:t>
      </w:r>
    </w:p>
    <w:p w14:paraId="54AFF68B" w14:textId="77777777" w:rsidR="004A2CB9" w:rsidRDefault="004A2CB9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bo&gt;pHmHalmmai</w:t>
      </w:r>
    </w:p>
    <w:p w14:paraId="7D921D44" w14:textId="77777777" w:rsidR="004A2CB9" w:rsidRDefault="004A2CB9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HudonhnHouo</w:t>
      </w:r>
    </w:p>
    <w:p w14:paraId="6979B3AF" w14:textId="77777777" w:rsidR="004A2CB9" w:rsidRDefault="004A2CB9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emerepeFnoute&gt;</w:t>
      </w:r>
    </w:p>
    <w:p w14:paraId="7CEF35AF" w14:textId="77777777" w:rsidR="004A2CB9" w:rsidRDefault="004A2CB9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*nnoure&gt;men&gt;se</w:t>
      </w:r>
    </w:p>
    <w:p w14:paraId="7FEB771A" w14:textId="77777777" w:rsidR="004A2CB9" w:rsidRDefault="004A2CB9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HhlHmpjise</w:t>
      </w:r>
    </w:p>
    <w:p w14:paraId="07451C75" w14:textId="77777777" w:rsidR="0086407C" w:rsidRDefault="0086407C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allaseCinemmoou</w:t>
      </w:r>
    </w:p>
    <w:p w14:paraId="0161594C" w14:textId="77777777" w:rsidR="0086407C" w:rsidRDefault="0086407C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Hwoumpmanm</w:t>
      </w:r>
    </w:p>
    <w:p w14:paraId="0EAB7335" w14:textId="77777777" w:rsidR="0086407C" w:rsidRDefault="0086407C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paH±sn=qenneqh</w:t>
      </w:r>
    </w:p>
    <w:p w14:paraId="626F6D61" w14:textId="77777777" w:rsidR="0086407C" w:rsidRDefault="0086407C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rionetmoove&lt;Hi&lt;</w:t>
      </w:r>
    </w:p>
    <w:p w14:paraId="67C3FF42" w14:textId="77777777" w:rsidR="0086407C" w:rsidRDefault="0086407C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jmpkaH&gt;</w:t>
      </w:r>
    </w:p>
    <w:p w14:paraId="65248767" w14:textId="77777777" w:rsidR="0086407C" w:rsidRDefault="0086407C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*paideeijwmmoF</w:t>
      </w:r>
    </w:p>
    <w:p w14:paraId="456B60FF" w14:textId="77777777" w:rsidR="0086407C" w:rsidRDefault="0086407C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jeoupepeHouo</w:t>
      </w:r>
    </w:p>
    <w:p w14:paraId="4374E3AA" w14:textId="77777777" w:rsidR="0086407C" w:rsidRDefault="0086407C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etnavwpen</w:t>
      </w:r>
    </w:p>
    <w:p w14:paraId="764EC01B" w14:textId="77777777" w:rsidR="000D015F" w:rsidRPr="007F06B6" w:rsidRDefault="0086407C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Henrwmeeujw</w:t>
      </w:r>
    </w:p>
    <w:p w14:paraId="462CB35C" w14:textId="77777777" w:rsidR="000D015F" w:rsidRDefault="000D015F" w:rsidP="000D015F">
      <w:pPr>
        <w:pStyle w:val="Footer"/>
        <w:tabs>
          <w:tab w:val="clear" w:pos="4536"/>
          <w:tab w:val="clear" w:pos="9072"/>
        </w:tabs>
        <w:spacing w:line="320" w:lineRule="exact"/>
      </w:pPr>
    </w:p>
    <w:p w14:paraId="3BE9AB76" w14:textId="77777777" w:rsidR="000D015F" w:rsidRDefault="000D015F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0D015F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0E639BF2" w14:textId="77777777" w:rsidR="00041910" w:rsidRDefault="000D015F" w:rsidP="00041910">
      <w:r>
        <w:rPr>
          <w:lang w:val="fr-FR"/>
        </w:rPr>
        <w:lastRenderedPageBreak/>
        <w:br w:type="page"/>
      </w:r>
      <w:r w:rsidR="00041910">
        <w:lastRenderedPageBreak/>
        <w:t>CZ 177: Notes</w:t>
      </w:r>
    </w:p>
    <w:p w14:paraId="1E6250BB" w14:textId="77777777" w:rsidR="00041910" w:rsidRDefault="00041910" w:rsidP="00041910"/>
    <w:p w14:paraId="3CBFEA27" w14:textId="77777777" w:rsidR="00041910" w:rsidRDefault="00FD19CD" w:rsidP="00041910">
      <w:r>
        <w:t>Previous editions: n</w:t>
      </w:r>
      <w:r w:rsidR="00041910">
        <w:t>one</w:t>
      </w:r>
    </w:p>
    <w:p w14:paraId="2986BA4D" w14:textId="77777777" w:rsidR="00041910" w:rsidRDefault="00FD19CD" w:rsidP="00041910">
      <w:r>
        <w:t>Published fascimiles: n</w:t>
      </w:r>
      <w:r w:rsidR="00041910">
        <w:t>one</w:t>
      </w:r>
    </w:p>
    <w:p w14:paraId="30A5F789" w14:textId="77777777" w:rsidR="00FD19CD" w:rsidRDefault="00FD19CD" w:rsidP="00041910">
      <w:r>
        <w:t>Parallel manuscript witnesses: n</w:t>
      </w:r>
      <w:r w:rsidR="00041910">
        <w:t>one</w:t>
      </w:r>
    </w:p>
    <w:p w14:paraId="6A161B42" w14:textId="77777777" w:rsidR="00041910" w:rsidRDefault="00FD19CD" w:rsidP="00041910">
      <w:r>
        <w:t>i.1 Lacuna has space for 1-2 letters.</w:t>
      </w:r>
    </w:p>
    <w:p w14:paraId="6D20A0AB" w14:textId="77777777" w:rsidR="00041910" w:rsidRPr="00041910" w:rsidRDefault="00041910">
      <w:pPr>
        <w:rPr>
          <w:lang w:val="fr-FR"/>
        </w:rPr>
      </w:pPr>
      <w:r>
        <w:rPr>
          <w:lang w:val="fr-FR"/>
        </w:rPr>
        <w:t xml:space="preserve">ii.22 First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m</w:t>
      </w:r>
      <w:r>
        <w:t>;</w:t>
      </w:r>
      <w:r w:rsidR="00A35396">
        <w:t xml:space="preserve"> second</w:t>
      </w:r>
      <w:r>
        <w:t xml:space="preserve"> </w:t>
      </w:r>
      <w:r>
        <w:rPr>
          <w:rFonts w:ascii="CopticLS" w:hAnsi="CopticLS"/>
        </w:rPr>
        <w:t xml:space="preserve">o </w:t>
      </w:r>
      <w:r>
        <w:t xml:space="preserve">written above </w:t>
      </w:r>
      <w:r w:rsidR="00A35396">
        <w:rPr>
          <w:rFonts w:ascii="CopticLS" w:hAnsi="CopticLS"/>
        </w:rPr>
        <w:t>u</w:t>
      </w:r>
    </w:p>
    <w:p w14:paraId="17C0BD54" w14:textId="77777777" w:rsidR="00041910" w:rsidRDefault="00041910">
      <w:pPr>
        <w:rPr>
          <w:lang w:val="fr-FR"/>
        </w:rPr>
      </w:pPr>
    </w:p>
    <w:p w14:paraId="582C0712" w14:textId="77777777" w:rsidR="00041910" w:rsidRDefault="00041910">
      <w:pPr>
        <w:rPr>
          <w:lang w:val="fr-FR"/>
        </w:rPr>
      </w:pPr>
      <w:r>
        <w:rPr>
          <w:lang w:val="fr-FR"/>
        </w:rPr>
        <w:br w:type="page"/>
      </w:r>
    </w:p>
    <w:p w14:paraId="2C18294A" w14:textId="77777777" w:rsidR="001852B0" w:rsidRDefault="001852B0" w:rsidP="001852B0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78 f. 50r = MONB.CZ 178</w:t>
      </w:r>
    </w:p>
    <w:p w14:paraId="35F4B701" w14:textId="77777777" w:rsidR="000D015F" w:rsidRDefault="001852B0" w:rsidP="001852B0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in Paris by David Brakke, March 2010</w:t>
      </w:r>
    </w:p>
    <w:p w14:paraId="081D60E8" w14:textId="77777777" w:rsidR="000D015F" w:rsidRDefault="000D015F" w:rsidP="000D015F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1852B0">
        <w:rPr>
          <w:rFonts w:ascii="CopticLS" w:hAnsi="CopticLS"/>
          <w:lang w:val="en-GB"/>
        </w:rPr>
        <w:t>roh</w:t>
      </w:r>
      <w:r>
        <w:rPr>
          <w:lang w:val="en-GB"/>
        </w:rPr>
        <w:tab/>
      </w:r>
      <w:r>
        <w:rPr>
          <w:lang w:val="en-GB"/>
        </w:rPr>
        <w:tab/>
      </w:r>
      <w:r w:rsidR="001852B0">
        <w:rPr>
          <w:iCs/>
          <w:lang w:val="en-GB"/>
        </w:rPr>
        <w:t>[   ]</w:t>
      </w:r>
      <w:r>
        <w:rPr>
          <w:sz w:val="22"/>
          <w:lang w:val="en-GB"/>
        </w:rPr>
        <w:tab/>
        <w:t>Pa</w:t>
      </w:r>
      <w:r w:rsidR="001852B0">
        <w:rPr>
          <w:sz w:val="22"/>
          <w:lang w:val="en-GB"/>
        </w:rPr>
        <w:t>rchment skin pattern:</w:t>
      </w:r>
      <w:r w:rsidR="001852B0">
        <w:rPr>
          <w:sz w:val="22"/>
          <w:lang w:val="en-GB"/>
        </w:rPr>
        <w:tab/>
      </w:r>
      <w:r>
        <w:rPr>
          <w:sz w:val="22"/>
          <w:lang w:val="en-GB"/>
        </w:rPr>
        <w:t>hair</w:t>
      </w:r>
    </w:p>
    <w:p w14:paraId="6A1B58F4" w14:textId="77777777" w:rsidR="000D015F" w:rsidRDefault="000D015F" w:rsidP="000D015F">
      <w:pPr>
        <w:spacing w:line="320" w:lineRule="exact"/>
        <w:ind w:left="240" w:hanging="240"/>
        <w:rPr>
          <w:lang w:val="en-GB"/>
        </w:rPr>
      </w:pPr>
    </w:p>
    <w:p w14:paraId="36307D15" w14:textId="77777777" w:rsidR="000D015F" w:rsidRDefault="000D015F" w:rsidP="000D015F">
      <w:pPr>
        <w:spacing w:line="320" w:lineRule="exact"/>
        <w:ind w:left="240" w:hanging="240"/>
        <w:rPr>
          <w:lang w:val="en-GB"/>
        </w:rPr>
        <w:sectPr w:rsidR="000D015F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7D3B4C71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6F085A2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344377FC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B5EDA1D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20E23CAA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23E0D1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41890233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0262602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128CFF82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632DD7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286703C3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308080A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62923F3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3550395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4F7750F5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699B13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016EFA1A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97D74E4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7CFA0034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DE6CB22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3A0B995D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A075F99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37EB501E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96D5914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52FF275C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195DF1F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0D9D74EB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C9B07E0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128A1889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6DBF27F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4EF2CADA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35CE96E" w14:textId="77777777" w:rsidR="000D015F" w:rsidRDefault="000D015F" w:rsidP="000D015F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2E7411CE" w14:textId="77777777" w:rsidR="00EF1BB3" w:rsidRDefault="000D015F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EF1BB3">
        <w:rPr>
          <w:rFonts w:ascii="CopticLS" w:hAnsi="CopticLS" w:cs="Courier New"/>
          <w:lang w:val="en-GB"/>
        </w:rPr>
        <w:lastRenderedPageBreak/>
        <w:t>mmosjeenHel</w:t>
      </w:r>
    </w:p>
    <w:p w14:paraId="35DBD471" w14:textId="77777777" w:rsidR="00EF1BB3" w:rsidRDefault="00EF1BB3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pizeepnoute</w:t>
      </w:r>
    </w:p>
    <w:p w14:paraId="4D71CD44" w14:textId="77777777" w:rsidR="0067324F" w:rsidRDefault="0067324F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eueireHwoun=</w:t>
      </w:r>
    </w:p>
    <w:p w14:paraId="21DC77DB" w14:textId="77777777" w:rsidR="0067324F" w:rsidRDefault="0067324F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neterenHeqnos</w:t>
      </w:r>
    </w:p>
    <w:p w14:paraId="21EED158" w14:textId="77777777" w:rsidR="0067324F" w:rsidRDefault="0067324F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natnouteeire</w:t>
      </w:r>
    </w:p>
    <w:p w14:paraId="61E1ED11" w14:textId="77777777" w:rsidR="0067324F" w:rsidRDefault="0067324F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mmoou&gt;n=Tnau</w:t>
      </w:r>
    </w:p>
    <w:p w14:paraId="335085AF" w14:textId="77777777" w:rsidR="0067324F" w:rsidRDefault="0067324F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anelaaueuna</w:t>
      </w:r>
    </w:p>
    <w:p w14:paraId="3325629E" w14:textId="77777777" w:rsidR="0067324F" w:rsidRDefault="0067324F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THhummoFnsa</w:t>
      </w:r>
    </w:p>
    <w:p w14:paraId="3C450B49" w14:textId="77777777" w:rsidR="0067324F" w:rsidRDefault="0067324F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ounoCnkrima&lt;</w:t>
      </w:r>
    </w:p>
    <w:p w14:paraId="3FCEB8BA" w14:textId="77777777" w:rsidR="0067324F" w:rsidRDefault="0067324F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emmnkwebol</w:t>
      </w:r>
    </w:p>
    <w:p w14:paraId="78917CCD" w14:textId="77777777" w:rsidR="0067324F" w:rsidRDefault="0067324F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voopnnetna</w:t>
      </w:r>
    </w:p>
    <w:p w14:paraId="006DBE63" w14:textId="77777777" w:rsidR="0067324F" w:rsidRDefault="0067324F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mouHrain=Hh=</w:t>
      </w:r>
    </w:p>
    <w:p w14:paraId="0D2D7D76" w14:textId="77777777" w:rsidR="0067324F" w:rsidRDefault="0067324F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tou:</w:t>
      </w:r>
    </w:p>
    <w:p w14:paraId="2532D2C4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*ounrwmemen</w:t>
      </w:r>
    </w:p>
    <w:p w14:paraId="29CC5F57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eFwvh=eFsw</w:t>
      </w:r>
    </w:p>
    <w:p w14:paraId="20725C4B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t±mjeapabal</w:t>
      </w:r>
    </w:p>
    <w:p w14:paraId="5E4B769C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meHiat±Fnna</w:t>
      </w:r>
    </w:p>
    <w:p w14:paraId="10121A33" w14:textId="77777777" w:rsidR="006E2055" w:rsidRDefault="00EF5BCA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jajeene</w:t>
      </w:r>
      <w:r w:rsidR="006E2055">
        <w:rPr>
          <w:rFonts w:ascii="CopticLS" w:hAnsi="CopticLS" w:cs="Courier New"/>
          <w:lang w:val="en-GB"/>
        </w:rPr>
        <w:t>Fja</w:t>
      </w:r>
    </w:p>
    <w:p w14:paraId="2183D851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jentoounen</w:t>
      </w:r>
    </w:p>
    <w:p w14:paraId="5A0E6155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taumeHiatou</w:t>
      </w:r>
    </w:p>
    <w:p w14:paraId="74B8E5C6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mmoF&gt;nimpe</w:t>
      </w:r>
    </w:p>
    <w:p w14:paraId="7453CC58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pjajennet</w:t>
      </w:r>
    </w:p>
    <w:p w14:paraId="4DD35011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soounjentau</w:t>
      </w:r>
    </w:p>
    <w:p w14:paraId="3EB37F02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taHmoueutbbo</w:t>
      </w:r>
    </w:p>
    <w:p w14:paraId="071C399C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nsapsatanas&gt;</w:t>
      </w:r>
    </w:p>
    <w:p w14:paraId="60DACCE4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*n=tk=nimn=tok</w:t>
      </w:r>
    </w:p>
    <w:p w14:paraId="44F34203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prwmempa</w:t>
      </w:r>
    </w:p>
    <w:p w14:paraId="4338383E" w14:textId="77777777" w:rsidR="006E2055" w:rsidRDefault="006E2055" w:rsidP="000D015F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ranomos&gt;ejo</w:t>
      </w:r>
    </w:p>
    <w:p w14:paraId="5ED2837B" w14:textId="77777777" w:rsidR="000D015F" w:rsidRPr="00EF1BB3" w:rsidRDefault="006E2055" w:rsidP="000D015F">
      <w:pPr>
        <w:spacing w:line="320" w:lineRule="exact"/>
        <w:rPr>
          <w:rFonts w:ascii="CopticLS" w:hAnsi="CopticLS"/>
        </w:rPr>
      </w:pPr>
      <w:r>
        <w:rPr>
          <w:rFonts w:ascii="CopticLS" w:hAnsi="CopticLS" w:cs="Courier New"/>
          <w:lang w:val="en-GB"/>
        </w:rPr>
        <w:t>osjepjoeis</w:t>
      </w:r>
    </w:p>
    <w:p w14:paraId="4D0AE12C" w14:textId="77777777" w:rsidR="000D015F" w:rsidRDefault="000D015F" w:rsidP="000D015F">
      <w:pPr>
        <w:spacing w:line="320" w:lineRule="exact"/>
      </w:pPr>
    </w:p>
    <w:p w14:paraId="356D2682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376B14AE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22052DAE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BB6373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58710C00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3E63FBC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327B9B5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60C2741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6B4A9B90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83ED0EF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0CE230C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C75EE80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34B84C9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331D62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59F18CC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2B29CD0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3936AE55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1CAB365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5850EC3A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83524D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FF92DA9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559967F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8EF416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DAD0043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40EFB6EC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749587F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63D4D507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6FD6606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723FF760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B02202E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3B993364" w14:textId="77777777" w:rsidR="000D015F" w:rsidRDefault="000D015F" w:rsidP="000D015F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F556362" w14:textId="77777777" w:rsidR="000D015F" w:rsidRDefault="000D015F" w:rsidP="000D015F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09D2A190" w14:textId="77777777" w:rsidR="002B212F" w:rsidRDefault="000D015F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" w:hAnsi="Coptic"/>
        </w:rPr>
        <w:br w:type="column"/>
      </w:r>
      <w:r w:rsidR="002B212F">
        <w:rPr>
          <w:rFonts w:ascii="CopticLS" w:hAnsi="CopticLS"/>
        </w:rPr>
        <w:lastRenderedPageBreak/>
        <w:t>pepaouoein</w:t>
      </w:r>
    </w:p>
    <w:p w14:paraId="708CC7A2" w14:textId="77777777" w:rsidR="002B212F" w:rsidRDefault="002B212F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mnpaswthr&gt;</w:t>
      </w:r>
    </w:p>
    <w:p w14:paraId="63D38623" w14:textId="77777777" w:rsidR="002B212F" w:rsidRDefault="002B212F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ekmooveH±m</w:t>
      </w:r>
    </w:p>
    <w:p w14:paraId="44CDE952" w14:textId="77777777" w:rsidR="002B212F" w:rsidRDefault="002B212F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pkakennei=</w:t>
      </w:r>
    </w:p>
    <w:p w14:paraId="2A7CCB41" w14:textId="77777777" w:rsidR="00CA4E67" w:rsidRDefault="00CA4E67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Hbhuenloimos</w:t>
      </w:r>
    </w:p>
    <w:p w14:paraId="108E35A3" w14:textId="77777777" w:rsidR="00CA4E67" w:rsidRDefault="00572639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</w:t>
      </w:r>
      <w:r w:rsidR="00CA4E67">
        <w:rPr>
          <w:rFonts w:ascii="CopticLS" w:hAnsi="CopticLS"/>
        </w:rPr>
        <w:t>ngsoounan</w:t>
      </w:r>
    </w:p>
    <w:p w14:paraId="3AAC6A75" w14:textId="77777777" w:rsidR="00CA4E67" w:rsidRDefault="003438AE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</w:t>
      </w:r>
      <w:r w:rsidR="00CA4E67">
        <w:rPr>
          <w:rFonts w:ascii="CopticLS" w:hAnsi="CopticLS"/>
        </w:rPr>
        <w:t>eeknaetwn=</w:t>
      </w:r>
    </w:p>
    <w:p w14:paraId="037CE5D8" w14:textId="77777777" w:rsidR="00CA4E67" w:rsidRDefault="003438AE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</w:t>
      </w:r>
      <w:r w:rsidR="00CA4E67">
        <w:rPr>
          <w:rFonts w:ascii="CopticLS" w:hAnsi="CopticLS"/>
        </w:rPr>
        <w:t>eapkake</w:t>
      </w:r>
    </w:p>
    <w:p w14:paraId="698A530D" w14:textId="77777777" w:rsidR="00CA4E67" w:rsidRDefault="00572639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</w:t>
      </w:r>
      <w:r w:rsidR="00EF5BCA">
        <w:rPr>
          <w:rFonts w:ascii="CopticLS" w:hAnsi="CopticLS"/>
        </w:rPr>
        <w:t>wmnn</w:t>
      </w:r>
      <w:r w:rsidR="00CA4E67">
        <w:rPr>
          <w:rFonts w:ascii="CopticLS" w:hAnsi="CopticLS"/>
        </w:rPr>
        <w:t>ekbal</w:t>
      </w:r>
    </w:p>
    <w:p w14:paraId="7AA113C7" w14:textId="77777777" w:rsidR="00106909" w:rsidRDefault="00CA4E67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</w:t>
      </w:r>
      <w:r w:rsidR="00106909">
        <w:rPr>
          <w:rFonts w:ascii="CopticLS" w:hAnsi="CopticLS"/>
        </w:rPr>
        <w:t>amounvorpe</w:t>
      </w:r>
    </w:p>
    <w:p w14:paraId="1080B561" w14:textId="77777777" w:rsidR="00106909" w:rsidRDefault="00106909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bolHnneka</w:t>
      </w:r>
    </w:p>
    <w:p w14:paraId="34BAF5EC" w14:textId="77777777" w:rsidR="00106909" w:rsidRDefault="00106909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kaqarsiatote=</w:t>
      </w:r>
    </w:p>
    <w:p w14:paraId="0379349B" w14:textId="77777777" w:rsidR="00106909" w:rsidRDefault="00106909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ngjoosjepa</w:t>
      </w:r>
    </w:p>
    <w:p w14:paraId="5BE3D7ED" w14:textId="77777777" w:rsidR="00FC62FB" w:rsidRDefault="00106909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swthr</w:t>
      </w:r>
      <w:r w:rsidR="00FC62FB">
        <w:rPr>
          <w:rFonts w:ascii="CopticLS" w:hAnsi="CopticLS"/>
        </w:rPr>
        <w:t>&gt;&gt;&gt;</w:t>
      </w:r>
    </w:p>
    <w:p w14:paraId="4EDF9316" w14:textId="77777777" w:rsidR="00FC62FB" w:rsidRDefault="00FC62FB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*mhtmntnoCm</w:t>
      </w:r>
    </w:p>
    <w:p w14:paraId="721A93B9" w14:textId="77777777" w:rsidR="00FC62FB" w:rsidRDefault="00FC62FB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pjoeisppan</w:t>
      </w:r>
    </w:p>
    <w:p w14:paraId="00A20D28" w14:textId="77777777" w:rsidR="00FC62FB" w:rsidRDefault="00FC62FB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tokratw±rjo</w:t>
      </w:r>
    </w:p>
    <w:p w14:paraId="63DF6F33" w14:textId="77777777" w:rsidR="00FC62FB" w:rsidRDefault="00FC62FB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s±eanetmnta</w:t>
      </w:r>
    </w:p>
    <w:p w14:paraId="0DB9F629" w14:textId="77777777" w:rsidR="00FC62FB" w:rsidRDefault="00FC62FB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qhtmprwme&gt;</w:t>
      </w:r>
    </w:p>
    <w:p w14:paraId="322540C9" w14:textId="77777777" w:rsidR="00FC62FB" w:rsidRDefault="00FC62FB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nkroFHnneF</w:t>
      </w:r>
    </w:p>
    <w:p w14:paraId="5A333A35" w14:textId="77777777" w:rsidR="00FC62FB" w:rsidRDefault="00FC62FB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vajemn=neF</w:t>
      </w:r>
    </w:p>
    <w:p w14:paraId="7A4CDF43" w14:textId="77777777" w:rsidR="00FC62FB" w:rsidRDefault="00FC62FB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Hbhue&gt;auwna</w:t>
      </w:r>
    </w:p>
    <w:p w14:paraId="721E0FA3" w14:textId="77777777" w:rsidR="00FC62FB" w:rsidRDefault="00FC62FB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vnHetenou&gt;</w:t>
      </w:r>
    </w:p>
    <w:p w14:paraId="064ADBA0" w14:textId="77777777" w:rsidR="00921771" w:rsidRDefault="00572639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knav</w:t>
      </w:r>
      <w:r w:rsidR="00FC62FB">
        <w:rPr>
          <w:rFonts w:ascii="CopticLS" w:hAnsi="CopticLS"/>
        </w:rPr>
        <w:t>Toube</w:t>
      </w:r>
    </w:p>
    <w:p w14:paraId="00D842E6" w14:textId="77777777" w:rsidR="00921771" w:rsidRDefault="00921771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teismhetmmau</w:t>
      </w:r>
    </w:p>
    <w:p w14:paraId="038B26C2" w14:textId="77777777" w:rsidR="00921771" w:rsidRDefault="00921771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etjwmmosje</w:t>
      </w:r>
    </w:p>
    <w:p w14:paraId="0C5A929C" w14:textId="77777777" w:rsidR="00921771" w:rsidRDefault="00921771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pejepnoute</w:t>
      </w:r>
    </w:p>
    <w:p w14:paraId="09B71724" w14:textId="77777777" w:rsidR="0096198C" w:rsidRDefault="0096198C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mpreFr=nob/e/</w:t>
      </w:r>
    </w:p>
    <w:p w14:paraId="4FFF7795" w14:textId="77777777" w:rsidR="000D015F" w:rsidRPr="002B212F" w:rsidRDefault="0096198C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jeetbeoun†</w:t>
      </w:r>
    </w:p>
    <w:p w14:paraId="169B614F" w14:textId="77777777" w:rsidR="000D015F" w:rsidRDefault="000D015F" w:rsidP="000D015F">
      <w:pPr>
        <w:pStyle w:val="Footer"/>
        <w:tabs>
          <w:tab w:val="clear" w:pos="4536"/>
          <w:tab w:val="clear" w:pos="9072"/>
        </w:tabs>
        <w:spacing w:line="320" w:lineRule="exact"/>
      </w:pPr>
    </w:p>
    <w:p w14:paraId="61F0D902" w14:textId="77777777" w:rsidR="000D015F" w:rsidRDefault="000D015F" w:rsidP="000D015F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0D015F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6FC1FC3D" w14:textId="77777777" w:rsidR="000D015F" w:rsidRDefault="000D015F" w:rsidP="000D015F">
      <w:pPr>
        <w:pStyle w:val="Heading1"/>
        <w:keepNext w:val="0"/>
      </w:pPr>
    </w:p>
    <w:p w14:paraId="7FF69A2E" w14:textId="77777777" w:rsidR="006619BE" w:rsidRDefault="001852B0" w:rsidP="006619BE">
      <w:r>
        <w:br w:type="page"/>
      </w:r>
      <w:r w:rsidR="006619BE">
        <w:lastRenderedPageBreak/>
        <w:t>CZ 178: Notes</w:t>
      </w:r>
    </w:p>
    <w:p w14:paraId="3285D7D0" w14:textId="77777777" w:rsidR="006619BE" w:rsidRDefault="006619BE" w:rsidP="006619BE"/>
    <w:p w14:paraId="53B51F34" w14:textId="77777777" w:rsidR="006619BE" w:rsidRDefault="006619BE" w:rsidP="006619BE">
      <w:r>
        <w:t>Previous editions: None</w:t>
      </w:r>
    </w:p>
    <w:p w14:paraId="667AE328" w14:textId="77777777" w:rsidR="006619BE" w:rsidRDefault="006619BE" w:rsidP="006619BE">
      <w:r>
        <w:t>Published fascimiles: None</w:t>
      </w:r>
    </w:p>
    <w:p w14:paraId="13696A7F" w14:textId="77777777" w:rsidR="006619BE" w:rsidRDefault="006619BE" w:rsidP="006619BE">
      <w:r>
        <w:t>Parallel manuscript witnesses: None</w:t>
      </w:r>
    </w:p>
    <w:p w14:paraId="4E27525E" w14:textId="77777777" w:rsidR="00AF2A03" w:rsidRDefault="00A114BE">
      <w:pPr>
        <w:rPr>
          <w:rFonts w:ascii="CopticLS" w:hAnsi="CopticLS"/>
        </w:rPr>
      </w:pPr>
      <w:r>
        <w:t xml:space="preserve">i.4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ns</w:t>
      </w:r>
    </w:p>
    <w:p w14:paraId="558FBDE2" w14:textId="77777777" w:rsidR="006619BE" w:rsidRPr="00AF2A03" w:rsidRDefault="00AF2A03">
      <w:r>
        <w:t xml:space="preserve">ii.5 </w:t>
      </w:r>
      <w:r>
        <w:rPr>
          <w:lang w:val="fr-FR"/>
        </w:rPr>
        <w:t xml:space="preserve">Second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ms</w:t>
      </w:r>
    </w:p>
    <w:p w14:paraId="067469DC" w14:textId="77777777" w:rsidR="006619BE" w:rsidRDefault="006619BE"/>
    <w:p w14:paraId="3B0DDFD5" w14:textId="77777777" w:rsidR="006619BE" w:rsidRDefault="006619BE"/>
    <w:p w14:paraId="1E50D016" w14:textId="77777777" w:rsidR="000E046C" w:rsidRDefault="00075A31" w:rsidP="000E046C">
      <w:pPr>
        <w:spacing w:line="280" w:lineRule="exact"/>
        <w:ind w:left="238" w:hanging="238"/>
        <w:rPr>
          <w:sz w:val="22"/>
          <w:lang w:val="fr-FR"/>
        </w:rPr>
      </w:pPr>
      <w:r>
        <w:br w:type="page"/>
      </w:r>
      <w:r w:rsidR="000E046C">
        <w:rPr>
          <w:sz w:val="22"/>
          <w:lang w:val="fr-FR"/>
        </w:rPr>
        <w:lastRenderedPageBreak/>
        <w:t>FR-BN Copte 131</w:t>
      </w:r>
      <w:r w:rsidR="000E046C">
        <w:rPr>
          <w:sz w:val="22"/>
          <w:vertAlign w:val="superscript"/>
          <w:lang w:val="fr-FR"/>
        </w:rPr>
        <w:t>7</w:t>
      </w:r>
      <w:r w:rsidR="000E046C">
        <w:rPr>
          <w:sz w:val="22"/>
          <w:lang w:val="fr-FR"/>
        </w:rPr>
        <w:t xml:space="preserve"> f. 4</w:t>
      </w:r>
      <w:r w:rsidR="005B7263">
        <w:rPr>
          <w:sz w:val="22"/>
          <w:lang w:val="fr-FR"/>
        </w:rPr>
        <w:t>0r = MONB.CZ frag. 1r</w:t>
      </w:r>
    </w:p>
    <w:p w14:paraId="1D4BB070" w14:textId="77777777" w:rsidR="000E046C" w:rsidRDefault="000E046C" w:rsidP="000E046C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in Paris by David Brakke, March 2010</w:t>
      </w:r>
    </w:p>
    <w:p w14:paraId="7BBC875C" w14:textId="77777777" w:rsidR="000E046C" w:rsidRDefault="000E046C" w:rsidP="000E046C">
      <w:pPr>
        <w:tabs>
          <w:tab w:val="left" w:pos="1440"/>
          <w:tab w:val="left" w:pos="2520"/>
          <w:tab w:val="left" w:pos="3060"/>
          <w:tab w:val="left" w:pos="5040"/>
          <w:tab w:val="left" w:pos="738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0464ED">
        <w:rPr>
          <w:iCs/>
          <w:lang w:val="en-GB"/>
        </w:rPr>
        <w:t>[   ]</w:t>
      </w:r>
      <w:r>
        <w:rPr>
          <w:lang w:val="en-GB"/>
        </w:rPr>
        <w:tab/>
      </w:r>
      <w:r>
        <w:rPr>
          <w:lang w:val="en-GB"/>
        </w:rPr>
        <w:tab/>
      </w:r>
      <w:r w:rsidR="000464ED">
        <w:rPr>
          <w:lang w:val="en-GB"/>
        </w:rPr>
        <w:t>[   ]</w:t>
      </w:r>
      <w:r>
        <w:rPr>
          <w:sz w:val="22"/>
          <w:lang w:val="en-GB"/>
        </w:rPr>
        <w:tab/>
        <w:t>Parchment skin pattern:</w:t>
      </w:r>
      <w:r>
        <w:rPr>
          <w:sz w:val="22"/>
          <w:lang w:val="en-GB"/>
        </w:rPr>
        <w:tab/>
        <w:t>flesh  /  hair</w:t>
      </w:r>
    </w:p>
    <w:p w14:paraId="0AA1C9FD" w14:textId="77777777" w:rsidR="000E046C" w:rsidRDefault="000E046C" w:rsidP="000E046C">
      <w:pPr>
        <w:spacing w:line="320" w:lineRule="exact"/>
        <w:ind w:left="240" w:hanging="240"/>
        <w:rPr>
          <w:lang w:val="en-GB"/>
        </w:rPr>
      </w:pPr>
    </w:p>
    <w:p w14:paraId="7BCEA23C" w14:textId="77777777" w:rsidR="000E046C" w:rsidRDefault="000E046C" w:rsidP="000E046C">
      <w:pPr>
        <w:spacing w:line="320" w:lineRule="exact"/>
        <w:ind w:left="240" w:hanging="240"/>
        <w:rPr>
          <w:lang w:val="en-GB"/>
        </w:rPr>
        <w:sectPr w:rsidR="000E046C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4132C1E5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3454FD2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25141F21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FFB07CA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2C6678D8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236D39A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C60B2AE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4B3A13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5A3D8DCE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6760037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77F2F26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E4B457F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68B5E363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4E14D65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7262DBE7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59B204E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3B33460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91321E9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2E08C289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11BC1E9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0EACDB4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AE245D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259EF01A" w14:textId="77777777" w:rsidR="000E046C" w:rsidRDefault="000E046C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5D6DCD7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58712F84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938C581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61FDA494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A9F9CE1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385238C8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55930B7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09AEB114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DCC0284" w14:textId="77777777" w:rsidR="000E046C" w:rsidRDefault="000E046C" w:rsidP="000E046C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668948E8" w14:textId="77777777" w:rsidR="000464ED" w:rsidRDefault="000E046C" w:rsidP="000E046C">
      <w:pPr>
        <w:spacing w:line="320" w:lineRule="exact"/>
        <w:rPr>
          <w:rFonts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="000464ED">
        <w:rPr>
          <w:rFonts w:cs="Courier New"/>
          <w:lang w:val="en-GB"/>
        </w:rPr>
        <w:lastRenderedPageBreak/>
        <w:t>[----]</w:t>
      </w:r>
    </w:p>
    <w:p w14:paraId="3BBEED02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269741D1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13C4AB79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7AF2EB70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543F2784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15DBC84D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2B9FE12E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2F8E65D2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04E50767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6159B349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493FF28D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3548EECE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49FE17AC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33DEFC39" w14:textId="77777777" w:rsidR="000464ED" w:rsidRDefault="000464ED" w:rsidP="000E046C">
      <w:pPr>
        <w:spacing w:line="320" w:lineRule="exact"/>
        <w:rPr>
          <w:rFonts w:cs="Courier New"/>
          <w:lang w:val="en-GB"/>
        </w:rPr>
      </w:pPr>
      <w:r>
        <w:rPr>
          <w:rFonts w:cs="Courier New"/>
          <w:lang w:val="en-GB"/>
        </w:rPr>
        <w:t>[----]</w:t>
      </w:r>
    </w:p>
    <w:p w14:paraId="0C7EEF47" w14:textId="77777777" w:rsidR="000464ED" w:rsidRDefault="000464ED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cs="Courier New"/>
          <w:lang w:val="en-GB"/>
        </w:rPr>
        <w:t>[----]</w:t>
      </w:r>
      <w:r>
        <w:rPr>
          <w:rFonts w:ascii="CopticLS" w:hAnsi="CopticLS" w:cs="Courier New"/>
          <w:lang w:val="en-GB"/>
        </w:rPr>
        <w:t>†</w:t>
      </w:r>
    </w:p>
    <w:p w14:paraId="7CAE1EBA" w14:textId="77777777" w:rsidR="000464ED" w:rsidRDefault="000464ED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[----]F/aau</w:t>
      </w:r>
    </w:p>
    <w:p w14:paraId="3EDDBEA8" w14:textId="77777777" w:rsidR="00155107" w:rsidRDefault="000464ED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[----]m/Fkaau</w:t>
      </w:r>
    </w:p>
    <w:p w14:paraId="5BE7FAE3" w14:textId="77777777" w:rsidR="00155107" w:rsidRDefault="00155107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n[----]†etreu</w:t>
      </w:r>
    </w:p>
    <w:p w14:paraId="6D90B7B8" w14:textId="77777777" w:rsidR="00155107" w:rsidRDefault="00155107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t[††]†eroouH±m</w:t>
      </w:r>
    </w:p>
    <w:p w14:paraId="63E50534" w14:textId="77777777" w:rsidR="00FD01BB" w:rsidRDefault="00FD01BB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pt†††eies/w</w:t>
      </w:r>
    </w:p>
    <w:p w14:paraId="6405835D" w14:textId="77777777" w:rsidR="00FD01BB" w:rsidRDefault="00FD01BB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auwnsejpo&lt;</w:t>
      </w:r>
    </w:p>
    <w:p w14:paraId="428D8111" w14:textId="77777777" w:rsidR="00FD01BB" w:rsidRDefault="00FD01BB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eFomminem/m/ine</w:t>
      </w:r>
    </w:p>
    <w:p w14:paraId="499D53CC" w14:textId="77777777" w:rsidR="00304BD2" w:rsidRDefault="00304BD2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kataqethr/s</w:t>
      </w:r>
    </w:p>
    <w:p w14:paraId="33A4A528" w14:textId="77777777" w:rsidR="00304BD2" w:rsidRDefault="00304BD2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ntan=vajen=</w:t>
      </w:r>
    </w:p>
    <w:p w14:paraId="4E60C686" w14:textId="77777777" w:rsidR="00304BD2" w:rsidRDefault="00304BD2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tgenesisjoou&gt;</w:t>
      </w:r>
    </w:p>
    <w:p w14:paraId="71ACD818" w14:textId="77777777" w:rsidR="00304BD2" w:rsidRDefault="00304BD2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enCwtCenenek</w:t>
      </w:r>
    </w:p>
    <w:p w14:paraId="0EEB139F" w14:textId="77777777" w:rsidR="00304BD2" w:rsidRDefault="00304BD2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klhsiamman=</w:t>
      </w:r>
    </w:p>
    <w:p w14:paraId="6B5C7AD3" w14:textId="77777777" w:rsidR="000E046C" w:rsidRPr="000464ED" w:rsidRDefault="00304BD2" w:rsidP="000E046C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tson=nenyuch</w:t>
      </w:r>
    </w:p>
    <w:p w14:paraId="55E0D61B" w14:textId="77777777" w:rsidR="000E046C" w:rsidRDefault="000E046C" w:rsidP="000E046C">
      <w:pPr>
        <w:spacing w:line="320" w:lineRule="exact"/>
      </w:pPr>
    </w:p>
    <w:p w14:paraId="2D82A18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077C6C9A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4B5F0345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70D582B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75FC24E3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5200C4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1984DF49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976A9EC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78617143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D430FD3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20C2EE7E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1440D45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5ABE046E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6BCCD3F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541AC932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2A55ECE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3D32BDEF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EAD3D09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370B597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974D45F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220410B0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100F10E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6C2C53A4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B91A533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1D7B81A7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6299B57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253930DF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E14B3CE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1B42A2AE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667B391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3360B105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F73E383" w14:textId="77777777" w:rsidR="000E046C" w:rsidRDefault="000E046C" w:rsidP="000E046C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3BEBD223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ascii="Coptic" w:hAnsi="Coptic"/>
        </w:rPr>
        <w:br w:type="column"/>
      </w:r>
      <w:r>
        <w:rPr>
          <w:rFonts w:cs="Courier New"/>
        </w:rPr>
        <w:lastRenderedPageBreak/>
        <w:t>[----]</w:t>
      </w:r>
    </w:p>
    <w:p w14:paraId="60E94F5F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cs="Courier New"/>
        </w:rPr>
        <w:t>[----]</w:t>
      </w:r>
    </w:p>
    <w:p w14:paraId="7196D45D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cs="Courier New"/>
        </w:rPr>
        <w:t>[----]</w:t>
      </w:r>
    </w:p>
    <w:p w14:paraId="425DE05B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cs="Courier New"/>
        </w:rPr>
        <w:t>[----]</w:t>
      </w:r>
    </w:p>
    <w:p w14:paraId="2674E48B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cs="Courier New"/>
        </w:rPr>
        <w:t>[----]</w:t>
      </w:r>
    </w:p>
    <w:p w14:paraId="6D706808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cs="Courier New"/>
        </w:rPr>
        <w:t>[----]</w:t>
      </w:r>
    </w:p>
    <w:p w14:paraId="0C53FC50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cs="Courier New"/>
        </w:rPr>
        <w:t>[----]</w:t>
      </w:r>
    </w:p>
    <w:p w14:paraId="0D0330DA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cs="Courier New"/>
        </w:rPr>
        <w:t>[----]</w:t>
      </w:r>
    </w:p>
    <w:p w14:paraId="4E75DFFB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cs="Courier New"/>
        </w:rPr>
        <w:t>[----]</w:t>
      </w:r>
    </w:p>
    <w:p w14:paraId="1B1E7049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cs="Courier New"/>
        </w:rPr>
        <w:t>[----]</w:t>
      </w:r>
    </w:p>
    <w:p w14:paraId="79C65AA9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cs="Courier New"/>
        </w:rPr>
        <w:t>[----]</w:t>
      </w:r>
    </w:p>
    <w:p w14:paraId="499103CC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cs="Courier New"/>
        </w:rPr>
        <w:t>[----]</w:t>
      </w:r>
    </w:p>
    <w:p w14:paraId="5B4B936E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cs="Courier New"/>
        </w:rPr>
        <w:t>[----]</w:t>
      </w:r>
    </w:p>
    <w:p w14:paraId="7D63D97E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cs="Courier New"/>
        </w:rPr>
      </w:pPr>
      <w:r>
        <w:rPr>
          <w:rFonts w:cs="Courier New"/>
        </w:rPr>
        <w:t>[----]</w:t>
      </w:r>
    </w:p>
    <w:p w14:paraId="7A9BC49C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[----]†[----]</w:t>
      </w:r>
    </w:p>
    <w:p w14:paraId="44D28F08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†[----]ine[----]†t/</w:t>
      </w:r>
    </w:p>
    <w:p w14:paraId="5CC5F135" w14:textId="77777777" w:rsidR="006A553B" w:rsidRDefault="006A553B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†[----]&gt;etr/[e]n/rw</w:t>
      </w:r>
    </w:p>
    <w:p w14:paraId="30C36D26" w14:textId="77777777" w:rsidR="00F036A1" w:rsidRDefault="00F036A1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me/ji/jropebol</w:t>
      </w:r>
    </w:p>
    <w:p w14:paraId="543F1E0D" w14:textId="77777777" w:rsidR="002E3FF2" w:rsidRDefault="00F036A1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H</w:t>
      </w:r>
      <w:r w:rsidR="002E3FF2">
        <w:rPr>
          <w:rFonts w:ascii="CopticLS" w:hAnsi="CopticLS" w:cs="Courier New"/>
        </w:rPr>
        <w:t>itootnnseTo</w:t>
      </w:r>
    </w:p>
    <w:p w14:paraId="1470AAFF" w14:textId="77777777" w:rsidR="002E3FF2" w:rsidRDefault="00583AB2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s</w:t>
      </w:r>
      <w:r w:rsidR="002E3FF2">
        <w:rPr>
          <w:rFonts w:ascii="CopticLS" w:hAnsi="CopticLS" w:cs="Courier New"/>
        </w:rPr>
        <w:t>eeuswt±mauw</w:t>
      </w:r>
    </w:p>
    <w:p w14:paraId="415CBD0C" w14:textId="77777777" w:rsidR="002E3FF2" w:rsidRDefault="002E3FF2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eunaueHenHbhue</w:t>
      </w:r>
    </w:p>
    <w:p w14:paraId="1DCD48FB" w14:textId="77777777" w:rsidR="002E3FF2" w:rsidRDefault="002E3FF2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enanououanen</w:t>
      </w:r>
    </w:p>
    <w:p w14:paraId="677593EE" w14:textId="77777777" w:rsidR="00C70560" w:rsidRDefault="002E3FF2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eiremmooualla</w:t>
      </w:r>
    </w:p>
    <w:p w14:paraId="24B90DFE" w14:textId="77777777" w:rsidR="00C70560" w:rsidRDefault="00C7056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jeeunakwHn</w:t>
      </w:r>
    </w:p>
    <w:p w14:paraId="6A5A9EC4" w14:textId="77777777" w:rsidR="00C70560" w:rsidRDefault="00C7056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toFeronnseT</w:t>
      </w:r>
    </w:p>
    <w:p w14:paraId="3189A8B6" w14:textId="77777777" w:rsidR="00E078AD" w:rsidRDefault="00C7056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Hhu</w:t>
      </w:r>
      <w:r w:rsidR="00E078AD">
        <w:rPr>
          <w:rFonts w:ascii="CopticLS" w:hAnsi="CopticLS" w:cs="Courier New"/>
        </w:rPr>
        <w:t>ebolHito</w:t>
      </w:r>
    </w:p>
    <w:p w14:paraId="091A09FD" w14:textId="77777777" w:rsidR="00AD74BA" w:rsidRDefault="00E078AD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otn</w:t>
      </w:r>
      <w:r w:rsidR="00AD74BA">
        <w:rPr>
          <w:rFonts w:ascii="CopticLS" w:hAnsi="CopticLS" w:cs="Courier New"/>
        </w:rPr>
        <w:t>eunauenen</w:t>
      </w:r>
    </w:p>
    <w:p w14:paraId="46FDE768" w14:textId="77777777" w:rsidR="00AD74BA" w:rsidRDefault="00AD74BA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Hbhueetnanou</w:t>
      </w:r>
    </w:p>
    <w:p w14:paraId="15A358FA" w14:textId="77777777" w:rsidR="000E046C" w:rsidRPr="006A553B" w:rsidRDefault="00AD74BA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ou:</w:t>
      </w:r>
      <w:r w:rsidR="00ED6FA0">
        <w:rPr>
          <w:rFonts w:ascii="CopticLS" w:hAnsi="CopticLS"/>
        </w:rPr>
        <w:t xml:space="preserve">  nesooumen</w:t>
      </w:r>
    </w:p>
    <w:p w14:paraId="36991A48" w14:textId="77777777" w:rsidR="000E046C" w:rsidRDefault="000E046C" w:rsidP="000E046C">
      <w:pPr>
        <w:pStyle w:val="Footer"/>
        <w:tabs>
          <w:tab w:val="clear" w:pos="4536"/>
          <w:tab w:val="clear" w:pos="9072"/>
        </w:tabs>
        <w:spacing w:line="320" w:lineRule="exact"/>
      </w:pPr>
    </w:p>
    <w:p w14:paraId="2A91FD1F" w14:textId="77777777" w:rsidR="000E046C" w:rsidRDefault="000E046C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0E046C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87"/>
            <w:col w:w="820" w:space="354"/>
            <w:col w:w="2929"/>
          </w:cols>
          <w:docGrid w:linePitch="360"/>
        </w:sectPr>
      </w:pPr>
    </w:p>
    <w:p w14:paraId="3DA8543F" w14:textId="77777777" w:rsidR="00D05095" w:rsidRDefault="000E046C" w:rsidP="00D05095">
      <w:r>
        <w:rPr>
          <w:lang w:val="fr-FR"/>
        </w:rPr>
        <w:lastRenderedPageBreak/>
        <w:br w:type="page"/>
      </w:r>
      <w:r w:rsidR="00D05095">
        <w:lastRenderedPageBreak/>
        <w:t>CZ frag. 1r: Notes</w:t>
      </w:r>
    </w:p>
    <w:p w14:paraId="7DB4C163" w14:textId="77777777" w:rsidR="00D05095" w:rsidRDefault="00D05095" w:rsidP="00D05095"/>
    <w:p w14:paraId="1A6BDE44" w14:textId="77777777" w:rsidR="00D05095" w:rsidRDefault="00D05095" w:rsidP="00D05095">
      <w:r>
        <w:t>Previous editions: None</w:t>
      </w:r>
    </w:p>
    <w:p w14:paraId="373A8E60" w14:textId="77777777" w:rsidR="00D05095" w:rsidRDefault="00D05095" w:rsidP="00D05095">
      <w:r>
        <w:t>Published fascimiles: None</w:t>
      </w:r>
    </w:p>
    <w:p w14:paraId="5C74D124" w14:textId="77777777" w:rsidR="00D05095" w:rsidRDefault="00D05095" w:rsidP="00D05095">
      <w:r>
        <w:t>Parallel manuscript witnesses: None</w:t>
      </w:r>
    </w:p>
    <w:p w14:paraId="08882ADF" w14:textId="77777777" w:rsidR="00D05095" w:rsidRDefault="00D05095">
      <w:pPr>
        <w:rPr>
          <w:rFonts w:ascii="CopticLS" w:hAnsi="CopticLS"/>
          <w:lang w:val="fr-FR"/>
        </w:rPr>
      </w:pPr>
      <w:r>
        <w:rPr>
          <w:lang w:val="fr-FR"/>
        </w:rPr>
        <w:t xml:space="preserve">Written at center of bottom margin : </w:t>
      </w:r>
      <w:r w:rsidR="00AA3176">
        <w:rPr>
          <w:rFonts w:ascii="CopticLS" w:hAnsi="CopticLS"/>
          <w:lang w:val="fr-FR"/>
        </w:rPr>
        <w:t>pvam=pesR</w:t>
      </w:r>
      <w:r>
        <w:rPr>
          <w:rFonts w:ascii="CopticLS" w:hAnsi="CopticLS"/>
          <w:lang w:val="fr-FR"/>
        </w:rPr>
        <w:t>o±s</w:t>
      </w:r>
    </w:p>
    <w:p w14:paraId="6AE169DA" w14:textId="77777777" w:rsidR="00D05095" w:rsidRDefault="00D05095">
      <w:pPr>
        <w:rPr>
          <w:lang w:val="fr-FR"/>
        </w:rPr>
      </w:pPr>
      <w:r>
        <w:rPr>
          <w:lang w:val="fr-FR"/>
        </w:rPr>
        <w:t>Decorative ornamentation below that.</w:t>
      </w:r>
    </w:p>
    <w:p w14:paraId="64A6BCEA" w14:textId="77777777" w:rsidR="00D05095" w:rsidRDefault="00D05095">
      <w:pPr>
        <w:rPr>
          <w:rFonts w:ascii="CopticLS" w:hAnsi="CopticLS"/>
          <w:lang w:val="fr-FR"/>
        </w:rPr>
      </w:pPr>
      <w:r>
        <w:rPr>
          <w:lang w:val="fr-FR"/>
        </w:rPr>
        <w:t xml:space="preserve">i.21 may read </w:t>
      </w:r>
      <w:r>
        <w:rPr>
          <w:rFonts w:ascii="CopticLS" w:hAnsi="CopticLS"/>
          <w:lang w:val="fr-FR"/>
        </w:rPr>
        <w:t>ptr/e/u/eies/w</w:t>
      </w:r>
    </w:p>
    <w:p w14:paraId="6BAA4C6D" w14:textId="77777777" w:rsidR="00D05095" w:rsidRPr="00D05095" w:rsidRDefault="00D05095">
      <w:pPr>
        <w:rPr>
          <w:lang w:val="fr-FR"/>
        </w:rPr>
      </w:pPr>
      <w:r>
        <w:rPr>
          <w:lang w:val="fr-FR"/>
        </w:rPr>
        <w:t>i.26 Genesis 30 :38</w:t>
      </w:r>
    </w:p>
    <w:p w14:paraId="7F42CF41" w14:textId="77777777" w:rsidR="00D05095" w:rsidRDefault="00D05095">
      <w:pPr>
        <w:rPr>
          <w:lang w:val="fr-FR"/>
        </w:rPr>
      </w:pPr>
    </w:p>
    <w:p w14:paraId="4115F2EA" w14:textId="77777777" w:rsidR="00D05095" w:rsidRDefault="00D05095">
      <w:pPr>
        <w:rPr>
          <w:lang w:val="fr-FR"/>
        </w:rPr>
      </w:pPr>
    </w:p>
    <w:p w14:paraId="0214D00E" w14:textId="77777777" w:rsidR="00D05095" w:rsidRDefault="00D05095">
      <w:pPr>
        <w:rPr>
          <w:lang w:val="fr-FR"/>
        </w:rPr>
      </w:pPr>
      <w:r>
        <w:rPr>
          <w:lang w:val="fr-FR"/>
        </w:rPr>
        <w:br w:type="page"/>
      </w:r>
    </w:p>
    <w:p w14:paraId="737E62C7" w14:textId="77777777" w:rsidR="00B52E78" w:rsidRDefault="00B52E78" w:rsidP="00B52E78">
      <w:pPr>
        <w:spacing w:line="280" w:lineRule="exact"/>
        <w:ind w:left="238" w:hanging="238"/>
        <w:rPr>
          <w:sz w:val="22"/>
          <w:lang w:val="fr-FR"/>
        </w:rPr>
      </w:pPr>
      <w:r>
        <w:rPr>
          <w:sz w:val="22"/>
          <w:lang w:val="fr-FR"/>
        </w:rPr>
        <w:lastRenderedPageBreak/>
        <w:t>FR-BN Copte 131</w:t>
      </w:r>
      <w:r>
        <w:rPr>
          <w:sz w:val="22"/>
          <w:vertAlign w:val="superscript"/>
          <w:lang w:val="fr-FR"/>
        </w:rPr>
        <w:t>7</w:t>
      </w:r>
      <w:r>
        <w:rPr>
          <w:sz w:val="22"/>
          <w:lang w:val="fr-FR"/>
        </w:rPr>
        <w:t xml:space="preserve"> f. 40v = MONB.CZ frag. 1v</w:t>
      </w:r>
    </w:p>
    <w:p w14:paraId="52A06740" w14:textId="77777777" w:rsidR="000E046C" w:rsidRDefault="00B52E78" w:rsidP="00B52E78">
      <w:pPr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Transcribed in Paris by David Brakke, March 2010</w:t>
      </w:r>
    </w:p>
    <w:p w14:paraId="6EA5F5DD" w14:textId="77777777" w:rsidR="000E046C" w:rsidRDefault="000E046C" w:rsidP="000E046C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sz w:val="22"/>
          <w:lang w:val="en-GB"/>
        </w:rPr>
      </w:pPr>
      <w:r>
        <w:rPr>
          <w:sz w:val="22"/>
          <w:lang w:val="en-GB"/>
        </w:rPr>
        <w:t>Top margin:</w:t>
      </w:r>
      <w:r>
        <w:rPr>
          <w:lang w:val="en-GB"/>
        </w:rPr>
        <w:tab/>
      </w:r>
      <w:r w:rsidR="00B52E78">
        <w:rPr>
          <w:lang w:val="en-GB"/>
        </w:rPr>
        <w:t>[   ]</w:t>
      </w:r>
      <w:r>
        <w:rPr>
          <w:lang w:val="en-GB"/>
        </w:rPr>
        <w:tab/>
      </w:r>
      <w:r>
        <w:rPr>
          <w:lang w:val="en-GB"/>
        </w:rPr>
        <w:tab/>
      </w:r>
      <w:r w:rsidR="00B52E78">
        <w:rPr>
          <w:iCs/>
          <w:lang w:val="en-GB"/>
        </w:rPr>
        <w:t>[   ]</w:t>
      </w:r>
      <w:r>
        <w:rPr>
          <w:sz w:val="22"/>
          <w:lang w:val="en-GB"/>
        </w:rPr>
        <w:tab/>
        <w:t>Parchment skin pattern:</w:t>
      </w:r>
      <w:r>
        <w:rPr>
          <w:sz w:val="22"/>
          <w:lang w:val="en-GB"/>
        </w:rPr>
        <w:tab/>
        <w:t>flesh  /  hair</w:t>
      </w:r>
    </w:p>
    <w:p w14:paraId="6FD60389" w14:textId="77777777" w:rsidR="000E046C" w:rsidRDefault="000E046C" w:rsidP="000E046C">
      <w:pPr>
        <w:spacing w:line="320" w:lineRule="exact"/>
        <w:ind w:left="240" w:hanging="240"/>
        <w:rPr>
          <w:lang w:val="en-GB"/>
        </w:rPr>
      </w:pPr>
    </w:p>
    <w:p w14:paraId="0052A07A" w14:textId="77777777" w:rsidR="000E046C" w:rsidRDefault="000E046C" w:rsidP="000E046C">
      <w:pPr>
        <w:spacing w:line="320" w:lineRule="exact"/>
        <w:ind w:left="240" w:hanging="240"/>
        <w:rPr>
          <w:lang w:val="en-GB"/>
        </w:rPr>
        <w:sectPr w:rsidR="000E046C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7CE3059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C5B5911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47749ACC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F6351BC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00437A09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7AD4B7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0E35D84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2B7B453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1C8DB064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2B4B6D0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69D5EBC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C4180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53DB8FE0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92B6675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0106676E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DBAA107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2BC080FB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320F0BB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71BFFDB6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D752FC4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3B66DC3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89D998C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6118632E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FA1B4F2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79A7B4E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1D4E29B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4F062D8C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B0E3A83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BE78796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C4950B8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53AA8AC5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09A7F02" w14:textId="77777777" w:rsidR="000E046C" w:rsidRDefault="000E046C" w:rsidP="000E046C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52074897" w14:textId="77777777" w:rsidR="008B7187" w:rsidRDefault="000E046C" w:rsidP="000E046C">
      <w:pPr>
        <w:spacing w:line="320" w:lineRule="exact"/>
        <w:rPr>
          <w:rFonts w:ascii="CopticLS" w:hAnsi="CopticLS" w:cs="Courier New"/>
        </w:rPr>
      </w:pPr>
      <w:r>
        <w:rPr>
          <w:rFonts w:ascii="Courier New" w:hAnsi="Courier New" w:cs="Courier New"/>
          <w:lang w:val="en-GB"/>
        </w:rPr>
        <w:br w:type="column"/>
      </w:r>
      <w:r w:rsidR="008B7187">
        <w:rPr>
          <w:rFonts w:ascii="CopticLS" w:hAnsi="CopticLS" w:cs="Courier New"/>
        </w:rPr>
        <w:lastRenderedPageBreak/>
        <w:t>[----]</w:t>
      </w:r>
    </w:p>
    <w:p w14:paraId="7C78B307" w14:textId="77777777" w:rsidR="008B7187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3D78FC25" w14:textId="77777777" w:rsidR="008B7187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656DE0CB" w14:textId="77777777" w:rsidR="008B7187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4355C548" w14:textId="77777777" w:rsidR="008B7187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4C7E2675" w14:textId="77777777" w:rsidR="008B7187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1E964566" w14:textId="77777777" w:rsidR="008B7187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05F12D4E" w14:textId="77777777" w:rsidR="008B7187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1063B53F" w14:textId="77777777" w:rsidR="008B7187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5C2CF64B" w14:textId="77777777" w:rsidR="008B7187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43F1953B" w14:textId="77777777" w:rsidR="008B7187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25F6C72F" w14:textId="77777777" w:rsidR="008B7187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07442C3F" w14:textId="77777777" w:rsidR="008B7187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5D621C04" w14:textId="77777777" w:rsidR="008B7187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17D9A8F6" w14:textId="77777777" w:rsidR="003010EA" w:rsidRDefault="008B7187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†[----]e/u/[----]†</w:t>
      </w:r>
    </w:p>
    <w:p w14:paraId="1433A13D" w14:textId="77777777" w:rsidR="003010EA" w:rsidRDefault="003010EA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er[----]hou[----]a</w:t>
      </w:r>
    </w:p>
    <w:p w14:paraId="1BBD59A9" w14:textId="77777777" w:rsidR="008E50C1" w:rsidRDefault="003010EA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ereneF</w:t>
      </w:r>
      <w:r w:rsidR="008E50C1">
        <w:rPr>
          <w:rFonts w:ascii="CopticLS" w:hAnsi="CopticLS" w:cs="Courier New"/>
        </w:rPr>
        <w:t>H[bhu]e/</w:t>
      </w:r>
    </w:p>
    <w:p w14:paraId="4A255A39" w14:textId="77777777" w:rsidR="008E50C1" w:rsidRDefault="008E50C1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etnanounouh/m=</w:t>
      </w:r>
    </w:p>
    <w:p w14:paraId="16030E88" w14:textId="77777777" w:rsidR="008E50C1" w:rsidRDefault="008E50C1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mntreHa/roF/</w:t>
      </w:r>
    </w:p>
    <w:p w14:paraId="0E51385F" w14:textId="77777777" w:rsidR="00A81FF8" w:rsidRDefault="00A81FF8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Hmmntpistos</w:t>
      </w:r>
    </w:p>
    <w:p w14:paraId="5CEC5A7E" w14:textId="77777777" w:rsidR="00A81FF8" w:rsidRDefault="00A81FF8" w:rsidP="000E046C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nimeuna/jisbw+</w:t>
      </w:r>
    </w:p>
    <w:p w14:paraId="725886A3" w14:textId="77777777" w:rsidR="00466DD6" w:rsidRDefault="00466DD6" w:rsidP="000E046C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eroouHmpeuhi</w:t>
      </w:r>
    </w:p>
    <w:p w14:paraId="49320683" w14:textId="77777777" w:rsidR="00466DD6" w:rsidRDefault="007748F1" w:rsidP="000E046C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euv</w:t>
      </w:r>
      <w:r w:rsidR="00466DD6">
        <w:rPr>
          <w:rFonts w:ascii="CopticLS" w:hAnsi="CopticLS"/>
        </w:rPr>
        <w:t>ajeetenei</w:t>
      </w:r>
    </w:p>
    <w:p w14:paraId="1F30ADA1" w14:textId="77777777" w:rsidR="00FB47E8" w:rsidRDefault="00466DD6" w:rsidP="000E046C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rhnhmnten</w:t>
      </w:r>
    </w:p>
    <w:p w14:paraId="2981AB64" w14:textId="77777777" w:rsidR="00FB47E8" w:rsidRDefault="00FB47E8" w:rsidP="000E046C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mntmairwme&lt;</w:t>
      </w:r>
    </w:p>
    <w:p w14:paraId="6E98F41E" w14:textId="77777777" w:rsidR="00FB47E8" w:rsidRDefault="00FB47E8" w:rsidP="000E046C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auwtmntna</w:t>
      </w:r>
    </w:p>
    <w:p w14:paraId="7CDA061A" w14:textId="77777777" w:rsidR="00FB47E8" w:rsidRDefault="00FB47E8" w:rsidP="000E046C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htmpnoute</w:t>
      </w:r>
    </w:p>
    <w:p w14:paraId="5329002A" w14:textId="77777777" w:rsidR="00FB47E8" w:rsidRDefault="007748F1" w:rsidP="000E046C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etnHhtneHoun</w:t>
      </w:r>
    </w:p>
    <w:p w14:paraId="66F83AAD" w14:textId="77777777" w:rsidR="000E046C" w:rsidRPr="008B7187" w:rsidRDefault="00FB47E8" w:rsidP="000E046C">
      <w:pPr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enenerhu&gt;auw</w:t>
      </w:r>
    </w:p>
    <w:p w14:paraId="5BEFDC82" w14:textId="77777777" w:rsidR="000E046C" w:rsidRDefault="000E046C" w:rsidP="000E046C">
      <w:pPr>
        <w:spacing w:line="320" w:lineRule="exact"/>
      </w:pPr>
    </w:p>
    <w:p w14:paraId="1BEB4304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ptic" w:hAnsi="Coptic"/>
        </w:rPr>
        <w:br w:type="column"/>
      </w:r>
    </w:p>
    <w:p w14:paraId="2B76B77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0469F162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F5DEE34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0188242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EE07962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649D96CB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AEC829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28417B47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32316FA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243559E7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DC6A7BE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91E0009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F43535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09AA073A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AE3EECC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754CE0D2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159DAE4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0F2F2763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F06AA2E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5DBB5670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6EFFB93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6F931E07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9F3D479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1A2B0F62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0F9EBF6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0EDDE92D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2472EA6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FD590B4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1D04F6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0754145B" w14:textId="77777777" w:rsidR="000E046C" w:rsidRDefault="000E046C" w:rsidP="000E046C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F9DA95F" w14:textId="77777777" w:rsidR="000E046C" w:rsidRDefault="000E046C" w:rsidP="000E046C">
      <w:pPr>
        <w:spacing w:line="320" w:lineRule="exac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t>32</w:t>
      </w:r>
    </w:p>
    <w:p w14:paraId="1E7771D6" w14:textId="77777777" w:rsidR="00ED0FC0" w:rsidRDefault="000E046C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" w:hAnsi="Coptic"/>
        </w:rPr>
        <w:br w:type="column"/>
      </w:r>
      <w:r w:rsidR="00ED0FC0">
        <w:rPr>
          <w:rFonts w:ascii="CopticLS" w:hAnsi="CopticLS" w:cs="Courier New"/>
        </w:rPr>
        <w:lastRenderedPageBreak/>
        <w:t>[----]</w:t>
      </w:r>
    </w:p>
    <w:p w14:paraId="6756EDCA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0CED506D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07332A9C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50F66150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17000E36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782DE06A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1307488F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197747C7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10096F1E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54F892DC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5F26EE44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738F9991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67033AF9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01FA407F" w14:textId="77777777" w:rsidR="00ED0FC0" w:rsidRDefault="00ED0FC0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[----]</w:t>
      </w:r>
    </w:p>
    <w:p w14:paraId="7888FA09" w14:textId="77777777" w:rsidR="00596482" w:rsidRDefault="00596482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k/[----]</w:t>
      </w:r>
    </w:p>
    <w:p w14:paraId="39ED2A6D" w14:textId="77777777" w:rsidR="00596482" w:rsidRDefault="00596482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o</w:t>
      </w:r>
      <w:r w:rsidR="007748F1">
        <w:rPr>
          <w:rFonts w:ascii="CopticLS" w:hAnsi="CopticLS" w:cs="Courier New"/>
        </w:rPr>
        <w:t>=</w:t>
      </w:r>
      <w:r>
        <w:rPr>
          <w:rFonts w:ascii="CopticLS" w:hAnsi="CopticLS" w:cs="Courier New"/>
        </w:rPr>
        <w:t>n=v[----]</w:t>
      </w:r>
    </w:p>
    <w:p w14:paraId="5A816B71" w14:textId="77777777" w:rsidR="00596482" w:rsidRDefault="00596482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ouev†[----]</w:t>
      </w:r>
    </w:p>
    <w:p w14:paraId="3203B1B5" w14:textId="77777777" w:rsidR="00596482" w:rsidRDefault="00596482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ejoos[----]</w:t>
      </w:r>
    </w:p>
    <w:p w14:paraId="52C5368F" w14:textId="77777777" w:rsidR="008A7C76" w:rsidRDefault="008A7C76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eisnent[----]†n</w:t>
      </w:r>
    </w:p>
    <w:p w14:paraId="72CAE290" w14:textId="77777777" w:rsidR="008A7C76" w:rsidRDefault="008A7C76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eteuHetp/en</w:t>
      </w:r>
    </w:p>
    <w:p w14:paraId="6C62AD9D" w14:textId="77777777" w:rsidR="008A7C76" w:rsidRDefault="008A7C76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He&lt;HnnkwH</w:t>
      </w:r>
    </w:p>
    <w:p w14:paraId="20AB5141" w14:textId="77777777" w:rsidR="00BD1D3D" w:rsidRDefault="00BD1D3D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mn</w:t>
      </w:r>
      <w:r w:rsidR="008A7C76">
        <w:rPr>
          <w:rFonts w:ascii="CopticLS" w:hAnsi="CopticLS" w:cs="Courier New"/>
        </w:rPr>
        <w:t>mmostem±n</w:t>
      </w:r>
    </w:p>
    <w:p w14:paraId="6758EFC5" w14:textId="77777777" w:rsidR="00BD1D3D" w:rsidRDefault="00BD1D3D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n=T/twnm±nn=</w:t>
      </w:r>
    </w:p>
    <w:p w14:paraId="59F34B81" w14:textId="77777777" w:rsidR="00BD1D3D" w:rsidRDefault="00BD1D3D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jwHm&gt;mnn=</w:t>
      </w:r>
    </w:p>
    <w:p w14:paraId="65A48620" w14:textId="77777777" w:rsidR="00BD1D3D" w:rsidRDefault="00BD1D3D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kooueetevve</w:t>
      </w:r>
    </w:p>
    <w:p w14:paraId="73BA79E6" w14:textId="77777777" w:rsidR="00BD1D3D" w:rsidRDefault="00BD1D3D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anetreuvwpe</w:t>
      </w:r>
    </w:p>
    <w:p w14:paraId="53E36B8F" w14:textId="77777777" w:rsidR="00A11E21" w:rsidRDefault="00BD1D3D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nHhtn:</w:t>
      </w:r>
    </w:p>
    <w:p w14:paraId="56A2224B" w14:textId="77777777" w:rsidR="000E046C" w:rsidRPr="0074276E" w:rsidRDefault="00A11E21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</w:pPr>
      <w:r>
        <w:rPr>
          <w:rFonts w:ascii="CopticLS" w:hAnsi="CopticLS"/>
        </w:rPr>
        <w:t>*ntoposgarmpnou</w:t>
      </w:r>
    </w:p>
    <w:p w14:paraId="250A6CD1" w14:textId="77777777" w:rsidR="000E046C" w:rsidRDefault="000E046C" w:rsidP="000E046C">
      <w:pPr>
        <w:pStyle w:val="Footer"/>
        <w:tabs>
          <w:tab w:val="clear" w:pos="4536"/>
          <w:tab w:val="clear" w:pos="9072"/>
        </w:tabs>
        <w:spacing w:line="320" w:lineRule="exact"/>
      </w:pPr>
    </w:p>
    <w:p w14:paraId="1BFD520A" w14:textId="77777777" w:rsidR="000E046C" w:rsidRDefault="000E046C" w:rsidP="000E046C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" w:hAnsi="Coptic"/>
        </w:rPr>
        <w:sectPr w:rsidR="000E046C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26" w:space="540"/>
            <w:col w:w="820" w:space="354"/>
            <w:col w:w="2929"/>
          </w:cols>
          <w:docGrid w:linePitch="360"/>
        </w:sectPr>
      </w:pPr>
    </w:p>
    <w:p w14:paraId="60410161" w14:textId="77777777" w:rsidR="000E046C" w:rsidRDefault="000E046C" w:rsidP="000E046C">
      <w:pPr>
        <w:pStyle w:val="Heading1"/>
        <w:keepNext w:val="0"/>
      </w:pPr>
    </w:p>
    <w:p w14:paraId="38DEC579" w14:textId="77777777" w:rsidR="005A1187" w:rsidRDefault="005A1187"/>
    <w:p w14:paraId="554A87A0" w14:textId="77777777" w:rsidR="005A1187" w:rsidRDefault="005A1187"/>
    <w:p w14:paraId="2741E8B5" w14:textId="77777777" w:rsidR="00D929B8" w:rsidRDefault="005A1187" w:rsidP="00D929B8">
      <w:r>
        <w:br w:type="page"/>
      </w:r>
      <w:r w:rsidR="00D929B8">
        <w:lastRenderedPageBreak/>
        <w:t>CZ frag. 1v: Notes</w:t>
      </w:r>
    </w:p>
    <w:p w14:paraId="26892A98" w14:textId="77777777" w:rsidR="00D929B8" w:rsidRDefault="00D929B8" w:rsidP="00D929B8"/>
    <w:p w14:paraId="7733BD97" w14:textId="77777777" w:rsidR="00D929B8" w:rsidRDefault="00D929B8" w:rsidP="00D929B8">
      <w:r>
        <w:t>Previous editions: None</w:t>
      </w:r>
    </w:p>
    <w:p w14:paraId="16FD48C9" w14:textId="77777777" w:rsidR="00D929B8" w:rsidRDefault="00D929B8" w:rsidP="00D929B8">
      <w:r>
        <w:t>Published fascimiles: None</w:t>
      </w:r>
    </w:p>
    <w:p w14:paraId="0DDE1579" w14:textId="77777777" w:rsidR="00D929B8" w:rsidRDefault="00D929B8" w:rsidP="00D929B8">
      <w:r>
        <w:t>Parallel manuscript witnesses: None</w:t>
      </w:r>
    </w:p>
    <w:p w14:paraId="1BEA7D41" w14:textId="77777777" w:rsidR="002A195B" w:rsidRPr="00D929B8" w:rsidRDefault="00D929B8">
      <w:pPr>
        <w:rPr>
          <w:rFonts w:ascii="CopticLS" w:hAnsi="CopticLS"/>
        </w:rPr>
      </w:pPr>
      <w:r>
        <w:t xml:space="preserve">ii.18 Letter trace before lacuna might be </w:t>
      </w:r>
      <w:r>
        <w:rPr>
          <w:rFonts w:ascii="CopticLS" w:hAnsi="CopticLS"/>
        </w:rPr>
        <w:t>a</w:t>
      </w:r>
    </w:p>
    <w:p w14:paraId="0DD3E63B" w14:textId="77777777" w:rsidR="002A195B" w:rsidRPr="0067498E" w:rsidRDefault="0067498E">
      <w:r>
        <w:t xml:space="preserve">ii.29 </w:t>
      </w:r>
      <w:r>
        <w:rPr>
          <w:lang w:val="fr-FR"/>
        </w:rPr>
        <w:t xml:space="preserve">Third </w:t>
      </w:r>
      <w:r>
        <w:rPr>
          <w:rFonts w:ascii="CopticLS" w:hAnsi="CopticLS"/>
        </w:rPr>
        <w:t xml:space="preserve">o </w:t>
      </w:r>
      <w:r>
        <w:t xml:space="preserve">written above </w:t>
      </w:r>
      <w:r>
        <w:rPr>
          <w:rFonts w:ascii="CopticLS" w:hAnsi="CopticLS"/>
        </w:rPr>
        <w:t>n</w:t>
      </w:r>
      <w:r>
        <w:t xml:space="preserve">; </w:t>
      </w:r>
      <w:r>
        <w:rPr>
          <w:rFonts w:ascii="CopticLS" w:hAnsi="CopticLS"/>
        </w:rPr>
        <w:t xml:space="preserve">u </w:t>
      </w:r>
      <w:r>
        <w:t xml:space="preserve">written below </w:t>
      </w:r>
      <w:r>
        <w:rPr>
          <w:rFonts w:ascii="CopticLS" w:hAnsi="CopticLS"/>
        </w:rPr>
        <w:t>n</w:t>
      </w:r>
    </w:p>
    <w:p w14:paraId="15342114" w14:textId="77777777" w:rsidR="002A195B" w:rsidRDefault="002A195B"/>
    <w:p w14:paraId="0BE5C639" w14:textId="77777777" w:rsidR="001852B0" w:rsidRDefault="002A195B">
      <w:r>
        <w:br w:type="page"/>
      </w:r>
    </w:p>
    <w:p w14:paraId="08F236E7" w14:textId="77777777" w:rsidR="000C5F90" w:rsidRPr="00DE7D9A" w:rsidRDefault="00ED7A66" w:rsidP="00DE7D9A">
      <w:r>
        <w:lastRenderedPageBreak/>
        <w:t>GB-OB MS. Copt.c.66(P)r = MONB.CZ frg. 2r or MONB.ZM frg. 2r (recto page) [proofed SLE 21.08.10]</w:t>
      </w:r>
    </w:p>
    <w:p w14:paraId="4F30E640" w14:textId="77777777" w:rsidR="000C5F90" w:rsidRDefault="00ED7A66">
      <w:pPr>
        <w:spacing w:line="280" w:lineRule="exact"/>
        <w:ind w:left="180" w:hanging="180"/>
        <w:rPr>
          <w:lang w:val="en-GB"/>
        </w:rPr>
      </w:pPr>
      <w:r>
        <w:rPr>
          <w:lang w:val="en-GB"/>
        </w:rPr>
        <w:t>Transcribed in Oxford by Stephen Emmel, March 2001.</w:t>
      </w:r>
    </w:p>
    <w:p w14:paraId="21FE1725" w14:textId="77777777" w:rsidR="000C5F90" w:rsidRDefault="00ED7A66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lang w:val="en-GB"/>
        </w:rPr>
      </w:pPr>
      <w:r>
        <w:rPr>
          <w:lang w:val="en-GB"/>
        </w:rPr>
        <w:t>Top margin:</w:t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ascii="CopticLS" w:hAnsi="CopticLS"/>
          <w:lang w:val="en-GB"/>
        </w:rPr>
        <w:t>[ ]</w:t>
      </w:r>
      <w:r>
        <w:rPr>
          <w:lang w:val="en-GB"/>
        </w:rPr>
        <w:tab/>
        <w:t>Parchment skin side:</w:t>
      </w:r>
      <w:r>
        <w:rPr>
          <w:lang w:val="en-GB"/>
        </w:rPr>
        <w:tab/>
        <w:t>hair</w:t>
      </w:r>
    </w:p>
    <w:p w14:paraId="2BCA9D84" w14:textId="77777777" w:rsidR="000C5F90" w:rsidRDefault="000C5F90">
      <w:pPr>
        <w:spacing w:line="280" w:lineRule="exact"/>
        <w:ind w:left="240" w:hanging="240"/>
        <w:rPr>
          <w:lang w:val="en-GB"/>
        </w:rPr>
      </w:pPr>
    </w:p>
    <w:p w14:paraId="170997D7" w14:textId="77777777" w:rsidR="000C5F90" w:rsidRDefault="000C5F90">
      <w:pPr>
        <w:spacing w:line="280" w:lineRule="exact"/>
        <w:ind w:left="240" w:hanging="240"/>
        <w:rPr>
          <w:lang w:val="en-GB"/>
        </w:rPr>
        <w:sectPr w:rsidR="000C5F90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6612C02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861DEEB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5DB1E64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DB9327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5EA8E77A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0C528E3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76BE3FB6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B9F329B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25657080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F99B2A5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06673D1C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1A0147E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53EFDE4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C9EDEAE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05D1A4A9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6A6AD00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5347CF6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4EBE282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685D4B06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E140F0D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29258D0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365FD68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AB72A16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5FD68DBE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4508A6B0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7EF80A8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3A279B40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C7BC796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53A47718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779B6FF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br w:type="column"/>
      </w:r>
      <w:r>
        <w:rPr>
          <w:rFonts w:ascii="CopticLS" w:hAnsi="CopticLS" w:cs="Courier New"/>
          <w:lang w:val="en-GB"/>
        </w:rPr>
        <w:lastRenderedPageBreak/>
        <w:t>maoP&gt;k[</w:t>
      </w:r>
      <w:r>
        <w:rPr>
          <w:rFonts w:ascii="CopticLS" w:hAnsi="CopticLS" w:cs="Courier New"/>
        </w:rPr>
        <w:t>†</w:t>
      </w:r>
      <w:r>
        <w:rPr>
          <w:rFonts w:ascii="CopticLS" w:hAnsi="CopticLS" w:cs="Courier New"/>
          <w:lang w:val="en-GB"/>
        </w:rPr>
        <w:t>]mpeqb</w:t>
      </w:r>
    </w:p>
    <w:p w14:paraId="436E4853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bioPm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npjise</w:t>
      </w:r>
    </w:p>
    <w:p w14:paraId="78D9835F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paie=varepdi=</w:t>
      </w:r>
    </w:p>
    <w:p w14:paraId="4B91D0F1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kaiosjisen=</w:t>
      </w:r>
    </w:p>
    <w:p w14:paraId="34098A17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Hht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Fn=qenou</w:t>
      </w:r>
    </w:p>
    <w:p w14:paraId="6D035458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nneauwn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F</w:t>
      </w:r>
    </w:p>
    <w:p w14:paraId="33C79274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ouw=vs=eboln</w:t>
      </w:r>
    </w:p>
    <w:p w14:paraId="0A4A47EE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qem=pkedros</w:t>
      </w:r>
    </w:p>
    <w:p w14:paraId="5EB63C7E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m=plibanos</w:t>
      </w:r>
    </w:p>
    <w:p w14:paraId="103B8F1C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*ntokpetTn=</w:t>
      </w:r>
    </w:p>
    <w:p w14:paraId="57EDD6C6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toot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Fm=pet</w:t>
      </w:r>
    </w:p>
    <w:p w14:paraId="5A554D35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mok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HebolH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m</w:t>
      </w:r>
    </w:p>
    <w:p w14:paraId="157FDDF2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pkaHektou</w:t>
      </w:r>
    </w:p>
    <w:p w14:paraId="657251C5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nousmpHhke</w:t>
      </w:r>
    </w:p>
    <w:p w14:paraId="6DB7EFFE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ebolH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n</w:t>
      </w:r>
      <w:r>
        <w:rPr>
          <w:rFonts w:ascii="CopticLS" w:hAnsi="CopticLS" w:cs="Courier New"/>
        </w:rPr>
        <w:t>††</w:t>
      </w:r>
      <w:r>
        <w:rPr>
          <w:rFonts w:ascii="CopticLS" w:hAnsi="CopticLS" w:cs="Courier New"/>
          <w:lang w:val="en-GB"/>
        </w:rPr>
        <w:t>op</w:t>
      </w:r>
    </w:p>
    <w:p w14:paraId="447EE606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n/aea&lt;qmsoF</w:t>
      </w:r>
    </w:p>
    <w:p w14:paraId="534B4CAB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nn=jwwre</w:t>
      </w:r>
    </w:p>
    <w:p w14:paraId="0AC929D2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n=n=la/o/[s]</w:t>
      </w:r>
    </w:p>
    <w:p w14:paraId="62560DC4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*ntokpe/t/Tnne</w:t>
      </w:r>
    </w:p>
    <w:p w14:paraId="1A5B060D" w14:textId="77777777" w:rsidR="000C5F90" w:rsidRDefault="00ED7A66">
      <w:pPr>
        <w:spacing w:line="320" w:lineRule="exact"/>
        <w:rPr>
          <w:rFonts w:ascii="CopticLS" w:hAnsi="CopticLS" w:cs="Courier New"/>
          <w:lang w:val="fr-FR"/>
        </w:rPr>
      </w:pPr>
      <w:r>
        <w:rPr>
          <w:rFonts w:ascii="CopticLS" w:hAnsi="CopticLS" w:cs="Courier New"/>
          <w:lang w:val="fr-FR"/>
        </w:rPr>
        <w:t>tenou[k]nem</w:t>
      </w:r>
    </w:p>
    <w:p w14:paraId="3103DF24" w14:textId="77777777" w:rsidR="000C5F90" w:rsidRDefault="00ED7A66">
      <w:pPr>
        <w:spacing w:line="320" w:lineRule="exact"/>
        <w:rPr>
          <w:rFonts w:ascii="CopticLS" w:hAnsi="CopticLS" w:cs="Courier New"/>
          <w:lang w:val="fr-FR"/>
        </w:rPr>
      </w:pPr>
      <w:r>
        <w:rPr>
          <w:rFonts w:ascii="CopticLS" w:hAnsi="CopticLS" w:cs="Courier New"/>
          <w:lang w:val="fr-FR"/>
        </w:rPr>
        <w:t>peqronosmpe</w:t>
      </w:r>
    </w:p>
    <w:p w14:paraId="7C942750" w14:textId="77777777" w:rsidR="000C5F90" w:rsidRDefault="00ED7A66">
      <w:pPr>
        <w:spacing w:line="320" w:lineRule="exact"/>
        <w:rPr>
          <w:rFonts w:ascii="CopticLS" w:hAnsi="CopticLS" w:cs="Courier New"/>
          <w:lang w:val="fr-FR"/>
        </w:rPr>
      </w:pPr>
      <w:r>
        <w:rPr>
          <w:rFonts w:ascii="CopticLS" w:hAnsi="CopticLS" w:cs="Courier New"/>
          <w:lang w:val="fr-FR"/>
        </w:rPr>
        <w:t>[oou]etreuklh</w:t>
      </w:r>
    </w:p>
    <w:p w14:paraId="5AB533F4" w14:textId="77777777" w:rsidR="000C5F90" w:rsidRDefault="00ED7A66">
      <w:pPr>
        <w:spacing w:line="320" w:lineRule="exact"/>
        <w:rPr>
          <w:rFonts w:ascii="CopticLS" w:hAnsi="CopticLS" w:cs="Courier New"/>
          <w:lang w:val="fr-FR"/>
        </w:rPr>
      </w:pPr>
      <w:r>
        <w:rPr>
          <w:rFonts w:ascii="CopticLS" w:hAnsi="CopticLS" w:cs="Courier New"/>
          <w:lang w:val="fr-FR"/>
        </w:rPr>
        <w:t>[ro]n/o/meimmoF&gt;</w:t>
      </w:r>
    </w:p>
    <w:p w14:paraId="7496F646" w14:textId="77777777" w:rsidR="000C5F90" w:rsidRDefault="00ED7A66">
      <w:pPr>
        <w:spacing w:line="320" w:lineRule="exact"/>
        <w:rPr>
          <w:rFonts w:ascii="CopticLS" w:hAnsi="CopticLS" w:cs="Courier New"/>
          <w:lang w:val="fr-FR"/>
        </w:rPr>
      </w:pPr>
      <w:r>
        <w:rPr>
          <w:rFonts w:ascii="CopticLS" w:hAnsi="CopticLS" w:cs="Courier New"/>
          <w:lang w:val="fr-FR"/>
        </w:rPr>
        <w:t>*[nt]o/kpetTm</w:t>
      </w:r>
    </w:p>
    <w:p w14:paraId="5E72C514" w14:textId="77777777" w:rsidR="000C5F90" w:rsidRDefault="00ED7A66">
      <w:pPr>
        <w:spacing w:line="320" w:lineRule="exact"/>
        <w:rPr>
          <w:rFonts w:ascii="CopticLS" w:hAnsi="CopticLS" w:cs="Courier New"/>
          <w:bCs/>
          <w:lang w:val="fr-FR"/>
        </w:rPr>
      </w:pPr>
      <w:r>
        <w:rPr>
          <w:rFonts w:ascii="CopticLS" w:hAnsi="CopticLS" w:cs="Courier New"/>
          <w:lang w:val="fr-FR"/>
        </w:rPr>
        <w:t>[pe]r/</w:t>
      </w:r>
      <w:r>
        <w:rPr>
          <w:rFonts w:ascii="CopticLS" w:hAnsi="CopticLS" w:cs="Courier New"/>
          <w:bCs/>
          <w:lang w:val="fr-FR"/>
        </w:rPr>
        <w:t>htm=pet</w:t>
      </w:r>
    </w:p>
    <w:p w14:paraId="73FF6E99" w14:textId="77777777" w:rsidR="000C5F90" w:rsidRDefault="00ED7A66">
      <w:pPr>
        <w:spacing w:line="320" w:lineRule="exact"/>
        <w:rPr>
          <w:rFonts w:ascii="CopticLS" w:hAnsi="CopticLS" w:cs="Courier New"/>
          <w:lang w:val="fr-FR"/>
        </w:rPr>
      </w:pPr>
      <w:r>
        <w:rPr>
          <w:rFonts w:ascii="CopticLS" w:hAnsi="CopticLS" w:cs="Courier New"/>
          <w:lang w:val="fr-FR"/>
        </w:rPr>
        <w:t>[</w:t>
      </w:r>
      <w:r>
        <w:rPr>
          <w:rFonts w:ascii="CopticLS" w:hAnsi="CopticLS" w:cs="Courier New"/>
        </w:rPr>
        <w:t>†</w:t>
      </w:r>
      <w:r>
        <w:rPr>
          <w:rFonts w:ascii="CopticLS" w:hAnsi="CopticLS" w:cs="Courier New"/>
          <w:lang w:val="fr-FR"/>
        </w:rPr>
        <w:t>]hteksmou</w:t>
      </w:r>
    </w:p>
    <w:p w14:paraId="2942D7B9" w14:textId="77777777" w:rsidR="000C5F90" w:rsidRDefault="00ED7A66">
      <w:pPr>
        <w:spacing w:line="320" w:lineRule="exact"/>
        <w:rPr>
          <w:rFonts w:ascii="CopticLS" w:hAnsi="CopticLS" w:cs="Courier New"/>
          <w:lang w:val="fr-FR"/>
        </w:rPr>
      </w:pPr>
      <w:r>
        <w:rPr>
          <w:rFonts w:ascii="CopticLS" w:hAnsi="CopticLS" w:cs="Courier New"/>
          <w:lang w:val="fr-FR"/>
        </w:rPr>
        <w:t>[n]n/rmpoouen</w:t>
      </w:r>
    </w:p>
    <w:p w14:paraId="045A9CAB" w14:textId="77777777" w:rsidR="000C5F90" w:rsidRDefault="00ED7A66">
      <w:pPr>
        <w:spacing w:line="320" w:lineRule="exact"/>
        <w:rPr>
          <w:rFonts w:ascii="CopticLS" w:hAnsi="CopticLS" w:cs="Courier New"/>
          <w:lang w:val="fr-FR"/>
        </w:rPr>
      </w:pPr>
      <w:r>
        <w:rPr>
          <w:rFonts w:ascii="CopticLS" w:hAnsi="CopticLS" w:cs="Courier New"/>
          <w:lang w:val="fr-FR"/>
        </w:rPr>
        <w:t>[n]dikaiostCom</w:t>
      </w:r>
    </w:p>
    <w:p w14:paraId="2338F209" w14:textId="77777777" w:rsidR="000C5F90" w:rsidRDefault="00ED7A66">
      <w:pPr>
        <w:spacing w:line="320" w:lineRule="exact"/>
        <w:rPr>
          <w:rFonts w:ascii="CopticLS" w:hAnsi="CopticLS" w:cs="Courier New"/>
          <w:lang w:val="fr-FR"/>
        </w:rPr>
      </w:pPr>
      <w:r>
        <w:rPr>
          <w:rFonts w:ascii="CopticLS" w:hAnsi="CopticLS" w:cs="Courier New"/>
          <w:lang w:val="fr-FR"/>
        </w:rPr>
        <w:t>[m]prwmenjw</w:t>
      </w:r>
    </w:p>
    <w:p w14:paraId="5AAA19A9" w14:textId="77777777" w:rsidR="000C5F90" w:rsidRDefault="000C5F90">
      <w:pPr>
        <w:spacing w:line="320" w:lineRule="exact"/>
        <w:rPr>
          <w:rFonts w:ascii="CopticLS" w:hAnsi="CopticLS" w:cs="Courier New"/>
          <w:lang w:val="en-GB"/>
        </w:rPr>
      </w:pPr>
    </w:p>
    <w:p w14:paraId="4AA752CB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</w:p>
    <w:p w14:paraId="10200CE4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389B43D2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785A396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1CE1723C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FE818E1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560F223D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DA16856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542C6D7A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770D10A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4E103FCD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06C8D23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F6F669C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C041EB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7DADA6A4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9DECC5B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43526C64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C150E0C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5EC8B468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4BDCFA6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10D3F34B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E292B83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C76FAF5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B8675F2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7067C94F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8A2DA67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7AA1813F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0E85A4E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0CDD251A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AE503DB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urier New" w:hAnsi="Courier New" w:cs="Courier New"/>
          <w:sz w:val="20"/>
        </w:rPr>
        <w:br w:type="column"/>
      </w:r>
      <w:r>
        <w:rPr>
          <w:rFonts w:ascii="CopticLS" w:hAnsi="CopticLS" w:cs="Courier New"/>
        </w:rPr>
        <w:lastRenderedPageBreak/>
        <w:t>w/ren=tw[</w:t>
      </w:r>
    </w:p>
    <w:p w14:paraId="5ED19EE1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te&gt; pjoe/[ise]</w:t>
      </w:r>
    </w:p>
    <w:p w14:paraId="2AC91207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*teirem=peF†[</w:t>
      </w:r>
    </w:p>
    <w:p w14:paraId="7EC56CC8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n=Cwb&gt;pjo[eis]</w:t>
      </w:r>
    </w:p>
    <w:p w14:paraId="76EB377A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ntkouHa†[</w:t>
      </w:r>
    </w:p>
    <w:p w14:paraId="38BC4938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auwksm†[</w:t>
      </w:r>
    </w:p>
    <w:p w14:paraId="2A51B399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emate&gt;ou[</w:t>
      </w:r>
    </w:p>
    <w:p w14:paraId="1B63CEA6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soCteetr[</w:t>
      </w:r>
    </w:p>
    <w:p w14:paraId="5EFB7684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[†]†svouvou</w:t>
      </w:r>
    </w:p>
    <w:p w14:paraId="6FFE9957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mmoFHnteF</w:t>
      </w:r>
    </w:p>
    <w:p w14:paraId="154D9452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sofiaauw[teF]</w:t>
      </w:r>
    </w:p>
    <w:p w14:paraId="5C3FCF0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mntaqht[</w:t>
      </w:r>
    </w:p>
    <w:p w14:paraId="16F70795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etrepsabe[vou]</w:t>
      </w:r>
    </w:p>
    <w:p w14:paraId="1DEA9B26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voummoF[</w:t>
      </w:r>
    </w:p>
    <w:p w14:paraId="4C4EC73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teFmntsabe</w:t>
      </w:r>
    </w:p>
    <w:p w14:paraId="053E3F1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*auwkatapen</w:t>
      </w:r>
    </w:p>
    <w:p w14:paraId="4007E7BE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taFeiebolH±n</w:t>
      </w:r>
    </w:p>
    <w:p w14:paraId="0A52444F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rwFmpekvh</w:t>
      </w:r>
    </w:p>
    <w:p w14:paraId="11134DD7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reetouaabi±sn=</w:t>
      </w:r>
    </w:p>
    <w:p w14:paraId="2C9DDAFE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fr-FR"/>
        </w:rPr>
      </w:pPr>
      <w:r>
        <w:rPr>
          <w:rFonts w:ascii="CopticLS" w:hAnsi="CopticLS" w:cs="Courier New"/>
          <w:lang w:val="fr-FR"/>
        </w:rPr>
        <w:t>te/[</w:t>
      </w:r>
      <w:r>
        <w:rPr>
          <w:rFonts w:ascii="CopticLS" w:hAnsi="CopticLS" w:cs="Courier New"/>
        </w:rPr>
        <w:t>††††</w:t>
      </w:r>
      <w:r>
        <w:rPr>
          <w:rFonts w:ascii="CopticLS" w:hAnsi="CopticLS" w:cs="Courier New"/>
          <w:lang w:val="fr-FR"/>
        </w:rPr>
        <w:t>]</w:t>
      </w:r>
      <w:r>
        <w:rPr>
          <w:rFonts w:ascii="CopticLS" w:hAnsi="CopticLS" w:cs="Courier New"/>
        </w:rPr>
        <w:t>†</w:t>
      </w:r>
      <w:r>
        <w:rPr>
          <w:rFonts w:ascii="CopticLS" w:hAnsi="CopticLS" w:cs="Courier New"/>
          <w:lang w:val="fr-FR"/>
        </w:rPr>
        <w:t>tak</w:t>
      </w:r>
    </w:p>
    <w:p w14:paraId="3EE70A5B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fr-FR"/>
        </w:rPr>
      </w:pPr>
      <w:r>
        <w:rPr>
          <w:rFonts w:ascii="CopticLS" w:hAnsi="CopticLS" w:cs="Courier New"/>
          <w:lang w:val="fr-FR"/>
        </w:rPr>
        <w:t>H[</w:t>
      </w:r>
      <w:r>
        <w:rPr>
          <w:rFonts w:ascii="CopticLS" w:hAnsi="CopticLS" w:cs="Courier New"/>
        </w:rPr>
        <w:t>††††††</w:t>
      </w:r>
      <w:r>
        <w:rPr>
          <w:rFonts w:ascii="CopticLS" w:hAnsi="CopticLS" w:cs="Courier New"/>
          <w:lang w:val="fr-FR"/>
        </w:rPr>
        <w:t>]</w:t>
      </w:r>
      <w:r>
        <w:rPr>
          <w:rFonts w:ascii="CopticLS" w:hAnsi="CopticLS" w:cs="Courier New"/>
        </w:rPr>
        <w:t>†</w:t>
      </w:r>
      <w:r>
        <w:rPr>
          <w:rFonts w:ascii="CopticLS" w:hAnsi="CopticLS" w:cs="Courier New"/>
          <w:lang w:val="fr-FR"/>
        </w:rPr>
        <w:t>[</w:t>
      </w:r>
    </w:p>
    <w:p w14:paraId="408514DC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it-IT"/>
        </w:rPr>
      </w:pPr>
      <w:r>
        <w:rPr>
          <w:rFonts w:ascii="CopticLS" w:hAnsi="CopticLS" w:cs="Courier New"/>
          <w:lang w:val="it-IT"/>
        </w:rPr>
        <w:t>r</w:t>
      </w:r>
      <w:r>
        <w:rPr>
          <w:rFonts w:ascii="CopticLS" w:hAnsi="CopticLS" w:cs="Courier New"/>
        </w:rPr>
        <w:t>†</w:t>
      </w:r>
      <w:r>
        <w:rPr>
          <w:rFonts w:ascii="CopticLS" w:hAnsi="CopticLS" w:cs="Courier New"/>
          <w:lang w:val="it-IT"/>
        </w:rPr>
        <w:t>[</w:t>
      </w:r>
    </w:p>
    <w:p w14:paraId="4C7E008E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it-IT"/>
        </w:rPr>
      </w:pPr>
      <w:r>
        <w:rPr>
          <w:rFonts w:ascii="CopticLS" w:hAnsi="CopticLS" w:cs="Courier New"/>
          <w:lang w:val="it-IT"/>
        </w:rPr>
        <w:t>e</w:t>
      </w:r>
      <w:r>
        <w:rPr>
          <w:rFonts w:ascii="CopticLS" w:hAnsi="CopticLS" w:cs="Courier New"/>
        </w:rPr>
        <w:t>†</w:t>
      </w:r>
      <w:r>
        <w:rPr>
          <w:rFonts w:ascii="CopticLS" w:hAnsi="CopticLS" w:cs="Courier New"/>
          <w:lang w:val="it-IT"/>
        </w:rPr>
        <w:t>[</w:t>
      </w:r>
    </w:p>
    <w:p w14:paraId="18E8301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it-IT"/>
        </w:rPr>
      </w:pPr>
      <w:r>
        <w:rPr>
          <w:rFonts w:ascii="CopticLS" w:hAnsi="CopticLS" w:cs="Courier New"/>
          <w:lang w:val="it-IT"/>
        </w:rPr>
        <w:t>n=</w:t>
      </w:r>
      <w:r>
        <w:rPr>
          <w:rFonts w:ascii="CopticLS" w:hAnsi="CopticLS" w:cs="Courier New"/>
        </w:rPr>
        <w:t>†</w:t>
      </w:r>
      <w:r>
        <w:rPr>
          <w:rFonts w:ascii="CopticLS" w:hAnsi="CopticLS" w:cs="Courier New"/>
          <w:lang w:val="it-IT"/>
        </w:rPr>
        <w:t>[</w:t>
      </w:r>
    </w:p>
    <w:p w14:paraId="1E8A8AE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it-IT"/>
        </w:rPr>
      </w:pPr>
      <w:r>
        <w:rPr>
          <w:rFonts w:ascii="CopticLS" w:hAnsi="CopticLS" w:cs="Courier New"/>
          <w:lang w:val="it-IT"/>
        </w:rPr>
        <w:t>po[</w:t>
      </w:r>
    </w:p>
    <w:p w14:paraId="44005707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it-IT"/>
        </w:rPr>
      </w:pPr>
      <w:r>
        <w:rPr>
          <w:rFonts w:ascii="CopticLS" w:hAnsi="CopticLS" w:cs="Courier New"/>
          <w:lang w:val="it-IT"/>
        </w:rPr>
        <w:t>n=vh/[</w:t>
      </w:r>
    </w:p>
    <w:p w14:paraId="5C177278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it-IT"/>
        </w:rPr>
      </w:pPr>
      <w:r>
        <w:rPr>
          <w:rFonts w:ascii="CopticLS" w:hAnsi="CopticLS" w:cs="Courier New"/>
          <w:lang w:val="it-IT"/>
        </w:rPr>
        <w:t>je/nt[</w:t>
      </w:r>
    </w:p>
    <w:p w14:paraId="0A8F5803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nt[</w:t>
      </w:r>
    </w:p>
    <w:p w14:paraId="38302C94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mt[</w:t>
      </w:r>
    </w:p>
    <w:p w14:paraId="2B2AFA2A" w14:textId="77777777" w:rsidR="000C5F90" w:rsidRDefault="000C5F90">
      <w:pPr>
        <w:spacing w:line="320" w:lineRule="exact"/>
        <w:rPr>
          <w:rFonts w:ascii="CopticLS" w:hAnsi="CopticLS" w:cs="Courier New"/>
          <w:lang w:val="en-GB"/>
        </w:rPr>
      </w:pPr>
    </w:p>
    <w:p w14:paraId="2ACBF347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</w:pPr>
    </w:p>
    <w:p w14:paraId="6D40B259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  <w:sectPr w:rsidR="000C5F90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19" w:space="547"/>
            <w:col w:w="820" w:space="354"/>
            <w:col w:w="2929"/>
          </w:cols>
          <w:docGrid w:linePitch="360"/>
        </w:sectPr>
      </w:pPr>
    </w:p>
    <w:p w14:paraId="6606EC14" w14:textId="77777777" w:rsidR="000C5F90" w:rsidRDefault="00ED7A66">
      <w:pPr>
        <w:spacing w:line="280" w:lineRule="exact"/>
        <w:rPr>
          <w:lang w:val="en-US"/>
        </w:rPr>
      </w:pPr>
      <w:r>
        <w:rPr>
          <w:lang w:val="en-US"/>
        </w:rPr>
        <w:lastRenderedPageBreak/>
        <w:br w:type="page"/>
      </w:r>
      <w:r>
        <w:rPr>
          <w:lang w:val="en-US"/>
        </w:rPr>
        <w:lastRenderedPageBreak/>
        <w:t>CZ frg. 2r or ZM frg. 2r: Notes</w:t>
      </w:r>
    </w:p>
    <w:p w14:paraId="329B9CE6" w14:textId="77777777" w:rsidR="000C5F90" w:rsidRDefault="000C5F90">
      <w:pPr>
        <w:spacing w:line="280" w:lineRule="exact"/>
        <w:rPr>
          <w:lang w:val="en-US"/>
        </w:rPr>
      </w:pPr>
    </w:p>
    <w:p w14:paraId="16DEF109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Previous editions: none.</w:t>
      </w:r>
    </w:p>
    <w:p w14:paraId="01D192B5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Published facsimiles: none.</w:t>
      </w:r>
    </w:p>
    <w:p w14:paraId="5FF5D237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Parallel manuscript witnesses: none.</w:t>
      </w:r>
    </w:p>
    <w:p w14:paraId="748E651E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 xml:space="preserve">i.1 Lacuna over </w:t>
      </w:r>
      <w:r>
        <w:rPr>
          <w:rFonts w:ascii="CopticLS" w:hAnsi="CopticLS"/>
          <w:lang w:val="en-US"/>
        </w:rPr>
        <w:t>m</w:t>
      </w:r>
      <w:r>
        <w:rPr>
          <w:rFonts w:ascii="à" w:hAnsi="à"/>
          <w:vertAlign w:val="superscript"/>
          <w:lang w:val="en-US"/>
        </w:rPr>
        <w:t>2</w:t>
      </w:r>
      <w:r>
        <w:rPr>
          <w:lang w:val="en-US"/>
        </w:rPr>
        <w:t>.</w:t>
      </w:r>
    </w:p>
    <w:p w14:paraId="15CA1847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i.3–9 Ps 91(92):13.</w:t>
      </w:r>
    </w:p>
    <w:p w14:paraId="05121052" w14:textId="77777777" w:rsidR="000C5F90" w:rsidRDefault="000C5F90">
      <w:pPr>
        <w:spacing w:line="280" w:lineRule="exact"/>
        <w:rPr>
          <w:lang w:val="en-US"/>
        </w:rPr>
      </w:pPr>
    </w:p>
    <w:p w14:paraId="2108D9EE" w14:textId="77777777" w:rsidR="000C5F90" w:rsidRDefault="00ED7A66">
      <w:pPr>
        <w:spacing w:line="280" w:lineRule="exact"/>
        <w:ind w:left="180" w:hanging="180"/>
        <w:rPr>
          <w:lang w:val="fr-FR"/>
        </w:rPr>
      </w:pPr>
      <w:r>
        <w:rPr>
          <w:lang w:val="en-US"/>
        </w:rPr>
        <w:br w:type="page"/>
      </w:r>
      <w:r>
        <w:lastRenderedPageBreak/>
        <w:t>GB-OB MS. Copt.c.66(P)v = MONB.CZ frg. 2v or MONB.ZM frg. 2v (verso page) [proofed SLE 21.08.10]</w:t>
      </w:r>
    </w:p>
    <w:p w14:paraId="6B9D4584" w14:textId="77777777" w:rsidR="000C5F90" w:rsidRDefault="00ED7A66">
      <w:pPr>
        <w:spacing w:line="280" w:lineRule="exact"/>
        <w:ind w:left="180" w:hanging="180"/>
        <w:rPr>
          <w:lang w:val="en-GB"/>
        </w:rPr>
      </w:pPr>
      <w:r>
        <w:rPr>
          <w:lang w:val="en-GB"/>
        </w:rPr>
        <w:t>Transcribed in Oxford by Stephen Emmel, March 2001.</w:t>
      </w:r>
    </w:p>
    <w:p w14:paraId="0B80D2CA" w14:textId="77777777" w:rsidR="000C5F90" w:rsidRDefault="00ED7A66">
      <w:pPr>
        <w:tabs>
          <w:tab w:val="left" w:pos="1440"/>
          <w:tab w:val="left" w:pos="2520"/>
          <w:tab w:val="left" w:pos="3060"/>
          <w:tab w:val="left" w:pos="4140"/>
          <w:tab w:val="left" w:pos="5940"/>
        </w:tabs>
        <w:spacing w:line="280" w:lineRule="exact"/>
        <w:ind w:left="238" w:hanging="238"/>
        <w:rPr>
          <w:lang w:val="en-GB"/>
        </w:rPr>
      </w:pPr>
      <w:r>
        <w:rPr>
          <w:lang w:val="en-GB"/>
        </w:rPr>
        <w:t>Top margin:</w:t>
      </w:r>
      <w:r>
        <w:rPr>
          <w:lang w:val="en-GB"/>
        </w:rPr>
        <w:tab/>
      </w:r>
      <w:r>
        <w:rPr>
          <w:rFonts w:ascii="CopticLS" w:hAnsi="CopticLS"/>
          <w:lang w:val="en-GB"/>
        </w:rPr>
        <w:t>[ ]</w:t>
      </w:r>
      <w:r>
        <w:rPr>
          <w:lang w:val="en-GB"/>
        </w:rPr>
        <w:tab/>
      </w:r>
      <w:r>
        <w:rPr>
          <w:sz w:val="20"/>
          <w:lang w:val="en-GB"/>
        </w:rPr>
        <w:t>ornament</w:t>
      </w:r>
      <w:r>
        <w:rPr>
          <w:lang w:val="en-GB"/>
        </w:rPr>
        <w:tab/>
      </w:r>
      <w:r>
        <w:rPr>
          <w:rFonts w:ascii="CopticLS" w:hAnsi="CopticLS"/>
          <w:lang w:val="en-GB"/>
        </w:rPr>
        <w:t>iz</w:t>
      </w:r>
      <w:r>
        <w:rPr>
          <w:lang w:val="en-GB"/>
        </w:rPr>
        <w:tab/>
        <w:t>Parchment skin side:</w:t>
      </w:r>
      <w:r>
        <w:rPr>
          <w:lang w:val="en-GB"/>
        </w:rPr>
        <w:tab/>
        <w:t>flesh</w:t>
      </w:r>
    </w:p>
    <w:p w14:paraId="68235058" w14:textId="77777777" w:rsidR="000C5F90" w:rsidRDefault="000C5F90">
      <w:pPr>
        <w:tabs>
          <w:tab w:val="left" w:pos="1440"/>
          <w:tab w:val="left" w:pos="2520"/>
          <w:tab w:val="left" w:pos="3060"/>
          <w:tab w:val="left" w:pos="4860"/>
          <w:tab w:val="left" w:pos="7200"/>
        </w:tabs>
        <w:spacing w:line="280" w:lineRule="exact"/>
        <w:ind w:left="238" w:hanging="238"/>
        <w:rPr>
          <w:lang w:val="en-GB"/>
        </w:rPr>
      </w:pPr>
    </w:p>
    <w:p w14:paraId="2DCE2C51" w14:textId="77777777" w:rsidR="000C5F90" w:rsidRDefault="000C5F90">
      <w:pPr>
        <w:spacing w:line="280" w:lineRule="exact"/>
        <w:ind w:left="240" w:hanging="240"/>
        <w:rPr>
          <w:lang w:val="en-GB"/>
        </w:rPr>
        <w:sectPr w:rsidR="000C5F90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5986EBED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815CE66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679BD6B9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08975D6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147A6B89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77C239D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06F0465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E085FAC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124B202E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71E3E41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0E4730A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C219BB4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105F34F7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7FA2C6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4E9464DD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DEE5172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2AB7501E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589503C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0FD7F6A0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B1D1005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54FC7CFC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553C269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29562172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84DCA15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B4E864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E816AC4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25E9C469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420B681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46063BD8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832A428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49D098CD" w14:textId="77777777" w:rsidR="000C5F90" w:rsidRDefault="000C5F90">
      <w:pPr>
        <w:spacing w:line="320" w:lineRule="exact"/>
        <w:rPr>
          <w:rFonts w:ascii="Courier New" w:hAnsi="Courier New" w:cs="Courier New"/>
          <w:lang w:val="en-GB"/>
        </w:rPr>
      </w:pPr>
    </w:p>
    <w:p w14:paraId="6282DD7E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>
        <w:rPr>
          <w:rFonts w:ascii="CopticLS" w:hAnsi="CopticLS" w:cs="Courier New"/>
          <w:lang w:val="en-GB"/>
        </w:rPr>
        <w:lastRenderedPageBreak/>
        <w:t>[</w:t>
      </w:r>
      <w:r>
        <w:rPr>
          <w:rFonts w:ascii="CopticLS" w:hAnsi="CopticLS" w:cs="Courier New"/>
        </w:rPr>
        <w:t>††††</w:t>
      </w:r>
      <w:r>
        <w:rPr>
          <w:rFonts w:ascii="CopticLS" w:hAnsi="CopticLS" w:cs="Courier New"/>
          <w:lang w:val="en-GB"/>
        </w:rPr>
        <w:t>]t/akaqe/t/i=</w:t>
      </w:r>
    </w:p>
    <w:p w14:paraId="51780FA0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[nts]o/fiann</w:t>
      </w:r>
    </w:p>
    <w:p w14:paraId="05FC59B3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[so]fos&gt;akHwp</w:t>
      </w:r>
    </w:p>
    <w:p w14:paraId="3D09E312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[n]t/mntsaben</w:t>
      </w:r>
    </w:p>
    <w:p w14:paraId="3F590879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[nsa]beeu&gt;</w:t>
      </w:r>
    </w:p>
    <w:p w14:paraId="55A6E91D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*[ntok]petqbbioP</w:t>
      </w:r>
    </w:p>
    <w:p w14:paraId="7F49F198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</w:t>
      </w:r>
      <w:r>
        <w:rPr>
          <w:rFonts w:ascii="CopticLS" w:hAnsi="CopticLS" w:cs="Courier New"/>
        </w:rPr>
        <w:t>††</w:t>
      </w:r>
      <w:r>
        <w:rPr>
          <w:rFonts w:ascii="CopticLS" w:hAnsi="CopticLS" w:cs="Courier New"/>
          <w:lang w:val="en-GB"/>
        </w:rPr>
        <w:t>]vhnetjo</w:t>
      </w:r>
    </w:p>
    <w:p w14:paraId="52C66248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[seau]wetjise</w:t>
      </w:r>
    </w:p>
    <w:p w14:paraId="1FB54CFC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mpvhnet[qb]</w:t>
      </w:r>
    </w:p>
    <w:p w14:paraId="09571772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[b]i/h/u&gt; ntok</w:t>
      </w:r>
    </w:p>
    <w:p w14:paraId="6D2B3738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*[pet]t/repvhn</w:t>
      </w:r>
    </w:p>
    <w:p w14:paraId="2DF25223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[et]o/uetouwt</w:t>
      </w:r>
    </w:p>
    <w:p w14:paraId="4445C6AE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[vo]oueHntek</w:t>
      </w:r>
    </w:p>
    <w:p w14:paraId="43E3E35E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[org]hauwek</w:t>
      </w:r>
    </w:p>
    <w:p w14:paraId="1896650B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[t]r/[e]petvouw</w:t>
      </w:r>
    </w:p>
    <w:p w14:paraId="5CAF0CF1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ouTouwebol</w:t>
      </w:r>
    </w:p>
    <w:p w14:paraId="4290715C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mpouwve/t/</w:t>
      </w:r>
    </w:p>
    <w:p w14:paraId="3A59C145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eHnakpekran</w:t>
      </w:r>
    </w:p>
    <w:p w14:paraId="20584EA8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oua/abpjoeis</w:t>
      </w:r>
    </w:p>
    <w:p w14:paraId="76CE4DA8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[a]u/wte/[k</w:t>
      </w:r>
      <w:r>
        <w:rPr>
          <w:rFonts w:ascii="CopticLS" w:hAnsi="CopticLS" w:cs="Courier New"/>
        </w:rPr>
        <w:t>†††</w:t>
      </w:r>
      <w:r>
        <w:rPr>
          <w:rFonts w:ascii="CopticLS" w:hAnsi="CopticLS" w:cs="Courier New"/>
          <w:lang w:val="en-GB"/>
        </w:rPr>
        <w:t>]vo</w:t>
      </w:r>
    </w:p>
    <w:p w14:paraId="638622EF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</w:t>
      </w:r>
      <w:r>
        <w:rPr>
          <w:rFonts w:ascii="CopticLS" w:hAnsi="CopticLS" w:cs="Courier New"/>
        </w:rPr>
        <w:t>††</w:t>
      </w:r>
      <w:r>
        <w:rPr>
          <w:rFonts w:ascii="CopticLS" w:hAnsi="CopticLS" w:cs="Courier New"/>
          <w:lang w:val="en-GB"/>
        </w:rPr>
        <w:t>]j/</w:t>
      </w:r>
      <w:r>
        <w:rPr>
          <w:rFonts w:ascii="CopticLS" w:hAnsi="CopticLS" w:cs="Courier New"/>
        </w:rPr>
        <w:t>†</w:t>
      </w:r>
      <w:r>
        <w:rPr>
          <w:rFonts w:ascii="CopticLS" w:hAnsi="CopticLS" w:cs="Courier New"/>
          <w:lang w:val="en-GB"/>
        </w:rPr>
        <w:t>[</w:t>
      </w:r>
      <w:r>
        <w:rPr>
          <w:rFonts w:ascii="CopticLS" w:hAnsi="CopticLS" w:cs="Courier New"/>
        </w:rPr>
        <w:t>†††††</w:t>
      </w:r>
      <w:r>
        <w:rPr>
          <w:rFonts w:ascii="CopticLS" w:hAnsi="CopticLS" w:cs="Courier New"/>
          <w:lang w:val="en-GB"/>
        </w:rPr>
        <w:t>]</w:t>
      </w:r>
      <w:r>
        <w:rPr>
          <w:rFonts w:ascii="CopticLS" w:hAnsi="CopticLS" w:cs="Courier New"/>
        </w:rPr>
        <w:t>†</w:t>
      </w:r>
      <w:r>
        <w:rPr>
          <w:rFonts w:ascii="CopticLS" w:hAnsi="CopticLS" w:cs="Courier New"/>
          <w:lang w:val="en-GB"/>
        </w:rPr>
        <w:t>m</w:t>
      </w:r>
    </w:p>
    <w:p w14:paraId="2BF7233C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                          ]jn=</w:t>
      </w:r>
    </w:p>
    <w:p w14:paraId="430F8AAA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                             ]</w:t>
      </w:r>
    </w:p>
    <w:p w14:paraId="46477BBE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                            ]et</w:t>
      </w:r>
    </w:p>
    <w:p w14:paraId="3F62F5A6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                            ]H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m</w:t>
      </w:r>
    </w:p>
    <w:p w14:paraId="5276C209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                       ]e/kjw</w:t>
      </w:r>
    </w:p>
    <w:p w14:paraId="30FEC037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                       ]o/lnn</w:t>
      </w:r>
    </w:p>
    <w:p w14:paraId="3820DBDE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                    ]</w:t>
      </w:r>
      <w:r>
        <w:rPr>
          <w:rFonts w:ascii="CopticLS" w:hAnsi="CopticLS" w:cs="Courier New"/>
        </w:rPr>
        <w:t>†</w:t>
      </w:r>
      <w:r>
        <w:rPr>
          <w:rFonts w:ascii="CopticLS" w:hAnsi="CopticLS" w:cs="Courier New"/>
          <w:lang w:val="en-GB"/>
        </w:rPr>
        <w:t>m/p/me</w:t>
      </w:r>
    </w:p>
    <w:p w14:paraId="5F9F9DFA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                            ]</w:t>
      </w:r>
      <w:r>
        <w:rPr>
          <w:rFonts w:ascii="CopticLS" w:hAnsi="CopticLS" w:cs="Courier New"/>
        </w:rPr>
        <w:t>†</w:t>
      </w:r>
      <w:r>
        <w:rPr>
          <w:rFonts w:ascii="CopticLS" w:hAnsi="CopticLS" w:cs="Courier New"/>
          <w:lang w:val="en-GB"/>
        </w:rPr>
        <w:t>t</w:t>
      </w:r>
    </w:p>
    <w:p w14:paraId="097C60DB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[                         ]</w:t>
      </w:r>
      <w:r>
        <w:rPr>
          <w:rFonts w:ascii="CopticLS" w:hAnsi="CopticLS" w:cs="Courier New"/>
        </w:rPr>
        <w:t>†</w:t>
      </w:r>
      <w:r>
        <w:rPr>
          <w:rFonts w:ascii="CopticLS" w:hAnsi="CopticLS" w:cs="Courier New"/>
          <w:lang w:val="en-GB"/>
        </w:rPr>
        <w:t>n=n=</w:t>
      </w:r>
    </w:p>
    <w:p w14:paraId="039C6DA8" w14:textId="77777777" w:rsidR="000C5F90" w:rsidRDefault="000C5F90">
      <w:pPr>
        <w:spacing w:line="320" w:lineRule="exact"/>
        <w:rPr>
          <w:rFonts w:ascii="CopticLS" w:hAnsi="CopticLS" w:cs="Courier New"/>
        </w:rPr>
      </w:pPr>
    </w:p>
    <w:p w14:paraId="23276D12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</w:rPr>
        <w:br w:type="column"/>
      </w:r>
    </w:p>
    <w:p w14:paraId="3A90175E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44DD4418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78A297A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0A662895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C2F87F7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167FCC2D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FC88BBA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0BA52CF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ABA199A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3075130C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6686EA1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3F68E3F7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5FE4D87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77F102DD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407DBC8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6C877F77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531E328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05E430CE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E30F5F3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57583E12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F522DB9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3EB115B5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A9A9234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6E79961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DF3D276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0DDDE9DD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5617378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56976E3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A6B8FCB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30</w:t>
      </w:r>
    </w:p>
    <w:p w14:paraId="5B781C7C" w14:textId="77777777" w:rsidR="000C5F90" w:rsidRDefault="000C5F90">
      <w:pPr>
        <w:spacing w:line="320" w:lineRule="exact"/>
        <w:rPr>
          <w:rFonts w:ascii="Courier New" w:hAnsi="Courier New" w:cs="Courier New"/>
          <w:lang w:val="en-GB"/>
        </w:rPr>
      </w:pPr>
    </w:p>
    <w:p w14:paraId="29E9B4AA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/>
          <w:sz w:val="20"/>
        </w:rPr>
        <w:br w:type="column"/>
      </w:r>
      <w:r>
        <w:rPr>
          <w:rFonts w:ascii="CopticLS" w:hAnsi="CopticLS" w:cs="Courier New"/>
        </w:rPr>
        <w:lastRenderedPageBreak/>
        <w:t>dun[as]thsHi</w:t>
      </w:r>
    </w:p>
    <w:p w14:paraId="05C49BA7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neuqronosak</w:t>
      </w:r>
    </w:p>
    <w:p w14:paraId="62940A7E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jisennetqb</w:t>
      </w:r>
    </w:p>
    <w:p w14:paraId="64635FC9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bihu&gt;aktsie</w:t>
      </w:r>
    </w:p>
    <w:p w14:paraId="535E7DF5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netHkaeitna</w:t>
      </w:r>
    </w:p>
    <w:p w14:paraId="6B12F4F8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gaqonakjeu</w:t>
      </w:r>
    </w:p>
    <w:p w14:paraId="514CCD8C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n=rmmaoeuvou</w:t>
      </w:r>
    </w:p>
    <w:p w14:paraId="0A764CA7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eitakTtoot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de-DE"/>
        </w:rPr>
        <w:t>F</w:t>
      </w:r>
    </w:p>
    <w:p w14:paraId="77675F82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mpi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de-DE"/>
        </w:rPr>
        <w:t>hlpek</w:t>
      </w:r>
    </w:p>
    <w:p w14:paraId="53C7EAF2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HmHaljinn</w:t>
      </w:r>
    </w:p>
    <w:p w14:paraId="378D3555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vorp&gt;auwon</w:t>
      </w:r>
    </w:p>
    <w:p w14:paraId="3F43DB8A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t/enouauwva</w:t>
      </w:r>
    </w:p>
    <w:p w14:paraId="294A18EC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eneHneneH</w:t>
      </w:r>
    </w:p>
    <w:p w14:paraId="1AAADCC5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*n=tokpetouw</w:t>
      </w:r>
    </w:p>
    <w:p w14:paraId="27E42C89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vFmpeCboim</w:t>
      </w:r>
    </w:p>
    <w:p w14:paraId="778D5BBB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preFr/nobemn</w:t>
      </w:r>
    </w:p>
    <w:p w14:paraId="05051E95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pponhros&gt;</w:t>
      </w:r>
    </w:p>
    <w:p w14:paraId="3072E12B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  <w:lang w:val="de-DE"/>
        </w:rPr>
      </w:pPr>
      <w:r>
        <w:rPr>
          <w:rFonts w:ascii="CopticLS" w:hAnsi="CopticLS" w:cs="Courier New"/>
          <w:lang w:val="de-DE"/>
        </w:rPr>
        <w:t>ekouw/vFn=</w:t>
      </w:r>
    </w:p>
    <w:p w14:paraId="4234FA73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nobe/ennreF</w:t>
      </w:r>
    </w:p>
    <w:p w14:paraId="0578E0BA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r=nobe/auwek</w:t>
      </w:r>
    </w:p>
    <w:p w14:paraId="0951F5F9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vwwtn=neu</w:t>
      </w:r>
    </w:p>
    <w:p w14:paraId="2855FFF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makHekto/u</w:t>
      </w:r>
    </w:p>
    <w:p w14:paraId="064A5F09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nousn=Hen[</w:t>
      </w:r>
    </w:p>
    <w:p w14:paraId="6E2C92B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vaHraie=ne[</w:t>
      </w:r>
    </w:p>
    <w:p w14:paraId="3F065EE3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makHvaen/[eH]</w:t>
      </w:r>
    </w:p>
    <w:p w14:paraId="7272F89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*n=tokpenta/[†ou]</w:t>
      </w:r>
    </w:p>
    <w:p w14:paraId="3FB88A2F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wvFnn†[</w:t>
      </w:r>
    </w:p>
    <w:p w14:paraId="2599FD53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nnedrakw/[n]</w:t>
      </w:r>
    </w:p>
    <w:p w14:paraId="1F98213C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Hijmpmoo[u]</w:t>
      </w:r>
    </w:p>
    <w:p w14:paraId="2A3FCA99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eakCwl†[</w:t>
      </w:r>
    </w:p>
    <w:p w14:paraId="6C4C1437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</w:p>
    <w:p w14:paraId="3DB06A82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</w:rPr>
      </w:pPr>
    </w:p>
    <w:p w14:paraId="33F2BFB0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</w:rPr>
        <w:sectPr w:rsidR="000C5F90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08"/>
            <w:col w:w="899" w:space="354"/>
            <w:col w:w="2929"/>
          </w:cols>
          <w:docGrid w:linePitch="360"/>
        </w:sectPr>
      </w:pPr>
    </w:p>
    <w:p w14:paraId="02B0A134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</w:rPr>
        <w:sectPr w:rsidR="000C5F90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463"/>
            <w:col w:w="2899" w:space="708"/>
            <w:col w:w="899" w:space="708"/>
            <w:col w:w="2575"/>
          </w:cols>
          <w:docGrid w:linePitch="360"/>
        </w:sectPr>
      </w:pPr>
    </w:p>
    <w:p w14:paraId="4D24E856" w14:textId="77777777" w:rsidR="000C5F90" w:rsidRDefault="00ED7A66">
      <w:pPr>
        <w:spacing w:line="280" w:lineRule="exact"/>
        <w:rPr>
          <w:lang w:val="en-US"/>
        </w:rPr>
      </w:pPr>
      <w:r>
        <w:rPr>
          <w:lang w:val="en-US"/>
        </w:rPr>
        <w:lastRenderedPageBreak/>
        <w:br w:type="page"/>
      </w:r>
      <w:r>
        <w:rPr>
          <w:lang w:val="en-US"/>
        </w:rPr>
        <w:lastRenderedPageBreak/>
        <w:t>CZ frg. 2v or ZM frg. 2v: Notes</w:t>
      </w:r>
    </w:p>
    <w:p w14:paraId="1BF1F7AD" w14:textId="77777777" w:rsidR="000C5F90" w:rsidRDefault="000C5F90">
      <w:pPr>
        <w:spacing w:line="280" w:lineRule="exact"/>
        <w:rPr>
          <w:lang w:val="en-US"/>
        </w:rPr>
      </w:pPr>
    </w:p>
    <w:p w14:paraId="2CB75674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Previous editions: none.</w:t>
      </w:r>
    </w:p>
    <w:p w14:paraId="107C793C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Published facsimiles: none.</w:t>
      </w:r>
    </w:p>
    <w:p w14:paraId="1243A527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Parallel manuscript witnesses: none.</w:t>
      </w:r>
    </w:p>
    <w:p w14:paraId="48237F0B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 xml:space="preserve">i.7 Possibly </w:t>
      </w:r>
      <w:r>
        <w:rPr>
          <w:rFonts w:ascii="CopticLS" w:hAnsi="CopticLS"/>
          <w:lang w:val="en-US"/>
        </w:rPr>
        <w:t>[nn]vhn</w:t>
      </w:r>
      <w:r>
        <w:rPr>
          <w:lang w:val="en-US"/>
        </w:rPr>
        <w:t xml:space="preserve"> (Emmel) or </w:t>
      </w:r>
      <w:r>
        <w:rPr>
          <w:rFonts w:ascii="CopticLS" w:hAnsi="CopticLS"/>
          <w:lang w:val="en-US"/>
        </w:rPr>
        <w:t>[mp]vhn</w:t>
      </w:r>
      <w:r>
        <w:rPr>
          <w:lang w:val="en-US"/>
        </w:rPr>
        <w:t xml:space="preserve"> (T. S. Richter).</w:t>
      </w:r>
    </w:p>
    <w:p w14:paraId="14CD937A" w14:textId="77777777" w:rsidR="000C5F90" w:rsidRDefault="00ED7A66">
      <w:pPr>
        <w:spacing w:line="280" w:lineRule="exact"/>
        <w:ind w:left="238" w:hanging="238"/>
        <w:rPr>
          <w:lang w:val="fr-FR"/>
        </w:rPr>
      </w:pPr>
      <w:r>
        <w:br w:type="page"/>
      </w:r>
      <w:r>
        <w:rPr>
          <w:szCs w:val="16"/>
          <w:lang w:val="en-GB"/>
        </w:rPr>
        <w:lastRenderedPageBreak/>
        <w:t xml:space="preserve">IT-RL Linc. 86 f. 3r </w:t>
      </w:r>
      <w:r>
        <w:rPr>
          <w:lang w:val="en-GB"/>
        </w:rPr>
        <w:t>= MONB.CZ frg. 3r or MONB.ZM frg. 3r (recto page?)</w:t>
      </w:r>
      <w:r>
        <w:t xml:space="preserve"> [proofed SLE 21.08.10]</w:t>
      </w:r>
    </w:p>
    <w:p w14:paraId="2D9F77ED" w14:textId="77777777" w:rsidR="000C5F90" w:rsidRDefault="00ED7A66">
      <w:pPr>
        <w:spacing w:line="280" w:lineRule="exact"/>
        <w:ind w:left="180" w:hanging="180"/>
        <w:rPr>
          <w:lang w:val="en-GB"/>
        </w:rPr>
      </w:pPr>
      <w:r>
        <w:rPr>
          <w:lang w:val="en-GB"/>
        </w:rPr>
        <w:t>Teza’s edition (1892a, 689) collated in Rome by Stephen Emmel, May 2002.</w:t>
      </w:r>
    </w:p>
    <w:p w14:paraId="59C8994F" w14:textId="77777777" w:rsidR="000C5F90" w:rsidRDefault="00ED7A66">
      <w:pPr>
        <w:tabs>
          <w:tab w:val="left" w:pos="1440"/>
          <w:tab w:val="left" w:pos="2520"/>
          <w:tab w:val="left" w:pos="3060"/>
          <w:tab w:val="left" w:pos="5040"/>
          <w:tab w:val="left" w:pos="7560"/>
        </w:tabs>
        <w:spacing w:line="280" w:lineRule="exact"/>
        <w:ind w:left="238" w:hanging="238"/>
        <w:rPr>
          <w:lang w:val="en-GB"/>
        </w:rPr>
      </w:pPr>
      <w:r>
        <w:rPr>
          <w:lang w:val="en-GB"/>
        </w:rPr>
        <w:t>Top margin:</w:t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ascii="CopticLS" w:hAnsi="CopticLS"/>
          <w:bCs/>
          <w:lang w:val="en-GB"/>
        </w:rPr>
        <w:t>i/a/</w:t>
      </w:r>
      <w:r>
        <w:rPr>
          <w:lang w:val="en-GB"/>
        </w:rPr>
        <w:tab/>
        <w:t>Parchment skin side:</w:t>
      </w:r>
      <w:r>
        <w:rPr>
          <w:lang w:val="en-GB"/>
        </w:rPr>
        <w:tab/>
        <w:t>hair (?)</w:t>
      </w:r>
    </w:p>
    <w:p w14:paraId="7FAE6036" w14:textId="77777777" w:rsidR="000C5F90" w:rsidRDefault="000C5F90">
      <w:pPr>
        <w:spacing w:line="280" w:lineRule="exact"/>
        <w:ind w:left="240" w:hanging="240"/>
        <w:rPr>
          <w:lang w:val="en-GB"/>
        </w:rPr>
      </w:pPr>
    </w:p>
    <w:p w14:paraId="5FADE2C3" w14:textId="77777777" w:rsidR="000C5F90" w:rsidRDefault="000C5F90">
      <w:pPr>
        <w:spacing w:line="280" w:lineRule="exact"/>
        <w:ind w:left="240" w:hanging="240"/>
        <w:rPr>
          <w:lang w:val="en-GB"/>
        </w:rPr>
        <w:sectPr w:rsidR="000C5F90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2CE14974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9CBAF38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760DED81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F5D58DD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0B26D87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C4A7629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7FA4008C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1B5EC3A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4B34402A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E8E75F5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2A5004A8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ACF73E7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639E3AB6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83F3122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3B4CB719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9191A72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23182B28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13C69A8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35AE40DA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8FAB78B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45605338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B6571C6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1DCA7806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  <w:sz w:val="20"/>
        </w:rPr>
      </w:pPr>
    </w:p>
    <w:p w14:paraId="7B6B2F67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5A068F95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8BF290F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68970DCC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5F933CA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sz w:val="20"/>
          <w:lang w:val="en-GB"/>
        </w:rPr>
        <w:br w:type="column"/>
      </w:r>
      <w:r>
        <w:rPr>
          <w:rFonts w:ascii="CopticLS" w:hAnsi="CopticLS" w:cs="Courier New"/>
          <w:lang w:val="en-GB"/>
        </w:rPr>
        <w:lastRenderedPageBreak/>
        <w:t>kbaetnaeie</w:t>
      </w:r>
    </w:p>
    <w:p w14:paraId="44447658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Hraiejwou</w:t>
      </w:r>
    </w:p>
    <w:p w14:paraId="117CDD05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ebolHitm=pnou</w:t>
      </w:r>
    </w:p>
    <w:p w14:paraId="7E37D47E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tenvbbiwP</w:t>
      </w:r>
    </w:p>
    <w:p w14:paraId="3EDFD125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n=neukakia</w:t>
      </w:r>
    </w:p>
    <w:p w14:paraId="2B675D85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throu</w:t>
      </w:r>
    </w:p>
    <w:p w14:paraId="377B926E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*eboljefaraw=</w:t>
      </w:r>
    </w:p>
    <w:p w14:paraId="1AAD5B02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menaFmekH=</w:t>
      </w:r>
    </w:p>
    <w:p w14:paraId="0789156D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naim=peiou</w:t>
      </w:r>
    </w:p>
    <w:p w14:paraId="3107A4D4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oeivHraiH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m</w:t>
      </w:r>
    </w:p>
    <w:p w14:paraId="0D4B35A1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pomem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np</w:t>
      </w:r>
    </w:p>
    <w:p w14:paraId="19552873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papetwwbe</w:t>
      </w:r>
    </w:p>
    <w:p w14:paraId="72FD77C6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*nrmmaodeHw</w:t>
      </w:r>
    </w:p>
    <w:p w14:paraId="00E8E962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outenoueto=</w:t>
      </w:r>
    </w:p>
    <w:p w14:paraId="024E1139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nexousiaau</w:t>
      </w:r>
    </w:p>
    <w:p w14:paraId="07F7692A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mokHouHn</w:t>
      </w:r>
    </w:p>
    <w:p w14:paraId="398A2ABD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Henhieko</w:t>
      </w:r>
    </w:p>
    <w:p w14:paraId="049661E3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tou&gt;mnHen</w:t>
      </w:r>
    </w:p>
    <w:p w14:paraId="1835F7F1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vhievak</w:t>
      </w:r>
    </w:p>
    <w:p w14:paraId="69758E0C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toumnHwb</w:t>
      </w:r>
    </w:p>
    <w:p w14:paraId="5DD756B9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nimett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n</w:t>
      </w:r>
    </w:p>
    <w:p w14:paraId="2926D46B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twnenai:</w:t>
      </w:r>
    </w:p>
    <w:p w14:paraId="51AFE536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*h=etbeoupnou</w:t>
      </w:r>
    </w:p>
    <w:p w14:paraId="63F92860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tenaCwnt</w:t>
      </w:r>
    </w:p>
    <w:p w14:paraId="688EC9F5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an&gt;eFnau</w:t>
      </w:r>
    </w:p>
    <w:p w14:paraId="48E6A919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enHhkemn</w:t>
      </w:r>
    </w:p>
    <w:p w14:paraId="53F20FE7" w14:textId="77777777" w:rsidR="000C5F90" w:rsidRDefault="00ED7A66">
      <w:pPr>
        <w:spacing w:line="320" w:lineRule="exact"/>
        <w:rPr>
          <w:rFonts w:ascii="Coptic" w:hAnsi="Coptic" w:cs="Courier New"/>
          <w:b/>
          <w:lang w:val="en-GB"/>
        </w:rPr>
      </w:pPr>
      <w:r>
        <w:rPr>
          <w:rFonts w:ascii="CopticLS" w:hAnsi="CopticLS" w:cs="Courier New"/>
          <w:lang w:val="en-GB"/>
        </w:rPr>
        <w:t>ne/c/[hr]a/m\</w:t>
      </w:r>
    </w:p>
    <w:p w14:paraId="0858F95F" w14:textId="77777777" w:rsidR="000C5F90" w:rsidRDefault="000C5F90">
      <w:pPr>
        <w:spacing w:line="320" w:lineRule="exact"/>
        <w:rPr>
          <w:rFonts w:ascii="CopticLS" w:hAnsi="CopticLS" w:cs="Courier New"/>
          <w:lang w:val="en-GB"/>
        </w:rPr>
      </w:pPr>
    </w:p>
    <w:p w14:paraId="58636CEE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</w:p>
    <w:p w14:paraId="7956C1DF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105878EF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D24121C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5BD7993B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91E5D33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1CEA5588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4DFFA60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7F95290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85346C3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4DCE6541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20F5438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211EA78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00D04CA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7E7D8CB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18BAEA2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56B73D37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EB441F1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7452A805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204B01E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28E542BF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E3E56AD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38901B04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B693F26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5FA84E59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6D2995A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6851F68C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B6C456F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urier New" w:hAnsi="Courier New" w:cs="Courier New"/>
          <w:sz w:val="20"/>
        </w:rPr>
        <w:br w:type="column"/>
      </w:r>
      <w:r>
        <w:rPr>
          <w:rFonts w:ascii="CopticLS" w:hAnsi="CopticLS" w:cs="Courier New"/>
        </w:rPr>
        <w:lastRenderedPageBreak/>
        <w:t>plaoseuj/i/</w:t>
      </w:r>
    </w:p>
    <w:p w14:paraId="73B06E5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ntecriam</w:t>
      </w:r>
    </w:p>
    <w:p w14:paraId="5286EB15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pswm/am=mnt</w:t>
      </w:r>
    </w:p>
    <w:p w14:paraId="1CF563D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nantootou</w:t>
      </w:r>
    </w:p>
    <w:p w14:paraId="0D04E9F5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nnetT/mmos</w:t>
      </w:r>
    </w:p>
    <w:p w14:paraId="10901939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nau&gt;euHram=</w:t>
      </w:r>
    </w:p>
    <w:p w14:paraId="0324628C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mooueurime&gt;</w:t>
      </w:r>
    </w:p>
    <w:p w14:paraId="25E5493C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e=r=Hwbmprm</w:t>
      </w:r>
    </w:p>
    <w:p w14:paraId="68375B5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mao=hparcwn</w:t>
      </w:r>
    </w:p>
    <w:p w14:paraId="2EB8E417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njinjh:</w:t>
      </w:r>
    </w:p>
    <w:p w14:paraId="06131004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*n=tanentaur=at</w:t>
      </w:r>
    </w:p>
    <w:p w14:paraId="245A0BC6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swtmnsamw</w:t>
      </w:r>
    </w:p>
    <w:p w14:paraId="2D8265C0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ushsm=peiou</w:t>
      </w:r>
    </w:p>
    <w:p w14:paraId="7E8640C7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oeivTHhunou</w:t>
      </w:r>
    </w:p>
    <w:p w14:paraId="7F6FFDD0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nsatrepkaH</w:t>
      </w:r>
    </w:p>
    <w:p w14:paraId="06690795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ouwnnrwF</w:t>
      </w:r>
    </w:p>
    <w:p w14:paraId="06548BB7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nFomkou&gt;</w:t>
      </w:r>
    </w:p>
    <w:p w14:paraId="7480A1E0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auwnsebwk</w:t>
      </w:r>
    </w:p>
    <w:p w14:paraId="05CF09A3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epeshte=a=m±n</w:t>
      </w:r>
    </w:p>
    <w:p w14:paraId="72B15E0C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teeuo=n±H:</w:t>
      </w:r>
    </w:p>
    <w:p w14:paraId="1971D62B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*netoden=toou</w:t>
      </w:r>
    </w:p>
    <w:p w14:paraId="3F31E100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natswt±m</w:t>
      </w:r>
    </w:p>
    <w:p w14:paraId="77918B5F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tenouauw</w:t>
      </w:r>
    </w:p>
    <w:p w14:paraId="259CBB91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nouoeivnim=</w:t>
      </w:r>
    </w:p>
    <w:p w14:paraId="08D46D7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n=satesmhm</w:t>
      </w:r>
    </w:p>
    <w:p w14:paraId="587916A5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[mwus]h/setjw/</w:t>
      </w:r>
    </w:p>
    <w:p w14:paraId="3866A7A9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[mmos]jen=n/[ek]</w:t>
      </w:r>
    </w:p>
    <w:p w14:paraId="553AD190" w14:textId="77777777" w:rsidR="000C5F90" w:rsidRDefault="000C5F90">
      <w:pPr>
        <w:spacing w:line="320" w:lineRule="exact"/>
        <w:rPr>
          <w:rFonts w:ascii="CopticLS" w:hAnsi="CopticLS" w:cs="Courier New"/>
          <w:lang w:val="en-GB"/>
        </w:rPr>
      </w:pPr>
    </w:p>
    <w:p w14:paraId="4C8672FA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</w:pPr>
    </w:p>
    <w:p w14:paraId="5CF5CFB6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/>
        </w:rPr>
        <w:sectPr w:rsidR="000C5F90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319" w:space="547"/>
            <w:col w:w="820" w:space="354"/>
            <w:col w:w="2929"/>
          </w:cols>
          <w:docGrid w:linePitch="360"/>
        </w:sectPr>
      </w:pPr>
    </w:p>
    <w:p w14:paraId="5D2E72B9" w14:textId="77777777" w:rsidR="000C5F90" w:rsidRDefault="00ED7A66">
      <w:pPr>
        <w:spacing w:line="280" w:lineRule="exact"/>
        <w:rPr>
          <w:lang w:val="en-US"/>
        </w:rPr>
      </w:pPr>
      <w:r>
        <w:rPr>
          <w:lang w:val="en-US"/>
        </w:rPr>
        <w:lastRenderedPageBreak/>
        <w:br w:type="page"/>
      </w:r>
      <w:r>
        <w:rPr>
          <w:lang w:val="en-US"/>
        </w:rPr>
        <w:lastRenderedPageBreak/>
        <w:t>CZ frg. 3r or ZM frg. 3r: Notes</w:t>
      </w:r>
    </w:p>
    <w:p w14:paraId="59F41BD7" w14:textId="77777777" w:rsidR="000C5F90" w:rsidRDefault="000C5F90">
      <w:pPr>
        <w:spacing w:line="280" w:lineRule="exact"/>
        <w:rPr>
          <w:lang w:val="en-US"/>
        </w:rPr>
      </w:pPr>
    </w:p>
    <w:p w14:paraId="04DCF1E2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Previous editions: Teza 1892a, 689.</w:t>
      </w:r>
    </w:p>
    <w:p w14:paraId="2B38185C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Published facsimiles: none.</w:t>
      </w:r>
    </w:p>
    <w:p w14:paraId="220B502C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Parallel manuscript witnesses: none.</w:t>
      </w:r>
    </w:p>
    <w:p w14:paraId="270F7E27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page number: The number is legible – if it is legible at all – only by considering the number 12 on the other side; thus the identification of recto and verso is uncertain.</w:t>
      </w:r>
    </w:p>
    <w:p w14:paraId="186773AA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i.6 Possibly a raised point was written at the end of the line.</w:t>
      </w:r>
    </w:p>
    <w:p w14:paraId="53CCFDE6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 xml:space="preserve">i.18 Possibly a superlinear stroke was written over </w:t>
      </w:r>
      <w:r>
        <w:rPr>
          <w:rFonts w:ascii="CopticLS" w:hAnsi="CopticLS"/>
          <w:lang w:val="en-US"/>
        </w:rPr>
        <w:t>mn</w:t>
      </w:r>
      <w:r>
        <w:rPr>
          <w:lang w:val="en-US"/>
        </w:rPr>
        <w:t>.</w:t>
      </w:r>
    </w:p>
    <w:p w14:paraId="7A3542C8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ii.6 The raised point is not certain.</w:t>
      </w:r>
    </w:p>
    <w:p w14:paraId="684FF7E0" w14:textId="77777777" w:rsidR="000C5F90" w:rsidRDefault="000C5F90">
      <w:pPr>
        <w:spacing w:line="280" w:lineRule="exact"/>
        <w:rPr>
          <w:lang w:val="en-US"/>
        </w:rPr>
      </w:pPr>
    </w:p>
    <w:p w14:paraId="5EE54B14" w14:textId="77777777" w:rsidR="000C5F90" w:rsidRDefault="00ED7A66">
      <w:pPr>
        <w:spacing w:line="280" w:lineRule="exact"/>
        <w:ind w:left="180" w:hanging="180"/>
        <w:rPr>
          <w:lang w:val="fr-FR"/>
        </w:rPr>
      </w:pPr>
      <w:r>
        <w:rPr>
          <w:lang w:val="en-US"/>
        </w:rPr>
        <w:br w:type="page"/>
      </w:r>
      <w:r>
        <w:rPr>
          <w:szCs w:val="16"/>
          <w:lang w:val="en-GB"/>
        </w:rPr>
        <w:lastRenderedPageBreak/>
        <w:t xml:space="preserve">IT-RL Linc. 86 f. 3v </w:t>
      </w:r>
      <w:r>
        <w:rPr>
          <w:lang w:val="en-GB"/>
        </w:rPr>
        <w:t>= MONB.CZ frg. 3v or MONB.ZM frg. 3v (verso page?)</w:t>
      </w:r>
      <w:r>
        <w:t xml:space="preserve"> [proofed SLE 21.08.10]</w:t>
      </w:r>
    </w:p>
    <w:p w14:paraId="1D7E1E07" w14:textId="77777777" w:rsidR="000C5F90" w:rsidRDefault="00ED7A66">
      <w:pPr>
        <w:spacing w:line="280" w:lineRule="exact"/>
        <w:ind w:left="180" w:hanging="180"/>
        <w:rPr>
          <w:lang w:val="en-GB"/>
        </w:rPr>
      </w:pPr>
      <w:r>
        <w:rPr>
          <w:lang w:val="en-GB"/>
        </w:rPr>
        <w:t>Teza’s edition (1892a, 688) collated in Rome by Stephen Emmel, May 2002.</w:t>
      </w:r>
    </w:p>
    <w:p w14:paraId="0A52AB44" w14:textId="77777777" w:rsidR="000C5F90" w:rsidRDefault="00ED7A66">
      <w:pPr>
        <w:tabs>
          <w:tab w:val="left" w:pos="1440"/>
          <w:tab w:val="left" w:pos="2520"/>
          <w:tab w:val="left" w:pos="4140"/>
          <w:tab w:val="left" w:pos="5040"/>
          <w:tab w:val="left" w:pos="7560"/>
        </w:tabs>
        <w:spacing w:line="280" w:lineRule="exact"/>
        <w:ind w:left="238" w:hanging="238"/>
        <w:rPr>
          <w:lang w:val="en-GB"/>
        </w:rPr>
      </w:pPr>
      <w:r>
        <w:rPr>
          <w:lang w:val="en-GB"/>
        </w:rPr>
        <w:t>Top margin:</w:t>
      </w:r>
      <w:r>
        <w:rPr>
          <w:lang w:val="en-GB"/>
        </w:rPr>
        <w:tab/>
      </w:r>
      <w:r>
        <w:rPr>
          <w:rFonts w:ascii="CopticLS" w:hAnsi="CopticLS"/>
          <w:lang w:val="en-GB"/>
        </w:rPr>
        <w:t>ib</w:t>
      </w:r>
      <w:r>
        <w:rPr>
          <w:lang w:val="en-GB"/>
        </w:rPr>
        <w:tab/>
      </w:r>
      <w:r>
        <w:rPr>
          <w:sz w:val="20"/>
          <w:lang w:val="en-GB"/>
        </w:rPr>
        <w:t>ornament</w:t>
      </w:r>
      <w:r>
        <w:rPr>
          <w:lang w:val="en-GB"/>
        </w:rPr>
        <w:tab/>
      </w:r>
      <w:r>
        <w:rPr>
          <w:i/>
          <w:iCs/>
          <w:lang w:val="en-GB"/>
        </w:rPr>
        <w:t>vacat</w:t>
      </w:r>
      <w:r>
        <w:rPr>
          <w:lang w:val="en-GB"/>
        </w:rPr>
        <w:tab/>
        <w:t>Parchment skin side:</w:t>
      </w:r>
      <w:r>
        <w:rPr>
          <w:lang w:val="en-GB"/>
        </w:rPr>
        <w:tab/>
        <w:t>flesh (?)</w:t>
      </w:r>
    </w:p>
    <w:p w14:paraId="20811670" w14:textId="77777777" w:rsidR="000C5F90" w:rsidRDefault="000C5F90">
      <w:pPr>
        <w:tabs>
          <w:tab w:val="left" w:pos="1440"/>
          <w:tab w:val="left" w:pos="2520"/>
          <w:tab w:val="left" w:pos="3060"/>
          <w:tab w:val="left" w:pos="4860"/>
          <w:tab w:val="left" w:pos="7200"/>
        </w:tabs>
        <w:spacing w:line="280" w:lineRule="exact"/>
        <w:ind w:left="238" w:hanging="238"/>
        <w:rPr>
          <w:lang w:val="en-GB"/>
        </w:rPr>
      </w:pPr>
    </w:p>
    <w:p w14:paraId="13468C26" w14:textId="77777777" w:rsidR="000C5F90" w:rsidRDefault="000C5F90">
      <w:pPr>
        <w:spacing w:line="280" w:lineRule="exact"/>
        <w:ind w:left="240" w:hanging="240"/>
        <w:rPr>
          <w:lang w:val="en-GB"/>
        </w:rPr>
        <w:sectPr w:rsidR="000C5F90">
          <w:type w:val="continuous"/>
          <w:pgSz w:w="11906" w:h="16838"/>
          <w:pgMar w:top="1417" w:right="1417" w:bottom="1134" w:left="1417" w:header="708" w:footer="708" w:gutter="0"/>
          <w:cols w:space="708" w:equalWidth="0">
            <w:col w:w="9072" w:space="708"/>
          </w:cols>
          <w:docGrid w:linePitch="360"/>
        </w:sectPr>
      </w:pPr>
    </w:p>
    <w:p w14:paraId="147B4FE5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9B4BF9C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06279F17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90ED98C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09BC9F70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43D3B6B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5C1D4665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A227851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476E9D48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994B589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59053590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7E4CBA0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5F648BB2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F500BF3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2CE72C6A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B9FAEC2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7800108E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5880DC0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3F844376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01CCEFF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7C3DF14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6F5D955E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74382511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8F2E900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9E1672A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273F78A5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4904293C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FAEADBA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B4B84A0" w14:textId="77777777" w:rsidR="000C5F90" w:rsidRDefault="000C5F90">
      <w:pPr>
        <w:spacing w:line="320" w:lineRule="exact"/>
        <w:rPr>
          <w:rFonts w:ascii="Courier New" w:hAnsi="Courier New" w:cs="Courier New"/>
          <w:lang w:val="en-GB"/>
        </w:rPr>
      </w:pPr>
    </w:p>
    <w:p w14:paraId="0B2BAF9E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>
        <w:rPr>
          <w:rFonts w:ascii="CopticLS" w:hAnsi="CopticLS" w:cs="Courier New"/>
          <w:lang w:val="en-GB"/>
        </w:rPr>
        <w:lastRenderedPageBreak/>
        <w:t>r=noeiknnek</w:t>
      </w:r>
    </w:p>
    <w:p w14:paraId="25FCEA6F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Hwtb=n=nek</w:t>
      </w:r>
    </w:p>
    <w:p w14:paraId="72BA7A57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jiouen=nek</w:t>
      </w:r>
    </w:p>
    <w:p w14:paraId="76F44986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rmntren=</w:t>
      </w:r>
    </w:p>
    <w:p w14:paraId="14B58581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nouj&gt;euna</w:t>
      </w:r>
    </w:p>
    <w:p w14:paraId="12CF6807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THhunouns/a/</w:t>
      </w:r>
    </w:p>
    <w:p w14:paraId="39D696EE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ptako=n=qe</w:t>
      </w:r>
    </w:p>
    <w:p w14:paraId="7868FFC0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etshHjeere</w:t>
      </w:r>
    </w:p>
    <w:p w14:paraId="6F285A0A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pvhrenat</w:t>
      </w:r>
    </w:p>
    <w:p w14:paraId="7A13240C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swtmH</w:t>
      </w:r>
      <w:r>
        <w:rPr>
          <w:rFonts w:ascii="CopticLS" w:hAnsi="CopticLS" w:cs="Courier New"/>
        </w:rPr>
        <w:t>±</w:t>
      </w:r>
      <w:r>
        <w:rPr>
          <w:rFonts w:ascii="CopticLS" w:hAnsi="CopticLS" w:cs="Courier New"/>
          <w:lang w:val="en-GB"/>
        </w:rPr>
        <w:t>mpta</w:t>
      </w:r>
    </w:p>
    <w:p w14:paraId="4B5AC849" w14:textId="77777777" w:rsidR="000C5F90" w:rsidRDefault="00ED7A66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ko&gt;auwjeT</w:t>
      </w:r>
    </w:p>
    <w:p w14:paraId="74C26FF5" w14:textId="77777777" w:rsidR="000C5F90" w:rsidRDefault="00ED7A66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natakon=ne</w:t>
      </w:r>
    </w:p>
    <w:p w14:paraId="624E093B" w14:textId="77777777" w:rsidR="000C5F90" w:rsidRDefault="00ED7A66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tonatswtm=:</w:t>
      </w:r>
    </w:p>
    <w:p w14:paraId="66C506C1" w14:textId="77777777" w:rsidR="000C5F90" w:rsidRDefault="00ED7A66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*n=tanentaue</w:t>
      </w:r>
    </w:p>
    <w:p w14:paraId="2FA110A7" w14:textId="77777777" w:rsidR="000C5F90" w:rsidRDefault="00ED7A66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peiqumeieue=</w:t>
      </w:r>
    </w:p>
    <w:p w14:paraId="510897C8" w14:textId="77777777" w:rsidR="000C5F90" w:rsidRDefault="00ED7A66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peiqumiaH±i</w:t>
      </w:r>
    </w:p>
    <w:p w14:paraId="51B3A793" w14:textId="77777777" w:rsidR="000C5F90" w:rsidRDefault="00ED7A66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pjaie&gt;THhu</w:t>
      </w:r>
    </w:p>
    <w:p w14:paraId="74309D06" w14:textId="77777777" w:rsidR="000C5F90" w:rsidRDefault="00ED7A66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noun=sator</w:t>
      </w:r>
    </w:p>
    <w:p w14:paraId="0804DB3B" w14:textId="77777777" w:rsidR="000C5F90" w:rsidRDefault="00ED7A66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ghn=taseieH</w:t>
      </w:r>
    </w:p>
    <w:p w14:paraId="3D5B1736" w14:textId="77777777" w:rsidR="000C5F90" w:rsidRDefault="00ED7A66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raiejwoueti=</w:t>
      </w:r>
    </w:p>
    <w:p w14:paraId="6A9655F8" w14:textId="77777777" w:rsidR="000C5F90" w:rsidRDefault="00ED7A66">
      <w:pPr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ereteHreH±n</w:t>
      </w:r>
    </w:p>
    <w:p w14:paraId="246D05C1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rwou:</w:t>
      </w:r>
    </w:p>
    <w:p w14:paraId="05827DDB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*erenetkatalu</w:t>
      </w:r>
    </w:p>
    <w:p w14:paraId="7A22EBA2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den=tooute</w:t>
      </w:r>
    </w:p>
    <w:p w14:paraId="28B6A515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noumpHwb</w:t>
      </w:r>
    </w:p>
    <w:p w14:paraId="01E7DA98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mpnouteet</w:t>
      </w:r>
    </w:p>
    <w:p w14:paraId="36B9A308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b/eouHre[naT]</w:t>
      </w:r>
    </w:p>
    <w:p w14:paraId="0AB02B06" w14:textId="77777777" w:rsidR="000C5F90" w:rsidRDefault="00ED7A66">
      <w:pPr>
        <w:spacing w:line="320" w:lineRule="exact"/>
        <w:rPr>
          <w:rFonts w:ascii="CopticLS" w:hAnsi="CopticLS" w:cs="Courier New"/>
          <w:lang w:val="en-GB"/>
        </w:rPr>
      </w:pPr>
      <w:r>
        <w:rPr>
          <w:rFonts w:ascii="CopticLS" w:hAnsi="CopticLS" w:cs="Courier New"/>
          <w:lang w:val="en-GB"/>
        </w:rPr>
        <w:t>Hhunou/[nsa]</w:t>
      </w:r>
    </w:p>
    <w:p w14:paraId="236F49BE" w14:textId="77777777" w:rsidR="000C5F90" w:rsidRDefault="000C5F90">
      <w:pPr>
        <w:spacing w:line="320" w:lineRule="exact"/>
        <w:rPr>
          <w:rFonts w:ascii="CopticLS" w:hAnsi="CopticLS" w:cs="Courier New"/>
        </w:rPr>
      </w:pPr>
    </w:p>
    <w:p w14:paraId="7F6CB937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</w:rPr>
        <w:br w:type="column"/>
      </w:r>
    </w:p>
    <w:p w14:paraId="090A5FDB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2</w:t>
      </w:r>
    </w:p>
    <w:p w14:paraId="6E0C052F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E2FD7DB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4</w:t>
      </w:r>
    </w:p>
    <w:p w14:paraId="6C78C918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0C78411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6</w:t>
      </w:r>
    </w:p>
    <w:p w14:paraId="3122852D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45BD2B6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 xml:space="preserve"> 8</w:t>
      </w:r>
    </w:p>
    <w:p w14:paraId="21AF4EE9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D72FC5C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10</w:t>
      </w:r>
    </w:p>
    <w:p w14:paraId="1F484CB6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3B39C30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12</w:t>
      </w:r>
    </w:p>
    <w:p w14:paraId="0C7BAE8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FE29F98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14</w:t>
      </w:r>
    </w:p>
    <w:p w14:paraId="3411796A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1D6BA044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16</w:t>
      </w:r>
    </w:p>
    <w:p w14:paraId="44F0127D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90231AE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18</w:t>
      </w:r>
    </w:p>
    <w:p w14:paraId="7438CC1B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41FB173A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20</w:t>
      </w:r>
    </w:p>
    <w:p w14:paraId="58B6E9CE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7C346697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22</w:t>
      </w:r>
    </w:p>
    <w:p w14:paraId="01509822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0BE90BC6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24</w:t>
      </w:r>
    </w:p>
    <w:p w14:paraId="06755FFC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5FEFF63D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26</w:t>
      </w:r>
    </w:p>
    <w:p w14:paraId="13C66063" w14:textId="77777777" w:rsidR="000C5F90" w:rsidRDefault="000C5F90">
      <w:pPr>
        <w:spacing w:line="320" w:lineRule="exact"/>
        <w:rPr>
          <w:rFonts w:ascii="Courier New" w:hAnsi="Courier New" w:cs="Courier New"/>
          <w:sz w:val="20"/>
          <w:lang w:val="en-GB"/>
        </w:rPr>
      </w:pPr>
    </w:p>
    <w:p w14:paraId="3C6C6612" w14:textId="77777777" w:rsidR="000C5F90" w:rsidRDefault="00ED7A66">
      <w:pPr>
        <w:spacing w:line="320" w:lineRule="exact"/>
        <w:rPr>
          <w:rFonts w:ascii="Courier New" w:hAnsi="Courier New" w:cs="Courier New"/>
          <w:sz w:val="20"/>
          <w:lang w:val="en-GB"/>
        </w:rPr>
      </w:pPr>
      <w:r>
        <w:rPr>
          <w:rFonts w:ascii="Courier New" w:hAnsi="Courier New" w:cs="Courier New"/>
          <w:sz w:val="20"/>
          <w:lang w:val="en-GB"/>
        </w:rPr>
        <w:t>28</w:t>
      </w:r>
    </w:p>
    <w:p w14:paraId="25948B8B" w14:textId="77777777" w:rsidR="000C5F90" w:rsidRDefault="000C5F90">
      <w:pPr>
        <w:spacing w:line="320" w:lineRule="exact"/>
        <w:rPr>
          <w:rFonts w:ascii="Courier New" w:hAnsi="Courier New" w:cs="Courier New"/>
          <w:lang w:val="en-GB"/>
        </w:rPr>
      </w:pPr>
    </w:p>
    <w:p w14:paraId="4EBA2684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/>
          <w:sz w:val="20"/>
        </w:rPr>
        <w:br w:type="column"/>
      </w:r>
      <w:r>
        <w:rPr>
          <w:rFonts w:ascii="CopticLS" w:hAnsi="CopticLS" w:cs="Courier New"/>
        </w:rPr>
        <w:lastRenderedPageBreak/>
        <w:t>trepnoute</w:t>
      </w:r>
    </w:p>
    <w:p w14:paraId="566479AE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twwbenau</w:t>
      </w:r>
    </w:p>
    <w:p w14:paraId="679CFF58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nouHkoepma</w:t>
      </w:r>
    </w:p>
    <w:p w14:paraId="0CFCCBD5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nouwm&gt;auw</w:t>
      </w:r>
    </w:p>
    <w:p w14:paraId="59245D54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oueibeepma</w:t>
      </w:r>
    </w:p>
    <w:p w14:paraId="631D4D22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nousw:</w:t>
      </w:r>
    </w:p>
    <w:p w14:paraId="76250796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*Fnhugarn=Ci</w:t>
      </w:r>
    </w:p>
    <w:p w14:paraId="05A0F776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oukairosere</w:t>
      </w:r>
    </w:p>
    <w:p w14:paraId="0B4227FC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pnoutena</w:t>
      </w:r>
    </w:p>
    <w:p w14:paraId="0404B848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pwHmpou</w:t>
      </w:r>
    </w:p>
    <w:p w14:paraId="441E4B71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noFnHoine</w:t>
      </w:r>
    </w:p>
    <w:p w14:paraId="59410B1C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nFmoroun=</w:t>
      </w:r>
    </w:p>
    <w:p w14:paraId="2F5421F1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ouCooune&gt;</w:t>
      </w:r>
    </w:p>
    <w:p w14:paraId="49A6DC30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n±FpwHdeo±n</w:t>
      </w:r>
    </w:p>
    <w:p w14:paraId="2159FBC6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n=tCoounen=</w:t>
      </w:r>
    </w:p>
    <w:p w14:paraId="141CA8B5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Henkooue</w:t>
      </w:r>
    </w:p>
    <w:p w14:paraId="2A80F010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nFmooroum=</w:t>
      </w:r>
    </w:p>
    <w:p w14:paraId="2F865427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pounoF:</w:t>
      </w:r>
    </w:p>
    <w:p w14:paraId="4F573AC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*etepaipeje</w:t>
      </w:r>
    </w:p>
    <w:p w14:paraId="6077B41F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FnapwHen</w:t>
      </w:r>
    </w:p>
    <w:p w14:paraId="6B45E772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tmntrmmao</w:t>
      </w:r>
    </w:p>
    <w:p w14:paraId="73CCE69D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m±nprave</w:t>
      </w:r>
    </w:p>
    <w:p w14:paraId="16B80BF3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m±npounoF</w:t>
      </w:r>
    </w:p>
    <w:p w14:paraId="2DAF26F2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mn=psolsel</w:t>
      </w:r>
    </w:p>
    <w:p w14:paraId="3375D833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thrFnnen</w:t>
      </w:r>
    </w:p>
    <w:p w14:paraId="4AF3DE8A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taujinneu</w:t>
      </w:r>
    </w:p>
    <w:p w14:paraId="08AD2EF3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ag/aqonHijm</w:t>
      </w:r>
    </w:p>
    <w:p w14:paraId="76EED972" w14:textId="77777777" w:rsidR="000C5F90" w:rsidRDefault="00ED7A66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  <w:r>
        <w:rPr>
          <w:rFonts w:ascii="CopticLS" w:hAnsi="CopticLS" w:cs="Courier New"/>
        </w:rPr>
        <w:t>p[kaH††††]†o</w:t>
      </w:r>
    </w:p>
    <w:p w14:paraId="4418DAF5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  <w:rPr>
          <w:rFonts w:ascii="CopticLS" w:hAnsi="CopticLS" w:cs="Courier New"/>
        </w:rPr>
      </w:pPr>
    </w:p>
    <w:p w14:paraId="0894BC41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</w:rPr>
      </w:pPr>
    </w:p>
    <w:p w14:paraId="4D06B585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</w:rPr>
        <w:sectPr w:rsidR="000C5F90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283"/>
            <w:col w:w="3079" w:space="708"/>
            <w:col w:w="899" w:space="354"/>
            <w:col w:w="2929"/>
          </w:cols>
          <w:docGrid w:linePitch="360"/>
        </w:sectPr>
      </w:pPr>
    </w:p>
    <w:p w14:paraId="156E9A18" w14:textId="77777777" w:rsidR="000C5F90" w:rsidRDefault="000C5F90">
      <w:pPr>
        <w:pStyle w:val="Footer"/>
        <w:tabs>
          <w:tab w:val="clear" w:pos="4536"/>
          <w:tab w:val="clear" w:pos="9072"/>
        </w:tabs>
        <w:spacing w:line="320" w:lineRule="exact"/>
        <w:rPr>
          <w:rFonts w:ascii="Courier New" w:hAnsi="Courier New" w:cs="Courier New"/>
        </w:rPr>
        <w:sectPr w:rsidR="000C5F90">
          <w:type w:val="continuous"/>
          <w:pgSz w:w="11906" w:h="16838"/>
          <w:pgMar w:top="1417" w:right="1417" w:bottom="1134" w:left="1417" w:header="708" w:footer="708" w:gutter="0"/>
          <w:cols w:num="4" w:space="708" w:equalWidth="0">
            <w:col w:w="820" w:space="463"/>
            <w:col w:w="2899" w:space="708"/>
            <w:col w:w="899" w:space="708"/>
            <w:col w:w="2575"/>
          </w:cols>
          <w:docGrid w:linePitch="360"/>
        </w:sectPr>
      </w:pPr>
    </w:p>
    <w:p w14:paraId="4F1A37FA" w14:textId="77777777" w:rsidR="000C5F90" w:rsidRDefault="00ED7A66">
      <w:pPr>
        <w:spacing w:line="280" w:lineRule="exact"/>
        <w:rPr>
          <w:lang w:val="en-US"/>
        </w:rPr>
      </w:pPr>
      <w:r>
        <w:rPr>
          <w:lang w:val="en-US"/>
        </w:rPr>
        <w:lastRenderedPageBreak/>
        <w:t>CZ frg. 3v or ZM frg. 3v: Notes</w:t>
      </w:r>
    </w:p>
    <w:p w14:paraId="3BE24092" w14:textId="77777777" w:rsidR="000C5F90" w:rsidRDefault="000C5F90">
      <w:pPr>
        <w:spacing w:line="280" w:lineRule="exact"/>
        <w:rPr>
          <w:lang w:val="en-US"/>
        </w:rPr>
      </w:pPr>
    </w:p>
    <w:p w14:paraId="71D3F734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Previous editions: Teza 1892a, 688.</w:t>
      </w:r>
    </w:p>
    <w:p w14:paraId="6BBF81BF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Published facsimiles: none.</w:t>
      </w:r>
    </w:p>
    <w:p w14:paraId="2CE15FF8" w14:textId="77777777" w:rsidR="000C5F90" w:rsidRDefault="00ED7A66">
      <w:pPr>
        <w:spacing w:line="280" w:lineRule="exact"/>
        <w:ind w:left="180" w:hanging="180"/>
        <w:rPr>
          <w:lang w:val="en-US"/>
        </w:rPr>
      </w:pPr>
      <w:r>
        <w:rPr>
          <w:lang w:val="en-US"/>
        </w:rPr>
        <w:t>Parallel manuscript witnesses: none.</w:t>
      </w:r>
    </w:p>
    <w:p w14:paraId="5D2B7001" w14:textId="77777777" w:rsidR="000C5F90" w:rsidRDefault="00ED7A66">
      <w:pPr>
        <w:spacing w:line="280" w:lineRule="exact"/>
        <w:ind w:left="180" w:hanging="180"/>
      </w:pPr>
      <w:r>
        <w:rPr>
          <w:lang w:val="en-US"/>
        </w:rPr>
        <w:t>Note: The identification of recto and verso is not certain; possibly this page is the first of quire 12.</w:t>
      </w:r>
    </w:p>
    <w:p w14:paraId="6674B811" w14:textId="77777777" w:rsidR="000C5F90" w:rsidRDefault="000C5F90">
      <w:pPr>
        <w:spacing w:line="280" w:lineRule="exact"/>
        <w:ind w:left="180" w:hanging="180"/>
      </w:pPr>
    </w:p>
    <w:sectPr w:rsidR="000C5F90" w:rsidSect="000C5F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2B653" w14:textId="77777777" w:rsidR="00B41986" w:rsidRDefault="00B41986">
      <w:r>
        <w:separator/>
      </w:r>
    </w:p>
  </w:endnote>
  <w:endnote w:type="continuationSeparator" w:id="0">
    <w:p w14:paraId="7B537A77" w14:textId="77777777" w:rsidR="00B41986" w:rsidRDefault="00B4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ptic">
    <w:altName w:val="Cambria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pticL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à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CAF7D" w14:textId="77777777" w:rsidR="00B41986" w:rsidRDefault="00B419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DE5B" w14:textId="77777777" w:rsidR="00B41986" w:rsidRDefault="00B4198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4488B" w14:textId="77777777" w:rsidR="00B41986" w:rsidRDefault="00B419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65EFC" w14:textId="77777777" w:rsidR="00B41986" w:rsidRDefault="00B41986">
      <w:r>
        <w:separator/>
      </w:r>
    </w:p>
  </w:footnote>
  <w:footnote w:type="continuationSeparator" w:id="0">
    <w:p w14:paraId="054631E9" w14:textId="77777777" w:rsidR="00B41986" w:rsidRDefault="00B419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C2C02" w14:textId="77777777" w:rsidR="00B41986" w:rsidRDefault="00B4198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6CE62" w14:textId="77777777" w:rsidR="00B41986" w:rsidRDefault="00601C3C" w:rsidP="007E1DB7">
    <w:pPr>
      <w:pStyle w:val="Header"/>
      <w:jc w:val="right"/>
    </w:pPr>
    <w:r>
      <w:rPr>
        <w:rStyle w:val="PageNumber"/>
      </w:rPr>
      <w:fldChar w:fldCharType="begin"/>
    </w:r>
    <w:r w:rsidR="00B4198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D2918">
      <w:rPr>
        <w:rStyle w:val="PageNumber"/>
        <w:noProof/>
      </w:rPr>
      <w:t>45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78423" w14:textId="77777777" w:rsidR="00B41986" w:rsidRDefault="00B419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hideSpellingErrors/>
  <w:doNotTrackMoves/>
  <w:defaultTabStop w:val="708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7A66"/>
    <w:rsid w:val="00025E29"/>
    <w:rsid w:val="00034895"/>
    <w:rsid w:val="00040475"/>
    <w:rsid w:val="0004097B"/>
    <w:rsid w:val="00041910"/>
    <w:rsid w:val="0004510E"/>
    <w:rsid w:val="000464ED"/>
    <w:rsid w:val="00053E62"/>
    <w:rsid w:val="00067203"/>
    <w:rsid w:val="00067476"/>
    <w:rsid w:val="00070B37"/>
    <w:rsid w:val="00075A31"/>
    <w:rsid w:val="00077F3E"/>
    <w:rsid w:val="00082664"/>
    <w:rsid w:val="0008354B"/>
    <w:rsid w:val="000966AE"/>
    <w:rsid w:val="000A1F14"/>
    <w:rsid w:val="000A3B77"/>
    <w:rsid w:val="000A4B23"/>
    <w:rsid w:val="000A5B6F"/>
    <w:rsid w:val="000B4D2B"/>
    <w:rsid w:val="000B5386"/>
    <w:rsid w:val="000B6A90"/>
    <w:rsid w:val="000C4BB1"/>
    <w:rsid w:val="000C5F90"/>
    <w:rsid w:val="000D015F"/>
    <w:rsid w:val="000D246B"/>
    <w:rsid w:val="000E046C"/>
    <w:rsid w:val="000E17AE"/>
    <w:rsid w:val="000F0C31"/>
    <w:rsid w:val="000F5AC4"/>
    <w:rsid w:val="000F7025"/>
    <w:rsid w:val="000F7214"/>
    <w:rsid w:val="0010432B"/>
    <w:rsid w:val="00106909"/>
    <w:rsid w:val="001212BB"/>
    <w:rsid w:val="00123FDA"/>
    <w:rsid w:val="00136786"/>
    <w:rsid w:val="00141F40"/>
    <w:rsid w:val="001439A2"/>
    <w:rsid w:val="00147EC5"/>
    <w:rsid w:val="00147F3B"/>
    <w:rsid w:val="00150BD2"/>
    <w:rsid w:val="00155107"/>
    <w:rsid w:val="00156483"/>
    <w:rsid w:val="00166BF7"/>
    <w:rsid w:val="001721EA"/>
    <w:rsid w:val="00180F57"/>
    <w:rsid w:val="001837BF"/>
    <w:rsid w:val="001852B0"/>
    <w:rsid w:val="00191000"/>
    <w:rsid w:val="001A430D"/>
    <w:rsid w:val="001A543E"/>
    <w:rsid w:val="001B15F1"/>
    <w:rsid w:val="001B173B"/>
    <w:rsid w:val="001B5D54"/>
    <w:rsid w:val="001B62D4"/>
    <w:rsid w:val="001C003E"/>
    <w:rsid w:val="001C3F6F"/>
    <w:rsid w:val="001D3058"/>
    <w:rsid w:val="001E03D0"/>
    <w:rsid w:val="001E2BD4"/>
    <w:rsid w:val="001E3DF0"/>
    <w:rsid w:val="001E67BB"/>
    <w:rsid w:val="001F1E84"/>
    <w:rsid w:val="002052CE"/>
    <w:rsid w:val="00211C7C"/>
    <w:rsid w:val="00216188"/>
    <w:rsid w:val="00223EFE"/>
    <w:rsid w:val="00224954"/>
    <w:rsid w:val="0022524E"/>
    <w:rsid w:val="002306DB"/>
    <w:rsid w:val="00230D0B"/>
    <w:rsid w:val="00231F7D"/>
    <w:rsid w:val="00232182"/>
    <w:rsid w:val="002355C1"/>
    <w:rsid w:val="002361AC"/>
    <w:rsid w:val="00243F40"/>
    <w:rsid w:val="002467AC"/>
    <w:rsid w:val="00252A08"/>
    <w:rsid w:val="0025374D"/>
    <w:rsid w:val="00264D9C"/>
    <w:rsid w:val="002805EE"/>
    <w:rsid w:val="0029200A"/>
    <w:rsid w:val="002930D1"/>
    <w:rsid w:val="0029412B"/>
    <w:rsid w:val="002A195B"/>
    <w:rsid w:val="002A2808"/>
    <w:rsid w:val="002A5B6F"/>
    <w:rsid w:val="002B0491"/>
    <w:rsid w:val="002B212F"/>
    <w:rsid w:val="002B4CF1"/>
    <w:rsid w:val="002C20DF"/>
    <w:rsid w:val="002C7AA2"/>
    <w:rsid w:val="002D58EB"/>
    <w:rsid w:val="002D5E4D"/>
    <w:rsid w:val="002E3FF2"/>
    <w:rsid w:val="002E7114"/>
    <w:rsid w:val="002F1A86"/>
    <w:rsid w:val="002F2815"/>
    <w:rsid w:val="002F743F"/>
    <w:rsid w:val="003010EA"/>
    <w:rsid w:val="00304BD2"/>
    <w:rsid w:val="003073A6"/>
    <w:rsid w:val="003074A3"/>
    <w:rsid w:val="00313F59"/>
    <w:rsid w:val="00326E34"/>
    <w:rsid w:val="00332A4A"/>
    <w:rsid w:val="00340374"/>
    <w:rsid w:val="003438AE"/>
    <w:rsid w:val="00343AEA"/>
    <w:rsid w:val="00344E7B"/>
    <w:rsid w:val="00345DC5"/>
    <w:rsid w:val="00361453"/>
    <w:rsid w:val="003633E9"/>
    <w:rsid w:val="00364714"/>
    <w:rsid w:val="00375B90"/>
    <w:rsid w:val="003776AB"/>
    <w:rsid w:val="00384F05"/>
    <w:rsid w:val="0038780A"/>
    <w:rsid w:val="003924E4"/>
    <w:rsid w:val="003938F1"/>
    <w:rsid w:val="003948C1"/>
    <w:rsid w:val="003A31C1"/>
    <w:rsid w:val="003A484E"/>
    <w:rsid w:val="003A77A0"/>
    <w:rsid w:val="003C5845"/>
    <w:rsid w:val="003D0EEA"/>
    <w:rsid w:val="003D4E46"/>
    <w:rsid w:val="003D663E"/>
    <w:rsid w:val="003E3407"/>
    <w:rsid w:val="003F4DBD"/>
    <w:rsid w:val="004003B2"/>
    <w:rsid w:val="004006F7"/>
    <w:rsid w:val="004070A3"/>
    <w:rsid w:val="00411499"/>
    <w:rsid w:val="00415E4C"/>
    <w:rsid w:val="00416136"/>
    <w:rsid w:val="0041686E"/>
    <w:rsid w:val="00422F2C"/>
    <w:rsid w:val="00422FF2"/>
    <w:rsid w:val="004256C0"/>
    <w:rsid w:val="0043265D"/>
    <w:rsid w:val="00442BA3"/>
    <w:rsid w:val="00443A58"/>
    <w:rsid w:val="00443BC3"/>
    <w:rsid w:val="00443DFC"/>
    <w:rsid w:val="00466DD6"/>
    <w:rsid w:val="00473E10"/>
    <w:rsid w:val="00474424"/>
    <w:rsid w:val="00475F57"/>
    <w:rsid w:val="00477C6F"/>
    <w:rsid w:val="00482C7B"/>
    <w:rsid w:val="004842FF"/>
    <w:rsid w:val="00486F34"/>
    <w:rsid w:val="00487268"/>
    <w:rsid w:val="0049098C"/>
    <w:rsid w:val="00492451"/>
    <w:rsid w:val="004A2724"/>
    <w:rsid w:val="004A2CB9"/>
    <w:rsid w:val="004B4E97"/>
    <w:rsid w:val="004C0137"/>
    <w:rsid w:val="004C1764"/>
    <w:rsid w:val="004C48C6"/>
    <w:rsid w:val="004E575A"/>
    <w:rsid w:val="004E5C16"/>
    <w:rsid w:val="004F12AC"/>
    <w:rsid w:val="004F1700"/>
    <w:rsid w:val="004F624D"/>
    <w:rsid w:val="00504111"/>
    <w:rsid w:val="00526771"/>
    <w:rsid w:val="00534176"/>
    <w:rsid w:val="00542CAD"/>
    <w:rsid w:val="00557E79"/>
    <w:rsid w:val="00560B2A"/>
    <w:rsid w:val="005625B6"/>
    <w:rsid w:val="005700DE"/>
    <w:rsid w:val="00572639"/>
    <w:rsid w:val="005808DA"/>
    <w:rsid w:val="00580E70"/>
    <w:rsid w:val="00583AB2"/>
    <w:rsid w:val="005859AB"/>
    <w:rsid w:val="00586CC8"/>
    <w:rsid w:val="00587149"/>
    <w:rsid w:val="00596482"/>
    <w:rsid w:val="005A09A2"/>
    <w:rsid w:val="005A1187"/>
    <w:rsid w:val="005B6572"/>
    <w:rsid w:val="005B7263"/>
    <w:rsid w:val="005C06D7"/>
    <w:rsid w:val="005C49E7"/>
    <w:rsid w:val="005C7B5A"/>
    <w:rsid w:val="005D18D8"/>
    <w:rsid w:val="00601C3C"/>
    <w:rsid w:val="00620921"/>
    <w:rsid w:val="00622686"/>
    <w:rsid w:val="006306D1"/>
    <w:rsid w:val="0064203E"/>
    <w:rsid w:val="00647AFE"/>
    <w:rsid w:val="00656A00"/>
    <w:rsid w:val="006619BE"/>
    <w:rsid w:val="00664258"/>
    <w:rsid w:val="00672DF2"/>
    <w:rsid w:val="0067324F"/>
    <w:rsid w:val="0067498E"/>
    <w:rsid w:val="006916A0"/>
    <w:rsid w:val="00697A88"/>
    <w:rsid w:val="00697B5F"/>
    <w:rsid w:val="006A553B"/>
    <w:rsid w:val="006A7FA3"/>
    <w:rsid w:val="006B1E03"/>
    <w:rsid w:val="006B2C93"/>
    <w:rsid w:val="006B4FEF"/>
    <w:rsid w:val="006B694C"/>
    <w:rsid w:val="006C4423"/>
    <w:rsid w:val="006D383F"/>
    <w:rsid w:val="006D394B"/>
    <w:rsid w:val="006D4A08"/>
    <w:rsid w:val="006E2055"/>
    <w:rsid w:val="006E365B"/>
    <w:rsid w:val="006E3AF4"/>
    <w:rsid w:val="006F3227"/>
    <w:rsid w:val="006F6FDF"/>
    <w:rsid w:val="007101F7"/>
    <w:rsid w:val="0071020A"/>
    <w:rsid w:val="0072467E"/>
    <w:rsid w:val="00735174"/>
    <w:rsid w:val="0074276E"/>
    <w:rsid w:val="00744E10"/>
    <w:rsid w:val="00751331"/>
    <w:rsid w:val="007568D9"/>
    <w:rsid w:val="007641CB"/>
    <w:rsid w:val="00771C97"/>
    <w:rsid w:val="007748F1"/>
    <w:rsid w:val="00780A31"/>
    <w:rsid w:val="007907E2"/>
    <w:rsid w:val="00791E56"/>
    <w:rsid w:val="007977C4"/>
    <w:rsid w:val="007A1734"/>
    <w:rsid w:val="007A7115"/>
    <w:rsid w:val="007C4A50"/>
    <w:rsid w:val="007D428B"/>
    <w:rsid w:val="007E1DB7"/>
    <w:rsid w:val="007E65CF"/>
    <w:rsid w:val="007E7F72"/>
    <w:rsid w:val="007F06B6"/>
    <w:rsid w:val="007F1F20"/>
    <w:rsid w:val="00803667"/>
    <w:rsid w:val="00813E5A"/>
    <w:rsid w:val="00841993"/>
    <w:rsid w:val="00845D67"/>
    <w:rsid w:val="008614D0"/>
    <w:rsid w:val="00861CA8"/>
    <w:rsid w:val="0086407C"/>
    <w:rsid w:val="00865DB1"/>
    <w:rsid w:val="008668C5"/>
    <w:rsid w:val="00867E0B"/>
    <w:rsid w:val="00882299"/>
    <w:rsid w:val="00882D0A"/>
    <w:rsid w:val="00884E46"/>
    <w:rsid w:val="008929EB"/>
    <w:rsid w:val="008A1BB4"/>
    <w:rsid w:val="008A70B3"/>
    <w:rsid w:val="008A7C76"/>
    <w:rsid w:val="008B05A4"/>
    <w:rsid w:val="008B7187"/>
    <w:rsid w:val="008B7D51"/>
    <w:rsid w:val="008C65B9"/>
    <w:rsid w:val="008C7E39"/>
    <w:rsid w:val="008D26A5"/>
    <w:rsid w:val="008D28CE"/>
    <w:rsid w:val="008D5EFA"/>
    <w:rsid w:val="008E1935"/>
    <w:rsid w:val="008E35BF"/>
    <w:rsid w:val="008E50C1"/>
    <w:rsid w:val="008F4676"/>
    <w:rsid w:val="008F6DFF"/>
    <w:rsid w:val="00905724"/>
    <w:rsid w:val="00911619"/>
    <w:rsid w:val="00921771"/>
    <w:rsid w:val="009258A0"/>
    <w:rsid w:val="00930C8E"/>
    <w:rsid w:val="00933DFC"/>
    <w:rsid w:val="00934768"/>
    <w:rsid w:val="00942DA4"/>
    <w:rsid w:val="00947C55"/>
    <w:rsid w:val="009510E6"/>
    <w:rsid w:val="009537E7"/>
    <w:rsid w:val="0096198C"/>
    <w:rsid w:val="00961CAA"/>
    <w:rsid w:val="00967BD5"/>
    <w:rsid w:val="00975BE1"/>
    <w:rsid w:val="00975EAD"/>
    <w:rsid w:val="0098216C"/>
    <w:rsid w:val="009839C7"/>
    <w:rsid w:val="009840C3"/>
    <w:rsid w:val="00985A90"/>
    <w:rsid w:val="009A3510"/>
    <w:rsid w:val="009C54E3"/>
    <w:rsid w:val="009C6974"/>
    <w:rsid w:val="009D1CBC"/>
    <w:rsid w:val="009F02A9"/>
    <w:rsid w:val="00A06B97"/>
    <w:rsid w:val="00A1072B"/>
    <w:rsid w:val="00A114BE"/>
    <w:rsid w:val="00A11E21"/>
    <w:rsid w:val="00A13096"/>
    <w:rsid w:val="00A142CF"/>
    <w:rsid w:val="00A2092E"/>
    <w:rsid w:val="00A260CA"/>
    <w:rsid w:val="00A35396"/>
    <w:rsid w:val="00A405DF"/>
    <w:rsid w:val="00A42909"/>
    <w:rsid w:val="00A44FEF"/>
    <w:rsid w:val="00A514D7"/>
    <w:rsid w:val="00A52C48"/>
    <w:rsid w:val="00A53962"/>
    <w:rsid w:val="00A53EE1"/>
    <w:rsid w:val="00A6157B"/>
    <w:rsid w:val="00A64BDD"/>
    <w:rsid w:val="00A66675"/>
    <w:rsid w:val="00A74ED1"/>
    <w:rsid w:val="00A756D3"/>
    <w:rsid w:val="00A772D0"/>
    <w:rsid w:val="00A81FF8"/>
    <w:rsid w:val="00A82745"/>
    <w:rsid w:val="00AA3176"/>
    <w:rsid w:val="00AA6523"/>
    <w:rsid w:val="00AB4D6A"/>
    <w:rsid w:val="00AD4579"/>
    <w:rsid w:val="00AD74BA"/>
    <w:rsid w:val="00AD7865"/>
    <w:rsid w:val="00AE142D"/>
    <w:rsid w:val="00AE1C65"/>
    <w:rsid w:val="00AE31EF"/>
    <w:rsid w:val="00AF2A03"/>
    <w:rsid w:val="00AF3A21"/>
    <w:rsid w:val="00AF4EB4"/>
    <w:rsid w:val="00AF7CBB"/>
    <w:rsid w:val="00B04A23"/>
    <w:rsid w:val="00B116C3"/>
    <w:rsid w:val="00B24F79"/>
    <w:rsid w:val="00B271CB"/>
    <w:rsid w:val="00B306DD"/>
    <w:rsid w:val="00B366D2"/>
    <w:rsid w:val="00B41986"/>
    <w:rsid w:val="00B43647"/>
    <w:rsid w:val="00B52E78"/>
    <w:rsid w:val="00B61CC7"/>
    <w:rsid w:val="00B63B12"/>
    <w:rsid w:val="00B67F53"/>
    <w:rsid w:val="00B715CB"/>
    <w:rsid w:val="00B72CDA"/>
    <w:rsid w:val="00B7584C"/>
    <w:rsid w:val="00B77C47"/>
    <w:rsid w:val="00B9241F"/>
    <w:rsid w:val="00B95BC3"/>
    <w:rsid w:val="00BA4CC8"/>
    <w:rsid w:val="00BB2E3C"/>
    <w:rsid w:val="00BC320B"/>
    <w:rsid w:val="00BC37C3"/>
    <w:rsid w:val="00BC3F55"/>
    <w:rsid w:val="00BC4425"/>
    <w:rsid w:val="00BC4F3A"/>
    <w:rsid w:val="00BD1D3D"/>
    <w:rsid w:val="00BE07A6"/>
    <w:rsid w:val="00BE56C4"/>
    <w:rsid w:val="00C0147F"/>
    <w:rsid w:val="00C16C19"/>
    <w:rsid w:val="00C21853"/>
    <w:rsid w:val="00C26559"/>
    <w:rsid w:val="00C275DA"/>
    <w:rsid w:val="00C52D5E"/>
    <w:rsid w:val="00C532ED"/>
    <w:rsid w:val="00C5752C"/>
    <w:rsid w:val="00C6077E"/>
    <w:rsid w:val="00C64393"/>
    <w:rsid w:val="00C70560"/>
    <w:rsid w:val="00C708CE"/>
    <w:rsid w:val="00C73A5A"/>
    <w:rsid w:val="00C804E5"/>
    <w:rsid w:val="00C81FB7"/>
    <w:rsid w:val="00C87B0B"/>
    <w:rsid w:val="00C90F93"/>
    <w:rsid w:val="00C915EA"/>
    <w:rsid w:val="00CA1D31"/>
    <w:rsid w:val="00CA2B01"/>
    <w:rsid w:val="00CA41F9"/>
    <w:rsid w:val="00CA4E67"/>
    <w:rsid w:val="00CA645E"/>
    <w:rsid w:val="00CB341C"/>
    <w:rsid w:val="00CB674C"/>
    <w:rsid w:val="00CC34D9"/>
    <w:rsid w:val="00CC4948"/>
    <w:rsid w:val="00CE04B6"/>
    <w:rsid w:val="00CF2311"/>
    <w:rsid w:val="00CF580D"/>
    <w:rsid w:val="00CF6D9F"/>
    <w:rsid w:val="00D04868"/>
    <w:rsid w:val="00D05095"/>
    <w:rsid w:val="00D05577"/>
    <w:rsid w:val="00D25DFD"/>
    <w:rsid w:val="00D30B7E"/>
    <w:rsid w:val="00D30BE3"/>
    <w:rsid w:val="00D33E83"/>
    <w:rsid w:val="00D50627"/>
    <w:rsid w:val="00D51D92"/>
    <w:rsid w:val="00D52146"/>
    <w:rsid w:val="00D54FF7"/>
    <w:rsid w:val="00D66073"/>
    <w:rsid w:val="00D668C8"/>
    <w:rsid w:val="00D66E12"/>
    <w:rsid w:val="00D725DD"/>
    <w:rsid w:val="00D7627C"/>
    <w:rsid w:val="00D765BD"/>
    <w:rsid w:val="00D77C44"/>
    <w:rsid w:val="00D810A6"/>
    <w:rsid w:val="00D929B8"/>
    <w:rsid w:val="00D9384D"/>
    <w:rsid w:val="00DA5D26"/>
    <w:rsid w:val="00DB2582"/>
    <w:rsid w:val="00DB39FC"/>
    <w:rsid w:val="00DB5525"/>
    <w:rsid w:val="00DC0F04"/>
    <w:rsid w:val="00DC2A18"/>
    <w:rsid w:val="00DC65F5"/>
    <w:rsid w:val="00DD3D7D"/>
    <w:rsid w:val="00DD6A5F"/>
    <w:rsid w:val="00DE074F"/>
    <w:rsid w:val="00DE7D9A"/>
    <w:rsid w:val="00DF54C3"/>
    <w:rsid w:val="00E078AD"/>
    <w:rsid w:val="00E13CBD"/>
    <w:rsid w:val="00E20AC3"/>
    <w:rsid w:val="00E20FE2"/>
    <w:rsid w:val="00E213CC"/>
    <w:rsid w:val="00E22700"/>
    <w:rsid w:val="00E310FC"/>
    <w:rsid w:val="00E40A8F"/>
    <w:rsid w:val="00E41108"/>
    <w:rsid w:val="00E42B63"/>
    <w:rsid w:val="00E4305D"/>
    <w:rsid w:val="00E43C40"/>
    <w:rsid w:val="00E4433A"/>
    <w:rsid w:val="00E475EF"/>
    <w:rsid w:val="00E53DFD"/>
    <w:rsid w:val="00E61379"/>
    <w:rsid w:val="00E73D56"/>
    <w:rsid w:val="00E74638"/>
    <w:rsid w:val="00E83CD7"/>
    <w:rsid w:val="00E856F3"/>
    <w:rsid w:val="00E90309"/>
    <w:rsid w:val="00EA19D3"/>
    <w:rsid w:val="00EA2805"/>
    <w:rsid w:val="00EA39F0"/>
    <w:rsid w:val="00EA4BF0"/>
    <w:rsid w:val="00EB23C1"/>
    <w:rsid w:val="00EC4E9F"/>
    <w:rsid w:val="00ED0885"/>
    <w:rsid w:val="00ED0FC0"/>
    <w:rsid w:val="00ED2918"/>
    <w:rsid w:val="00ED4B3C"/>
    <w:rsid w:val="00ED6FA0"/>
    <w:rsid w:val="00ED7A66"/>
    <w:rsid w:val="00EE5368"/>
    <w:rsid w:val="00EE6AE3"/>
    <w:rsid w:val="00EF1BB3"/>
    <w:rsid w:val="00EF53CE"/>
    <w:rsid w:val="00EF5BCA"/>
    <w:rsid w:val="00F000F5"/>
    <w:rsid w:val="00F0318C"/>
    <w:rsid w:val="00F036A1"/>
    <w:rsid w:val="00F07060"/>
    <w:rsid w:val="00F0722F"/>
    <w:rsid w:val="00F07273"/>
    <w:rsid w:val="00F5055C"/>
    <w:rsid w:val="00F56691"/>
    <w:rsid w:val="00F6531D"/>
    <w:rsid w:val="00F653A0"/>
    <w:rsid w:val="00F6594F"/>
    <w:rsid w:val="00F67DD7"/>
    <w:rsid w:val="00F70081"/>
    <w:rsid w:val="00F91DA0"/>
    <w:rsid w:val="00FA046C"/>
    <w:rsid w:val="00FA4A74"/>
    <w:rsid w:val="00FB47E8"/>
    <w:rsid w:val="00FC1C7F"/>
    <w:rsid w:val="00FC62FB"/>
    <w:rsid w:val="00FC71D0"/>
    <w:rsid w:val="00FD01BB"/>
    <w:rsid w:val="00FD19CD"/>
    <w:rsid w:val="00FD5726"/>
    <w:rsid w:val="00FE33E2"/>
    <w:rsid w:val="00FE6398"/>
    <w:rsid w:val="00FE7382"/>
    <w:rsid w:val="00FF3E39"/>
    <w:rsid w:val="00FF73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48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</w:latentStyles>
  <w:style w:type="paragraph" w:default="1" w:styleId="Normal">
    <w:name w:val="Normal"/>
    <w:qFormat/>
    <w:rsid w:val="000C5F90"/>
    <w:rPr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B72CDA"/>
    <w:pPr>
      <w:keepNext/>
      <w:tabs>
        <w:tab w:val="right" w:pos="9000"/>
      </w:tabs>
      <w:outlineLvl w:val="0"/>
    </w:pPr>
    <w:rPr>
      <w:sz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7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73F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rsid w:val="000C5F90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ing1Char">
    <w:name w:val="Heading 1 Char"/>
    <w:basedOn w:val="DefaultParagraphFont"/>
    <w:link w:val="Heading1"/>
    <w:rsid w:val="00B72CDA"/>
    <w:rPr>
      <w:sz w:val="32"/>
      <w:lang w:val="fr-FR" w:eastAsia="de-DE"/>
    </w:rPr>
  </w:style>
  <w:style w:type="character" w:customStyle="1" w:styleId="FooterChar">
    <w:name w:val="Footer Char"/>
    <w:basedOn w:val="DefaultParagraphFont"/>
    <w:link w:val="Footer"/>
    <w:rsid w:val="00B72CDA"/>
    <w:rPr>
      <w:lang w:val="en-GB" w:eastAsia="de-DE"/>
    </w:rPr>
  </w:style>
  <w:style w:type="paragraph" w:styleId="Header">
    <w:name w:val="header"/>
    <w:basedOn w:val="Normal"/>
    <w:link w:val="HeaderChar"/>
    <w:rsid w:val="007E1D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1DB7"/>
    <w:rPr>
      <w:lang w:val="de-DE" w:eastAsia="de-DE"/>
    </w:rPr>
  </w:style>
  <w:style w:type="character" w:styleId="PageNumber">
    <w:name w:val="page number"/>
    <w:basedOn w:val="DefaultParagraphFont"/>
    <w:rsid w:val="007E1D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68</Pages>
  <Words>6089</Words>
  <Characters>34710</Characters>
  <Application>Microsoft Macintosh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GB-OB MS</vt:lpstr>
    </vt:vector>
  </TitlesOfParts>
  <Company> </Company>
  <LinksUpToDate>false</LinksUpToDate>
  <CharactersWithSpaces>40718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GB-OB MS</dc:title>
  <dc:subject/>
  <dc:creator> </dc:creator>
  <cp:keywords/>
  <dc:description/>
  <cp:lastModifiedBy>David Brakke</cp:lastModifiedBy>
  <cp:revision>440</cp:revision>
  <cp:lastPrinted>2010-11-12T12:17:00Z</cp:lastPrinted>
  <dcterms:created xsi:type="dcterms:W3CDTF">2010-08-22T15:22:00Z</dcterms:created>
  <dcterms:modified xsi:type="dcterms:W3CDTF">2010-11-12T12:17:00Z</dcterms:modified>
</cp:coreProperties>
</file>