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00BCB" w14:textId="77777777" w:rsidR="003F0143" w:rsidRPr="00891532" w:rsidRDefault="001627E8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6"/>
        </w:rPr>
      </w:pPr>
      <w:r w:rsidRPr="00891532">
        <w:rPr>
          <w:rFonts w:ascii="Times New Roman" w:eastAsia="Times New Roman" w:hAnsi="Times New Roman" w:cs="Times New Roman"/>
          <w:b/>
          <w:caps/>
          <w:sz w:val="36"/>
        </w:rPr>
        <w:t>Jasmine Carrillo</w:t>
      </w:r>
    </w:p>
    <w:p w14:paraId="6F01312D" w14:textId="7744E301" w:rsidR="003F0143" w:rsidRPr="00891532" w:rsidRDefault="001627E8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891532">
        <w:rPr>
          <w:rFonts w:ascii="Times New Roman" w:eastAsia="Times New Roman" w:hAnsi="Times New Roman" w:cs="Times New Roman"/>
          <w:sz w:val="21"/>
          <w:szCs w:val="21"/>
        </w:rPr>
        <w:t>Kent, WA 98031 • 253-478-0423 • Jasminecarrillo21@yahoo.com</w:t>
      </w:r>
    </w:p>
    <w:p w14:paraId="1BC881A9" w14:textId="77777777" w:rsidR="006579AC" w:rsidRPr="00891532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  <w:sz w:val="21"/>
          <w:szCs w:val="21"/>
        </w:rPr>
      </w:pPr>
    </w:p>
    <w:p w14:paraId="7623030A" w14:textId="77777777" w:rsidR="004203B6" w:rsidRPr="00891532" w:rsidRDefault="003F0143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  <w:r w:rsidRPr="00891532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95499AD" wp14:editId="0432B787">
                <wp:simplePos x="0" y="0"/>
                <wp:positionH relativeFrom="margin">
                  <wp:posOffset>0</wp:posOffset>
                </wp:positionH>
                <wp:positionV relativeFrom="paragraph">
                  <wp:posOffset>136525</wp:posOffset>
                </wp:positionV>
                <wp:extent cx="59613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3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94B98B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0.75pt" to="469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891532">
        <w:rPr>
          <w:rStyle w:val="eop"/>
          <w:rFonts w:eastAsia="Batang"/>
          <w:b/>
          <w:sz w:val="21"/>
          <w:szCs w:val="21"/>
        </w:rPr>
        <w:t>RELEVANT SKILLS</w:t>
      </w:r>
    </w:p>
    <w:p w14:paraId="38387DE3" w14:textId="77777777" w:rsidR="009A5396" w:rsidRPr="00891532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tbl>
      <w:tblPr>
        <w:tblStyle w:val="TableGrid"/>
        <w:tblW w:w="9275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4050"/>
        <w:gridCol w:w="2340"/>
      </w:tblGrid>
      <w:tr w:rsidR="00562B17" w:rsidRPr="00891532" w14:paraId="07B6FB0D" w14:textId="5F7CFF3A" w:rsidTr="00891532">
        <w:trPr>
          <w:trHeight w:val="60"/>
        </w:trPr>
        <w:tc>
          <w:tcPr>
            <w:tcW w:w="2885" w:type="dxa"/>
          </w:tcPr>
          <w:p w14:paraId="65551D3E" w14:textId="77777777" w:rsidR="00562B17" w:rsidRPr="00891532" w:rsidRDefault="00562B17" w:rsidP="00562B1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  <w:r w:rsidRPr="00891532">
              <w:rPr>
                <w:sz w:val="21"/>
                <w:szCs w:val="21"/>
              </w:rPr>
              <w:t>Microsoft Office Suite</w:t>
            </w:r>
          </w:p>
          <w:p w14:paraId="5BDFFAE8" w14:textId="77777777" w:rsidR="00562B17" w:rsidRPr="00891532" w:rsidRDefault="00562B17" w:rsidP="00562B1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  <w:r w:rsidRPr="00891532">
              <w:rPr>
                <w:sz w:val="21"/>
                <w:szCs w:val="21"/>
              </w:rPr>
              <w:t>Windows OS</w:t>
            </w:r>
          </w:p>
          <w:p w14:paraId="3C621FB9" w14:textId="0E4D4A0E" w:rsidR="00562B17" w:rsidRPr="00891532" w:rsidRDefault="001D521C" w:rsidP="00562B1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Active Directory </w:t>
            </w:r>
          </w:p>
          <w:p w14:paraId="6A422CA1" w14:textId="13C309F8" w:rsidR="00562B17" w:rsidRPr="00891532" w:rsidRDefault="00562B17" w:rsidP="00562B1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4050" w:type="dxa"/>
          </w:tcPr>
          <w:p w14:paraId="78E1C3A9" w14:textId="77777777" w:rsidR="00562B17" w:rsidRPr="00775688" w:rsidRDefault="00562B17" w:rsidP="00562B17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  <w:r w:rsidRPr="00775688">
              <w:rPr>
                <w:sz w:val="21"/>
                <w:szCs w:val="21"/>
              </w:rPr>
              <w:t xml:space="preserve">Hardware and Software Troubleshooting </w:t>
            </w:r>
          </w:p>
          <w:p w14:paraId="37BB4E06" w14:textId="3D14FC18" w:rsidR="00562B17" w:rsidRPr="00775688" w:rsidRDefault="00E55FFE" w:rsidP="00562B17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  <w:r w:rsidRPr="00775688">
              <w:rPr>
                <w:sz w:val="21"/>
                <w:szCs w:val="21"/>
              </w:rPr>
              <w:t xml:space="preserve">Computer Assembly/Disassembly </w:t>
            </w:r>
          </w:p>
          <w:p w14:paraId="6917FEC8" w14:textId="2FE49547" w:rsidR="00891532" w:rsidRPr="00775688" w:rsidRDefault="0089080C" w:rsidP="00562B17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Windows 7 &amp; 10</w:t>
            </w:r>
          </w:p>
          <w:p w14:paraId="01706FFA" w14:textId="2A13DAA4" w:rsidR="00562B17" w:rsidRPr="00775688" w:rsidRDefault="00562B17" w:rsidP="00562B1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14:paraId="588A3576" w14:textId="65CEBF92" w:rsidR="00562B17" w:rsidRPr="00775688" w:rsidRDefault="00AB1245" w:rsidP="00562B1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Bomgar</w:t>
            </w:r>
          </w:p>
          <w:p w14:paraId="6F73B917" w14:textId="1A07E46D" w:rsidR="00562B17" w:rsidRPr="00775688" w:rsidRDefault="00E55FFE" w:rsidP="00562B1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  <w:r w:rsidRPr="00775688">
              <w:rPr>
                <w:sz w:val="21"/>
                <w:szCs w:val="21"/>
              </w:rPr>
              <w:t xml:space="preserve">Cherwell Ticketing </w:t>
            </w:r>
          </w:p>
          <w:p w14:paraId="595838D9" w14:textId="093DACFA" w:rsidR="00562B17" w:rsidRPr="00775688" w:rsidRDefault="009A79E8" w:rsidP="00562B1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Service</w:t>
            </w:r>
          </w:p>
        </w:tc>
      </w:tr>
    </w:tbl>
    <w:p w14:paraId="61FC87BC" w14:textId="6BCA45BB" w:rsidR="004203B6" w:rsidRPr="00891532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1"/>
          <w:szCs w:val="21"/>
        </w:rPr>
      </w:pPr>
      <w:r w:rsidRPr="00891532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0712B13" wp14:editId="46E52D6E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59613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3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254234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1.25pt" to="469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891532">
        <w:rPr>
          <w:rStyle w:val="eop"/>
          <w:rFonts w:eastAsia="Batang"/>
          <w:b/>
          <w:sz w:val="21"/>
          <w:szCs w:val="21"/>
        </w:rPr>
        <w:t>EXPERIENCE</w:t>
      </w:r>
    </w:p>
    <w:p w14:paraId="48853B31" w14:textId="5BA36ACE" w:rsidR="00AB1245" w:rsidRDefault="00AB1245" w:rsidP="00BA27A0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Starbucks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Seattle, WA                                                                                 </w:t>
      </w:r>
      <w:r w:rsidR="00857C48">
        <w:rPr>
          <w:rFonts w:ascii="Times New Roman" w:eastAsia="Times New Roman" w:hAnsi="Times New Roman" w:cs="Times New Roman"/>
          <w:sz w:val="21"/>
          <w:szCs w:val="21"/>
        </w:rPr>
        <w:t xml:space="preserve">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>March 2020 – July 2020</w:t>
      </w:r>
    </w:p>
    <w:p w14:paraId="5F73E371" w14:textId="437991DF" w:rsidR="001D521C" w:rsidRPr="00891532" w:rsidRDefault="00AB1245" w:rsidP="00AB1245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Service Desk Analyst</w:t>
      </w:r>
    </w:p>
    <w:p w14:paraId="3DC66531" w14:textId="2FF40B1E" w:rsidR="001D521C" w:rsidRPr="001D521C" w:rsidRDefault="001D521C" w:rsidP="00F72402">
      <w:pPr>
        <w:pStyle w:val="ListParagraph"/>
        <w:numPr>
          <w:ilvl w:val="0"/>
          <w:numId w:val="25"/>
        </w:numPr>
        <w:tabs>
          <w:tab w:val="num" w:pos="720"/>
          <w:tab w:val="right" w:pos="10080"/>
        </w:tabs>
        <w:rPr>
          <w:b/>
          <w:sz w:val="21"/>
          <w:szCs w:val="21"/>
        </w:rPr>
      </w:pPr>
      <w:r>
        <w:rPr>
          <w:sz w:val="21"/>
          <w:szCs w:val="21"/>
        </w:rPr>
        <w:t xml:space="preserve">Provided technical support to callers by researching and answering communications questions </w:t>
      </w:r>
    </w:p>
    <w:p w14:paraId="405B4ED2" w14:textId="2E6CF628" w:rsidR="001D521C" w:rsidRPr="001D521C" w:rsidRDefault="001D521C" w:rsidP="00F72402">
      <w:pPr>
        <w:pStyle w:val="ListParagraph"/>
        <w:numPr>
          <w:ilvl w:val="0"/>
          <w:numId w:val="25"/>
        </w:numPr>
        <w:tabs>
          <w:tab w:val="num" w:pos="720"/>
          <w:tab w:val="right" w:pos="10080"/>
        </w:tabs>
        <w:rPr>
          <w:b/>
          <w:sz w:val="21"/>
          <w:szCs w:val="21"/>
        </w:rPr>
      </w:pPr>
      <w:r>
        <w:rPr>
          <w:sz w:val="21"/>
          <w:szCs w:val="21"/>
        </w:rPr>
        <w:t>Resolved hardware, software, and computer systems problems</w:t>
      </w:r>
      <w:r w:rsidR="00C7689C">
        <w:rPr>
          <w:sz w:val="21"/>
          <w:szCs w:val="21"/>
        </w:rPr>
        <w:t>;</w:t>
      </w:r>
      <w:r>
        <w:rPr>
          <w:sz w:val="21"/>
          <w:szCs w:val="21"/>
        </w:rPr>
        <w:t xml:space="preserve"> provided resources</w:t>
      </w:r>
    </w:p>
    <w:p w14:paraId="7B193425" w14:textId="66B54A13" w:rsidR="00CA7814" w:rsidRPr="001D521C" w:rsidRDefault="00CA7814" w:rsidP="00F72402">
      <w:pPr>
        <w:pStyle w:val="ListParagraph"/>
        <w:numPr>
          <w:ilvl w:val="0"/>
          <w:numId w:val="25"/>
        </w:numPr>
        <w:tabs>
          <w:tab w:val="num" w:pos="720"/>
          <w:tab w:val="right" w:pos="10080"/>
        </w:tabs>
        <w:rPr>
          <w:b/>
          <w:sz w:val="21"/>
          <w:szCs w:val="21"/>
        </w:rPr>
      </w:pPr>
      <w:r>
        <w:rPr>
          <w:sz w:val="21"/>
          <w:szCs w:val="21"/>
        </w:rPr>
        <w:t xml:space="preserve">Assisted end users with password resets and login issues </w:t>
      </w:r>
    </w:p>
    <w:p w14:paraId="53E7B496" w14:textId="42EC9AC9" w:rsidR="001D521C" w:rsidRPr="00F72402" w:rsidRDefault="001D521C" w:rsidP="00F72402">
      <w:pPr>
        <w:pStyle w:val="ListParagraph"/>
        <w:numPr>
          <w:ilvl w:val="0"/>
          <w:numId w:val="25"/>
        </w:numPr>
        <w:tabs>
          <w:tab w:val="num" w:pos="720"/>
          <w:tab w:val="right" w:pos="10080"/>
        </w:tabs>
        <w:rPr>
          <w:b/>
          <w:sz w:val="21"/>
          <w:szCs w:val="21"/>
        </w:rPr>
      </w:pPr>
      <w:r>
        <w:rPr>
          <w:sz w:val="21"/>
          <w:szCs w:val="21"/>
        </w:rPr>
        <w:t xml:space="preserve">Documented user problems, troubleshooting steps, resolutions and escalations path using the Service Now ticketing system </w:t>
      </w:r>
    </w:p>
    <w:p w14:paraId="3B000723" w14:textId="77777777" w:rsidR="00AB1245" w:rsidRDefault="00AB1245" w:rsidP="00BA27A0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A6DB4C6" w14:textId="1FC09AD1" w:rsidR="00BA27A0" w:rsidRPr="00891532" w:rsidRDefault="00BA27A0" w:rsidP="00BA27A0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1532">
        <w:rPr>
          <w:rFonts w:ascii="Times New Roman" w:eastAsia="Times New Roman" w:hAnsi="Times New Roman" w:cs="Times New Roman"/>
          <w:b/>
          <w:sz w:val="21"/>
          <w:szCs w:val="21"/>
        </w:rPr>
        <w:t xml:space="preserve">Alaska Airlines, </w:t>
      </w:r>
      <w:proofErr w:type="spellStart"/>
      <w:r w:rsidRPr="00891532">
        <w:rPr>
          <w:rFonts w:ascii="Times New Roman" w:eastAsia="Times New Roman" w:hAnsi="Times New Roman" w:cs="Times New Roman"/>
          <w:sz w:val="21"/>
          <w:szCs w:val="21"/>
        </w:rPr>
        <w:t>Seatac</w:t>
      </w:r>
      <w:proofErr w:type="spellEnd"/>
      <w:r w:rsidR="00AB1245">
        <w:rPr>
          <w:rFonts w:ascii="Times New Roman" w:eastAsia="Times New Roman" w:hAnsi="Times New Roman" w:cs="Times New Roman"/>
          <w:sz w:val="21"/>
          <w:szCs w:val="21"/>
        </w:rPr>
        <w:t>, WA</w:t>
      </w:r>
      <w:r w:rsidR="00AB1245">
        <w:rPr>
          <w:rFonts w:ascii="Times New Roman" w:eastAsia="Times New Roman" w:hAnsi="Times New Roman" w:cs="Times New Roman"/>
          <w:sz w:val="21"/>
          <w:szCs w:val="21"/>
        </w:rPr>
        <w:tab/>
        <w:t xml:space="preserve">   September 2019 – February 2020 </w:t>
      </w:r>
      <w:r w:rsidRPr="00891532">
        <w:rPr>
          <w:rFonts w:ascii="Times New Roman" w:eastAsia="Times New Roman" w:hAnsi="Times New Roman" w:cs="Times New Roman"/>
          <w:sz w:val="21"/>
          <w:szCs w:val="21"/>
        </w:rPr>
        <w:t xml:space="preserve">                   </w:t>
      </w:r>
    </w:p>
    <w:p w14:paraId="7DBCC14E" w14:textId="28F28D7F" w:rsidR="00BA27A0" w:rsidRPr="00891532" w:rsidRDefault="00BA27A0" w:rsidP="00BA27A0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 w:rsidRPr="00891532">
        <w:rPr>
          <w:rStyle w:val="eop"/>
          <w:i/>
          <w:sz w:val="21"/>
          <w:szCs w:val="21"/>
        </w:rPr>
        <w:t>IT Help Desk Support</w:t>
      </w:r>
    </w:p>
    <w:p w14:paraId="5ADF1062" w14:textId="315E583B" w:rsidR="00AB1BA9" w:rsidRPr="00891532" w:rsidRDefault="00AB1BA9" w:rsidP="00AB1BA9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  <w:sz w:val="21"/>
          <w:szCs w:val="21"/>
        </w:rPr>
      </w:pPr>
      <w:r w:rsidRPr="00891532">
        <w:rPr>
          <w:sz w:val="21"/>
          <w:szCs w:val="21"/>
          <w:shd w:val="clear" w:color="auto" w:fill="FFFFFF"/>
        </w:rPr>
        <w:t>Utilize Altiris or SCCM to push software to</w:t>
      </w:r>
      <w:r w:rsidR="00AB1245">
        <w:rPr>
          <w:sz w:val="21"/>
          <w:szCs w:val="21"/>
          <w:shd w:val="clear" w:color="auto" w:fill="FFFFFF"/>
        </w:rPr>
        <w:t xml:space="preserve"> new builds and run diagnostics</w:t>
      </w:r>
      <w:r w:rsidR="00EC5726" w:rsidRPr="00891532">
        <w:rPr>
          <w:sz w:val="21"/>
          <w:szCs w:val="21"/>
          <w:shd w:val="clear" w:color="auto" w:fill="FFFFFF"/>
        </w:rPr>
        <w:t xml:space="preserve"> </w:t>
      </w:r>
    </w:p>
    <w:p w14:paraId="506DF95A" w14:textId="3B2BD766" w:rsidR="00AB1BA9" w:rsidRPr="00891532" w:rsidRDefault="00AB1BA9" w:rsidP="00AB1BA9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  <w:sz w:val="21"/>
          <w:szCs w:val="21"/>
        </w:rPr>
      </w:pPr>
      <w:r w:rsidRPr="00891532">
        <w:rPr>
          <w:sz w:val="21"/>
          <w:szCs w:val="21"/>
          <w:shd w:val="clear" w:color="auto" w:fill="FFFFFF"/>
        </w:rPr>
        <w:t xml:space="preserve">Used Bomgar to </w:t>
      </w:r>
      <w:r w:rsidR="00775688">
        <w:rPr>
          <w:sz w:val="21"/>
          <w:szCs w:val="21"/>
          <w:shd w:val="clear" w:color="auto" w:fill="FFFFFF"/>
        </w:rPr>
        <w:t>conduct QA testing on computers before deployment into enterprise environment</w:t>
      </w:r>
    </w:p>
    <w:p w14:paraId="70AF2609" w14:textId="2ACFE9B1" w:rsidR="00AB1BA9" w:rsidRPr="00891532" w:rsidRDefault="00775688" w:rsidP="00AB1BA9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  <w:sz w:val="21"/>
          <w:szCs w:val="21"/>
        </w:rPr>
      </w:pPr>
      <w:r>
        <w:rPr>
          <w:sz w:val="21"/>
          <w:szCs w:val="21"/>
          <w:shd w:val="clear" w:color="auto" w:fill="FFFFFF"/>
        </w:rPr>
        <w:t>Complet</w:t>
      </w:r>
      <w:r w:rsidR="009A79E8">
        <w:rPr>
          <w:sz w:val="21"/>
          <w:szCs w:val="21"/>
          <w:shd w:val="clear" w:color="auto" w:fill="FFFFFF"/>
        </w:rPr>
        <w:t>ed a</w:t>
      </w:r>
      <w:r>
        <w:rPr>
          <w:sz w:val="21"/>
          <w:szCs w:val="21"/>
          <w:shd w:val="clear" w:color="auto" w:fill="FFFFFF"/>
        </w:rPr>
        <w:t xml:space="preserve">pproximately </w:t>
      </w:r>
      <w:r w:rsidR="00AB1245">
        <w:rPr>
          <w:sz w:val="21"/>
          <w:szCs w:val="21"/>
          <w:shd w:val="clear" w:color="auto" w:fill="FFFFFF"/>
        </w:rPr>
        <w:t>50+ tickets weekly via Cherwell ticketing system</w:t>
      </w:r>
    </w:p>
    <w:p w14:paraId="549BF05A" w14:textId="4891E826" w:rsidR="00AB1BA9" w:rsidRPr="00891532" w:rsidRDefault="00775688" w:rsidP="00AB1BA9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sz w:val="21"/>
          <w:szCs w:val="21"/>
          <w:shd w:val="clear" w:color="auto" w:fill="FFFFFF"/>
        </w:rPr>
        <w:t xml:space="preserve">Daily task consists of physically repairing and imaging laptops/desktops, building profiles, managing 1000+ inventory, and logging multiple data </w:t>
      </w:r>
    </w:p>
    <w:p w14:paraId="45E04ACD" w14:textId="77777777" w:rsidR="00AB1BA9" w:rsidRPr="00891532" w:rsidRDefault="00AB1BA9" w:rsidP="00284C29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9019266" w14:textId="4DCD43FD" w:rsidR="00BA27A0" w:rsidRPr="00891532" w:rsidRDefault="00BA27A0" w:rsidP="00BA27A0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1532">
        <w:rPr>
          <w:rFonts w:ascii="Times New Roman" w:eastAsia="Times New Roman" w:hAnsi="Times New Roman" w:cs="Times New Roman"/>
          <w:b/>
          <w:sz w:val="21"/>
          <w:szCs w:val="21"/>
        </w:rPr>
        <w:t xml:space="preserve">Apple, </w:t>
      </w:r>
      <w:r w:rsidRPr="00891532">
        <w:rPr>
          <w:rFonts w:ascii="Times New Roman" w:eastAsia="Times New Roman" w:hAnsi="Times New Roman" w:cs="Times New Roman"/>
          <w:sz w:val="21"/>
          <w:szCs w:val="21"/>
        </w:rPr>
        <w:t>Tukwila, WA</w:t>
      </w:r>
      <w:r w:rsidRPr="00891532">
        <w:rPr>
          <w:rFonts w:ascii="Times New Roman" w:eastAsia="Times New Roman" w:hAnsi="Times New Roman" w:cs="Times New Roman"/>
          <w:sz w:val="21"/>
          <w:szCs w:val="21"/>
        </w:rPr>
        <w:tab/>
        <w:t xml:space="preserve">   October 2019 – </w:t>
      </w:r>
      <w:r w:rsidR="00B46718">
        <w:rPr>
          <w:rFonts w:ascii="Times New Roman" w:eastAsia="Times New Roman" w:hAnsi="Times New Roman" w:cs="Times New Roman"/>
          <w:sz w:val="21"/>
          <w:szCs w:val="21"/>
        </w:rPr>
        <w:t>January 2020</w:t>
      </w:r>
      <w:r w:rsidRPr="00891532">
        <w:rPr>
          <w:rFonts w:ascii="Times New Roman" w:eastAsia="Times New Roman" w:hAnsi="Times New Roman" w:cs="Times New Roman"/>
          <w:sz w:val="21"/>
          <w:szCs w:val="21"/>
        </w:rPr>
        <w:t xml:space="preserve">                   </w:t>
      </w:r>
    </w:p>
    <w:p w14:paraId="1C5A0D5A" w14:textId="253B0E6F" w:rsidR="00BA27A0" w:rsidRPr="00891532" w:rsidRDefault="00BA27A0" w:rsidP="00BA27A0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 w:rsidRPr="00891532">
        <w:rPr>
          <w:rStyle w:val="eop"/>
          <w:i/>
          <w:sz w:val="21"/>
          <w:szCs w:val="21"/>
        </w:rPr>
        <w:t>Product Specialist</w:t>
      </w:r>
    </w:p>
    <w:p w14:paraId="3619709A" w14:textId="47982512" w:rsidR="00BA27A0" w:rsidRPr="00AB1245" w:rsidRDefault="00B46718" w:rsidP="00BA27A0">
      <w:pPr>
        <w:pStyle w:val="ListParagraph"/>
        <w:numPr>
          <w:ilvl w:val="0"/>
          <w:numId w:val="20"/>
        </w:numPr>
        <w:tabs>
          <w:tab w:val="num" w:pos="720"/>
          <w:tab w:val="right" w:pos="10080"/>
        </w:tabs>
        <w:rPr>
          <w:b/>
          <w:sz w:val="21"/>
          <w:szCs w:val="21"/>
        </w:rPr>
      </w:pPr>
      <w:r>
        <w:rPr>
          <w:sz w:val="21"/>
          <w:szCs w:val="21"/>
        </w:rPr>
        <w:t>Provided concrete customer service and support of all standard Apple applications and hardware including hardware resets, password resets/setup, account setups, iTunes and App Store walkthrough</w:t>
      </w:r>
    </w:p>
    <w:p w14:paraId="32D305FF" w14:textId="353C6306" w:rsidR="00AB1245" w:rsidRPr="00AB1245" w:rsidRDefault="00AB1245" w:rsidP="00BA27A0">
      <w:pPr>
        <w:pStyle w:val="ListParagraph"/>
        <w:numPr>
          <w:ilvl w:val="0"/>
          <w:numId w:val="20"/>
        </w:numPr>
        <w:tabs>
          <w:tab w:val="num" w:pos="720"/>
          <w:tab w:val="right" w:pos="10080"/>
        </w:tabs>
        <w:rPr>
          <w:b/>
          <w:sz w:val="21"/>
          <w:szCs w:val="21"/>
        </w:rPr>
      </w:pPr>
      <w:r w:rsidRPr="00AB1245">
        <w:rPr>
          <w:sz w:val="21"/>
          <w:szCs w:val="21"/>
          <w:shd w:val="clear" w:color="auto" w:fill="FFFFFF"/>
        </w:rPr>
        <w:t>Demonstrated extensive knowledge in the products and services offered by Apple to provide the consumer with a complete solution which boosted overall store customer service goals</w:t>
      </w:r>
    </w:p>
    <w:p w14:paraId="621B10A8" w14:textId="77777777" w:rsidR="00E55FFE" w:rsidRPr="00891532" w:rsidRDefault="00E55FFE" w:rsidP="00E55FFE">
      <w:pPr>
        <w:pStyle w:val="ListParagraph"/>
        <w:tabs>
          <w:tab w:val="num" w:pos="720"/>
          <w:tab w:val="right" w:pos="10080"/>
        </w:tabs>
        <w:rPr>
          <w:b/>
          <w:sz w:val="21"/>
          <w:szCs w:val="21"/>
        </w:rPr>
      </w:pPr>
    </w:p>
    <w:p w14:paraId="2FF01E40" w14:textId="6FFDF598" w:rsidR="003F0143" w:rsidRPr="00891532" w:rsidRDefault="001627E8" w:rsidP="00284C29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1532">
        <w:rPr>
          <w:rFonts w:ascii="Times New Roman" w:eastAsia="Times New Roman" w:hAnsi="Times New Roman" w:cs="Times New Roman"/>
          <w:b/>
          <w:sz w:val="21"/>
          <w:szCs w:val="21"/>
        </w:rPr>
        <w:t>Amazon Go</w:t>
      </w:r>
      <w:r w:rsidR="00284C29" w:rsidRPr="00891532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 w:rsidRPr="00891532">
        <w:rPr>
          <w:rFonts w:ascii="Times New Roman" w:eastAsia="Times New Roman" w:hAnsi="Times New Roman" w:cs="Times New Roman"/>
          <w:sz w:val="21"/>
          <w:szCs w:val="21"/>
        </w:rPr>
        <w:t>Seattle, WA</w:t>
      </w:r>
      <w:r w:rsidR="00284C29" w:rsidRPr="00891532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DB5289" w:rsidRPr="00891532">
        <w:rPr>
          <w:rFonts w:ascii="Times New Roman" w:eastAsia="Times New Roman" w:hAnsi="Times New Roman" w:cs="Times New Roman"/>
          <w:sz w:val="21"/>
          <w:szCs w:val="21"/>
        </w:rPr>
        <w:t>August 2018 – October 2019</w:t>
      </w:r>
      <w:r w:rsidR="00284C29" w:rsidRPr="00891532">
        <w:rPr>
          <w:rFonts w:ascii="Times New Roman" w:eastAsia="Times New Roman" w:hAnsi="Times New Roman" w:cs="Times New Roman"/>
          <w:sz w:val="21"/>
          <w:szCs w:val="21"/>
        </w:rPr>
        <w:t xml:space="preserve">                  </w:t>
      </w:r>
    </w:p>
    <w:p w14:paraId="389488CC" w14:textId="5D7613A9" w:rsidR="006B106F" w:rsidRPr="00891532" w:rsidRDefault="001627E8" w:rsidP="006579AC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 w:rsidRPr="00891532">
        <w:rPr>
          <w:rStyle w:val="eop"/>
          <w:i/>
          <w:sz w:val="21"/>
          <w:szCs w:val="21"/>
        </w:rPr>
        <w:t xml:space="preserve">Retails Sales Associate </w:t>
      </w:r>
    </w:p>
    <w:p w14:paraId="39410E64" w14:textId="6716371F" w:rsidR="00BA3A3A" w:rsidRPr="00891532" w:rsidRDefault="00FF1030" w:rsidP="00D33BF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  <w:sz w:val="21"/>
          <w:szCs w:val="21"/>
        </w:rPr>
      </w:pPr>
      <w:r w:rsidRPr="00891532">
        <w:rPr>
          <w:sz w:val="21"/>
          <w:szCs w:val="21"/>
        </w:rPr>
        <w:t>Stocked and stowed up to 1,500 items per night</w:t>
      </w:r>
      <w:r w:rsidR="00E55FFE" w:rsidRPr="00891532">
        <w:rPr>
          <w:sz w:val="21"/>
          <w:szCs w:val="21"/>
        </w:rPr>
        <w:t xml:space="preserve">, ensuring all supplies were inventoried correctly   </w:t>
      </w:r>
    </w:p>
    <w:p w14:paraId="15F6C375" w14:textId="229B4209" w:rsidR="00FF1030" w:rsidRPr="00891532" w:rsidRDefault="00314B6F" w:rsidP="00D33BF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  <w:sz w:val="21"/>
          <w:szCs w:val="21"/>
        </w:rPr>
      </w:pPr>
      <w:r w:rsidRPr="00891532">
        <w:rPr>
          <w:sz w:val="21"/>
          <w:szCs w:val="21"/>
        </w:rPr>
        <w:t>Maintain Amazon values of customer obsession by delivering expectational customer service</w:t>
      </w:r>
      <w:r w:rsidR="00FF1030" w:rsidRPr="00891532">
        <w:rPr>
          <w:sz w:val="21"/>
          <w:szCs w:val="21"/>
        </w:rPr>
        <w:t xml:space="preserve"> </w:t>
      </w:r>
    </w:p>
    <w:p w14:paraId="701C8FB5" w14:textId="04E67F34" w:rsidR="001022DE" w:rsidRPr="00AB1245" w:rsidRDefault="0008632C" w:rsidP="00AB124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  <w:sz w:val="21"/>
          <w:szCs w:val="21"/>
        </w:rPr>
      </w:pPr>
      <w:r w:rsidRPr="00891532">
        <w:rPr>
          <w:rStyle w:val="eop"/>
          <w:sz w:val="21"/>
          <w:szCs w:val="21"/>
        </w:rPr>
        <w:t xml:space="preserve">Assisted in the creation of over </w:t>
      </w:r>
      <w:r w:rsidR="00C34960" w:rsidRPr="00891532">
        <w:rPr>
          <w:rStyle w:val="eop"/>
          <w:sz w:val="21"/>
          <w:szCs w:val="21"/>
        </w:rPr>
        <w:t>1</w:t>
      </w:r>
      <w:r w:rsidRPr="00891532">
        <w:rPr>
          <w:rStyle w:val="eop"/>
          <w:sz w:val="21"/>
          <w:szCs w:val="21"/>
        </w:rPr>
        <w:t>00</w:t>
      </w:r>
      <w:r w:rsidR="00C34960" w:rsidRPr="00891532">
        <w:rPr>
          <w:rStyle w:val="eop"/>
          <w:sz w:val="21"/>
          <w:szCs w:val="21"/>
        </w:rPr>
        <w:t>’s</w:t>
      </w:r>
      <w:r w:rsidRPr="00891532">
        <w:rPr>
          <w:rStyle w:val="eop"/>
          <w:sz w:val="21"/>
          <w:szCs w:val="21"/>
        </w:rPr>
        <w:t xml:space="preserve"> new customer Amazon Go accounts </w:t>
      </w:r>
    </w:p>
    <w:p w14:paraId="20BA5DCC" w14:textId="77777777" w:rsidR="00891532" w:rsidRPr="00891532" w:rsidRDefault="00891532" w:rsidP="00891532">
      <w:pPr>
        <w:pStyle w:val="ListParagraph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19EDE0AE" w14:textId="12518169" w:rsidR="006579AC" w:rsidRPr="00891532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891532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59765629" wp14:editId="72BA6A77">
                <wp:simplePos x="0" y="0"/>
                <wp:positionH relativeFrom="margin">
                  <wp:posOffset>0</wp:posOffset>
                </wp:positionH>
                <wp:positionV relativeFrom="paragraph">
                  <wp:posOffset>138430</wp:posOffset>
                </wp:positionV>
                <wp:extent cx="59613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3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96840D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0.9pt" to="469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891532">
        <w:rPr>
          <w:rStyle w:val="eop"/>
          <w:rFonts w:eastAsia="Batang"/>
          <w:b/>
          <w:sz w:val="21"/>
          <w:szCs w:val="21"/>
        </w:rPr>
        <w:t>EDUCATION</w:t>
      </w:r>
    </w:p>
    <w:p w14:paraId="55D13047" w14:textId="3D6013FC" w:rsidR="003F0143" w:rsidRPr="00891532" w:rsidRDefault="003F0143" w:rsidP="003F0143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0" w:name="OLE_LINK7"/>
      <w:bookmarkStart w:id="1" w:name="OLE_LINK8"/>
      <w:r w:rsidRPr="00891532">
        <w:rPr>
          <w:rFonts w:ascii="Times New Roman" w:eastAsia="Times New Roman" w:hAnsi="Times New Roman" w:cs="Times New Roman"/>
          <w:b/>
          <w:sz w:val="21"/>
          <w:szCs w:val="21"/>
        </w:rPr>
        <w:t xml:space="preserve">Year Up, </w:t>
      </w:r>
      <w:r w:rsidRPr="00891532">
        <w:rPr>
          <w:rFonts w:ascii="Times New Roman" w:eastAsia="Times New Roman" w:hAnsi="Times New Roman" w:cs="Times New Roman"/>
          <w:sz w:val="21"/>
          <w:szCs w:val="21"/>
        </w:rPr>
        <w:t>Seattle, WA</w:t>
      </w:r>
      <w:r w:rsidRPr="00891532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2E5F17" w:rsidRPr="00891532">
        <w:rPr>
          <w:rFonts w:ascii="Times New Roman" w:eastAsia="Times New Roman" w:hAnsi="Times New Roman" w:cs="Times New Roman"/>
          <w:sz w:val="21"/>
          <w:szCs w:val="21"/>
        </w:rPr>
        <w:t>April 2019</w:t>
      </w:r>
      <w:bookmarkStart w:id="2" w:name="OLE_LINK3"/>
      <w:bookmarkStart w:id="3" w:name="OLE_LINK4"/>
      <w:r w:rsidR="00AB1245">
        <w:rPr>
          <w:rFonts w:ascii="Times New Roman" w:eastAsia="Times New Roman" w:hAnsi="Times New Roman" w:cs="Times New Roman"/>
          <w:sz w:val="21"/>
          <w:szCs w:val="21"/>
        </w:rPr>
        <w:t xml:space="preserve"> – February 2020</w:t>
      </w:r>
    </w:p>
    <w:p w14:paraId="5535EF0E" w14:textId="77777777" w:rsidR="003F0143" w:rsidRPr="00891532" w:rsidRDefault="003F0143" w:rsidP="003F0143">
      <w:pPr>
        <w:tabs>
          <w:tab w:val="left" w:pos="7995"/>
          <w:tab w:val="left" w:pos="8475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891532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 xml:space="preserve">Year Up is an intensive, competitive technical training and career development program with 250 </w:t>
      </w:r>
      <w:r w:rsidR="00793B63" w:rsidRPr="00891532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corporate partners, graduating 4,0</w:t>
      </w:r>
      <w:r w:rsidRPr="00891532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 xml:space="preserve">00 students </w:t>
      </w:r>
      <w:r w:rsidR="00793B63" w:rsidRPr="00891532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annually across 19</w:t>
      </w:r>
      <w:r w:rsidRPr="00891532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 xml:space="preserve"> cities. The program includes college-level courses, professional training</w:t>
      </w:r>
      <w:r w:rsidR="00B90844" w:rsidRPr="00891532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,</w:t>
      </w:r>
      <w:r w:rsidRPr="00891532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 xml:space="preserve"> and a six-month internship.</w:t>
      </w:r>
    </w:p>
    <w:p w14:paraId="607EE334" w14:textId="625C0690" w:rsidR="003F0143" w:rsidRDefault="003F0143" w:rsidP="003F014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1532">
        <w:rPr>
          <w:rFonts w:ascii="Times New Roman" w:eastAsia="Times New Roman" w:hAnsi="Times New Roman" w:cs="Times New Roman"/>
          <w:sz w:val="21"/>
          <w:szCs w:val="21"/>
        </w:rPr>
        <w:t xml:space="preserve">Completed coursework in </w:t>
      </w:r>
      <w:r w:rsidR="002E5F17" w:rsidRPr="00891532">
        <w:rPr>
          <w:rFonts w:ascii="Times New Roman" w:eastAsia="Times New Roman" w:hAnsi="Times New Roman" w:cs="Times New Roman"/>
          <w:sz w:val="21"/>
          <w:szCs w:val="21"/>
        </w:rPr>
        <w:t xml:space="preserve">computer network support, including Excel, Operating systems, Business writing, Hardware, and Business applications </w:t>
      </w:r>
      <w:bookmarkEnd w:id="0"/>
      <w:bookmarkEnd w:id="1"/>
      <w:bookmarkEnd w:id="2"/>
      <w:bookmarkEnd w:id="3"/>
    </w:p>
    <w:p w14:paraId="7F74A849" w14:textId="77777777" w:rsidR="00891532" w:rsidRPr="00891532" w:rsidRDefault="00891532" w:rsidP="00891532">
      <w:pPr>
        <w:spacing w:after="0" w:line="240" w:lineRule="auto"/>
        <w:ind w:left="1080"/>
        <w:rPr>
          <w:rFonts w:ascii="Times New Roman" w:eastAsia="Times New Roman" w:hAnsi="Times New Roman" w:cs="Times New Roman"/>
          <w:sz w:val="21"/>
          <w:szCs w:val="21"/>
        </w:rPr>
      </w:pPr>
    </w:p>
    <w:p w14:paraId="3220F5D1" w14:textId="77777777" w:rsidR="00B46718" w:rsidRDefault="003F0143" w:rsidP="0077568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91532">
        <w:rPr>
          <w:rFonts w:ascii="Times New Roman" w:eastAsia="Times New Roman" w:hAnsi="Times New Roman" w:cs="Times New Roman"/>
          <w:b/>
          <w:sz w:val="21"/>
          <w:szCs w:val="21"/>
        </w:rPr>
        <w:t>LANGUAGE</w:t>
      </w:r>
      <w:r w:rsidRPr="00891532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076FF261" wp14:editId="78FE7633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59613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3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7F54B"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1.25pt" to="469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</w:p>
    <w:p w14:paraId="0FACF58B" w14:textId="4E2D1239" w:rsidR="006579AC" w:rsidRPr="00B46718" w:rsidRDefault="00C259AC" w:rsidP="0077568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91532">
        <w:rPr>
          <w:rFonts w:ascii="Times New Roman" w:eastAsia="Times New Roman" w:hAnsi="Times New Roman" w:cs="Times New Roman"/>
          <w:sz w:val="21"/>
          <w:szCs w:val="21"/>
        </w:rPr>
        <w:t xml:space="preserve">Spanish </w:t>
      </w:r>
      <w:r w:rsidR="00562B17" w:rsidRPr="00891532">
        <w:rPr>
          <w:rFonts w:ascii="Times New Roman" w:eastAsia="Times New Roman" w:hAnsi="Times New Roman" w:cs="Times New Roman"/>
          <w:sz w:val="21"/>
          <w:szCs w:val="21"/>
        </w:rPr>
        <w:t xml:space="preserve">– Bilingual Proficiency </w:t>
      </w:r>
      <w:r w:rsidR="003816AC" w:rsidRPr="0089153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sectPr w:rsidR="006579AC" w:rsidRPr="00B46718" w:rsidSect="004203B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020FA5"/>
    <w:multiLevelType w:val="hybridMultilevel"/>
    <w:tmpl w:val="B37AF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23E91"/>
    <w:multiLevelType w:val="hybridMultilevel"/>
    <w:tmpl w:val="E1F874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92756"/>
    <w:multiLevelType w:val="hybridMultilevel"/>
    <w:tmpl w:val="AFC8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F587D"/>
    <w:multiLevelType w:val="hybridMultilevel"/>
    <w:tmpl w:val="E19E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70DF7"/>
    <w:multiLevelType w:val="hybridMultilevel"/>
    <w:tmpl w:val="F60C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11BC9"/>
    <w:multiLevelType w:val="hybridMultilevel"/>
    <w:tmpl w:val="2E26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E50C9"/>
    <w:multiLevelType w:val="hybridMultilevel"/>
    <w:tmpl w:val="D816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0F94"/>
    <w:multiLevelType w:val="hybridMultilevel"/>
    <w:tmpl w:val="70D28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3086A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15D60"/>
    <w:multiLevelType w:val="hybridMultilevel"/>
    <w:tmpl w:val="722C92BA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F01C53"/>
    <w:multiLevelType w:val="hybridMultilevel"/>
    <w:tmpl w:val="ADA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"/>
  </w:num>
  <w:num w:numId="5">
    <w:abstractNumId w:val="12"/>
  </w:num>
  <w:num w:numId="6">
    <w:abstractNumId w:val="0"/>
  </w:num>
  <w:num w:numId="7">
    <w:abstractNumId w:val="16"/>
  </w:num>
  <w:num w:numId="8">
    <w:abstractNumId w:val="15"/>
  </w:num>
  <w:num w:numId="9">
    <w:abstractNumId w:val="19"/>
  </w:num>
  <w:num w:numId="10">
    <w:abstractNumId w:val="21"/>
  </w:num>
  <w:num w:numId="11">
    <w:abstractNumId w:val="6"/>
  </w:num>
  <w:num w:numId="12">
    <w:abstractNumId w:val="17"/>
  </w:num>
  <w:num w:numId="13">
    <w:abstractNumId w:val="4"/>
  </w:num>
  <w:num w:numId="14">
    <w:abstractNumId w:val="9"/>
  </w:num>
  <w:num w:numId="1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5"/>
  </w:num>
  <w:num w:numId="18">
    <w:abstractNumId w:val="8"/>
  </w:num>
  <w:num w:numId="19">
    <w:abstractNumId w:val="14"/>
  </w:num>
  <w:num w:numId="20">
    <w:abstractNumId w:val="22"/>
  </w:num>
  <w:num w:numId="21">
    <w:abstractNumId w:val="11"/>
  </w:num>
  <w:num w:numId="22">
    <w:abstractNumId w:val="3"/>
  </w:num>
  <w:num w:numId="23">
    <w:abstractNumId w:val="13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42DDB"/>
    <w:rsid w:val="00063894"/>
    <w:rsid w:val="0008632C"/>
    <w:rsid w:val="001022DE"/>
    <w:rsid w:val="001506A8"/>
    <w:rsid w:val="001627E8"/>
    <w:rsid w:val="00167A54"/>
    <w:rsid w:val="001B483A"/>
    <w:rsid w:val="001D521C"/>
    <w:rsid w:val="00284C29"/>
    <w:rsid w:val="002E5F17"/>
    <w:rsid w:val="003051C2"/>
    <w:rsid w:val="00305511"/>
    <w:rsid w:val="00314B6F"/>
    <w:rsid w:val="003816AC"/>
    <w:rsid w:val="003B72DD"/>
    <w:rsid w:val="003F0143"/>
    <w:rsid w:val="004203B6"/>
    <w:rsid w:val="004B0AE3"/>
    <w:rsid w:val="004B4790"/>
    <w:rsid w:val="004D7CF2"/>
    <w:rsid w:val="00562B17"/>
    <w:rsid w:val="005B5B29"/>
    <w:rsid w:val="005D4177"/>
    <w:rsid w:val="005E4112"/>
    <w:rsid w:val="00640983"/>
    <w:rsid w:val="006579AC"/>
    <w:rsid w:val="006B106F"/>
    <w:rsid w:val="00715EA9"/>
    <w:rsid w:val="00775688"/>
    <w:rsid w:val="00793B63"/>
    <w:rsid w:val="007B2390"/>
    <w:rsid w:val="008060AC"/>
    <w:rsid w:val="0083439B"/>
    <w:rsid w:val="008379E1"/>
    <w:rsid w:val="00857C48"/>
    <w:rsid w:val="008815A6"/>
    <w:rsid w:val="0089080C"/>
    <w:rsid w:val="00891532"/>
    <w:rsid w:val="008F0F98"/>
    <w:rsid w:val="009A5396"/>
    <w:rsid w:val="009A79E8"/>
    <w:rsid w:val="00A04275"/>
    <w:rsid w:val="00A0534E"/>
    <w:rsid w:val="00A33C8E"/>
    <w:rsid w:val="00A50BC5"/>
    <w:rsid w:val="00AB1245"/>
    <w:rsid w:val="00AB1BA9"/>
    <w:rsid w:val="00B46718"/>
    <w:rsid w:val="00B90844"/>
    <w:rsid w:val="00BA27A0"/>
    <w:rsid w:val="00BA3A3A"/>
    <w:rsid w:val="00C259AC"/>
    <w:rsid w:val="00C34960"/>
    <w:rsid w:val="00C7689C"/>
    <w:rsid w:val="00CA7814"/>
    <w:rsid w:val="00CD3254"/>
    <w:rsid w:val="00D33BFB"/>
    <w:rsid w:val="00D95AD8"/>
    <w:rsid w:val="00DB4FB5"/>
    <w:rsid w:val="00DB5289"/>
    <w:rsid w:val="00E16339"/>
    <w:rsid w:val="00E41687"/>
    <w:rsid w:val="00E55FFE"/>
    <w:rsid w:val="00E70DA1"/>
    <w:rsid w:val="00EC5726"/>
    <w:rsid w:val="00EE0281"/>
    <w:rsid w:val="00EE067C"/>
    <w:rsid w:val="00EF0357"/>
    <w:rsid w:val="00F223A3"/>
    <w:rsid w:val="00F56864"/>
    <w:rsid w:val="00F72402"/>
    <w:rsid w:val="00F957BF"/>
    <w:rsid w:val="00FC0C75"/>
    <w:rsid w:val="00FE7590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D946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0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6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Jasmine Carrillo</cp:lastModifiedBy>
  <cp:revision>2</cp:revision>
  <cp:lastPrinted>2018-05-24T16:50:00Z</cp:lastPrinted>
  <dcterms:created xsi:type="dcterms:W3CDTF">2020-09-22T05:52:00Z</dcterms:created>
  <dcterms:modified xsi:type="dcterms:W3CDTF">2020-09-22T05:52:00Z</dcterms:modified>
</cp:coreProperties>
</file>