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NABEEL AHMED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Address: 3615 veteran ave apt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E-mail: jet1x22@yahoo.com</w:t>
      </w:r>
    </w:p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Phone 424-209-7508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Highly efficient in providing support for computer hardware and software, its related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Operating system installations &amp; upgrades, including dual windows operating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Customer Service Experience dealing with them is my first priority in helping them out with difficulties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O/S : * Windows Xp , Vista , Windows 7, Windows 8. Windows 10, Ubuntu, Mac 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Languages: * HTML, Javascript, CSS, Angular JS, Batch files, PHP and PYTHON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Software:     *Highly proficiency of Operating All applications in Windows envoirnment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Freelancing                                                                                                       Feb 02, 2016 - on Going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Code Writer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* Perform maintence on various websites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* Uploading content using File manager or ftp 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* Editing Web content using html, php, javascript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the websites.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* Creating , implementing email scripts for contact us pages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* Creating user registeration / login pages using languages PHP, python, ASP\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Remax Beverly Hills    </w:t>
        <w:tab/>
        <w:tab/>
        <w:tab/>
        <w:tab/>
        <w:tab/>
        <w:tab/>
        <w:t xml:space="preserve">Nov 14, 2014- Ongoing project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IT Helpdesk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routine maintenance on various workstations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 Removal on occasional basis from time to time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file sharing over Network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Internet Hacks/ Redirects / Trojans / Malwares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/ Data Recovery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Anti-Virus implementation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Remotely support over Teamviewer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explorer / chrome / firefox / safari user support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Setup / LAN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resets for laptops / PC's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Configuring Device / drivers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Consults on Buying new IT Products.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IPad /iPhone data backing up over iCloud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Maintenance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User Accounts upon newly hires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Printer / Scanner Support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Migration from 1 PC to Another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Cloning of Harddrive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Optimizing operating systems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updates  every week.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Support on Occassional Hours from time to time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Reinstalling Operating Systems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Softwares as it requires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New PC's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Apex Systems    </w:t>
        <w:tab/>
        <w:tab/>
        <w:tab/>
        <w:tab/>
        <w:tab/>
        <w:tab/>
        <w:tab/>
        <w:t xml:space="preserve">May 28, 2015- Jun 5,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Walt Disney Company/Headquarters in Burbank, California (Project based)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PC Tech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surveying sites that needs to be done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equipments in cubicles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 tags on various workstations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 information on Excel Worksheets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printers over network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sure everything is connected properly such as vga/dvi/hdmi cables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Mouse, Keyboards , dockstations on workstations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replacing older pc's/laptops/scanners/printers over new ones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sure computer is working properly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GDH Consulting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Carmax Los Angeles, California   Sep 08 ,2014- Until the project is done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PC Tech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equipment’s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 tags on various workstations ( IBM, Dell, Lenovo, 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wires, cables on servers/laptops/desktops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under supervision of Manger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Sending excel sheet every hour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in every 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Freelancing / Craigslists, Los Angeles, California   </w:t>
        <w:tab/>
        <w:tab/>
        <w:tab/>
        <w:t xml:space="preserve">Aug 02,2012- Aug 1, 2014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IT Technician (Desktops, Laptops, Workstations 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with clients  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routine maintenance on various type of computers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 Removal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Installation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Internet Hacks/ Redirects / Trojans / Malwares 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/ Data Recovery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Anti-Virus implementation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Remotely support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explorer / chrome / firefox / safari user support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Setup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Reset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Configuring Device / drivers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Registry cleanup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Troubleshoots Bluetooth 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Resolved missing drivers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troubleshoots Wifi / ethernet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Printer / scanner troubleshooting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batteries 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replace, upgrades Harddrive / Ram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softwares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sure clients are satisfied.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