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1B6E" w:rsidRDefault="00772C8D">
      <w:pPr>
        <w:spacing w:line="240" w:lineRule="auto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HANNAH PALEY</w:t>
      </w:r>
    </w:p>
    <w:p w14:paraId="00000002" w14:textId="57588533" w:rsidR="00351B6E" w:rsidRDefault="00772C8D">
      <w:pPr>
        <w:spacing w:line="240" w:lineRule="auto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8331 Ponce Avenue, West Hills CA 91304</w:t>
      </w:r>
    </w:p>
    <w:p w14:paraId="00000003" w14:textId="51283095" w:rsidR="00351B6E" w:rsidRDefault="00FE00F0">
      <w:pPr>
        <w:spacing w:line="240" w:lineRule="auto"/>
        <w:jc w:val="center"/>
        <w:rPr>
          <w:rFonts w:ascii="Century Gothic" w:eastAsia="Century Gothic" w:hAnsi="Century Gothic" w:cs="Century Gothic"/>
        </w:rPr>
      </w:pPr>
      <w:hyperlink r:id="rId5">
        <w:r w:rsidR="006C2421">
          <w:rPr>
            <w:rFonts w:ascii="Century Gothic" w:eastAsia="Century Gothic" w:hAnsi="Century Gothic" w:cs="Century Gothic"/>
            <w:color w:val="000000"/>
            <w:u w:val="single"/>
          </w:rPr>
          <w:t>hrp22@humboldt.edu</w:t>
        </w:r>
      </w:hyperlink>
    </w:p>
    <w:p w14:paraId="00000004" w14:textId="77777777" w:rsidR="00351B6E" w:rsidRDefault="00772C8D">
      <w:pPr>
        <w:spacing w:line="240" w:lineRule="auto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(310) 666-6629</w:t>
      </w:r>
    </w:p>
    <w:p w14:paraId="00000005" w14:textId="77777777" w:rsidR="00351B6E" w:rsidRDefault="00351B6E">
      <w:pPr>
        <w:spacing w:line="240" w:lineRule="auto"/>
        <w:rPr>
          <w:rFonts w:ascii="Century Gothic" w:eastAsia="Century Gothic" w:hAnsi="Century Gothic" w:cs="Century Gothic"/>
          <w:sz w:val="16"/>
          <w:szCs w:val="16"/>
        </w:rPr>
      </w:pPr>
    </w:p>
    <w:p w14:paraId="00000006" w14:textId="77777777" w:rsidR="00351B6E" w:rsidRDefault="00772C8D">
      <w:pPr>
        <w:spacing w:line="240" w:lineRule="auto"/>
        <w:rPr>
          <w:rFonts w:ascii="Century Gothic" w:eastAsia="Century Gothic" w:hAnsi="Century Gothic" w:cs="Century Gothic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sz w:val="24"/>
          <w:szCs w:val="24"/>
          <w:u w:val="single"/>
        </w:rPr>
        <w:t xml:space="preserve">Summary: </w:t>
      </w:r>
    </w:p>
    <w:p w14:paraId="00000008" w14:textId="312C50AC" w:rsidR="00351B6E" w:rsidRPr="006C2421" w:rsidRDefault="00DB03A1" w:rsidP="00A051A9">
      <w:pPr>
        <w:spacing w:line="480" w:lineRule="auto"/>
        <w:ind w:firstLine="720"/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</w:pP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I am a twenty-four-year-old </w:t>
      </w:r>
      <w:r w:rsidR="006C2421"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senior-level 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college student pursuing </w:t>
      </w:r>
      <w:r w:rsidR="006C2421"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my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Bachelor’s degree in Studio Art</w:t>
      </w:r>
      <w:r w:rsidR="006C2421"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at Humboldt State University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. I </w:t>
      </w:r>
      <w:r w:rsidR="006C2421"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have previously earned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Associate’s degrees in Graphic Design, </w:t>
      </w:r>
      <w:r w:rsidRPr="006C2421">
        <w:rPr>
          <w:rFonts w:ascii="Century Gothic" w:eastAsia="Century Gothic" w:hAnsi="Century Gothic" w:cs="Century Gothic"/>
          <w:color w:val="000000"/>
          <w:sz w:val="20"/>
          <w:szCs w:val="20"/>
        </w:rPr>
        <w:t>Social &amp; Behavioral Sciences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and Arts &amp; Humanities</w:t>
      </w:r>
      <w:r w:rsidR="006C2421"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from Los Angeles Pierce College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, giving me a unique perspective to think creatively </w:t>
      </w:r>
      <w:r w:rsidR="006C2421"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and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an overall passion for art</w:t>
      </w:r>
      <w:r w:rsidR="00690BEC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in both traditional and digital mediums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. </w:t>
      </w:r>
      <w:r w:rsidR="006C2421"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Throughout my time as a student I have worked in several part-time positions, however now that I am near the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completion of my degree</w:t>
      </w:r>
      <w:r w:rsidR="006C2421"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,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I am seeking </w:t>
      </w:r>
      <w:r w:rsidR="00690BEC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employment</w:t>
      </w:r>
      <w:r w:rsidR="006C2421"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in a creative field 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>where best I can apply my</w:t>
      </w:r>
      <w:r w:rsidR="00690BEC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artistic</w:t>
      </w:r>
      <w:r w:rsidRPr="006C2421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 skills</w:t>
      </w:r>
      <w:r w:rsidR="00690BEC">
        <w:rPr>
          <w:rFonts w:ascii="Century Gothic" w:hAnsi="Century Gothic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00000009" w14:textId="77777777" w:rsidR="00351B6E" w:rsidRDefault="00772C8D">
      <w:pPr>
        <w:rPr>
          <w:rFonts w:ascii="Century Gothic" w:eastAsia="Century Gothic" w:hAnsi="Century Gothic" w:cs="Century Gothic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sz w:val="24"/>
          <w:szCs w:val="24"/>
          <w:u w:val="single"/>
        </w:rPr>
        <w:t xml:space="preserve">Qualifications:  </w:t>
      </w:r>
    </w:p>
    <w:p w14:paraId="2FC617DE" w14:textId="77777777" w:rsidR="009038D1" w:rsidRPr="00FE194C" w:rsidRDefault="009038D1" w:rsidP="009038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Tech-savvy &amp; Windows Computer Literate</w:t>
      </w:r>
    </w:p>
    <w:p w14:paraId="36171D26" w14:textId="773EBFE2" w:rsidR="009038D1" w:rsidRPr="009038D1" w:rsidRDefault="009038D1" w:rsidP="00FE1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color w:val="000000"/>
          <w:sz w:val="20"/>
          <w:szCs w:val="20"/>
        </w:rPr>
      </w:pPr>
      <w:r w:rsidRPr="009038D1">
        <w:rPr>
          <w:rFonts w:ascii="Century Gothic" w:hAnsi="Century Gothic"/>
          <w:color w:val="000000"/>
          <w:sz w:val="20"/>
          <w:szCs w:val="20"/>
        </w:rPr>
        <w:t>Proficient in Microsoft Office</w:t>
      </w:r>
      <w:r>
        <w:rPr>
          <w:rFonts w:ascii="Century Gothic" w:hAnsi="Century Gothic"/>
          <w:color w:val="000000"/>
          <w:sz w:val="20"/>
          <w:szCs w:val="20"/>
        </w:rPr>
        <w:t xml:space="preserve"> (Word, Excel, </w:t>
      </w:r>
      <w:proofErr w:type="spellStart"/>
      <w:r>
        <w:rPr>
          <w:rFonts w:ascii="Century Gothic" w:hAnsi="Century Gothic"/>
          <w:color w:val="000000"/>
          <w:sz w:val="20"/>
          <w:szCs w:val="20"/>
        </w:rPr>
        <w:t>Powerpoint</w:t>
      </w:r>
      <w:proofErr w:type="spellEnd"/>
      <w:r>
        <w:rPr>
          <w:rFonts w:ascii="Century Gothic" w:hAnsi="Century Gothic"/>
          <w:color w:val="000000"/>
          <w:sz w:val="20"/>
          <w:szCs w:val="20"/>
        </w:rPr>
        <w:t>)</w:t>
      </w:r>
    </w:p>
    <w:p w14:paraId="3F8E2603" w14:textId="6343AB7F" w:rsidR="00FE194C" w:rsidRPr="00FE194C" w:rsidRDefault="00FE194C" w:rsidP="00FE1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4+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years experience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 w:rsidR="003B7043">
        <w:rPr>
          <w:rFonts w:ascii="Century Gothic" w:eastAsia="Century Gothic" w:hAnsi="Century Gothic" w:cs="Century Gothic"/>
          <w:color w:val="000000"/>
          <w:sz w:val="20"/>
          <w:szCs w:val="20"/>
        </w:rPr>
        <w:t>in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Adobe Photoshop </w:t>
      </w:r>
      <w:r w:rsidR="003B7043">
        <w:rPr>
          <w:rFonts w:ascii="Century Gothic" w:eastAsia="Century Gothic" w:hAnsi="Century Gothic" w:cs="Century Gothic"/>
          <w:color w:val="000000"/>
          <w:sz w:val="20"/>
          <w:szCs w:val="20"/>
        </w:rPr>
        <w:t>&amp;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Illustrator</w:t>
      </w:r>
    </w:p>
    <w:p w14:paraId="0000000A" w14:textId="50900149" w:rsidR="00351B6E" w:rsidRDefault="00772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Friendly, engaging &amp; good communicator </w:t>
      </w:r>
    </w:p>
    <w:p w14:paraId="0000000B" w14:textId="77777777" w:rsidR="00351B6E" w:rsidRDefault="00772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Creative</w:t>
      </w:r>
      <w:r>
        <w:rPr>
          <w:rFonts w:ascii="Century Gothic" w:eastAsia="Century Gothic" w:hAnsi="Century Gothic" w:cs="Century Gothic"/>
          <w:sz w:val="20"/>
          <w:szCs w:val="20"/>
        </w:rPr>
        <w:t>, 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ritical thinker &amp; problem-solver   </w:t>
      </w:r>
    </w:p>
    <w:p w14:paraId="0000000E" w14:textId="04EC1997" w:rsidR="00351B6E" w:rsidRDefault="00772C8D" w:rsidP="000D70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Dedicated, punctual &amp; prepared  </w:t>
      </w:r>
    </w:p>
    <w:p w14:paraId="709E63EF" w14:textId="77777777" w:rsidR="000D70BD" w:rsidRPr="000D70BD" w:rsidRDefault="000D70BD" w:rsidP="000D70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</w:p>
    <w:p w14:paraId="0000000F" w14:textId="5591DDD0" w:rsidR="00351B6E" w:rsidRDefault="00FE194C">
      <w:pPr>
        <w:rPr>
          <w:rFonts w:ascii="Century Gothic" w:eastAsia="Century Gothic" w:hAnsi="Century Gothic" w:cs="Century Gothic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sz w:val="24"/>
          <w:szCs w:val="24"/>
          <w:u w:val="single"/>
        </w:rPr>
        <w:t xml:space="preserve">Previous </w:t>
      </w:r>
      <w:r w:rsidR="00772C8D">
        <w:rPr>
          <w:rFonts w:ascii="Century Gothic" w:eastAsia="Century Gothic" w:hAnsi="Century Gothic" w:cs="Century Gothic"/>
          <w:sz w:val="24"/>
          <w:szCs w:val="24"/>
          <w:u w:val="single"/>
        </w:rPr>
        <w:t xml:space="preserve">Work Experience:  </w:t>
      </w:r>
    </w:p>
    <w:p w14:paraId="00000010" w14:textId="77777777" w:rsidR="00351B6E" w:rsidRDefault="00772C8D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2019-Mar 2020: Banquet Server at Pascale Drumlins Catering</w:t>
      </w:r>
    </w:p>
    <w:p w14:paraId="00000011" w14:textId="77777777" w:rsidR="00351B6E" w:rsidRDefault="00772C8D">
      <w:r>
        <w:t xml:space="preserve">         800 Nottingham Rd, Syracuse, NY 13224, (315) 446-4555</w:t>
      </w:r>
    </w:p>
    <w:p w14:paraId="00000012" w14:textId="77777777" w:rsidR="00351B6E" w:rsidRDefault="00772C8D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 Duties included: </w:t>
      </w:r>
    </w:p>
    <w:p w14:paraId="00000013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Working both as a team and independently to serve meals in a timely manner</w:t>
      </w:r>
    </w:p>
    <w:p w14:paraId="00000014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Engage with guests to provide hospitality and upscale customer service</w:t>
      </w:r>
    </w:p>
    <w:p w14:paraId="71B53F16" w14:textId="2981EA47" w:rsidR="00A051A9" w:rsidRDefault="00772C8D" w:rsidP="00A051A9">
      <w:pPr>
        <w:numPr>
          <w:ilvl w:val="0"/>
          <w:numId w:val="4"/>
        </w:numPr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Setting and resetting tables for banquet events such as weddings, community </w:t>
      </w:r>
      <w:r w:rsidR="000F2A3D">
        <w:rPr>
          <w:rFonts w:ascii="Century Gothic" w:eastAsia="Century Gothic" w:hAnsi="Century Gothic" w:cs="Century Gothic"/>
          <w:sz w:val="20"/>
          <w:szCs w:val="20"/>
        </w:rPr>
        <w:t>fundraisers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and dinners hosted by Syracuse University </w:t>
      </w:r>
    </w:p>
    <w:p w14:paraId="2186A177" w14:textId="77777777" w:rsidR="00A051A9" w:rsidRPr="00A051A9" w:rsidRDefault="00A051A9" w:rsidP="00A051A9">
      <w:pPr>
        <w:rPr>
          <w:sz w:val="20"/>
          <w:szCs w:val="20"/>
        </w:rPr>
      </w:pPr>
    </w:p>
    <w:p w14:paraId="00000016" w14:textId="77777777" w:rsidR="00351B6E" w:rsidRDefault="00772C8D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lastRenderedPageBreak/>
        <w:t>Jan-Dec 2018: Staff Member/Party Hostess at Neon Retro Arcade</w:t>
      </w:r>
    </w:p>
    <w:p w14:paraId="00000017" w14:textId="77777777" w:rsidR="00351B6E" w:rsidRDefault="00772C8D">
      <w:pPr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8943 Reseda Blvd, Northridge, CA 91324, (818) 818-5036</w:t>
      </w:r>
    </w:p>
    <w:p w14:paraId="00000018" w14:textId="77777777" w:rsidR="00351B6E" w:rsidRDefault="00772C8D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 Duties included: </w:t>
      </w:r>
    </w:p>
    <w:p w14:paraId="00000019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Reception, cash register, phones</w:t>
      </w:r>
    </w:p>
    <w:p w14:paraId="0000001A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Technical &amp; customer support with video arcade cabinets</w:t>
      </w:r>
    </w:p>
    <w:p w14:paraId="0000001B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Private party set up, planning and hosting</w:t>
      </w:r>
    </w:p>
    <w:p w14:paraId="0000001D" w14:textId="591A8FED" w:rsidR="00351B6E" w:rsidRPr="006C2421" w:rsidRDefault="00772C8D" w:rsidP="006C24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Light cleaning of arcade games &amp; surroundings </w:t>
      </w:r>
    </w:p>
    <w:p w14:paraId="0000001E" w14:textId="77777777" w:rsidR="00351B6E" w:rsidRDefault="00772C8D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2015-2018: Server at Fresh Lunches Catering</w:t>
      </w:r>
    </w:p>
    <w:p w14:paraId="0000001F" w14:textId="77777777" w:rsidR="00351B6E" w:rsidRDefault="00772C8D">
      <w:pPr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19431 Business Center Drive #21, Northridge, CA 91324, (818) 855-1718  </w:t>
      </w:r>
    </w:p>
    <w:p w14:paraId="00000020" w14:textId="77777777" w:rsidR="00351B6E" w:rsidRDefault="00772C8D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 Duties included: </w:t>
      </w:r>
    </w:p>
    <w:p w14:paraId="00000021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Providing upscale lunch services &amp; presentation to multiple private schools in Los Angeles</w:t>
      </w:r>
    </w:p>
    <w:p w14:paraId="00000022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Offering a high level of hospitality to ensure guest satisfaction </w:t>
      </w:r>
    </w:p>
    <w:p w14:paraId="00000023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Loading/unloading heavy equipment from a truck </w:t>
      </w:r>
    </w:p>
    <w:p w14:paraId="00000024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Driving delivery truck from the warehouse to other locations. </w:t>
      </w:r>
    </w:p>
    <w:p w14:paraId="00000025" w14:textId="77777777" w:rsidR="00351B6E" w:rsidRDefault="00351B6E">
      <w:pPr>
        <w:pBdr>
          <w:top w:val="nil"/>
          <w:left w:val="nil"/>
          <w:bottom w:val="nil"/>
          <w:right w:val="nil"/>
          <w:between w:val="nil"/>
        </w:pBdr>
        <w:ind w:left="1486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00000026" w14:textId="77777777" w:rsidR="00351B6E" w:rsidRDefault="00772C8D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Jan-May 2016: Disney College Program/Internship at Walt Disney World Resort</w:t>
      </w:r>
    </w:p>
    <w:p w14:paraId="00000027" w14:textId="77777777" w:rsidR="00351B6E" w:rsidRDefault="00772C8D">
      <w:pPr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1515 Buena Vista Dr. Orlando, FL 32830 , (800) 800-4857, ext. 9000</w:t>
      </w:r>
    </w:p>
    <w:p w14:paraId="00000028" w14:textId="77777777" w:rsidR="00351B6E" w:rsidRDefault="00772C8D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 Duties included: </w:t>
      </w:r>
    </w:p>
    <w:p w14:paraId="00000029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Part of multi-functional team supporting high volume guest and commissary services at multiple locations </w:t>
      </w:r>
    </w:p>
    <w:p w14:paraId="0000002A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Performing service counter work including food prep and service, cashier and customer service at Disney’s Animal Kingdom Park (Africa and Asia)</w:t>
      </w:r>
    </w:p>
    <w:p w14:paraId="0000002B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Helping train new service staff and temp personnel</w:t>
      </w:r>
    </w:p>
    <w:p w14:paraId="0000002C" w14:textId="77777777" w:rsidR="00351B6E" w:rsidRDefault="00772C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Working alongside international staff on site and in shared dorms</w:t>
      </w:r>
    </w:p>
    <w:p w14:paraId="0000002D" w14:textId="77777777" w:rsidR="00351B6E" w:rsidRDefault="00351B6E">
      <w:pPr>
        <w:rPr>
          <w:rFonts w:ascii="Century Gothic" w:eastAsia="Century Gothic" w:hAnsi="Century Gothic" w:cs="Century Gothic"/>
          <w:b/>
          <w:sz w:val="4"/>
          <w:szCs w:val="4"/>
        </w:rPr>
      </w:pPr>
    </w:p>
    <w:p w14:paraId="0000002E" w14:textId="77777777" w:rsidR="00351B6E" w:rsidRDefault="00772C8D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2014-2015: Cashier/Cast Member at Chuck E. Cheese’s </w:t>
      </w:r>
    </w:p>
    <w:p w14:paraId="0000002F" w14:textId="77777777" w:rsidR="00351B6E" w:rsidRDefault="00772C8D">
      <w:pPr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22940 Vanowen Street, West Hills, CA 91307 , (818) 713-9794  </w:t>
      </w:r>
    </w:p>
    <w:p w14:paraId="00000030" w14:textId="77777777" w:rsidR="00351B6E" w:rsidRDefault="00772C8D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  Duties included:  </w:t>
      </w:r>
    </w:p>
    <w:p w14:paraId="00000031" w14:textId="77777777" w:rsidR="00351B6E" w:rsidRDefault="007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Providing merchandise sales &amp; cashier services</w:t>
      </w:r>
    </w:p>
    <w:p w14:paraId="00000032" w14:textId="77777777" w:rsidR="00351B6E" w:rsidRDefault="007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Preparation &amp; maintenance of the Salad Bar </w:t>
      </w:r>
    </w:p>
    <w:p w14:paraId="00000033" w14:textId="77777777" w:rsidR="00351B6E" w:rsidRDefault="007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Restocking plates, cups, utensils, merchandise &amp; ice machines  </w:t>
      </w:r>
    </w:p>
    <w:p w14:paraId="00000034" w14:textId="77777777" w:rsidR="00351B6E" w:rsidRDefault="00772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Performing as costumed character in Birthday Shows &amp; Road Shows </w:t>
      </w:r>
    </w:p>
    <w:p w14:paraId="00000035" w14:textId="0DB81EAB" w:rsidR="00351B6E" w:rsidRDefault="00351B6E">
      <w:pPr>
        <w:pBdr>
          <w:top w:val="nil"/>
          <w:left w:val="nil"/>
          <w:bottom w:val="nil"/>
          <w:right w:val="nil"/>
          <w:between w:val="nil"/>
        </w:pBdr>
        <w:ind w:left="1485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6B7D38B2" w14:textId="77777777" w:rsidR="00A051A9" w:rsidRDefault="00A051A9">
      <w:pPr>
        <w:pBdr>
          <w:top w:val="nil"/>
          <w:left w:val="nil"/>
          <w:bottom w:val="nil"/>
          <w:right w:val="nil"/>
          <w:between w:val="nil"/>
        </w:pBdr>
        <w:ind w:left="1485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00000036" w14:textId="77777777" w:rsidR="00351B6E" w:rsidRDefault="00772C8D">
      <w:pPr>
        <w:rPr>
          <w:rFonts w:ascii="Century Gothic" w:eastAsia="Century Gothic" w:hAnsi="Century Gothic" w:cs="Century Gothic"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sz w:val="24"/>
          <w:szCs w:val="24"/>
          <w:u w:val="single"/>
        </w:rPr>
        <w:lastRenderedPageBreak/>
        <w:t xml:space="preserve">Education:  </w:t>
      </w:r>
    </w:p>
    <w:p w14:paraId="00000037" w14:textId="1414D86A" w:rsidR="00351B6E" w:rsidRDefault="00772C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Currently pursuing B.</w:t>
      </w:r>
      <w:r>
        <w:rPr>
          <w:rFonts w:ascii="Century Gothic" w:eastAsia="Century Gothic" w:hAnsi="Century Gothic" w:cs="Century Gothic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in Studio Art,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Humboldt State University</w:t>
      </w:r>
    </w:p>
    <w:p w14:paraId="00000038" w14:textId="77777777" w:rsidR="00351B6E" w:rsidRDefault="00772C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A.A. Graphic Design, December 2018 – Los Angeles Pierce College</w:t>
      </w:r>
    </w:p>
    <w:p w14:paraId="00000039" w14:textId="77777777" w:rsidR="00351B6E" w:rsidRDefault="00772C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A.A. General Studies: Social &amp; Behavioral Sciences, December 2018 – Los Angeles Pierce College</w:t>
      </w:r>
    </w:p>
    <w:p w14:paraId="0000003A" w14:textId="77777777" w:rsidR="00351B6E" w:rsidRDefault="00772C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A.A. General Studies: Arts &amp; Humanities, December 2018 – Los Angeles Pierce College</w:t>
      </w:r>
    </w:p>
    <w:sectPr w:rsidR="00351B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CFB"/>
    <w:multiLevelType w:val="multilevel"/>
    <w:tmpl w:val="35CC4DC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DA1835"/>
    <w:multiLevelType w:val="multilevel"/>
    <w:tmpl w:val="CB5C0BEA"/>
    <w:lvl w:ilvl="0">
      <w:start w:val="1"/>
      <w:numFmt w:val="bullet"/>
      <w:lvlText w:val="●"/>
      <w:lvlJc w:val="left"/>
      <w:pPr>
        <w:ind w:left="14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125FFC"/>
    <w:multiLevelType w:val="multilevel"/>
    <w:tmpl w:val="051EB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342602"/>
    <w:multiLevelType w:val="multilevel"/>
    <w:tmpl w:val="9E5CD45A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6E"/>
    <w:rsid w:val="000D70BD"/>
    <w:rsid w:val="000F2A3D"/>
    <w:rsid w:val="00351B6E"/>
    <w:rsid w:val="003B7043"/>
    <w:rsid w:val="00690BEC"/>
    <w:rsid w:val="006C2421"/>
    <w:rsid w:val="00772C8D"/>
    <w:rsid w:val="009038D1"/>
    <w:rsid w:val="00922AB0"/>
    <w:rsid w:val="00A051A9"/>
    <w:rsid w:val="00DB03A1"/>
    <w:rsid w:val="00DB5C16"/>
    <w:rsid w:val="00FE00F0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8720"/>
  <w15:docId w15:val="{D37C6149-ADE3-4793-BA8C-56E5ED61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nnah.pale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Paley</cp:lastModifiedBy>
  <cp:revision>12</cp:revision>
  <dcterms:created xsi:type="dcterms:W3CDTF">2020-12-28T23:35:00Z</dcterms:created>
  <dcterms:modified xsi:type="dcterms:W3CDTF">2021-02-22T21:57:00Z</dcterms:modified>
</cp:coreProperties>
</file>