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Jared L. McCaslin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5286 Langley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Langley, WA 98260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(360) 490-4292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will create a positive and professional work environment through cooperation, teamwork, accuracy, being punctual and above all safety.  I will continue to develop my skills with experience and education.  Top priority will always be the safety of myself and others by staying alert and maintaining a hazard free workspace and equipment.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1/2 years truck driving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yrs retail experience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1 yr shipping and receiving with a forklift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yrs sales experience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10 yrs customer service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2.5 yrs experience as a satellite technician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yrs technical experience with computers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Work History: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Gig economy delivery driver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Multiple apps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4/2018 - present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Gardner Trucking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Local CDL deliveries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10/2015 - 12/2017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Lowes Home Improvement</w:t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Local CDL delivery and appliance install</w:t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04/2013 -</w:t>
      </w:r>
      <w:r w:rsidDel="00000000" w:rsidR="00000000" w:rsidRPr="00000000">
        <w:rPr>
          <w:rtl w:val="0"/>
        </w:rPr>
        <w:t xml:space="preserve"> 10/2015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Ronny Roberts 360-359-9044</w:t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Swift Trucking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Long Haul Driver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10/2012 to 03/2013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Steven Heles</w:t>
        <w:tab/>
        <w:t xml:space="preserve">253-891-4181 ext. 3160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Gillis Auto Center</w:t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Sales Representative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07/2011 to 11/2011</w:t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Dave Draper</w:t>
        <w:tab/>
        <w:tab/>
        <w:t xml:space="preserve">360-918-1986</w:t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ACS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Customer Service Representative</w:t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06/2010 to 06/2011</w:t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John Hutton</w:t>
        <w:tab/>
        <w:tab/>
        <w:t xml:space="preserve">360-628-9175</w:t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Ironwood Communications</w:t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Satellite Technician</w:t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09/2005 to 03/2008</w:t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Tom Miller</w:t>
        <w:tab/>
        <w:tab/>
        <w:t xml:space="preserve">800-805-8570</w:t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SPSCC GED December 2000</w:t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Swift Training Academy, September 2012</w:t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License: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CDL Class A : MCCASJL235RF : Exp 12/06/20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Endorsements: Airbrakes; Combinations</w:t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">
    <w:name w:val="WW-Absatz-Standardschriftart1111"/>
    <w:next w:val="WW-Absatz-Standardschriftart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">
    <w:name w:val="WW-Absatz-Standardschriftart11111"/>
    <w:next w:val="WW-Absatz-Standardschriftart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">
    <w:name w:val="WW-Absatz-Standardschriftart111111"/>
    <w:next w:val="WW-Absatz-Standardschriftart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">
    <w:name w:val="WW-Absatz-Standardschriftart1111111"/>
    <w:next w:val="WW-Absatz-Standardschriftart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und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3oCobSbiRpH6XOE5TurPqK/5dQ==">AMUW2mXoy01mXqsX87r1qvJKnc4pcQx32bvJqZVYfjC6eLdEAQDj/+5jLf2S6Rwk2w1FtgUiG1VVCY5KjYBzVQ6AHFYbcBtPNy4qXcO5yCJ1A6p137CbemEeJ50h3AvkM8mG55f1Lay0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2013-03-05T03:13:00Z</dcterms:created>
  <dc:creator>Jared McCaslin</dc:creator>
</cp:coreProperties>
</file>