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4AC4D" w14:textId="77777777" w:rsidR="00676B0C" w:rsidRDefault="00676B0C">
      <w:pPr>
        <w:spacing w:line="240" w:lineRule="auto"/>
        <w:rPr>
          <w:sz w:val="12"/>
          <w:szCs w:val="12"/>
        </w:rPr>
      </w:pPr>
    </w:p>
    <w:tbl>
      <w:tblPr>
        <w:tblStyle w:val="a"/>
        <w:tblW w:w="10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98"/>
        <w:gridCol w:w="3217"/>
        <w:gridCol w:w="144"/>
      </w:tblGrid>
      <w:tr w:rsidR="00676B0C" w14:paraId="44810925" w14:textId="77777777" w:rsidTr="00A74F44">
        <w:trPr>
          <w:gridAfter w:val="1"/>
          <w:wAfter w:w="144" w:type="dxa"/>
          <w:trHeight w:val="900"/>
        </w:trPr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32CD00" w14:textId="77777777" w:rsidR="00676B0C" w:rsidRDefault="00362CC2">
            <w:pPr>
              <w:pStyle w:val="Title"/>
              <w:rPr>
                <w:color w:val="0000FF"/>
              </w:rPr>
            </w:pPr>
            <w:bookmarkStart w:id="0" w:name="_gjdgxs" w:colFirst="0" w:colLast="0"/>
            <w:bookmarkEnd w:id="0"/>
            <w:r>
              <w:rPr>
                <w:color w:val="0000FF"/>
              </w:rPr>
              <w:t>Curtis DeLong</w:t>
            </w:r>
          </w:p>
        </w:tc>
        <w:tc>
          <w:tcPr>
            <w:tcW w:w="3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80BF28" w14:textId="77777777" w:rsidR="006213B0" w:rsidRDefault="006213B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6213B0">
              <w:rPr>
                <w:rFonts w:ascii="Open Sans" w:eastAsia="Open Sans" w:hAnsi="Open Sans" w:cs="Open Sans"/>
                <w:color w:val="000000"/>
              </w:rPr>
              <w:t>7131 38th St NE</w:t>
            </w:r>
          </w:p>
          <w:p w14:paraId="452904B4" w14:textId="2F2A3B24" w:rsidR="00676B0C" w:rsidRDefault="006213B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Marysville</w:t>
            </w:r>
            <w:r w:rsidR="00881724">
              <w:rPr>
                <w:rFonts w:ascii="Open Sans" w:eastAsia="Open Sans" w:hAnsi="Open Sans" w:cs="Open Sans"/>
                <w:color w:val="000000"/>
              </w:rPr>
              <w:t>, WA 98</w:t>
            </w:r>
            <w:r>
              <w:rPr>
                <w:rFonts w:ascii="Open Sans" w:eastAsia="Open Sans" w:hAnsi="Open Sans" w:cs="Open Sans"/>
                <w:color w:val="000000"/>
              </w:rPr>
              <w:t>270</w:t>
            </w:r>
          </w:p>
          <w:p w14:paraId="51A657B7" w14:textId="77777777" w:rsidR="00676B0C" w:rsidRDefault="00362CC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(425) 770-0712</w:t>
            </w:r>
          </w:p>
          <w:p w14:paraId="757FD7A7" w14:textId="77777777" w:rsidR="00676B0C" w:rsidRDefault="00362CC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Curtdelong@live.com</w:t>
            </w:r>
          </w:p>
        </w:tc>
      </w:tr>
      <w:tr w:rsidR="00ED7801" w:rsidRPr="00ED7801" w14:paraId="52F2BCC6" w14:textId="77777777" w:rsidTr="00A74F44">
        <w:trPr>
          <w:trHeight w:val="11760"/>
        </w:trPr>
        <w:tc>
          <w:tcPr>
            <w:tcW w:w="7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48A470" w14:textId="77777777" w:rsidR="00676B0C" w:rsidRPr="00CB4C36" w:rsidRDefault="00362CC2">
            <w:pPr>
              <w:pStyle w:val="Heading1"/>
              <w:rPr>
                <w:i/>
                <w:color w:val="FF0000"/>
                <w:sz w:val="20"/>
                <w:szCs w:val="20"/>
              </w:rPr>
            </w:pPr>
            <w:bookmarkStart w:id="1" w:name="_30j0zll" w:colFirst="0" w:colLast="0"/>
            <w:bookmarkEnd w:id="1"/>
            <w:r w:rsidRPr="00881724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My goal is</w:t>
            </w:r>
            <w:r w:rsidR="00ED7801" w:rsidRPr="00881724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to</w:t>
            </w:r>
            <w:r w:rsidR="005C4B0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further my career in business management and </w:t>
            </w:r>
            <w:r w:rsidR="009F2DF6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to </w:t>
            </w:r>
            <w:r w:rsidR="005C4B0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provide excellent support to both the customer</w:t>
            </w:r>
            <w:r w:rsidR="009F2DF6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s</w:t>
            </w:r>
            <w:r w:rsidR="005C4B0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and our team. </w:t>
            </w:r>
            <w:bookmarkStart w:id="2" w:name="_GoBack"/>
            <w:bookmarkEnd w:id="2"/>
          </w:p>
          <w:p w14:paraId="6ED927EA" w14:textId="77777777" w:rsidR="00676B0C" w:rsidRDefault="00362CC2">
            <w:pPr>
              <w:pStyle w:val="Heading1"/>
            </w:pPr>
            <w:bookmarkStart w:id="3" w:name="_1fob9te" w:colFirst="0" w:colLast="0"/>
            <w:bookmarkEnd w:id="3"/>
            <w:r>
              <w:t>EXPERIENCE</w:t>
            </w:r>
          </w:p>
          <w:p w14:paraId="1BDD23F0" w14:textId="77777777" w:rsidR="00676B0C" w:rsidRDefault="00362CC2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4" w:name="_3znysh7" w:colFirst="0" w:colLast="0"/>
            <w:bookmarkEnd w:id="4"/>
            <w:r>
              <w:t xml:space="preserve">Suddath, </w:t>
            </w:r>
            <w:r>
              <w:rPr>
                <w:b w:val="0"/>
              </w:rPr>
              <w:t xml:space="preserve">Redmond — </w:t>
            </w:r>
            <w:r w:rsidR="004D1E08">
              <w:rPr>
                <w:b w:val="0"/>
                <w:i/>
              </w:rPr>
              <w:t xml:space="preserve">Associate Project Manager, </w:t>
            </w:r>
            <w:r>
              <w:rPr>
                <w:b w:val="0"/>
                <w:i/>
              </w:rPr>
              <w:t xml:space="preserve">Technician Lead </w:t>
            </w:r>
          </w:p>
          <w:p w14:paraId="0DB85F45" w14:textId="77777777" w:rsidR="00676B0C" w:rsidRDefault="00362CC2">
            <w:pPr>
              <w:pStyle w:val="Heading3"/>
            </w:pPr>
            <w:bookmarkStart w:id="5" w:name="_2et92p0" w:colFirst="0" w:colLast="0"/>
            <w:bookmarkEnd w:id="5"/>
            <w:r>
              <w:t>2016 - PRESENT</w:t>
            </w:r>
          </w:p>
          <w:p w14:paraId="752B8C91" w14:textId="77777777" w:rsidR="00676B0C" w:rsidRDefault="004D1E08">
            <w:pPr>
              <w:rPr>
                <w:sz w:val="16"/>
                <w:szCs w:val="16"/>
              </w:rPr>
            </w:pPr>
            <w:r>
              <w:rPr>
                <w:b/>
                <w:i/>
              </w:rPr>
              <w:t xml:space="preserve">Associate Project Manager </w:t>
            </w:r>
            <w:r w:rsidR="00362CC2">
              <w:rPr>
                <w:sz w:val="16"/>
                <w:szCs w:val="16"/>
              </w:rPr>
              <w:t xml:space="preserve">- Responding to service requests, </w:t>
            </w:r>
            <w:proofErr w:type="gramStart"/>
            <w:r w:rsidR="00362CC2">
              <w:rPr>
                <w:sz w:val="16"/>
                <w:szCs w:val="16"/>
              </w:rPr>
              <w:t>Coordinating</w:t>
            </w:r>
            <w:proofErr w:type="gramEnd"/>
            <w:r w:rsidR="00362CC2">
              <w:rPr>
                <w:sz w:val="16"/>
                <w:szCs w:val="16"/>
              </w:rPr>
              <w:t xml:space="preserve"> solutions for service requests, Performing initial walkthroughs to determine scope of projects, and providing customer support. </w:t>
            </w:r>
          </w:p>
          <w:p w14:paraId="3802BCA6" w14:textId="37097CBA" w:rsidR="009C5810" w:rsidRDefault="009C58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Accomplishments:</w:t>
            </w:r>
          </w:p>
          <w:p w14:paraId="3D67F552" w14:textId="4A950DAF" w:rsidR="009C5810" w:rsidRDefault="00984622" w:rsidP="009C581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Designed </w:t>
            </w:r>
            <w:r w:rsidR="002B0F59">
              <w:rPr>
                <w:sz w:val="16"/>
                <w:szCs w:val="16"/>
              </w:rPr>
              <w:t xml:space="preserve">specialized equipment </w:t>
            </w:r>
            <w:r w:rsidR="00301157">
              <w:rPr>
                <w:sz w:val="16"/>
                <w:szCs w:val="16"/>
              </w:rPr>
              <w:t>to</w:t>
            </w:r>
            <w:r w:rsidR="00B51A88">
              <w:rPr>
                <w:sz w:val="16"/>
                <w:szCs w:val="16"/>
              </w:rPr>
              <w:t xml:space="preserve"> move </w:t>
            </w:r>
            <w:r w:rsidR="001A1156">
              <w:rPr>
                <w:sz w:val="16"/>
                <w:szCs w:val="16"/>
              </w:rPr>
              <w:t xml:space="preserve">network racks </w:t>
            </w:r>
            <w:r w:rsidR="00102CFE">
              <w:rPr>
                <w:sz w:val="16"/>
                <w:szCs w:val="16"/>
              </w:rPr>
              <w:t>through tight doorways</w:t>
            </w:r>
          </w:p>
          <w:p w14:paraId="105F4017" w14:textId="3F12A639" w:rsidR="00102CFE" w:rsidRDefault="00C0686B" w:rsidP="009C581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Developed new tracking methods for </w:t>
            </w:r>
            <w:r w:rsidR="007B0F60">
              <w:rPr>
                <w:sz w:val="16"/>
                <w:szCs w:val="16"/>
              </w:rPr>
              <w:t xml:space="preserve">labor and revised </w:t>
            </w:r>
            <w:r w:rsidR="00D0709E">
              <w:rPr>
                <w:sz w:val="16"/>
                <w:szCs w:val="16"/>
              </w:rPr>
              <w:t xml:space="preserve">project timesheets </w:t>
            </w:r>
            <w:r w:rsidR="00E15ACE">
              <w:rPr>
                <w:sz w:val="16"/>
                <w:szCs w:val="16"/>
              </w:rPr>
              <w:t>to</w:t>
            </w:r>
            <w:r w:rsidR="00177DE3">
              <w:rPr>
                <w:sz w:val="16"/>
                <w:szCs w:val="16"/>
              </w:rPr>
              <w:t xml:space="preserve"> streamline data entry</w:t>
            </w:r>
          </w:p>
          <w:p w14:paraId="5FB1AAB8" w14:textId="5FAE43B1" w:rsidR="003E59BC" w:rsidRDefault="003E59BC" w:rsidP="009C581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Helped develop new </w:t>
            </w:r>
            <w:r w:rsidR="00F946A3">
              <w:rPr>
                <w:sz w:val="16"/>
                <w:szCs w:val="16"/>
              </w:rPr>
              <w:t xml:space="preserve">project planning </w:t>
            </w:r>
            <w:r w:rsidR="009214C6">
              <w:rPr>
                <w:sz w:val="16"/>
                <w:szCs w:val="16"/>
              </w:rPr>
              <w:t>tools that was implemented company wide</w:t>
            </w:r>
          </w:p>
          <w:p w14:paraId="61FAF20C" w14:textId="45D35E5A" w:rsidR="00A40AD2" w:rsidRPr="00410EAF" w:rsidRDefault="006C1ACD" w:rsidP="00410EAF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Lead numerous </w:t>
            </w:r>
            <w:r w:rsidR="0046474B">
              <w:rPr>
                <w:sz w:val="16"/>
                <w:szCs w:val="16"/>
              </w:rPr>
              <w:t xml:space="preserve">moves of </w:t>
            </w:r>
            <w:r w:rsidR="002E4112">
              <w:rPr>
                <w:sz w:val="16"/>
                <w:szCs w:val="16"/>
              </w:rPr>
              <w:t xml:space="preserve">product </w:t>
            </w:r>
            <w:r w:rsidR="003427A6">
              <w:rPr>
                <w:sz w:val="16"/>
                <w:szCs w:val="16"/>
              </w:rPr>
              <w:t>valued</w:t>
            </w:r>
            <w:r w:rsidR="002E4112">
              <w:rPr>
                <w:sz w:val="16"/>
                <w:szCs w:val="16"/>
              </w:rPr>
              <w:t xml:space="preserve"> in the hundreds of thousands to millions </w:t>
            </w:r>
            <w:r w:rsidR="003427A6">
              <w:rPr>
                <w:sz w:val="16"/>
                <w:szCs w:val="16"/>
              </w:rPr>
              <w:t xml:space="preserve">with near zero </w:t>
            </w:r>
            <w:r w:rsidR="00A40AD2">
              <w:rPr>
                <w:sz w:val="16"/>
                <w:szCs w:val="16"/>
              </w:rPr>
              <w:t>loss</w:t>
            </w:r>
          </w:p>
          <w:p w14:paraId="22BC80DA" w14:textId="77777777" w:rsidR="00676B0C" w:rsidRDefault="00362CC2">
            <w:pPr>
              <w:rPr>
                <w:sz w:val="16"/>
                <w:szCs w:val="16"/>
              </w:rPr>
            </w:pPr>
            <w:r w:rsidRPr="00362CC2">
              <w:rPr>
                <w:b/>
                <w:sz w:val="16"/>
                <w:szCs w:val="16"/>
              </w:rPr>
              <w:t>Computer Technician Lead</w:t>
            </w:r>
            <w:r>
              <w:rPr>
                <w:sz w:val="16"/>
                <w:szCs w:val="16"/>
              </w:rPr>
              <w:t xml:space="preserve"> - Responsible for Computer and Server installation, Cable Management, Help Desk support, Cable tracing, Hardware installation, Switch and KVM renaming</w:t>
            </w:r>
          </w:p>
          <w:p w14:paraId="34A7ED82" w14:textId="77777777" w:rsidR="00676B0C" w:rsidRDefault="00362CC2">
            <w:pPr>
              <w:pStyle w:val="Heading2"/>
              <w:rPr>
                <w:b w:val="0"/>
                <w:i/>
              </w:rPr>
            </w:pPr>
            <w:bookmarkStart w:id="6" w:name="_tyjcwt" w:colFirst="0" w:colLast="0"/>
            <w:bookmarkEnd w:id="6"/>
            <w:r>
              <w:t xml:space="preserve">Heartland Automotive, </w:t>
            </w:r>
            <w:r>
              <w:rPr>
                <w:b w:val="0"/>
              </w:rPr>
              <w:t xml:space="preserve">Bellevue — </w:t>
            </w:r>
            <w:r w:rsidR="004D1E08">
              <w:rPr>
                <w:b w:val="0"/>
              </w:rPr>
              <w:t xml:space="preserve">Assistant </w:t>
            </w:r>
            <w:r>
              <w:rPr>
                <w:b w:val="0"/>
                <w:i/>
              </w:rPr>
              <w:t>Store Manager</w:t>
            </w:r>
            <w:r w:rsidR="004D1E08">
              <w:rPr>
                <w:b w:val="0"/>
                <w:i/>
              </w:rPr>
              <w:t>, Lead Customer Service Advisor</w:t>
            </w:r>
          </w:p>
          <w:p w14:paraId="294F648D" w14:textId="77777777" w:rsidR="00676B0C" w:rsidRDefault="00362CC2">
            <w:pPr>
              <w:pStyle w:val="Heading3"/>
            </w:pPr>
            <w:bookmarkStart w:id="7" w:name="_3dy6vkm" w:colFirst="0" w:colLast="0"/>
            <w:bookmarkEnd w:id="7"/>
            <w:r>
              <w:t>2014 - 2016</w:t>
            </w:r>
          </w:p>
          <w:p w14:paraId="65D14445" w14:textId="77777777" w:rsidR="00676B0C" w:rsidRDefault="0036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relations, troubleshooting complex systems through deductive reasoning and diagnostic testing, production management, and product inventorying</w:t>
            </w:r>
          </w:p>
          <w:p w14:paraId="2834FD1C" w14:textId="77777777" w:rsidR="00676B0C" w:rsidRDefault="00362CC2">
            <w:pPr>
              <w:pStyle w:val="Heading2"/>
              <w:rPr>
                <w:b w:val="0"/>
                <w:i/>
              </w:rPr>
            </w:pPr>
            <w:bookmarkStart w:id="8" w:name="_1t3h5sf" w:colFirst="0" w:colLast="0"/>
            <w:bookmarkEnd w:id="8"/>
            <w:r>
              <w:t xml:space="preserve">Limerick Properties LCC, </w:t>
            </w:r>
            <w:r>
              <w:rPr>
                <w:b w:val="0"/>
              </w:rPr>
              <w:t>Kirkland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Maintenance</w:t>
            </w:r>
          </w:p>
          <w:p w14:paraId="13DEE02F" w14:textId="77777777" w:rsidR="00676B0C" w:rsidRDefault="00362CC2">
            <w:pPr>
              <w:pStyle w:val="Heading3"/>
            </w:pPr>
            <w:bookmarkStart w:id="9" w:name="_4d34og8" w:colFirst="0" w:colLast="0"/>
            <w:bookmarkEnd w:id="9"/>
            <w:r>
              <w:t>2010 - 2013</w:t>
            </w:r>
          </w:p>
          <w:p w14:paraId="684B29B6" w14:textId="77777777" w:rsidR="00676B0C" w:rsidRDefault="0036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Responding to service requests, sourcing outside contractors, performing miscellaneous repairs, interviewing potential renters</w:t>
            </w:r>
          </w:p>
          <w:p w14:paraId="268C25A0" w14:textId="77777777" w:rsidR="00676B0C" w:rsidRDefault="00362CC2">
            <w:pPr>
              <w:pStyle w:val="Heading2"/>
              <w:rPr>
                <w:b w:val="0"/>
                <w:i/>
              </w:rPr>
            </w:pPr>
            <w:bookmarkStart w:id="10" w:name="_2s8eyo1" w:colFirst="0" w:colLast="0"/>
            <w:bookmarkEnd w:id="10"/>
            <w:r>
              <w:t xml:space="preserve">US Archive and Imaging, </w:t>
            </w:r>
            <w:r>
              <w:rPr>
                <w:b w:val="0"/>
              </w:rPr>
              <w:t>Redmond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Project Manager / Scan Technician</w:t>
            </w:r>
          </w:p>
          <w:p w14:paraId="698C444A" w14:textId="77777777" w:rsidR="00676B0C" w:rsidRDefault="00362CC2">
            <w:pPr>
              <w:pStyle w:val="Heading3"/>
            </w:pPr>
            <w:bookmarkStart w:id="11" w:name="_17dp8vu" w:colFirst="0" w:colLast="0"/>
            <w:bookmarkEnd w:id="11"/>
            <w:r>
              <w:t>2010 - 2011</w:t>
            </w:r>
          </w:p>
          <w:p w14:paraId="4524AA91" w14:textId="77777777" w:rsidR="00676B0C" w:rsidRDefault="00362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Digitizing microfilm and paper documents, Overseeing project production, Communication with international partners, handling service requests, data entry, Scanner maintenance</w:t>
            </w:r>
          </w:p>
        </w:tc>
        <w:tc>
          <w:tcPr>
            <w:tcW w:w="3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B054CB" w14:textId="77777777" w:rsidR="00676B0C" w:rsidRDefault="00362CC2">
            <w:pPr>
              <w:pStyle w:val="Heading1"/>
            </w:pPr>
            <w:bookmarkStart w:id="12" w:name="_3rdcrjn" w:colFirst="0" w:colLast="0"/>
            <w:bookmarkEnd w:id="12"/>
            <w:r>
              <w:t>SKILLS</w:t>
            </w:r>
          </w:p>
          <w:p w14:paraId="49B1BA99" w14:textId="77777777" w:rsidR="00676B0C" w:rsidRDefault="00362CC2">
            <w:pPr>
              <w:numPr>
                <w:ilvl w:val="0"/>
                <w:numId w:val="1"/>
              </w:numPr>
              <w:ind w:left="0" w:firstLine="0"/>
            </w:pPr>
            <w:r>
              <w:t>Computer assembly and troubleshooting</w:t>
            </w:r>
          </w:p>
          <w:p w14:paraId="42506B08" w14:textId="77777777" w:rsidR="00676B0C" w:rsidRDefault="00362CC2">
            <w:r>
              <w:t xml:space="preserve">Soldering small electronics and cables </w:t>
            </w:r>
          </w:p>
          <w:p w14:paraId="2226D784" w14:textId="77777777" w:rsidR="00676B0C" w:rsidRDefault="00362CC2">
            <w:r>
              <w:t>Server installation and cable management</w:t>
            </w:r>
          </w:p>
          <w:p w14:paraId="4726B2FA" w14:textId="77777777" w:rsidR="00676B0C" w:rsidRDefault="00362CC2">
            <w:r>
              <w:t>Project and production management experience</w:t>
            </w:r>
          </w:p>
          <w:p w14:paraId="32ACFA5C" w14:textId="77777777" w:rsidR="00676B0C" w:rsidRDefault="00362CC2">
            <w:r>
              <w:t>Quick learner</w:t>
            </w:r>
          </w:p>
          <w:p w14:paraId="310D7796" w14:textId="77777777" w:rsidR="00676B0C" w:rsidRDefault="005C4B09">
            <w:r>
              <w:t>Leadership</w:t>
            </w:r>
          </w:p>
          <w:p w14:paraId="6CB17900" w14:textId="77777777" w:rsidR="005C4B09" w:rsidRDefault="005C4B09">
            <w:r>
              <w:t>Customer Service</w:t>
            </w:r>
          </w:p>
          <w:p w14:paraId="6F7BE816" w14:textId="77777777" w:rsidR="00676B0C" w:rsidRDefault="00362CC2">
            <w:pPr>
              <w:pStyle w:val="Heading1"/>
            </w:pPr>
            <w:bookmarkStart w:id="13" w:name="_26in1rg" w:colFirst="0" w:colLast="0"/>
            <w:bookmarkEnd w:id="13"/>
            <w:r>
              <w:t>SOFTWARE EXPERIENCE</w:t>
            </w:r>
          </w:p>
          <w:p w14:paraId="7F839431" w14:textId="77777777" w:rsidR="00676B0C" w:rsidRDefault="00676B0C">
            <w:pPr>
              <w:spacing w:before="0" w:line="240" w:lineRule="auto"/>
            </w:pPr>
          </w:p>
          <w:p w14:paraId="75D913E8" w14:textId="77777777" w:rsidR="00676B0C" w:rsidRDefault="00362CC2">
            <w:pPr>
              <w:spacing w:before="0" w:line="240" w:lineRule="auto"/>
            </w:pPr>
            <w:r>
              <w:t xml:space="preserve">C++, Java, Cisco, HTML, XML, </w:t>
            </w:r>
            <w:r w:rsidR="004D1E08">
              <w:t xml:space="preserve">Smartsheets, CBRE 360, Microsoft 365, </w:t>
            </w:r>
            <w:r>
              <w:t>and Microsoft Office suite.</w:t>
            </w:r>
          </w:p>
          <w:p w14:paraId="23DDB214" w14:textId="77777777" w:rsidR="00676B0C" w:rsidRDefault="00676B0C">
            <w:pPr>
              <w:spacing w:before="0" w:line="240" w:lineRule="auto"/>
            </w:pPr>
          </w:p>
          <w:p w14:paraId="0B057A6B" w14:textId="77777777" w:rsidR="00676B0C" w:rsidRDefault="00362CC2">
            <w:pPr>
              <w:pStyle w:val="Heading1"/>
              <w:rPr>
                <w:color w:val="B7B7B7"/>
              </w:rPr>
            </w:pPr>
            <w:bookmarkStart w:id="14" w:name="_lnxbz9" w:colFirst="0" w:colLast="0"/>
            <w:bookmarkEnd w:id="14"/>
            <w:r>
              <w:t>EDUCATION</w:t>
            </w:r>
          </w:p>
          <w:p w14:paraId="6C36037B" w14:textId="77777777" w:rsidR="00676B0C" w:rsidRDefault="00362CC2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15" w:name="_35nkun2" w:colFirst="0" w:colLast="0"/>
            <w:bookmarkEnd w:id="15"/>
            <w:r>
              <w:rPr>
                <w:sz w:val="18"/>
                <w:szCs w:val="18"/>
              </w:rPr>
              <w:t xml:space="preserve">Cascadia, </w:t>
            </w:r>
            <w:r>
              <w:rPr>
                <w:b w:val="0"/>
                <w:sz w:val="18"/>
                <w:szCs w:val="18"/>
              </w:rPr>
              <w:t xml:space="preserve">Bothell — </w:t>
            </w:r>
            <w:r>
              <w:rPr>
                <w:b w:val="0"/>
                <w:i/>
                <w:sz w:val="18"/>
                <w:szCs w:val="18"/>
              </w:rPr>
              <w:t>Computer Science (In Progress)</w:t>
            </w:r>
          </w:p>
          <w:p w14:paraId="6F3070C1" w14:textId="77777777" w:rsidR="00676B0C" w:rsidRDefault="00362CC2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16" w:name="_1ksv4uv" w:colFirst="0" w:colLast="0"/>
            <w:bookmarkEnd w:id="16"/>
            <w:r>
              <w:rPr>
                <w:sz w:val="18"/>
                <w:szCs w:val="18"/>
              </w:rPr>
              <w:t>Network+</w:t>
            </w:r>
            <w:r>
              <w:rPr>
                <w:b w:val="0"/>
                <w:i/>
                <w:sz w:val="18"/>
                <w:szCs w:val="18"/>
              </w:rPr>
              <w:t xml:space="preserve"> (In Progress)</w:t>
            </w:r>
          </w:p>
          <w:p w14:paraId="30628BAF" w14:textId="77777777" w:rsidR="00676B0C" w:rsidRDefault="00676B0C">
            <w:pPr>
              <w:spacing w:before="0" w:line="240" w:lineRule="auto"/>
              <w:rPr>
                <w:i/>
              </w:rPr>
            </w:pPr>
          </w:p>
          <w:p w14:paraId="4F957DE2" w14:textId="77777777" w:rsidR="00676B0C" w:rsidRDefault="00362CC2">
            <w:pPr>
              <w:pStyle w:val="Heading2"/>
              <w:spacing w:before="0"/>
              <w:rPr>
                <w:b w:val="0"/>
                <w:i/>
                <w:sz w:val="18"/>
                <w:szCs w:val="18"/>
              </w:rPr>
            </w:pPr>
            <w:bookmarkStart w:id="17" w:name="_44sinio" w:colFirst="0" w:colLast="0"/>
            <w:bookmarkEnd w:id="17"/>
            <w:r>
              <w:rPr>
                <w:sz w:val="18"/>
                <w:szCs w:val="18"/>
              </w:rPr>
              <w:t xml:space="preserve">Server+ </w:t>
            </w:r>
            <w:r>
              <w:rPr>
                <w:b w:val="0"/>
                <w:i/>
                <w:sz w:val="18"/>
                <w:szCs w:val="18"/>
              </w:rPr>
              <w:t>(In Progress)</w:t>
            </w:r>
          </w:p>
          <w:p w14:paraId="350B219E" w14:textId="77777777" w:rsidR="00676B0C" w:rsidRDefault="00676B0C">
            <w:pPr>
              <w:spacing w:before="0" w:line="240" w:lineRule="auto"/>
            </w:pPr>
          </w:p>
          <w:p w14:paraId="07156E10" w14:textId="77777777" w:rsidR="00676B0C" w:rsidRDefault="00362CC2">
            <w:pPr>
              <w:pStyle w:val="Heading1"/>
              <w:rPr>
                <w:sz w:val="20"/>
                <w:szCs w:val="20"/>
              </w:rPr>
            </w:pPr>
            <w:bookmarkStart w:id="18" w:name="_2jxsxqh" w:colFirst="0" w:colLast="0"/>
            <w:bookmarkEnd w:id="18"/>
            <w:r>
              <w:t>PROJECTS</w:t>
            </w:r>
          </w:p>
          <w:p w14:paraId="5C2C101C" w14:textId="77777777" w:rsidR="00676B0C" w:rsidRDefault="00362CC2">
            <w:pPr>
              <w:pStyle w:val="Heading2"/>
            </w:pPr>
            <w:bookmarkStart w:id="19" w:name="_z337ya" w:colFirst="0" w:colLast="0"/>
            <w:bookmarkEnd w:id="19"/>
            <w:r>
              <w:t xml:space="preserve">Custom PC Builds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 xml:space="preserve">Consulting and Assembly </w:t>
            </w:r>
          </w:p>
          <w:p w14:paraId="2172FA22" w14:textId="77777777" w:rsidR="00676B0C" w:rsidRDefault="00362CC2">
            <w:r>
              <w:t>Providing up to date and customized advice for computer solutions including home office, media production, and gaming.</w:t>
            </w:r>
          </w:p>
        </w:tc>
      </w:tr>
    </w:tbl>
    <w:p w14:paraId="4540CA47" w14:textId="77777777" w:rsidR="00676B0C" w:rsidRDefault="00676B0C"/>
    <w:sectPr w:rsidR="00676B0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E0AC" w14:textId="77777777" w:rsidR="00D77D87" w:rsidRDefault="00D77D87" w:rsidP="009E49D8">
      <w:pPr>
        <w:spacing w:before="0" w:line="240" w:lineRule="auto"/>
      </w:pPr>
      <w:r>
        <w:separator/>
      </w:r>
    </w:p>
  </w:endnote>
  <w:endnote w:type="continuationSeparator" w:id="0">
    <w:p w14:paraId="5BE798E6" w14:textId="77777777" w:rsidR="00D77D87" w:rsidRDefault="00D77D87" w:rsidP="009E49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96E00" w14:textId="77777777" w:rsidR="00D77D87" w:rsidRDefault="00D77D87" w:rsidP="009E49D8">
      <w:pPr>
        <w:spacing w:before="0" w:line="240" w:lineRule="auto"/>
      </w:pPr>
      <w:r>
        <w:separator/>
      </w:r>
    </w:p>
  </w:footnote>
  <w:footnote w:type="continuationSeparator" w:id="0">
    <w:p w14:paraId="043772E2" w14:textId="77777777" w:rsidR="00D77D87" w:rsidRDefault="00D77D87" w:rsidP="009E49D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80ED7"/>
    <w:multiLevelType w:val="multilevel"/>
    <w:tmpl w:val="FE8C0324"/>
    <w:lvl w:ilvl="0">
      <w:start w:val="1"/>
      <w:numFmt w:val="bullet"/>
      <w:lvlText w:val="​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83A6E20"/>
    <w:multiLevelType w:val="hybridMultilevel"/>
    <w:tmpl w:val="3B88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0C"/>
    <w:rsid w:val="00015931"/>
    <w:rsid w:val="000C053E"/>
    <w:rsid w:val="00102CFE"/>
    <w:rsid w:val="00177DE3"/>
    <w:rsid w:val="001A1156"/>
    <w:rsid w:val="002B0F59"/>
    <w:rsid w:val="002E4112"/>
    <w:rsid w:val="00301157"/>
    <w:rsid w:val="003427A6"/>
    <w:rsid w:val="00362CC2"/>
    <w:rsid w:val="003A1BC2"/>
    <w:rsid w:val="003E34D9"/>
    <w:rsid w:val="003E59BC"/>
    <w:rsid w:val="00410EAF"/>
    <w:rsid w:val="0046474B"/>
    <w:rsid w:val="004D1E08"/>
    <w:rsid w:val="005C4B09"/>
    <w:rsid w:val="006213B0"/>
    <w:rsid w:val="00676B0C"/>
    <w:rsid w:val="006C1ACD"/>
    <w:rsid w:val="007B0F60"/>
    <w:rsid w:val="00881724"/>
    <w:rsid w:val="008B29D2"/>
    <w:rsid w:val="009214C6"/>
    <w:rsid w:val="00984622"/>
    <w:rsid w:val="009C5810"/>
    <w:rsid w:val="009E49D8"/>
    <w:rsid w:val="009F2DF6"/>
    <w:rsid w:val="00A40AD2"/>
    <w:rsid w:val="00A74F44"/>
    <w:rsid w:val="00B51A88"/>
    <w:rsid w:val="00C0686B"/>
    <w:rsid w:val="00CB4C36"/>
    <w:rsid w:val="00D0709E"/>
    <w:rsid w:val="00D77D87"/>
    <w:rsid w:val="00E15ACE"/>
    <w:rsid w:val="00E47BAB"/>
    <w:rsid w:val="00ED7801"/>
    <w:rsid w:val="00F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9C7A"/>
  <w15:docId w15:val="{FACF3090-D3E9-48E5-8EE6-80C02C5A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DeLong (THE SUDDATH COMPANIES)</dc:creator>
  <cp:lastModifiedBy>Curtis DeLong (THE SUDDATH COMPANIES)</cp:lastModifiedBy>
  <cp:revision>4</cp:revision>
  <dcterms:created xsi:type="dcterms:W3CDTF">2020-01-28T16:35:00Z</dcterms:created>
  <dcterms:modified xsi:type="dcterms:W3CDTF">2020-01-28T20:14:00Z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v-curtde@microsoft.com</vt:lpwstr>
  </property>
  <property fmtid="{D5CDD505-2E9C-101B-9397-08002B2CF9AE}" pid="5" name="MSIP_Label_f42aa342-8706-4288-bd11-ebb85995028c_SetDate">
    <vt:lpwstr>2020-01-28T16:35:14.2613226Z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0d51f590-1d2f-4d4f-ace5-f9c043221cac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