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579" w14:textId="77777777" w:rsidR="00575DC0" w:rsidRDefault="00B85E76">
      <w:pPr>
        <w:spacing w:after="164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7CEE3AD1" w14:textId="4FF4268F" w:rsidR="00575DC0" w:rsidRDefault="001D4065">
      <w:pPr>
        <w:spacing w:after="164"/>
        <w:ind w:left="136" w:right="12"/>
        <w:jc w:val="center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Jeong J Lee</w:t>
      </w:r>
    </w:p>
    <w:p w14:paraId="64781E2E" w14:textId="77C10463" w:rsidR="001D4065" w:rsidRDefault="001D4065">
      <w:pPr>
        <w:spacing w:after="164"/>
        <w:ind w:left="136" w:right="12"/>
        <w:jc w:val="center"/>
      </w:pPr>
      <w:r>
        <w:rPr>
          <w:rFonts w:ascii="Calibri" w:eastAsia="Calibri" w:hAnsi="Calibri" w:cs="Calibri"/>
          <w:sz w:val="18"/>
        </w:rPr>
        <w:t>638 Woodmont Lane, Sloatsburg NY 10974</w:t>
      </w:r>
    </w:p>
    <w:p w14:paraId="5A535CA2" w14:textId="77777777" w:rsidR="00575DC0" w:rsidRDefault="00B85E76">
      <w:pPr>
        <w:spacing w:after="206"/>
        <w:ind w:left="136"/>
        <w:jc w:val="center"/>
      </w:pPr>
      <w:r>
        <w:rPr>
          <w:rFonts w:ascii="Calibri" w:eastAsia="Calibri" w:hAnsi="Calibri" w:cs="Calibri"/>
          <w:sz w:val="18"/>
        </w:rPr>
        <w:t xml:space="preserve">201-575-6030 </w:t>
      </w:r>
    </w:p>
    <w:p w14:paraId="4B15A4AB" w14:textId="77777777" w:rsidR="00575DC0" w:rsidRDefault="00B85E76">
      <w:pPr>
        <w:spacing w:after="214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85B0A97" w14:textId="77777777" w:rsidR="00575DC0" w:rsidRDefault="00B85E76">
      <w:pPr>
        <w:pStyle w:val="Heading1"/>
      </w:pPr>
      <w:r>
        <w:t xml:space="preserve">Dear whom it may concern, </w:t>
      </w:r>
    </w:p>
    <w:p w14:paraId="77B20DDB" w14:textId="77777777" w:rsidR="00575DC0" w:rsidRDefault="00B85E76">
      <w:pPr>
        <w:spacing w:after="164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4CA83F2" w14:textId="580BE3E7" w:rsidR="00575DC0" w:rsidRDefault="00B85E76">
      <w:pPr>
        <w:ind w:left="-5"/>
      </w:pPr>
      <w:r>
        <w:t xml:space="preserve">I am writing to introduce </w:t>
      </w:r>
      <w:r w:rsidR="007B3A6A">
        <w:t>myself</w:t>
      </w:r>
      <w:r>
        <w:t xml:space="preserve">, </w:t>
      </w:r>
      <w:r w:rsidR="007B3A6A">
        <w:t>Jeong J lee</w:t>
      </w:r>
      <w:r w:rsidR="007B3A6A">
        <w:tab/>
      </w:r>
      <w:r w:rsidR="007B3A6A">
        <w:tab/>
      </w:r>
      <w:r>
        <w:t xml:space="preserve"> </w:t>
      </w:r>
    </w:p>
    <w:p w14:paraId="68349847" w14:textId="21A2B622" w:rsidR="00575DC0" w:rsidRDefault="00B85E76">
      <w:pPr>
        <w:spacing w:after="156" w:line="321" w:lineRule="auto"/>
        <w:ind w:left="0" w:right="58" w:firstLine="0"/>
        <w:jc w:val="both"/>
      </w:pPr>
      <w:r>
        <w:t>As we wish to establish a relationship with you and your organization</w:t>
      </w:r>
      <w:r w:rsidR="00856511">
        <w:t>.</w:t>
      </w:r>
      <w:r>
        <w:t xml:space="preserve"> </w:t>
      </w:r>
      <w:proofErr w:type="spellStart"/>
      <w:r w:rsidR="007B3A6A">
        <w:t>Prowave</w:t>
      </w:r>
      <w:proofErr w:type="spellEnd"/>
      <w:r w:rsidR="007B3A6A">
        <w:t xml:space="preserve"> LLC is </w:t>
      </w:r>
      <w:r>
        <w:t xml:space="preserve">an innovative and value driven company in the business of IT and Computer repair.  </w:t>
      </w:r>
      <w:r w:rsidR="007B3A6A">
        <w:t xml:space="preserve">The company </w:t>
      </w:r>
      <w:proofErr w:type="gramStart"/>
      <w:r w:rsidR="007B3A6A">
        <w:t xml:space="preserve">is </w:t>
      </w:r>
      <w:r>
        <w:t xml:space="preserve"> currently</w:t>
      </w:r>
      <w:proofErr w:type="gramEnd"/>
      <w:r>
        <w:t xml:space="preserve"> base on Clifton NJ 07011.  </w:t>
      </w:r>
    </w:p>
    <w:p w14:paraId="44C2D2EE" w14:textId="77777777" w:rsidR="00575DC0" w:rsidRDefault="00B85E76">
      <w:pPr>
        <w:spacing w:after="156" w:line="321" w:lineRule="auto"/>
        <w:ind w:left="-5"/>
      </w:pPr>
      <w:r>
        <w:t xml:space="preserve">Oncall4PC / </w:t>
      </w:r>
      <w:proofErr w:type="spellStart"/>
      <w:r>
        <w:t>Prowave</w:t>
      </w:r>
      <w:proofErr w:type="spellEnd"/>
      <w:r>
        <w:t xml:space="preserve"> </w:t>
      </w:r>
      <w:proofErr w:type="gramStart"/>
      <w:r>
        <w:t>LLC  is</w:t>
      </w:r>
      <w:proofErr w:type="gramEnd"/>
      <w:r>
        <w:t xml:space="preserve"> a registered company s</w:t>
      </w:r>
      <w:r>
        <w:t xml:space="preserve">pecializing in IT services, repair Desktop, Notebook, and other services </w:t>
      </w:r>
    </w:p>
    <w:p w14:paraId="73E7535E" w14:textId="78DBA807" w:rsidR="00A21CED" w:rsidRDefault="00B85E76">
      <w:pPr>
        <w:spacing w:after="156" w:line="321" w:lineRule="auto"/>
        <w:ind w:left="-5"/>
      </w:pPr>
      <w:r>
        <w:t xml:space="preserve">Since the company established from 2006, </w:t>
      </w:r>
      <w:r w:rsidR="007B3A6A">
        <w:t>I</w:t>
      </w:r>
      <w:r>
        <w:t xml:space="preserve"> Serviced company which is LG electronics </w:t>
      </w:r>
      <w:proofErr w:type="gramStart"/>
      <w:r>
        <w:t>( 2</w:t>
      </w:r>
      <w:proofErr w:type="gramEnd"/>
      <w:r>
        <w:t xml:space="preserve"> years in LGEMU Morris Town)</w:t>
      </w:r>
      <w:r w:rsidR="007B3A6A">
        <w:t xml:space="preserve"> for Active Directory</w:t>
      </w:r>
      <w:r>
        <w:t>,</w:t>
      </w:r>
      <w:r w:rsidR="00A21CED">
        <w:t xml:space="preserve"> </w:t>
      </w:r>
      <w:r w:rsidR="001D4065">
        <w:t xml:space="preserve">Windows </w:t>
      </w:r>
      <w:r w:rsidR="00A21CED">
        <w:t xml:space="preserve">Server, Networking, Customer Support and so on.  </w:t>
      </w:r>
    </w:p>
    <w:p w14:paraId="31638C03" w14:textId="09295A55" w:rsidR="007B1FF5" w:rsidRDefault="00B85E76">
      <w:pPr>
        <w:spacing w:after="156" w:line="321" w:lineRule="auto"/>
        <w:ind w:left="-5"/>
      </w:pPr>
      <w:r>
        <w:t xml:space="preserve"> Jersey City Incinerator Authority (3year), Hudson County Impr</w:t>
      </w:r>
      <w:r>
        <w:t>ovement Authority (3years)</w:t>
      </w:r>
      <w:r w:rsidR="00A21CED">
        <w:t xml:space="preserve"> for </w:t>
      </w:r>
      <w:r w:rsidR="007B1FF5">
        <w:t xml:space="preserve">Active Directory, </w:t>
      </w:r>
      <w:r w:rsidR="007B1FF5">
        <w:t xml:space="preserve">MS Exchange, </w:t>
      </w:r>
      <w:r w:rsidR="001D4065">
        <w:t xml:space="preserve">Windows </w:t>
      </w:r>
      <w:r w:rsidR="007B1FF5">
        <w:t>Server, Networking, Customer Support</w:t>
      </w:r>
      <w:r w:rsidR="007B1FF5">
        <w:t xml:space="preserve"> </w:t>
      </w:r>
    </w:p>
    <w:p w14:paraId="2E377E52" w14:textId="28DF456C" w:rsidR="00575DC0" w:rsidRDefault="00B85E76">
      <w:pPr>
        <w:spacing w:after="156" w:line="321" w:lineRule="auto"/>
        <w:ind w:left="-5"/>
      </w:pPr>
      <w:r>
        <w:t xml:space="preserve"> </w:t>
      </w:r>
      <w:proofErr w:type="spellStart"/>
      <w:r>
        <w:t>BongHwa</w:t>
      </w:r>
      <w:proofErr w:type="spellEnd"/>
      <w:r>
        <w:t xml:space="preserve"> </w:t>
      </w:r>
      <w:proofErr w:type="gramStart"/>
      <w:r>
        <w:t>USA ,</w:t>
      </w:r>
      <w:proofErr w:type="gramEnd"/>
      <w:r>
        <w:t xml:space="preserve"> </w:t>
      </w:r>
      <w:proofErr w:type="spellStart"/>
      <w:r>
        <w:t>Everbeauty</w:t>
      </w:r>
      <w:proofErr w:type="spellEnd"/>
      <w:r>
        <w:t xml:space="preserve"> Inc, and more. </w:t>
      </w:r>
    </w:p>
    <w:p w14:paraId="21F5D70D" w14:textId="77777777" w:rsidR="00575DC0" w:rsidRDefault="00B85E76">
      <w:pPr>
        <w:ind w:left="-5"/>
      </w:pPr>
      <w:r>
        <w:t xml:space="preserve">Trouble Shooting hardware and software problems, </w:t>
      </w:r>
    </w:p>
    <w:p w14:paraId="6F47C2BB" w14:textId="7C677ACF" w:rsidR="00575DC0" w:rsidRDefault="00B85E76">
      <w:pPr>
        <w:ind w:left="-5"/>
      </w:pPr>
      <w:r>
        <w:t xml:space="preserve">Desktop, Notebook, server and </w:t>
      </w:r>
      <w:r w:rsidR="001D4065">
        <w:t>security camera installation, Maintenance A</w:t>
      </w:r>
      <w:r w:rsidR="008C661F">
        <w:t>nd</w:t>
      </w:r>
      <w:r w:rsidR="001D4065">
        <w:t xml:space="preserve"> </w:t>
      </w:r>
      <w:proofErr w:type="gramStart"/>
      <w:r w:rsidR="001D4065">
        <w:t>other</w:t>
      </w:r>
      <w:r>
        <w:t>s ,</w:t>
      </w:r>
      <w:proofErr w:type="gramEnd"/>
      <w:r>
        <w:t xml:space="preserve"> </w:t>
      </w:r>
    </w:p>
    <w:p w14:paraId="2F06808D" w14:textId="77777777" w:rsidR="00575DC0" w:rsidRDefault="00B85E76">
      <w:pPr>
        <w:ind w:left="-5"/>
      </w:pPr>
      <w:r>
        <w:t xml:space="preserve">IT installation (wiring, cabling </w:t>
      </w:r>
      <w:r>
        <w:t xml:space="preserve">and testing) and more. </w:t>
      </w:r>
    </w:p>
    <w:p w14:paraId="277E5FCA" w14:textId="409B963B" w:rsidR="00575DC0" w:rsidRDefault="00B85E76">
      <w:pPr>
        <w:ind w:left="-5"/>
      </w:pPr>
      <w:r>
        <w:t xml:space="preserve">Setup </w:t>
      </w:r>
      <w:r w:rsidR="001D4065">
        <w:t xml:space="preserve">and troubleshooting </w:t>
      </w:r>
      <w:r>
        <w:t xml:space="preserve">computers, printers, scanners, and more </w:t>
      </w:r>
    </w:p>
    <w:p w14:paraId="6F20A468" w14:textId="0B32F53B" w:rsidR="00716FB6" w:rsidRDefault="00716FB6" w:rsidP="00716FB6">
      <w:pPr>
        <w:spacing w:after="215"/>
        <w:ind w:left="0" w:firstLine="0"/>
      </w:pPr>
      <w:r>
        <w:t xml:space="preserve">Since 2006, I have worked for </w:t>
      </w:r>
      <w:proofErr w:type="spellStart"/>
      <w:r>
        <w:t>Prowave</w:t>
      </w:r>
      <w:proofErr w:type="spellEnd"/>
      <w:r>
        <w:t xml:space="preserve"> LLC and </w:t>
      </w:r>
      <w:r w:rsidR="00B85E76">
        <w:t>s</w:t>
      </w:r>
      <w:r>
        <w:t xml:space="preserve">till working </w:t>
      </w:r>
      <w:r w:rsidR="00B85E76">
        <w:t>and I am planning to move Les Vegas soon.</w:t>
      </w:r>
    </w:p>
    <w:p w14:paraId="0DCF6C3D" w14:textId="021B5F38" w:rsidR="00575DC0" w:rsidRDefault="00B85E76" w:rsidP="00716FB6">
      <w:pPr>
        <w:spacing w:after="215"/>
        <w:ind w:left="0" w:firstLine="0"/>
      </w:pPr>
      <w:r>
        <w:t xml:space="preserve"> </w:t>
      </w:r>
      <w:r>
        <w:t>I would be very interested in meeting with you to learn more about your company and discuss how I might add value</w:t>
      </w:r>
      <w:r w:rsidR="001D4065">
        <w:t>s</w:t>
      </w:r>
      <w:r>
        <w:t xml:space="preserve">.  </w:t>
      </w:r>
    </w:p>
    <w:p w14:paraId="6978191A" w14:textId="77777777" w:rsidR="00575DC0" w:rsidRDefault="00B85E76">
      <w:pPr>
        <w:spacing w:after="215"/>
        <w:ind w:left="0" w:firstLine="0"/>
      </w:pPr>
      <w:r>
        <w:t xml:space="preserve"> </w:t>
      </w:r>
    </w:p>
    <w:p w14:paraId="3F67FC72" w14:textId="77777777" w:rsidR="00575DC0" w:rsidRDefault="00B85E76">
      <w:pPr>
        <w:ind w:left="-5"/>
      </w:pPr>
      <w:r>
        <w:t xml:space="preserve">Your Sincerely, </w:t>
      </w:r>
    </w:p>
    <w:p w14:paraId="134C80E0" w14:textId="77777777" w:rsidR="00575DC0" w:rsidRDefault="00B85E76">
      <w:pPr>
        <w:ind w:left="-5"/>
      </w:pPr>
      <w:r>
        <w:t xml:space="preserve">Jeong J Lee </w:t>
      </w:r>
    </w:p>
    <w:p w14:paraId="10E4EB15" w14:textId="2A8494DB" w:rsidR="00575DC0" w:rsidRDefault="00575DC0">
      <w:pPr>
        <w:spacing w:after="214"/>
        <w:ind w:left="0" w:firstLine="0"/>
        <w:jc w:val="both"/>
      </w:pPr>
    </w:p>
    <w:p w14:paraId="391B2E84" w14:textId="77777777" w:rsidR="00575DC0" w:rsidRDefault="00B85E76">
      <w:pPr>
        <w:spacing w:after="222"/>
        <w:ind w:left="0" w:firstLine="0"/>
        <w:jc w:val="both"/>
      </w:pPr>
      <w:r>
        <w:lastRenderedPageBreak/>
        <w:t xml:space="preserve"> </w:t>
      </w:r>
    </w:p>
    <w:p w14:paraId="048F9712" w14:textId="769160D0" w:rsidR="00575DC0" w:rsidRDefault="00B85E76" w:rsidP="008C661F">
      <w:pPr>
        <w:spacing w:after="215"/>
        <w:ind w:left="0" w:firstLine="0"/>
        <w:jc w:val="both"/>
      </w:pPr>
      <w:r>
        <w:t xml:space="preserve"> </w:t>
      </w:r>
      <w:r>
        <w:t xml:space="preserve"> </w:t>
      </w:r>
    </w:p>
    <w:p w14:paraId="13A3522D" w14:textId="77777777" w:rsidR="00575DC0" w:rsidRDefault="00B85E76">
      <w:pPr>
        <w:spacing w:after="215"/>
        <w:ind w:left="0" w:firstLine="0"/>
        <w:jc w:val="both"/>
      </w:pPr>
      <w:r>
        <w:t xml:space="preserve">  </w:t>
      </w:r>
    </w:p>
    <w:p w14:paraId="7B944A82" w14:textId="77777777" w:rsidR="00575DC0" w:rsidRDefault="00B85E76">
      <w:pPr>
        <w:spacing w:after="0"/>
        <w:ind w:left="0" w:firstLine="0"/>
        <w:jc w:val="both"/>
      </w:pPr>
      <w:r>
        <w:t xml:space="preserve"> </w:t>
      </w:r>
    </w:p>
    <w:sectPr w:rsidR="00575DC0">
      <w:pgSz w:w="12244" w:h="15840"/>
      <w:pgMar w:top="1471" w:right="1555" w:bottom="16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C0"/>
    <w:rsid w:val="001D4065"/>
    <w:rsid w:val="00575DC0"/>
    <w:rsid w:val="00716FB6"/>
    <w:rsid w:val="007B1FF5"/>
    <w:rsid w:val="007B3A6A"/>
    <w:rsid w:val="00856511"/>
    <w:rsid w:val="00870662"/>
    <w:rsid w:val="008C661F"/>
    <w:rsid w:val="00A21CED"/>
    <w:rsid w:val="00B8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5F42"/>
  <w15:docId w15:val="{73D914AC-3FE5-403A-A9C0-CF6C072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/>
      <w:ind w:left="10" w:hanging="10"/>
    </w:pPr>
    <w:rPr>
      <w:rFonts w:ascii="Arial" w:eastAsia="Arial" w:hAnsi="Arial" w:cs="Arial"/>
      <w:b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cp:lastModifiedBy>Jeong Lee</cp:lastModifiedBy>
  <cp:revision>7</cp:revision>
  <dcterms:created xsi:type="dcterms:W3CDTF">2021-11-24T20:53:00Z</dcterms:created>
  <dcterms:modified xsi:type="dcterms:W3CDTF">2021-11-24T22:23:00Z</dcterms:modified>
</cp:coreProperties>
</file>