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M</w:t>
      </w:r>
      <w:r>
        <w:rPr>
          <w:rFonts w:ascii="Arial" w:hAnsi="Arial" w:cs="Arial" w:eastAsia="Arial"/>
          <w:color w:val="000000"/>
          <w:sz w:val="46"/>
        </w:rPr>
        <w:t xml:space="preserve">icah Lewis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mchlewis@hotmail.com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Cell </w:t>
      </w:r>
      <w:r>
        <w:rPr>
          <w:rFonts w:ascii="Arial" w:hAnsi="Arial" w:cs="Arial" w:eastAsia="Arial"/>
          <w:color w:val="000000"/>
          <w:sz w:val="46"/>
        </w:rPr>
        <w:t>505.419.2431</w:t>
      </w:r>
      <w:r>
        <w:rPr>
          <w:rFonts w:ascii="Arial" w:hAnsi="Arial" w:cs="Arial" w:eastAsia="Arial"/>
          <w:color w:val="000000"/>
          <w:sz w:val="46"/>
        </w:rPr>
        <w:t xml:space="preserve">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Work history: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2/24/20- 8/14/20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Remx Staffing / Ciox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Phoenix, AZ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Quality Assurance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Medical chart Data Entry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5/20/</w:t>
      </w:r>
      <w:r>
        <w:rPr>
          <w:rFonts w:ascii="Arial" w:hAnsi="Arial" w:cs="Arial" w:eastAsia="Arial"/>
          <w:color w:val="000000"/>
          <w:sz w:val="46"/>
        </w:rPr>
        <w:t>19  - 12</w:t>
      </w:r>
      <w:r>
        <w:rPr>
          <w:rFonts w:ascii="Arial" w:hAnsi="Arial" w:cs="Arial" w:eastAsia="Arial"/>
          <w:color w:val="000000"/>
          <w:sz w:val="46"/>
        </w:rPr>
        <w:t xml:space="preserve">/24/19       Advertising Ideas Farmington,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-Printing Production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Burn/clean screens, product status and packaging, minor troubleshooting on embroidery machine.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4/</w:t>
      </w:r>
      <w:r>
        <w:rPr>
          <w:rFonts w:ascii="Arial" w:hAnsi="Arial" w:cs="Arial" w:eastAsia="Arial"/>
          <w:color w:val="000000"/>
          <w:sz w:val="46"/>
        </w:rPr>
        <w:t>2014 - 9</w:t>
      </w:r>
      <w:r>
        <w:rPr>
          <w:rFonts w:ascii="Arial" w:hAnsi="Arial" w:cs="Arial" w:eastAsia="Arial"/>
          <w:color w:val="000000"/>
          <w:sz w:val="46"/>
        </w:rPr>
        <w:t xml:space="preserve">/2014                Focus Ink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-Graphic Design-Typesetter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Assist design in logos, banners, flyers, plot/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Procaut vinyl program plus Photoshop, Illustrator and Quark.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Printer/paper specifications in pounds and texture.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5/</w:t>
      </w:r>
      <w:r>
        <w:rPr>
          <w:rFonts w:ascii="Arial" w:hAnsi="Arial" w:cs="Arial" w:eastAsia="Arial"/>
          <w:color w:val="000000"/>
          <w:sz w:val="46"/>
        </w:rPr>
        <w:t>2013 - 8</w:t>
      </w:r>
      <w:r>
        <w:rPr>
          <w:rFonts w:ascii="Arial" w:hAnsi="Arial" w:cs="Arial" w:eastAsia="Arial"/>
          <w:color w:val="000000"/>
          <w:sz w:val="46"/>
        </w:rPr>
        <w:t xml:space="preserve">/2013 Southwestern Indian Polytechnic Institute (SIPI)         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-Internship- Documentation and Dissemination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Order supplies for science labs. Update SIPI computers, troubleshoot GX110 computers and create ghosts.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1/</w:t>
      </w:r>
      <w:r>
        <w:rPr>
          <w:rFonts w:ascii="Arial" w:hAnsi="Arial" w:cs="Arial" w:eastAsia="Arial"/>
          <w:color w:val="000000"/>
          <w:sz w:val="46"/>
        </w:rPr>
        <w:t>2012 - 2</w:t>
      </w:r>
      <w:r>
        <w:rPr>
          <w:rFonts w:ascii="Arial" w:hAnsi="Arial" w:cs="Arial" w:eastAsia="Arial"/>
          <w:color w:val="000000"/>
          <w:sz w:val="46"/>
        </w:rPr>
        <w:t xml:space="preserve">/2012 Southwestern Indian Polytechnic Institute        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-Internship- Documentation and Dissemination Design flyers, posters, student pamphlets and notices, Order supplies for science labs.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3/</w:t>
      </w:r>
      <w:r>
        <w:rPr>
          <w:rFonts w:ascii="Arial" w:hAnsi="Arial" w:cs="Arial" w:eastAsia="Arial"/>
          <w:color w:val="000000"/>
          <w:sz w:val="46"/>
        </w:rPr>
        <w:t>2011 - 12</w:t>
      </w:r>
      <w:r>
        <w:rPr>
          <w:rFonts w:ascii="Arial" w:hAnsi="Arial" w:cs="Arial" w:eastAsia="Arial"/>
          <w:color w:val="000000"/>
          <w:sz w:val="46"/>
        </w:rPr>
        <w:t xml:space="preserve">/2011 Southwestern Indian Polytechnic Institute 	     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-Internship- Agriculture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Hands-on and education for pond care, green house care and plants and trees around campus.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1/</w:t>
      </w:r>
      <w:r>
        <w:rPr>
          <w:rFonts w:ascii="Arial" w:hAnsi="Arial" w:cs="Arial" w:eastAsia="Arial"/>
          <w:color w:val="000000"/>
          <w:sz w:val="46"/>
        </w:rPr>
        <w:t>2011- 3</w:t>
      </w:r>
      <w:r>
        <w:rPr>
          <w:rFonts w:ascii="Arial" w:hAnsi="Arial" w:cs="Arial" w:eastAsia="Arial"/>
          <w:color w:val="000000"/>
          <w:sz w:val="46"/>
        </w:rPr>
        <w:t xml:space="preserve">/2011 One Stop Gas Station 		 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-Cashier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Customer Service, Money handling, Janitor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10/08-10/08 Schuster Printing	 	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Tempe, AZ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-Graphic Designer-Typesetter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Designed and created typesetting for vehicle signs, logos, invitations, forms. MAC, Photoshop CS2, Illustrator CS2, InDesign CS2, Quark Express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12/06-6/08 BCX Printing	 	     Phoenix, AZ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-Graphic Designer / Typesetter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Create/design business cards, flyers, scanning, 4-color separation, printing to plate machine, Customer service (sales, phone, consultant) Used MAC, Photoshop CS2, Illustrator CS2, InDesign CS2, Quark express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11/07-01/08     iiMage               Phoenix, AZ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-Graphic Designer Framer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Large format printing, color correcting, scanning, custom framing, sales.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12/04-9/08 Artcraft Embroidery	 Phoenix, AZ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-Heat Press Operator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Heat pressed tackle twill numbers and letters on clothing according to deadlines and managed sewers. Assists various personnel, copier, phone, filing, e-mail, website design (FTP) with Photoshop.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Education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2009 -2013</w:t>
      </w:r>
      <w:r>
        <w:rPr>
          <w:rFonts w:ascii="Arial" w:hAnsi="Arial" w:cs="Arial" w:eastAsia="Arial"/>
          <w:color w:val="000000"/>
          <w:sz w:val="46"/>
        </w:rPr>
        <w:t>	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Southwestern Indian Polytechnic Institute			              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Albuquerque, NM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A.A. Network Management (IT)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Pre Calculus, Cisco I, II, III, IV, Business, Engineering Design, intern building robots, Intern in Agriculture, Basic Electronics, AutoCAD 102, Intro to programming, HTML , A+ Programming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97/99      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Al Collins Graphic Design School 	Tempe, AZ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Graphic Design courses in Photoshop, HTML, Still Life, Photography, Composition, Illustrator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95/96		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The American College        Los Angeles, CA </w:t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Graphic Design took coursed in Still Life. Desktop Publishing </w:t>
      </w:r>
    </w:p>
    <w:p>
      <w:pPr>
        <w:spacing w:line="276" w:lineRule="auto" w:after="0" w:before="0"/>
        <w:ind w:right="910" w:left="106"/>
        <w:rPr>
          <w:sz w:val="42"/>
          <w:szCs w:val="42"/>
        </w:rPr>
      </w:pPr>
      <w:r>
        <w:rPr>
          <w:sz w:val="42"/>
          <w:szCs w:val="42"/>
        </w:rPr>
      </w: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 xml:space="preserve">Skills </w:t>
      </w:r>
    </w:p>
    <w:p>
      <w:pPr>
        <w:pageBreakBefore w:val="true"/>
        <w:spacing w:line="276" w:lineRule="auto" w:after="0" w:before="0"/>
        <w:ind w:right="910" w:left="106"/>
      </w:pPr>
    </w:p>
    <w:p>
      <w:pPr>
        <w:spacing w:line="276" w:lineRule="auto" w:after="0" w:before="0"/>
        <w:ind w:right="910" w:left="106"/>
      </w:pPr>
      <w:r>
        <w:rPr>
          <w:rFonts w:ascii="Arial" w:hAnsi="Arial" w:cs="Arial" w:eastAsia="Arial"/>
          <w:color w:val="000000"/>
          <w:sz w:val="46"/>
        </w:rPr>
        <w:t>PC, Mac Literate, Displayed my art in Gallery, Freehand Illustrating, I’ve worked as a Server, Busser, Dishwasher, Telemarketer selling credit cards, Office Administration, Clerical, Data Entry, Cashier, entry level.</w:t>
      </w:r>
    </w:p>
    <w:sectPr>
      <w:pgSz w:h="16840" w:w="11900"/>
      <w:pgMar>
        <w:pgMar w:top="0" w:right="180" w:bottom="90" w:left="144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2020-11-01T21:09:25Z</dcterms:created>
  <dc:creator>Apache POI</dc:creator>
</cp:coreProperties>
</file>