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4532" w14:textId="6800C29D"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61312" behindDoc="0" locked="0" layoutInCell="1" allowOverlap="1" wp14:anchorId="7288C526" wp14:editId="33C5DC91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14:paraId="563288FF" w14:textId="77777777"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6BBE85F6" w14:textId="77777777"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07261AB8" w14:textId="57EFA193" w:rsidR="00F802D7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D84A46">
        <w:rPr>
          <w:b/>
          <w:bCs/>
          <w:color w:val="FF0000"/>
          <w:sz w:val="26"/>
          <w:szCs w:val="26"/>
        </w:rPr>
        <w:t>MANIPULATION n° 4 : Réalisation de fonctions logiques</w:t>
      </w:r>
    </w:p>
    <w:p w14:paraId="5BDBAB21" w14:textId="77777777"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(Temps prévu: 1 séances de 3 heures)</w:t>
      </w:r>
    </w:p>
    <w:p w14:paraId="15410A3A" w14:textId="77777777" w:rsidR="00F33E98" w:rsidRDefault="00F33E98" w:rsidP="00F802D7">
      <w:pPr>
        <w:jc w:val="center"/>
        <w:rPr>
          <w:b/>
          <w:bCs/>
          <w:color w:val="0000FF"/>
        </w:rPr>
      </w:pPr>
    </w:p>
    <w:p w14:paraId="7B32027F" w14:textId="77777777"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14:paraId="4896C184" w14:textId="77777777" w:rsidR="00F802D7" w:rsidRDefault="00F802D7" w:rsidP="00F802D7">
      <w:pPr>
        <w:jc w:val="center"/>
        <w:rPr>
          <w:sz w:val="26"/>
          <w:szCs w:val="26"/>
        </w:rPr>
      </w:pPr>
    </w:p>
    <w:p w14:paraId="5A8AB6B3" w14:textId="39834110"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14:paraId="168FD163" w14:textId="46FBA006" w:rsidR="00D84A46" w:rsidRDefault="00472D03" w:rsidP="00D84A46">
      <w:pPr>
        <w:ind w:left="372" w:firstLine="708"/>
        <w:rPr>
          <w:sz w:val="24"/>
          <w:szCs w:val="24"/>
        </w:rPr>
      </w:pPr>
      <w:r w:rsidRPr="00E93A56">
        <w:rPr>
          <w:sz w:val="24"/>
          <w:szCs w:val="24"/>
          <w:lang w:val="en-CA"/>
        </w:rPr>
        <w:fldChar w:fldCharType="begin"/>
      </w:r>
      <w:r w:rsidRPr="00E93A56">
        <w:rPr>
          <w:sz w:val="24"/>
          <w:szCs w:val="24"/>
          <w:lang w:val="fr-BE"/>
        </w:rPr>
        <w:instrText xml:space="preserve"> SEQ CHAPTER \h \r 1</w:instrText>
      </w:r>
      <w:r w:rsidRPr="00E93A56">
        <w:rPr>
          <w:sz w:val="24"/>
          <w:szCs w:val="24"/>
          <w:lang w:val="en-CA"/>
        </w:rPr>
        <w:fldChar w:fldCharType="end"/>
      </w:r>
      <w:r w:rsidR="00D84A46">
        <w:rPr>
          <w:sz w:val="24"/>
          <w:szCs w:val="24"/>
          <w:lang w:val="en-CA"/>
        </w:rPr>
        <w:fldChar w:fldCharType="begin"/>
      </w:r>
      <w:r w:rsidR="00D84A46" w:rsidRPr="00D84A46">
        <w:rPr>
          <w:sz w:val="24"/>
          <w:szCs w:val="24"/>
          <w:lang w:val="fr-BE"/>
        </w:rPr>
        <w:instrText xml:space="preserve"> SEQ CHAPTER \h \r 1</w:instrText>
      </w:r>
      <w:r w:rsidR="00D84A46">
        <w:rPr>
          <w:sz w:val="24"/>
          <w:szCs w:val="24"/>
          <w:lang w:val="en-CA"/>
        </w:rPr>
        <w:fldChar w:fldCharType="end"/>
      </w:r>
      <w:r w:rsidR="00D84A46">
        <w:rPr>
          <w:sz w:val="24"/>
          <w:szCs w:val="24"/>
        </w:rPr>
        <w:t xml:space="preserve">Réaliser à l’aide de portes </w:t>
      </w:r>
      <w:proofErr w:type="spellStart"/>
      <w:r w:rsidR="00D84A46">
        <w:rPr>
          <w:sz w:val="24"/>
          <w:szCs w:val="24"/>
        </w:rPr>
        <w:t>Nand</w:t>
      </w:r>
      <w:proofErr w:type="spellEnd"/>
      <w:r w:rsidR="00D84A46">
        <w:rPr>
          <w:sz w:val="24"/>
          <w:szCs w:val="24"/>
        </w:rPr>
        <w:t xml:space="preserve"> à 2 entrées (NAND</w:t>
      </w:r>
      <w:r w:rsidR="00D84A46">
        <w:rPr>
          <w:sz w:val="24"/>
          <w:szCs w:val="24"/>
          <w:vertAlign w:val="subscript"/>
        </w:rPr>
        <w:t>2</w:t>
      </w:r>
      <w:r w:rsidR="00D84A46">
        <w:rPr>
          <w:sz w:val="24"/>
          <w:szCs w:val="24"/>
        </w:rPr>
        <w:t>), différentes fonctions logiques.</w:t>
      </w:r>
    </w:p>
    <w:p w14:paraId="26608D12" w14:textId="77777777" w:rsidR="00D84A46" w:rsidRDefault="00D84A46" w:rsidP="00D84A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Vérifier le théorème de De Morgan.</w:t>
      </w:r>
    </w:p>
    <w:p w14:paraId="6110B7AA" w14:textId="77777777" w:rsidR="00E93A56" w:rsidRPr="00E93A56" w:rsidRDefault="00E93A56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14:paraId="5962E393" w14:textId="77777777"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14:paraId="41C1710B" w14:textId="77777777"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51A8964" w14:textId="77777777" w:rsidR="00653299" w:rsidRDefault="00653299" w:rsidP="00653299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E93A56">
        <w:rPr>
          <w:sz w:val="24"/>
          <w:szCs w:val="24"/>
        </w:rPr>
        <w:t>s du cours de labo de la jusqu’</w:t>
      </w:r>
      <w:r w:rsidRPr="007A31DB">
        <w:rPr>
          <w:sz w:val="24"/>
          <w:szCs w:val="24"/>
        </w:rPr>
        <w:t xml:space="preserve"> à la page 23.</w:t>
      </w:r>
    </w:p>
    <w:p w14:paraId="5615855D" w14:textId="77777777" w:rsidR="00D84A46" w:rsidRDefault="00D84A46" w:rsidP="006532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Le théorème de De Morgan :</w:t>
      </w:r>
    </w:p>
    <w:p w14:paraId="12AA17EE" w14:textId="77777777" w:rsidR="00D84A46" w:rsidRPr="007A31DB" w:rsidRDefault="00D84A46" w:rsidP="00D84A46">
      <w:pPr>
        <w:jc w:val="center"/>
        <w:rPr>
          <w:sz w:val="24"/>
          <w:szCs w:val="24"/>
        </w:rPr>
      </w:pPr>
      <w:r w:rsidRPr="0029671A">
        <w:rPr>
          <w:position w:val="-4"/>
        </w:rPr>
        <w:object w:dxaOrig="1740" w:dyaOrig="380" w14:anchorId="182EA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pt" o:ole="">
            <v:imagedata r:id="rId8" o:title=""/>
          </v:shape>
          <o:OLEObject Type="Embed" ProgID="Equation.COEE2" ShapeID="_x0000_i1025" DrawAspect="Content" ObjectID="_1763320038" r:id="rId9"/>
        </w:object>
      </w:r>
    </w:p>
    <w:p w14:paraId="2264C274" w14:textId="77777777"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E84B070" w14:textId="77777777" w:rsidR="00E93A56" w:rsidRPr="00D84A46" w:rsidRDefault="00653299" w:rsidP="00E93A5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84A46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14:paraId="1371796E" w14:textId="77777777" w:rsidR="00D84A46" w:rsidRPr="00D84A46" w:rsidRDefault="00D84A46" w:rsidP="00D84A46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34C220B" w14:textId="77777777" w:rsidR="00E93A56" w:rsidRDefault="00D84A46" w:rsidP="00E93A56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84A46">
        <w:rPr>
          <w:rFonts w:ascii="Times New Roman" w:hAnsi="Times New Roman" w:cs="Times New Roman"/>
          <w:b/>
          <w:color w:val="00B050"/>
          <w:sz w:val="28"/>
          <w:szCs w:val="28"/>
        </w:rPr>
        <w:t>Vérifier le théorème de De Morgan</w:t>
      </w:r>
    </w:p>
    <w:p w14:paraId="1AC2B280" w14:textId="77777777" w:rsidR="00D84A46" w:rsidRPr="00D84A46" w:rsidRDefault="00D84A46" w:rsidP="00FA7388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3A469C50" w14:textId="77777777" w:rsidR="00653299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Etablir les schémas qui permettent de vérifier l’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égalité (</w:t>
      </w:r>
      <w:r w:rsidRPr="00D84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 pas câbler)</w:t>
      </w:r>
    </w:p>
    <w:p w14:paraId="41E7824D" w14:textId="77777777"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CEFBB08" w14:textId="76811C51" w:rsidR="00B22B38" w:rsidRDefault="00B22B38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(AB)’ :</w:t>
      </w:r>
    </w:p>
    <w:p w14:paraId="697EAA9F" w14:textId="34B84B0E" w:rsidR="00D84A46" w:rsidRDefault="00B22B38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22B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1D241634" wp14:editId="0C85DEE8">
            <wp:extent cx="1580851" cy="596348"/>
            <wp:effectExtent l="0" t="0" r="635" b="0"/>
            <wp:docPr id="498394447" name="Image 1" descr="Une image contenant diagramme, lig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4447" name="Image 1" descr="Une image contenant diagramme, lign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8893" cy="5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F2FC" w14:textId="77777777" w:rsidR="00B22B38" w:rsidRDefault="00B22B38" w:rsidP="00B22B3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826DFC" w14:textId="15193D98" w:rsidR="00B22B38" w:rsidRDefault="00B22B38" w:rsidP="00B22B3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+ B’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:</w:t>
      </w:r>
    </w:p>
    <w:p w14:paraId="01D38AB5" w14:textId="6729B221" w:rsidR="00B22B38" w:rsidRDefault="00B22B38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A3996B" wp14:editId="16EB250C">
                <wp:simplePos x="0" y="0"/>
                <wp:positionH relativeFrom="column">
                  <wp:posOffset>2976273</wp:posOffset>
                </wp:positionH>
                <wp:positionV relativeFrom="paragraph">
                  <wp:posOffset>704243</wp:posOffset>
                </wp:positionV>
                <wp:extent cx="1129085" cy="540689"/>
                <wp:effectExtent l="57150" t="38100" r="52070" b="88265"/>
                <wp:wrapNone/>
                <wp:docPr id="135500028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5406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1862" id="Connecteur droit 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5pt,55.45pt" to="323.2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0E3F498" wp14:editId="27757FEA">
                <wp:simplePos x="0" y="0"/>
                <wp:positionH relativeFrom="column">
                  <wp:posOffset>1526650</wp:posOffset>
                </wp:positionH>
                <wp:positionV relativeFrom="paragraph">
                  <wp:posOffset>716280</wp:posOffset>
                </wp:positionV>
                <wp:extent cx="1129085" cy="540689"/>
                <wp:effectExtent l="57150" t="38100" r="52070" b="88265"/>
                <wp:wrapNone/>
                <wp:docPr id="154066761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5406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264E8" id="Connecteur droit 1" o:spid="_x0000_s1026" style="position:absolute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56.4pt" to="209.1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A053297" wp14:editId="36DBC085">
                <wp:simplePos x="0" y="0"/>
                <wp:positionH relativeFrom="column">
                  <wp:posOffset>3000348</wp:posOffset>
                </wp:positionH>
                <wp:positionV relativeFrom="paragraph">
                  <wp:posOffset>235032</wp:posOffset>
                </wp:positionV>
                <wp:extent cx="1129085" cy="540689"/>
                <wp:effectExtent l="57150" t="38100" r="52070" b="88265"/>
                <wp:wrapNone/>
                <wp:docPr id="47296058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54068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D7757" id="Connecteur droit 1" o:spid="_x0000_s1026" style="position:absolute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8.5pt" to="325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" strokecolor="#00b0f0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E2FF36C" wp14:editId="3FEB0997">
                <wp:simplePos x="0" y="0"/>
                <wp:positionH relativeFrom="column">
                  <wp:posOffset>1582309</wp:posOffset>
                </wp:positionH>
                <wp:positionV relativeFrom="paragraph">
                  <wp:posOffset>219793</wp:posOffset>
                </wp:positionV>
                <wp:extent cx="1129085" cy="540689"/>
                <wp:effectExtent l="57150" t="38100" r="52070" b="88265"/>
                <wp:wrapNone/>
                <wp:docPr id="77374368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54068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CD466" id="Connecteur droit 1" o:spid="_x0000_s1026" style="position:absolute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7.3pt" to="213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" strokecolor="#00b0f0" strokeweight="3pt">
                <v:shadow on="t" color="black" opacity="22937f" origin=",.5" offset="0,.63889mm"/>
              </v:line>
            </w:pict>
          </mc:Fallback>
        </mc:AlternateContent>
      </w:r>
      <w:r w:rsidRPr="00B22B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480D0F59" wp14:editId="73803F76">
            <wp:extent cx="4940190" cy="1406285"/>
            <wp:effectExtent l="0" t="0" r="0" b="3810"/>
            <wp:docPr id="233699156" name="Image 1" descr="Une image contenant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9156" name="Image 1" descr="Une image contenant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991" cy="14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EDE" w14:textId="0B0B793D" w:rsidR="00B22B38" w:rsidRPr="00B22B38" w:rsidRDefault="00B22B38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64901F" w14:textId="77777777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6F7ED151" w14:textId="77777777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6385488E" w14:textId="7E6D1FEF" w:rsidR="00653299" w:rsidRPr="007A31DB" w:rsidRDefault="00653299" w:rsidP="00B22B38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0B3D6839" w14:textId="59C436EB" w:rsidR="00653299" w:rsidRPr="00D84A46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592704" behindDoc="0" locked="0" layoutInCell="1" allowOverlap="1" wp14:anchorId="7E754CD8" wp14:editId="1BBD612B">
            <wp:simplePos x="0" y="0"/>
            <wp:positionH relativeFrom="column">
              <wp:posOffset>1555750</wp:posOffset>
            </wp:positionH>
            <wp:positionV relativeFrom="paragraph">
              <wp:posOffset>175895</wp:posOffset>
            </wp:positionV>
            <wp:extent cx="2577465" cy="15976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46" w:rsidRPr="00D84A46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="00D84A46" w:rsidRPr="00410805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="00D84A46" w:rsidRPr="00D84A46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="00D84A46" w:rsidRPr="00D84A46">
        <w:rPr>
          <w:rFonts w:ascii="Times New Roman" w:hAnsi="Times New Roman" w:cs="Times New Roman"/>
          <w:sz w:val="24"/>
          <w:szCs w:val="24"/>
        </w:rPr>
        <w:t>Vérification par la TDV</w:t>
      </w:r>
    </w:p>
    <w:p w14:paraId="4DD4171E" w14:textId="7B4AAA50"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5C87AD84" w14:textId="5A2E823C"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5C189611" w14:textId="468EF8C7" w:rsidR="00EF1F98" w:rsidRPr="007A31DB" w:rsidRDefault="005A361E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32D1B0" wp14:editId="12387C4F">
                <wp:simplePos x="0" y="0"/>
                <wp:positionH relativeFrom="column">
                  <wp:posOffset>3291205</wp:posOffset>
                </wp:positionH>
                <wp:positionV relativeFrom="paragraph">
                  <wp:posOffset>32937</wp:posOffset>
                </wp:positionV>
                <wp:extent cx="730885" cy="1136650"/>
                <wp:effectExtent l="0" t="0" r="0" b="6350"/>
                <wp:wrapNone/>
                <wp:docPr id="91509146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AE37" w14:textId="77777777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7E884426" w14:textId="77777777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4CAB73A5" w14:textId="77777777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688054EF" w14:textId="77777777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D1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9.15pt;margin-top:2.6pt;width:57.55pt;height:89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" filled="f" stroked="f" strokeweight=".5pt">
                <v:textbox>
                  <w:txbxContent>
                    <w:p w14:paraId="18E0AE37" w14:textId="77777777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7E884426" w14:textId="77777777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4CAB73A5" w14:textId="77777777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688054EF" w14:textId="77777777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73FF852" wp14:editId="61B9066D">
                <wp:simplePos x="0" y="0"/>
                <wp:positionH relativeFrom="column">
                  <wp:posOffset>2520011</wp:posOffset>
                </wp:positionH>
                <wp:positionV relativeFrom="paragraph">
                  <wp:posOffset>40861</wp:posOffset>
                </wp:positionV>
                <wp:extent cx="731106" cy="1137036"/>
                <wp:effectExtent l="0" t="0" r="0" b="6350"/>
                <wp:wrapNone/>
                <wp:docPr id="162895835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06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88281" w14:textId="56CB12BA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05F60F5A" w14:textId="5D5ADBAE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060F3D42" w14:textId="11ADC3E8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2CFB6F3F" w14:textId="44E79269" w:rsidR="00B22B38" w:rsidRPr="005A361E" w:rsidRDefault="00B22B38" w:rsidP="00B22B38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F852" id="_x0000_s1027" type="#_x0000_t202" style="position:absolute;left:0;text-align:left;margin-left:198.45pt;margin-top:3.2pt;width:57.55pt;height:89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" filled="f" stroked="f" strokeweight=".5pt">
                <v:textbox>
                  <w:txbxContent>
                    <w:p w14:paraId="18088281" w14:textId="56CB12BA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05F60F5A" w14:textId="5D5ADBAE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060F3D42" w14:textId="11ADC3E8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2CFB6F3F" w14:textId="44E79269" w:rsidR="00B22B38" w:rsidRPr="005A361E" w:rsidRDefault="00B22B38" w:rsidP="00B22B38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641E058" w14:textId="5286E1D3"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18486577" w14:textId="77777777"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2C694360" w14:textId="77777777"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5D4A75BE" w14:textId="77777777"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0C93D8E3" w14:textId="77777777" w:rsidR="007A31DB" w:rsidRDefault="007A31DB" w:rsidP="00FA7388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1EF42E4B" w14:textId="77777777" w:rsidR="00FA7388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18A0C512" w14:textId="77777777" w:rsidR="007A31DB" w:rsidRPr="00FA7388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</w:pPr>
      <w:r w:rsidRPr="00FA7388"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  <w:t xml:space="preserve">Conclusions : </w:t>
      </w:r>
    </w:p>
    <w:p w14:paraId="6AB50480" w14:textId="77777777"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3D7A8ED9" w14:textId="77777777" w:rsidR="001623BF" w:rsidRDefault="00FA7388" w:rsidP="007A31DB">
      <w:pPr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9680" behindDoc="0" locked="0" layoutInCell="1" allowOverlap="1" wp14:anchorId="4D90ECD1" wp14:editId="2E6E2311">
            <wp:simplePos x="0" y="0"/>
            <wp:positionH relativeFrom="column">
              <wp:posOffset>1701165</wp:posOffset>
            </wp:positionH>
            <wp:positionV relativeFrom="paragraph">
              <wp:posOffset>-2540</wp:posOffset>
            </wp:positionV>
            <wp:extent cx="3176905" cy="1657985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6E756" w14:textId="77777777" w:rsidR="001623BF" w:rsidRDefault="001623BF" w:rsidP="007A31DB">
      <w:pPr>
        <w:rPr>
          <w:sz w:val="24"/>
          <w:szCs w:val="24"/>
        </w:rPr>
      </w:pPr>
    </w:p>
    <w:p w14:paraId="66A5932D" w14:textId="77777777" w:rsidR="001623BF" w:rsidRDefault="001623BF" w:rsidP="007A31DB">
      <w:pPr>
        <w:rPr>
          <w:sz w:val="24"/>
          <w:szCs w:val="24"/>
        </w:rPr>
      </w:pPr>
    </w:p>
    <w:p w14:paraId="790C0361" w14:textId="77777777" w:rsidR="001623BF" w:rsidRDefault="001623BF" w:rsidP="007A31DB">
      <w:pPr>
        <w:rPr>
          <w:sz w:val="24"/>
          <w:szCs w:val="24"/>
        </w:rPr>
      </w:pPr>
    </w:p>
    <w:p w14:paraId="5CEA9EDE" w14:textId="77777777" w:rsidR="001623BF" w:rsidRDefault="001623BF" w:rsidP="007A31DB">
      <w:pPr>
        <w:rPr>
          <w:sz w:val="24"/>
          <w:szCs w:val="24"/>
        </w:rPr>
      </w:pPr>
    </w:p>
    <w:p w14:paraId="2FDD8397" w14:textId="77777777" w:rsidR="00FA7388" w:rsidRDefault="00FA7388" w:rsidP="007A31DB">
      <w:pPr>
        <w:rPr>
          <w:sz w:val="24"/>
          <w:szCs w:val="24"/>
        </w:rPr>
      </w:pPr>
    </w:p>
    <w:p w14:paraId="600E02A2" w14:textId="77777777" w:rsidR="00FA7388" w:rsidRDefault="00FA7388" w:rsidP="007A31DB">
      <w:pPr>
        <w:rPr>
          <w:sz w:val="24"/>
          <w:szCs w:val="24"/>
        </w:rPr>
      </w:pPr>
    </w:p>
    <w:p w14:paraId="1487E555" w14:textId="77777777" w:rsidR="00FA7388" w:rsidRDefault="00FA7388" w:rsidP="007A31DB">
      <w:pPr>
        <w:rPr>
          <w:sz w:val="24"/>
          <w:szCs w:val="24"/>
        </w:rPr>
      </w:pPr>
    </w:p>
    <w:p w14:paraId="3C75B79C" w14:textId="77777777" w:rsidR="00FA7388" w:rsidRDefault="00FA7388" w:rsidP="007A31DB">
      <w:pPr>
        <w:rPr>
          <w:sz w:val="24"/>
          <w:szCs w:val="24"/>
        </w:rPr>
      </w:pPr>
    </w:p>
    <w:p w14:paraId="52C3E343" w14:textId="77777777" w:rsidR="00B22B38" w:rsidRDefault="00B22B38" w:rsidP="00B22B38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3FF2533D" w14:textId="577326F0" w:rsidR="00B22B38" w:rsidRPr="00B22B38" w:rsidRDefault="00B22B38" w:rsidP="00B22B38">
      <w:pPr>
        <w:pStyle w:val="Textedebulles"/>
        <w:ind w:left="1440"/>
        <w:rPr>
          <w:b/>
          <w:bCs/>
          <w:noProof/>
          <w:color w:val="000000" w:themeColor="text1"/>
          <w:sz w:val="24"/>
          <w:szCs w:val="24"/>
          <w:lang w:val="fr-BE" w:eastAsia="fr-BE"/>
        </w:rPr>
      </w:pPr>
      <w:r>
        <w:rPr>
          <w:b/>
          <w:bCs/>
          <w:noProof/>
          <w:color w:val="000000" w:themeColor="text1"/>
          <w:sz w:val="24"/>
          <w:szCs w:val="24"/>
          <w:lang w:val="fr-BE" w:eastAsia="fr-BE"/>
        </w:rPr>
        <w:t>-</w:t>
      </w:r>
      <w:r w:rsidRPr="00B22B38"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1 NAND = </w:t>
      </w:r>
      <w:r w:rsidRPr="00B22B38">
        <w:rPr>
          <w:b/>
          <w:bCs/>
          <w:strike/>
          <w:noProof/>
          <w:color w:val="000000" w:themeColor="text1"/>
          <w:sz w:val="24"/>
          <w:szCs w:val="24"/>
          <w:lang w:val="fr-BE" w:eastAsia="fr-BE"/>
        </w:rPr>
        <w:t>5</w:t>
      </w:r>
      <w:r>
        <w:rPr>
          <w:b/>
          <w:bCs/>
          <w:strike/>
          <w:noProof/>
          <w:color w:val="000000" w:themeColor="text1"/>
          <w:sz w:val="24"/>
          <w:szCs w:val="24"/>
          <w:lang w:val="fr-BE" w:eastAsia="fr-BE"/>
        </w:rPr>
        <w:t xml:space="preserve"> NAND</w:t>
      </w:r>
      <w:r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 -&gt; </w:t>
      </w:r>
      <w:r w:rsidRPr="00B22B38">
        <w:rPr>
          <w:b/>
          <w:bCs/>
          <w:noProof/>
          <w:color w:val="000000" w:themeColor="text1"/>
          <w:sz w:val="24"/>
          <w:szCs w:val="24"/>
          <w:lang w:val="fr-BE" w:eastAsia="fr-BE"/>
        </w:rPr>
        <w:t>1 NAND</w:t>
      </w:r>
    </w:p>
    <w:p w14:paraId="0B11AB53" w14:textId="77777777" w:rsidR="00372B04" w:rsidRDefault="00372B04" w:rsidP="007A31DB">
      <w:pPr>
        <w:rPr>
          <w:sz w:val="24"/>
          <w:szCs w:val="24"/>
        </w:rPr>
      </w:pPr>
    </w:p>
    <w:p w14:paraId="3FE645DA" w14:textId="77777777" w:rsidR="005C32B2" w:rsidRDefault="005C32B2" w:rsidP="007A31DB">
      <w:pPr>
        <w:rPr>
          <w:sz w:val="24"/>
          <w:szCs w:val="24"/>
        </w:rPr>
      </w:pPr>
    </w:p>
    <w:p w14:paraId="0012869A" w14:textId="77777777" w:rsidR="005C32B2" w:rsidRDefault="00FA7388" w:rsidP="005C32B2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Réaliser en NAND2 entrées les fonctions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suivnates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> :</w:t>
      </w:r>
    </w:p>
    <w:p w14:paraId="61C28395" w14:textId="77777777"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E3EC976" w14:textId="77777777" w:rsidR="005C32B2" w:rsidRDefault="00FA7388" w:rsidP="005C32B2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9671A">
        <w:rPr>
          <w:position w:val="-40"/>
        </w:rPr>
        <w:object w:dxaOrig="1760" w:dyaOrig="1040" w14:anchorId="037486AB">
          <v:shape id="_x0000_i1026" type="#_x0000_t75" style="width:121.55pt;height:71.4pt" o:ole="">
            <v:imagedata r:id="rId14" o:title=""/>
          </v:shape>
          <o:OLEObject Type="Embed" ProgID="Equation.COEE2" ShapeID="_x0000_i1026" DrawAspect="Content" ObjectID="_1763320039" r:id="rId15"/>
        </w:object>
      </w:r>
    </w:p>
    <w:p w14:paraId="49C3B5A5" w14:textId="77777777"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7BA2E8B5" w14:textId="41DD5B2F" w:rsidR="00FA7388" w:rsidRDefault="00FA7388" w:rsidP="005A361E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Schéma de la AND3</w:t>
      </w:r>
    </w:p>
    <w:p w14:paraId="6533FD31" w14:textId="622A4065" w:rsidR="005C32B2" w:rsidRPr="005A361E" w:rsidRDefault="005A361E" w:rsidP="005A361E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5A361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drawing>
          <wp:inline distT="0" distB="0" distL="0" distR="0" wp14:anchorId="0A51F37D" wp14:editId="32604DF3">
            <wp:extent cx="4210961" cy="1971923"/>
            <wp:effectExtent l="0" t="0" r="0" b="9525"/>
            <wp:docPr id="1174974651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4651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629" cy="19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br w:type="page"/>
      </w:r>
    </w:p>
    <w:p w14:paraId="290E7F56" w14:textId="6A4C0B90"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lastRenderedPageBreak/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Schéma de la NAND3</w:t>
      </w:r>
    </w:p>
    <w:p w14:paraId="2C37D8D1" w14:textId="10A71973" w:rsidR="00FA7388" w:rsidRDefault="005A361E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5A361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drawing>
          <wp:inline distT="0" distB="0" distL="0" distR="0" wp14:anchorId="75881004" wp14:editId="65E887E5">
            <wp:extent cx="4558527" cy="2413101"/>
            <wp:effectExtent l="0" t="0" r="0" b="6350"/>
            <wp:docPr id="1008328802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28802" name="Image 1" descr="Une image contenant texte, diagramme, ligne, Tracé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249" cy="24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DEF8" w14:textId="627FBA0B" w:rsidR="00FA7388" w:rsidRDefault="00FA7388" w:rsidP="005A361E">
      <w:pPr>
        <w:pStyle w:val="Textedebulles"/>
        <w:ind w:left="708" w:firstLine="708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Schéma de la OR3</w:t>
      </w:r>
    </w:p>
    <w:p w14:paraId="47B9A058" w14:textId="4865273C" w:rsidR="00186F5A" w:rsidRDefault="005A361E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5A361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drawing>
          <wp:inline distT="0" distB="0" distL="0" distR="0" wp14:anchorId="6B9F064E" wp14:editId="106196C7">
            <wp:extent cx="4614186" cy="1971812"/>
            <wp:effectExtent l="0" t="0" r="0" b="9525"/>
            <wp:docPr id="1409317784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7784" name="Image 1" descr="Une image contenant texte, diagramme, ligne, Tracé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650" cy="19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110" w14:textId="77777777" w:rsidR="005C32B2" w:rsidRDefault="005C32B2" w:rsidP="005A361E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2A598C2A" w14:textId="77777777" w:rsidR="005C32B2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C22C6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Câbler ces fonctions séparément et compléter la TDV suivante</w:t>
      </w:r>
      <w:r w:rsidRPr="00C22C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:</w:t>
      </w:r>
    </w:p>
    <w:p w14:paraId="4862E992" w14:textId="77777777"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15A7565D" w14:textId="6B9D5F4F"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596800" behindDoc="0" locked="0" layoutInCell="1" allowOverlap="1" wp14:anchorId="684A1D88" wp14:editId="4B4562C5">
            <wp:simplePos x="0" y="0"/>
            <wp:positionH relativeFrom="column">
              <wp:posOffset>826770</wp:posOffset>
            </wp:positionH>
            <wp:positionV relativeFrom="paragraph">
              <wp:posOffset>81915</wp:posOffset>
            </wp:positionV>
            <wp:extent cx="5318125" cy="2641600"/>
            <wp:effectExtent l="0" t="0" r="0" b="635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FCD5" w14:textId="6B19A5DA"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20F8696C" w14:textId="11D3C0E6" w:rsidR="005C32B2" w:rsidRDefault="005A361E" w:rsidP="007A31DB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1B2223" wp14:editId="4C67A254">
                <wp:simplePos x="0" y="0"/>
                <wp:positionH relativeFrom="column">
                  <wp:posOffset>5010150</wp:posOffset>
                </wp:positionH>
                <wp:positionV relativeFrom="paragraph">
                  <wp:posOffset>53036</wp:posOffset>
                </wp:positionV>
                <wp:extent cx="731106" cy="2250220"/>
                <wp:effectExtent l="0" t="0" r="0" b="0"/>
                <wp:wrapNone/>
                <wp:docPr id="4549587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06" cy="225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6D363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1EC8584E" w14:textId="05AD0C8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06F06BED" w14:textId="01AA5E93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5069106E" w14:textId="55025B63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69A821AD" w14:textId="728467C3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7220E241" w14:textId="3F5F9CD0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7294D3D7" w14:textId="411816F1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528FE59A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75682094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2223" id="_x0000_s1028" type="#_x0000_t202" style="position:absolute;margin-left:394.5pt;margin-top:4.2pt;width:57.55pt;height:17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" filled="f" stroked="f" strokeweight=".5pt">
                <v:textbox>
                  <w:txbxContent>
                    <w:p w14:paraId="5766D363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1EC8584E" w14:textId="05AD0C8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06F06BED" w14:textId="01AA5E93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5069106E" w14:textId="55025B63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69A821AD" w14:textId="728467C3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7220E241" w14:textId="3F5F9CD0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7294D3D7" w14:textId="411816F1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528FE59A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75682094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EA5083" wp14:editId="20F404C4">
                <wp:simplePos x="0" y="0"/>
                <wp:positionH relativeFrom="column">
                  <wp:posOffset>2481663</wp:posOffset>
                </wp:positionH>
                <wp:positionV relativeFrom="paragraph">
                  <wp:posOffset>55300</wp:posOffset>
                </wp:positionV>
                <wp:extent cx="731106" cy="2250220"/>
                <wp:effectExtent l="0" t="0" r="0" b="0"/>
                <wp:wrapNone/>
                <wp:docPr id="18169459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06" cy="225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FF612" w14:textId="0D553EE9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4FB0135D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30E3B652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2AD631F8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7647CA30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3B247E23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0207D15F" w14:textId="36AD9D9D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00F7D606" w14:textId="1B6E6D18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3EDA539D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5083" id="_x0000_s1029" type="#_x0000_t202" style="position:absolute;margin-left:195.4pt;margin-top:4.35pt;width:57.55pt;height:177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RbHA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" filled="f" stroked="f" strokeweight=".5pt">
                <v:textbox>
                  <w:txbxContent>
                    <w:p w14:paraId="6C9FF612" w14:textId="0D553EE9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4FB0135D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30E3B652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2AD631F8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7647CA30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3B247E23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0207D15F" w14:textId="36AD9D9D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00F7D606" w14:textId="1B6E6D18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3EDA539D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D0C67A" wp14:editId="1C05AE14">
                <wp:simplePos x="0" y="0"/>
                <wp:positionH relativeFrom="column">
                  <wp:posOffset>3744871</wp:posOffset>
                </wp:positionH>
                <wp:positionV relativeFrom="paragraph">
                  <wp:posOffset>53616</wp:posOffset>
                </wp:positionV>
                <wp:extent cx="731106" cy="2250220"/>
                <wp:effectExtent l="0" t="0" r="0" b="0"/>
                <wp:wrapNone/>
                <wp:docPr id="46472679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06" cy="225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1220F" w14:textId="62A65449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0</w:t>
                            </w:r>
                          </w:p>
                          <w:p w14:paraId="09F47BAF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0339A113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54E507BB" w14:textId="5B7BA690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4C267970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7B0DA78F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55E20C0A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361E"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5BF4B578" w14:textId="0E4EEA85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  <w:t>1</w:t>
                            </w:r>
                          </w:p>
                          <w:p w14:paraId="5AB0CFF3" w14:textId="77777777" w:rsidR="005A361E" w:rsidRPr="005A361E" w:rsidRDefault="005A361E" w:rsidP="005A361E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C67A" id="_x0000_s1030" type="#_x0000_t202" style="position:absolute;margin-left:294.85pt;margin-top:4.2pt;width:57.55pt;height:177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" filled="f" stroked="f" strokeweight=".5pt">
                <v:textbox>
                  <w:txbxContent>
                    <w:p w14:paraId="3A31220F" w14:textId="62A65449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0</w:t>
                      </w:r>
                    </w:p>
                    <w:p w14:paraId="09F47BAF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0339A113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54E507BB" w14:textId="5B7BA690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4C267970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7B0DA78F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55E20C0A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 w:rsidRPr="005A361E"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5BF4B578" w14:textId="0E4EEA85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  <w:t>1</w:t>
                      </w:r>
                    </w:p>
                    <w:p w14:paraId="5AB0CFF3" w14:textId="77777777" w:rsidR="005A361E" w:rsidRPr="005A361E" w:rsidRDefault="005A361E" w:rsidP="005A361E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1193E" w14:textId="137E90E1" w:rsidR="005C32B2" w:rsidRDefault="005C32B2" w:rsidP="007A31DB">
      <w:pPr>
        <w:rPr>
          <w:sz w:val="24"/>
          <w:szCs w:val="24"/>
        </w:rPr>
      </w:pPr>
    </w:p>
    <w:p w14:paraId="60624486" w14:textId="77777777" w:rsidR="005C32B2" w:rsidRDefault="005C32B2" w:rsidP="007A31DB">
      <w:pPr>
        <w:rPr>
          <w:sz w:val="24"/>
          <w:szCs w:val="24"/>
        </w:rPr>
      </w:pPr>
    </w:p>
    <w:p w14:paraId="34EBC330" w14:textId="77777777" w:rsidR="00C22C6A" w:rsidRDefault="00C22C6A" w:rsidP="007A31DB">
      <w:pPr>
        <w:rPr>
          <w:sz w:val="24"/>
          <w:szCs w:val="24"/>
        </w:rPr>
      </w:pPr>
    </w:p>
    <w:p w14:paraId="53ABE19A" w14:textId="77777777" w:rsidR="00C22C6A" w:rsidRDefault="00C22C6A" w:rsidP="007A31DB">
      <w:pPr>
        <w:rPr>
          <w:sz w:val="24"/>
          <w:szCs w:val="24"/>
        </w:rPr>
      </w:pPr>
    </w:p>
    <w:p w14:paraId="03FAB0A2" w14:textId="77777777" w:rsidR="00C22C6A" w:rsidRDefault="00C22C6A" w:rsidP="007A31DB">
      <w:pPr>
        <w:rPr>
          <w:sz w:val="24"/>
          <w:szCs w:val="24"/>
        </w:rPr>
      </w:pPr>
    </w:p>
    <w:p w14:paraId="4356E89B" w14:textId="0196B711" w:rsidR="00C22C6A" w:rsidRDefault="00C22C6A" w:rsidP="007A31DB">
      <w:pPr>
        <w:rPr>
          <w:sz w:val="24"/>
          <w:szCs w:val="24"/>
        </w:rPr>
      </w:pPr>
    </w:p>
    <w:p w14:paraId="78264D29" w14:textId="3C899A1A" w:rsidR="00C22C6A" w:rsidRDefault="00C22C6A" w:rsidP="007A31DB">
      <w:pPr>
        <w:rPr>
          <w:sz w:val="24"/>
          <w:szCs w:val="24"/>
        </w:rPr>
      </w:pPr>
    </w:p>
    <w:p w14:paraId="706B0957" w14:textId="77777777" w:rsidR="00C22C6A" w:rsidRDefault="00C22C6A" w:rsidP="007A31DB">
      <w:pPr>
        <w:rPr>
          <w:sz w:val="24"/>
          <w:szCs w:val="24"/>
        </w:rPr>
      </w:pPr>
    </w:p>
    <w:p w14:paraId="55523ABA" w14:textId="77777777" w:rsidR="00C22C6A" w:rsidRDefault="00C22C6A" w:rsidP="007A31DB">
      <w:pPr>
        <w:rPr>
          <w:sz w:val="24"/>
          <w:szCs w:val="24"/>
        </w:rPr>
      </w:pPr>
    </w:p>
    <w:p w14:paraId="4EA3CF9B" w14:textId="77777777" w:rsidR="00C22C6A" w:rsidRDefault="00C22C6A" w:rsidP="007A31DB">
      <w:pPr>
        <w:rPr>
          <w:sz w:val="24"/>
          <w:szCs w:val="24"/>
        </w:rPr>
      </w:pPr>
    </w:p>
    <w:p w14:paraId="7D604592" w14:textId="77777777" w:rsidR="00C22C6A" w:rsidRDefault="00C22C6A" w:rsidP="007A31DB">
      <w:pPr>
        <w:rPr>
          <w:sz w:val="24"/>
          <w:szCs w:val="24"/>
        </w:rPr>
      </w:pPr>
    </w:p>
    <w:p w14:paraId="7159F131" w14:textId="77777777" w:rsidR="005C32B2" w:rsidRDefault="005C32B2" w:rsidP="007A31DB">
      <w:pPr>
        <w:rPr>
          <w:sz w:val="24"/>
          <w:szCs w:val="24"/>
        </w:rPr>
      </w:pPr>
    </w:p>
    <w:p w14:paraId="2286C815" w14:textId="77777777" w:rsidR="00372B04" w:rsidRDefault="00372B04" w:rsidP="007A31DB">
      <w:pPr>
        <w:rPr>
          <w:sz w:val="24"/>
          <w:szCs w:val="24"/>
        </w:rPr>
      </w:pPr>
    </w:p>
    <w:p w14:paraId="27B69B08" w14:textId="6FF8DA79" w:rsidR="00372B04" w:rsidRDefault="00372B04" w:rsidP="007A31DB">
      <w:pPr>
        <w:rPr>
          <w:sz w:val="24"/>
          <w:szCs w:val="24"/>
        </w:rPr>
      </w:pPr>
    </w:p>
    <w:p w14:paraId="23664DBC" w14:textId="77777777" w:rsidR="00C22C6A" w:rsidRDefault="00C22C6A" w:rsidP="007A31DB">
      <w:pPr>
        <w:rPr>
          <w:sz w:val="24"/>
          <w:szCs w:val="24"/>
        </w:rPr>
      </w:pPr>
    </w:p>
    <w:p w14:paraId="26C0F83F" w14:textId="02D43A28" w:rsidR="00C22C6A" w:rsidRDefault="00A0474C" w:rsidP="00A0474C">
      <w:pPr>
        <w:spacing w:line="360" w:lineRule="auto"/>
        <w:ind w:left="708"/>
        <w:rPr>
          <w:sz w:val="24"/>
          <w:szCs w:val="24"/>
        </w:rPr>
      </w:pPr>
      <w:r w:rsidRPr="00A0474C">
        <w:rPr>
          <w:sz w:val="28"/>
          <w:szCs w:val="28"/>
          <w:lang w:val="en-CA"/>
        </w:rPr>
        <w:fldChar w:fldCharType="begin"/>
      </w:r>
      <w:r w:rsidRPr="00A0474C">
        <w:rPr>
          <w:sz w:val="28"/>
          <w:szCs w:val="28"/>
          <w:lang w:val="fr-BE"/>
        </w:rPr>
        <w:instrText xml:space="preserve"> SEQ CHAPTER \h \r 1</w:instrText>
      </w:r>
      <w:r w:rsidRPr="00A0474C">
        <w:rPr>
          <w:sz w:val="28"/>
          <w:szCs w:val="28"/>
          <w:lang w:val="en-CA"/>
        </w:rPr>
        <w:fldChar w:fldCharType="end"/>
      </w:r>
      <w:r w:rsidRPr="00A0474C">
        <w:rPr>
          <w:b/>
          <w:bCs/>
          <w:color w:val="008000"/>
          <w:sz w:val="28"/>
          <w:szCs w:val="28"/>
        </w:rPr>
        <w:t xml:space="preserve">3. Réaliser en NAND 2 entrées les fonctions suivantes en utilisant le théorèmes </w:t>
      </w:r>
      <w:r>
        <w:rPr>
          <w:b/>
          <w:bCs/>
          <w:color w:val="008000"/>
          <w:sz w:val="28"/>
          <w:szCs w:val="28"/>
        </w:rPr>
        <w:t xml:space="preserve">  </w:t>
      </w:r>
      <w:r w:rsidRPr="00A0474C">
        <w:rPr>
          <w:b/>
          <w:bCs/>
          <w:color w:val="008000"/>
          <w:sz w:val="28"/>
          <w:szCs w:val="28"/>
        </w:rPr>
        <w:t>de De Morgan (A correspond à 2</w:t>
      </w:r>
      <w:r w:rsidRPr="00A0474C">
        <w:rPr>
          <w:b/>
          <w:bCs/>
          <w:color w:val="008000"/>
          <w:sz w:val="28"/>
          <w:szCs w:val="28"/>
          <w:vertAlign w:val="superscript"/>
        </w:rPr>
        <w:t>0</w:t>
      </w:r>
      <w:r w:rsidRPr="00A0474C">
        <w:rPr>
          <w:b/>
          <w:bCs/>
          <w:color w:val="008000"/>
          <w:sz w:val="28"/>
          <w:szCs w:val="28"/>
        </w:rPr>
        <w:t>):</w:t>
      </w:r>
    </w:p>
    <w:p w14:paraId="54003F49" w14:textId="5435E29F" w:rsidR="00C22C6A" w:rsidRDefault="00A0474C" w:rsidP="00A0474C">
      <w:pPr>
        <w:ind w:firstLine="708"/>
        <w:rPr>
          <w:sz w:val="24"/>
          <w:szCs w:val="24"/>
        </w:rPr>
      </w:pPr>
      <w:r w:rsidRPr="0029671A">
        <w:rPr>
          <w:position w:val="-30"/>
        </w:rPr>
        <w:object w:dxaOrig="2920" w:dyaOrig="720" w14:anchorId="25476B3D">
          <v:shape id="_x0000_i1032" type="#_x0000_t75" style="width:186.05pt;height:46.1pt" o:ole="">
            <v:imagedata r:id="rId20" o:title=""/>
          </v:shape>
          <o:OLEObject Type="Embed" ProgID="Equation.COEE2" ShapeID="_x0000_i1032" DrawAspect="Content" ObjectID="_1763320040" r:id="rId21"/>
        </w:object>
      </w:r>
    </w:p>
    <w:p w14:paraId="2888A86A" w14:textId="77777777" w:rsidR="00C22C6A" w:rsidRDefault="00C22C6A" w:rsidP="007A31DB">
      <w:pPr>
        <w:rPr>
          <w:sz w:val="24"/>
          <w:szCs w:val="24"/>
        </w:rPr>
      </w:pPr>
    </w:p>
    <w:p w14:paraId="1DB1BCA2" w14:textId="0E04A91A" w:rsidR="00C22C6A" w:rsidRDefault="00C22C6A" w:rsidP="007A31DB">
      <w:pPr>
        <w:rPr>
          <w:sz w:val="24"/>
          <w:szCs w:val="24"/>
        </w:rPr>
      </w:pPr>
    </w:p>
    <w:p w14:paraId="469E4953" w14:textId="659A682F" w:rsidR="00C22C6A" w:rsidRPr="00946247" w:rsidRDefault="00A0474C" w:rsidP="00A0474C">
      <w:pPr>
        <w:ind w:firstLine="708"/>
        <w:rPr>
          <w:b/>
          <w:i/>
          <w:color w:val="00B0F0"/>
          <w:sz w:val="28"/>
          <w:szCs w:val="28"/>
        </w:rPr>
      </w:pPr>
      <w:r w:rsidRPr="00946247">
        <w:rPr>
          <w:b/>
          <w:i/>
          <w:color w:val="00B0F0"/>
          <w:sz w:val="28"/>
          <w:szCs w:val="28"/>
          <w:lang w:val="en-CA"/>
        </w:rPr>
        <w:fldChar w:fldCharType="begin"/>
      </w:r>
      <w:r w:rsidRPr="00410805">
        <w:rPr>
          <w:b/>
          <w:i/>
          <w:color w:val="00B0F0"/>
          <w:sz w:val="28"/>
          <w:szCs w:val="28"/>
          <w:lang w:val="fr-BE"/>
        </w:rPr>
        <w:instrText xml:space="preserve"> SEQ CHAPTER \h \r 1</w:instrText>
      </w:r>
      <w:r w:rsidRPr="00946247">
        <w:rPr>
          <w:b/>
          <w:i/>
          <w:color w:val="00B0F0"/>
          <w:sz w:val="28"/>
          <w:szCs w:val="28"/>
          <w:lang w:val="en-CA"/>
        </w:rPr>
        <w:fldChar w:fldCharType="end"/>
      </w:r>
      <w:r w:rsidRPr="00946247">
        <w:rPr>
          <w:b/>
          <w:bCs/>
          <w:i/>
          <w:iCs/>
          <w:color w:val="00B0F0"/>
          <w:sz w:val="28"/>
          <w:szCs w:val="28"/>
        </w:rPr>
        <w:t>FONC1</w:t>
      </w:r>
    </w:p>
    <w:p w14:paraId="416FD104" w14:textId="660E5485" w:rsidR="00C22C6A" w:rsidRDefault="00EA759C" w:rsidP="007A31DB">
      <w:pPr>
        <w:rPr>
          <w:sz w:val="24"/>
          <w:szCs w:val="24"/>
        </w:rPr>
      </w:pPr>
      <w:r w:rsidRPr="00EA759C">
        <w:rPr>
          <w:sz w:val="24"/>
          <w:szCs w:val="24"/>
        </w:rPr>
        <w:drawing>
          <wp:inline distT="0" distB="0" distL="0" distR="0" wp14:anchorId="769A9D60" wp14:editId="6C67E716">
            <wp:extent cx="6466840" cy="2523490"/>
            <wp:effectExtent l="0" t="0" r="0" b="0"/>
            <wp:docPr id="1102577504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77504" name="Image 1" descr="Une image contenant texte, diagramme, ligne, Tracé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4C7" w14:textId="77777777" w:rsidR="00C22C6A" w:rsidRDefault="00A0474C" w:rsidP="00EA759C">
      <w:pPr>
        <w:rPr>
          <w:sz w:val="24"/>
          <w:szCs w:val="24"/>
        </w:rPr>
      </w:pPr>
      <w:r>
        <w:rPr>
          <w:sz w:val="24"/>
          <w:szCs w:val="24"/>
        </w:rPr>
        <w:t>Câbler cette fonction et compléter la TDV suivante :</w:t>
      </w:r>
    </w:p>
    <w:p w14:paraId="6F81EE49" w14:textId="77777777" w:rsidR="00A0474C" w:rsidRDefault="00A0474C" w:rsidP="00A0474C">
      <w:pPr>
        <w:ind w:firstLine="708"/>
        <w:rPr>
          <w:sz w:val="24"/>
          <w:szCs w:val="24"/>
        </w:rPr>
      </w:pPr>
    </w:p>
    <w:p w14:paraId="0768CDDB" w14:textId="054827CA" w:rsidR="00FC2D02" w:rsidRDefault="00EA759C" w:rsidP="00FC2D02">
      <w:pPr>
        <w:ind w:firstLine="708"/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A9D06" wp14:editId="77962C4D">
                <wp:simplePos x="0" y="0"/>
                <wp:positionH relativeFrom="column">
                  <wp:posOffset>5162855</wp:posOffset>
                </wp:positionH>
                <wp:positionV relativeFrom="paragraph">
                  <wp:posOffset>445567</wp:posOffset>
                </wp:positionV>
                <wp:extent cx="1104595" cy="2017624"/>
                <wp:effectExtent l="0" t="0" r="0" b="1905"/>
                <wp:wrapNone/>
                <wp:docPr id="88884159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5" cy="201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E8C17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1213E5F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5362B1A1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0C4555A4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5AF33A7C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401792F2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36D16F8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6B1705C0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9D06" id="_x0000_s1031" type="#_x0000_t202" style="position:absolute;left:0;text-align:left;margin-left:406.5pt;margin-top:35.1pt;width:87pt;height:15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vaGwIAADQ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" filled="f" stroked="f" strokeweight=".5pt">
                <v:textbox>
                  <w:txbxContent>
                    <w:p w14:paraId="780E8C17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1213E5F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5362B1A1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0C4555A4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5AF33A7C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401792F2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36D16F8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6B1705C0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86420" wp14:editId="48AB883B">
                <wp:simplePos x="0" y="0"/>
                <wp:positionH relativeFrom="column">
                  <wp:posOffset>4103826</wp:posOffset>
                </wp:positionH>
                <wp:positionV relativeFrom="paragraph">
                  <wp:posOffset>410667</wp:posOffset>
                </wp:positionV>
                <wp:extent cx="1104595" cy="2017624"/>
                <wp:effectExtent l="0" t="0" r="0" b="1905"/>
                <wp:wrapNone/>
                <wp:docPr id="133042945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5" cy="201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DF4FB" w14:textId="3FEECA20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F8C0DD5" w14:textId="44871C2D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AFB9D9C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51DA65FA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42870ED9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52516B4E" w14:textId="4B2CFAFD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188E6C53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2ADE6F97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6420" id="_x0000_s1032" type="#_x0000_t202" style="position:absolute;left:0;text-align:left;margin-left:323.15pt;margin-top:32.35pt;width:87pt;height:15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p+GgIAADQ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" filled="f" stroked="f" strokeweight=".5pt">
                <v:textbox>
                  <w:txbxContent>
                    <w:p w14:paraId="405DF4FB" w14:textId="3FEECA20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F8C0DD5" w14:textId="44871C2D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AFB9D9C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51DA65FA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42870ED9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52516B4E" w14:textId="4B2CFAFD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188E6C53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2ADE6F97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C9CF0" wp14:editId="329FB3EA">
                <wp:simplePos x="0" y="0"/>
                <wp:positionH relativeFrom="column">
                  <wp:posOffset>3371850</wp:posOffset>
                </wp:positionH>
                <wp:positionV relativeFrom="paragraph">
                  <wp:posOffset>393065</wp:posOffset>
                </wp:positionV>
                <wp:extent cx="730885" cy="2017395"/>
                <wp:effectExtent l="0" t="0" r="0" b="1905"/>
                <wp:wrapNone/>
                <wp:docPr id="5384045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01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72B1D" w14:textId="300AC00A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19BDEF46" w14:textId="54005482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26910E19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25D69B5E" w14:textId="27761EF2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35132729" w14:textId="52B813E5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3AD22AB5" w14:textId="0381F32A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2BBD414A" w14:textId="4274007C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167E7E11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9CF0" id="_x0000_s1033" type="#_x0000_t202" style="position:absolute;left:0;text-align:left;margin-left:265.5pt;margin-top:30.95pt;width:57.55pt;height:15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26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" filled="f" stroked="f" strokeweight=".5pt">
                <v:textbox>
                  <w:txbxContent>
                    <w:p w14:paraId="7F772B1D" w14:textId="300AC00A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19BDEF46" w14:textId="54005482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26910E19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25D69B5E" w14:textId="27761EF2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35132729" w14:textId="52B813E5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3AD22AB5" w14:textId="0381F32A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2BBD414A" w14:textId="4274007C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167E7E11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8ACFF" wp14:editId="1FD467D2">
                <wp:simplePos x="0" y="0"/>
                <wp:positionH relativeFrom="column">
                  <wp:posOffset>2500376</wp:posOffset>
                </wp:positionH>
                <wp:positionV relativeFrom="paragraph">
                  <wp:posOffset>438557</wp:posOffset>
                </wp:positionV>
                <wp:extent cx="730885" cy="2017624"/>
                <wp:effectExtent l="0" t="0" r="0" b="1905"/>
                <wp:wrapNone/>
                <wp:docPr id="172491018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01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A088E" w14:textId="61DE5541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5C46E48F" w14:textId="361154AA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26BB2BE6" w14:textId="119F4A2A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758FEA3F" w14:textId="699E70A5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2D1A6EF8" w14:textId="0708C429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A1FF223" w14:textId="78A1DE48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669924F2" w14:textId="555943ED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1C2B37E6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ACFF" id="_x0000_s1034" type="#_x0000_t202" style="position:absolute;left:0;text-align:left;margin-left:196.9pt;margin-top:34.55pt;width:57.55pt;height:1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2u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" filled="f" stroked="f" strokeweight=".5pt">
                <v:textbox>
                  <w:txbxContent>
                    <w:p w14:paraId="1C9A088E" w14:textId="61DE5541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5C46E48F" w14:textId="361154AA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26BB2BE6" w14:textId="119F4A2A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758FEA3F" w14:textId="699E70A5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2D1A6EF8" w14:textId="0708C429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A1FF223" w14:textId="78A1DE48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669924F2" w14:textId="555943ED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1C2B37E6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99497" wp14:editId="3ECB4329">
                <wp:simplePos x="0" y="0"/>
                <wp:positionH relativeFrom="column">
                  <wp:posOffset>1762963</wp:posOffset>
                </wp:positionH>
                <wp:positionV relativeFrom="paragraph">
                  <wp:posOffset>417983</wp:posOffset>
                </wp:positionV>
                <wp:extent cx="730885" cy="2017624"/>
                <wp:effectExtent l="0" t="0" r="0" b="1905"/>
                <wp:wrapNone/>
                <wp:docPr id="76062253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01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5526D" w14:textId="4F02D782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7B17FDC7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626FC7DB" w14:textId="4D7BECAF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75531378" w14:textId="1FE08AE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0F1EC68D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2AB3CEB0" w14:textId="4815B21C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  <w:p w14:paraId="4F0D0A02" w14:textId="77777777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1</w:t>
                            </w:r>
                          </w:p>
                          <w:p w14:paraId="0907018B" w14:textId="47BDF295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2"/>
                                <w:szCs w:val="32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9497" id="_x0000_s1035" type="#_x0000_t202" style="position:absolute;left:0;text-align:left;margin-left:138.8pt;margin-top:32.9pt;width:57.55pt;height:1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7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" filled="f" stroked="f" strokeweight=".5pt">
                <v:textbox>
                  <w:txbxContent>
                    <w:p w14:paraId="6565526D" w14:textId="4F02D782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7B17FDC7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626FC7DB" w14:textId="4D7BECAF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75531378" w14:textId="1FE08AE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0F1EC68D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2AB3CEB0" w14:textId="4815B21C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  <w:p w14:paraId="4F0D0A02" w14:textId="77777777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1</w:t>
                      </w:r>
                    </w:p>
                    <w:p w14:paraId="0907018B" w14:textId="47BDF295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2"/>
                          <w:szCs w:val="32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46247">
        <w:rPr>
          <w:noProof/>
          <w:lang w:val="fr-BE" w:eastAsia="fr-BE"/>
        </w:rPr>
        <w:drawing>
          <wp:inline distT="0" distB="0" distL="0" distR="0" wp14:anchorId="5F551DA2" wp14:editId="5F5EC530">
            <wp:extent cx="5972810" cy="2434590"/>
            <wp:effectExtent l="0" t="0" r="889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113D" w14:textId="77777777" w:rsidR="00FC2D02" w:rsidRDefault="00FC2D02">
      <w:p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F756BD" w14:textId="42DAD7F4" w:rsidR="00FC2D02" w:rsidRPr="00FC2D02" w:rsidRDefault="00946247" w:rsidP="00FC2D02">
      <w:pPr>
        <w:ind w:firstLine="708"/>
        <w:rPr>
          <w:b/>
          <w:bCs/>
          <w:i/>
          <w:iCs/>
          <w:color w:val="00B0F0"/>
          <w:sz w:val="28"/>
          <w:szCs w:val="28"/>
        </w:rPr>
      </w:pPr>
      <w:r w:rsidRPr="00946247">
        <w:rPr>
          <w:b/>
          <w:color w:val="00B0F0"/>
          <w:sz w:val="28"/>
          <w:szCs w:val="28"/>
          <w:lang w:val="en-CA"/>
        </w:rPr>
        <w:lastRenderedPageBreak/>
        <w:fldChar w:fldCharType="begin"/>
      </w:r>
      <w:r w:rsidRPr="00410805">
        <w:rPr>
          <w:b/>
          <w:color w:val="00B0F0"/>
          <w:sz w:val="28"/>
          <w:szCs w:val="28"/>
          <w:lang w:val="fr-BE"/>
        </w:rPr>
        <w:instrText xml:space="preserve"> SEQ CHAPTER \h \r 1</w:instrText>
      </w:r>
      <w:r w:rsidRPr="00946247">
        <w:rPr>
          <w:b/>
          <w:color w:val="00B0F0"/>
          <w:sz w:val="28"/>
          <w:szCs w:val="28"/>
          <w:lang w:val="en-CA"/>
        </w:rPr>
        <w:fldChar w:fldCharType="end"/>
      </w:r>
      <w:r w:rsidRPr="00946247">
        <w:rPr>
          <w:b/>
          <w:bCs/>
          <w:i/>
          <w:iCs/>
          <w:color w:val="00B0F0"/>
          <w:sz w:val="28"/>
          <w:szCs w:val="28"/>
        </w:rPr>
        <w:t>FONC2</w:t>
      </w:r>
    </w:p>
    <w:p w14:paraId="7E35D53D" w14:textId="1FD2B3D0" w:rsidR="00FC2D02" w:rsidRDefault="00FC2D02" w:rsidP="00EB4FE8">
      <w:pPr>
        <w:ind w:firstLine="708"/>
        <w:rPr>
          <w:sz w:val="24"/>
          <w:szCs w:val="24"/>
        </w:rPr>
      </w:pPr>
      <w:r w:rsidRPr="00FC2D02">
        <w:rPr>
          <w:sz w:val="24"/>
          <w:szCs w:val="24"/>
        </w:rPr>
        <w:drawing>
          <wp:inline distT="0" distB="0" distL="0" distR="0" wp14:anchorId="7148F4DF" wp14:editId="5B32D8F8">
            <wp:extent cx="5581701" cy="2411575"/>
            <wp:effectExtent l="0" t="0" r="0" b="8255"/>
            <wp:docPr id="1263564772" name="Image 1" descr="Une image contenant diagramme, text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4772" name="Image 1" descr="Une image contenant diagramme, texte, Plan, lign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2436" cy="24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ECED" w14:textId="21C78494" w:rsidR="00EB4FE8" w:rsidRDefault="00EB4FE8" w:rsidP="00EB4F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Câbler cette fonction et compléter la TDV suivante :</w:t>
      </w:r>
    </w:p>
    <w:p w14:paraId="1605CE98" w14:textId="5CABDDD4" w:rsidR="00E85958" w:rsidRDefault="00FC2D02" w:rsidP="00E85958">
      <w:pPr>
        <w:ind w:firstLine="708"/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08858" wp14:editId="155FCA93">
                <wp:simplePos x="0" y="0"/>
                <wp:positionH relativeFrom="column">
                  <wp:posOffset>2946553</wp:posOffset>
                </wp:positionH>
                <wp:positionV relativeFrom="paragraph">
                  <wp:posOffset>357556</wp:posOffset>
                </wp:positionV>
                <wp:extent cx="730885" cy="4008120"/>
                <wp:effectExtent l="0" t="0" r="0" b="0"/>
                <wp:wrapNone/>
                <wp:docPr id="20011499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400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4D791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EAEA45A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4CE3DFE5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D112DCE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7171AF7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4C725B7C" w14:textId="17506C4A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5A2C714C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60354DC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8DB7D78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1769670C" w14:textId="21B8E88E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41A2F3FA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37695A3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17576390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0E933A85" w14:textId="10E7DC36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4138C46D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9D467B5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8858" id="_x0000_s1036" type="#_x0000_t202" style="position:absolute;left:0;text-align:left;margin-left:232pt;margin-top:28.15pt;width:57.55pt;height:31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" filled="f" stroked="f" strokeweight=".5pt">
                <v:textbox>
                  <w:txbxContent>
                    <w:p w14:paraId="3364D791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EAEA45A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4CE3DFE5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D112DCE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7171AF7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4C725B7C" w14:textId="17506C4A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5A2C714C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60354DC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8DB7D78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1769670C" w14:textId="21B8E88E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41A2F3FA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37695A3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17576390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0E933A85" w14:textId="10E7DC36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4138C46D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9D467B5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0259E9" wp14:editId="5243FD78">
                <wp:simplePos x="0" y="0"/>
                <wp:positionH relativeFrom="column">
                  <wp:posOffset>5032858</wp:posOffset>
                </wp:positionH>
                <wp:positionV relativeFrom="paragraph">
                  <wp:posOffset>344754</wp:posOffset>
                </wp:positionV>
                <wp:extent cx="1272844" cy="4008730"/>
                <wp:effectExtent l="0" t="0" r="0" b="0"/>
                <wp:wrapNone/>
                <wp:docPr id="103727797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4" cy="400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E8A8A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825C0E6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5B661FA1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7D848DD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3F703D46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4FEB6AFD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15744D78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9CCBB1A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E32AB5D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68E4DD3C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2F082775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66DE731E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EF327E7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14EB93C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5425176D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E008844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59E9" id="_x0000_s1037" type="#_x0000_t202" style="position:absolute;left:0;text-align:left;margin-left:396.3pt;margin-top:27.15pt;width:100.2pt;height:31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" filled="f" stroked="f" strokeweight=".5pt">
                <v:textbox>
                  <w:txbxContent>
                    <w:p w14:paraId="784E8A8A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825C0E6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5B661FA1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7D848DD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3F703D46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4FEB6AFD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15744D78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9CCBB1A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E32AB5D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68E4DD3C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2F082775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66DE731E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EF327E7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14EB93C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5425176D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E008844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63D1B" wp14:editId="16DC6326">
                <wp:simplePos x="0" y="0"/>
                <wp:positionH relativeFrom="column">
                  <wp:posOffset>2156460</wp:posOffset>
                </wp:positionH>
                <wp:positionV relativeFrom="paragraph">
                  <wp:posOffset>359080</wp:posOffset>
                </wp:positionV>
                <wp:extent cx="730885" cy="4008120"/>
                <wp:effectExtent l="0" t="0" r="0" b="0"/>
                <wp:wrapNone/>
                <wp:docPr id="10080146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400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B3893" w14:textId="0C387496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CA6472D" w14:textId="439F36E1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72057936" w14:textId="6A3488CE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7081416" w14:textId="6AC23A3C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6BF7796A" w14:textId="30917E62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0FF9C727" w14:textId="17C4FE97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7C59EF84" w14:textId="50A9BFC6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1469EAE" w14:textId="739E8879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7412F7A" w14:textId="5EC7D335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AC73A2E" w14:textId="5DE3BBC2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280FCEE7" w14:textId="44F3E4AA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018145BE" w14:textId="0C8AC667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75D4AFC" w14:textId="2A040271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11291E5" w14:textId="5358DC95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3073D629" w14:textId="3FD9D5FF" w:rsidR="00EA759C" w:rsidRPr="00EA759C" w:rsidRDefault="00FC2D02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D423947" w14:textId="6A94A82A" w:rsidR="00EA759C" w:rsidRPr="00EA759C" w:rsidRDefault="00EA759C" w:rsidP="00EA759C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3D1B" id="_x0000_s1038" type="#_x0000_t202" style="position:absolute;left:0;text-align:left;margin-left:169.8pt;margin-top:28.25pt;width:57.55pt;height:3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f9HQ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" filled="f" stroked="f" strokeweight=".5pt">
                <v:textbox>
                  <w:txbxContent>
                    <w:p w14:paraId="6DAB3893" w14:textId="0C387496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CA6472D" w14:textId="439F36E1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72057936" w14:textId="6A3488CE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7081416" w14:textId="6AC23A3C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6BF7796A" w14:textId="30917E62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0FF9C727" w14:textId="17C4FE97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7C59EF84" w14:textId="50A9BFC6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1469EAE" w14:textId="739E8879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7412F7A" w14:textId="5EC7D335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AC73A2E" w14:textId="5DE3BBC2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280FCEE7" w14:textId="44F3E4AA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018145BE" w14:textId="0C8AC667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75D4AFC" w14:textId="2A040271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11291E5" w14:textId="5358DC95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3073D629" w14:textId="3FD9D5FF" w:rsidR="00EA759C" w:rsidRPr="00EA759C" w:rsidRDefault="00FC2D02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D423947" w14:textId="6A94A82A" w:rsidR="00EA759C" w:rsidRPr="00EA759C" w:rsidRDefault="00EA759C" w:rsidP="00EA759C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fr-BE"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513C8" wp14:editId="572E8340">
                <wp:simplePos x="0" y="0"/>
                <wp:positionH relativeFrom="column">
                  <wp:posOffset>3701415</wp:posOffset>
                </wp:positionH>
                <wp:positionV relativeFrom="paragraph">
                  <wp:posOffset>357175</wp:posOffset>
                </wp:positionV>
                <wp:extent cx="1331367" cy="4008730"/>
                <wp:effectExtent l="0" t="0" r="0" b="0"/>
                <wp:wrapNone/>
                <wp:docPr id="119903135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7" cy="400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70CCC" w14:textId="451824BA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F62DD27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4ECB0259" w14:textId="7333A352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D2600B9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15F6A4BB" w14:textId="649BBC20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21A6683" w14:textId="6C34AAF1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9DB7B7E" w14:textId="6F9BA0DB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341D6AB0" w14:textId="2E11786B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6792BA93" w14:textId="56031AFD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030C950A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14BE48DF" w14:textId="3FC6060F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62FE5B3E" w14:textId="6AABC524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52FF4E43" w14:textId="35C2D478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76A3A08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1</w:t>
                            </w:r>
                          </w:p>
                          <w:p w14:paraId="314108A5" w14:textId="4217C13D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  <w:p w14:paraId="26F55D36" w14:textId="77777777" w:rsidR="00FC2D02" w:rsidRPr="00EA759C" w:rsidRDefault="00FC2D02" w:rsidP="00FC2D02">
                            <w:pPr>
                              <w:jc w:val="center"/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</w:pPr>
                            <w:r w:rsidRPr="00EA759C">
                              <w:rPr>
                                <w:color w:val="4F81BD" w:themeColor="accent1"/>
                                <w:sz w:val="33"/>
                                <w:szCs w:val="33"/>
                                <w:lang w:val="fr-B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13C8" id="_x0000_s1039" type="#_x0000_t202" style="position:absolute;left:0;text-align:left;margin-left:291.45pt;margin-top:28.1pt;width:104.85pt;height:31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NBGwIAADU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" filled="f" stroked="f" strokeweight=".5pt">
                <v:textbox>
                  <w:txbxContent>
                    <w:p w14:paraId="4F670CCC" w14:textId="451824BA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F62DD27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4ECB0259" w14:textId="7333A352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D2600B9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15F6A4BB" w14:textId="649BBC20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21A6683" w14:textId="6C34AAF1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9DB7B7E" w14:textId="6F9BA0DB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341D6AB0" w14:textId="2E11786B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6792BA93" w14:textId="56031AFD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030C950A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14BE48DF" w14:textId="3FC6060F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62FE5B3E" w14:textId="6AABC524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52FF4E43" w14:textId="35C2D478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76A3A08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1</w:t>
                      </w:r>
                    </w:p>
                    <w:p w14:paraId="314108A5" w14:textId="4217C13D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  <w:p w14:paraId="26F55D36" w14:textId="77777777" w:rsidR="00FC2D02" w:rsidRPr="00EA759C" w:rsidRDefault="00FC2D02" w:rsidP="00FC2D02">
                      <w:pPr>
                        <w:jc w:val="center"/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</w:pPr>
                      <w:r w:rsidRPr="00EA759C">
                        <w:rPr>
                          <w:color w:val="4F81BD" w:themeColor="accent1"/>
                          <w:sz w:val="33"/>
                          <w:szCs w:val="33"/>
                          <w:lang w:val="fr-B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B4FE8">
        <w:rPr>
          <w:noProof/>
          <w:lang w:val="fr-BE" w:eastAsia="fr-BE"/>
        </w:rPr>
        <w:drawing>
          <wp:inline distT="0" distB="0" distL="0" distR="0" wp14:anchorId="0AE2CE7A" wp14:editId="0D9A130D">
            <wp:extent cx="5972810" cy="437007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7C3" w14:textId="77777777" w:rsidR="00E85958" w:rsidRDefault="00E85958">
      <w:p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D34EF8" w14:textId="77777777" w:rsidR="00372B04" w:rsidRPr="00410805" w:rsidRDefault="00EB4FE8" w:rsidP="007A31DB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410805">
        <w:rPr>
          <w:b/>
          <w:bCs/>
          <w:color w:val="FF0000"/>
          <w:sz w:val="30"/>
          <w:szCs w:val="30"/>
        </w:rPr>
        <w:lastRenderedPageBreak/>
        <w:t xml:space="preserve">Conclusions </w:t>
      </w:r>
    </w:p>
    <w:p w14:paraId="7AD356FE" w14:textId="268E5E07" w:rsidR="00E85958" w:rsidRPr="00E85958" w:rsidRDefault="00E85958" w:rsidP="00E85958">
      <w:pPr>
        <w:rPr>
          <w:bCs/>
          <w:sz w:val="24"/>
          <w:szCs w:val="24"/>
          <w:lang w:val="fr-BE"/>
        </w:rPr>
      </w:pPr>
      <w:r>
        <w:rPr>
          <w:bCs/>
          <w:sz w:val="24"/>
          <w:szCs w:val="24"/>
          <w:lang w:val="fr-BE"/>
        </w:rPr>
        <w:t>À</w:t>
      </w:r>
      <w:r w:rsidRPr="00E85958">
        <w:rPr>
          <w:bCs/>
          <w:sz w:val="24"/>
          <w:szCs w:val="24"/>
          <w:lang w:val="fr-BE"/>
        </w:rPr>
        <w:t xml:space="preserve"> travers les manipulations effectuées au cours de </w:t>
      </w:r>
      <w:r>
        <w:rPr>
          <w:bCs/>
          <w:sz w:val="24"/>
          <w:szCs w:val="24"/>
          <w:lang w:val="fr-BE"/>
        </w:rPr>
        <w:t>ce labo</w:t>
      </w:r>
      <w:r w:rsidRPr="00E85958">
        <w:rPr>
          <w:bCs/>
          <w:sz w:val="24"/>
          <w:szCs w:val="24"/>
          <w:lang w:val="fr-BE"/>
        </w:rPr>
        <w:t>,</w:t>
      </w:r>
      <w:r>
        <w:rPr>
          <w:bCs/>
          <w:sz w:val="24"/>
          <w:szCs w:val="24"/>
          <w:lang w:val="fr-BE"/>
        </w:rPr>
        <w:br/>
      </w:r>
      <w:r w:rsidRPr="00E85958">
        <w:rPr>
          <w:bCs/>
          <w:sz w:val="24"/>
          <w:szCs w:val="24"/>
          <w:lang w:val="fr-BE"/>
        </w:rPr>
        <w:t xml:space="preserve">nous avons concrètement expérimenté la mise en œuvre des portes </w:t>
      </w:r>
      <w:proofErr w:type="spellStart"/>
      <w:r w:rsidRPr="00E85958">
        <w:rPr>
          <w:bCs/>
          <w:sz w:val="24"/>
          <w:szCs w:val="24"/>
          <w:lang w:val="fr-BE"/>
        </w:rPr>
        <w:t>Nand</w:t>
      </w:r>
      <w:proofErr w:type="spellEnd"/>
      <w:r w:rsidRPr="00E85958">
        <w:rPr>
          <w:bCs/>
          <w:sz w:val="24"/>
          <w:szCs w:val="24"/>
          <w:lang w:val="fr-BE"/>
        </w:rPr>
        <w:t xml:space="preserve"> à 2 entrées (NAND2) pour créer diverses fonctions logiques.</w:t>
      </w:r>
      <w:r>
        <w:rPr>
          <w:bCs/>
          <w:sz w:val="24"/>
          <w:szCs w:val="24"/>
          <w:lang w:val="fr-BE"/>
        </w:rPr>
        <w:br/>
      </w:r>
      <w:r w:rsidRPr="00E85958">
        <w:rPr>
          <w:bCs/>
          <w:sz w:val="24"/>
          <w:szCs w:val="24"/>
          <w:lang w:val="fr-BE"/>
        </w:rPr>
        <w:t>Ces manipulations pratiques ont non seulement renforcé notre compréhension des concepts théoriques, mais ont également démontré la robustesse et la polyvalence de ces composants dans la conception de circuits logiques.</w:t>
      </w:r>
    </w:p>
    <w:p w14:paraId="18BD44BD" w14:textId="77777777" w:rsidR="00E85958" w:rsidRPr="00E85958" w:rsidRDefault="00E85958" w:rsidP="00E85958">
      <w:pPr>
        <w:rPr>
          <w:bCs/>
          <w:sz w:val="24"/>
          <w:szCs w:val="24"/>
          <w:lang w:val="fr-BE"/>
        </w:rPr>
      </w:pPr>
    </w:p>
    <w:p w14:paraId="3002C0E1" w14:textId="77777777" w:rsidR="00E85958" w:rsidRPr="00E85958" w:rsidRDefault="00E85958" w:rsidP="00E85958">
      <w:pPr>
        <w:rPr>
          <w:bCs/>
          <w:sz w:val="24"/>
          <w:szCs w:val="24"/>
          <w:lang w:val="fr-BE"/>
        </w:rPr>
      </w:pPr>
      <w:r w:rsidRPr="00E85958">
        <w:rPr>
          <w:bCs/>
          <w:sz w:val="24"/>
          <w:szCs w:val="24"/>
          <w:lang w:val="fr-BE"/>
        </w:rPr>
        <w:t>La vérification du théorème de De Morgan au cours de ces expérimentations a ajouté une dimension pratique importante à notre apprentissage, confirmant l'applicabilité de ce principe fondamental de la logique dans des situations réelles.</w:t>
      </w:r>
    </w:p>
    <w:p w14:paraId="74AE56BF" w14:textId="77777777" w:rsidR="00E85958" w:rsidRPr="00E85958" w:rsidRDefault="00E85958" w:rsidP="00E85958">
      <w:pPr>
        <w:rPr>
          <w:bCs/>
          <w:sz w:val="24"/>
          <w:szCs w:val="24"/>
          <w:lang w:val="fr-BE"/>
        </w:rPr>
      </w:pPr>
    </w:p>
    <w:p w14:paraId="4DA29DB3" w14:textId="5F42C383" w:rsidR="009F04EA" w:rsidRPr="00E85958" w:rsidRDefault="00E85958" w:rsidP="00E85958">
      <w:pPr>
        <w:rPr>
          <w:bCs/>
          <w:sz w:val="24"/>
          <w:szCs w:val="24"/>
          <w:lang w:val="fr-BE"/>
        </w:rPr>
      </w:pPr>
      <w:r w:rsidRPr="00E85958">
        <w:rPr>
          <w:bCs/>
          <w:sz w:val="24"/>
          <w:szCs w:val="24"/>
          <w:lang w:val="fr-BE"/>
        </w:rPr>
        <w:t>En somme, ces manipulations ont contribué de manière significative à notre acquisition de connaissances sur les portes logiques, offrant une expérience pratique complémentaire aux aspects théoriques du cours de laboratoire.</w:t>
      </w:r>
    </w:p>
    <w:sectPr w:rsidR="009F04EA" w:rsidRPr="00E85958" w:rsidSect="002949AB">
      <w:footerReference w:type="default" r:id="rId26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F29A" w14:textId="77777777" w:rsidR="00CD34B1" w:rsidRDefault="00CD34B1" w:rsidP="00C12C97">
      <w:r>
        <w:separator/>
      </w:r>
    </w:p>
  </w:endnote>
  <w:endnote w:type="continuationSeparator" w:id="0">
    <w:p w14:paraId="585F3B48" w14:textId="77777777" w:rsidR="00CD34B1" w:rsidRDefault="00CD34B1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1C54" w14:textId="77777777"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D84A46">
      <w:rPr>
        <w:b/>
        <w:color w:val="FF0000"/>
      </w:rPr>
      <w:t xml:space="preserve">4 </w:t>
    </w:r>
    <w:r w:rsidRPr="00C12C97">
      <w:rPr>
        <w:b/>
        <w:color w:val="FF0000"/>
      </w:rPr>
      <w:t xml:space="preserve">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410805">
          <w:rPr>
            <w:b/>
            <w:noProof/>
            <w:color w:val="FF0000"/>
          </w:rPr>
          <w:t>8</w:t>
        </w:r>
        <w:r w:rsidRPr="00C12C97">
          <w:rPr>
            <w:b/>
            <w:color w:val="FF0000"/>
          </w:rPr>
          <w:fldChar w:fldCharType="end"/>
        </w:r>
      </w:sdtContent>
    </w:sdt>
  </w:p>
  <w:p w14:paraId="3C7EC3C4" w14:textId="77777777"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C6B2" w14:textId="77777777" w:rsidR="00CD34B1" w:rsidRDefault="00CD34B1" w:rsidP="00C12C97">
      <w:r>
        <w:separator/>
      </w:r>
    </w:p>
  </w:footnote>
  <w:footnote w:type="continuationSeparator" w:id="0">
    <w:p w14:paraId="3015D98A" w14:textId="77777777" w:rsidR="00CD34B1" w:rsidRDefault="00CD34B1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 w15:restartNumberingAfterBreak="0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 w15:restartNumberingAfterBreak="0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35933">
    <w:abstractNumId w:val="5"/>
  </w:num>
  <w:num w:numId="2" w16cid:durableId="465242837">
    <w:abstractNumId w:val="1"/>
  </w:num>
  <w:num w:numId="3" w16cid:durableId="612252671">
    <w:abstractNumId w:val="10"/>
  </w:num>
  <w:num w:numId="4" w16cid:durableId="1731461210">
    <w:abstractNumId w:val="16"/>
  </w:num>
  <w:num w:numId="5" w16cid:durableId="110167731">
    <w:abstractNumId w:val="19"/>
  </w:num>
  <w:num w:numId="6" w16cid:durableId="1697655184">
    <w:abstractNumId w:val="9"/>
  </w:num>
  <w:num w:numId="7" w16cid:durableId="2006325530">
    <w:abstractNumId w:val="0"/>
  </w:num>
  <w:num w:numId="8" w16cid:durableId="596596772">
    <w:abstractNumId w:val="4"/>
  </w:num>
  <w:num w:numId="9" w16cid:durableId="289828539">
    <w:abstractNumId w:val="12"/>
  </w:num>
  <w:num w:numId="10" w16cid:durableId="1264072698">
    <w:abstractNumId w:val="13"/>
  </w:num>
  <w:num w:numId="11" w16cid:durableId="239141510">
    <w:abstractNumId w:val="20"/>
  </w:num>
  <w:num w:numId="12" w16cid:durableId="830558814">
    <w:abstractNumId w:val="8"/>
  </w:num>
  <w:num w:numId="13" w16cid:durableId="602804662">
    <w:abstractNumId w:val="23"/>
  </w:num>
  <w:num w:numId="14" w16cid:durableId="1933396564">
    <w:abstractNumId w:val="11"/>
  </w:num>
  <w:num w:numId="15" w16cid:durableId="522479133">
    <w:abstractNumId w:val="15"/>
  </w:num>
  <w:num w:numId="16" w16cid:durableId="2016608999">
    <w:abstractNumId w:val="18"/>
  </w:num>
  <w:num w:numId="17" w16cid:durableId="313798197">
    <w:abstractNumId w:val="21"/>
  </w:num>
  <w:num w:numId="18" w16cid:durableId="576867855">
    <w:abstractNumId w:val="24"/>
  </w:num>
  <w:num w:numId="19" w16cid:durableId="1775317523">
    <w:abstractNumId w:val="17"/>
  </w:num>
  <w:num w:numId="20" w16cid:durableId="1354763160">
    <w:abstractNumId w:val="22"/>
  </w:num>
  <w:num w:numId="21" w16cid:durableId="1541210980">
    <w:abstractNumId w:val="6"/>
  </w:num>
  <w:num w:numId="22" w16cid:durableId="1607158462">
    <w:abstractNumId w:val="7"/>
  </w:num>
  <w:num w:numId="23" w16cid:durableId="2006932569">
    <w:abstractNumId w:val="3"/>
  </w:num>
  <w:num w:numId="24" w16cid:durableId="470367258">
    <w:abstractNumId w:val="14"/>
  </w:num>
  <w:num w:numId="25" w16cid:durableId="165887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2D7"/>
    <w:rsid w:val="00032DAA"/>
    <w:rsid w:val="00041627"/>
    <w:rsid w:val="000F5EE4"/>
    <w:rsid w:val="001002D8"/>
    <w:rsid w:val="00101CA7"/>
    <w:rsid w:val="0010287E"/>
    <w:rsid w:val="0015290C"/>
    <w:rsid w:val="001623BF"/>
    <w:rsid w:val="00186F5A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4666B"/>
    <w:rsid w:val="00372B04"/>
    <w:rsid w:val="00377A9D"/>
    <w:rsid w:val="003B0C69"/>
    <w:rsid w:val="003C6325"/>
    <w:rsid w:val="00403798"/>
    <w:rsid w:val="00410805"/>
    <w:rsid w:val="00426B81"/>
    <w:rsid w:val="00472D03"/>
    <w:rsid w:val="004864FB"/>
    <w:rsid w:val="004B6D9C"/>
    <w:rsid w:val="00502A86"/>
    <w:rsid w:val="00536286"/>
    <w:rsid w:val="00596E32"/>
    <w:rsid w:val="005A361E"/>
    <w:rsid w:val="005C32B2"/>
    <w:rsid w:val="005F7308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81A9C"/>
    <w:rsid w:val="007A31DB"/>
    <w:rsid w:val="007B3B29"/>
    <w:rsid w:val="008155BB"/>
    <w:rsid w:val="008940CE"/>
    <w:rsid w:val="008A6321"/>
    <w:rsid w:val="008B3722"/>
    <w:rsid w:val="008E2DD6"/>
    <w:rsid w:val="00946247"/>
    <w:rsid w:val="00950126"/>
    <w:rsid w:val="009D6086"/>
    <w:rsid w:val="009F04EA"/>
    <w:rsid w:val="009F1B44"/>
    <w:rsid w:val="00A0474C"/>
    <w:rsid w:val="00AD2764"/>
    <w:rsid w:val="00B22B38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2C6A"/>
    <w:rsid w:val="00C27551"/>
    <w:rsid w:val="00C85572"/>
    <w:rsid w:val="00CB0388"/>
    <w:rsid w:val="00CC0DF2"/>
    <w:rsid w:val="00CD34B1"/>
    <w:rsid w:val="00D03932"/>
    <w:rsid w:val="00D13DE9"/>
    <w:rsid w:val="00D43DF3"/>
    <w:rsid w:val="00D44D8F"/>
    <w:rsid w:val="00D5356F"/>
    <w:rsid w:val="00D677C9"/>
    <w:rsid w:val="00D84511"/>
    <w:rsid w:val="00D84A46"/>
    <w:rsid w:val="00D87DAE"/>
    <w:rsid w:val="00D92C45"/>
    <w:rsid w:val="00E05563"/>
    <w:rsid w:val="00E20212"/>
    <w:rsid w:val="00E24B4B"/>
    <w:rsid w:val="00E450B1"/>
    <w:rsid w:val="00E83052"/>
    <w:rsid w:val="00E85958"/>
    <w:rsid w:val="00E86341"/>
    <w:rsid w:val="00E93A56"/>
    <w:rsid w:val="00E94FFA"/>
    <w:rsid w:val="00EA759C"/>
    <w:rsid w:val="00EB4FE8"/>
    <w:rsid w:val="00EB7F69"/>
    <w:rsid w:val="00EF1F98"/>
    <w:rsid w:val="00EF50CB"/>
    <w:rsid w:val="00F012F4"/>
    <w:rsid w:val="00F15B59"/>
    <w:rsid w:val="00F33E98"/>
    <w:rsid w:val="00F67DD4"/>
    <w:rsid w:val="00F802D7"/>
    <w:rsid w:val="00F91A52"/>
    <w:rsid w:val="00FA1E96"/>
    <w:rsid w:val="00FA3F66"/>
    <w:rsid w:val="00FA7388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16649"/>
  <w15:docId w15:val="{2B042CDA-E153-4659-BF25-59FFD760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Corentin Lallement</cp:lastModifiedBy>
  <cp:revision>10</cp:revision>
  <cp:lastPrinted>2023-12-05T21:21:00Z</cp:lastPrinted>
  <dcterms:created xsi:type="dcterms:W3CDTF">2020-10-18T16:36:00Z</dcterms:created>
  <dcterms:modified xsi:type="dcterms:W3CDTF">2023-12-05T21:21:00Z</dcterms:modified>
</cp:coreProperties>
</file>