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A796C1" wp14:paraId="32843A7D" wp14:textId="29914B40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              Centro Paula Souza</w:t>
      </w:r>
    </w:p>
    <w:p xmlns:wp14="http://schemas.microsoft.com/office/word/2010/wordml" w:rsidP="60A796C1" wp14:paraId="1EE334E4" wp14:textId="4C6BBB77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60A796C1" wp14:paraId="14CA9B73" wp14:textId="2603465E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    ETEC Professor Camargo Aranha</w:t>
      </w:r>
    </w:p>
    <w:p xmlns:wp14="http://schemas.microsoft.com/office/word/2010/wordml" w:rsidP="60A796C1" wp14:paraId="68C4D8C7" wp14:textId="00EA675A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60A796C1" wp14:paraId="73B3B26E" wp14:textId="0D5AEC76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Desenvolvimento de Sistemas – Noturno</w:t>
      </w:r>
    </w:p>
    <w:p xmlns:wp14="http://schemas.microsoft.com/office/word/2010/wordml" w:rsidP="60A796C1" wp14:paraId="1628BBE7" wp14:textId="1FE2B50A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60A796C1" wp14:paraId="0C7FD8DC" wp14:textId="69C9C723">
      <w:pPr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                                     2024</w:t>
      </w:r>
      <w:r>
        <w:br/>
      </w: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  </w:t>
      </w:r>
    </w:p>
    <w:p xmlns:wp14="http://schemas.microsoft.com/office/word/2010/wordml" w:rsidP="60A796C1" wp14:paraId="7E27CF3C" wp14:textId="2726D039">
      <w:pPr>
        <w:spacing w:before="240" w:beforeAutospacing="off" w:after="240" w:afterAutospacing="off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Disciplina: </w:t>
      </w: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Operação de Software Aplicativo</w:t>
      </w:r>
      <w:r>
        <w:br/>
      </w: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Nome: </w:t>
      </w: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Alan Neves Ribeiro</w:t>
      </w:r>
      <w:r>
        <w:br/>
      </w: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Professor: </w:t>
      </w:r>
      <w:r w:rsidRPr="60A796C1" w:rsidR="780A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Juarez Brandão de Sousa Junior </w:t>
      </w:r>
    </w:p>
    <w:p xmlns:wp14="http://schemas.microsoft.com/office/word/2010/wordml" w:rsidP="60A796C1" wp14:paraId="701A950F" wp14:textId="720EC6F2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A796C1" wp14:paraId="38B27C18" wp14:textId="39BB060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91C097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Sistemas Operacionais para Dispositivos Móveis: Características e Principais Exemplares</w:t>
      </w:r>
    </w:p>
    <w:p xmlns:wp14="http://schemas.microsoft.com/office/word/2010/wordml" w:rsidP="60A796C1" wp14:paraId="267B1036" wp14:textId="2D1CADF9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  <w:r>
        <w:br/>
      </w:r>
      <w:r>
        <w:br/>
      </w:r>
      <w:r w:rsidRPr="60A796C1" w:rsidR="00F5EF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1. </w:t>
      </w:r>
      <w:r w:rsidRPr="60A796C1" w:rsidR="696C471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  <w:r>
        <w:br/>
      </w:r>
      <w:r w:rsidRPr="60A796C1" w:rsidR="687171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2. Definição de Sistema Operacional Móvel</w:t>
      </w:r>
      <w:r>
        <w:br/>
      </w:r>
      <w:r w:rsidRPr="60A796C1" w:rsidR="040F457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3. Características de um Sistema Operacional Móvel</w:t>
      </w:r>
      <w:r>
        <w:br/>
      </w:r>
      <w:r w:rsidRPr="60A796C1" w:rsidR="3CDBBB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 Principais Sistemas Operacionais Móveis</w:t>
      </w:r>
      <w:r>
        <w:br/>
      </w:r>
      <w:r w:rsidRPr="60A796C1" w:rsidR="60449F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5. Conclusão</w:t>
      </w:r>
      <w:r>
        <w:br/>
      </w:r>
      <w:r w:rsidRPr="60A796C1" w:rsidR="483FEA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6. Referências</w:t>
      </w:r>
    </w:p>
    <w:p xmlns:wp14="http://schemas.microsoft.com/office/word/2010/wordml" w:rsidP="60A796C1" wp14:paraId="4FCBB9D2" wp14:textId="778338B1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0A796C1" wp14:paraId="35BDF3B4" wp14:textId="39BB060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Sistemas Operacionais para Dispositivos Móveis: Características e Principais Exemplares</w:t>
      </w:r>
    </w:p>
    <w:p xmlns:wp14="http://schemas.microsoft.com/office/word/2010/wordml" w:rsidP="60A796C1" wp14:paraId="0F94BF1A" wp14:textId="6633C0D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1. Introdução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Nos últimos anos, a adoção de dispositivos móveis, como smartphones e tablets, tem transformado a maneira como as pessoas interagem com a tecnologia. Essencialmente, esses dispositivos dependem de sistemas operacionais para gerenciar o hardware, executar aplicativos e fornecer uma interface amigável aos usuários. Este trabalho tem como objetivo explorar o conceito de sistema operacional móvel, discutir suas principais características e apresentar os sistemas operacionais mais utilizados atualmente: Android, iOS e Ubuntu Touch.</w:t>
      </w:r>
    </w:p>
    <w:p xmlns:wp14="http://schemas.microsoft.com/office/word/2010/wordml" w:rsidP="60A796C1" wp14:paraId="20770FF0" wp14:textId="398A0C1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2. Definição de Sistema Operacional Móvel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Um sistema operacional (SO) é um software fundamental que atua como intermediário entre o hardware de um dispositivo e os programas que nele são executados. Nos dispositivos móveis, o sistema operacional é responsável por gerenciar recursos limitados, como processamento, memória e bateria, além de proporcionar uma interface de usuário adaptada para telas sensíveis ao toque e interações móveis. Esses sistemas operacionais são desenvolvidos para suportar a mobilidade, a conectividade constante e o uso eficiente de recursos energéticos, ao mesmo tempo em que garantem segurança e estabilidade.</w:t>
      </w:r>
    </w:p>
    <w:p xmlns:wp14="http://schemas.microsoft.com/office/word/2010/wordml" w:rsidP="60A796C1" wp14:paraId="296B5353" wp14:textId="7219D7C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3. Características de um Sistema Operacional Móvel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sistemas operacionais móveis possuem uma série de características que os distinguem de sistemas operacionais para computadores de mesa ou servidores. As principais incluem:</w:t>
      </w:r>
    </w:p>
    <w:p xmlns:wp14="http://schemas.microsoft.com/office/word/2010/wordml" w:rsidP="60A796C1" wp14:paraId="07F16495" wp14:textId="4C32E6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Interface de Usuário Adaptável: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Projetada para telas sensíveis ao toque, com ênfase na simplicidade e na acessibilidade. Inclui ícones grandes, gestos de toque e navegação intuitiva.</w:t>
      </w:r>
    </w:p>
    <w:p xmlns:wp14="http://schemas.microsoft.com/office/word/2010/wordml" w:rsidP="60A796C1" wp14:paraId="57D94DBE" wp14:textId="5CE9CD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Gerenciamento de Energia: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Sistemas operacionais móveis são otimizados para economizar bateria, suspendendo processos em segundo plano e ajustando o consumo de energia com base no uso.</w:t>
      </w:r>
    </w:p>
    <w:p xmlns:wp14="http://schemas.microsoft.com/office/word/2010/wordml" w:rsidP="60A796C1" wp14:paraId="6C97CAE3" wp14:textId="55D401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Conectividade: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Integração com redes móveis (3G, 4G, 5G), Wi-Fi, Bluetooth e GPS, permitindo que o dispositivo esteja sempre conectado e rastreável.</w:t>
      </w:r>
    </w:p>
    <w:p xmlns:wp14="http://schemas.microsoft.com/office/word/2010/wordml" w:rsidP="60A796C1" wp14:paraId="4E5E745E" wp14:textId="40A52B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Segurança: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Implementação de camadas de segurança, incluindo criptografia de dados, gerenciamento de permissões de aplicativos e atualizações regulares de segurança.</w:t>
      </w:r>
    </w:p>
    <w:p xmlns:wp14="http://schemas.microsoft.com/office/word/2010/wordml" w:rsidP="60A796C1" wp14:paraId="56B99D7B" wp14:textId="33B4CC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Suporte a Aplicativos: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SO</w:t>
      </w:r>
      <w:r w:rsidRPr="60A796C1" w:rsidR="1B5313F2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’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móveis possuem lojas de aplicativos integradas, como Google Play Store e Apple App Store, facilitando a instalação e a atualização de software.</w:t>
      </w:r>
    </w:p>
    <w:p xmlns:wp14="http://schemas.microsoft.com/office/word/2010/wordml" w:rsidP="60A796C1" wp14:paraId="17EF18C2" wp14:textId="0FF2F5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Gerenciamento de Recursos: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Eficiência no uso de recursos como CPU, memória e armazenamento, crucial para dispositivos com especificações técnicas limitadas.</w:t>
      </w:r>
    </w:p>
    <w:p xmlns:wp14="http://schemas.microsoft.com/office/word/2010/wordml" w:rsidP="60A796C1" wp14:paraId="286EF6C7" wp14:textId="0416BD48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</w:pPr>
    </w:p>
    <w:p xmlns:wp14="http://schemas.microsoft.com/office/word/2010/wordml" w:rsidP="60A796C1" wp14:paraId="62FF114F" wp14:textId="17B5EA2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 Principais Sistemas Operacionais Móveis</w:t>
      </w:r>
    </w:p>
    <w:p xmlns:wp14="http://schemas.microsoft.com/office/word/2010/wordml" w:rsidP="60A796C1" wp14:paraId="1CC15269" wp14:textId="607DF773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4.1 Android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Android, desenvolvido pela Google, é o sistema operacional móvel mais popular do mundo. Baseado no kernel Linux, ele é uma plataforma de código aberto que permite a personalização por fabricantes de dispositivos. Suas principais características incluem:</w:t>
      </w:r>
    </w:p>
    <w:p xmlns:wp14="http://schemas.microsoft.com/office/word/2010/wordml" w:rsidP="60A796C1" wp14:paraId="655E42C9" wp14:textId="1D0C00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Diversidade de Dispositivos: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Disponível em uma ampla gama de dispositivos de diferentes fabricantes, desde modelos básicos até smartphones premium.</w:t>
      </w:r>
    </w:p>
    <w:p xmlns:wp14="http://schemas.microsoft.com/office/word/2010/wordml" w:rsidP="60A796C1" wp14:paraId="320ED9D3" wp14:textId="341C56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Personalização: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usuários podem modificar a interface, instalar aplicativos de terceiros e até alterar o próprio sistema com 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ROMs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personalizadas.</w:t>
      </w:r>
    </w:p>
    <w:p xmlns:wp14="http://schemas.microsoft.com/office/word/2010/wordml" w:rsidP="60A796C1" wp14:paraId="3882974F" wp14:textId="682AD8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Integração com Serviços Google: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Oferece integração profunda com serviços como Gmail, Google Drive, Google Maps e Google 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Assistant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60A796C1" wp14:paraId="06A86324" wp14:textId="054D3F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Atualizações Fragmentadas: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Diferentes fabricantes e operadoras controlam a distribuição de atualizações, resultando em uma fragmentação das versões do sistema.</w:t>
      </w:r>
    </w:p>
    <w:p xmlns:wp14="http://schemas.microsoft.com/office/word/2010/wordml" w:rsidP="60A796C1" wp14:paraId="26BADC36" wp14:textId="5828606A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4.2 iOS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Desenvolvido pela Apple, o iOS é o sistema operacional exclusivo dos dispositivos iPhone, iPad e iPod Touch. Conhecido por sua interface fluida e pelo ecossistema fechado, suas principais características são:</w:t>
      </w:r>
    </w:p>
    <w:p xmlns:wp14="http://schemas.microsoft.com/office/word/2010/wordml" w:rsidP="60A796C1" wp14:paraId="567E14AD" wp14:textId="410EE9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Desempenho Otimizado: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Desenvolvido para funcionar exclusivamente com o hardware da Apple, garantindo uma performance elevada e um consumo eficiente de energia.</w:t>
      </w:r>
    </w:p>
    <w:p xmlns:wp14="http://schemas.microsoft.com/office/word/2010/wordml" w:rsidP="60A796C1" wp14:paraId="6557243C" wp14:textId="7D6D5E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Ecossistema Integrado: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Integração perfeita com outros dispositivos Apple e serviços como iCloud, Apple Music, e Apple 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Pay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60A796C1" wp14:paraId="44942A05" wp14:textId="017820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Segurança: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Forte foco na privacidade e segurança do usuário, com atualizações de software distribuídas simultaneamente para todos os dispositivos compatíveis.</w:t>
      </w:r>
    </w:p>
    <w:p xmlns:wp14="http://schemas.microsoft.com/office/word/2010/wordml" w:rsidP="60A796C1" wp14:paraId="4BE411E1" wp14:textId="4D24B8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Interface Consistente: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Interface de usuário homogênea em todos os dispositivos, com uma curva de aprendizado mínima para novos usuários.</w:t>
      </w:r>
    </w:p>
    <w:p xmlns:wp14="http://schemas.microsoft.com/office/word/2010/wordml" w:rsidP="60A796C1" wp14:paraId="4DF71DC5" wp14:textId="71332B68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4.3 Ubuntu Touch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Ubuntu Touch é um sistema operacional móvel baseado em Linux, desenvolvido pela comunidade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UBport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após a Canonical, empresa responsável pelo Ubuntu, ter interrompido seu desenvolvimento. Algumas de suas características incluem:</w:t>
      </w:r>
    </w:p>
    <w:p xmlns:wp14="http://schemas.microsoft.com/office/word/2010/wordml" w:rsidP="60A796C1" wp14:paraId="1EE96632" wp14:textId="2E071C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Código Aberto: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como o Android, é um sistema operacional de código aberto, permitindo a modificação e distribuição por qualquer pessoa.</w:t>
      </w:r>
    </w:p>
    <w:p xmlns:wp14="http://schemas.microsoft.com/office/word/2010/wordml" w:rsidP="60A796C1" wp14:paraId="4A4E4671" wp14:textId="60055C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Convergência: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Projetado com a ideia de convergência em mente, onde o mesmo sistema operacional pode ser utilizado tanto em dispositivos móveis quanto em computadores de mesa.</w:t>
      </w:r>
    </w:p>
    <w:p xmlns:wp14="http://schemas.microsoft.com/office/word/2010/wordml" w:rsidP="60A796C1" wp14:paraId="4A4A4502" wp14:textId="09C7F2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Segurança e Privacidade: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Enfatiza a privacidade do usuário, com um controle rígido sobre permissões de aplicativos e sem rastreamento integrado.</w:t>
      </w:r>
    </w:p>
    <w:p xmlns:wp14="http://schemas.microsoft.com/office/word/2010/wordml" w:rsidP="60A796C1" wp14:paraId="637779BB" wp14:textId="156E47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Ecossistema Alternativo: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Embora tenha uma base de usuários e desenvolvedores menor, possui uma comunidade ativa que continua a desenvolver e melhorar o sistema.</w:t>
      </w:r>
    </w:p>
    <w:p xmlns:wp14="http://schemas.microsoft.com/office/word/2010/wordml" w:rsidP="60A796C1" wp14:paraId="254EF4EA" wp14:textId="0B941778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</w:pPr>
    </w:p>
    <w:p xmlns:wp14="http://schemas.microsoft.com/office/word/2010/wordml" w:rsidP="60A796C1" wp14:paraId="4B005001" wp14:textId="6C813015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5. Conclusão</w:t>
      </w:r>
      <w:r>
        <w:br/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sistemas operacionais móveis são fundamentais para o funcionamento dos dispositivos que utilizamos no dia a dia. Android, iOS e Ubuntu Touch representam abordagens distintas para atender às necessidades dos usuários, desde a ampla personalização e diversidade do Android, passando pela integração e segurança do iOS, até a flexibilidade e privacidade do Ubuntu Touch. A escolha do sistema operacional depende das preferências individuais do usuário, das exigências de segurança, da integração com outros dispositivos e da necessidade de personalização.</w:t>
      </w:r>
    </w:p>
    <w:p xmlns:wp14="http://schemas.microsoft.com/office/word/2010/wordml" w:rsidP="60A796C1" wp14:paraId="67192712" wp14:textId="233A1766">
      <w:pPr>
        <w:pStyle w:val="Normal"/>
        <w:rPr>
          <w:i w:val="0"/>
          <w:iCs w:val="0"/>
          <w:noProof w:val="0"/>
          <w:lang w:val="pt-BR"/>
        </w:rPr>
      </w:pPr>
    </w:p>
    <w:p xmlns:wp14="http://schemas.microsoft.com/office/word/2010/wordml" w:rsidP="60A796C1" wp14:paraId="1E207724" wp14:textId="6FF69CD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</w:rPr>
      </w:pP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</w:rPr>
        <w:t>Referências</w:t>
      </w:r>
    </w:p>
    <w:p w:rsidR="780A00CA" w:rsidP="60A796C1" w:rsidRDefault="780A00CA" w14:paraId="11EEC1E3" w14:textId="3A619519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GOOGLE. </w:t>
      </w: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Android.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Disponível em: </w:t>
      </w:r>
      <w:hyperlink r:id="R457c3290b83f4851">
        <w:r w:rsidRPr="60A796C1" w:rsidR="780A00CA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pt-BR"/>
          </w:rPr>
          <w:t>https://www.android.com/</w:t>
        </w:r>
      </w:hyperlink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Acesso em: 19 ago. 2024.</w:t>
      </w:r>
    </w:p>
    <w:p w:rsidR="780A00CA" w:rsidP="60A796C1" w:rsidRDefault="780A00CA" w14:paraId="367BB447" w14:textId="5133B2EF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APPLE. </w:t>
      </w: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iOS.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Disponível em: </w:t>
      </w:r>
      <w:hyperlink r:id="R989518e86bec4729">
        <w:r w:rsidRPr="60A796C1" w:rsidR="780A00CA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pt-BR"/>
          </w:rPr>
          <w:t>https://www.apple.com/ios/</w:t>
        </w:r>
      </w:hyperlink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Acesso em: 19 ago. 2024.</w:t>
      </w:r>
    </w:p>
    <w:p w:rsidR="780A00CA" w:rsidP="60A796C1" w:rsidRDefault="780A00CA" w14:paraId="60DEA36A" w14:textId="5588EEB5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UBPORTS. </w:t>
      </w:r>
      <w:r w:rsidRPr="60A796C1" w:rsidR="780A00C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Ubuntu Touch.</w:t>
      </w:r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Disponível em: </w:t>
      </w:r>
      <w:hyperlink r:id="R117ff764e1f54f22">
        <w:r w:rsidRPr="60A796C1" w:rsidR="780A00CA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pt-BR"/>
          </w:rPr>
          <w:t>https://ubports.com/</w:t>
        </w:r>
      </w:hyperlink>
      <w:r w:rsidRPr="60A796C1" w:rsidR="780A00CA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Acesso em: 19 ago. 2024.</w:t>
      </w:r>
    </w:p>
    <w:p w:rsidR="60A796C1" w:rsidP="60A796C1" w:rsidRDefault="60A796C1" w14:paraId="0853B6C0" w14:textId="3DD5B90C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5fc2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614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94355"/>
    <w:rsid w:val="00F5EF46"/>
    <w:rsid w:val="040F457B"/>
    <w:rsid w:val="1B007507"/>
    <w:rsid w:val="1B5313F2"/>
    <w:rsid w:val="1B631B94"/>
    <w:rsid w:val="1F394355"/>
    <w:rsid w:val="274175B8"/>
    <w:rsid w:val="2D970969"/>
    <w:rsid w:val="34084322"/>
    <w:rsid w:val="363DB303"/>
    <w:rsid w:val="3CDBBBE8"/>
    <w:rsid w:val="406D5D44"/>
    <w:rsid w:val="413A5F45"/>
    <w:rsid w:val="4292DA87"/>
    <w:rsid w:val="483FEA27"/>
    <w:rsid w:val="530F736D"/>
    <w:rsid w:val="56FC9457"/>
    <w:rsid w:val="581ACD33"/>
    <w:rsid w:val="592D2462"/>
    <w:rsid w:val="60449F85"/>
    <w:rsid w:val="60A796C1"/>
    <w:rsid w:val="687171DA"/>
    <w:rsid w:val="696C471F"/>
    <w:rsid w:val="6B0E1797"/>
    <w:rsid w:val="746D8BD0"/>
    <w:rsid w:val="780A00CA"/>
    <w:rsid w:val="791C097E"/>
    <w:rsid w:val="7951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355"/>
  <w15:chartTrackingRefBased/>
  <w15:docId w15:val="{96E41333-FE6A-4C4E-B115-70D3B7E4B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ndroid.com/" TargetMode="External" Id="R457c3290b83f4851" /><Relationship Type="http://schemas.openxmlformats.org/officeDocument/2006/relationships/hyperlink" Target="https://www.apple.com/ios/" TargetMode="External" Id="R989518e86bec4729" /><Relationship Type="http://schemas.openxmlformats.org/officeDocument/2006/relationships/hyperlink" Target="https://ubports.com/" TargetMode="External" Id="R117ff764e1f54f22" /><Relationship Type="http://schemas.openxmlformats.org/officeDocument/2006/relationships/numbering" Target="numbering.xml" Id="Re442f0672e4c4f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2024-08-19T20:31:42.2082923Z</dcterms:created>
  <dcterms:modified xsi:type="dcterms:W3CDTF">2024-08-19T20:52:18.3945621Z</dcterms:modified>
  <dc:creator>ALAN NEVES RIBEIRO</dc:creator>
  <lastModifiedBy>ALAN NEVES RIBEIRO</lastModifiedBy>
</coreProperties>
</file>