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94D4" w14:textId="77777777" w:rsidR="00B753E9" w:rsidRDefault="00B753E9" w:rsidP="00B753E9">
      <w:r>
        <w:t>DBMS IMPORTANT QUESTIONS</w:t>
      </w:r>
    </w:p>
    <w:p w14:paraId="4A9063FA" w14:textId="77777777" w:rsidR="00B753E9" w:rsidRDefault="00B753E9" w:rsidP="00B753E9">
      <w:r>
        <w:t>1.Write short notes on EXISTS and UNION functions in SQL.</w:t>
      </w:r>
    </w:p>
    <w:p w14:paraId="20585B4B" w14:textId="77777777" w:rsidR="00B753E9" w:rsidRDefault="00B753E9" w:rsidP="00B753E9"/>
    <w:p w14:paraId="78B30E2E" w14:textId="77777777" w:rsidR="00B753E9" w:rsidRDefault="00B753E9" w:rsidP="00B753E9">
      <w:r w:rsidRPr="00B227ED">
        <w:rPr>
          <w:highlight w:val="yellow"/>
        </w:rPr>
        <w:t>2.Describe the concept of cursor and how it is used in embedded SQL</w:t>
      </w:r>
      <w:r>
        <w:t>.</w:t>
      </w:r>
    </w:p>
    <w:p w14:paraId="0833F4EC" w14:textId="77777777" w:rsidR="00B753E9" w:rsidRDefault="00B753E9" w:rsidP="00B753E9"/>
    <w:p w14:paraId="4C47BF1A" w14:textId="77777777" w:rsidR="00B753E9" w:rsidRDefault="00B753E9" w:rsidP="00B753E9">
      <w:r>
        <w:t>3.What is JDBC? Explain its components.</w:t>
      </w:r>
    </w:p>
    <w:p w14:paraId="777B1937" w14:textId="77777777" w:rsidR="00B753E9" w:rsidRDefault="00B753E9" w:rsidP="00B753E9"/>
    <w:p w14:paraId="48834BD7" w14:textId="77777777" w:rsidR="00B753E9" w:rsidRDefault="00B753E9" w:rsidP="00B753E9">
      <w:r>
        <w:t>4.Discuss all the aggregate functions with suitable relational algebra examples.</w:t>
      </w:r>
    </w:p>
    <w:p w14:paraId="7001507E" w14:textId="77777777" w:rsidR="00B753E9" w:rsidRDefault="00B753E9" w:rsidP="00B753E9"/>
    <w:p w14:paraId="7D79E65C" w14:textId="77777777" w:rsidR="00B753E9" w:rsidRDefault="00B753E9" w:rsidP="00B753E9">
      <w:r>
        <w:t>5.How are the OUTER JOIN operations different from the INNER JOIN operations? How is the OUTER UNION operation different from UNION?</w:t>
      </w:r>
    </w:p>
    <w:p w14:paraId="4887498A" w14:textId="77777777" w:rsidR="00B753E9" w:rsidRDefault="00B753E9" w:rsidP="00B753E9"/>
    <w:p w14:paraId="091CFF30" w14:textId="77777777" w:rsidR="00B753E9" w:rsidRDefault="00B753E9" w:rsidP="00B753E9">
      <w:r>
        <w:t>6.Write short notes on JOIN and DIVISION operation with examples. Explain informal quality measures employed for a relation schema design.</w:t>
      </w:r>
    </w:p>
    <w:p w14:paraId="387695ED" w14:textId="77777777" w:rsidR="00B753E9" w:rsidRDefault="00B753E9" w:rsidP="00B753E9"/>
    <w:p w14:paraId="3862757F" w14:textId="77777777" w:rsidR="00B753E9" w:rsidRDefault="00B753E9" w:rsidP="00B753E9">
      <w:r w:rsidRPr="00B227ED">
        <w:rPr>
          <w:highlight w:val="yellow"/>
        </w:rPr>
        <w:t>7.Consider the following schema:</w:t>
      </w:r>
      <w:r>
        <w:t xml:space="preserve"> </w:t>
      </w:r>
    </w:p>
    <w:p w14:paraId="34425F28" w14:textId="77777777" w:rsidR="00B753E9" w:rsidRDefault="00B753E9" w:rsidP="00B753E9">
      <w:proofErr w:type="gramStart"/>
      <w:r>
        <w:t>Bank(</w:t>
      </w:r>
      <w:proofErr w:type="gramEnd"/>
      <w:r>
        <w:t>Bank Name, Bank Code, Address)</w:t>
      </w:r>
    </w:p>
    <w:p w14:paraId="71494916" w14:textId="77777777" w:rsidR="00B753E9" w:rsidRDefault="00B753E9" w:rsidP="00B753E9">
      <w:proofErr w:type="gramStart"/>
      <w:r>
        <w:t>Customer(</w:t>
      </w:r>
      <w:proofErr w:type="gramEnd"/>
      <w:r>
        <w:t xml:space="preserve">Customer id. Name. Phone Number, Address) </w:t>
      </w:r>
    </w:p>
    <w:p w14:paraId="2385BCBE" w14:textId="77777777" w:rsidR="00B753E9" w:rsidRDefault="00B753E9" w:rsidP="00B753E9">
      <w:proofErr w:type="gramStart"/>
      <w:r>
        <w:t>Branch(</w:t>
      </w:r>
      <w:proofErr w:type="gramEnd"/>
      <w:r>
        <w:t>Branch id, Name, Address)</w:t>
      </w:r>
    </w:p>
    <w:p w14:paraId="5CA6804A" w14:textId="77777777" w:rsidR="00B753E9" w:rsidRDefault="00B753E9" w:rsidP="00B753E9">
      <w:proofErr w:type="gramStart"/>
      <w:r>
        <w:t>Account(</w:t>
      </w:r>
      <w:proofErr w:type="gramEnd"/>
      <w:r>
        <w:t>Account number, Account Type, Balance)</w:t>
      </w:r>
    </w:p>
    <w:p w14:paraId="7A948AB8" w14:textId="77777777" w:rsidR="00B753E9" w:rsidRDefault="00B753E9" w:rsidP="00B753E9">
      <w:proofErr w:type="gramStart"/>
      <w:r>
        <w:t>Loan(</w:t>
      </w:r>
      <w:proofErr w:type="gramEnd"/>
      <w:r>
        <w:t>Loan id, Loan Type, Amount)</w:t>
      </w:r>
    </w:p>
    <w:p w14:paraId="2F9AAE01" w14:textId="77777777" w:rsidR="00B753E9" w:rsidRDefault="00B753E9" w:rsidP="00B753E9">
      <w:r>
        <w:t>Illustrate the ER-to-relational mapping procedure for the above database with all required steps.</w:t>
      </w:r>
    </w:p>
    <w:p w14:paraId="5C122B43" w14:textId="77777777" w:rsidR="00B753E9" w:rsidRDefault="00B753E9" w:rsidP="00B753E9"/>
    <w:p w14:paraId="40128D72" w14:textId="77777777" w:rsidR="00B753E9" w:rsidRDefault="00B753E9" w:rsidP="00B753E9">
      <w:r>
        <w:t>8.Consider the following schema:</w:t>
      </w:r>
    </w:p>
    <w:p w14:paraId="22C91BAB" w14:textId="77777777" w:rsidR="00B753E9" w:rsidRDefault="00B753E9" w:rsidP="00B753E9">
      <w:proofErr w:type="gramStart"/>
      <w:r>
        <w:t>EMPLOYEE(</w:t>
      </w:r>
      <w:proofErr w:type="gramEnd"/>
      <w:r>
        <w:t xml:space="preserve">FName,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Bdate</w:t>
      </w:r>
      <w:proofErr w:type="spellEnd"/>
      <w:r>
        <w:t>, Address, Sex, Salary, super-</w:t>
      </w:r>
      <w:proofErr w:type="spellStart"/>
      <w:r>
        <w:t>ssn</w:t>
      </w:r>
      <w:proofErr w:type="spellEnd"/>
      <w:r>
        <w:t xml:space="preserve">, </w:t>
      </w:r>
      <w:proofErr w:type="spellStart"/>
      <w:r>
        <w:t>Dno</w:t>
      </w:r>
      <w:proofErr w:type="spellEnd"/>
      <w:r>
        <w:t>)</w:t>
      </w:r>
    </w:p>
    <w:p w14:paraId="18372D04" w14:textId="77777777" w:rsidR="00B753E9" w:rsidRDefault="00B753E9" w:rsidP="00B753E9">
      <w:proofErr w:type="gramStart"/>
      <w:r>
        <w:t>DEPARTMENT(</w:t>
      </w:r>
      <w:proofErr w:type="spellStart"/>
      <w:proofErr w:type="gramEnd"/>
      <w:r>
        <w:t>Dname</w:t>
      </w:r>
      <w:proofErr w:type="spellEnd"/>
      <w:r>
        <w:t xml:space="preserve">, 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Mgr_ssn</w:t>
      </w:r>
      <w:proofErr w:type="spellEnd"/>
      <w:r>
        <w:t xml:space="preserve">, </w:t>
      </w:r>
      <w:proofErr w:type="spellStart"/>
      <w:r>
        <w:t>Mgr_st</w:t>
      </w:r>
      <w:proofErr w:type="spellEnd"/>
      <w:r>
        <w:t xml:space="preserve"> date) DEPART LOCATIONS(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Dlocation</w:t>
      </w:r>
      <w:proofErr w:type="spellEnd"/>
      <w:r>
        <w:t>)</w:t>
      </w:r>
    </w:p>
    <w:p w14:paraId="17C6A748" w14:textId="77777777" w:rsidR="00B753E9" w:rsidRDefault="00B753E9" w:rsidP="00B753E9">
      <w:proofErr w:type="gramStart"/>
      <w:r>
        <w:t>PROJECT(</w:t>
      </w:r>
      <w:proofErr w:type="spellStart"/>
      <w:proofErr w:type="gramEnd"/>
      <w:r>
        <w:t>Pname</w:t>
      </w:r>
      <w:proofErr w:type="spellEnd"/>
      <w:r>
        <w:t xml:space="preserve">,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, </w:t>
      </w:r>
      <w:proofErr w:type="spellStart"/>
      <w:r>
        <w:t>Dnum</w:t>
      </w:r>
      <w:proofErr w:type="spellEnd"/>
      <w:r>
        <w:t>)</w:t>
      </w:r>
    </w:p>
    <w:p w14:paraId="3B0C2ACE" w14:textId="77777777" w:rsidR="00B753E9" w:rsidRDefault="00B753E9" w:rsidP="00B753E9">
      <w:r>
        <w:t xml:space="preserve">WORKS </w:t>
      </w:r>
      <w:proofErr w:type="gramStart"/>
      <w:r>
        <w:t>ON(</w:t>
      </w:r>
      <w:proofErr w:type="spellStart"/>
      <w:proofErr w:type="gramEnd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, Hours)</w:t>
      </w:r>
    </w:p>
    <w:p w14:paraId="5CD2FCC6" w14:textId="77777777" w:rsidR="00B753E9" w:rsidRDefault="00B753E9" w:rsidP="00B753E9">
      <w:proofErr w:type="gramStart"/>
      <w:r>
        <w:t>DEPENDENT(</w:t>
      </w:r>
      <w:proofErr w:type="spellStart"/>
      <w:proofErr w:type="gramEnd"/>
      <w:r>
        <w:t>Essn</w:t>
      </w:r>
      <w:proofErr w:type="spellEnd"/>
      <w:r>
        <w:t xml:space="preserve">, Dependent name, Sex, </w:t>
      </w:r>
      <w:proofErr w:type="spellStart"/>
      <w:r>
        <w:t>Bdate</w:t>
      </w:r>
      <w:proofErr w:type="spellEnd"/>
      <w:r>
        <w:t xml:space="preserve">, Relationship) </w:t>
      </w:r>
    </w:p>
    <w:p w14:paraId="25380CE6" w14:textId="77777777" w:rsidR="00B753E9" w:rsidRDefault="00B753E9" w:rsidP="00B753E9">
      <w:r>
        <w:t>Write the relational algebra queries for the above schema:</w:t>
      </w:r>
    </w:p>
    <w:p w14:paraId="7253ACA4" w14:textId="77777777" w:rsidR="00B753E9" w:rsidRDefault="00B753E9" w:rsidP="00B753E9">
      <w:r>
        <w:t>1. Find the names of employees who work on all the projects controlled by department number 5.</w:t>
      </w:r>
    </w:p>
    <w:p w14:paraId="0F130EA9" w14:textId="77777777" w:rsidR="00B753E9" w:rsidRDefault="00B753E9" w:rsidP="00B753E9">
      <w:r>
        <w:t>2. Retrieve the names of employees who have no dependents.</w:t>
      </w:r>
    </w:p>
    <w:p w14:paraId="69261F44" w14:textId="77777777" w:rsidR="00B753E9" w:rsidRDefault="00B753E9" w:rsidP="00B753E9">
      <w:r>
        <w:lastRenderedPageBreak/>
        <w:t>3. List the names of all employees with two or more dependents.</w:t>
      </w:r>
    </w:p>
    <w:p w14:paraId="768A648B" w14:textId="77777777" w:rsidR="00B753E9" w:rsidRDefault="00B753E9" w:rsidP="00B753E9"/>
    <w:p w14:paraId="36401777" w14:textId="77777777" w:rsidR="00B753E9" w:rsidRDefault="00B753E9" w:rsidP="00B753E9">
      <w:r w:rsidRPr="00B227ED">
        <w:rPr>
          <w:highlight w:val="yellow"/>
        </w:rPr>
        <w:t>9.Write short notes on Cartesian product with examples.</w:t>
      </w:r>
    </w:p>
    <w:p w14:paraId="53D10A85" w14:textId="77777777" w:rsidR="00B753E9" w:rsidRDefault="00B753E9" w:rsidP="00B753E9"/>
    <w:p w14:paraId="158D6570" w14:textId="77777777" w:rsidR="00B753E9" w:rsidRDefault="00B753E9" w:rsidP="00B753E9">
      <w:r>
        <w:t>10.Discuss the various types of inner join operations. Why is theta join required?</w:t>
      </w:r>
    </w:p>
    <w:p w14:paraId="6C793A59" w14:textId="77777777" w:rsidR="00B753E9" w:rsidRDefault="00B753E9" w:rsidP="00B753E9"/>
    <w:p w14:paraId="01C05F2C" w14:textId="77777777" w:rsidR="00B753E9" w:rsidRDefault="00B753E9" w:rsidP="00B753E9">
      <w:r>
        <w:t xml:space="preserve">11.Distinguish Prime attribute with </w:t>
      </w:r>
      <w:proofErr w:type="gramStart"/>
      <w:r>
        <w:t>Non-prime</w:t>
      </w:r>
      <w:proofErr w:type="gramEnd"/>
      <w:r>
        <w:t xml:space="preserve"> attributes.</w:t>
      </w:r>
    </w:p>
    <w:p w14:paraId="4C0FD1C2" w14:textId="77777777" w:rsidR="00B753E9" w:rsidRDefault="00B753E9" w:rsidP="00B753E9"/>
    <w:p w14:paraId="15EED0DB" w14:textId="77777777" w:rsidR="00B753E9" w:rsidRDefault="00B753E9" w:rsidP="00B753E9">
      <w:r>
        <w:t>12.Write short notes on UNION, INTERSECTION, and MINUS Operations with examples.</w:t>
      </w:r>
    </w:p>
    <w:p w14:paraId="05CF0FB8" w14:textId="77777777" w:rsidR="00B753E9" w:rsidRDefault="00B753E9" w:rsidP="00B753E9"/>
    <w:p w14:paraId="739AB51F" w14:textId="77777777" w:rsidR="00B753E9" w:rsidRDefault="00B753E9" w:rsidP="00B753E9">
      <w:r>
        <w:t>13.Define functional dependency using suitable examples.</w:t>
      </w:r>
    </w:p>
    <w:p w14:paraId="112357B5" w14:textId="77777777" w:rsidR="00B753E9" w:rsidRDefault="00B753E9" w:rsidP="00B753E9"/>
    <w:p w14:paraId="13E86E88" w14:textId="77777777" w:rsidR="00B753E9" w:rsidRDefault="00B753E9" w:rsidP="00B753E9">
      <w:r>
        <w:t>14.Write short notes on JOIN and DIVISION operation with examples.</w:t>
      </w:r>
    </w:p>
    <w:p w14:paraId="56E51E96" w14:textId="77777777" w:rsidR="00B753E9" w:rsidRDefault="00B753E9" w:rsidP="00B753E9"/>
    <w:p w14:paraId="2ED34FC3" w14:textId="77777777" w:rsidR="00B753E9" w:rsidRDefault="00B753E9" w:rsidP="00B753E9">
      <w:r w:rsidRPr="00B227ED">
        <w:rPr>
          <w:highlight w:val="yellow"/>
        </w:rPr>
        <w:t>15.Explain informal quality measures employed for a relation schema design.</w:t>
      </w:r>
    </w:p>
    <w:p w14:paraId="7BA7BB8F" w14:textId="77777777" w:rsidR="00B753E9" w:rsidRDefault="00B753E9" w:rsidP="00B753E9"/>
    <w:p w14:paraId="6CD36757" w14:textId="77777777" w:rsidR="00B753E9" w:rsidRDefault="00B753E9" w:rsidP="00B753E9">
      <w:r>
        <w:t>16.With suitable examples in SQL explain Schema change statements</w:t>
      </w:r>
    </w:p>
    <w:p w14:paraId="05306155" w14:textId="77777777" w:rsidR="00B753E9" w:rsidRDefault="00B753E9" w:rsidP="00B753E9"/>
    <w:p w14:paraId="2C129C92" w14:textId="77777777" w:rsidR="00B753E9" w:rsidRDefault="00B753E9" w:rsidP="00B753E9">
      <w:r>
        <w:t>17.Write short notes on NULL and the 3 valued logic.</w:t>
      </w:r>
    </w:p>
    <w:p w14:paraId="610D6AB3" w14:textId="77777777" w:rsidR="00B753E9" w:rsidRDefault="00B753E9" w:rsidP="00B753E9"/>
    <w:p w14:paraId="5AC330D0" w14:textId="77777777" w:rsidR="00B753E9" w:rsidRDefault="00B753E9" w:rsidP="00B753E9">
      <w:r>
        <w:t>18.Give the syntax of the select query in SQL. Give the 6 basic clauses of the SQL select query.</w:t>
      </w:r>
    </w:p>
    <w:p w14:paraId="0D3488F6" w14:textId="77777777" w:rsidR="00B753E9" w:rsidRDefault="00B753E9" w:rsidP="00B753E9"/>
    <w:p w14:paraId="33770056" w14:textId="77777777" w:rsidR="00B753E9" w:rsidRDefault="00B753E9" w:rsidP="00B753E9">
      <w:r>
        <w:t>19.How do you create a view in SQL? Give examples. Can you update a view table? Discuss.</w:t>
      </w:r>
    </w:p>
    <w:p w14:paraId="7754BB34" w14:textId="77777777" w:rsidR="00B753E9" w:rsidRDefault="00B753E9" w:rsidP="00B753E9"/>
    <w:p w14:paraId="089EC38A" w14:textId="77777777" w:rsidR="00B753E9" w:rsidRDefault="00B753E9" w:rsidP="00B753E9">
      <w:r>
        <w:t>20.Explain the concept of triggers with suitable example in SQL.</w:t>
      </w:r>
    </w:p>
    <w:p w14:paraId="4DC02C2C" w14:textId="77777777" w:rsidR="00B753E9" w:rsidRDefault="00B753E9" w:rsidP="00B753E9"/>
    <w:p w14:paraId="606B5FCF" w14:textId="77777777" w:rsidR="00B753E9" w:rsidRDefault="00B753E9" w:rsidP="00B753E9">
      <w:r>
        <w:t>21.Consider the following schema and write the SQL queries. Give sample data and expected output:</w:t>
      </w:r>
    </w:p>
    <w:p w14:paraId="12478183" w14:textId="77777777" w:rsidR="00B753E9" w:rsidRDefault="00B753E9" w:rsidP="00B753E9">
      <w:r>
        <w:t>SAILORS (SID. SNAME, RATING, AGE)</w:t>
      </w:r>
    </w:p>
    <w:p w14:paraId="5C4034FD" w14:textId="77777777" w:rsidR="00B753E9" w:rsidRDefault="00B753E9" w:rsidP="00B753E9">
      <w:r>
        <w:t>BOATS (BID, BNAME, COLOR)</w:t>
      </w:r>
    </w:p>
    <w:p w14:paraId="263DA2CE" w14:textId="77777777" w:rsidR="00B753E9" w:rsidRDefault="00B753E9" w:rsidP="00B753E9">
      <w:r>
        <w:t>RESERVES (SID, BID, DAY)</w:t>
      </w:r>
    </w:p>
    <w:p w14:paraId="259B8AF6" w14:textId="77777777" w:rsidR="00B753E9" w:rsidRDefault="00B753E9" w:rsidP="00B753E9">
      <w:r>
        <w:t>1. Find names of sailors who have reserved boat for 103.</w:t>
      </w:r>
    </w:p>
    <w:p w14:paraId="5B2EB5D7" w14:textId="77777777" w:rsidR="00B753E9" w:rsidRDefault="00B753E9" w:rsidP="00B753E9">
      <w:r>
        <w:lastRenderedPageBreak/>
        <w:t>2. Find names of sailors who have reserved a red boat.</w:t>
      </w:r>
    </w:p>
    <w:p w14:paraId="2A02D4F8" w14:textId="77777777" w:rsidR="00B753E9" w:rsidRDefault="00B753E9" w:rsidP="00B753E9">
      <w:r>
        <w:t>3. Find names of sailors who have reserved a red or green boat.</w:t>
      </w:r>
    </w:p>
    <w:p w14:paraId="49B0FC18" w14:textId="77777777" w:rsidR="00B753E9" w:rsidRDefault="00B753E9" w:rsidP="00B753E9">
      <w:r>
        <w:t>4. Find names of sailors who have reserved all boats.</w:t>
      </w:r>
    </w:p>
    <w:p w14:paraId="25C401EE" w14:textId="77777777" w:rsidR="00B753E9" w:rsidRDefault="00B753E9" w:rsidP="00B753E9"/>
    <w:p w14:paraId="6B8ADFCD" w14:textId="77777777" w:rsidR="00B753E9" w:rsidRDefault="00B753E9" w:rsidP="00B753E9">
      <w:r w:rsidRPr="00B227ED">
        <w:rPr>
          <w:highlight w:val="yellow"/>
        </w:rPr>
        <w:t>22.Consider the following schema and write the SQL queries. Give sample data and expected output:</w:t>
      </w:r>
      <w:r>
        <w:t xml:space="preserve"> </w:t>
      </w:r>
    </w:p>
    <w:p w14:paraId="49B89B3B" w14:textId="77777777" w:rsidR="00B753E9" w:rsidRDefault="00B753E9" w:rsidP="00B753E9">
      <w:proofErr w:type="gramStart"/>
      <w:r>
        <w:t>EMPLOYEE(</w:t>
      </w:r>
      <w:proofErr w:type="gramEnd"/>
      <w:r>
        <w:t>FNAME, MINIT, LNAME, SSN, BDATE, ADDRESS, SEX, SALARY, SUPER-SSN, DNO)</w:t>
      </w:r>
    </w:p>
    <w:p w14:paraId="4A2805AB" w14:textId="77777777" w:rsidR="00B753E9" w:rsidRDefault="00B753E9" w:rsidP="00B753E9">
      <w:proofErr w:type="gramStart"/>
      <w:r>
        <w:t>DEPARTMENT(</w:t>
      </w:r>
      <w:proofErr w:type="gramEnd"/>
      <w:r>
        <w:t>DNAME, DNUMBER, MGR SSN, MGR ST DATE)</w:t>
      </w:r>
    </w:p>
    <w:p w14:paraId="7C6E45C9" w14:textId="77777777" w:rsidR="00B753E9" w:rsidRDefault="00B753E9" w:rsidP="00B753E9">
      <w:r>
        <w:t xml:space="preserve">DEPART </w:t>
      </w:r>
      <w:proofErr w:type="gramStart"/>
      <w:r>
        <w:t>LOCATIONS(</w:t>
      </w:r>
      <w:proofErr w:type="gramEnd"/>
      <w:r>
        <w:t>DNUMBER, DLOCATION)</w:t>
      </w:r>
    </w:p>
    <w:p w14:paraId="2D7839F7" w14:textId="77777777" w:rsidR="00B753E9" w:rsidRDefault="00B753E9" w:rsidP="00B753E9">
      <w:proofErr w:type="gramStart"/>
      <w:r>
        <w:t>PROJECT(</w:t>
      </w:r>
      <w:proofErr w:type="gramEnd"/>
      <w:r>
        <w:t>PNAME, PNUMBER, PLOCATION, DNUM)</w:t>
      </w:r>
    </w:p>
    <w:p w14:paraId="78547BA3" w14:textId="77777777" w:rsidR="00B753E9" w:rsidRDefault="00B753E9" w:rsidP="00B753E9">
      <w:r>
        <w:t xml:space="preserve">WORKS </w:t>
      </w:r>
      <w:proofErr w:type="gramStart"/>
      <w:r>
        <w:t>ON(</w:t>
      </w:r>
      <w:proofErr w:type="gramEnd"/>
      <w:r>
        <w:t>ESSN, PNO, HOURS) DEPENDENT(ESSN, DEPENDENT NAME, SEX, BDATE, RELATIONSHIP)</w:t>
      </w:r>
    </w:p>
    <w:p w14:paraId="5C182449" w14:textId="77777777" w:rsidR="00B753E9" w:rsidRDefault="00B753E9" w:rsidP="00B753E9">
      <w:r>
        <w:t xml:space="preserve">1. For every project located in Boston, list the project number the controlling department number and the department manager's last name, </w:t>
      </w:r>
      <w:proofErr w:type="gramStart"/>
      <w:r>
        <w:t>address</w:t>
      </w:r>
      <w:proofErr w:type="gramEnd"/>
      <w:r>
        <w:t xml:space="preserve"> and birthdate.</w:t>
      </w:r>
    </w:p>
    <w:p w14:paraId="2534D8F7" w14:textId="77777777" w:rsidR="00B753E9" w:rsidRDefault="00B753E9" w:rsidP="00B753E9">
      <w:r>
        <w:t>2. List the names of all employees who have a dependent with the same first name as themselves.</w:t>
      </w:r>
    </w:p>
    <w:p w14:paraId="77744A67" w14:textId="77777777" w:rsidR="00B753E9" w:rsidRDefault="00B753E9" w:rsidP="00B753E9">
      <w:r>
        <w:t>3. For each project, list the project name and the total hours per week (by all employees) spent on that project.</w:t>
      </w:r>
    </w:p>
    <w:p w14:paraId="435746FB" w14:textId="77777777" w:rsidR="00B753E9" w:rsidRDefault="00B753E9" w:rsidP="00B753E9">
      <w:r>
        <w:t>4. Retrieve the name of each employee who works on all projects controlled by 'Research' department.</w:t>
      </w:r>
    </w:p>
    <w:p w14:paraId="064AE4E0" w14:textId="77777777" w:rsidR="00B753E9" w:rsidRDefault="00B753E9" w:rsidP="00B753E9"/>
    <w:p w14:paraId="023B291D" w14:textId="6471F5AE" w:rsidR="00B753E9" w:rsidRDefault="00B753E9" w:rsidP="00B753E9">
      <w:r>
        <w:t>2</w:t>
      </w:r>
      <w:r w:rsidR="00B227ED">
        <w:t>3</w:t>
      </w:r>
      <w:r>
        <w:t>.Explain the concept of stored procedures.</w:t>
      </w:r>
    </w:p>
    <w:p w14:paraId="32A4F8CE" w14:textId="77777777" w:rsidR="00B753E9" w:rsidRDefault="00B753E9" w:rsidP="00B753E9"/>
    <w:p w14:paraId="7DE9C450" w14:textId="0D36524F" w:rsidR="00B753E9" w:rsidRDefault="00B753E9" w:rsidP="00B753E9">
      <w:r>
        <w:t>2</w:t>
      </w:r>
      <w:r w:rsidR="00B227ED">
        <w:t>4</w:t>
      </w:r>
      <w:r>
        <w:t xml:space="preserve">.Consider the following schema and write the SQL queries. Give sample data and expected output: </w:t>
      </w:r>
    </w:p>
    <w:p w14:paraId="0C1D1ADD" w14:textId="77777777" w:rsidR="00B753E9" w:rsidRDefault="00B753E9" w:rsidP="00B753E9">
      <w:r>
        <w:t xml:space="preserve">CUSTOMER (CID, CNAME, EMAIL, ADDR, PHONE) </w:t>
      </w:r>
    </w:p>
    <w:p w14:paraId="539C560B" w14:textId="77777777" w:rsidR="00B753E9" w:rsidRDefault="00B753E9" w:rsidP="00B753E9">
      <w:r>
        <w:t>SALES (CID, ITEM NO, AMOUNT, SALE DATE)</w:t>
      </w:r>
    </w:p>
    <w:p w14:paraId="2F9DC1F5" w14:textId="77777777" w:rsidR="00B753E9" w:rsidRDefault="00B753E9" w:rsidP="00B753E9">
      <w:r>
        <w:t xml:space="preserve">ITEM (ITEM NO, ITEM NAME, PRICE, BRAND) </w:t>
      </w:r>
    </w:p>
    <w:p w14:paraId="5226A54D" w14:textId="77777777" w:rsidR="00B753E9" w:rsidRDefault="00B753E9" w:rsidP="00B753E9">
      <w:r>
        <w:t>SUPPLIER (SID, SNAME, SPHONE, SADDR) SUPPLY (SID, ITEM NO, SUPPLY DATE, QTY)</w:t>
      </w:r>
    </w:p>
    <w:p w14:paraId="3DDE3FB5" w14:textId="77777777" w:rsidR="00B227ED" w:rsidRDefault="00B753E9" w:rsidP="00B753E9">
      <w:r>
        <w:t xml:space="preserve">1. List the items purchased by customer 'Nisha'. </w:t>
      </w:r>
    </w:p>
    <w:p w14:paraId="2FA057E3" w14:textId="78004830" w:rsidR="00B753E9" w:rsidRDefault="00B753E9" w:rsidP="00B753E9">
      <w:r>
        <w:t>2. Retrieve items supplied by all suppliers starting from 01-Jan-2019 to 30-Jan-2019.</w:t>
      </w:r>
    </w:p>
    <w:p w14:paraId="35585BEF" w14:textId="77777777" w:rsidR="00B753E9" w:rsidRDefault="00B753E9" w:rsidP="00B753E9">
      <w:r>
        <w:t>3. Get the details of customers whose total purchase of items worth more than 5000 rupees.</w:t>
      </w:r>
    </w:p>
    <w:p w14:paraId="19CBA9B5" w14:textId="77777777" w:rsidR="00B753E9" w:rsidRDefault="00B753E9" w:rsidP="00B753E9">
      <w:r>
        <w:t>4. List total sales amount, total items, and average sale amount of all items.</w:t>
      </w:r>
    </w:p>
    <w:p w14:paraId="340DEC5F" w14:textId="353A3BFA" w:rsidR="00CE3C8C" w:rsidRDefault="00B753E9" w:rsidP="00B753E9">
      <w:r>
        <w:t>5. Display customers who have not purchased any items.</w:t>
      </w:r>
    </w:p>
    <w:sectPr w:rsidR="00CE3C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E9"/>
    <w:rsid w:val="00B227ED"/>
    <w:rsid w:val="00B753E9"/>
    <w:rsid w:val="00C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052C"/>
  <w15:chartTrackingRefBased/>
  <w15:docId w15:val="{B62294A6-8544-4FF4-BEAA-468D80F0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CosmicPegasus 07</dc:creator>
  <cp:keywords/>
  <dc:description/>
  <cp:lastModifiedBy>CosmicPegasus 07</cp:lastModifiedBy>
  <cp:revision>2</cp:revision>
  <dcterms:created xsi:type="dcterms:W3CDTF">2021-12-20T13:26:00Z</dcterms:created>
  <dcterms:modified xsi:type="dcterms:W3CDTF">2021-12-20T22:19:00Z</dcterms:modified>
</cp:coreProperties>
</file>