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Noah's Ark OS</w:t>
      </w:r>
    </w:p>
    <w:p>
      <w:pPr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Sprint 7 Plan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Chapter 2.8 — Scene Intelligence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v1.0  |  16 March 2026  |  Status: Open  |  Noah (SK) &amp; C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Chapter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2.8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March 2026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Open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Overview</w:t>
      </w:r>
    </w:p>
    <w:p>
      <w:r>
        <w:rPr>
          <w:rFonts w:ascii="Arial" w:cs="Arial" w:eastAsia="Arial" w:hAnsi="Arial"/>
          <w:sz w:val="20"/>
          <w:szCs w:val="20"/>
        </w:rPr>
        <w:t xml:space="preserve">Sprint 6 proved the engine produces high-quality output across all scene types. Sprint 7 builds the intelligence layer above it. Two new tiles: T119 SCENE_WIZARD (creator-facing scene generator) and T120 ORCHESTRATOR (director-layer narrative control with scene type pre-sets). Together they transform the engine from a tool that runs scenes into a tool that helps design and shape them.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T119 lowers the skill floor for scene creation — a creator describes their vision in plain language and the Wizard drafts Environment, Scene Context, and SCENE ROLES. T120 gives Noah live narrative control during a running scene and provides scene-type-specific initialisation (interview, debate, social lobby). Both tiles were in the original backlog from Sprint 1. This sprint builds them.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Sprint 7 is the most architecturally significant sprint since Sprint 2. Two new Python classes, one new UI panel, and a new concept: the scene type as a first-class parameter. The sprint is deliberately scoped to these three things only — no UI polish, no data export, no quality fixes unless a blocking issue emerges.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Scope — 3 Items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900"/>
        <w:gridCol w:w="1600"/>
        <w:gridCol w:w="32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Tile(s)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BL-N01 T119 Scene Wizard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T119 (New) + T111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describes scene in plain language. LLM drafts Environment, Scene Context, and SCENE ROLES for all active characters. Creator reviews and adjusts before running.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BL-N02 T120 Orchestrator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T120 (New) + T114 + T111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layer with scene type pre-sets (interview, debate, social lobby). Creator injection field for live narrative nudges during a running scene. Scene type governs urge initialisation.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BL-Q05 Thought Variation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Anti-repetition block extended to cover [Thought] for consecutive unselected turns. Small patch — include while tiles are warm.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Items — Detail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BL-N01 — T119 Scene Wizard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T119 SCENE_WIZARD (New)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→ In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creator types a plain-language description of the scene they want — "a tense job interview between a director and a nervous candidate in a minimalist office" — and T119 returns a structured draft: Environment text, Scene Context text, and a SCENE ROLES block with one role per active character. The creator can edit any field before pressing Start. No scene ever needs to be written from scratch again.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T119.draft_scene(description, active_souls) returns a dict with keys: environment, scene_context, roles (one per soul). T111 gets a new "🧙 Scene Wizard" button in the Cockpit that opens a text input, calls T119, and pre-fills the Env, Scene Context, and Role fields. Creator can edit before running. BFT passes clean.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T119 is a single LLM call. Prompt: "You are a scene architect. Given a description and a list of characters, draft a structured scene setup." Response requested as JSON: {environment, scene_context, roles: {name: role_string}}. T119.draft_scene() parses the JSON, validates keys, and returns the dict. T111 Wizard button: opens a modal-style VBox with a Textarea for description and a Generate button. On click, calls T119 and populates cockpit fields. Non-blocking — cockpit fields remain editable after population.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T119 SCENE_WIZARD — new class. draft_scene(description, active_souls, shield, model) method. JSON prompt + parse + validate. T111 COMMAND_CENTER — Wizard button + input panel in Cockpit. _populate_from_wizard(result_dict) method fills env_box, obj_box, and each character's role field.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BL-N02 — T120 Orchestrator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T120 ORCHESTRATOR (New)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→ In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responsibilities: (1) Scene type pre-sets — interview, debate, social lobby — each with different urge initialisation profiles applied at scene start. (2) Creator injection field — a text box in the Cockpit that Noah can fill during a running scene to nudge the narrative. The injection is written as a [SCENE_EVENT] into global_history before the next turn, visible to all characters.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T120.get_scene_type_config(scene_type) returns urge/threshold modifier dict for the given type. T114 reads scene_type from T111 and applies modifiers on reset_urge_state(). T111 Cockpit has a Scene Type dropdown (Interview / Debate / Social / Custom) and a live Injection field with an Inject button. On Inject click, the text is written to history as [SCENE_EVENT]: {text} and logged to the console. A running scene picks up the injection on the next turn.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type configs: Interview — interviewer urge init = threshold (margin 0, holds back), candidate urge init = threshold + 2.0 (eager margin). Debate — all participants threshold + 1.5 (equal, as BL-C02), but CONTRADICTION_KW sensitivity doubled. Social lobby — all threshold + 1.5 (current default). T114 run_turn() checks registry for scene_type and applies T120 modifier at initialisation. Creator injection: T111 writes raw text to global_history with [SCENE_EVENT]: prefix. No LLM call — it is a direct history injection. Characters read it as a scene event on their next turn.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T120 ORCHESTRATOR — new class. get_scene_type_config(scene_type) method returns {urge_modifier: float, threshold_modifier: float, contradiction_sensitivity: float}. T114 v5.5.5 — reads scene_type from T111 at scene start, applies T120 modifiers in reset_urge_state(). T111 v5.12.0 — Scene Type dropdown + Injection field + Inject button in Cockpit.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BL-Q05 — Thought Block Variation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T103 IDENTITY_VAULT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→ Tiny patch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Anti-repetition block currently covers [Speech] only. Characters with no speech turns repeat near-identical [Thought] blocks on consecutive unselected turns. Extend last_utterances tracking to include recent Thought content.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T106 extracts Thought text alongside Speech text. T107 update_last_utterances() accepts an optional thought_text param. Anti-repetition block in T103 includes last thought alongside last speech. Small patch — 3-4 line change across T106 + T107 + T103.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Build Sequence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2200"/>
        <w:gridCol w:w="4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BL-Q05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Thought variation patch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Tiny. Do first while T103 is warm from Sprint 6. 10 minutes.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BL-N01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T119 Scene Wizard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generation layer before the orchestration layer. Wizard output feeds naturally into scene type selection in T120.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BL-N02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T120 Orchestrator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on T119. Scene type dropdown and injection field both reference the cockpit structure modified by T119 work.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Definition of Done</w:t>
      </w:r>
    </w:p>
    <w:p>
      <w:r>
        <w:rPr>
          <w:rFonts w:ascii="Arial" w:cs="Arial" w:eastAsia="Arial" w:hAnsi="Arial"/>
          <w:sz w:val="20"/>
          <w:szCs w:val="20"/>
        </w:rPr>
        <w:t xml:space="preserve">Sprint 7 is complete when ALL of the following are true: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T119.draft_scene() returns a valid dict with environment, scene_context, roles keys for any description input.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Wizard button in Cockpit populates env, scene context, and role fields from T119 output. Fields remain editable.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T120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Scene type dropdown (Interview/Debate/Social/Custom) visible in Cockpit.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T120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Interview scene type: interviewer starts at threshold margin (holds back turn 1), candidate starts at threshold + 2.0 (eager).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T120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Creator injection field: text written to history as [SCENE_EVENT] before next turn. Characters reference it in following turns.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Thought block variation patch active — no verbatim Thought repetition on consecutive unselected turns.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T116 BFT passes clean on Sprint 7 notebook.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Scene chain of 3+ scenes runs cleanly using T119 Wizard for setup and T120 scene type for initialisation.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Sprint 7 notebook committed to sprint-7 branch.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Target Notebook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Noahs_Ark_v2_3_0_13032026_sprint6.ipynb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Noahs_Ark_v2_4_0_DDMMYYYY_sprint7.ipynb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T119 SCENE_WIZARD (new cell after T118), T120 ORCHESTRATOR (new cell after T119)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Tiles Changed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T103 v5.4.2, T111 v5.12.0, T114 v5.5.5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Tiles Unchanged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T000, T100, T101, T102, T104, T105, T106, T107, T108, T109, T110, T112, T113, T115, T116, T117, T118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On T119 + T120 vs Original Sprint Plan</w:t>
      </w:r>
    </w:p>
    <w:p>
      <w:r>
        <w:rPr>
          <w:rFonts w:ascii="Arial" w:cs="Arial" w:eastAsia="Arial" w:hAnsi="Arial"/>
          <w:sz w:val="20"/>
          <w:szCs w:val="20"/>
        </w:rPr>
        <w:t xml:space="preserve">These two tiles have been in the backlog since Sprint 1 (BL-N01, BL-N02). The original plan always positioned them as Sprint 5+ builds. BL-N02 was redesigned in Sprint 4 from a quality monitor into a creator injection layer — a better architecture. Sprint 6 completed the design work informally through the interview scene learnings (scene type = first-class parameter, proven by Abdul/Suryan dynamics). Sprint 7 is not a deviation from the original plan — it is the original plan executing on schedule.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Items deferred to Sprint 8+: BL-I01 Multi-World Support, BL-I02 Archive Browser, BL-D01 Maya Training Data Export, BL-Q03 Character Voice Consistency, BL-E07 passive reactions stress test. None of these are blocked by T119/T120.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Change Log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0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Mar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 + 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 plan created. Chapter 2.8 formally opened.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2026-03-16T10:05:10.919Z</dcterms:created>
  <dcterms:modified xsi:type="dcterms:W3CDTF">2026-03-16T10:05:10.919Z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