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5475" w14:textId="218ED12D" w:rsidR="00877386" w:rsidRDefault="00877386" w:rsidP="00877386">
      <w:pPr>
        <w:pStyle w:val="Heading1"/>
        <w:jc w:val="right"/>
      </w:pPr>
      <w:r>
        <w:rPr>
          <w:noProof/>
          <w14:ligatures w14:val="standardContextual"/>
        </w:rPr>
        <w:drawing>
          <wp:inline distT="0" distB="0" distL="0" distR="0" wp14:anchorId="38566C9C" wp14:editId="166134AB">
            <wp:extent cx="1591715" cy="1743075"/>
            <wp:effectExtent l="0" t="0" r="8890" b="0"/>
            <wp:docPr id="7192475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47518" name="Picture 7192475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79" cy="177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673D" w14:textId="1DC77745" w:rsidR="005F076F" w:rsidRPr="00602B71" w:rsidRDefault="005F076F" w:rsidP="00877386">
      <w:pPr>
        <w:pStyle w:val="Heading1"/>
        <w:rPr>
          <w:lang w:val="en-US"/>
        </w:rPr>
      </w:pPr>
      <w:r w:rsidRPr="00787769">
        <w:rPr>
          <w:lang w:val="en-US"/>
        </w:rPr>
        <w:t>Personal Details</w:t>
      </w:r>
      <w:r w:rsidR="00602B71">
        <w:rPr>
          <w:lang w:val="en-US"/>
        </w:rPr>
        <w:t xml:space="preserve">                                      </w:t>
      </w:r>
    </w:p>
    <w:p w14:paraId="1FC6CB0D" w14:textId="3C443446" w:rsidR="005F076F" w:rsidRDefault="005F076F" w:rsidP="005449CF">
      <w:pPr>
        <w:jc w:val="left"/>
        <w:rPr>
          <w:b/>
          <w:bCs/>
          <w:i/>
          <w:iCs/>
          <w:lang w:val="en-US"/>
        </w:rPr>
      </w:pPr>
      <w:proofErr w:type="gramStart"/>
      <w:r w:rsidRPr="00602B71">
        <w:rPr>
          <w:lang w:val="en-US"/>
        </w:rPr>
        <w:t>Name :</w:t>
      </w:r>
      <w:proofErr w:type="gramEnd"/>
      <w:r w:rsidRPr="00602B71">
        <w:rPr>
          <w:lang w:val="en-US"/>
        </w:rPr>
        <w:t xml:space="preserve"> </w:t>
      </w:r>
      <w:r w:rsidRPr="00602B71">
        <w:rPr>
          <w:b/>
          <w:bCs/>
          <w:i/>
          <w:iCs/>
          <w:lang w:val="en-US"/>
        </w:rPr>
        <w:t>Oumar Coulibaly</w:t>
      </w:r>
      <w:r w:rsidR="00602B71">
        <w:rPr>
          <w:b/>
          <w:bCs/>
          <w:i/>
          <w:iCs/>
          <w:lang w:val="en-US"/>
        </w:rPr>
        <w:t xml:space="preserve"> </w:t>
      </w:r>
    </w:p>
    <w:p w14:paraId="6CEB3F1D" w14:textId="20CA6125" w:rsidR="00B53501" w:rsidRPr="00602B71" w:rsidRDefault="00B53501" w:rsidP="005449CF">
      <w:pPr>
        <w:jc w:val="left"/>
        <w:rPr>
          <w:lang w:val="en-US"/>
        </w:rPr>
      </w:pPr>
      <w:proofErr w:type="gramStart"/>
      <w:r w:rsidRPr="00B53501">
        <w:rPr>
          <w:lang w:val="en-US"/>
        </w:rPr>
        <w:t>Nationality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Netherlands </w:t>
      </w:r>
    </w:p>
    <w:p w14:paraId="2F5D5C74" w14:textId="2465C47C" w:rsidR="005F076F" w:rsidRDefault="005F076F" w:rsidP="005449CF">
      <w:pPr>
        <w:jc w:val="left"/>
        <w:rPr>
          <w:lang w:val="en-US"/>
        </w:rPr>
      </w:pPr>
      <w:proofErr w:type="gramStart"/>
      <w:r w:rsidRPr="005F076F">
        <w:rPr>
          <w:lang w:val="en-US"/>
        </w:rPr>
        <w:t>Degree :</w:t>
      </w:r>
      <w:proofErr w:type="gramEnd"/>
      <w:r w:rsidRPr="005F076F">
        <w:rPr>
          <w:lang w:val="en-US"/>
        </w:rPr>
        <w:t xml:space="preserve"> Business IT and M</w:t>
      </w:r>
      <w:r>
        <w:rPr>
          <w:lang w:val="en-US"/>
        </w:rPr>
        <w:t>anagement</w:t>
      </w:r>
    </w:p>
    <w:p w14:paraId="50F7E6CF" w14:textId="314147E5" w:rsidR="005F076F" w:rsidRDefault="005F076F" w:rsidP="005449CF">
      <w:pPr>
        <w:jc w:val="left"/>
        <w:rPr>
          <w:lang w:val="en-US"/>
        </w:rPr>
      </w:pPr>
      <w:proofErr w:type="gramStart"/>
      <w:r>
        <w:rPr>
          <w:lang w:val="en-US"/>
        </w:rPr>
        <w:t>Experience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M</w:t>
      </w:r>
      <w:r w:rsidR="005449CF">
        <w:rPr>
          <w:lang w:val="en-US"/>
        </w:rPr>
        <w:t xml:space="preserve">icrosoft </w:t>
      </w:r>
      <w:r>
        <w:rPr>
          <w:lang w:val="en-US"/>
        </w:rPr>
        <w:t xml:space="preserve"> Business</w:t>
      </w:r>
      <w:proofErr w:type="gramEnd"/>
      <w:r>
        <w:rPr>
          <w:lang w:val="en-US"/>
        </w:rPr>
        <w:t xml:space="preserve"> Intelligence since 2017</w:t>
      </w:r>
    </w:p>
    <w:p w14:paraId="2847CE10" w14:textId="68E48CA8" w:rsidR="005F076F" w:rsidRDefault="005449CF" w:rsidP="005449CF">
      <w:pPr>
        <w:jc w:val="left"/>
        <w:rPr>
          <w:lang w:val="en-US"/>
        </w:rPr>
      </w:pPr>
      <w:proofErr w:type="gramStart"/>
      <w:r>
        <w:rPr>
          <w:lang w:val="en-US"/>
        </w:rPr>
        <w:t>Languages</w:t>
      </w:r>
      <w:r w:rsidR="005F076F">
        <w:rPr>
          <w:lang w:val="en-US"/>
        </w:rPr>
        <w:t xml:space="preserve"> :</w:t>
      </w:r>
      <w:proofErr w:type="gramEnd"/>
      <w:r w:rsidR="005F076F">
        <w:rPr>
          <w:lang w:val="en-US"/>
        </w:rPr>
        <w:t xml:space="preserve"> Frensh (mother Tonhue, English </w:t>
      </w:r>
      <w:r>
        <w:rPr>
          <w:lang w:val="en-US"/>
        </w:rPr>
        <w:t xml:space="preserve">and </w:t>
      </w:r>
      <w:r w:rsidR="00B53501">
        <w:rPr>
          <w:lang w:val="en-US"/>
        </w:rPr>
        <w:t xml:space="preserve">Netherlands </w:t>
      </w:r>
      <w:r>
        <w:rPr>
          <w:lang w:val="en-US"/>
        </w:rPr>
        <w:t>(Business Level)</w:t>
      </w:r>
    </w:p>
    <w:p w14:paraId="54D3183A" w14:textId="508AFD91" w:rsidR="005449CF" w:rsidRDefault="005449CF" w:rsidP="005449CF">
      <w:pPr>
        <w:jc w:val="left"/>
        <w:rPr>
          <w:lang w:val="en-US"/>
        </w:rPr>
      </w:pPr>
      <w:proofErr w:type="gramStart"/>
      <w:r>
        <w:rPr>
          <w:lang w:val="en-US"/>
        </w:rPr>
        <w:t>Contact :</w:t>
      </w:r>
      <w:proofErr w:type="gramEnd"/>
      <w:r>
        <w:rPr>
          <w:lang w:val="en-US"/>
        </w:rPr>
        <w:t xml:space="preserve"> </w:t>
      </w:r>
      <w:r w:rsidR="00534C1E" w:rsidRPr="00534C1E">
        <w:rPr>
          <w:lang w:val="en-US"/>
        </w:rPr>
        <w:t>ocoulibaly63@gmail.com</w:t>
      </w:r>
      <w:r>
        <w:rPr>
          <w:lang w:val="en-US"/>
        </w:rPr>
        <w:t xml:space="preserve"> /ocoulibaly63</w:t>
      </w:r>
      <w:r w:rsidR="00534C1E" w:rsidRPr="00534C1E">
        <w:rPr>
          <w:lang w:val="en-US"/>
        </w:rPr>
        <w:t>@</w:t>
      </w:r>
      <w:r>
        <w:rPr>
          <w:lang w:val="en-US"/>
        </w:rPr>
        <w:t>yahoo.fr</w:t>
      </w:r>
    </w:p>
    <w:p w14:paraId="1AAE5B16" w14:textId="3AB21401" w:rsidR="005449CF" w:rsidRPr="00DE2D21" w:rsidRDefault="005449CF" w:rsidP="005449CF">
      <w:pPr>
        <w:jc w:val="left"/>
        <w:rPr>
          <w:lang w:val="fr-BE"/>
        </w:rPr>
      </w:pPr>
      <w:r>
        <w:rPr>
          <w:lang w:val="en-US"/>
        </w:rPr>
        <w:t>Tel: +32(0)4 83 46 35 20</w:t>
      </w:r>
    </w:p>
    <w:p w14:paraId="6F79BF56" w14:textId="77777777" w:rsidR="005F076F" w:rsidRDefault="005F076F" w:rsidP="005F076F">
      <w:pPr>
        <w:rPr>
          <w:lang w:val="en-US"/>
        </w:rPr>
      </w:pPr>
    </w:p>
    <w:p w14:paraId="29D57581" w14:textId="77777777" w:rsidR="005449CF" w:rsidRDefault="005449CF" w:rsidP="005F076F">
      <w:pPr>
        <w:rPr>
          <w:lang w:val="en-US"/>
        </w:rPr>
      </w:pPr>
    </w:p>
    <w:p w14:paraId="29183DAB" w14:textId="2E14CE52" w:rsidR="005449CF" w:rsidRDefault="005449CF" w:rsidP="005449CF">
      <w:pPr>
        <w:pStyle w:val="Heading1"/>
      </w:pPr>
      <w:r w:rsidRPr="00787769">
        <w:rPr>
          <w:noProof/>
          <w:lang w:val="en-US" w:eastAsia="nl-BE"/>
        </w:rPr>
        <w:drawing>
          <wp:anchor distT="0" distB="0" distL="114300" distR="114300" simplePos="0" relativeHeight="251659264" behindDoc="1" locked="0" layoutInCell="1" allowOverlap="1" wp14:anchorId="0DFE1296" wp14:editId="394479A6">
            <wp:simplePos x="0" y="0"/>
            <wp:positionH relativeFrom="column">
              <wp:posOffset>916641</wp:posOffset>
            </wp:positionH>
            <wp:positionV relativeFrom="paragraph">
              <wp:posOffset>123825</wp:posOffset>
            </wp:positionV>
            <wp:extent cx="207010" cy="317908"/>
            <wp:effectExtent l="0" t="0" r="2540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769">
        <w:rPr>
          <w:lang w:val="en-US"/>
        </w:rPr>
        <w:t>Motivation</w:t>
      </w:r>
    </w:p>
    <w:p w14:paraId="42D53C87" w14:textId="6F3BF428" w:rsidR="005449CF" w:rsidRPr="005449CF" w:rsidRDefault="00A90960" w:rsidP="000B2C66">
      <w:pPr>
        <w:shd w:val="clear" w:color="auto" w:fill="FFFFFF" w:themeFill="background1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5697D5" wp14:editId="449B598D">
                <wp:simplePos x="0" y="0"/>
                <wp:positionH relativeFrom="margin">
                  <wp:align>left</wp:align>
                </wp:positionH>
                <wp:positionV relativeFrom="paragraph">
                  <wp:posOffset>8256</wp:posOffset>
                </wp:positionV>
                <wp:extent cx="6029325" cy="0"/>
                <wp:effectExtent l="0" t="0" r="0" b="0"/>
                <wp:wrapNone/>
                <wp:docPr id="14530712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9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924FF4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74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sZjnAEAAJQDAAAOAAAAZHJzL2Uyb0RvYy54bWysU9uO0zAQfUfiHyy/06RFr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9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  <w:tblCaption w:val="Employee_Name_Box"/>
      </w:tblPr>
      <w:tblGrid>
        <w:gridCol w:w="9427"/>
      </w:tblGrid>
      <w:tr w:rsidR="005449CF" w:rsidRPr="00AA19BC" w14:paraId="6099F94E" w14:textId="77777777" w:rsidTr="005449CF">
        <w:trPr>
          <w:cantSplit/>
          <w:trHeight w:val="2528"/>
        </w:trPr>
        <w:sdt>
          <w:sdtPr>
            <w:rPr>
              <w:rFonts w:cs="Tahoma"/>
              <w:szCs w:val="18"/>
              <w:lang w:val="en-US"/>
            </w:rPr>
            <w:alias w:val="PersonalStory"/>
            <w:tag w:val="PersonalStory"/>
            <w:id w:val="-990717506"/>
            <w:placeholder>
              <w:docPart w:val="C3578B40EE134BDAA5FB28B6355A9BEA"/>
            </w:placeholder>
          </w:sdtPr>
          <w:sdtEndPr/>
          <w:sdtContent>
            <w:tc>
              <w:tcPr>
                <w:tcW w:w="9427" w:type="dxa"/>
              </w:tcPr>
              <w:p w14:paraId="74CF44FD" w14:textId="6EAD8B7E" w:rsidR="00DE2D21" w:rsidRPr="00DE2D21" w:rsidRDefault="00DE2D21" w:rsidP="00DE2D21">
                <w:pPr>
                  <w:spacing w:after="0"/>
                  <w:rPr>
                    <w:rFonts w:eastAsiaTheme="majorEastAsia"/>
                    <w:color w:val="000000"/>
                    <w:szCs w:val="18"/>
                    <w:lang w:val="en-US"/>
                  </w:rPr>
                </w:pPr>
                <w:r w:rsidRPr="00DE2D21">
                  <w:rPr>
                    <w:rFonts w:eastAsiaTheme="majorEastAsia"/>
                    <w:color w:val="000000"/>
                    <w:szCs w:val="18"/>
                    <w:lang w:val="en-BE"/>
                  </w:rPr>
                  <w:t>I am Oumar, a conscientious, motivated, and independent Microsoft BI professional. I have been living and working in Belgium for several years. I am fluent in French and English and have basic knowledge of Dutch. I am communicative, social, and able to integrate quickly into any BI team.</w:t>
                </w:r>
              </w:p>
              <w:p w14:paraId="55D2DCBC" w14:textId="77777777" w:rsidR="00DE2D21" w:rsidRDefault="00DE2D21" w:rsidP="00DE2D21">
                <w:pPr>
                  <w:spacing w:after="0"/>
                  <w:rPr>
                    <w:rStyle w:val="PlaceholderText"/>
                    <w:rFonts w:eastAsiaTheme="majorEastAsia"/>
                    <w:lang w:val="en-US"/>
                  </w:rPr>
                </w:pPr>
              </w:p>
              <w:p w14:paraId="68244AC3" w14:textId="5740EC6F" w:rsidR="00DE2D21" w:rsidRPr="00DE2D21" w:rsidRDefault="00DE2D21" w:rsidP="00DE2D21">
                <w:pPr>
                  <w:spacing w:after="0"/>
                  <w:rPr>
                    <w:rFonts w:eastAsiaTheme="majorEastAsia"/>
                    <w:color w:val="000000"/>
                    <w:szCs w:val="18"/>
                    <w:lang w:val="en-BE"/>
                  </w:rPr>
                </w:pPr>
                <w:r w:rsidRPr="00DE2D21">
                  <w:rPr>
                    <w:rFonts w:eastAsiaTheme="majorEastAsia"/>
                    <w:color w:val="000000"/>
                    <w:szCs w:val="18"/>
                    <w:lang w:val="en-BE"/>
                  </w:rPr>
                  <w:t>I have over five years of experience with Microsoft BI on</w:t>
                </w:r>
                <w:r w:rsidRPr="00DE2D21">
                  <w:rPr>
                    <w:rFonts w:eastAsiaTheme="majorEastAsia"/>
                    <w:color w:val="000000"/>
                    <w:szCs w:val="18"/>
                    <w:lang w:val="en-BE"/>
                  </w:rPr>
                  <w:noBreakHyphen/>
                  <w:t>premise technologies (SSIS, SSAS, SSRS), as well as SQL Server, Power BI, and various cloud technologies such as Azure Data Factory, Databricks, and Microsoft Fabric.</w:t>
                </w:r>
              </w:p>
              <w:p w14:paraId="25368AC1" w14:textId="77777777" w:rsidR="00DE2D21" w:rsidRPr="00DE2D21" w:rsidRDefault="00DE2D21" w:rsidP="00DE2D21">
                <w:pPr>
                  <w:spacing w:after="0"/>
                  <w:rPr>
                    <w:rStyle w:val="PlaceholderText"/>
                    <w:rFonts w:eastAsiaTheme="majorEastAsia"/>
                    <w:lang w:val="en-GB"/>
                  </w:rPr>
                </w:pPr>
              </w:p>
              <w:p w14:paraId="33718B46" w14:textId="4299CE34" w:rsidR="00DE2D21" w:rsidRPr="00DE2D21" w:rsidRDefault="00DE2D21" w:rsidP="00DE2D21">
                <w:pPr>
                  <w:spacing w:after="0"/>
                  <w:rPr>
                    <w:rFonts w:eastAsiaTheme="majorEastAsia"/>
                    <w:color w:val="000000"/>
                    <w:szCs w:val="18"/>
                    <w:lang w:val="en-BE"/>
                  </w:rPr>
                </w:pPr>
                <w:r w:rsidRPr="00DE2D21">
                  <w:rPr>
                    <w:rFonts w:eastAsiaTheme="majorEastAsia"/>
                    <w:color w:val="000000"/>
                    <w:szCs w:val="18"/>
                    <w:lang w:val="en-BE"/>
                  </w:rPr>
                  <w:t>I can work independently with both dimensional and relational databases and have strong knowledge of programming and query languages, including T</w:t>
                </w:r>
                <w:r w:rsidRPr="00DE2D21">
                  <w:rPr>
                    <w:rFonts w:eastAsiaTheme="majorEastAsia"/>
                    <w:color w:val="000000"/>
                    <w:szCs w:val="18"/>
                    <w:lang w:val="en-BE"/>
                  </w:rPr>
                  <w:noBreakHyphen/>
                  <w:t>SQL, DAX, Power Query (M), Python</w:t>
                </w:r>
                <w:r>
                  <w:rPr>
                    <w:rFonts w:eastAsiaTheme="majorEastAsia"/>
                    <w:color w:val="000000"/>
                    <w:szCs w:val="18"/>
                    <w:lang w:val="en-BE"/>
                  </w:rPr>
                  <w:t>.</w:t>
                </w:r>
              </w:p>
              <w:p w14:paraId="2907D50C" w14:textId="77777777" w:rsidR="000B2C66" w:rsidRDefault="000B2C66" w:rsidP="000B0B6A">
                <w:pPr>
                  <w:spacing w:after="0"/>
                  <w:rPr>
                    <w:rStyle w:val="PlaceholderText"/>
                    <w:rFonts w:eastAsiaTheme="majorEastAsia"/>
                    <w:color w:val="000000"/>
                    <w:szCs w:val="18"/>
                    <w:lang w:val="en-US"/>
                  </w:rPr>
                </w:pPr>
              </w:p>
              <w:p w14:paraId="2D1A2F6B" w14:textId="547F6BBC" w:rsidR="005449CF" w:rsidRPr="008450FD" w:rsidRDefault="000B2C66" w:rsidP="000B0B6A">
                <w:pPr>
                  <w:spacing w:after="0"/>
                  <w:rPr>
                    <w:color w:val="000000"/>
                    <w:szCs w:val="18"/>
                    <w:lang w:val="en-US"/>
                  </w:rPr>
                </w:pPr>
                <w:r>
                  <w:rPr>
                    <w:rStyle w:val="PlaceholderText"/>
                    <w:rFonts w:eastAsiaTheme="majorEastAsia"/>
                    <w:color w:val="000000"/>
                    <w:szCs w:val="18"/>
                    <w:lang w:val="en-US"/>
                  </w:rPr>
                  <w:t xml:space="preserve">I have </w:t>
                </w:r>
                <w:r w:rsidR="00A90960">
                  <w:rPr>
                    <w:rStyle w:val="PlaceholderText"/>
                    <w:rFonts w:eastAsiaTheme="majorEastAsia"/>
                    <w:color w:val="000000"/>
                    <w:szCs w:val="18"/>
                    <w:lang w:val="en-US"/>
                  </w:rPr>
                  <w:t>certifications</w:t>
                </w:r>
                <w:r>
                  <w:rPr>
                    <w:rStyle w:val="PlaceholderText"/>
                    <w:rFonts w:eastAsiaTheme="majorEastAsia"/>
                    <w:color w:val="000000"/>
                    <w:szCs w:val="18"/>
                    <w:lang w:val="en-US"/>
                  </w:rPr>
                  <w:t xml:space="preserve"> for T-</w:t>
                </w:r>
                <w:proofErr w:type="gramStart"/>
                <w:r>
                  <w:rPr>
                    <w:rStyle w:val="PlaceholderText"/>
                    <w:rFonts w:eastAsiaTheme="majorEastAsia"/>
                    <w:color w:val="000000"/>
                    <w:szCs w:val="18"/>
                    <w:lang w:val="en-US"/>
                  </w:rPr>
                  <w:t>SQL ,</w:t>
                </w:r>
                <w:proofErr w:type="gramEnd"/>
                <w:r>
                  <w:rPr>
                    <w:rStyle w:val="PlaceholderText"/>
                    <w:rFonts w:eastAsiaTheme="majorEastAsia"/>
                    <w:color w:val="000000"/>
                    <w:szCs w:val="18"/>
                    <w:lang w:val="en-US"/>
                  </w:rPr>
                  <w:t xml:space="preserve"> Power </w:t>
                </w:r>
                <w:proofErr w:type="gramStart"/>
                <w:r>
                  <w:rPr>
                    <w:rStyle w:val="PlaceholderText"/>
                    <w:rFonts w:eastAsiaTheme="majorEastAsia"/>
                    <w:color w:val="000000"/>
                    <w:szCs w:val="18"/>
                    <w:lang w:val="en-US"/>
                  </w:rPr>
                  <w:t>BI ,</w:t>
                </w:r>
                <w:proofErr w:type="gramEnd"/>
                <w:r>
                  <w:rPr>
                    <w:rStyle w:val="PlaceholderText"/>
                    <w:rFonts w:eastAsiaTheme="majorEastAsia"/>
                    <w:color w:val="000000"/>
                    <w:szCs w:val="18"/>
                    <w:lang w:val="en-US"/>
                  </w:rPr>
                  <w:t xml:space="preserve"> Azure Synapse and Microsoft Fabric</w:t>
                </w:r>
              </w:p>
            </w:tc>
          </w:sdtContent>
        </w:sdt>
      </w:tr>
    </w:tbl>
    <w:p w14:paraId="765EACCD" w14:textId="6D6A8C30" w:rsidR="002E102C" w:rsidRDefault="002E102C" w:rsidP="005F076F">
      <w:pPr>
        <w:rPr>
          <w:lang w:val="en-US"/>
        </w:rPr>
      </w:pPr>
    </w:p>
    <w:p w14:paraId="2B90EE9F" w14:textId="77777777" w:rsidR="002E102C" w:rsidRPr="00534C91" w:rsidRDefault="002E102C">
      <w:pPr>
        <w:spacing w:after="160" w:line="278" w:lineRule="auto"/>
        <w:jc w:val="left"/>
        <w:rPr>
          <w:lang w:val="en-GB"/>
        </w:rPr>
      </w:pPr>
      <w:r>
        <w:rPr>
          <w:lang w:val="en-US"/>
        </w:rPr>
        <w:br w:type="page"/>
      </w:r>
    </w:p>
    <w:p w14:paraId="40C5556A" w14:textId="77777777" w:rsidR="005449CF" w:rsidRDefault="005449CF" w:rsidP="005F076F">
      <w:pPr>
        <w:rPr>
          <w:lang w:val="en-US"/>
        </w:rPr>
      </w:pPr>
    </w:p>
    <w:p w14:paraId="3E91F3DA" w14:textId="2F392EA0" w:rsidR="00A90960" w:rsidRPr="00787769" w:rsidRDefault="00A90960" w:rsidP="00A90960">
      <w:pPr>
        <w:pStyle w:val="Heading1"/>
        <w:rPr>
          <w:lang w:val="en-US"/>
        </w:rPr>
      </w:pPr>
      <w:r>
        <w:rPr>
          <w:noProof/>
          <w:lang w:eastAsia="nl-B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FBE8685" wp14:editId="05DE9F88">
                <wp:simplePos x="0" y="0"/>
                <wp:positionH relativeFrom="column">
                  <wp:posOffset>6390765</wp:posOffset>
                </wp:positionH>
                <wp:positionV relativeFrom="paragraph">
                  <wp:posOffset>538420</wp:posOffset>
                </wp:positionV>
                <wp:extent cx="360" cy="360"/>
                <wp:effectExtent l="57150" t="57150" r="57150" b="57150"/>
                <wp:wrapNone/>
                <wp:docPr id="196748335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730E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502.5pt;margin-top:41.7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">
                <v:imagedata r:id="rId11" o:title=""/>
              </v:shape>
            </w:pict>
          </mc:Fallback>
        </mc:AlternateContent>
      </w:r>
      <w:r w:rsidRPr="00787769">
        <w:rPr>
          <w:noProof/>
          <w:lang w:val="en-US" w:eastAsia="nl-BE"/>
        </w:rPr>
        <w:drawing>
          <wp:anchor distT="0" distB="0" distL="114300" distR="114300" simplePos="0" relativeHeight="251661312" behindDoc="1" locked="0" layoutInCell="1" allowOverlap="1" wp14:anchorId="0044D46E" wp14:editId="6E832C39">
            <wp:simplePos x="0" y="0"/>
            <wp:positionH relativeFrom="column">
              <wp:posOffset>895350</wp:posOffset>
            </wp:positionH>
            <wp:positionV relativeFrom="paragraph">
              <wp:posOffset>-38735</wp:posOffset>
            </wp:positionV>
            <wp:extent cx="207010" cy="317908"/>
            <wp:effectExtent l="0" t="0" r="254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769">
        <w:rPr>
          <w:lang w:val="en-US"/>
        </w:rPr>
        <w:t>Education</w:t>
      </w:r>
    </w:p>
    <w:p w14:paraId="7CC41EE8" w14:textId="319E683D" w:rsidR="00A90960" w:rsidRDefault="00A90960" w:rsidP="00A90960">
      <w:pPr>
        <w:tabs>
          <w:tab w:val="right" w:pos="9360"/>
        </w:tabs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DDAC5D" wp14:editId="3711D463">
                <wp:simplePos x="0" y="0"/>
                <wp:positionH relativeFrom="margin">
                  <wp:align>left</wp:align>
                </wp:positionH>
                <wp:positionV relativeFrom="paragraph">
                  <wp:posOffset>24764</wp:posOffset>
                </wp:positionV>
                <wp:extent cx="5915025" cy="14605"/>
                <wp:effectExtent l="0" t="0" r="28575" b="23495"/>
                <wp:wrapNone/>
                <wp:docPr id="15388684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146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2C036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95pt" to="465.7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5A59A61" wp14:editId="601F05D0">
                <wp:simplePos x="0" y="0"/>
                <wp:positionH relativeFrom="column">
                  <wp:posOffset>295245</wp:posOffset>
                </wp:positionH>
                <wp:positionV relativeFrom="paragraph">
                  <wp:posOffset>403045</wp:posOffset>
                </wp:positionV>
                <wp:extent cx="360" cy="1800"/>
                <wp:effectExtent l="57150" t="57150" r="57150" b="55880"/>
                <wp:wrapNone/>
                <wp:docPr id="47986678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EA93F" id="Ink 4" o:spid="_x0000_s1026" type="#_x0000_t75" style="position:absolute;margin-left:22.55pt;margin-top:31.05pt;width:1.45pt;height: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">
                <v:imagedata r:id="rId11" o:title=""/>
              </v:shape>
            </w:pict>
          </mc:Fallback>
        </mc:AlternateContent>
      </w:r>
      <w:r>
        <w:rPr>
          <w:lang w:val="en-US"/>
        </w:rPr>
        <w:tab/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6912"/>
        <w:gridCol w:w="2439"/>
      </w:tblGrid>
      <w:tr w:rsidR="00A90960" w:rsidRPr="00787769" w14:paraId="0D82ACD8" w14:textId="77777777" w:rsidTr="00A90960">
        <w:trPr>
          <w:cantSplit/>
        </w:trPr>
        <w:sdt>
          <w:sdtPr>
            <w:rPr>
              <w:lang w:val="en-US"/>
            </w:rPr>
            <w:alias w:val="EducationInfo"/>
            <w:tag w:val="EducationInfo"/>
            <w:id w:val="-868526086"/>
            <w:placeholder>
              <w:docPart w:val="C5DBA6BECF9D4874B44C42B523FE2557"/>
            </w:placeholder>
          </w:sdtPr>
          <w:sdtEndPr/>
          <w:sdtContent>
            <w:tc>
              <w:tcPr>
                <w:tcW w:w="6912" w:type="dxa"/>
              </w:tcPr>
              <w:p w14:paraId="5A770B89" w14:textId="77777777" w:rsidR="00A90960" w:rsidRPr="00787769" w:rsidRDefault="00A90960" w:rsidP="00A90960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 xml:space="preserve">Business It and Management – High School </w:t>
                </w:r>
                <w:proofErr w:type="spellStart"/>
                <w:r w:rsidRPr="008450FD">
                  <w:rPr>
                    <w:lang w:val="en-US"/>
                  </w:rPr>
                  <w:t>Inholland</w:t>
                </w:r>
                <w:proofErr w:type="spellEnd"/>
                <w:r w:rsidRPr="008450FD">
                  <w:rPr>
                    <w:lang w:val="en-US"/>
                  </w:rPr>
                  <w:t xml:space="preserve"> </w:t>
                </w:r>
                <w:r w:rsidRPr="008450FD">
                  <w:rPr>
                    <w:szCs w:val="24"/>
                    <w:lang w:val="en-US"/>
                  </w:rPr>
                  <w:t>–</w:t>
                </w:r>
                <w:r w:rsidRPr="008450FD">
                  <w:rPr>
                    <w:lang w:val="en-US"/>
                  </w:rPr>
                  <w:t xml:space="preserve"> </w:t>
                </w:r>
                <w:r w:rsidRPr="00464547">
                  <w:rPr>
                    <w:lang w:val="en-GB"/>
                  </w:rPr>
                  <w:t>Haarlem</w:t>
                </w:r>
              </w:p>
            </w:tc>
          </w:sdtContent>
        </w:sdt>
        <w:sdt>
          <w:sdtPr>
            <w:rPr>
              <w:rFonts w:cs="Tahoma"/>
            </w:rPr>
            <w:alias w:val="EducationDate"/>
            <w:tag w:val="EducationDate"/>
            <w:id w:val="-1801454797"/>
            <w:placeholder>
              <w:docPart w:val="45C26479FC8B4B358A1763C48F1814B0"/>
            </w:placeholder>
            <w:date>
              <w:dateFormat w:val="MM/yyyy"/>
              <w:lid w:val="nl-BE"/>
              <w:storeMappedDataAs w:val="dateTime"/>
              <w:calendar w:val="gregorian"/>
            </w:date>
          </w:sdtPr>
          <w:sdtEndPr/>
          <w:sdtContent>
            <w:tc>
              <w:tcPr>
                <w:tcW w:w="2439" w:type="dxa"/>
              </w:tcPr>
              <w:p w14:paraId="24027657" w14:textId="77777777" w:rsidR="00A90960" w:rsidRPr="00787769" w:rsidRDefault="00A90960" w:rsidP="00A90960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en-US"/>
                  </w:rPr>
                </w:pPr>
                <w:r w:rsidRPr="008450FD">
                  <w:rPr>
                    <w:rFonts w:cs="Tahoma"/>
                  </w:rPr>
                  <w:t>2012 – 2017</w:t>
                </w:r>
              </w:p>
            </w:tc>
          </w:sdtContent>
        </w:sdt>
      </w:tr>
      <w:tr w:rsidR="00A90960" w:rsidRPr="00787769" w14:paraId="7ED7EB10" w14:textId="77777777" w:rsidTr="00A90960">
        <w:trPr>
          <w:cantSplit/>
        </w:trPr>
        <w:sdt>
          <w:sdtPr>
            <w:rPr>
              <w:lang w:val="en-US"/>
            </w:rPr>
            <w:alias w:val="EducationInfo"/>
            <w:tag w:val="EducationInfo"/>
            <w:id w:val="426232529"/>
            <w:placeholder>
              <w:docPart w:val="FCF642FDA8664D778253E630AD10C0F2"/>
            </w:placeholder>
          </w:sdtPr>
          <w:sdtEndPr/>
          <w:sdtContent>
            <w:tc>
              <w:tcPr>
                <w:tcW w:w="6912" w:type="dxa"/>
              </w:tcPr>
              <w:p w14:paraId="692D87A6" w14:textId="62C030B8" w:rsidR="00A90960" w:rsidRPr="00787769" w:rsidRDefault="00A90960" w:rsidP="00A90960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State Exam program 2</w:t>
                </w:r>
                <w:r>
                  <w:rPr>
                    <w:lang w:val="en-US"/>
                  </w:rPr>
                  <w:t xml:space="preserve"> (Duch NT</w:t>
                </w:r>
                <w:proofErr w:type="gramStart"/>
                <w:r>
                  <w:rPr>
                    <w:lang w:val="en-US"/>
                  </w:rPr>
                  <w:t>2  language</w:t>
                </w:r>
                <w:proofErr w:type="gramEnd"/>
                <w:r>
                  <w:rPr>
                    <w:lang w:val="en-US"/>
                  </w:rPr>
                  <w:t xml:space="preserve"> )</w:t>
                </w:r>
              </w:p>
            </w:tc>
          </w:sdtContent>
        </w:sdt>
        <w:sdt>
          <w:sdtPr>
            <w:rPr>
              <w:rFonts w:cs="Tahoma"/>
            </w:rPr>
            <w:alias w:val="EducationDate"/>
            <w:tag w:val="EducationDate"/>
            <w:id w:val="549271694"/>
            <w:placeholder>
              <w:docPart w:val="25828FF260024647968DA0AA9EAC5351"/>
            </w:placeholder>
            <w:date>
              <w:dateFormat w:val="MM/yyyy"/>
              <w:lid w:val="nl-BE"/>
              <w:storeMappedDataAs w:val="dateTime"/>
              <w:calendar w:val="gregorian"/>
            </w:date>
          </w:sdtPr>
          <w:sdtEndPr/>
          <w:sdtContent>
            <w:tc>
              <w:tcPr>
                <w:tcW w:w="2439" w:type="dxa"/>
              </w:tcPr>
              <w:p w14:paraId="12B9D974" w14:textId="77777777" w:rsidR="00A90960" w:rsidRPr="00787769" w:rsidRDefault="00A90960" w:rsidP="00A90960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en-US"/>
                  </w:rPr>
                </w:pPr>
                <w:r w:rsidRPr="008450FD">
                  <w:rPr>
                    <w:rFonts w:cs="Tahoma"/>
                  </w:rPr>
                  <w:t>2010 – 2012</w:t>
                </w:r>
              </w:p>
            </w:tc>
          </w:sdtContent>
        </w:sdt>
      </w:tr>
      <w:tr w:rsidR="00A90960" w:rsidRPr="00787769" w14:paraId="5BB421E7" w14:textId="77777777" w:rsidTr="00A90960">
        <w:trPr>
          <w:cantSplit/>
        </w:trPr>
        <w:sdt>
          <w:sdtPr>
            <w:rPr>
              <w:lang w:val="en-US"/>
            </w:rPr>
            <w:alias w:val="EducationInfo"/>
            <w:tag w:val="EducationInfo"/>
            <w:id w:val="-1329138869"/>
            <w:placeholder>
              <w:docPart w:val="646D3D3FCFC4431E945937FCE1CA77A6"/>
            </w:placeholder>
          </w:sdtPr>
          <w:sdtEndPr/>
          <w:sdtContent>
            <w:tc>
              <w:tcPr>
                <w:tcW w:w="6912" w:type="dxa"/>
              </w:tcPr>
              <w:p w14:paraId="3C61C04B" w14:textId="77777777" w:rsidR="00A90960" w:rsidRPr="00787769" w:rsidRDefault="00A90960" w:rsidP="00A90960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Economics and Management Sciences in Ivory Coast (training not completed due to personal circumstances)</w:t>
                </w:r>
              </w:p>
            </w:tc>
          </w:sdtContent>
        </w:sdt>
        <w:sdt>
          <w:sdtPr>
            <w:rPr>
              <w:rFonts w:cs="Tahoma"/>
            </w:rPr>
            <w:alias w:val="EducationDate"/>
            <w:tag w:val="EducationDate"/>
            <w:id w:val="63758831"/>
            <w:placeholder>
              <w:docPart w:val="EA6CBF0C4EBD43A0AE070098DCB029E1"/>
            </w:placeholder>
            <w:date>
              <w:dateFormat w:val="MM/yyyy"/>
              <w:lid w:val="nl-BE"/>
              <w:storeMappedDataAs w:val="dateTime"/>
              <w:calendar w:val="gregorian"/>
            </w:date>
          </w:sdtPr>
          <w:sdtEndPr/>
          <w:sdtContent>
            <w:tc>
              <w:tcPr>
                <w:tcW w:w="2439" w:type="dxa"/>
              </w:tcPr>
              <w:p w14:paraId="0D1AE447" w14:textId="77777777" w:rsidR="00A90960" w:rsidRPr="00787769" w:rsidRDefault="00A90960" w:rsidP="00A90960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en-US"/>
                  </w:rPr>
                </w:pPr>
                <w:r w:rsidRPr="008450FD">
                  <w:rPr>
                    <w:rFonts w:cs="Tahoma"/>
                  </w:rPr>
                  <w:t>2008 – 2010</w:t>
                </w:r>
              </w:p>
            </w:tc>
          </w:sdtContent>
        </w:sdt>
      </w:tr>
    </w:tbl>
    <w:p w14:paraId="6C2ECCE3" w14:textId="07AB8B74" w:rsidR="00A90960" w:rsidRDefault="00A90960" w:rsidP="00A90960">
      <w:pPr>
        <w:tabs>
          <w:tab w:val="right" w:pos="9360"/>
        </w:tabs>
        <w:rPr>
          <w:lang w:val="en-US"/>
        </w:rPr>
      </w:pPr>
    </w:p>
    <w:p w14:paraId="295FCF79" w14:textId="483EDB6A" w:rsidR="00A90960" w:rsidRPr="00177847" w:rsidRDefault="00A90960" w:rsidP="00A90960">
      <w:pPr>
        <w:pStyle w:val="Heading1"/>
        <w:rPr>
          <w:lang w:val="fr-BE"/>
        </w:rPr>
      </w:pPr>
      <w:r w:rsidRPr="00787769">
        <w:rPr>
          <w:noProof/>
          <w:color w:val="A5A5A5" w:themeColor="accent3"/>
          <w:lang w:val="en-US" w:eastAsia="nl-BE"/>
        </w:rPr>
        <w:drawing>
          <wp:anchor distT="0" distB="0" distL="114300" distR="114300" simplePos="0" relativeHeight="251667456" behindDoc="1" locked="0" layoutInCell="1" allowOverlap="1" wp14:anchorId="5BA715EB" wp14:editId="3EE5C238">
            <wp:simplePos x="0" y="0"/>
            <wp:positionH relativeFrom="column">
              <wp:posOffset>631190</wp:posOffset>
            </wp:positionH>
            <wp:positionV relativeFrom="paragraph">
              <wp:posOffset>123825</wp:posOffset>
            </wp:positionV>
            <wp:extent cx="208800" cy="316800"/>
            <wp:effectExtent l="0" t="0" r="127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769">
        <w:rPr>
          <w:lang w:val="en-US"/>
        </w:rPr>
        <w:t>Training</w:t>
      </w:r>
    </w:p>
    <w:p w14:paraId="26CE241A" w14:textId="5DA84635" w:rsidR="00A90960" w:rsidRDefault="00A90960" w:rsidP="00A90960">
      <w:pPr>
        <w:tabs>
          <w:tab w:val="right" w:pos="9360"/>
        </w:tabs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8FAD5B" wp14:editId="0159CBE7">
                <wp:simplePos x="0" y="0"/>
                <wp:positionH relativeFrom="margin">
                  <wp:posOffset>38100</wp:posOffset>
                </wp:positionH>
                <wp:positionV relativeFrom="paragraph">
                  <wp:posOffset>63499</wp:posOffset>
                </wp:positionV>
                <wp:extent cx="6162675" cy="0"/>
                <wp:effectExtent l="0" t="0" r="0" b="0"/>
                <wp:wrapNone/>
                <wp:docPr id="6295621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E4BFC0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pt,5pt" to="488.2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lang w:val="en-US"/>
        </w:rPr>
        <w:tab/>
      </w:r>
    </w:p>
    <w:tbl>
      <w:tblPr>
        <w:tblStyle w:val="TableGrid"/>
        <w:tblW w:w="9781" w:type="dxa"/>
        <w:tblLayout w:type="fixed"/>
        <w:tblLook w:val="04A0" w:firstRow="1" w:lastRow="0" w:firstColumn="1" w:lastColumn="0" w:noHBand="0" w:noVBand="1"/>
      </w:tblPr>
      <w:tblGrid>
        <w:gridCol w:w="6912"/>
        <w:gridCol w:w="2869"/>
      </w:tblGrid>
      <w:tr w:rsidR="00A90960" w:rsidRPr="00787769" w14:paraId="07E4900C" w14:textId="77777777" w:rsidTr="00A90960">
        <w:trPr>
          <w:cantSplit/>
        </w:trPr>
        <w:sdt>
          <w:sdtPr>
            <w:rPr>
              <w:lang w:val="en-US"/>
            </w:rPr>
            <w:alias w:val="TrainingInfo"/>
            <w:tag w:val="TrainingInfo"/>
            <w:id w:val="2011251338"/>
            <w:placeholder>
              <w:docPart w:val="47D7B29374B245569860417BC70C9131"/>
            </w:placeholder>
          </w:sdtPr>
          <w:sdtEndPr/>
          <w:sdtContent>
            <w:tc>
              <w:tcPr>
                <w:tcW w:w="6912" w:type="dxa"/>
              </w:tcPr>
              <w:p w14:paraId="083021FB" w14:textId="77777777" w:rsidR="00A90960" w:rsidRDefault="00A90960" w:rsidP="00A90960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Data Engineering on Microsoft Azure </w:t>
                </w:r>
              </w:p>
            </w:tc>
          </w:sdtContent>
        </w:sdt>
        <w:tc>
          <w:tcPr>
            <w:tcW w:w="2869" w:type="dxa"/>
          </w:tcPr>
          <w:p w14:paraId="3994433F" w14:textId="1CA63014" w:rsidR="00A90960" w:rsidRDefault="00D15FB5" w:rsidP="00A90960">
            <w:pPr>
              <w:spacing w:after="0" w:line="276" w:lineRule="auto"/>
              <w:jc w:val="righ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EducationDate"/>
                <w:tag w:val="EducationDate"/>
                <w:id w:val="72933649"/>
                <w:placeholder>
                  <w:docPart w:val="F1875B1BAC60411EBD4D3FAB369DEB91"/>
                </w:placeholder>
                <w:date w:fullDate="2022-1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A90960">
                  <w:rPr>
                    <w:rFonts w:cs="Tahoma"/>
                    <w:szCs w:val="18"/>
                    <w:lang w:val="en-US"/>
                  </w:rPr>
                  <w:t>11</w:t>
                </w:r>
                <w:r w:rsidR="00A90960" w:rsidRPr="00641CBE">
                  <w:rPr>
                    <w:rFonts w:cs="Tahoma"/>
                    <w:szCs w:val="18"/>
                    <w:lang w:val="en-US"/>
                  </w:rPr>
                  <w:t>/202</w:t>
                </w:r>
                <w:r w:rsidR="00F97605">
                  <w:rPr>
                    <w:rFonts w:cs="Tahoma"/>
                    <w:szCs w:val="18"/>
                    <w:lang w:val="en-US"/>
                  </w:rPr>
                  <w:t>2</w:t>
                </w:r>
              </w:sdtContent>
            </w:sdt>
          </w:p>
        </w:tc>
      </w:tr>
      <w:tr w:rsidR="00A90960" w:rsidRPr="00787769" w14:paraId="15F1C462" w14:textId="77777777" w:rsidTr="00A90960">
        <w:trPr>
          <w:cantSplit/>
        </w:trPr>
        <w:sdt>
          <w:sdtPr>
            <w:rPr>
              <w:lang w:val="en-US"/>
            </w:rPr>
            <w:alias w:val="TrainingInfo"/>
            <w:tag w:val="TrainingInfo"/>
            <w:id w:val="1893544128"/>
            <w:placeholder>
              <w:docPart w:val="C7DD7BE0819A41B5B102F19B7043B71E"/>
            </w:placeholder>
          </w:sdtPr>
          <w:sdtEndPr/>
          <w:sdtContent>
            <w:tc>
              <w:tcPr>
                <w:tcW w:w="6912" w:type="dxa"/>
              </w:tcPr>
              <w:p w14:paraId="6676CCC3" w14:textId="20F6E40E" w:rsidR="00A90960" w:rsidRPr="00787769" w:rsidRDefault="00A90960" w:rsidP="00A90960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Microsoft BI Tools</w:t>
                </w:r>
                <w:r>
                  <w:rPr>
                    <w:lang w:val="en-US"/>
                  </w:rPr>
                  <w:t xml:space="preserve"> </w:t>
                </w:r>
                <w:r w:rsidRPr="00922E54">
                  <w:rPr>
                    <w:lang w:val="en-US"/>
                  </w:rPr>
                  <w:t>(SSIS-SSAS-SSRS</w:t>
                </w:r>
                <w:r>
                  <w:rPr>
                    <w:lang w:val="en-US"/>
                  </w:rPr>
                  <w:t>)</w:t>
                </w:r>
              </w:p>
            </w:tc>
          </w:sdtContent>
        </w:sdt>
        <w:sdt>
          <w:sdtPr>
            <w:rPr>
              <w:rFonts w:cs="Tahoma"/>
              <w:szCs w:val="18"/>
              <w:lang w:val="en-US"/>
            </w:rPr>
            <w:alias w:val="EducationDate"/>
            <w:tag w:val="EducationDate"/>
            <w:id w:val="2095588916"/>
            <w:placeholder>
              <w:docPart w:val="2D6F6F7C059A417488E774543387010A"/>
            </w:placeholder>
            <w:date>
              <w:dateFormat w:val="MM/yyyy"/>
              <w:lid w:val="nl-BE"/>
              <w:storeMappedDataAs w:val="dateTime"/>
              <w:calendar w:val="gregorian"/>
            </w:date>
          </w:sdtPr>
          <w:sdtEndPr/>
          <w:sdtContent>
            <w:tc>
              <w:tcPr>
                <w:tcW w:w="2869" w:type="dxa"/>
              </w:tcPr>
              <w:p w14:paraId="769A3BB7" w14:textId="77777777" w:rsidR="00A90960" w:rsidRPr="00787769" w:rsidRDefault="00A90960" w:rsidP="00A90960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</w:rPr>
                  <w:t>2017</w:t>
                </w:r>
              </w:p>
            </w:tc>
          </w:sdtContent>
        </w:sdt>
      </w:tr>
      <w:tr w:rsidR="00A90960" w:rsidRPr="00787769" w14:paraId="387D4346" w14:textId="77777777" w:rsidTr="00A90960">
        <w:trPr>
          <w:cantSplit/>
        </w:trPr>
        <w:tc>
          <w:tcPr>
            <w:tcW w:w="6912" w:type="dxa"/>
          </w:tcPr>
          <w:p w14:paraId="674082A4" w14:textId="083C80E8" w:rsidR="00A90960" w:rsidRPr="008450FD" w:rsidRDefault="00A90960" w:rsidP="00A9096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T-SQL</w:t>
            </w:r>
          </w:p>
        </w:tc>
        <w:tc>
          <w:tcPr>
            <w:tcW w:w="2869" w:type="dxa"/>
          </w:tcPr>
          <w:p w14:paraId="30E0BB46" w14:textId="3C3F18B2" w:rsidR="00A90960" w:rsidRDefault="00A90960" w:rsidP="00A90960">
            <w:pPr>
              <w:spacing w:after="0" w:line="276" w:lineRule="auto"/>
              <w:jc w:val="right"/>
              <w:rPr>
                <w:rFonts w:cs="Tahoma"/>
                <w:szCs w:val="18"/>
              </w:rPr>
            </w:pPr>
            <w:r>
              <w:rPr>
                <w:rFonts w:cs="Tahoma"/>
                <w:szCs w:val="18"/>
              </w:rPr>
              <w:t>2017</w:t>
            </w:r>
          </w:p>
        </w:tc>
      </w:tr>
      <w:tr w:rsidR="00A90960" w:rsidRPr="00787769" w14:paraId="1DD80358" w14:textId="77777777" w:rsidTr="00A90960">
        <w:trPr>
          <w:cantSplit/>
        </w:trPr>
        <w:tc>
          <w:tcPr>
            <w:tcW w:w="6912" w:type="dxa"/>
          </w:tcPr>
          <w:p w14:paraId="6FEE6B2E" w14:textId="42BC3808" w:rsidR="00A90960" w:rsidRDefault="00A90960" w:rsidP="00A9096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Power BI</w:t>
            </w:r>
          </w:p>
        </w:tc>
        <w:tc>
          <w:tcPr>
            <w:tcW w:w="2869" w:type="dxa"/>
          </w:tcPr>
          <w:p w14:paraId="2892ABDD" w14:textId="0755B351" w:rsidR="00A90960" w:rsidRDefault="00F97605" w:rsidP="00A90960">
            <w:pPr>
              <w:spacing w:after="0" w:line="276" w:lineRule="auto"/>
              <w:jc w:val="right"/>
              <w:rPr>
                <w:rFonts w:cs="Tahoma"/>
                <w:szCs w:val="18"/>
              </w:rPr>
            </w:pPr>
            <w:r>
              <w:rPr>
                <w:rFonts w:cs="Tahoma"/>
                <w:szCs w:val="18"/>
              </w:rPr>
              <w:t>2021</w:t>
            </w:r>
          </w:p>
        </w:tc>
      </w:tr>
      <w:tr w:rsidR="00F97605" w:rsidRPr="00787769" w14:paraId="75E8A66A" w14:textId="77777777" w:rsidTr="00A90960">
        <w:trPr>
          <w:cantSplit/>
        </w:trPr>
        <w:tc>
          <w:tcPr>
            <w:tcW w:w="6912" w:type="dxa"/>
          </w:tcPr>
          <w:p w14:paraId="75F35713" w14:textId="4CE527A9" w:rsidR="00F97605" w:rsidRDefault="00F97605" w:rsidP="00A9096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MS Fabric</w:t>
            </w:r>
            <w:r w:rsidR="008974FB">
              <w:rPr>
                <w:lang w:val="en-US"/>
              </w:rPr>
              <w:t xml:space="preserve"> DP600 and 700</w:t>
            </w:r>
          </w:p>
        </w:tc>
        <w:tc>
          <w:tcPr>
            <w:tcW w:w="2869" w:type="dxa"/>
          </w:tcPr>
          <w:p w14:paraId="13607156" w14:textId="0993CA7B" w:rsidR="00F97605" w:rsidRDefault="00F97605" w:rsidP="00A90960">
            <w:pPr>
              <w:spacing w:after="0" w:line="276" w:lineRule="auto"/>
              <w:jc w:val="right"/>
              <w:rPr>
                <w:rFonts w:cs="Tahoma"/>
                <w:szCs w:val="18"/>
              </w:rPr>
            </w:pPr>
            <w:r>
              <w:rPr>
                <w:rFonts w:cs="Tahoma"/>
                <w:szCs w:val="18"/>
              </w:rPr>
              <w:t>2024</w:t>
            </w:r>
          </w:p>
        </w:tc>
      </w:tr>
      <w:tr w:rsidR="008974FB" w:rsidRPr="00787769" w14:paraId="079CD4E2" w14:textId="77777777" w:rsidTr="00A90960">
        <w:trPr>
          <w:cantSplit/>
        </w:trPr>
        <w:tc>
          <w:tcPr>
            <w:tcW w:w="6912" w:type="dxa"/>
          </w:tcPr>
          <w:p w14:paraId="074040C1" w14:textId="7E46BB1B" w:rsidR="008974FB" w:rsidRDefault="008974FB" w:rsidP="00A9096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Databriks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869" w:type="dxa"/>
          </w:tcPr>
          <w:p w14:paraId="4700DFF7" w14:textId="5CADF2E1" w:rsidR="008974FB" w:rsidRDefault="008974FB" w:rsidP="00A90960">
            <w:pPr>
              <w:spacing w:after="0" w:line="276" w:lineRule="auto"/>
              <w:jc w:val="right"/>
              <w:rPr>
                <w:rFonts w:cs="Tahoma"/>
                <w:szCs w:val="18"/>
              </w:rPr>
            </w:pPr>
            <w:r>
              <w:rPr>
                <w:rFonts w:cs="Tahoma"/>
                <w:szCs w:val="18"/>
              </w:rPr>
              <w:t>2025</w:t>
            </w:r>
          </w:p>
        </w:tc>
      </w:tr>
    </w:tbl>
    <w:p w14:paraId="08E3047F" w14:textId="77777777" w:rsidR="00A90960" w:rsidRDefault="00A90960" w:rsidP="00A90960">
      <w:pPr>
        <w:tabs>
          <w:tab w:val="right" w:pos="9360"/>
        </w:tabs>
        <w:rPr>
          <w:lang w:val="en-US"/>
        </w:rPr>
      </w:pPr>
    </w:p>
    <w:p w14:paraId="49A6D99B" w14:textId="77777777" w:rsidR="00A90960" w:rsidRDefault="00A90960" w:rsidP="00A90960">
      <w:pPr>
        <w:tabs>
          <w:tab w:val="right" w:pos="9360"/>
        </w:tabs>
        <w:rPr>
          <w:lang w:val="en-US"/>
        </w:rPr>
      </w:pPr>
    </w:p>
    <w:p w14:paraId="002B6B14" w14:textId="5FEB9262" w:rsidR="00F97605" w:rsidRPr="00787769" w:rsidRDefault="00F97605" w:rsidP="00F97605">
      <w:pPr>
        <w:pStyle w:val="Heading1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035636" wp14:editId="625C25CD">
                <wp:simplePos x="0" y="0"/>
                <wp:positionH relativeFrom="margin">
                  <wp:align>left</wp:align>
                </wp:positionH>
                <wp:positionV relativeFrom="paragraph">
                  <wp:posOffset>495935</wp:posOffset>
                </wp:positionV>
                <wp:extent cx="6143625" cy="13970"/>
                <wp:effectExtent l="0" t="0" r="28575" b="24130"/>
                <wp:wrapNone/>
                <wp:docPr id="14525429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19539A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9.05pt" to="483.7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787769">
        <w:rPr>
          <w:lang w:val="en-US"/>
        </w:rPr>
        <w:t>Certificates</w:t>
      </w:r>
    </w:p>
    <w:p w14:paraId="33D1515F" w14:textId="686D208B" w:rsidR="00F97605" w:rsidRDefault="00F97605" w:rsidP="00A90960">
      <w:pPr>
        <w:tabs>
          <w:tab w:val="right" w:pos="9360"/>
        </w:tabs>
        <w:rPr>
          <w:lang w:val="en-US"/>
        </w:rPr>
      </w:pP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6912"/>
        <w:gridCol w:w="2864"/>
      </w:tblGrid>
      <w:tr w:rsidR="00F97605" w:rsidRPr="00787769" w14:paraId="5098EC7E" w14:textId="77777777" w:rsidTr="00F97605">
        <w:trPr>
          <w:cantSplit/>
        </w:trPr>
        <w:tc>
          <w:tcPr>
            <w:tcW w:w="6912" w:type="dxa"/>
          </w:tcPr>
          <w:bookmarkStart w:id="0" w:name="_Hlk198278864" w:displacedByCustomXml="next"/>
          <w:sdt>
            <w:sdtPr>
              <w:rPr>
                <w:lang w:val="en-US"/>
              </w:rPr>
              <w:alias w:val="CertificationInfo"/>
              <w:tag w:val="CertificationInfo"/>
              <w:id w:val="875737599"/>
              <w:placeholder>
                <w:docPart w:val="E18B0663444C48A0ACDFA1B0C66519FD"/>
              </w:placeholder>
            </w:sdtPr>
            <w:sdtEndPr/>
            <w:sdtContent>
              <w:bookmarkEnd w:id="0" w:displacedByCustomXml="prev"/>
              <w:p w14:paraId="04AD88E9" w14:textId="77777777" w:rsidR="00F97605" w:rsidRPr="00922E54" w:rsidRDefault="00F97605" w:rsidP="00F97605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rPr>
                    <w:lang w:val="en-US"/>
                  </w:rPr>
                </w:pPr>
                <w:r w:rsidRPr="002F07BF">
                  <w:rPr>
                    <w:lang w:val="en-US"/>
                  </w:rPr>
                  <w:t>DP-600: Microsoft Fabric Analytics Engineer</w:t>
                </w:r>
              </w:p>
            </w:sdtContent>
          </w:sdt>
        </w:tc>
        <w:sdt>
          <w:sdtPr>
            <w:rPr>
              <w:rFonts w:cs="Tahoma"/>
              <w:szCs w:val="18"/>
              <w:lang w:val="nl-BE"/>
            </w:rPr>
            <w:alias w:val="EducationDate"/>
            <w:tag w:val="EducationDate"/>
            <w:id w:val="1667515674"/>
            <w:placeholder>
              <w:docPart w:val="02ED503688B043638D631CB018A40A14"/>
            </w:placeholder>
            <w:date w:fullDate="2024-04-01T00:00:00Z">
              <w:dateFormat w:val="MM/yyyy"/>
              <w:lid w:val="nl-BE"/>
              <w:storeMappedDataAs w:val="dateTime"/>
              <w:calendar w:val="gregorian"/>
            </w:date>
          </w:sdtPr>
          <w:sdtEndPr/>
          <w:sdtContent>
            <w:tc>
              <w:tcPr>
                <w:tcW w:w="2864" w:type="dxa"/>
              </w:tcPr>
              <w:p w14:paraId="106A1449" w14:textId="77777777" w:rsidR="00F97605" w:rsidRPr="00922E54" w:rsidRDefault="00F97605" w:rsidP="00F97605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nl-BE"/>
                  </w:rPr>
                </w:pPr>
                <w:r w:rsidRPr="00922E54">
                  <w:rPr>
                    <w:rFonts w:cs="Tahoma"/>
                    <w:szCs w:val="18"/>
                    <w:lang w:val="nl-BE"/>
                  </w:rPr>
                  <w:t>04/2024</w:t>
                </w:r>
              </w:p>
            </w:tc>
          </w:sdtContent>
        </w:sdt>
      </w:tr>
      <w:tr w:rsidR="00F97605" w:rsidRPr="00787769" w14:paraId="4F78C7BF" w14:textId="77777777" w:rsidTr="00F97605">
        <w:trPr>
          <w:cantSplit/>
        </w:trPr>
        <w:sdt>
          <w:sdtPr>
            <w:rPr>
              <w:lang w:val="en-US"/>
            </w:rPr>
            <w:alias w:val="CertificationInfo"/>
            <w:tag w:val="CertificationInfo"/>
            <w:id w:val="-494185392"/>
            <w:placeholder>
              <w:docPart w:val="9EAB71D485344DBA99B14EA0C8A36102"/>
            </w:placeholder>
          </w:sdtPr>
          <w:sdtEndPr/>
          <w:sdtContent>
            <w:tc>
              <w:tcPr>
                <w:tcW w:w="6912" w:type="dxa"/>
              </w:tcPr>
              <w:sdt>
                <w:sdtPr>
                  <w:rPr>
                    <w:lang w:val="en-US"/>
                  </w:rPr>
                  <w:alias w:val="CertificationInfo"/>
                  <w:tag w:val="CertificationInfo"/>
                  <w:id w:val="901178648"/>
                  <w:placeholder>
                    <w:docPart w:val="690FA756DC904EE69C7D6D4D356B95A3"/>
                  </w:placeholder>
                </w:sdtPr>
                <w:sdtEndPr/>
                <w:sdtContent>
                  <w:p w14:paraId="15B56B8D" w14:textId="77777777" w:rsidR="00F97605" w:rsidRPr="00922E54" w:rsidRDefault="00F97605" w:rsidP="00F97605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 w:line="276" w:lineRule="auto"/>
                      <w:rPr>
                        <w:szCs w:val="24"/>
                        <w:lang w:val="en-US"/>
                      </w:rPr>
                    </w:pPr>
                    <w:r w:rsidRPr="002F07BF">
                      <w:rPr>
                        <w:lang w:val="en-US"/>
                      </w:rPr>
                      <w:t>DP-203: Data Engineering on MS Azure</w:t>
                    </w:r>
                  </w:p>
                </w:sdtContent>
              </w:sdt>
            </w:tc>
          </w:sdtContent>
        </w:sdt>
        <w:sdt>
          <w:sdtPr>
            <w:rPr>
              <w:rFonts w:cs="Tahoma"/>
              <w:szCs w:val="18"/>
              <w:lang w:val="en-US"/>
            </w:rPr>
            <w:alias w:val="EducationDate"/>
            <w:tag w:val="EducationDate"/>
            <w:id w:val="1645628040"/>
            <w:placeholder>
              <w:docPart w:val="D8F7FCB6A0714E168437A2502BD1345C"/>
            </w:placeholder>
            <w:date w:fullDate="2022-02-01T00:00:00Z">
              <w:dateFormat w:val="MM/yyyy"/>
              <w:lid w:val="nl-BE"/>
              <w:storeMappedDataAs w:val="dateTime"/>
              <w:calendar w:val="gregorian"/>
            </w:date>
          </w:sdtPr>
          <w:sdtEndPr/>
          <w:sdtContent>
            <w:tc>
              <w:tcPr>
                <w:tcW w:w="2864" w:type="dxa"/>
              </w:tcPr>
              <w:p w14:paraId="6BEBC887" w14:textId="77777777" w:rsidR="00F97605" w:rsidRDefault="00F97605" w:rsidP="00F97605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en-US"/>
                  </w:rPr>
                </w:pPr>
                <w:r w:rsidRPr="00B76C75">
                  <w:rPr>
                    <w:rFonts w:cs="Tahoma"/>
                    <w:szCs w:val="18"/>
                    <w:lang w:val="nl-BE"/>
                  </w:rPr>
                  <w:t>0</w:t>
                </w:r>
                <w:r>
                  <w:rPr>
                    <w:rFonts w:cs="Tahoma"/>
                    <w:szCs w:val="18"/>
                    <w:lang w:val="nl-BE"/>
                  </w:rPr>
                  <w:t>2/2022</w:t>
                </w:r>
              </w:p>
            </w:tc>
          </w:sdtContent>
        </w:sdt>
      </w:tr>
      <w:tr w:rsidR="00F97605" w:rsidRPr="00787769" w14:paraId="5B98E96A" w14:textId="77777777" w:rsidTr="00F97605">
        <w:trPr>
          <w:cantSplit/>
          <w:trHeight w:val="68"/>
        </w:trPr>
        <w:sdt>
          <w:sdtPr>
            <w:rPr>
              <w:lang w:val="en-US"/>
            </w:rPr>
            <w:alias w:val="CertificationInfo"/>
            <w:tag w:val="CertificationInfo"/>
            <w:id w:val="-1558312532"/>
            <w:placeholder>
              <w:docPart w:val="0CAB27EE4C0A455EA1786B47D2C33B96"/>
            </w:placeholder>
          </w:sdtPr>
          <w:sdtEndPr/>
          <w:sdtContent>
            <w:tc>
              <w:tcPr>
                <w:tcW w:w="6912" w:type="dxa"/>
              </w:tcPr>
              <w:p w14:paraId="6793C905" w14:textId="60840AA1" w:rsidR="00F97605" w:rsidRPr="00787769" w:rsidRDefault="00F97605" w:rsidP="00F97605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DA-100:</w:t>
                </w:r>
                <w:r w:rsidRPr="00464547">
                  <w:rPr>
                    <w:lang w:val="en-GB"/>
                  </w:rPr>
                  <w:t xml:space="preserve"> </w:t>
                </w:r>
                <w:r w:rsidRPr="0044563B">
                  <w:rPr>
                    <w:lang w:val="en-US"/>
                  </w:rPr>
                  <w:t>Analyzing Data with Microsoft Power BI</w:t>
                </w:r>
                <w:r>
                  <w:rPr>
                    <w:lang w:val="en-US"/>
                  </w:rPr>
                  <w:t xml:space="preserve"> </w:t>
                </w:r>
              </w:p>
            </w:tc>
          </w:sdtContent>
        </w:sdt>
        <w:sdt>
          <w:sdtPr>
            <w:rPr>
              <w:rFonts w:cs="Tahoma"/>
              <w:szCs w:val="18"/>
              <w:lang w:val="en-US"/>
            </w:rPr>
            <w:alias w:val="EducationDate"/>
            <w:tag w:val="EducationDate"/>
            <w:id w:val="1507791317"/>
            <w:placeholder>
              <w:docPart w:val="B676542E30434BE183CC7CB8CF91E00B"/>
            </w:placeholder>
            <w:date w:fullDate="2021-07-01T00:00:00Z">
              <w:dateFormat w:val="MM/yyyy"/>
              <w:lid w:val="nl-BE"/>
              <w:storeMappedDataAs w:val="dateTime"/>
              <w:calendar w:val="gregorian"/>
            </w:date>
          </w:sdtPr>
          <w:sdtEndPr/>
          <w:sdtContent>
            <w:tc>
              <w:tcPr>
                <w:tcW w:w="2864" w:type="dxa"/>
              </w:tcPr>
              <w:p w14:paraId="2B93AE78" w14:textId="77777777" w:rsidR="00F97605" w:rsidRPr="00B76C75" w:rsidRDefault="00F97605" w:rsidP="00F97605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en-US"/>
                  </w:rPr>
                </w:pPr>
                <w:r w:rsidRPr="00B76C75">
                  <w:rPr>
                    <w:rFonts w:cs="Tahoma"/>
                    <w:szCs w:val="18"/>
                    <w:lang w:val="nl-BE"/>
                  </w:rPr>
                  <w:t>0</w:t>
                </w:r>
                <w:r>
                  <w:rPr>
                    <w:rFonts w:cs="Tahoma"/>
                    <w:szCs w:val="18"/>
                    <w:lang w:val="nl-BE"/>
                  </w:rPr>
                  <w:t>7/2021</w:t>
                </w:r>
              </w:p>
            </w:tc>
          </w:sdtContent>
        </w:sdt>
      </w:tr>
      <w:tr w:rsidR="00F97605" w:rsidRPr="00787769" w14:paraId="783FF0B6" w14:textId="77777777" w:rsidTr="00F97605">
        <w:trPr>
          <w:cantSplit/>
          <w:trHeight w:val="68"/>
        </w:trPr>
        <w:sdt>
          <w:sdtPr>
            <w:rPr>
              <w:lang w:val="en-US"/>
            </w:rPr>
            <w:alias w:val="CertificationInfo"/>
            <w:tag w:val="CertificationInfo"/>
            <w:id w:val="-1352728754"/>
            <w:placeholder>
              <w:docPart w:val="A160BF1DF078458982EF671355EE14B1"/>
            </w:placeholder>
          </w:sdtPr>
          <w:sdtEndPr/>
          <w:sdtContent>
            <w:tc>
              <w:tcPr>
                <w:tcW w:w="6912" w:type="dxa"/>
              </w:tcPr>
              <w:p w14:paraId="143F6DB7" w14:textId="77777777" w:rsidR="00F97605" w:rsidRDefault="00F97605" w:rsidP="00F97605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Querying Microsoft SQL Server 2012</w:t>
                </w:r>
              </w:p>
            </w:tc>
          </w:sdtContent>
        </w:sdt>
        <w:sdt>
          <w:sdtPr>
            <w:rPr>
              <w:rFonts w:cs="Tahoma"/>
              <w:szCs w:val="18"/>
              <w:lang w:val="en-US"/>
            </w:rPr>
            <w:alias w:val="EducationDate"/>
            <w:tag w:val="EducationDate"/>
            <w:id w:val="-988710245"/>
            <w:placeholder>
              <w:docPart w:val="B7FEDD63B0694FD9B153409D212CD674"/>
            </w:placeholder>
            <w:date w:fullDate="2017-07-01T00:00:00Z">
              <w:dateFormat w:val="MM/yyyy"/>
              <w:lid w:val="nl-BE"/>
              <w:storeMappedDataAs w:val="dateTime"/>
              <w:calendar w:val="gregorian"/>
            </w:date>
          </w:sdtPr>
          <w:sdtEndPr/>
          <w:sdtContent>
            <w:tc>
              <w:tcPr>
                <w:tcW w:w="2864" w:type="dxa"/>
              </w:tcPr>
              <w:p w14:paraId="6060AFAA" w14:textId="77777777" w:rsidR="00F97605" w:rsidRDefault="00F97605" w:rsidP="00F97605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en-US"/>
                  </w:rPr>
                </w:pPr>
                <w:r w:rsidRPr="00B76C75">
                  <w:rPr>
                    <w:rFonts w:cs="Tahoma"/>
                    <w:szCs w:val="18"/>
                    <w:lang w:val="nl-BE"/>
                  </w:rPr>
                  <w:t>07/2017</w:t>
                </w:r>
              </w:p>
            </w:tc>
          </w:sdtContent>
        </w:sdt>
      </w:tr>
      <w:tr w:rsidR="008974FB" w:rsidRPr="00A947E6" w14:paraId="4150ABCC" w14:textId="77777777" w:rsidTr="00F97605">
        <w:trPr>
          <w:cantSplit/>
          <w:trHeight w:val="68"/>
        </w:trPr>
        <w:tc>
          <w:tcPr>
            <w:tcW w:w="6912" w:type="dxa"/>
          </w:tcPr>
          <w:sdt>
            <w:sdtPr>
              <w:rPr>
                <w:lang w:val="en-US"/>
              </w:rPr>
              <w:alias w:val="CertificationInfo"/>
              <w:tag w:val="CertificationInfo"/>
              <w:id w:val="-1484931281"/>
              <w:placeholder>
                <w:docPart w:val="0E2EE0999119499FB9BBCF50E8A285A0"/>
              </w:placeholder>
            </w:sdtPr>
            <w:sdtEndPr/>
            <w:sdtContent>
              <w:p w14:paraId="5A86E006" w14:textId="74574020" w:rsidR="008974FB" w:rsidRPr="008974FB" w:rsidRDefault="008974FB" w:rsidP="008974FB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rPr>
                    <w:lang w:val="en-US"/>
                  </w:rPr>
                </w:pPr>
                <w:r w:rsidRPr="002F07BF">
                  <w:rPr>
                    <w:lang w:val="en-US"/>
                  </w:rPr>
                  <w:t>DP-</w:t>
                </w:r>
                <w:r w:rsidR="00A947E6">
                  <w:rPr>
                    <w:lang w:val="en-US"/>
                  </w:rPr>
                  <w:t>7</w:t>
                </w:r>
                <w:r w:rsidRPr="002F07BF">
                  <w:rPr>
                    <w:lang w:val="en-US"/>
                  </w:rPr>
                  <w:t xml:space="preserve">00: Microsoft Fabric </w:t>
                </w:r>
                <w:r>
                  <w:rPr>
                    <w:lang w:val="en-US"/>
                  </w:rPr>
                  <w:t>Data</w:t>
                </w:r>
                <w:r w:rsidRPr="002F07BF">
                  <w:rPr>
                    <w:lang w:val="en-US"/>
                  </w:rPr>
                  <w:t xml:space="preserve"> Engineer</w:t>
                </w:r>
              </w:p>
            </w:sdtContent>
          </w:sdt>
        </w:tc>
        <w:tc>
          <w:tcPr>
            <w:tcW w:w="2864" w:type="dxa"/>
          </w:tcPr>
          <w:p w14:paraId="034D2352" w14:textId="4489032D" w:rsidR="008974FB" w:rsidRPr="00B76C75" w:rsidRDefault="00A947E6" w:rsidP="00F97605">
            <w:pPr>
              <w:spacing w:after="0" w:line="276" w:lineRule="auto"/>
              <w:jc w:val="right"/>
              <w:rPr>
                <w:rFonts w:cs="Tahoma"/>
                <w:szCs w:val="18"/>
                <w:lang w:val="nl-BE"/>
              </w:rPr>
            </w:pPr>
            <w:r>
              <w:rPr>
                <w:rFonts w:cs="Tahoma"/>
                <w:szCs w:val="18"/>
                <w:lang w:val="nl-BE"/>
              </w:rPr>
              <w:t>03/2026</w:t>
            </w:r>
          </w:p>
        </w:tc>
      </w:tr>
      <w:tr w:rsidR="008974FB" w:rsidRPr="00787769" w14:paraId="4359021D" w14:textId="77777777" w:rsidTr="00F97605">
        <w:trPr>
          <w:cantSplit/>
          <w:trHeight w:val="68"/>
        </w:trPr>
        <w:tc>
          <w:tcPr>
            <w:tcW w:w="6912" w:type="dxa"/>
          </w:tcPr>
          <w:p w14:paraId="52D2E046" w14:textId="43332C19" w:rsidR="008974FB" w:rsidRPr="002F07BF" w:rsidRDefault="008974FB" w:rsidP="008974F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Databriks</w:t>
            </w:r>
            <w:proofErr w:type="spellEnd"/>
          </w:p>
        </w:tc>
        <w:tc>
          <w:tcPr>
            <w:tcW w:w="2864" w:type="dxa"/>
          </w:tcPr>
          <w:p w14:paraId="7EF2CABF" w14:textId="5F14B1C2" w:rsidR="008974FB" w:rsidRDefault="008974FB" w:rsidP="00F97605">
            <w:pPr>
              <w:spacing w:after="0" w:line="276" w:lineRule="auto"/>
              <w:jc w:val="right"/>
              <w:rPr>
                <w:rFonts w:cs="Tahoma"/>
                <w:szCs w:val="18"/>
                <w:lang w:val="nl-BE"/>
              </w:rPr>
            </w:pPr>
            <w:r>
              <w:rPr>
                <w:rFonts w:cs="Tahoma"/>
                <w:szCs w:val="18"/>
                <w:lang w:val="nl-BE"/>
              </w:rPr>
              <w:t>On going</w:t>
            </w:r>
          </w:p>
        </w:tc>
      </w:tr>
    </w:tbl>
    <w:p w14:paraId="4145EE09" w14:textId="0156331F" w:rsidR="00F97605" w:rsidRDefault="00F97605" w:rsidP="00A90960">
      <w:pPr>
        <w:tabs>
          <w:tab w:val="right" w:pos="9360"/>
        </w:tabs>
        <w:rPr>
          <w:lang w:val="en-US"/>
        </w:rPr>
      </w:pPr>
    </w:p>
    <w:p w14:paraId="7B10948D" w14:textId="4E8C50F8" w:rsidR="00F97605" w:rsidRDefault="00F97605" w:rsidP="00F97605">
      <w:pPr>
        <w:pStyle w:val="Heading1"/>
        <w:rPr>
          <w:lang w:val="en-US" w:eastAsia="nl-NL"/>
        </w:rPr>
      </w:pPr>
      <w:r w:rsidRPr="00787769">
        <w:rPr>
          <w:noProof/>
          <w:lang w:val="en-US" w:eastAsia="nl-NL"/>
        </w:rPr>
        <w:drawing>
          <wp:anchor distT="0" distB="0" distL="114300" distR="114300" simplePos="0" relativeHeight="251673600" behindDoc="1" locked="0" layoutInCell="1" allowOverlap="1" wp14:anchorId="1C09213F" wp14:editId="303B5045">
            <wp:simplePos x="0" y="0"/>
            <wp:positionH relativeFrom="column">
              <wp:posOffset>3286125</wp:posOffset>
            </wp:positionH>
            <wp:positionV relativeFrom="paragraph">
              <wp:posOffset>-29210</wp:posOffset>
            </wp:positionV>
            <wp:extent cx="207010" cy="317908"/>
            <wp:effectExtent l="0" t="0" r="2540" b="63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769">
        <w:rPr>
          <w:lang w:val="en-US"/>
        </w:rPr>
        <w:t>Overview Professional Experience</w:t>
      </w:r>
    </w:p>
    <w:p w14:paraId="7F9FAF5D" w14:textId="5CB8FDFE" w:rsidR="00F97605" w:rsidRDefault="00F97605" w:rsidP="00A90960">
      <w:pPr>
        <w:tabs>
          <w:tab w:val="right" w:pos="9360"/>
        </w:tabs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CB123B" wp14:editId="1196D7F7">
                <wp:simplePos x="0" y="0"/>
                <wp:positionH relativeFrom="margin">
                  <wp:posOffset>9525</wp:posOffset>
                </wp:positionH>
                <wp:positionV relativeFrom="paragraph">
                  <wp:posOffset>6985</wp:posOffset>
                </wp:positionV>
                <wp:extent cx="6143625" cy="13970"/>
                <wp:effectExtent l="0" t="0" r="28575" b="24130"/>
                <wp:wrapNone/>
                <wp:docPr id="12729579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ACC2F0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5pt,.55pt" to="484.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lang w:val="en-US"/>
        </w:rPr>
        <w:tab/>
      </w:r>
    </w:p>
    <w:tbl>
      <w:tblPr>
        <w:tblStyle w:val="TableGrid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52"/>
        <w:gridCol w:w="3118"/>
        <w:gridCol w:w="4111"/>
      </w:tblGrid>
      <w:tr w:rsidR="00F97605" w:rsidRPr="00787769" w14:paraId="15C1C701" w14:textId="77777777" w:rsidTr="00F97605">
        <w:trPr>
          <w:trHeight w:val="331"/>
        </w:trPr>
        <w:tc>
          <w:tcPr>
            <w:tcW w:w="2552" w:type="dxa"/>
          </w:tcPr>
          <w:p w14:paraId="16C50C48" w14:textId="162A5F26" w:rsidR="00F97605" w:rsidRPr="00EF6CB8" w:rsidRDefault="00D15FB5" w:rsidP="002E102C">
            <w:pPr>
              <w:spacing w:after="0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ProjectStartDate"/>
                <w:tag w:val="ProjectStartDate"/>
                <w:id w:val="102773791"/>
                <w:placeholder>
                  <w:docPart w:val="E371702800E74A97A3FDAF9AAD5FEC22"/>
                </w:placeholder>
                <w:date w:fullDate="2023-04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F97605" w:rsidRPr="002E102C">
                  <w:rPr>
                    <w:rFonts w:cs="Tahoma"/>
                    <w:szCs w:val="18"/>
                    <w:lang w:val="en-US"/>
                  </w:rPr>
                  <w:t>04/202</w:t>
                </w:r>
                <w:r w:rsidR="002E102C" w:rsidRPr="002E102C">
                  <w:rPr>
                    <w:rFonts w:cs="Tahoma"/>
                    <w:szCs w:val="18"/>
                    <w:lang w:val="en-US"/>
                  </w:rPr>
                  <w:t>3</w:t>
                </w:r>
              </w:sdtContent>
            </w:sdt>
            <w:r w:rsidR="00F97605" w:rsidRPr="002E102C">
              <w:rPr>
                <w:rFonts w:cs="Tahoma"/>
                <w:szCs w:val="18"/>
                <w:lang w:val="en-US"/>
              </w:rPr>
              <w:t xml:space="preserve"> – </w:t>
            </w:r>
            <w:sdt>
              <w:sdtPr>
                <w:rPr>
                  <w:rFonts w:cs="Tahoma"/>
                  <w:szCs w:val="18"/>
                  <w:lang w:val="en-US"/>
                </w:rPr>
                <w:alias w:val="ProjectEndDate"/>
                <w:tag w:val="ProjectEndDate"/>
                <w:id w:val="-572502486"/>
                <w:placeholder>
                  <w:docPart w:val="2AFC01F48412407F8E12AC7388F24342"/>
                </w:placeholder>
                <w:date w:fullDate="2026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2E102C" w:rsidRPr="002E102C">
                  <w:rPr>
                    <w:rFonts w:cs="Tahoma"/>
                    <w:szCs w:val="18"/>
                    <w:lang w:val="en-US"/>
                  </w:rPr>
                  <w:t>01/2026</w:t>
                </w:r>
              </w:sdtContent>
            </w:sdt>
          </w:p>
        </w:tc>
        <w:tc>
          <w:tcPr>
            <w:tcW w:w="3118" w:type="dxa"/>
          </w:tcPr>
          <w:p w14:paraId="2074EE3D" w14:textId="3C04B526" w:rsidR="00F97605" w:rsidRPr="00EF6CB8" w:rsidRDefault="002E102C" w:rsidP="002E102C">
            <w:pPr>
              <w:spacing w:after="0"/>
              <w:jc w:val="left"/>
              <w:rPr>
                <w:lang w:val="en-US"/>
              </w:rPr>
            </w:pPr>
            <w:r w:rsidRPr="002E102C">
              <w:rPr>
                <w:rFonts w:cs="Tahoma"/>
                <w:bCs/>
              </w:rPr>
              <w:t>Ahold Delhaize</w:t>
            </w:r>
          </w:p>
        </w:tc>
        <w:sdt>
          <w:sdtPr>
            <w:alias w:val="Function"/>
            <w:tag w:val="Function"/>
            <w:id w:val="1259489029"/>
            <w:placeholder>
              <w:docPart w:val="4D11CB6EA3384D19BE34DD9E2095284A"/>
            </w:placeholder>
          </w:sdtPr>
          <w:sdtEndPr/>
          <w:sdtContent>
            <w:tc>
              <w:tcPr>
                <w:tcW w:w="4111" w:type="dxa"/>
              </w:tcPr>
              <w:p w14:paraId="40E469F6" w14:textId="77777777" w:rsidR="00F97605" w:rsidRPr="00EF6CB8" w:rsidRDefault="00F97605" w:rsidP="00F97605">
                <w:pPr>
                  <w:spacing w:after="0"/>
                </w:pPr>
                <w:r w:rsidRPr="00EF6CB8">
                  <w:t>MSBI Power Bi Consultant</w:t>
                </w:r>
              </w:p>
            </w:tc>
          </w:sdtContent>
        </w:sdt>
      </w:tr>
      <w:tr w:rsidR="00F97605" w14:paraId="2884539E" w14:textId="77777777" w:rsidTr="00F97605">
        <w:trPr>
          <w:cantSplit/>
          <w:trHeight w:val="279"/>
        </w:trPr>
        <w:tc>
          <w:tcPr>
            <w:tcW w:w="2552" w:type="dxa"/>
          </w:tcPr>
          <w:p w14:paraId="45FC3386" w14:textId="5C8FAE51" w:rsidR="00F97605" w:rsidRDefault="00D15FB5" w:rsidP="00F97605">
            <w:pPr>
              <w:spacing w:after="0"/>
              <w:jc w:val="lef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-790903301"/>
                <w:placeholder>
                  <w:docPart w:val="DE066810B9074F1084A397AE67184EB3"/>
                </w:placeholder>
                <w:date w:fullDate="2023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F97605">
                  <w:rPr>
                    <w:rFonts w:cs="Tahoma"/>
                    <w:szCs w:val="18"/>
                  </w:rPr>
                  <w:t>01/2023</w:t>
                </w:r>
              </w:sdtContent>
            </w:sdt>
            <w:r w:rsidR="00F97605" w:rsidRPr="00787769">
              <w:rPr>
                <w:rFonts w:cs="Tahoma"/>
                <w:szCs w:val="18"/>
                <w:lang w:val="en-US"/>
              </w:rPr>
              <w:t xml:space="preserve"> – </w:t>
            </w:r>
            <w:sdt>
              <w:sdtPr>
                <w:rPr>
                  <w:rFonts w:cs="Tahoma"/>
                  <w:szCs w:val="18"/>
                  <w:lang w:val="en-US"/>
                </w:rPr>
                <w:alias w:val="DepartmentDateTo"/>
                <w:tag w:val="DepartmentDateTo"/>
                <w:id w:val="-1699087575"/>
                <w:placeholder>
                  <w:docPart w:val="008E3A0784EC47D6B2386D01E40AEAC1"/>
                </w:placeholder>
                <w:date w:fullDate="2023-03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2E102C">
                  <w:rPr>
                    <w:rFonts w:cs="Tahoma"/>
                    <w:szCs w:val="18"/>
                  </w:rPr>
                  <w:t>03/2023</w:t>
                </w:r>
              </w:sdtContent>
            </w:sdt>
          </w:p>
        </w:tc>
        <w:tc>
          <w:tcPr>
            <w:tcW w:w="3118" w:type="dxa"/>
          </w:tcPr>
          <w:p w14:paraId="7751846D" w14:textId="00938A41" w:rsidR="00F97605" w:rsidRDefault="00F97605" w:rsidP="00F97605">
            <w:pPr>
              <w:spacing w:after="0"/>
              <w:jc w:val="left"/>
              <w:rPr>
                <w:rFonts w:cs="Tahoma"/>
                <w:bCs/>
              </w:rPr>
            </w:pPr>
            <w:r>
              <w:rPr>
                <w:rFonts w:cs="Tahoma"/>
                <w:bCs/>
              </w:rPr>
              <w:t>POC Cloud Migration</w:t>
            </w:r>
          </w:p>
        </w:tc>
        <w:tc>
          <w:tcPr>
            <w:tcW w:w="4111" w:type="dxa"/>
          </w:tcPr>
          <w:p w14:paraId="0D524741" w14:textId="77777777" w:rsidR="00F97605" w:rsidRDefault="00F97605" w:rsidP="00F97605">
            <w:pPr>
              <w:spacing w:after="0"/>
              <w:rPr>
                <w:rFonts w:cs="Tahoma"/>
                <w:bCs/>
              </w:rPr>
            </w:pPr>
            <w:r>
              <w:rPr>
                <w:rFonts w:cs="Tahoma"/>
                <w:bCs/>
              </w:rPr>
              <w:t>MSBI Azure Consultant</w:t>
            </w:r>
          </w:p>
        </w:tc>
      </w:tr>
      <w:tr w:rsidR="00F97605" w:rsidRPr="008450FD" w14:paraId="4021A836" w14:textId="77777777" w:rsidTr="00F97605">
        <w:trPr>
          <w:cantSplit/>
          <w:trHeight w:val="279"/>
        </w:trPr>
        <w:tc>
          <w:tcPr>
            <w:tcW w:w="2552" w:type="dxa"/>
          </w:tcPr>
          <w:p w14:paraId="7788A76A" w14:textId="61BD557A" w:rsidR="00F97605" w:rsidRDefault="00D15FB5" w:rsidP="00F97605">
            <w:pPr>
              <w:spacing w:after="0"/>
              <w:jc w:val="lef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-158457568"/>
                <w:placeholder>
                  <w:docPart w:val="B378DE5D574740D0BC0B7DE818B52B65"/>
                </w:placeholder>
                <w:date w:fullDate="2021-09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F97605">
                  <w:rPr>
                    <w:rFonts w:cs="Tahoma"/>
                    <w:szCs w:val="18"/>
                  </w:rPr>
                  <w:t>09/2021</w:t>
                </w:r>
              </w:sdtContent>
            </w:sdt>
            <w:r w:rsidR="00F97605" w:rsidRPr="00787769">
              <w:rPr>
                <w:rFonts w:cs="Tahoma"/>
                <w:szCs w:val="18"/>
                <w:lang w:val="en-US"/>
              </w:rPr>
              <w:t xml:space="preserve"> – </w:t>
            </w:r>
            <w:sdt>
              <w:sdtPr>
                <w:rPr>
                  <w:rFonts w:cs="Tahoma"/>
                  <w:szCs w:val="18"/>
                  <w:lang w:val="en-US"/>
                </w:rPr>
                <w:alias w:val="DepartmentDateTo"/>
                <w:tag w:val="DepartmentDateTo"/>
                <w:id w:val="641626456"/>
                <w:placeholder>
                  <w:docPart w:val="2146CA7C8BAA4DFDB9D3C471A9D28C6F"/>
                </w:placeholder>
                <w:date w:fullDate="2022-07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2E102C">
                  <w:rPr>
                    <w:rFonts w:cs="Tahoma"/>
                    <w:szCs w:val="18"/>
                  </w:rPr>
                  <w:t>07</w:t>
                </w:r>
                <w:r w:rsidR="00F97605">
                  <w:rPr>
                    <w:rFonts w:cs="Tahoma"/>
                    <w:szCs w:val="18"/>
                  </w:rPr>
                  <w:t>/202</w:t>
                </w:r>
                <w:r w:rsidR="002E102C">
                  <w:rPr>
                    <w:rFonts w:cs="Tahoma"/>
                    <w:szCs w:val="18"/>
                  </w:rPr>
                  <w:t>2</w:t>
                </w:r>
              </w:sdtContent>
            </w:sdt>
          </w:p>
        </w:tc>
        <w:sdt>
          <w:sdtPr>
            <w:rPr>
              <w:rFonts w:cs="Tahoma"/>
              <w:bCs/>
            </w:rPr>
            <w:alias w:val="CompanyDepartment"/>
            <w:tag w:val="CompanyDepartment"/>
            <w:id w:val="-1809698871"/>
            <w:placeholder>
              <w:docPart w:val="1CAC213F62FC47849B00D49BFCDA1572"/>
            </w:placeholder>
          </w:sdtPr>
          <w:sdtEndPr/>
          <w:sdtContent>
            <w:tc>
              <w:tcPr>
                <w:tcW w:w="3118" w:type="dxa"/>
              </w:tcPr>
              <w:p w14:paraId="508B979A" w14:textId="77777777" w:rsidR="00F97605" w:rsidRDefault="00F97605" w:rsidP="00F97605">
                <w:pPr>
                  <w:spacing w:after="0"/>
                  <w:jc w:val="left"/>
                  <w:rPr>
                    <w:rFonts w:cs="Tahoma"/>
                    <w:bCs/>
                  </w:rPr>
                </w:pPr>
                <w:r>
                  <w:rPr>
                    <w:rFonts w:cs="Tahoma"/>
                    <w:bCs/>
                  </w:rPr>
                  <w:t>Baloise Insurance</w:t>
                </w:r>
              </w:p>
            </w:tc>
          </w:sdtContent>
        </w:sdt>
        <w:sdt>
          <w:sdtPr>
            <w:rPr>
              <w:rFonts w:cs="Tahoma"/>
              <w:bCs/>
            </w:rPr>
            <w:alias w:val="Department Function"/>
            <w:tag w:val="Department Function"/>
            <w:id w:val="1773287518"/>
            <w:placeholder>
              <w:docPart w:val="2B650E3CC7FD44E6B388B5DC5DDEB3AE"/>
            </w:placeholder>
          </w:sdtPr>
          <w:sdtEndPr/>
          <w:sdtContent>
            <w:tc>
              <w:tcPr>
                <w:tcW w:w="4111" w:type="dxa"/>
              </w:tcPr>
              <w:p w14:paraId="1643BFCC" w14:textId="77777777" w:rsidR="00F97605" w:rsidRDefault="00F97605" w:rsidP="00F97605">
                <w:pPr>
                  <w:spacing w:after="0"/>
                  <w:rPr>
                    <w:rFonts w:cs="Tahoma"/>
                    <w:bCs/>
                  </w:rPr>
                </w:pPr>
                <w:r>
                  <w:rPr>
                    <w:rFonts w:cs="Tahoma"/>
                    <w:bCs/>
                  </w:rPr>
                  <w:t xml:space="preserve">BI </w:t>
                </w:r>
                <w:r>
                  <w:rPr>
                    <w:rFonts w:cs="Tahoma"/>
                    <w:bCs/>
                    <w:lang w:val="en-GB"/>
                  </w:rPr>
                  <w:t>SQL Developer</w:t>
                </w:r>
              </w:p>
            </w:tc>
          </w:sdtContent>
        </w:sdt>
      </w:tr>
      <w:tr w:rsidR="00F97605" w:rsidRPr="008450FD" w14:paraId="533F1650" w14:textId="77777777" w:rsidTr="00F97605">
        <w:trPr>
          <w:cantSplit/>
          <w:trHeight w:val="279"/>
        </w:trPr>
        <w:tc>
          <w:tcPr>
            <w:tcW w:w="2552" w:type="dxa"/>
          </w:tcPr>
          <w:p w14:paraId="663EF4CF" w14:textId="77777777" w:rsidR="00F97605" w:rsidRPr="00787769" w:rsidRDefault="00D15FB5" w:rsidP="00F97605">
            <w:pPr>
              <w:spacing w:after="0"/>
              <w:jc w:val="lef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918061820"/>
                <w:placeholder>
                  <w:docPart w:val="D2C9E61D1A3B41DB8DFC7A3296E35E24"/>
                </w:placeholder>
                <w:date w:fullDate="2018-1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F97605">
                  <w:rPr>
                    <w:rFonts w:cs="Tahoma"/>
                    <w:szCs w:val="18"/>
                  </w:rPr>
                  <w:t>11/2018</w:t>
                </w:r>
              </w:sdtContent>
            </w:sdt>
            <w:r w:rsidR="00F97605" w:rsidRPr="00787769">
              <w:rPr>
                <w:rFonts w:cs="Tahoma"/>
                <w:szCs w:val="18"/>
                <w:lang w:val="en-US"/>
              </w:rPr>
              <w:t xml:space="preserve"> – </w:t>
            </w:r>
            <w:sdt>
              <w:sdtPr>
                <w:rPr>
                  <w:rFonts w:cs="Tahoma"/>
                  <w:szCs w:val="18"/>
                  <w:lang w:val="en-US"/>
                </w:rPr>
                <w:alias w:val="DepartmentDateTo"/>
                <w:tag w:val="DepartmentDateTo"/>
                <w:id w:val="1588806392"/>
                <w:placeholder>
                  <w:docPart w:val="3707AA2AEF2249808C058C6BAF273E0C"/>
                </w:placeholder>
                <w:date w:fullDate="2021-07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F97605">
                  <w:rPr>
                    <w:rFonts w:cs="Tahoma"/>
                    <w:szCs w:val="18"/>
                  </w:rPr>
                  <w:t>07/2021</w:t>
                </w:r>
              </w:sdtContent>
            </w:sdt>
          </w:p>
        </w:tc>
        <w:sdt>
          <w:sdtPr>
            <w:rPr>
              <w:rFonts w:cs="Tahoma"/>
              <w:bCs/>
            </w:rPr>
            <w:alias w:val="CompanyDepartment"/>
            <w:tag w:val="CompanyDepartment"/>
            <w:id w:val="292338205"/>
            <w:placeholder>
              <w:docPart w:val="CBA9B0CF3A584EC59EB73EE13B38C986"/>
            </w:placeholder>
          </w:sdtPr>
          <w:sdtEndPr/>
          <w:sdtContent>
            <w:tc>
              <w:tcPr>
                <w:tcW w:w="3118" w:type="dxa"/>
              </w:tcPr>
              <w:p w14:paraId="18429732" w14:textId="77777777" w:rsidR="00F97605" w:rsidRPr="00787769" w:rsidRDefault="00F97605" w:rsidP="00F97605">
                <w:pPr>
                  <w:spacing w:after="0"/>
                  <w:jc w:val="left"/>
                  <w:rPr>
                    <w:rFonts w:cs="Tahoma"/>
                    <w:bCs/>
                    <w:szCs w:val="18"/>
                    <w:lang w:val="en-US"/>
                  </w:rPr>
                </w:pPr>
                <w:r w:rsidRPr="008450FD">
                  <w:rPr>
                    <w:rFonts w:cs="Tahoma"/>
                    <w:bCs/>
                  </w:rPr>
                  <w:t>AG Insurance</w:t>
                </w:r>
                <w:r w:rsidRPr="007721BC">
                  <w:rPr>
                    <w:rFonts w:cs="Tahoma"/>
                    <w:bCs/>
                  </w:rPr>
                  <w:t xml:space="preserve"> </w:t>
                </w:r>
              </w:p>
            </w:tc>
          </w:sdtContent>
        </w:sdt>
        <w:sdt>
          <w:sdtPr>
            <w:rPr>
              <w:rFonts w:cs="Tahoma"/>
              <w:bCs/>
            </w:rPr>
            <w:alias w:val="Department Function"/>
            <w:tag w:val="Department Function"/>
            <w:id w:val="1226103504"/>
            <w:placeholder>
              <w:docPart w:val="0ABDA5B5E8714B2DB0044E0F5619E551"/>
            </w:placeholder>
          </w:sdtPr>
          <w:sdtEndPr/>
          <w:sdtContent>
            <w:tc>
              <w:tcPr>
                <w:tcW w:w="4111" w:type="dxa"/>
              </w:tcPr>
              <w:p w14:paraId="4DAF2584" w14:textId="77777777" w:rsidR="00F97605" w:rsidRPr="00712846" w:rsidRDefault="00F97605" w:rsidP="00F97605">
                <w:pPr>
                  <w:spacing w:after="0"/>
                </w:pPr>
                <w:r w:rsidRPr="00CF183F">
                  <w:rPr>
                    <w:rFonts w:cs="Tahoma"/>
                    <w:bCs/>
                    <w:lang w:val="en-GB"/>
                  </w:rPr>
                  <w:t>MS BI Consultant</w:t>
                </w:r>
              </w:p>
            </w:tc>
          </w:sdtContent>
        </w:sdt>
      </w:tr>
      <w:tr w:rsidR="00F97605" w:rsidRPr="006C1E37" w14:paraId="75C9DDD8" w14:textId="77777777" w:rsidTr="00F97605">
        <w:trPr>
          <w:cantSplit/>
          <w:trHeight w:val="279"/>
        </w:trPr>
        <w:tc>
          <w:tcPr>
            <w:tcW w:w="2552" w:type="dxa"/>
          </w:tcPr>
          <w:p w14:paraId="3647E157" w14:textId="77777777" w:rsidR="00F97605" w:rsidRPr="00787769" w:rsidRDefault="00D15FB5" w:rsidP="00F97605">
            <w:pPr>
              <w:spacing w:after="0"/>
              <w:jc w:val="lef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1020741316"/>
                <w:placeholder>
                  <w:docPart w:val="E10B44D924A4444C9A186A083A89E7C9"/>
                </w:placeholder>
                <w:date w:fullDate="2018-02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F97605">
                  <w:rPr>
                    <w:rFonts w:cs="Tahoma"/>
                    <w:szCs w:val="18"/>
                    <w:lang w:val="nl-BE"/>
                  </w:rPr>
                  <w:t>02/2018</w:t>
                </w:r>
              </w:sdtContent>
            </w:sdt>
            <w:r w:rsidR="00F97605" w:rsidRPr="00787769">
              <w:rPr>
                <w:rFonts w:cs="Tahoma"/>
                <w:szCs w:val="18"/>
                <w:lang w:val="en-US"/>
              </w:rPr>
              <w:t xml:space="preserve"> – </w:t>
            </w: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375582443"/>
                <w:placeholder>
                  <w:docPart w:val="722E7B0D0F3F47B09E35424A73429C6B"/>
                </w:placeholder>
                <w:date w:fullDate="2018-10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F97605">
                  <w:rPr>
                    <w:rFonts w:cs="Tahoma"/>
                    <w:szCs w:val="18"/>
                  </w:rPr>
                  <w:t>10/2018</w:t>
                </w:r>
              </w:sdtContent>
            </w:sdt>
          </w:p>
        </w:tc>
        <w:sdt>
          <w:sdtPr>
            <w:rPr>
              <w:rFonts w:cs="Tahoma"/>
              <w:bCs/>
            </w:rPr>
            <w:alias w:val="CompanyDepartment"/>
            <w:tag w:val="CompanyDepartment"/>
            <w:id w:val="537851497"/>
            <w:placeholder>
              <w:docPart w:val="6D3BE6024A354A02A23F064D73752159"/>
            </w:placeholder>
          </w:sdtPr>
          <w:sdtEndPr/>
          <w:sdtContent>
            <w:tc>
              <w:tcPr>
                <w:tcW w:w="3118" w:type="dxa"/>
              </w:tcPr>
              <w:p w14:paraId="7E9C9E1E" w14:textId="77777777" w:rsidR="00F97605" w:rsidRPr="002E102C" w:rsidRDefault="00F97605" w:rsidP="00F97605">
                <w:pPr>
                  <w:spacing w:after="0"/>
                  <w:jc w:val="left"/>
                  <w:rPr>
                    <w:rFonts w:cs="Tahoma"/>
                    <w:bCs/>
                  </w:rPr>
                </w:pPr>
                <w:r w:rsidRPr="007721BC">
                  <w:rPr>
                    <w:rFonts w:cs="Tahoma"/>
                    <w:bCs/>
                  </w:rPr>
                  <w:t xml:space="preserve">Isabel </w:t>
                </w:r>
              </w:p>
            </w:tc>
          </w:sdtContent>
        </w:sdt>
        <w:sdt>
          <w:sdtPr>
            <w:rPr>
              <w:rFonts w:cs="Tahoma"/>
              <w:bCs/>
            </w:rPr>
            <w:alias w:val="Department Function"/>
            <w:tag w:val="Department Function"/>
            <w:id w:val="-1728443617"/>
            <w:placeholder>
              <w:docPart w:val="55ED7C15719A4B9CAC43AA59E9DFA7E8"/>
            </w:placeholder>
          </w:sdtPr>
          <w:sdtEndPr/>
          <w:sdtContent>
            <w:tc>
              <w:tcPr>
                <w:tcW w:w="4111" w:type="dxa"/>
              </w:tcPr>
              <w:p w14:paraId="596AEB18" w14:textId="77777777" w:rsidR="00F97605" w:rsidRPr="00712846" w:rsidRDefault="00F97605" w:rsidP="00F97605">
                <w:pPr>
                  <w:spacing w:after="0"/>
                  <w:rPr>
                    <w:rFonts w:cs="Tahoma"/>
                    <w:bCs/>
                    <w:lang w:val="en-GB"/>
                  </w:rPr>
                </w:pPr>
                <w:r w:rsidRPr="00CF183F">
                  <w:rPr>
                    <w:rFonts w:cs="Tahoma"/>
                    <w:bCs/>
                    <w:lang w:val="en-GB"/>
                  </w:rPr>
                  <w:t>MS BI Consultant/</w:t>
                </w:r>
                <w:r>
                  <w:rPr>
                    <w:rFonts w:cs="Tahoma"/>
                    <w:bCs/>
                    <w:lang w:val="en-GB"/>
                  </w:rPr>
                  <w:t xml:space="preserve"> </w:t>
                </w:r>
                <w:r w:rsidRPr="00CF183F">
                  <w:rPr>
                    <w:rFonts w:cs="Tahoma"/>
                    <w:bCs/>
                    <w:lang w:val="en-GB"/>
                  </w:rPr>
                  <w:t>Data Engineer</w:t>
                </w:r>
              </w:p>
            </w:tc>
          </w:sdtContent>
        </w:sdt>
      </w:tr>
      <w:tr w:rsidR="00F97605" w:rsidRPr="008450FD" w14:paraId="7A5FB9BD" w14:textId="77777777" w:rsidTr="00F97605">
        <w:trPr>
          <w:cantSplit/>
          <w:trHeight w:val="279"/>
        </w:trPr>
        <w:tc>
          <w:tcPr>
            <w:tcW w:w="2552" w:type="dxa"/>
          </w:tcPr>
          <w:p w14:paraId="5C509769" w14:textId="21D750D1" w:rsidR="00F97605" w:rsidRPr="00D53B5C" w:rsidRDefault="00D15FB5" w:rsidP="00F97605">
            <w:pPr>
              <w:spacing w:after="0"/>
              <w:jc w:val="left"/>
              <w:rPr>
                <w:rFonts w:cs="Tahoma"/>
                <w:bCs/>
                <w:szCs w:val="24"/>
              </w:rPr>
            </w:pPr>
            <w:sdt>
              <w:sdtPr>
                <w:rPr>
                  <w:rFonts w:cs="Tahoma"/>
                  <w:bCs/>
                </w:rPr>
                <w:alias w:val="DepartmentDateFrom"/>
                <w:tag w:val="DepartmentDateFrom"/>
                <w:id w:val="-1526389650"/>
                <w:placeholder>
                  <w:docPart w:val="D28EF3587FB140A1BE24917ABA91DF0F"/>
                </w:placeholder>
                <w:date w:fullDate="2017-10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6955EB">
                  <w:rPr>
                    <w:rFonts w:cs="Tahoma"/>
                    <w:bCs/>
                    <w:szCs w:val="24"/>
                  </w:rPr>
                  <w:t>10</w:t>
                </w:r>
                <w:r w:rsidR="00F97605" w:rsidRPr="00D53B5C">
                  <w:rPr>
                    <w:rFonts w:cs="Tahoma"/>
                    <w:bCs/>
                    <w:szCs w:val="24"/>
                  </w:rPr>
                  <w:t>/2017</w:t>
                </w:r>
              </w:sdtContent>
            </w:sdt>
            <w:r w:rsidR="00F97605" w:rsidRPr="00D53B5C">
              <w:rPr>
                <w:rFonts w:cs="Tahoma"/>
                <w:bCs/>
                <w:szCs w:val="24"/>
              </w:rPr>
              <w:t xml:space="preserve"> – </w:t>
            </w:r>
            <w:sdt>
              <w:sdtPr>
                <w:rPr>
                  <w:rFonts w:cs="Tahoma"/>
                  <w:bCs/>
                </w:rPr>
                <w:alias w:val="DepartmentDateFrom"/>
                <w:tag w:val="DepartmentDateFrom"/>
                <w:id w:val="-370841713"/>
                <w:placeholder>
                  <w:docPart w:val="4E89B7FC6C3247BFA7DFD4AC8134106D"/>
                </w:placeholder>
                <w:date w:fullDate="2018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F97605" w:rsidRPr="00D53B5C">
                  <w:rPr>
                    <w:rFonts w:cs="Tahoma"/>
                    <w:bCs/>
                    <w:szCs w:val="24"/>
                  </w:rPr>
                  <w:t>01/2018</w:t>
                </w:r>
              </w:sdtContent>
            </w:sdt>
          </w:p>
        </w:tc>
        <w:sdt>
          <w:sdtPr>
            <w:rPr>
              <w:rFonts w:cs="Tahoma"/>
              <w:bCs/>
            </w:rPr>
            <w:alias w:val="CompanyDepartment"/>
            <w:tag w:val="CompanyDepartment"/>
            <w:id w:val="-742635776"/>
            <w:placeholder>
              <w:docPart w:val="0F22EE4523E6401CBD502F32DEEDB723"/>
            </w:placeholder>
          </w:sdtPr>
          <w:sdtEndPr/>
          <w:sdtContent>
            <w:tc>
              <w:tcPr>
                <w:tcW w:w="3118" w:type="dxa"/>
              </w:tcPr>
              <w:p w14:paraId="1ACD7F5F" w14:textId="77777777" w:rsidR="00F97605" w:rsidRPr="00D53B5C" w:rsidRDefault="00F97605" w:rsidP="00F97605">
                <w:pPr>
                  <w:spacing w:after="0"/>
                  <w:jc w:val="left"/>
                  <w:rPr>
                    <w:rFonts w:cs="Tahoma"/>
                    <w:bCs/>
                    <w:szCs w:val="24"/>
                  </w:rPr>
                </w:pPr>
                <w:r w:rsidRPr="007721BC">
                  <w:rPr>
                    <w:rFonts w:cs="Tahoma"/>
                    <w:bCs/>
                  </w:rPr>
                  <w:t xml:space="preserve">Eneco </w:t>
                </w:r>
              </w:p>
            </w:tc>
          </w:sdtContent>
        </w:sdt>
        <w:sdt>
          <w:sdtPr>
            <w:rPr>
              <w:rFonts w:cs="Tahoma"/>
              <w:bCs/>
            </w:rPr>
            <w:alias w:val="Department Function"/>
            <w:tag w:val="Department Function"/>
            <w:id w:val="365485350"/>
            <w:placeholder>
              <w:docPart w:val="0935ACAC59484DD1B393C8E2837C3249"/>
            </w:placeholder>
          </w:sdtPr>
          <w:sdtEndPr/>
          <w:sdtContent>
            <w:tc>
              <w:tcPr>
                <w:tcW w:w="4111" w:type="dxa"/>
              </w:tcPr>
              <w:p w14:paraId="589C2C63" w14:textId="77777777" w:rsidR="00F97605" w:rsidRPr="00787769" w:rsidRDefault="00F97605" w:rsidP="00F97605">
                <w:pPr>
                  <w:spacing w:after="0"/>
                  <w:jc w:val="left"/>
                  <w:rPr>
                    <w:rFonts w:cs="Tahoma"/>
                    <w:bCs/>
                    <w:szCs w:val="18"/>
                    <w:lang w:val="en-US"/>
                  </w:rPr>
                </w:pPr>
                <w:r>
                  <w:rPr>
                    <w:rFonts w:cs="Tahoma"/>
                    <w:bCs/>
                  </w:rPr>
                  <w:t>Junior MS BI Consultant</w:t>
                </w:r>
              </w:p>
            </w:tc>
          </w:sdtContent>
        </w:sdt>
      </w:tr>
      <w:tr w:rsidR="00F97605" w:rsidRPr="008450FD" w14:paraId="082BEE84" w14:textId="77777777" w:rsidTr="00F97605">
        <w:trPr>
          <w:cantSplit/>
          <w:trHeight w:val="331"/>
        </w:trPr>
        <w:tc>
          <w:tcPr>
            <w:tcW w:w="2552" w:type="dxa"/>
            <w:shd w:val="clear" w:color="auto" w:fill="FFFFFF" w:themeFill="background1"/>
          </w:tcPr>
          <w:p w14:paraId="45657774" w14:textId="3C848EB0" w:rsidR="00F97605" w:rsidRPr="00D53B5C" w:rsidRDefault="00D15FB5" w:rsidP="00F97605">
            <w:pPr>
              <w:tabs>
                <w:tab w:val="center" w:pos="851"/>
              </w:tabs>
              <w:spacing w:after="0" w:line="276" w:lineRule="auto"/>
              <w:jc w:val="left"/>
              <w:rPr>
                <w:rFonts w:cs="Tahoma"/>
                <w:bCs/>
                <w:szCs w:val="24"/>
              </w:rPr>
            </w:pPr>
            <w:sdt>
              <w:sdtPr>
                <w:rPr>
                  <w:rFonts w:cs="Tahoma"/>
                  <w:bCs/>
                </w:rPr>
                <w:alias w:val="ProjectStartDate"/>
                <w:tag w:val="ProjectStartDate"/>
                <w:id w:val="508644900"/>
                <w:placeholder>
                  <w:docPart w:val="1253618A3E70441BB1939E5E136F59BE"/>
                </w:placeholder>
                <w:date w:fullDate="2017-07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F97605" w:rsidRPr="00D53B5C">
                  <w:rPr>
                    <w:rFonts w:cs="Tahoma"/>
                    <w:bCs/>
                    <w:szCs w:val="24"/>
                  </w:rPr>
                  <w:t>07/2017</w:t>
                </w:r>
              </w:sdtContent>
            </w:sdt>
            <w:r w:rsidR="00F97605" w:rsidRPr="00D53B5C">
              <w:rPr>
                <w:rFonts w:cs="Tahoma"/>
                <w:bCs/>
                <w:szCs w:val="24"/>
              </w:rPr>
              <w:t xml:space="preserve"> – </w:t>
            </w:r>
            <w:sdt>
              <w:sdtPr>
                <w:rPr>
                  <w:rFonts w:cs="Tahoma"/>
                  <w:bCs/>
                </w:rPr>
                <w:alias w:val="ProjectEndDate"/>
                <w:tag w:val="ProjectEndDate"/>
                <w:id w:val="223723409"/>
                <w:placeholder>
                  <w:docPart w:val="E8AD7119A6134A3BB1A01E6F01E70873"/>
                </w:placeholder>
                <w:date w:fullDate="2017-09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F97605" w:rsidRPr="00D53B5C">
                  <w:rPr>
                    <w:rFonts w:cs="Tahoma"/>
                    <w:bCs/>
                    <w:szCs w:val="24"/>
                  </w:rPr>
                  <w:t>0</w:t>
                </w:r>
                <w:r w:rsidR="00F97605">
                  <w:rPr>
                    <w:rFonts w:cs="Tahoma"/>
                    <w:bCs/>
                    <w:szCs w:val="24"/>
                  </w:rPr>
                  <w:t>9</w:t>
                </w:r>
                <w:r w:rsidR="00F97605" w:rsidRPr="00D53B5C">
                  <w:rPr>
                    <w:rFonts w:cs="Tahoma"/>
                    <w:bCs/>
                    <w:szCs w:val="24"/>
                  </w:rPr>
                  <w:t>/2017</w:t>
                </w:r>
              </w:sdtContent>
            </w:sdt>
          </w:p>
        </w:tc>
        <w:tc>
          <w:tcPr>
            <w:tcW w:w="3118" w:type="dxa"/>
            <w:shd w:val="clear" w:color="auto" w:fill="FFFFFF" w:themeFill="background1"/>
          </w:tcPr>
          <w:p w14:paraId="60A47747" w14:textId="132DE535" w:rsidR="00F97605" w:rsidRPr="002E102C" w:rsidRDefault="002E102C" w:rsidP="002E102C">
            <w:pPr>
              <w:spacing w:after="0"/>
              <w:jc w:val="left"/>
              <w:rPr>
                <w:rFonts w:cs="Tahoma"/>
                <w:bCs/>
              </w:rPr>
            </w:pPr>
            <w:r w:rsidRPr="002E102C">
              <w:rPr>
                <w:rFonts w:cs="Tahoma"/>
                <w:bCs/>
              </w:rPr>
              <w:t>A</w:t>
            </w:r>
            <w:r>
              <w:rPr>
                <w:rFonts w:cs="Tahoma"/>
                <w:bCs/>
              </w:rPr>
              <w:t>vanade</w:t>
            </w:r>
          </w:p>
        </w:tc>
        <w:sdt>
          <w:sdtPr>
            <w:rPr>
              <w:rStyle w:val="FunctionTitle"/>
              <w:lang w:val="en-US"/>
            </w:rPr>
            <w:alias w:val="Function"/>
            <w:tag w:val="Function"/>
            <w:id w:val="1939638213"/>
            <w:placeholder>
              <w:docPart w:val="360E41837466441E8A75D06E60C0856F"/>
            </w:placeholder>
          </w:sdtPr>
          <w:sdtEndPr>
            <w:rPr>
              <w:rStyle w:val="FunctionTitle"/>
            </w:rPr>
          </w:sdtEndPr>
          <w:sdtContent>
            <w:tc>
              <w:tcPr>
                <w:tcW w:w="4111" w:type="dxa"/>
                <w:shd w:val="clear" w:color="auto" w:fill="FFFFFF" w:themeFill="background1"/>
              </w:tcPr>
              <w:p w14:paraId="2080CC57" w14:textId="77777777" w:rsidR="00F97605" w:rsidRPr="00787769" w:rsidRDefault="00F97605" w:rsidP="00F97605">
                <w:pPr>
                  <w:spacing w:after="0" w:line="276" w:lineRule="auto"/>
                  <w:jc w:val="left"/>
                  <w:rPr>
                    <w:rStyle w:val="FunctionTitle"/>
                    <w:lang w:val="en-US"/>
                  </w:rPr>
                </w:pPr>
                <w:r w:rsidRPr="00D53B5C">
                  <w:rPr>
                    <w:szCs w:val="24"/>
                  </w:rPr>
                  <w:t>Trainee Microsoft BI Consultant</w:t>
                </w:r>
              </w:p>
            </w:tc>
          </w:sdtContent>
        </w:sdt>
      </w:tr>
    </w:tbl>
    <w:p w14:paraId="176BF0F7" w14:textId="37B7518B" w:rsidR="002E102C" w:rsidRDefault="002E102C" w:rsidP="002E102C">
      <w:pPr>
        <w:pStyle w:val="Heading1"/>
        <w:rPr>
          <w:lang w:val="en-US"/>
        </w:rPr>
      </w:pPr>
      <w:r w:rsidRPr="00787769">
        <w:rPr>
          <w:noProof/>
          <w:lang w:val="en-US" w:eastAsia="nl-BE"/>
        </w:rPr>
        <w:lastRenderedPageBreak/>
        <w:drawing>
          <wp:anchor distT="0" distB="0" distL="114300" distR="114300" simplePos="0" relativeHeight="251677696" behindDoc="1" locked="0" layoutInCell="1" allowOverlap="1" wp14:anchorId="730DF9A1" wp14:editId="118E73FA">
            <wp:simplePos x="0" y="0"/>
            <wp:positionH relativeFrom="column">
              <wp:posOffset>679824</wp:posOffset>
            </wp:positionH>
            <wp:positionV relativeFrom="paragraph">
              <wp:posOffset>-29957</wp:posOffset>
            </wp:positionV>
            <wp:extent cx="207010" cy="317500"/>
            <wp:effectExtent l="0" t="0" r="2540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769">
        <w:rPr>
          <w:lang w:val="en-US"/>
        </w:rPr>
        <w:t>Projects</w:t>
      </w:r>
    </w:p>
    <w:p w14:paraId="138547A7" w14:textId="0EC01412" w:rsidR="002E102C" w:rsidRPr="002E102C" w:rsidRDefault="002E102C" w:rsidP="002E102C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92D5A7" wp14:editId="79CEB075">
                <wp:simplePos x="0" y="0"/>
                <wp:positionH relativeFrom="margin">
                  <wp:align>left</wp:align>
                </wp:positionH>
                <wp:positionV relativeFrom="paragraph">
                  <wp:posOffset>29845</wp:posOffset>
                </wp:positionV>
                <wp:extent cx="6143625" cy="13970"/>
                <wp:effectExtent l="0" t="0" r="28575" b="24130"/>
                <wp:wrapNone/>
                <wp:docPr id="3814776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9834B" id="Straight Connector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5pt" to="483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2E102C" w14:paraId="12CE6BC5" w14:textId="77777777" w:rsidTr="000B0B6A">
        <w:trPr>
          <w:cantSplit/>
          <w:trHeight w:val="331"/>
        </w:trPr>
        <w:tc>
          <w:tcPr>
            <w:tcW w:w="2518" w:type="dxa"/>
          </w:tcPr>
          <w:p w14:paraId="23080062" w14:textId="7ECF0846" w:rsidR="002E102C" w:rsidRDefault="00D15FB5" w:rsidP="000B0B6A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409620153"/>
                <w:placeholder>
                  <w:docPart w:val="20E0FAB05509499D8BEB8223B926B5B8"/>
                </w:placeholder>
                <w:date w:fullDate="2023-04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2E102C">
                  <w:rPr>
                    <w:rFonts w:cs="Tahoma"/>
                    <w:b/>
                    <w:sz w:val="20"/>
                    <w:szCs w:val="20"/>
                  </w:rPr>
                  <w:t>04/2023</w:t>
                </w:r>
              </w:sdtContent>
            </w:sdt>
            <w:r w:rsidR="002E102C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1485668094"/>
                <w:placeholder>
                  <w:docPart w:val="B927A511DAF74250BB25204E37745962"/>
                </w:placeholder>
                <w:date w:fullDate="2026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2E102C">
                  <w:rPr>
                    <w:rFonts w:cs="Tahoma"/>
                    <w:b/>
                    <w:sz w:val="20"/>
                    <w:szCs w:val="20"/>
                  </w:rPr>
                  <w:t>01/2026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998308681"/>
            <w:placeholder>
              <w:docPart w:val="FDEEA7B83BD14D93BCB825F310B5619C"/>
            </w:placeholder>
          </w:sdtPr>
          <w:sdtEndPr/>
          <w:sdtContent>
            <w:sdt>
              <w:sdtPr>
                <w:rPr>
                  <w:lang w:val="en-US"/>
                </w:rPr>
                <w:alias w:val="Company"/>
                <w:tag w:val="Company"/>
                <w:id w:val="-1872065325"/>
                <w:placeholder>
                  <w:docPart w:val="C142835093BF42BCB98749DDE5986F2F"/>
                </w:placeholder>
              </w:sdtPr>
              <w:sdtEndPr/>
              <w:sdtContent>
                <w:tc>
                  <w:tcPr>
                    <w:tcW w:w="3260" w:type="dxa"/>
                  </w:tcPr>
                  <w:p w14:paraId="0503827A" w14:textId="50D8C452" w:rsidR="002E102C" w:rsidRDefault="002E102C" w:rsidP="00791752">
                    <w:pPr>
                      <w:pStyle w:val="Heading3"/>
                      <w:jc w:val="center"/>
                      <w:rPr>
                        <w:lang w:val="en-US"/>
                      </w:rPr>
                    </w:pPr>
                    <w:r w:rsidRPr="00791752">
                      <w:rPr>
                        <w:b/>
                        <w:bCs/>
                        <w:i/>
                        <w:iCs/>
                        <w:sz w:val="24"/>
                        <w:szCs w:val="24"/>
                        <w:lang w:val="en-US"/>
                      </w:rPr>
                      <w:t xml:space="preserve">Ahold </w:t>
                    </w:r>
                    <w:r w:rsidRPr="00791752">
                      <w:rPr>
                        <w:b/>
                        <w:bCs/>
                        <w:i/>
                        <w:iCs/>
                        <w:sz w:val="24"/>
                        <w:szCs w:val="24"/>
                      </w:rPr>
                      <w:t>Delhaize</w:t>
                    </w:r>
                  </w:p>
                </w:tc>
              </w:sdtContent>
            </w:sdt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-916777860"/>
            <w:placeholder>
              <w:docPart w:val="6E63019A84054DA5AB3E84E8EAC44B56"/>
            </w:placeholder>
          </w:sdtPr>
          <w:sdtEndPr>
            <w:rPr>
              <w:rStyle w:val="FunctionTitle"/>
            </w:rPr>
          </w:sdtEndPr>
          <w:sdtContent>
            <w:tc>
              <w:tcPr>
                <w:tcW w:w="3294" w:type="dxa"/>
              </w:tcPr>
              <w:p w14:paraId="72B131BF" w14:textId="77777777" w:rsidR="002E102C" w:rsidRDefault="002E102C" w:rsidP="000B0B6A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>
                  <w:rPr>
                    <w:rStyle w:val="FunctionTitle"/>
                    <w:lang w:val="en-US"/>
                  </w:rPr>
                  <w:t xml:space="preserve">MSBI Power </w:t>
                </w:r>
                <w:proofErr w:type="spellStart"/>
                <w:proofErr w:type="gramStart"/>
                <w:r>
                  <w:rPr>
                    <w:rStyle w:val="FunctionTitle"/>
                    <w:lang w:val="en-US"/>
                  </w:rPr>
                  <w:t>bi</w:t>
                </w:r>
                <w:proofErr w:type="spellEnd"/>
                <w:r>
                  <w:rPr>
                    <w:rStyle w:val="FunctionTitle"/>
                    <w:lang w:val="en-US"/>
                  </w:rPr>
                  <w:t xml:space="preserve">  Consultant</w:t>
                </w:r>
                <w:proofErr w:type="gramEnd"/>
              </w:p>
            </w:tc>
          </w:sdtContent>
        </w:sdt>
      </w:tr>
    </w:tbl>
    <w:p w14:paraId="14090FF4" w14:textId="77777777" w:rsidR="002E102C" w:rsidRDefault="002E102C" w:rsidP="002E102C">
      <w:pPr>
        <w:keepNext/>
        <w:keepLines/>
        <w:spacing w:after="0" w:line="276" w:lineRule="auto"/>
        <w:jc w:val="left"/>
        <w:rPr>
          <w:rFonts w:cs="Tahoma"/>
          <w:b/>
          <w:szCs w:val="18"/>
          <w:lang w:val="en-US"/>
        </w:rPr>
      </w:pPr>
      <w:r w:rsidRPr="00B65336">
        <w:rPr>
          <w:rFonts w:cs="Tahoma"/>
          <w:b/>
          <w:szCs w:val="18"/>
          <w:lang w:val="en-US"/>
        </w:rPr>
        <w:t>Project</w:t>
      </w:r>
      <w:r>
        <w:rPr>
          <w:rFonts w:cs="Tahoma"/>
          <w:b/>
          <w:szCs w:val="18"/>
          <w:lang w:val="en-US"/>
        </w:rPr>
        <w:t xml:space="preserve">: </w:t>
      </w:r>
    </w:p>
    <w:p w14:paraId="3AB5BDA3" w14:textId="77777777" w:rsidR="002E102C" w:rsidRPr="00C2145A" w:rsidRDefault="002E102C" w:rsidP="002E102C">
      <w:pPr>
        <w:keepNext/>
        <w:keepLines/>
        <w:spacing w:after="0" w:line="276" w:lineRule="auto"/>
        <w:ind w:left="357"/>
        <w:rPr>
          <w:rFonts w:cs="Tahoma"/>
          <w:bCs/>
          <w:szCs w:val="18"/>
          <w:lang w:val="en-US"/>
        </w:rPr>
      </w:pPr>
      <w:r>
        <w:rPr>
          <w:rFonts w:cs="Tahoma"/>
          <w:bCs/>
          <w:szCs w:val="18"/>
          <w:lang w:val="en-US"/>
        </w:rPr>
        <w:t xml:space="preserve">Support the business (within composite BI teams including Data engineers, Data Analysts, testers and Power BI expert) in their power </w:t>
      </w:r>
      <w:proofErr w:type="spellStart"/>
      <w:r>
        <w:rPr>
          <w:rFonts w:cs="Tahoma"/>
          <w:bCs/>
          <w:szCs w:val="18"/>
          <w:lang w:val="en-US"/>
        </w:rPr>
        <w:t>bi</w:t>
      </w:r>
      <w:proofErr w:type="spellEnd"/>
      <w:r>
        <w:rPr>
          <w:rFonts w:cs="Tahoma"/>
          <w:bCs/>
          <w:szCs w:val="18"/>
          <w:lang w:val="en-US"/>
        </w:rPr>
        <w:t xml:space="preserve"> projects development and management. </w:t>
      </w:r>
    </w:p>
    <w:p w14:paraId="6938E051" w14:textId="77777777" w:rsidR="002E102C" w:rsidRDefault="002E102C" w:rsidP="002E102C">
      <w:pPr>
        <w:keepNext/>
        <w:spacing w:before="120" w:after="0" w:line="276" w:lineRule="auto"/>
        <w:jc w:val="left"/>
        <w:rPr>
          <w:rFonts w:cs="Tahoma"/>
          <w:b/>
          <w:szCs w:val="18"/>
          <w:lang w:val="en-US"/>
        </w:rPr>
      </w:pPr>
      <w:r w:rsidRPr="00B65336">
        <w:rPr>
          <w:rFonts w:cs="Tahoma"/>
          <w:b/>
          <w:szCs w:val="18"/>
          <w:lang w:val="en-US"/>
        </w:rPr>
        <w:t>Responsibilities.</w:t>
      </w:r>
    </w:p>
    <w:p w14:paraId="460275EB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 w:rsidRPr="00A85A68">
        <w:rPr>
          <w:bCs/>
          <w:lang w:val="en-US"/>
        </w:rPr>
        <w:t xml:space="preserve">Desktop </w:t>
      </w:r>
    </w:p>
    <w:p w14:paraId="677280D3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Build report temple (or update it)</w:t>
      </w:r>
    </w:p>
    <w:p w14:paraId="2EC5114B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Create reports KIPs using DAX </w:t>
      </w:r>
    </w:p>
    <w:p w14:paraId="593540A3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Transforming data using M-Language, power query, Python….</w:t>
      </w:r>
    </w:p>
    <w:p w14:paraId="6AFD979C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Design, test and publish reports to dedicated Workspace for consumption</w:t>
      </w:r>
    </w:p>
    <w:p w14:paraId="1DAE392E" w14:textId="77777777" w:rsidR="002E102C" w:rsidRPr="00A85A68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Create data model (semantic model)</w:t>
      </w:r>
    </w:p>
    <w:p w14:paraId="3FD456C7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 w:rsidRPr="00A85A68">
        <w:rPr>
          <w:bCs/>
          <w:lang w:val="en-US"/>
        </w:rPr>
        <w:t>Analysis Service AAS</w:t>
      </w:r>
      <w:r>
        <w:rPr>
          <w:bCs/>
          <w:lang w:val="en-US"/>
        </w:rPr>
        <w:t xml:space="preserve"> (Semantic model)</w:t>
      </w:r>
    </w:p>
    <w:p w14:paraId="5011EB8E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Access management (role creation and update)</w:t>
      </w:r>
    </w:p>
    <w:p w14:paraId="5A868991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AAS database management (create, update, delete)</w:t>
      </w:r>
    </w:p>
    <w:p w14:paraId="7658577D" w14:textId="77777777" w:rsidR="002E102C" w:rsidRPr="004E3B36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AAS Servers management (Start, pause …)</w:t>
      </w:r>
    </w:p>
    <w:p w14:paraId="3621521E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 w:rsidRPr="00A85A68">
        <w:rPr>
          <w:bCs/>
          <w:lang w:val="en-US"/>
        </w:rPr>
        <w:t>Power BI Services</w:t>
      </w:r>
    </w:p>
    <w:p w14:paraId="37581E8B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Refresh</w:t>
      </w:r>
    </w:p>
    <w:p w14:paraId="4A988593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Update the reports</w:t>
      </w:r>
    </w:p>
    <w:p w14:paraId="58493264" w14:textId="77777777" w:rsidR="002E102C" w:rsidRPr="00A85A68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Create report, Data flows, data marts</w:t>
      </w:r>
    </w:p>
    <w:p w14:paraId="0B1F05F1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 w:rsidRPr="00A85A68">
        <w:rPr>
          <w:bCs/>
          <w:lang w:val="en-US"/>
        </w:rPr>
        <w:t>Shared data Set</w:t>
      </w:r>
      <w:r>
        <w:rPr>
          <w:bCs/>
          <w:lang w:val="en-US"/>
        </w:rPr>
        <w:t xml:space="preserve"> (Semantic model)</w:t>
      </w:r>
      <w:r>
        <w:rPr>
          <w:bCs/>
          <w:lang w:val="en-US"/>
        </w:rPr>
        <w:tab/>
      </w:r>
    </w:p>
    <w:p w14:paraId="40339956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Incremental refresh set up</w:t>
      </w:r>
    </w:p>
    <w:p w14:paraId="168E4738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RLS execution</w:t>
      </w:r>
    </w:p>
    <w:p w14:paraId="6B4EF40D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Access management</w:t>
      </w:r>
    </w:p>
    <w:p w14:paraId="4EF58637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Tabular Editor </w:t>
      </w:r>
    </w:p>
    <w:p w14:paraId="3C2AD09C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Helpful Power External tool helping better organize the data (Folders, scripting...)</w:t>
      </w:r>
    </w:p>
    <w:p w14:paraId="5191C856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Helpful for deployment to AAS server</w:t>
      </w:r>
    </w:p>
    <w:p w14:paraId="60BF7903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 w:rsidRPr="00A85A68">
        <w:rPr>
          <w:bCs/>
          <w:lang w:val="en-US"/>
        </w:rPr>
        <w:t xml:space="preserve">Workspace </w:t>
      </w:r>
    </w:p>
    <w:p w14:paraId="2C9245E7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Workspace management (create and support)</w:t>
      </w:r>
    </w:p>
    <w:p w14:paraId="02907248" w14:textId="77777777" w:rsidR="002E102C" w:rsidRPr="00A85A68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User Access management (Viewer, contributor, administrator)</w:t>
      </w:r>
    </w:p>
    <w:p w14:paraId="7A7CF2F1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 w:rsidRPr="00A85A68">
        <w:rPr>
          <w:bCs/>
          <w:lang w:val="en-US"/>
        </w:rPr>
        <w:t xml:space="preserve">Power BI Apps </w:t>
      </w:r>
    </w:p>
    <w:p w14:paraId="26811000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Apps management (create and support)</w:t>
      </w:r>
    </w:p>
    <w:p w14:paraId="404F9190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Update App (including new reports or updating existing)</w:t>
      </w:r>
    </w:p>
    <w:p w14:paraId="479018AE" w14:textId="77777777" w:rsidR="002E102C" w:rsidRPr="00A85A68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Viewer user access management (Using Audiences)</w:t>
      </w:r>
    </w:p>
    <w:p w14:paraId="7E0F9D1B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Visual Studio Code &amp; Azure </w:t>
      </w:r>
      <w:proofErr w:type="spellStart"/>
      <w:r>
        <w:rPr>
          <w:bCs/>
          <w:lang w:val="en-US"/>
        </w:rPr>
        <w:t>Devops</w:t>
      </w:r>
      <w:proofErr w:type="spellEnd"/>
      <w:r>
        <w:rPr>
          <w:bCs/>
          <w:lang w:val="en-US"/>
        </w:rPr>
        <w:t xml:space="preserve"> </w:t>
      </w:r>
    </w:p>
    <w:p w14:paraId="380B031B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Helpful tools for version control of report in .PBIP file format (using branches strategies) </w:t>
      </w:r>
    </w:p>
    <w:p w14:paraId="1982E4AC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Power BI deployment </w:t>
      </w:r>
    </w:p>
    <w:p w14:paraId="4D8B675C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Git integration from Workspace (Development workspace)</w:t>
      </w:r>
    </w:p>
    <w:p w14:paraId="78091C32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Create and manage deployment pipelines (For deployment from Dev to test and prod)</w:t>
      </w:r>
    </w:p>
    <w:p w14:paraId="108B99F6" w14:textId="77777777" w:rsidR="002E102C" w:rsidRPr="004F42BE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Deployment rules definition </w:t>
      </w:r>
    </w:p>
    <w:p w14:paraId="569E2624" w14:textId="77777777" w:rsidR="002E102C" w:rsidRPr="00B65336" w:rsidRDefault="002E102C" w:rsidP="002E102C">
      <w:pPr>
        <w:keepNext/>
        <w:keepLines/>
        <w:spacing w:before="120" w:after="0" w:line="276" w:lineRule="auto"/>
        <w:jc w:val="left"/>
        <w:rPr>
          <w:rFonts w:cs="Tahoma"/>
          <w:szCs w:val="18"/>
          <w:lang w:val="en-US"/>
        </w:rPr>
      </w:pPr>
      <w:r w:rsidRPr="00B65336">
        <w:rPr>
          <w:rFonts w:cs="Tahoma"/>
          <w:b/>
          <w:szCs w:val="18"/>
          <w:lang w:val="en-US"/>
        </w:rPr>
        <w:t>Environment and Tools</w:t>
      </w:r>
    </w:p>
    <w:p w14:paraId="0C2A20A0" w14:textId="77777777" w:rsidR="002E102C" w:rsidRPr="00B65336" w:rsidRDefault="002E102C" w:rsidP="002E102C">
      <w:pPr>
        <w:keepNext/>
        <w:spacing w:before="120" w:after="0" w:line="276" w:lineRule="auto"/>
        <w:jc w:val="left"/>
        <w:rPr>
          <w:rFonts w:cs="Tahoma"/>
          <w:szCs w:val="18"/>
          <w:lang w:val="en-US"/>
        </w:rPr>
      </w:pPr>
      <w:r>
        <w:rPr>
          <w:rFonts w:cs="Tahoma"/>
          <w:szCs w:val="18"/>
          <w:lang w:val="en-US"/>
        </w:rPr>
        <w:t xml:space="preserve">Power BI Desktop, Power BI Service (Premium capacity, data set, semantic model, Workspace, Apps Deployment pipeline…), Azure Analys service (AAS), SQL Server, Azure </w:t>
      </w:r>
      <w:proofErr w:type="spellStart"/>
      <w:r>
        <w:rPr>
          <w:rFonts w:cs="Tahoma"/>
          <w:szCs w:val="18"/>
          <w:lang w:val="en-US"/>
        </w:rPr>
        <w:t>DeVops</w:t>
      </w:r>
      <w:proofErr w:type="spellEnd"/>
      <w:r>
        <w:rPr>
          <w:rFonts w:cs="Tahoma"/>
          <w:szCs w:val="18"/>
          <w:lang w:val="en-US"/>
        </w:rPr>
        <w:t>, Visual Studio Code, Tabular editor</w:t>
      </w:r>
    </w:p>
    <w:p w14:paraId="3FED7307" w14:textId="47326308" w:rsidR="002E102C" w:rsidRDefault="002E102C">
      <w:pPr>
        <w:spacing w:after="160" w:line="278" w:lineRule="auto"/>
        <w:jc w:val="left"/>
        <w:rPr>
          <w:lang w:val="en-US"/>
        </w:rPr>
      </w:pPr>
    </w:p>
    <w:p w14:paraId="1E25EC1A" w14:textId="77777777" w:rsidR="002E102C" w:rsidRPr="00BC1092" w:rsidRDefault="002E102C" w:rsidP="002E102C">
      <w:pPr>
        <w:rPr>
          <w:lang w:val="en-US" w:eastAsia="nl-NL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2E102C" w14:paraId="5F840D21" w14:textId="77777777" w:rsidTr="000B0B6A">
        <w:trPr>
          <w:cantSplit/>
          <w:trHeight w:val="331"/>
        </w:trPr>
        <w:tc>
          <w:tcPr>
            <w:tcW w:w="2518" w:type="dxa"/>
          </w:tcPr>
          <w:p w14:paraId="2FDF5838" w14:textId="77777777" w:rsidR="002E102C" w:rsidRDefault="00D15FB5" w:rsidP="000B0B6A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629929904"/>
                <w:placeholder>
                  <w:docPart w:val="F85C072CA4DB417D9F23B42A07B7E555"/>
                </w:placeholder>
                <w:date w:fullDate="2023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2E102C">
                  <w:rPr>
                    <w:rFonts w:cs="Tahoma"/>
                    <w:b/>
                    <w:sz w:val="20"/>
                    <w:szCs w:val="20"/>
                  </w:rPr>
                  <w:t>01/2023</w:t>
                </w:r>
              </w:sdtContent>
            </w:sdt>
            <w:r w:rsidR="002E102C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833958422"/>
                <w:placeholder>
                  <w:docPart w:val="574AAEF41D5442CC9D6F243C67C66639"/>
                </w:placeholder>
                <w:date w:fullDate="2023-03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2E102C">
                  <w:rPr>
                    <w:rFonts w:cs="Tahoma"/>
                    <w:b/>
                    <w:sz w:val="20"/>
                    <w:szCs w:val="20"/>
                  </w:rPr>
                  <w:t>03/2023</w:t>
                </w:r>
              </w:sdtContent>
            </w:sdt>
          </w:p>
        </w:tc>
        <w:sdt>
          <w:sdtPr>
            <w:rPr>
              <w:b/>
              <w:bCs/>
              <w:i/>
              <w:iCs/>
              <w:sz w:val="22"/>
              <w:szCs w:val="22"/>
              <w:lang w:val="en-US"/>
            </w:rPr>
            <w:alias w:val="Company"/>
            <w:tag w:val="Company"/>
            <w:id w:val="-879083817"/>
            <w:placeholder>
              <w:docPart w:val="0F3A6FFD50D7465CBF06EB66689732B3"/>
            </w:placeholder>
          </w:sdtPr>
          <w:sdtEndPr/>
          <w:sdtContent>
            <w:sdt>
              <w:sdtPr>
                <w:rPr>
                  <w:b/>
                  <w:bCs/>
                  <w:i/>
                  <w:iCs/>
                  <w:sz w:val="22"/>
                  <w:szCs w:val="22"/>
                  <w:lang w:val="en-US"/>
                </w:rPr>
                <w:alias w:val="Company"/>
                <w:tag w:val="Company"/>
                <w:id w:val="-1108731981"/>
                <w:placeholder>
                  <w:docPart w:val="53732AB189E74075BB23DDCA23D05C19"/>
                </w:placeholder>
              </w:sdtPr>
              <w:sdtEndPr/>
              <w:sdtContent>
                <w:tc>
                  <w:tcPr>
                    <w:tcW w:w="3260" w:type="dxa"/>
                  </w:tcPr>
                  <w:p w14:paraId="26482DB8" w14:textId="77777777" w:rsidR="002E102C" w:rsidRPr="00791752" w:rsidRDefault="002E102C" w:rsidP="00791752">
                    <w:pPr>
                      <w:pStyle w:val="Heading3"/>
                      <w:jc w:val="center"/>
                      <w:rPr>
                        <w:b/>
                        <w:bCs/>
                        <w:i/>
                        <w:iCs/>
                        <w:sz w:val="22"/>
                        <w:szCs w:val="22"/>
                        <w:lang w:val="en-US"/>
                      </w:rPr>
                    </w:pPr>
                    <w:r w:rsidRPr="00791752">
                      <w:rPr>
                        <w:b/>
                        <w:bCs/>
                        <w:i/>
                        <w:iCs/>
                        <w:sz w:val="22"/>
                        <w:szCs w:val="22"/>
                      </w:rPr>
                      <w:t>POC Cloud Migration</w:t>
                    </w:r>
                  </w:p>
                </w:tc>
              </w:sdtContent>
            </w:sdt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77180170"/>
            <w:placeholder>
              <w:docPart w:val="72AE2C195D7B49D79DE264CDA9CF4E7F"/>
            </w:placeholder>
          </w:sdtPr>
          <w:sdtEndPr>
            <w:rPr>
              <w:rStyle w:val="FunctionTitle"/>
            </w:rPr>
          </w:sdtEndPr>
          <w:sdtContent>
            <w:tc>
              <w:tcPr>
                <w:tcW w:w="3294" w:type="dxa"/>
              </w:tcPr>
              <w:p w14:paraId="3A0EA95C" w14:textId="77777777" w:rsidR="002E102C" w:rsidRDefault="002E102C" w:rsidP="000B0B6A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proofErr w:type="gramStart"/>
                <w:r>
                  <w:rPr>
                    <w:rStyle w:val="FunctionTitle"/>
                    <w:lang w:val="en-US"/>
                  </w:rPr>
                  <w:t>MSBI  Azure</w:t>
                </w:r>
                <w:proofErr w:type="gramEnd"/>
                <w:r>
                  <w:rPr>
                    <w:rStyle w:val="FunctionTitle"/>
                    <w:lang w:val="en-US"/>
                  </w:rPr>
                  <w:t xml:space="preserve"> Consultant</w:t>
                </w:r>
              </w:p>
            </w:tc>
          </w:sdtContent>
        </w:sdt>
      </w:tr>
      <w:tr w:rsidR="002E102C" w:rsidRPr="006C1E37" w14:paraId="79271510" w14:textId="77777777" w:rsidTr="000B0B6A">
        <w:trPr>
          <w:cantSplit/>
          <w:trHeight w:val="331"/>
        </w:trPr>
        <w:tc>
          <w:tcPr>
            <w:tcW w:w="9072" w:type="dxa"/>
            <w:gridSpan w:val="3"/>
          </w:tcPr>
          <w:p w14:paraId="67F89B9A" w14:textId="77777777" w:rsidR="002E102C" w:rsidRPr="00B65336" w:rsidRDefault="002E102C" w:rsidP="000B0B6A">
            <w:pPr>
              <w:keepNext/>
              <w:keepLines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bookmarkStart w:id="1" w:name="_Hlk121321625"/>
            <w:r w:rsidRPr="00B65336"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lang w:val="en-US"/>
              </w:rPr>
              <w:alias w:val="ProjectDescription"/>
              <w:tag w:val="ProjectDescription"/>
              <w:id w:val="-1264075350"/>
              <w:placeholder>
                <w:docPart w:val="967B9CE6C8EE4C78B52251895444B185"/>
              </w:placeholder>
            </w:sdtPr>
            <w:sdtEndPr/>
            <w:sdtContent>
              <w:p w14:paraId="4776635F" w14:textId="77777777" w:rsidR="002E102C" w:rsidRPr="00ED0BC2" w:rsidRDefault="002E102C" w:rsidP="000B0B6A">
                <w:pPr>
                  <w:keepNext/>
                  <w:keepLines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ED0BC2">
                  <w:rPr>
                    <w:rFonts w:cs="Tahoma"/>
                    <w:bCs/>
                    <w:szCs w:val="18"/>
                    <w:lang w:val="en-US"/>
                  </w:rPr>
                  <w:t>Proof of concept for migrating an SSIS project to Azure in two different ways:</w:t>
                </w:r>
              </w:p>
              <w:p w14:paraId="23CF1A17" w14:textId="77777777" w:rsidR="002E102C" w:rsidRPr="00ED0BC2" w:rsidRDefault="002E102C" w:rsidP="000B0B6A">
                <w:pPr>
                  <w:keepNext/>
                  <w:keepLines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ED0BC2">
                  <w:rPr>
                    <w:rFonts w:cs="Tahoma"/>
                    <w:bCs/>
                    <w:szCs w:val="18"/>
                    <w:lang w:val="en-US"/>
                  </w:rPr>
                  <w:t>1.</w:t>
                </w:r>
                <w:r w:rsidRPr="00ED0BC2">
                  <w:rPr>
                    <w:rFonts w:cs="Tahoma"/>
                    <w:bCs/>
                    <w:szCs w:val="18"/>
                    <w:lang w:val="en-US"/>
                  </w:rPr>
                  <w:tab/>
                  <w:t>Lift and Shift using Azure Data Factory</w:t>
                </w:r>
              </w:p>
              <w:p w14:paraId="5B28B161" w14:textId="77777777" w:rsidR="002E102C" w:rsidRPr="00B65336" w:rsidRDefault="002E102C" w:rsidP="000B0B6A">
                <w:pPr>
                  <w:keepNext/>
                  <w:keepLines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ED0BC2">
                  <w:rPr>
                    <w:rFonts w:cs="Tahoma"/>
                    <w:bCs/>
                    <w:szCs w:val="18"/>
                    <w:lang w:val="en-US"/>
                  </w:rPr>
                  <w:t>2.</w:t>
                </w:r>
                <w:r w:rsidRPr="00ED0BC2">
                  <w:rPr>
                    <w:rFonts w:cs="Tahoma"/>
                    <w:bCs/>
                    <w:szCs w:val="18"/>
                    <w:lang w:val="en-US"/>
                  </w:rPr>
                  <w:tab/>
                  <w:t>Re-engineering using Azure Synapse Analytics</w:t>
                </w:r>
              </w:p>
            </w:sdtContent>
          </w:sdt>
          <w:p w14:paraId="4329CBF3" w14:textId="77777777" w:rsidR="002E102C" w:rsidRPr="00B65336" w:rsidRDefault="002E102C" w:rsidP="000B0B6A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B65336">
              <w:rPr>
                <w:rFonts w:cs="Tahoma"/>
                <w:b/>
                <w:szCs w:val="18"/>
                <w:lang w:val="en-US"/>
              </w:rPr>
              <w:t>Responsibilities.</w:t>
            </w:r>
          </w:p>
          <w:sdt>
            <w:sdtPr>
              <w:rPr>
                <w:lang w:val="en-US"/>
              </w:rPr>
              <w:alias w:val="Responsibilities"/>
              <w:tag w:val="Responsibilities"/>
              <w:id w:val="-1923178707"/>
              <w:placeholder>
                <w:docPart w:val="12BA51A3343F4AC2B7894A7431505B36"/>
              </w:placeholder>
            </w:sdtPr>
            <w:sdtEndPr/>
            <w:sdtContent>
              <w:p w14:paraId="358210D4" w14:textId="77777777" w:rsidR="002E102C" w:rsidRPr="004241B5" w:rsidRDefault="002E102C" w:rsidP="002E102C">
                <w:pPr>
                  <w:pStyle w:val="ListParagraph"/>
                  <w:keepNext/>
                  <w:numPr>
                    <w:ilvl w:val="1"/>
                    <w:numId w:val="4"/>
                  </w:numPr>
                  <w:spacing w:after="0" w:line="276" w:lineRule="auto"/>
                  <w:ind w:left="746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Set</w:t>
                </w:r>
                <w:r>
                  <w:rPr>
                    <w:lang w:val="en-US"/>
                  </w:rPr>
                  <w:t>-</w:t>
                </w:r>
                <w:proofErr w:type="gramStart"/>
                <w:r>
                  <w:rPr>
                    <w:lang w:val="en-US"/>
                  </w:rPr>
                  <w:t xml:space="preserve">up </w:t>
                </w:r>
                <w:r w:rsidRPr="004241B5">
                  <w:rPr>
                    <w:lang w:val="en-US"/>
                  </w:rPr>
                  <w:t xml:space="preserve"> Azure</w:t>
                </w:r>
                <w:proofErr w:type="gramEnd"/>
                <w:r w:rsidRPr="004241B5">
                  <w:rPr>
                    <w:lang w:val="en-US"/>
                  </w:rPr>
                  <w:t xml:space="preserve"> </w:t>
                </w:r>
                <w:proofErr w:type="spellStart"/>
                <w:proofErr w:type="gramStart"/>
                <w:r w:rsidRPr="004241B5">
                  <w:rPr>
                    <w:lang w:val="en-US"/>
                  </w:rPr>
                  <w:t>Devops</w:t>
                </w:r>
                <w:proofErr w:type="spellEnd"/>
                <w:r w:rsidRPr="004241B5">
                  <w:rPr>
                    <w:lang w:val="en-US"/>
                  </w:rPr>
                  <w:t xml:space="preserve"> :</w:t>
                </w:r>
                <w:proofErr w:type="gramEnd"/>
                <w:r w:rsidRPr="004241B5">
                  <w:rPr>
                    <w:lang w:val="en-US"/>
                  </w:rPr>
                  <w:t xml:space="preserve"> Create git Repository:</w:t>
                </w:r>
              </w:p>
              <w:p w14:paraId="59CC6FE7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 xml:space="preserve">Create </w:t>
                </w:r>
                <w:proofErr w:type="gramStart"/>
                <w:r w:rsidRPr="004241B5">
                  <w:rPr>
                    <w:lang w:val="en-US"/>
                  </w:rPr>
                  <w:t>development ,</w:t>
                </w:r>
                <w:proofErr w:type="gramEnd"/>
                <w:r w:rsidRPr="004241B5">
                  <w:rPr>
                    <w:lang w:val="en-US"/>
                  </w:rPr>
                  <w:t xml:space="preserve"> main and </w:t>
                </w:r>
                <w:proofErr w:type="gramStart"/>
                <w:r w:rsidRPr="004241B5">
                  <w:rPr>
                    <w:lang w:val="en-US"/>
                  </w:rPr>
                  <w:t>publish</w:t>
                </w:r>
                <w:proofErr w:type="gramEnd"/>
                <w:r w:rsidRPr="004241B5">
                  <w:rPr>
                    <w:lang w:val="en-US"/>
                  </w:rPr>
                  <w:t xml:space="preserve"> branches.</w:t>
                </w:r>
              </w:p>
              <w:p w14:paraId="12EDD76C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 xml:space="preserve">Merge branches after development (using Pull </w:t>
                </w:r>
                <w:proofErr w:type="gramStart"/>
                <w:r w:rsidRPr="004241B5">
                  <w:rPr>
                    <w:lang w:val="en-US"/>
                  </w:rPr>
                  <w:t>request )</w:t>
                </w:r>
                <w:proofErr w:type="gramEnd"/>
              </w:p>
              <w:p w14:paraId="496E104B" w14:textId="77777777" w:rsidR="002E102C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 xml:space="preserve">CI/CD implementation to push development object to the qualification (and </w:t>
                </w:r>
                <w:proofErr w:type="spellStart"/>
                <w:r w:rsidRPr="004241B5">
                  <w:rPr>
                    <w:lang w:val="en-US"/>
                  </w:rPr>
                  <w:t>alsoProduction</w:t>
                </w:r>
                <w:proofErr w:type="spellEnd"/>
              </w:p>
              <w:p w14:paraId="1E73E0B8" w14:textId="77777777" w:rsidR="002E102C" w:rsidRPr="00D674D9" w:rsidRDefault="002E102C" w:rsidP="002E102C">
                <w:pPr>
                  <w:pStyle w:val="ListParagraph"/>
                  <w:numPr>
                    <w:ilvl w:val="0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Set-up development environment</w:t>
                </w:r>
              </w:p>
              <w:p w14:paraId="5E80B3A8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Set up Storage account (Blob and gent</w:t>
                </w:r>
                <w:proofErr w:type="gramStart"/>
                <w:r w:rsidRPr="004241B5">
                  <w:rPr>
                    <w:lang w:val="en-US"/>
                  </w:rPr>
                  <w:t>2 )</w:t>
                </w:r>
                <w:proofErr w:type="gramEnd"/>
                <w:r w:rsidRPr="004241B5">
                  <w:rPr>
                    <w:lang w:val="en-US"/>
                  </w:rPr>
                  <w:t xml:space="preserve"> (For data store)</w:t>
                </w:r>
              </w:p>
              <w:p w14:paraId="0A791272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 xml:space="preserve">Set up Key vault (For secure resource </w:t>
                </w:r>
                <w:proofErr w:type="gramStart"/>
                <w:r w:rsidRPr="004241B5">
                  <w:rPr>
                    <w:lang w:val="en-US"/>
                  </w:rPr>
                  <w:t>connections )</w:t>
                </w:r>
                <w:proofErr w:type="gramEnd"/>
              </w:p>
              <w:p w14:paraId="61C54DCB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 xml:space="preserve">Set up Logic App (for sending mail notification) </w:t>
                </w:r>
              </w:p>
              <w:p w14:paraId="69464F4B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 xml:space="preserve">Set up self-hosted Integration run </w:t>
                </w:r>
                <w:proofErr w:type="gramStart"/>
                <w:r w:rsidRPr="004241B5">
                  <w:rPr>
                    <w:lang w:val="en-US"/>
                  </w:rPr>
                  <w:t>time  (</w:t>
                </w:r>
                <w:proofErr w:type="gramEnd"/>
                <w:r w:rsidRPr="004241B5">
                  <w:rPr>
                    <w:lang w:val="en-US"/>
                  </w:rPr>
                  <w:t>To connect the on-premises and Cloud environment)</w:t>
                </w:r>
              </w:p>
              <w:p w14:paraId="495CD553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Set up SSIS-IR (To run SSIS projects direct in de cloud)</w:t>
                </w:r>
              </w:p>
              <w:p w14:paraId="0970AC45" w14:textId="77777777" w:rsidR="002E102C" w:rsidRPr="004241B5" w:rsidRDefault="002E102C" w:rsidP="002E102C">
                <w:pPr>
                  <w:pStyle w:val="ListParagraph"/>
                  <w:numPr>
                    <w:ilvl w:val="0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Set Data factory and Synapse workspaces</w:t>
                </w:r>
                <w:r>
                  <w:rPr>
                    <w:lang w:val="en-US"/>
                  </w:rPr>
                  <w:t>:</w:t>
                </w:r>
                <w:r w:rsidRPr="004241B5">
                  <w:rPr>
                    <w:lang w:val="en-US"/>
                  </w:rPr>
                  <w:t xml:space="preserve"> </w:t>
                </w:r>
                <w:proofErr w:type="gramStart"/>
                <w:r w:rsidRPr="004241B5">
                  <w:rPr>
                    <w:lang w:val="en-US"/>
                  </w:rPr>
                  <w:t>Create ,</w:t>
                </w:r>
                <w:proofErr w:type="gramEnd"/>
                <w:r w:rsidRPr="004241B5">
                  <w:rPr>
                    <w:lang w:val="en-US"/>
                  </w:rPr>
                  <w:t xml:space="preserve"> test, and monitor pipelines. </w:t>
                </w:r>
              </w:p>
              <w:p w14:paraId="428D81BF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 xml:space="preserve">Copy activity files to folder. </w:t>
                </w:r>
              </w:p>
              <w:p w14:paraId="49B75C72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Mapping Data flow (file to SQL Table)</w:t>
                </w:r>
              </w:p>
              <w:p w14:paraId="1A625603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Stored procedure (To track pipeline run status (Success or failure))</w:t>
                </w:r>
              </w:p>
              <w:p w14:paraId="498A6756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 xml:space="preserve">Set up variables and parameters for dynamics values. </w:t>
                </w:r>
              </w:p>
              <w:p w14:paraId="5DAB3B90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Set Variables during a specific processing.</w:t>
                </w:r>
              </w:p>
              <w:p w14:paraId="0D18DDAE" w14:textId="77777777" w:rsidR="002E102C" w:rsidRPr="00C55287" w:rsidRDefault="002E102C" w:rsidP="002E102C">
                <w:pPr>
                  <w:pStyle w:val="ListParagraph"/>
                  <w:spacing w:after="0" w:line="276" w:lineRule="auto"/>
                  <w:ind w:hanging="360"/>
                  <w:jc w:val="left"/>
                  <w:rPr>
                    <w:lang w:val="en-GB"/>
                  </w:rPr>
                </w:pPr>
                <w:r w:rsidRPr="00C55287">
                  <w:rPr>
                    <w:lang w:val="en-GB"/>
                  </w:rPr>
                  <w:t>Linked services (To data lake (on premise and cloud</w:t>
                </w:r>
                <w:proofErr w:type="gramStart"/>
                <w:r w:rsidRPr="00C55287">
                  <w:rPr>
                    <w:lang w:val="en-GB"/>
                  </w:rPr>
                  <w:t>) ,</w:t>
                </w:r>
                <w:proofErr w:type="gramEnd"/>
                <w:r w:rsidRPr="00C55287">
                  <w:rPr>
                    <w:lang w:val="en-GB"/>
                  </w:rPr>
                  <w:t xml:space="preserve"> to SQL Database (on premise and cloud secure with Key vault)</w:t>
                </w:r>
              </w:p>
              <w:p w14:paraId="0DFD11F0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Web activity (in combination with Logic) to send mail notifications)</w:t>
                </w:r>
              </w:p>
              <w:p w14:paraId="40A5E0BB" w14:textId="77777777" w:rsidR="002E102C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proofErr w:type="spellStart"/>
                <w:r w:rsidRPr="004241B5">
                  <w:rPr>
                    <w:lang w:val="en-US"/>
                  </w:rPr>
                  <w:t>Etc</w:t>
                </w:r>
                <w:proofErr w:type="spellEnd"/>
                <w:r w:rsidRPr="004241B5">
                  <w:rPr>
                    <w:lang w:val="en-US"/>
                  </w:rPr>
                  <w:t>….</w:t>
                </w:r>
              </w:p>
              <w:p w14:paraId="36AB36C8" w14:textId="77777777" w:rsidR="002E102C" w:rsidRPr="00D674D9" w:rsidRDefault="002E102C" w:rsidP="002E102C">
                <w:pPr>
                  <w:pStyle w:val="ListParagraph"/>
                  <w:numPr>
                    <w:ilvl w:val="0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Agile Project management</w:t>
                </w:r>
              </w:p>
              <w:p w14:paraId="6161701E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Sprint Planning</w:t>
                </w:r>
              </w:p>
            </w:sdtContent>
          </w:sdt>
          <w:p w14:paraId="72172A74" w14:textId="77777777" w:rsidR="002E102C" w:rsidRPr="00B65336" w:rsidRDefault="002E102C" w:rsidP="000B0B6A">
            <w:pPr>
              <w:keepNext/>
              <w:keepLines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B65336"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-264686702"/>
              <w:placeholder>
                <w:docPart w:val="46E545BD77E44C23A8658A0342FC45FA"/>
              </w:placeholder>
            </w:sdtPr>
            <w:sdtEndPr/>
            <w:sdtContent>
              <w:p w14:paraId="7DC49222" w14:textId="77777777" w:rsidR="002E102C" w:rsidRPr="004921D3" w:rsidRDefault="002E102C" w:rsidP="002E102C">
                <w:pPr>
                  <w:pStyle w:val="ListParagraph"/>
                  <w:numPr>
                    <w:ilvl w:val="0"/>
                    <w:numId w:val="2"/>
                  </w:numPr>
                  <w:spacing w:after="0" w:line="276" w:lineRule="auto"/>
                  <w:rPr>
                    <w:rStyle w:val="FunctionTitle"/>
                    <w:b w:val="0"/>
                    <w:szCs w:val="18"/>
                    <w:lang w:val="en-US"/>
                  </w:rPr>
                </w:pPr>
                <w:r w:rsidRPr="004921D3">
                  <w:rPr>
                    <w:lang w:val="en-US"/>
                  </w:rPr>
                  <w:t>Azure Data Factory, Azure Synapse Analytics, Azure SQL database, SQL Server Integration Services, SQL Server Enterprise 2019, Azure DevOps, Power BI</w:t>
                </w:r>
                <w:r>
                  <w:rPr>
                    <w:lang w:val="en-US"/>
                  </w:rPr>
                  <w:t>, Agile</w:t>
                </w:r>
              </w:p>
            </w:sdtContent>
          </w:sdt>
        </w:tc>
      </w:tr>
      <w:bookmarkEnd w:id="1"/>
    </w:tbl>
    <w:p w14:paraId="2D49F7C7" w14:textId="77777777" w:rsidR="00F97605" w:rsidRDefault="00F97605" w:rsidP="00A90960">
      <w:pPr>
        <w:tabs>
          <w:tab w:val="right" w:pos="9360"/>
        </w:tabs>
        <w:rPr>
          <w:lang w:val="en-US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791752" w:rsidRPr="00787769" w14:paraId="270514E7" w14:textId="77777777" w:rsidTr="000B0B6A">
        <w:trPr>
          <w:cantSplit/>
          <w:trHeight w:val="331"/>
        </w:trPr>
        <w:tc>
          <w:tcPr>
            <w:tcW w:w="2518" w:type="dxa"/>
          </w:tcPr>
          <w:p w14:paraId="55D1F64D" w14:textId="77777777" w:rsidR="00791752" w:rsidRPr="00787769" w:rsidRDefault="00D15FB5" w:rsidP="000B0B6A">
            <w:pPr>
              <w:keepNext/>
              <w:keepLines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1495643074"/>
                <w:placeholder>
                  <w:docPart w:val="E0E9F818D1D5447CAC99756F81EFAF2C"/>
                </w:placeholder>
                <w:date w:fullDate="2021-09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791752">
                  <w:rPr>
                    <w:rFonts w:cs="Tahoma"/>
                    <w:b/>
                    <w:sz w:val="20"/>
                    <w:szCs w:val="20"/>
                  </w:rPr>
                  <w:t>09/2021</w:t>
                </w:r>
              </w:sdtContent>
            </w:sdt>
            <w:r w:rsidR="00791752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1148332065"/>
                <w:placeholder>
                  <w:docPart w:val="0776B50264654687BC5726A9928E5C04"/>
                </w:placeholder>
                <w:date w:fullDate="2022-07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791752">
                  <w:rPr>
                    <w:rFonts w:cs="Tahoma"/>
                    <w:b/>
                    <w:sz w:val="20"/>
                    <w:szCs w:val="20"/>
                  </w:rPr>
                  <w:t>07/2022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-631332664"/>
            <w:placeholder>
              <w:docPart w:val="B1DB463D60A34BBA9B5A97E989FC4C6B"/>
            </w:placeholder>
          </w:sdtPr>
          <w:sdtEndPr/>
          <w:sdtContent>
            <w:tc>
              <w:tcPr>
                <w:tcW w:w="3260" w:type="dxa"/>
              </w:tcPr>
              <w:p w14:paraId="72E2C0AF" w14:textId="77777777" w:rsidR="00791752" w:rsidRPr="00787769" w:rsidRDefault="00791752" w:rsidP="00791752">
                <w:pPr>
                  <w:pStyle w:val="Heading3"/>
                  <w:jc w:val="center"/>
                  <w:rPr>
                    <w:lang w:val="en-US"/>
                  </w:rPr>
                </w:pPr>
                <w:r w:rsidRPr="00791752">
                  <w:rPr>
                    <w:b/>
                    <w:bCs/>
                    <w:i/>
                    <w:iCs/>
                    <w:sz w:val="22"/>
                    <w:szCs w:val="22"/>
                  </w:rPr>
                  <w:t>Baloise Insurance</w:t>
                </w:r>
              </w:p>
            </w:tc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2109540203"/>
            <w:placeholder>
              <w:docPart w:val="5418F03EB59643D89615D4C0098CBF12"/>
            </w:placeholder>
          </w:sdtPr>
          <w:sdtEndPr>
            <w:rPr>
              <w:rStyle w:val="FunctionTitle"/>
            </w:rPr>
          </w:sdtEndPr>
          <w:sdtContent>
            <w:tc>
              <w:tcPr>
                <w:tcW w:w="3294" w:type="dxa"/>
              </w:tcPr>
              <w:p w14:paraId="0006FC2E" w14:textId="77777777" w:rsidR="00791752" w:rsidRPr="00787769" w:rsidRDefault="00791752" w:rsidP="000B0B6A">
                <w:pPr>
                  <w:keepNext/>
                  <w:keepLines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>
                  <w:rPr>
                    <w:rStyle w:val="FunctionTitle"/>
                    <w:lang w:val="en-US"/>
                  </w:rPr>
                  <w:t>BI SQL Developer</w:t>
                </w:r>
              </w:p>
            </w:tc>
          </w:sdtContent>
        </w:sdt>
      </w:tr>
      <w:tr w:rsidR="00791752" w:rsidRPr="008450FD" w14:paraId="79B93029" w14:textId="77777777" w:rsidTr="000B0B6A">
        <w:trPr>
          <w:cantSplit/>
          <w:trHeight w:val="331"/>
        </w:trPr>
        <w:tc>
          <w:tcPr>
            <w:tcW w:w="9072" w:type="dxa"/>
            <w:gridSpan w:val="3"/>
          </w:tcPr>
          <w:p w14:paraId="08FFB17F" w14:textId="77777777" w:rsidR="00791752" w:rsidRPr="00B65336" w:rsidRDefault="00791752" w:rsidP="000B0B6A">
            <w:pPr>
              <w:keepNext/>
              <w:keepLines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B65336"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bCs/>
                <w:szCs w:val="18"/>
                <w:lang w:val="en-US"/>
              </w:rPr>
              <w:alias w:val="ProjectDescription"/>
              <w:tag w:val="ProjectDescription"/>
              <w:id w:val="-452322783"/>
              <w:placeholder>
                <w:docPart w:val="9687A80ABE844ECCA16A5558703B4D46"/>
              </w:placeholder>
            </w:sdtPr>
            <w:sdtEndPr/>
            <w:sdtContent>
              <w:p w14:paraId="54491281" w14:textId="77777777" w:rsidR="00791752" w:rsidRPr="00B65336" w:rsidRDefault="00791752" w:rsidP="000B0B6A">
                <w:pPr>
                  <w:keepNext/>
                  <w:keepLines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B65336">
                  <w:rPr>
                    <w:rFonts w:cs="Tahoma"/>
                    <w:bCs/>
                    <w:szCs w:val="18"/>
                    <w:lang w:val="en-US"/>
                  </w:rPr>
                  <w:t>IFRS Project.</w:t>
                </w:r>
              </w:p>
            </w:sdtContent>
          </w:sdt>
          <w:p w14:paraId="1257AFA4" w14:textId="77777777" w:rsidR="00791752" w:rsidRPr="00B65336" w:rsidRDefault="00791752" w:rsidP="000B0B6A">
            <w:pPr>
              <w:keepNext/>
              <w:keepLines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B65336">
              <w:rPr>
                <w:rFonts w:cs="Tahoma"/>
                <w:b/>
                <w:szCs w:val="18"/>
                <w:lang w:val="en-US"/>
              </w:rPr>
              <w:t>Responsibilities.</w:t>
            </w:r>
          </w:p>
          <w:sdt>
            <w:sdtPr>
              <w:rPr>
                <w:lang w:val="en-US"/>
              </w:rPr>
              <w:alias w:val="Responsibilities"/>
              <w:tag w:val="Responsibilities"/>
              <w:id w:val="-1071496705"/>
              <w:placeholder>
                <w:docPart w:val="67EB06DE20DF4E23B8325FBF535745D2"/>
              </w:placeholder>
            </w:sdtPr>
            <w:sdtEndPr/>
            <w:sdtContent>
              <w:p w14:paraId="48F9D2B6" w14:textId="77777777" w:rsidR="00791752" w:rsidRPr="00B65336" w:rsidRDefault="00791752" w:rsidP="00791752">
                <w:pPr>
                  <w:pStyle w:val="ListParagraph"/>
                  <w:keepNext/>
                  <w:keepLines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B65336">
                  <w:rPr>
                    <w:lang w:val="en-US"/>
                  </w:rPr>
                  <w:t xml:space="preserve">Create tables and map the source tables info target </w:t>
                </w:r>
                <w:proofErr w:type="gramStart"/>
                <w:r w:rsidRPr="00B65336">
                  <w:rPr>
                    <w:lang w:val="en-US"/>
                  </w:rPr>
                  <w:t>tables ,</w:t>
                </w:r>
                <w:proofErr w:type="gramEnd"/>
                <w:r w:rsidRPr="00B65336">
                  <w:rPr>
                    <w:lang w:val="en-US"/>
                  </w:rPr>
                  <w:t xml:space="preserve"> using Microsoft SQL</w:t>
                </w:r>
              </w:p>
              <w:p w14:paraId="3315696F" w14:textId="77777777" w:rsidR="00791752" w:rsidRPr="00B65336" w:rsidRDefault="00791752" w:rsidP="00791752">
                <w:pPr>
                  <w:pStyle w:val="ListParagraph"/>
                  <w:keepNext/>
                  <w:keepLines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B65336">
                  <w:rPr>
                    <w:lang w:val="en-US"/>
                  </w:rPr>
                  <w:t>Close collaboration with the application architect in order to realize the best solution in every context</w:t>
                </w:r>
              </w:p>
              <w:p w14:paraId="577A8E94" w14:textId="77777777" w:rsidR="00791752" w:rsidRPr="00B65336" w:rsidRDefault="00791752" w:rsidP="00791752">
                <w:pPr>
                  <w:pStyle w:val="ListParagraph"/>
                  <w:keepNext/>
                  <w:keepLines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B65336">
                  <w:rPr>
                    <w:lang w:val="en-US"/>
                  </w:rPr>
                  <w:t>Respect the quality guidelines, best practices, budget and scope</w:t>
                </w:r>
              </w:p>
              <w:p w14:paraId="13BCBA01" w14:textId="77777777" w:rsidR="00791752" w:rsidRPr="00B65336" w:rsidRDefault="00791752" w:rsidP="00791752">
                <w:pPr>
                  <w:pStyle w:val="ListParagraph"/>
                  <w:keepNext/>
                  <w:keepLines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B65336">
                  <w:rPr>
                    <w:lang w:val="en-US"/>
                  </w:rPr>
                  <w:t>Respect and challenge the design and development guidelines</w:t>
                </w:r>
              </w:p>
              <w:p w14:paraId="4A3883F7" w14:textId="77777777" w:rsidR="00791752" w:rsidRPr="00B65336" w:rsidRDefault="00791752" w:rsidP="00791752">
                <w:pPr>
                  <w:pStyle w:val="ListParagraph"/>
                  <w:keepNext/>
                  <w:keepLines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B65336">
                  <w:rPr>
                    <w:lang w:val="en-US"/>
                  </w:rPr>
                  <w:t>Document the programs</w:t>
                </w:r>
              </w:p>
            </w:sdtContent>
          </w:sdt>
          <w:p w14:paraId="752B7F22" w14:textId="77777777" w:rsidR="00791752" w:rsidRPr="00B65336" w:rsidRDefault="00791752" w:rsidP="000B0B6A">
            <w:pPr>
              <w:keepNext/>
              <w:keepLines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B65336"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445577158"/>
              <w:placeholder>
                <w:docPart w:val="53C3AFC7BC014CB8AAF3BCC67DDA3A48"/>
              </w:placeholder>
            </w:sdtPr>
            <w:sdtEndPr/>
            <w:sdtContent>
              <w:p w14:paraId="20B9247A" w14:textId="77777777" w:rsidR="00791752" w:rsidRPr="008450FD" w:rsidRDefault="00791752" w:rsidP="00791752">
                <w:pPr>
                  <w:pStyle w:val="ListParagraph"/>
                  <w:keepLines/>
                  <w:numPr>
                    <w:ilvl w:val="0"/>
                    <w:numId w:val="1"/>
                  </w:numPr>
                  <w:spacing w:after="0" w:line="276" w:lineRule="auto"/>
                  <w:rPr>
                    <w:lang w:val="en-US"/>
                  </w:rPr>
                </w:pPr>
                <w:r w:rsidRPr="00B65336">
                  <w:rPr>
                    <w:lang w:val="en-US"/>
                  </w:rPr>
                  <w:t>SQL SERVER 2016, Agile</w:t>
                </w:r>
              </w:p>
            </w:sdtContent>
          </w:sdt>
        </w:tc>
      </w:tr>
    </w:tbl>
    <w:p w14:paraId="0F0C4F77" w14:textId="77777777" w:rsidR="002E102C" w:rsidRDefault="002E102C" w:rsidP="00A90960">
      <w:pPr>
        <w:tabs>
          <w:tab w:val="right" w:pos="9360"/>
        </w:tabs>
        <w:rPr>
          <w:lang w:val="en-US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791752" w:rsidRPr="00787769" w14:paraId="1A736D69" w14:textId="77777777" w:rsidTr="000B0B6A">
        <w:trPr>
          <w:cantSplit/>
          <w:trHeight w:val="331"/>
        </w:trPr>
        <w:tc>
          <w:tcPr>
            <w:tcW w:w="2518" w:type="dxa"/>
          </w:tcPr>
          <w:p w14:paraId="677C2411" w14:textId="77777777" w:rsidR="00791752" w:rsidRPr="00787769" w:rsidRDefault="00D15FB5" w:rsidP="000B0B6A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398518269"/>
                <w:placeholder>
                  <w:docPart w:val="036E575F95744383B3E9D0F98D6BF6F1"/>
                </w:placeholder>
                <w:date w:fullDate="2018-1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791752">
                  <w:rPr>
                    <w:rFonts w:cs="Tahoma"/>
                    <w:b/>
                    <w:sz w:val="20"/>
                    <w:szCs w:val="20"/>
                  </w:rPr>
                  <w:t>11/2018</w:t>
                </w:r>
              </w:sdtContent>
            </w:sdt>
            <w:r w:rsidR="00791752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1784765103"/>
                <w:placeholder>
                  <w:docPart w:val="F770C39448274A0B8861CAD8C3070A72"/>
                </w:placeholder>
                <w:date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791752">
                  <w:rPr>
                    <w:rFonts w:cs="Tahoma"/>
                    <w:b/>
                    <w:sz w:val="20"/>
                    <w:szCs w:val="20"/>
                  </w:rPr>
                  <w:t>Present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915436311"/>
            <w:placeholder>
              <w:docPart w:val="3C35B096D6534EBB895412C5540DD51D"/>
            </w:placeholder>
          </w:sdtPr>
          <w:sdtEndPr/>
          <w:sdtContent>
            <w:tc>
              <w:tcPr>
                <w:tcW w:w="3260" w:type="dxa"/>
              </w:tcPr>
              <w:p w14:paraId="20808149" w14:textId="77777777" w:rsidR="00791752" w:rsidRPr="00787769" w:rsidRDefault="00791752" w:rsidP="00791752">
                <w:pPr>
                  <w:pStyle w:val="Heading3"/>
                  <w:jc w:val="center"/>
                  <w:rPr>
                    <w:lang w:val="en-US"/>
                  </w:rPr>
                </w:pPr>
                <w:r w:rsidRPr="00791752">
                  <w:rPr>
                    <w:b/>
                    <w:bCs/>
                    <w:i/>
                    <w:iCs/>
                    <w:sz w:val="22"/>
                    <w:szCs w:val="22"/>
                  </w:rPr>
                  <w:t>AG Insurance</w:t>
                </w:r>
              </w:p>
            </w:tc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-1557306080"/>
            <w:placeholder>
              <w:docPart w:val="5E71F1B04C1E4CF8B84B098EC3E633DA"/>
            </w:placeholder>
          </w:sdtPr>
          <w:sdtEndPr>
            <w:rPr>
              <w:rStyle w:val="FunctionTitle"/>
            </w:rPr>
          </w:sdtEndPr>
          <w:sdtContent>
            <w:tc>
              <w:tcPr>
                <w:tcW w:w="3294" w:type="dxa"/>
              </w:tcPr>
              <w:p w14:paraId="7CEC9094" w14:textId="77777777" w:rsidR="00791752" w:rsidRPr="00787769" w:rsidRDefault="00791752" w:rsidP="000B0B6A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 w:rsidRPr="008450FD">
                  <w:rPr>
                    <w:rStyle w:val="FunctionTitle"/>
                    <w:lang w:val="en-US"/>
                  </w:rPr>
                  <w:t>MS BI Consultant</w:t>
                </w:r>
              </w:p>
            </w:tc>
          </w:sdtContent>
        </w:sdt>
      </w:tr>
      <w:tr w:rsidR="00791752" w:rsidRPr="006C1E37" w14:paraId="3CE2D8C0" w14:textId="77777777" w:rsidTr="000B0B6A">
        <w:trPr>
          <w:cantSplit/>
          <w:trHeight w:val="331"/>
        </w:trPr>
        <w:tc>
          <w:tcPr>
            <w:tcW w:w="9072" w:type="dxa"/>
            <w:gridSpan w:val="3"/>
          </w:tcPr>
          <w:p w14:paraId="5939217F" w14:textId="77777777" w:rsidR="00791752" w:rsidRPr="00787769" w:rsidRDefault="00791752" w:rsidP="000B0B6A">
            <w:pPr>
              <w:keepNext/>
              <w:spacing w:after="0" w:line="276" w:lineRule="auto"/>
              <w:jc w:val="left"/>
              <w:rPr>
                <w:rFonts w:cs="Tahoma"/>
                <w:b/>
                <w:szCs w:val="18"/>
                <w:lang w:val="en-US"/>
              </w:rPr>
            </w:pPr>
          </w:p>
          <w:p w14:paraId="7FC6E27E" w14:textId="77777777" w:rsidR="00791752" w:rsidRPr="00787769" w:rsidRDefault="00791752" w:rsidP="000B0B6A">
            <w:pPr>
              <w:keepNext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bCs/>
                <w:szCs w:val="18"/>
                <w:lang w:val="en-US"/>
              </w:rPr>
              <w:alias w:val="ProjectDescription"/>
              <w:tag w:val="ProjectDescription"/>
              <w:id w:val="-1005045887"/>
              <w:placeholder>
                <w:docPart w:val="48EABB5D12FF45B584043706FA9C65DB"/>
              </w:placeholder>
            </w:sdtPr>
            <w:sdtEndPr/>
            <w:sdtContent>
              <w:p w14:paraId="0BEC086B" w14:textId="77777777" w:rsidR="00791752" w:rsidRPr="00464547" w:rsidRDefault="00791752" w:rsidP="000B0B6A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GB"/>
                  </w:rPr>
                </w:pPr>
                <w:r w:rsidRPr="008450FD">
                  <w:rPr>
                    <w:rFonts w:cs="Tahoma"/>
                    <w:bCs/>
                    <w:szCs w:val="18"/>
                    <w:lang w:val="en-US"/>
                  </w:rPr>
                  <w:t>Several Data Integration projects for Risk Division, Security Division, Employee Benefit, Life, Finance</w:t>
                </w:r>
              </w:p>
              <w:p w14:paraId="790BA219" w14:textId="77777777" w:rsidR="00791752" w:rsidRPr="00787769" w:rsidRDefault="00791752" w:rsidP="000B0B6A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8450FD">
                  <w:rPr>
                    <w:rFonts w:cs="Tahoma"/>
                    <w:bCs/>
                    <w:szCs w:val="18"/>
                    <w:lang w:val="en-US"/>
                  </w:rPr>
                  <w:t>Daily Operational Support</w:t>
                </w:r>
                <w:r>
                  <w:rPr>
                    <w:rFonts w:cs="Tahoma"/>
                    <w:bCs/>
                    <w:szCs w:val="18"/>
                    <w:lang w:val="en-US"/>
                  </w:rPr>
                  <w:t>.</w:t>
                </w:r>
              </w:p>
            </w:sdtContent>
          </w:sdt>
          <w:p w14:paraId="4E567FE2" w14:textId="77777777" w:rsidR="00791752" w:rsidRPr="00787769" w:rsidRDefault="00791752" w:rsidP="000B0B6A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Responsibilities</w:t>
            </w:r>
            <w:r>
              <w:rPr>
                <w:rFonts w:cs="Tahoma"/>
                <w:b/>
                <w:szCs w:val="18"/>
                <w:lang w:val="en-US"/>
              </w:rPr>
              <w:t>.</w:t>
            </w:r>
          </w:p>
          <w:sdt>
            <w:sdtPr>
              <w:rPr>
                <w:lang w:val="en-US"/>
              </w:rPr>
              <w:alias w:val="Responsibilities"/>
              <w:tag w:val="Responsibilities"/>
              <w:id w:val="-1674019060"/>
              <w:placeholder>
                <w:docPart w:val="2739450FB3D44595877FDFF205A1FFAC"/>
              </w:placeholder>
            </w:sdtPr>
            <w:sdtEndPr/>
            <w:sdtContent>
              <w:p w14:paraId="6774E308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Analyze, adapt, test and deployment of existing SSIS packages, according to new business requirements</w:t>
                </w:r>
              </w:p>
              <w:p w14:paraId="0A369342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Combine big Excel Files and Big Flat files as input for complex business logics to generate excel reports and flat file</w:t>
                </w:r>
                <w:r w:rsidRPr="00464547">
                  <w:rPr>
                    <w:lang w:val="en-GB"/>
                  </w:rPr>
                  <w:t>s</w:t>
                </w:r>
                <w:r w:rsidRPr="008450FD">
                  <w:rPr>
                    <w:lang w:val="en-US"/>
                  </w:rPr>
                  <w:t xml:space="preserve">, used in the </w:t>
                </w:r>
                <w:proofErr w:type="spellStart"/>
                <w:r w:rsidRPr="008450FD">
                  <w:rPr>
                    <w:lang w:val="en-US"/>
                  </w:rPr>
                  <w:t>Targetik</w:t>
                </w:r>
                <w:proofErr w:type="spellEnd"/>
                <w:r w:rsidRPr="008450FD">
                  <w:rPr>
                    <w:lang w:val="en-US"/>
                  </w:rPr>
                  <w:t xml:space="preserve"> application.</w:t>
                </w:r>
              </w:p>
              <w:p w14:paraId="6ABC0D49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Analyze the data from the security Database (loaded from security check points)</w:t>
                </w:r>
              </w:p>
              <w:p w14:paraId="4B56A035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Develop SSIS packages and create CSV reports about employees’ accesses (where, when, how, duration, .</w:t>
                </w:r>
                <w:r w:rsidRPr="00464547">
                  <w:rPr>
                    <w:lang w:val="en-GB"/>
                  </w:rPr>
                  <w:t>.</w:t>
                </w:r>
                <w:r w:rsidRPr="008450FD">
                  <w:rPr>
                    <w:lang w:val="en-US"/>
                  </w:rPr>
                  <w:t>.)</w:t>
                </w:r>
              </w:p>
              <w:p w14:paraId="554CE04D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Develop SSIS packages that load data into the security Database, updating the accesses</w:t>
                </w:r>
                <w:r w:rsidRPr="00464547">
                  <w:rPr>
                    <w:lang w:val="en-GB"/>
                  </w:rPr>
                  <w:t xml:space="preserve"> </w:t>
                </w:r>
                <w:r w:rsidRPr="008450FD">
                  <w:rPr>
                    <w:lang w:val="en-US"/>
                  </w:rPr>
                  <w:t>(allowµ/remove access)</w:t>
                </w:r>
              </w:p>
              <w:p w14:paraId="0145DC05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Read data from the CRM application (Microsoft Dynamics) and load into the staging and target tables using Delta checks: add new fields, new tables, adapt data types, load, test, deploy</w:t>
                </w:r>
              </w:p>
              <w:p w14:paraId="70164A76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 xml:space="preserve">Create </w:t>
                </w:r>
                <w:proofErr w:type="spellStart"/>
                <w:r w:rsidRPr="008450FD">
                  <w:rPr>
                    <w:lang w:val="en-US"/>
                  </w:rPr>
                  <w:t>PowerBI</w:t>
                </w:r>
                <w:proofErr w:type="spellEnd"/>
                <w:r w:rsidRPr="008450FD">
                  <w:rPr>
                    <w:lang w:val="en-US"/>
                  </w:rPr>
                  <w:t xml:space="preserve"> reports</w:t>
                </w:r>
              </w:p>
              <w:p w14:paraId="223375E0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Develop an SSIS package, generating an excel, for the follow-up of the customers’ digital signatures</w:t>
                </w:r>
              </w:p>
              <w:p w14:paraId="2B3DCBB2" w14:textId="77777777" w:rsidR="00791752" w:rsidRPr="00F44CEF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Daily operational support, follow-up, analyze and solve issues (query errors, connection issues, wrong data type, data quality issues, missing data, …)</w:t>
                </w:r>
              </w:p>
            </w:sdtContent>
          </w:sdt>
          <w:p w14:paraId="7CBC43C7" w14:textId="77777777" w:rsidR="00791752" w:rsidRPr="00787769" w:rsidRDefault="00791752" w:rsidP="000B0B6A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-1759042877"/>
              <w:placeholder>
                <w:docPart w:val="AD030C4D995B4BB79B51CA44AFDFA051"/>
              </w:placeholder>
            </w:sdtPr>
            <w:sdtEndPr/>
            <w:sdtContent>
              <w:p w14:paraId="5D811A82" w14:textId="473C812A" w:rsidR="00791752" w:rsidRPr="008450FD" w:rsidRDefault="00791752" w:rsidP="00791752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SSIS, SSRS, SSAS, Tabular, Power</w:t>
                </w:r>
                <w:r>
                  <w:rPr>
                    <w:lang w:val="en-US"/>
                  </w:rPr>
                  <w:t xml:space="preserve"> </w:t>
                </w:r>
                <w:r w:rsidRPr="008450FD">
                  <w:rPr>
                    <w:lang w:val="en-US"/>
                  </w:rPr>
                  <w:t xml:space="preserve">BI, Excel, </w:t>
                </w:r>
                <w:proofErr w:type="spellStart"/>
                <w:r w:rsidRPr="008450FD">
                  <w:rPr>
                    <w:lang w:val="en-US"/>
                  </w:rPr>
                  <w:t>Zappysis</w:t>
                </w:r>
                <w:proofErr w:type="spellEnd"/>
                <w:r w:rsidRPr="008450FD">
                  <w:rPr>
                    <w:lang w:val="en-US"/>
                  </w:rPr>
                  <w:t xml:space="preserve">, </w:t>
                </w:r>
                <w:proofErr w:type="spellStart"/>
                <w:r w:rsidRPr="008450FD">
                  <w:rPr>
                    <w:lang w:val="en-US"/>
                  </w:rPr>
                  <w:t>Winris</w:t>
                </w:r>
                <w:proofErr w:type="spellEnd"/>
                <w:r w:rsidRPr="008450FD">
                  <w:rPr>
                    <w:lang w:val="en-US"/>
                  </w:rPr>
                  <w:t>, EU2K-List, Heat</w:t>
                </w:r>
              </w:p>
            </w:sdtContent>
          </w:sdt>
        </w:tc>
      </w:tr>
    </w:tbl>
    <w:p w14:paraId="104FFBD0" w14:textId="77777777" w:rsidR="00791752" w:rsidRDefault="00791752" w:rsidP="00A90960">
      <w:pPr>
        <w:tabs>
          <w:tab w:val="right" w:pos="9360"/>
        </w:tabs>
        <w:rPr>
          <w:lang w:val="en-US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791752" w:rsidRPr="006C1E37" w14:paraId="45BA7F4C" w14:textId="77777777" w:rsidTr="000B0B6A">
        <w:trPr>
          <w:cantSplit/>
          <w:trHeight w:val="331"/>
        </w:trPr>
        <w:tc>
          <w:tcPr>
            <w:tcW w:w="2518" w:type="dxa"/>
          </w:tcPr>
          <w:p w14:paraId="211782EB" w14:textId="77777777" w:rsidR="00791752" w:rsidRPr="00787769" w:rsidRDefault="00D15FB5" w:rsidP="000B0B6A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1870144223"/>
                <w:placeholder>
                  <w:docPart w:val="C65328A23A7A4481BE8280F46A691D72"/>
                </w:placeholder>
                <w:date w:fullDate="2018-02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791752">
                  <w:rPr>
                    <w:rFonts w:cs="Tahoma"/>
                    <w:b/>
                    <w:sz w:val="20"/>
                    <w:szCs w:val="20"/>
                    <w:lang w:val="nl-BE"/>
                  </w:rPr>
                  <w:t>02/2018</w:t>
                </w:r>
              </w:sdtContent>
            </w:sdt>
            <w:r w:rsidR="00791752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-1484310333"/>
                <w:placeholder>
                  <w:docPart w:val="BC2039F63952484FB30CCEBF7BEBDD97"/>
                </w:placeholder>
                <w:date w:fullDate="2018-10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791752">
                  <w:rPr>
                    <w:rFonts w:cs="Tahoma"/>
                    <w:b/>
                    <w:sz w:val="20"/>
                    <w:szCs w:val="20"/>
                  </w:rPr>
                  <w:t>10/2018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-494806909"/>
            <w:placeholder>
              <w:docPart w:val="7BD7DC067238476DB53D9BC9DCC9CBC0"/>
            </w:placeholder>
          </w:sdtPr>
          <w:sdtEndPr/>
          <w:sdtContent>
            <w:tc>
              <w:tcPr>
                <w:tcW w:w="3260" w:type="dxa"/>
              </w:tcPr>
              <w:p w14:paraId="1E063E2D" w14:textId="09F913F8" w:rsidR="00791752" w:rsidRPr="00787769" w:rsidRDefault="00791752" w:rsidP="00791752">
                <w:pPr>
                  <w:pStyle w:val="Heading3"/>
                  <w:jc w:val="center"/>
                  <w:rPr>
                    <w:lang w:val="en-US"/>
                  </w:rPr>
                </w:pPr>
                <w:r w:rsidRPr="00791752">
                  <w:rPr>
                    <w:b/>
                    <w:bCs/>
                    <w:i/>
                    <w:iCs/>
                    <w:sz w:val="22"/>
                    <w:szCs w:val="22"/>
                  </w:rPr>
                  <w:t>Isabel</w:t>
                </w:r>
                <w:r>
                  <w:rPr>
                    <w:b/>
                    <w:bCs/>
                    <w:i/>
                    <w:iCs/>
                    <w:sz w:val="22"/>
                    <w:szCs w:val="22"/>
                  </w:rPr>
                  <w:t xml:space="preserve"> Group</w:t>
                </w:r>
              </w:p>
            </w:tc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-1971044227"/>
            <w:placeholder>
              <w:docPart w:val="7E2098B7A8394FA3823A98CC0F6633D0"/>
            </w:placeholder>
          </w:sdtPr>
          <w:sdtEndPr>
            <w:rPr>
              <w:rStyle w:val="FunctionTitle"/>
            </w:rPr>
          </w:sdtEndPr>
          <w:sdtContent>
            <w:tc>
              <w:tcPr>
                <w:tcW w:w="3294" w:type="dxa"/>
              </w:tcPr>
              <w:p w14:paraId="708BFECA" w14:textId="77777777" w:rsidR="00791752" w:rsidRPr="00787769" w:rsidRDefault="00791752" w:rsidP="000B0B6A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 w:rsidRPr="008450FD">
                  <w:rPr>
                    <w:rStyle w:val="FunctionTitle"/>
                    <w:lang w:val="en-US"/>
                  </w:rPr>
                  <w:t>MS BI Consultant</w:t>
                </w:r>
                <w:r>
                  <w:rPr>
                    <w:rStyle w:val="FunctionTitle"/>
                    <w:lang w:val="en-US"/>
                  </w:rPr>
                  <w:t xml:space="preserve">/ </w:t>
                </w:r>
                <w:r w:rsidRPr="008450FD">
                  <w:rPr>
                    <w:rStyle w:val="FunctionTitle"/>
                    <w:lang w:val="en-US"/>
                  </w:rPr>
                  <w:t>Data Engineer</w:t>
                </w:r>
              </w:p>
            </w:tc>
          </w:sdtContent>
        </w:sdt>
      </w:tr>
      <w:tr w:rsidR="00791752" w:rsidRPr="00682F05" w14:paraId="3837039F" w14:textId="77777777" w:rsidTr="000B0B6A">
        <w:trPr>
          <w:cantSplit/>
          <w:trHeight w:val="331"/>
        </w:trPr>
        <w:tc>
          <w:tcPr>
            <w:tcW w:w="9072" w:type="dxa"/>
            <w:gridSpan w:val="3"/>
          </w:tcPr>
          <w:p w14:paraId="1EB26073" w14:textId="77777777" w:rsidR="00791752" w:rsidRPr="00787769" w:rsidRDefault="00791752" w:rsidP="000B0B6A">
            <w:pPr>
              <w:keepNext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bCs/>
                <w:szCs w:val="18"/>
                <w:lang w:val="en-US"/>
              </w:rPr>
              <w:alias w:val="ProjectDescription"/>
              <w:tag w:val="ProjectDescription"/>
              <w:id w:val="1154798159"/>
              <w:placeholder>
                <w:docPart w:val="88F430EDDEDA49D88FB8DD8E98532CB8"/>
              </w:placeholder>
            </w:sdtPr>
            <w:sdtEndPr/>
            <w:sdtContent>
              <w:p w14:paraId="3C2AED73" w14:textId="77777777" w:rsidR="00791752" w:rsidRPr="00787769" w:rsidRDefault="00791752" w:rsidP="000B0B6A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8450FD">
                  <w:rPr>
                    <w:rFonts w:cs="Tahoma"/>
                    <w:bCs/>
                    <w:szCs w:val="18"/>
                    <w:lang w:val="en-US"/>
                  </w:rPr>
                  <w:t>The function of the BI Data Engineer is to develop new and enhance/maintain existing data flows from source to enterprise DWH towards specific data marts and reports</w:t>
                </w:r>
                <w:r>
                  <w:rPr>
                    <w:rFonts w:cs="Tahoma"/>
                    <w:bCs/>
                    <w:szCs w:val="18"/>
                    <w:lang w:val="en-US"/>
                  </w:rPr>
                  <w:t>.</w:t>
                </w:r>
              </w:p>
            </w:sdtContent>
          </w:sdt>
          <w:p w14:paraId="55E42E2A" w14:textId="77777777" w:rsidR="00791752" w:rsidRPr="00787769" w:rsidRDefault="00791752" w:rsidP="000B0B6A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Responsibilities</w:t>
            </w:r>
          </w:p>
          <w:sdt>
            <w:sdtPr>
              <w:rPr>
                <w:rFonts w:cs="Tahoma"/>
                <w:szCs w:val="18"/>
                <w:lang w:val="en-US"/>
              </w:rPr>
              <w:alias w:val="Responsibilities"/>
              <w:tag w:val="Responsibilities"/>
              <w:id w:val="-1972811161"/>
              <w:placeholder>
                <w:docPart w:val="EF71966AD723482187E2FCB1075739FB"/>
              </w:placeholder>
            </w:sdtPr>
            <w:sdtEndPr>
              <w:rPr>
                <w:rFonts w:cs="Times New Roman"/>
                <w:szCs w:val="22"/>
              </w:rPr>
            </w:sdtEndPr>
            <w:sdtContent>
              <w:p w14:paraId="2DCBF5D9" w14:textId="77777777" w:rsidR="00791752" w:rsidRPr="00682F05" w:rsidRDefault="00791752" w:rsidP="000B0B6A">
                <w:pPr>
                  <w:keepNext/>
                  <w:spacing w:after="0"/>
                  <w:ind w:left="720" w:hanging="360"/>
                  <w:jc w:val="left"/>
                  <w:rPr>
                    <w:b/>
                    <w:bCs/>
                    <w:lang w:val="en-US"/>
                  </w:rPr>
                </w:pPr>
                <w:r w:rsidRPr="00682F05">
                  <w:rPr>
                    <w:b/>
                    <w:bCs/>
                    <w:lang w:val="en-US"/>
                  </w:rPr>
                  <w:t xml:space="preserve">Back-end </w:t>
                </w:r>
              </w:p>
              <w:p w14:paraId="04A35197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Support Isabel’s’ B</w:t>
                </w:r>
                <w:r>
                  <w:rPr>
                    <w:lang w:val="en-US"/>
                  </w:rPr>
                  <w:t>usiness</w:t>
                </w:r>
                <w:r w:rsidRPr="008450FD">
                  <w:rPr>
                    <w:lang w:val="en-US"/>
                  </w:rPr>
                  <w:t xml:space="preserve"> with solving their customers' daily business issues</w:t>
                </w:r>
              </w:p>
              <w:p w14:paraId="087DB379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Ensure the continuity and the stability of the Service</w:t>
                </w:r>
              </w:p>
              <w:p w14:paraId="595AE37A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 xml:space="preserve">Enhance / maintain the different BI-layers (Staging, History, Datawarehouse) </w:t>
                </w:r>
              </w:p>
              <w:p w14:paraId="0ED593D8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 xml:space="preserve">Daily load check and solving eventually load failed (Ex: conversion problems, missing objects, network problem...)  </w:t>
                </w:r>
              </w:p>
              <w:p w14:paraId="329574C0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Using BIML to create multiples tables from the application source and propagate them on the different layers (automatization table creation)</w:t>
                </w:r>
              </w:p>
              <w:p w14:paraId="2AACB4D4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 xml:space="preserve">Packages and cubes creation </w:t>
                </w:r>
                <w:proofErr w:type="gramStart"/>
                <w:r w:rsidRPr="008450FD">
                  <w:rPr>
                    <w:lang w:val="en-US"/>
                  </w:rPr>
                  <w:t>taking into account</w:t>
                </w:r>
                <w:proofErr w:type="gramEnd"/>
                <w:r w:rsidRPr="008450FD">
                  <w:rPr>
                    <w:lang w:val="en-US"/>
                  </w:rPr>
                  <w:t xml:space="preserve"> the existing method (Ex. for the cube: </w:t>
                </w:r>
                <w:proofErr w:type="spellStart"/>
                <w:proofErr w:type="gramStart"/>
                <w:r w:rsidRPr="008450FD">
                  <w:rPr>
                    <w:lang w:val="en-US"/>
                  </w:rPr>
                  <w:t>S.proc</w:t>
                </w:r>
                <w:proofErr w:type="spellEnd"/>
                <w:proofErr w:type="gramEnd"/>
                <w:r w:rsidRPr="008450FD">
                  <w:rPr>
                    <w:lang w:val="en-US"/>
                  </w:rPr>
                  <w:t xml:space="preserve"> --&gt; Consolidated Table with Surrogate Key --&gt; 2 Views (Fact and Dim) --&gt; Cube configuration with existing Dimensions) </w:t>
                </w:r>
              </w:p>
              <w:p w14:paraId="3EA20301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Deployment of newly created of adapted solutions according the procedure</w:t>
                </w:r>
              </w:p>
              <w:p w14:paraId="685A1CF8" w14:textId="77777777" w:rsidR="00791752" w:rsidRPr="00682F05" w:rsidRDefault="00791752" w:rsidP="000B0B6A">
                <w:pPr>
                  <w:keepNext/>
                  <w:spacing w:after="0"/>
                  <w:ind w:left="360"/>
                  <w:jc w:val="left"/>
                  <w:rPr>
                    <w:b/>
                    <w:bCs/>
                    <w:lang w:val="en-US"/>
                  </w:rPr>
                </w:pPr>
                <w:r w:rsidRPr="00682F05">
                  <w:rPr>
                    <w:b/>
                    <w:bCs/>
                    <w:lang w:val="en-US"/>
                  </w:rPr>
                  <w:t>Front-end</w:t>
                </w:r>
              </w:p>
              <w:p w14:paraId="64164D9A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SSRS report creation based on DWH tables</w:t>
                </w:r>
              </w:p>
              <w:p w14:paraId="46AC0248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Impact analyses to check the dependencies (in the complete Bi-Solution) of a given database object before a project starts</w:t>
                </w:r>
              </w:p>
              <w:p w14:paraId="4FE06F3A" w14:textId="77777777" w:rsidR="00791752" w:rsidRPr="00682F05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Documentations about all changes or newly added solutions</w:t>
                </w:r>
              </w:p>
            </w:sdtContent>
          </w:sdt>
          <w:p w14:paraId="7017F390" w14:textId="77777777" w:rsidR="00791752" w:rsidRPr="00787769" w:rsidRDefault="00791752" w:rsidP="000B0B6A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-1256129717"/>
              <w:placeholder>
                <w:docPart w:val="B177B2C328BA4CC485618ED12A2116CE"/>
              </w:placeholder>
            </w:sdtPr>
            <w:sdtEndPr/>
            <w:sdtContent>
              <w:p w14:paraId="61E7BFF1" w14:textId="77777777" w:rsidR="00791752" w:rsidRPr="00682F05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682F05">
                  <w:rPr>
                    <w:lang w:val="en-US"/>
                  </w:rPr>
                  <w:t>SQL SERVER 2016, Visual Studio 2014, MSBI2014: (SSIS, SSRS, SSAS), MDS, TFS SharePoint</w:t>
                </w:r>
              </w:p>
              <w:p w14:paraId="12BB584B" w14:textId="77777777" w:rsidR="00791752" w:rsidRPr="00682F05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682F05">
                  <w:rPr>
                    <w:lang w:val="en-US"/>
                  </w:rPr>
                  <w:t xml:space="preserve">Splunk - ServiceNow – Navision (Finance) – CRM – Confluence (Documentations) – </w:t>
                </w:r>
                <w:proofErr w:type="spellStart"/>
                <w:r w:rsidRPr="00682F05">
                  <w:rPr>
                    <w:lang w:val="en-US"/>
                  </w:rPr>
                  <w:t>eBanking</w:t>
                </w:r>
                <w:proofErr w:type="spellEnd"/>
                <w:r w:rsidRPr="00452D3A">
                  <w:rPr>
                    <w:lang w:val="fr-BE"/>
                  </w:rPr>
                  <w:t xml:space="preserve"> </w:t>
                </w:r>
                <w:r w:rsidRPr="00682F05">
                  <w:rPr>
                    <w:lang w:val="en-US"/>
                  </w:rPr>
                  <w:t xml:space="preserve">(online transitions) - </w:t>
                </w:r>
                <w:proofErr w:type="spellStart"/>
                <w:r w:rsidRPr="00682F05">
                  <w:rPr>
                    <w:lang w:val="en-US"/>
                  </w:rPr>
                  <w:t>eAdmin</w:t>
                </w:r>
                <w:proofErr w:type="spellEnd"/>
                <w:r w:rsidRPr="00682F05">
                  <w:rPr>
                    <w:lang w:val="en-US"/>
                  </w:rPr>
                  <w:t xml:space="preserve"> (</w:t>
                </w:r>
                <w:proofErr w:type="spellStart"/>
                <w:r w:rsidRPr="00682F05">
                  <w:rPr>
                    <w:lang w:val="en-US"/>
                  </w:rPr>
                  <w:t>Securi</w:t>
                </w:r>
                <w:proofErr w:type="spellEnd"/>
                <w:r w:rsidRPr="00452D3A">
                  <w:rPr>
                    <w:lang w:val="fr-BE"/>
                  </w:rPr>
                  <w:t>ty)</w:t>
                </w:r>
              </w:p>
            </w:sdtContent>
          </w:sdt>
        </w:tc>
      </w:tr>
    </w:tbl>
    <w:p w14:paraId="2517E777" w14:textId="77777777" w:rsidR="00791752" w:rsidRDefault="00791752" w:rsidP="00A90960">
      <w:pPr>
        <w:tabs>
          <w:tab w:val="right" w:pos="9360"/>
        </w:tabs>
        <w:rPr>
          <w:lang w:val="en-US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791752" w:rsidRPr="00787769" w14:paraId="6F8B2F73" w14:textId="77777777" w:rsidTr="000B0B6A">
        <w:trPr>
          <w:cantSplit/>
          <w:trHeight w:val="331"/>
        </w:trPr>
        <w:tc>
          <w:tcPr>
            <w:tcW w:w="2518" w:type="dxa"/>
          </w:tcPr>
          <w:p w14:paraId="0EB083C6" w14:textId="31143AF1" w:rsidR="00791752" w:rsidRPr="00787769" w:rsidRDefault="00D15FB5" w:rsidP="000B0B6A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473524361"/>
                <w:placeholder>
                  <w:docPart w:val="DBB05831AA0046E589EAC24774619F7B"/>
                </w:placeholder>
                <w:date w:fullDate="2017-10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6955EB">
                  <w:rPr>
                    <w:rFonts w:cs="Tahoma"/>
                    <w:b/>
                    <w:sz w:val="20"/>
                    <w:szCs w:val="20"/>
                    <w:lang w:val="nl-BE"/>
                  </w:rPr>
                  <w:t>10</w:t>
                </w:r>
                <w:r w:rsidR="00791752">
                  <w:rPr>
                    <w:rFonts w:cs="Tahoma"/>
                    <w:b/>
                    <w:sz w:val="20"/>
                    <w:szCs w:val="20"/>
                    <w:lang w:val="nl-BE"/>
                  </w:rPr>
                  <w:t>/2017</w:t>
                </w:r>
              </w:sdtContent>
            </w:sdt>
            <w:r w:rsidR="00791752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401643537"/>
                <w:placeholder>
                  <w:docPart w:val="2DCB26416F754659986D94A07905E595"/>
                </w:placeholder>
                <w:date w:fullDate="2018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 w:rsidR="00791752">
                  <w:rPr>
                    <w:rFonts w:cs="Tahoma"/>
                    <w:b/>
                    <w:sz w:val="20"/>
                    <w:szCs w:val="20"/>
                    <w:lang w:val="nl-BE"/>
                  </w:rPr>
                  <w:t>01/2018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612788613"/>
            <w:placeholder>
              <w:docPart w:val="6D0993CD77E54F49B16CF8448AF0A9A3"/>
            </w:placeholder>
          </w:sdtPr>
          <w:sdtEndPr/>
          <w:sdtContent>
            <w:tc>
              <w:tcPr>
                <w:tcW w:w="3260" w:type="dxa"/>
              </w:tcPr>
              <w:p w14:paraId="24BBF309" w14:textId="77777777" w:rsidR="00791752" w:rsidRPr="00787769" w:rsidRDefault="00791752" w:rsidP="00791752">
                <w:pPr>
                  <w:pStyle w:val="Heading3"/>
                  <w:jc w:val="center"/>
                  <w:rPr>
                    <w:lang w:val="en-US"/>
                  </w:rPr>
                </w:pPr>
                <w:r w:rsidRPr="00791752">
                  <w:rPr>
                    <w:b/>
                    <w:bCs/>
                    <w:i/>
                    <w:iCs/>
                    <w:sz w:val="22"/>
                    <w:szCs w:val="22"/>
                  </w:rPr>
                  <w:t>Eneco</w:t>
                </w:r>
              </w:p>
            </w:tc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1619954356"/>
            <w:placeholder>
              <w:docPart w:val="0B428A419C3E424A89DC307CFEEC4CC7"/>
            </w:placeholder>
          </w:sdtPr>
          <w:sdtEndPr>
            <w:rPr>
              <w:rStyle w:val="FunctionTitle"/>
            </w:rPr>
          </w:sdtEndPr>
          <w:sdtContent>
            <w:tc>
              <w:tcPr>
                <w:tcW w:w="3294" w:type="dxa"/>
              </w:tcPr>
              <w:p w14:paraId="59676B46" w14:textId="77777777" w:rsidR="00791752" w:rsidRPr="00787769" w:rsidRDefault="00791752" w:rsidP="000B0B6A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>
                  <w:rPr>
                    <w:rStyle w:val="FunctionTitle"/>
                  </w:rPr>
                  <w:t>Junior MS BI Consultant</w:t>
                </w:r>
              </w:p>
            </w:tc>
          </w:sdtContent>
        </w:sdt>
      </w:tr>
      <w:tr w:rsidR="00791752" w:rsidRPr="00787769" w14:paraId="1B4F9EEE" w14:textId="77777777" w:rsidTr="000B0B6A">
        <w:trPr>
          <w:cantSplit/>
          <w:trHeight w:val="331"/>
        </w:trPr>
        <w:tc>
          <w:tcPr>
            <w:tcW w:w="9072" w:type="dxa"/>
            <w:gridSpan w:val="3"/>
          </w:tcPr>
          <w:p w14:paraId="49A83282" w14:textId="77777777" w:rsidR="00791752" w:rsidRPr="00787769" w:rsidRDefault="00791752" w:rsidP="000B0B6A">
            <w:pPr>
              <w:keepNext/>
              <w:spacing w:after="0" w:line="276" w:lineRule="auto"/>
              <w:jc w:val="left"/>
              <w:rPr>
                <w:rFonts w:cs="Tahoma"/>
                <w:b/>
                <w:szCs w:val="18"/>
                <w:lang w:val="en-US"/>
              </w:rPr>
            </w:pPr>
          </w:p>
          <w:p w14:paraId="54A67613" w14:textId="77777777" w:rsidR="00791752" w:rsidRPr="00787769" w:rsidRDefault="00791752" w:rsidP="000B0B6A">
            <w:pPr>
              <w:keepNext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bCs/>
                <w:szCs w:val="18"/>
                <w:lang w:val="en-US"/>
              </w:rPr>
              <w:alias w:val="ProjectDescription"/>
              <w:tag w:val="ProjectDescription"/>
              <w:id w:val="2094507654"/>
              <w:placeholder>
                <w:docPart w:val="F7CEFBACDAC7492FA72ADE09A32AA46A"/>
              </w:placeholder>
            </w:sdtPr>
            <w:sdtEndPr/>
            <w:sdtContent>
              <w:p w14:paraId="110C905F" w14:textId="188B5711" w:rsidR="00791752" w:rsidRPr="00682F05" w:rsidRDefault="00791752" w:rsidP="000B0B6A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682F05">
                  <w:rPr>
                    <w:rFonts w:cs="Tahoma"/>
                    <w:bCs/>
                    <w:szCs w:val="18"/>
                    <w:lang w:val="en-US"/>
                  </w:rPr>
                  <w:t xml:space="preserve">Supporting Eneco </w:t>
                </w:r>
                <w:r>
                  <w:rPr>
                    <w:rFonts w:cs="Tahoma"/>
                    <w:bCs/>
                    <w:szCs w:val="18"/>
                    <w:lang w:val="en-US"/>
                  </w:rPr>
                  <w:t>Business</w:t>
                </w:r>
                <w:r w:rsidR="006955EB">
                  <w:rPr>
                    <w:rFonts w:cs="Tahoma"/>
                    <w:bCs/>
                    <w:szCs w:val="18"/>
                    <w:lang w:val="en-US"/>
                  </w:rPr>
                  <w:t xml:space="preserve"> by bringing data </w:t>
                </w:r>
                <w:proofErr w:type="gramStart"/>
                <w:r w:rsidR="006955EB">
                  <w:rPr>
                    <w:rFonts w:cs="Tahoma"/>
                    <w:bCs/>
                    <w:szCs w:val="18"/>
                    <w:lang w:val="en-US"/>
                  </w:rPr>
                  <w:t>solution  to</w:t>
                </w:r>
                <w:proofErr w:type="gramEnd"/>
                <w:r w:rsidR="006955EB">
                  <w:rPr>
                    <w:rFonts w:cs="Tahoma"/>
                    <w:bCs/>
                    <w:szCs w:val="18"/>
                    <w:lang w:val="en-US"/>
                  </w:rPr>
                  <w:t xml:space="preserve"> their daily </w:t>
                </w:r>
                <w:proofErr w:type="gramStart"/>
                <w:r w:rsidR="006955EB">
                  <w:rPr>
                    <w:rFonts w:cs="Tahoma"/>
                    <w:bCs/>
                    <w:szCs w:val="18"/>
                    <w:lang w:val="en-US"/>
                  </w:rPr>
                  <w:t xml:space="preserve">activities </w:t>
                </w:r>
                <w:r w:rsidRPr="00682F05">
                  <w:rPr>
                    <w:rFonts w:cs="Tahoma"/>
                    <w:bCs/>
                    <w:szCs w:val="18"/>
                    <w:lang w:val="en-US"/>
                  </w:rPr>
                  <w:t>.</w:t>
                </w:r>
                <w:proofErr w:type="gramEnd"/>
                <w:r w:rsidRPr="00682F05">
                  <w:rPr>
                    <w:rFonts w:cs="Tahoma"/>
                    <w:bCs/>
                    <w:szCs w:val="18"/>
                    <w:lang w:val="en-US"/>
                  </w:rPr>
                  <w:t xml:space="preserve"> </w:t>
                </w:r>
              </w:p>
              <w:p w14:paraId="2A0B3B58" w14:textId="77777777" w:rsidR="00791752" w:rsidRPr="00787769" w:rsidRDefault="00791752" w:rsidP="000B0B6A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682F05">
                  <w:rPr>
                    <w:rFonts w:cs="Tahoma"/>
                    <w:bCs/>
                    <w:szCs w:val="18"/>
                    <w:lang w:val="en-US"/>
                  </w:rPr>
                  <w:t>Ensure the continuity and the stability of the service</w:t>
                </w:r>
                <w:r>
                  <w:rPr>
                    <w:rFonts w:cs="Tahoma"/>
                    <w:bCs/>
                    <w:szCs w:val="18"/>
                    <w:lang w:val="en-US"/>
                  </w:rPr>
                  <w:t>.</w:t>
                </w:r>
              </w:p>
            </w:sdtContent>
          </w:sdt>
          <w:p w14:paraId="0BF0669B" w14:textId="77777777" w:rsidR="00791752" w:rsidRPr="00787769" w:rsidRDefault="00791752" w:rsidP="000B0B6A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Responsibilities</w:t>
            </w:r>
          </w:p>
          <w:sdt>
            <w:sdtPr>
              <w:rPr>
                <w:lang w:val="en-US"/>
              </w:rPr>
              <w:alias w:val="Responsibilities"/>
              <w:tag w:val="Responsibilities"/>
              <w:id w:val="-855345429"/>
              <w:placeholder>
                <w:docPart w:val="5A8FEB5DE57D4C658ECC73E0C7EA83C6"/>
              </w:placeholder>
            </w:sdtPr>
            <w:sdtEndPr/>
            <w:sdtContent>
              <w:p w14:paraId="209CEE4D" w14:textId="77777777" w:rsidR="00791752" w:rsidRPr="00682F05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682F05">
                  <w:rPr>
                    <w:lang w:val="en-US"/>
                  </w:rPr>
                  <w:t xml:space="preserve">Write SQL </w:t>
                </w:r>
                <w:proofErr w:type="spellStart"/>
                <w:r>
                  <w:rPr>
                    <w:lang w:val="en-US"/>
                  </w:rPr>
                  <w:t>q</w:t>
                </w:r>
                <w:r w:rsidRPr="00682F05">
                  <w:rPr>
                    <w:lang w:val="en-US"/>
                  </w:rPr>
                  <w:t>uer</w:t>
                </w:r>
                <w:r w:rsidRPr="00464547">
                  <w:rPr>
                    <w:lang w:val="en-GB"/>
                  </w:rPr>
                  <w:t>ies</w:t>
                </w:r>
                <w:proofErr w:type="spellEnd"/>
                <w:r w:rsidRPr="00682F05">
                  <w:rPr>
                    <w:lang w:val="en-US"/>
                  </w:rPr>
                  <w:t xml:space="preserve"> to support business needs</w:t>
                </w:r>
              </w:p>
              <w:p w14:paraId="3F6EB6F8" w14:textId="77777777" w:rsidR="00791752" w:rsidRPr="00682F05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682F05">
                  <w:rPr>
                    <w:lang w:val="en-US"/>
                  </w:rPr>
                  <w:t>Develop, adjust and test SSRS-Rapports</w:t>
                </w:r>
              </w:p>
              <w:p w14:paraId="156E2E60" w14:textId="77777777" w:rsidR="00791752" w:rsidRPr="00682F05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682F05">
                  <w:rPr>
                    <w:lang w:val="en-US"/>
                  </w:rPr>
                  <w:t>Test and adjust SSIS-Packages</w:t>
                </w:r>
              </w:p>
            </w:sdtContent>
          </w:sdt>
          <w:p w14:paraId="3EF5CA07" w14:textId="77777777" w:rsidR="00791752" w:rsidRPr="00787769" w:rsidRDefault="00791752" w:rsidP="000B0B6A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1993677264"/>
              <w:placeholder>
                <w:docPart w:val="EBE2822FEAE243EDBFA7818D336930D3"/>
              </w:placeholder>
            </w:sdtPr>
            <w:sdtEndPr/>
            <w:sdtContent>
              <w:p w14:paraId="76544E60" w14:textId="77777777" w:rsidR="00791752" w:rsidRPr="00787769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 w:rsidRPr="00682F05">
                  <w:rPr>
                    <w:lang w:val="en-US"/>
                  </w:rPr>
                  <w:t>SQL SERVER 2012/2013, Visual Studio 2010/2015, MSBI2010/2015: SSIS, SSRS</w:t>
                </w:r>
              </w:p>
            </w:sdtContent>
          </w:sdt>
        </w:tc>
      </w:tr>
    </w:tbl>
    <w:p w14:paraId="43FE5285" w14:textId="77777777" w:rsidR="00791752" w:rsidRDefault="00791752" w:rsidP="00A90960">
      <w:pPr>
        <w:tabs>
          <w:tab w:val="right" w:pos="9360"/>
        </w:tabs>
        <w:rPr>
          <w:lang w:val="en-US"/>
        </w:rPr>
      </w:pPr>
    </w:p>
    <w:p w14:paraId="347713BB" w14:textId="7F2EEA9D" w:rsidR="00BC2DA8" w:rsidRDefault="00BC2DA8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09D3DBBD" w14:textId="77777777" w:rsidR="00FD4F6B" w:rsidRPr="00787769" w:rsidRDefault="00FD4F6B" w:rsidP="00FD4F6B">
      <w:pPr>
        <w:pStyle w:val="Heading1"/>
        <w:rPr>
          <w:szCs w:val="32"/>
          <w:lang w:val="en-US"/>
        </w:rPr>
      </w:pPr>
      <w:r w:rsidRPr="00787769">
        <w:rPr>
          <w:noProof/>
          <w:lang w:val="en-US" w:eastAsia="nl-BE"/>
        </w:rPr>
        <w:lastRenderedPageBreak/>
        <w:drawing>
          <wp:anchor distT="0" distB="0" distL="114300" distR="114300" simplePos="0" relativeHeight="251681792" behindDoc="1" locked="0" layoutInCell="1" allowOverlap="1" wp14:anchorId="1FA18FBE" wp14:editId="6BB23F82">
            <wp:simplePos x="0" y="0"/>
            <wp:positionH relativeFrom="column">
              <wp:posOffset>1304925</wp:posOffset>
            </wp:positionH>
            <wp:positionV relativeFrom="paragraph">
              <wp:posOffset>-20955</wp:posOffset>
            </wp:positionV>
            <wp:extent cx="207010" cy="317908"/>
            <wp:effectExtent l="0" t="0" r="254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769">
        <w:rPr>
          <w:lang w:val="en-US"/>
        </w:rPr>
        <w:t>Competences</w:t>
      </w:r>
    </w:p>
    <w:p w14:paraId="45EB8D22" w14:textId="5D565083" w:rsidR="00BC2DA8" w:rsidRDefault="00FD4F6B" w:rsidP="00A90960">
      <w:pPr>
        <w:tabs>
          <w:tab w:val="right" w:pos="9360"/>
        </w:tabs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8F4572" wp14:editId="6867FB6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143625" cy="13970"/>
                <wp:effectExtent l="0" t="0" r="28575" b="24130"/>
                <wp:wrapNone/>
                <wp:docPr id="18272598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50078" id="Straight Connector 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83.7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803159">
        <w:rPr>
          <w:lang w:val="en-US"/>
        </w:rPr>
        <w:tab/>
      </w:r>
      <w:r w:rsidR="00803159">
        <w:rPr>
          <w:lang w:val="en-US"/>
        </w:rPr>
        <w:tab/>
      </w:r>
    </w:p>
    <w:tbl>
      <w:tblPr>
        <w:tblStyle w:val="TableGrid1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6554"/>
      </w:tblGrid>
      <w:tr w:rsidR="00803159" w:rsidRPr="00787769" w14:paraId="7C932D04" w14:textId="77777777" w:rsidTr="000B0B6A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-598413447"/>
            <w:placeholder>
              <w:docPart w:val="57CBA74060D0416FAA6557D3130FCAFE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EndPr/>
          <w:sdtContent>
            <w:tc>
              <w:tcPr>
                <w:tcW w:w="2518" w:type="dxa"/>
              </w:tcPr>
              <w:p w14:paraId="13FD3DC8" w14:textId="77777777" w:rsidR="00803159" w:rsidRPr="00787769" w:rsidRDefault="00803159" w:rsidP="000B0B6A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Data Modeling Tools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1340040228"/>
              <w:placeholder>
                <w:docPart w:val="06B3E87619984BC4A74894FC9FFE6ADA"/>
              </w:placeholder>
            </w:sdtPr>
            <w:sdtEndPr/>
            <w:sdtContent>
              <w:p w14:paraId="7537E683" w14:textId="77777777" w:rsidR="00803159" w:rsidRPr="00787769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 xml:space="preserve">Multidimensional Modeling, </w:t>
                </w:r>
                <w:r w:rsidRPr="00682F05">
                  <w:rPr>
                    <w:rFonts w:cs="Tahoma"/>
                    <w:szCs w:val="18"/>
                    <w:lang w:val="en-US"/>
                  </w:rPr>
                  <w:t>Relational, Dimensional</w:t>
                </w:r>
              </w:p>
            </w:sdtContent>
          </w:sdt>
        </w:tc>
      </w:tr>
      <w:tr w:rsidR="00803159" w:rsidRPr="00787769" w14:paraId="7EFB641E" w14:textId="77777777" w:rsidTr="000B0B6A">
        <w:trPr>
          <w:cantSplit/>
        </w:trPr>
        <w:tc>
          <w:tcPr>
            <w:tcW w:w="9072" w:type="dxa"/>
            <w:gridSpan w:val="2"/>
          </w:tcPr>
          <w:p w14:paraId="3532F55B" w14:textId="77777777" w:rsidR="00803159" w:rsidRPr="00787769" w:rsidRDefault="00D15FB5" w:rsidP="000B0B6A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6E36F66D">
                <v:rect id="_x0000_i1025" alt="" style="width:451.3pt;height:.05pt;mso-width-percent:0;mso-height-percent:0;mso-position-horizontal:absolute;mso-width-percent:0;mso-height-percent:0" o:hralign="center" o:hrstd="t" o:hrnoshade="t" o:hr="t" fillcolor="#70ad47 [3209]" stroked="f"/>
              </w:pict>
            </w:r>
          </w:p>
        </w:tc>
      </w:tr>
      <w:tr w:rsidR="00803159" w:rsidRPr="006C1E37" w14:paraId="049E7A1A" w14:textId="77777777" w:rsidTr="000B0B6A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1505546368"/>
            <w:placeholder>
              <w:docPart w:val="0EE48250A9404C24A3F7E6C46D4F16A8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EndPr/>
          <w:sdtContent>
            <w:tc>
              <w:tcPr>
                <w:tcW w:w="2518" w:type="dxa"/>
              </w:tcPr>
              <w:p w14:paraId="0D3CDEB8" w14:textId="77777777" w:rsidR="00803159" w:rsidRPr="00787769" w:rsidRDefault="00803159" w:rsidP="000B0B6A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Cloud Platform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951048105"/>
              <w:placeholder>
                <w:docPart w:val="65D5D2D4B84C48399EB7ADCB76FDF2A8"/>
              </w:placeholder>
            </w:sdtPr>
            <w:sdtEndPr/>
            <w:sdtContent>
              <w:p w14:paraId="697E5B14" w14:textId="1C93B715" w:rsidR="00803159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 xml:space="preserve"> Azure Data Lake</w:t>
                </w:r>
              </w:p>
              <w:p w14:paraId="2F790E78" w14:textId="77777777" w:rsidR="00803159" w:rsidRPr="00682F05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 xml:space="preserve">Azure </w:t>
                </w:r>
                <w:proofErr w:type="spellStart"/>
                <w:r>
                  <w:rPr>
                    <w:rFonts w:cs="Tahoma"/>
                    <w:szCs w:val="18"/>
                    <w:lang w:val="en-US"/>
                  </w:rPr>
                  <w:t>KeyVault</w:t>
                </w:r>
                <w:proofErr w:type="spellEnd"/>
              </w:p>
              <w:p w14:paraId="522CE344" w14:textId="77777777" w:rsidR="00803159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Azure Databricks</w:t>
                </w:r>
              </w:p>
              <w:p w14:paraId="1F178118" w14:textId="77777777" w:rsidR="00803159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Azure Synapse</w:t>
                </w:r>
              </w:p>
              <w:p w14:paraId="63C043F1" w14:textId="77777777" w:rsidR="00803159" w:rsidRPr="00682F05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Azure Data Factory</w:t>
                </w:r>
              </w:p>
              <w:p w14:paraId="52E48D0C" w14:textId="77777777" w:rsidR="00803159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Power BI Services</w:t>
                </w:r>
              </w:p>
              <w:p w14:paraId="7FF8C08B" w14:textId="77777777" w:rsidR="00803159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 xml:space="preserve">MS Fabric </w:t>
                </w:r>
              </w:p>
              <w:p w14:paraId="61FB66AA" w14:textId="18A0FA99" w:rsidR="00E56FA7" w:rsidRPr="00787769" w:rsidRDefault="00E56FA7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 xml:space="preserve">Lakehouse /Delta late </w:t>
                </w:r>
              </w:p>
            </w:sdtContent>
          </w:sdt>
        </w:tc>
      </w:tr>
      <w:tr w:rsidR="00803159" w14:paraId="0E556541" w14:textId="77777777" w:rsidTr="000B0B6A">
        <w:trPr>
          <w:cantSplit/>
        </w:trPr>
        <w:tc>
          <w:tcPr>
            <w:tcW w:w="9072" w:type="dxa"/>
            <w:gridSpan w:val="2"/>
          </w:tcPr>
          <w:p w14:paraId="4EBEF1F7" w14:textId="77777777" w:rsidR="00803159" w:rsidRDefault="00D15FB5" w:rsidP="000B0B6A">
            <w:pPr>
              <w:spacing w:after="0"/>
              <w:contextualSpacing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4D98A0C5">
                <v:rect id="_x0000_i1026" alt="" style="width:451.3pt;height:.05pt;mso-width-percent:0;mso-height-percent:0;mso-width-percent:0;mso-height-percent:0" o:hralign="center" o:hrstd="t" o:hrnoshade="t" o:hr="t" fillcolor="#70ad47 [3209]" stroked="f"/>
              </w:pict>
            </w:r>
          </w:p>
        </w:tc>
      </w:tr>
      <w:tr w:rsidR="00803159" w:rsidRPr="006C1E37" w14:paraId="357A26E4" w14:textId="77777777" w:rsidTr="000B0B6A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-224463122"/>
            <w:placeholder>
              <w:docPart w:val="9BC937F4E0804A75B4D631B260E974D1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EndPr/>
          <w:sdtContent>
            <w:tc>
              <w:tcPr>
                <w:tcW w:w="2518" w:type="dxa"/>
              </w:tcPr>
              <w:p w14:paraId="7D1A1DE4" w14:textId="77777777" w:rsidR="00803159" w:rsidRPr="00787769" w:rsidRDefault="00803159" w:rsidP="000B0B6A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BI Tools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2052183790"/>
              <w:placeholder>
                <w:docPart w:val="A11CA8F355C546049A469E54877BD081"/>
              </w:placeholder>
            </w:sdtPr>
            <w:sdtEndPr/>
            <w:sdtContent>
              <w:p w14:paraId="6DF9A544" w14:textId="77777777" w:rsidR="00803159" w:rsidRPr="00682F05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SSIS</w:t>
                </w:r>
              </w:p>
              <w:p w14:paraId="1D462235" w14:textId="77777777" w:rsidR="00803159" w:rsidRPr="00682F05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SSAS</w:t>
                </w:r>
              </w:p>
              <w:p w14:paraId="269B1283" w14:textId="77777777" w:rsidR="00803159" w:rsidRPr="00682F05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SSRS</w:t>
                </w:r>
              </w:p>
              <w:p w14:paraId="2621FB77" w14:textId="77777777" w:rsidR="00803159" w:rsidRPr="00682F05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Power BI</w:t>
                </w:r>
              </w:p>
              <w:p w14:paraId="00B8CFD6" w14:textId="77777777" w:rsidR="00803159" w:rsidRPr="00682F05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 xml:space="preserve">ZAPPYSYS </w:t>
                </w:r>
              </w:p>
              <w:p w14:paraId="4D0A02C8" w14:textId="77777777" w:rsidR="00803159" w:rsidRPr="00682F05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Cognos Reporting Studio</w:t>
                </w:r>
              </w:p>
              <w:p w14:paraId="14199BC9" w14:textId="77777777" w:rsidR="00803159" w:rsidRPr="00787769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Excel Power view, Excel Power Pivot</w:t>
                </w:r>
              </w:p>
            </w:sdtContent>
          </w:sdt>
        </w:tc>
      </w:tr>
      <w:tr w:rsidR="00803159" w:rsidRPr="00787769" w14:paraId="7A0264B7" w14:textId="77777777" w:rsidTr="000B0B6A">
        <w:trPr>
          <w:cantSplit/>
        </w:trPr>
        <w:tc>
          <w:tcPr>
            <w:tcW w:w="9072" w:type="dxa"/>
            <w:gridSpan w:val="2"/>
          </w:tcPr>
          <w:p w14:paraId="2A32CD80" w14:textId="77777777" w:rsidR="00803159" w:rsidRPr="00787769" w:rsidRDefault="00D15FB5" w:rsidP="000B0B6A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735C7211">
                <v:rect id="_x0000_i1027" alt="" style="width:451.3pt;height:.05pt;mso-width-percent:0;mso-height-percent:0;mso-width-percent:0;mso-height-percent:0" o:hralign="center" o:hrstd="t" o:hrnoshade="t" o:hr="t" fillcolor="#70ad47 [3209]" stroked="f"/>
              </w:pict>
            </w:r>
          </w:p>
        </w:tc>
      </w:tr>
      <w:tr w:rsidR="00803159" w:rsidRPr="00787769" w14:paraId="701B0CD7" w14:textId="77777777" w:rsidTr="000B0B6A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1552875219"/>
            <w:placeholder>
              <w:docPart w:val="895116930AC64BBBBA16AAFA890F240C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EndPr/>
          <w:sdtContent>
            <w:tc>
              <w:tcPr>
                <w:tcW w:w="2518" w:type="dxa"/>
              </w:tcPr>
              <w:p w14:paraId="48DEA9AE" w14:textId="77777777" w:rsidR="00803159" w:rsidRPr="00787769" w:rsidRDefault="00803159" w:rsidP="000B0B6A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Database Management System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1247698216"/>
              <w:placeholder>
                <w:docPart w:val="6F1D472F7BEA40B386FE2FC9EC41FF5C"/>
              </w:placeholder>
            </w:sdtPr>
            <w:sdtEndPr/>
            <w:sdtContent>
              <w:p w14:paraId="212052F4" w14:textId="77777777" w:rsidR="00803159" w:rsidRPr="00787769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 xml:space="preserve">SQL </w:t>
                </w:r>
                <w:r>
                  <w:rPr>
                    <w:rFonts w:cs="Tahoma"/>
                    <w:szCs w:val="18"/>
                  </w:rPr>
                  <w:t xml:space="preserve">Server </w:t>
                </w:r>
                <w:r w:rsidRPr="00682F05">
                  <w:rPr>
                    <w:rFonts w:cs="Tahoma"/>
                    <w:szCs w:val="18"/>
                    <w:lang w:val="en-US"/>
                  </w:rPr>
                  <w:t>(2012,2014,2015,2016)</w:t>
                </w:r>
              </w:p>
            </w:sdtContent>
          </w:sdt>
        </w:tc>
      </w:tr>
      <w:tr w:rsidR="00803159" w:rsidRPr="00787769" w14:paraId="2033C05D" w14:textId="77777777" w:rsidTr="000B0B6A">
        <w:trPr>
          <w:cantSplit/>
        </w:trPr>
        <w:tc>
          <w:tcPr>
            <w:tcW w:w="9072" w:type="dxa"/>
            <w:gridSpan w:val="2"/>
          </w:tcPr>
          <w:p w14:paraId="58C888C5" w14:textId="77777777" w:rsidR="00803159" w:rsidRPr="00787769" w:rsidRDefault="00D15FB5" w:rsidP="000B0B6A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3C90E179">
                <v:rect id="_x0000_i1028" alt="" style="width:451.3pt;height:.05pt;mso-width-percent:0;mso-height-percent:0;mso-width-percent:0;mso-height-percent:0" o:hralign="center" o:hrstd="t" o:hrnoshade="t" o:hr="t" fillcolor="#70ad47 [3209]" stroked="f"/>
              </w:pict>
            </w:r>
          </w:p>
        </w:tc>
      </w:tr>
      <w:tr w:rsidR="00803159" w:rsidRPr="006C1E37" w14:paraId="7381F10E" w14:textId="77777777" w:rsidTr="000B0B6A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1072008131"/>
            <w:placeholder>
              <w:docPart w:val="872D14CDA9B341F7B1CC3919E642B26C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EndPr/>
          <w:sdtContent>
            <w:tc>
              <w:tcPr>
                <w:tcW w:w="2518" w:type="dxa"/>
              </w:tcPr>
              <w:p w14:paraId="7C677E9B" w14:textId="77777777" w:rsidR="00803159" w:rsidRPr="00787769" w:rsidRDefault="00803159" w:rsidP="000B0B6A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Programming &amp; Query Languages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556677154"/>
              <w:placeholder>
                <w:docPart w:val="FCB9BBF505E04EA5AFB6C5697397BB36"/>
              </w:placeholder>
            </w:sdtPr>
            <w:sdtEndPr/>
            <w:sdtContent>
              <w:p w14:paraId="2824CD78" w14:textId="31052B17" w:rsidR="00803159" w:rsidRPr="00177847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GB"/>
                  </w:rPr>
                </w:pPr>
                <w:r w:rsidRPr="00177847">
                  <w:rPr>
                    <w:rFonts w:cs="Tahoma"/>
                    <w:szCs w:val="18"/>
                    <w:lang w:val="en-GB"/>
                  </w:rPr>
                  <w:t>T-SQL</w:t>
                </w:r>
              </w:p>
              <w:p w14:paraId="26EB2EE4" w14:textId="01E1EDBB" w:rsidR="00803159" w:rsidRPr="007C0864" w:rsidRDefault="007C0864" w:rsidP="000B0B6A">
                <w:pPr>
                  <w:spacing w:after="0"/>
                  <w:contextualSpacing/>
                  <w:rPr>
                    <w:rFonts w:cs="Tahoma"/>
                    <w:lang w:val="en-US"/>
                  </w:rPr>
                </w:pPr>
                <w:r w:rsidRPr="007C0864">
                  <w:rPr>
                    <w:rFonts w:cs="Tahoma"/>
                    <w:lang w:val="en-US"/>
                  </w:rPr>
                  <w:t>DAX</w:t>
                </w:r>
              </w:p>
              <w:p w14:paraId="02F226FE" w14:textId="77777777" w:rsidR="00803159" w:rsidRDefault="007C0864" w:rsidP="000B0B6A">
                <w:pPr>
                  <w:spacing w:after="0"/>
                  <w:contextualSpacing/>
                  <w:rPr>
                    <w:rFonts w:cs="Tahoma"/>
                    <w:lang w:val="en-US"/>
                  </w:rPr>
                </w:pPr>
                <w:r w:rsidRPr="007C0864">
                  <w:rPr>
                    <w:rFonts w:cs="Tahoma"/>
                    <w:lang w:val="en-US"/>
                  </w:rPr>
                  <w:t>Python</w:t>
                </w:r>
              </w:p>
              <w:p w14:paraId="3E942925" w14:textId="550DAB59" w:rsidR="007C0864" w:rsidRDefault="007C0864" w:rsidP="000B0B6A">
                <w:pPr>
                  <w:spacing w:after="0"/>
                  <w:contextualSpacing/>
                  <w:rPr>
                    <w:rFonts w:cs="Tahoma"/>
                    <w:lang w:val="en-US"/>
                  </w:rPr>
                </w:pPr>
                <w:r>
                  <w:rPr>
                    <w:rFonts w:cs="Tahoma"/>
                    <w:lang w:val="en-US"/>
                  </w:rPr>
                  <w:t xml:space="preserve">Power Query / M </w:t>
                </w:r>
                <w:r w:rsidR="00AC725F">
                  <w:rPr>
                    <w:rFonts w:cs="Tahoma"/>
                    <w:lang w:val="en-US"/>
                  </w:rPr>
                  <w:t>Language</w:t>
                </w:r>
              </w:p>
              <w:p w14:paraId="2772A072" w14:textId="635BBBAC" w:rsidR="007C0864" w:rsidRPr="00177847" w:rsidRDefault="007C0864" w:rsidP="007C0864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GB"/>
                  </w:rPr>
                </w:pPr>
                <w:r w:rsidRPr="00177847">
                  <w:rPr>
                    <w:rFonts w:cs="Tahoma"/>
                    <w:szCs w:val="18"/>
                    <w:lang w:val="en-GB"/>
                  </w:rPr>
                  <w:t>C# in SSIS</w:t>
                </w:r>
              </w:p>
            </w:sdtContent>
          </w:sdt>
        </w:tc>
      </w:tr>
      <w:tr w:rsidR="00803159" w:rsidRPr="00787769" w14:paraId="19DBD20D" w14:textId="77777777" w:rsidTr="000B0B6A">
        <w:trPr>
          <w:cantSplit/>
        </w:trPr>
        <w:tc>
          <w:tcPr>
            <w:tcW w:w="9072" w:type="dxa"/>
            <w:gridSpan w:val="2"/>
          </w:tcPr>
          <w:p w14:paraId="5B099667" w14:textId="77777777" w:rsidR="00803159" w:rsidRPr="00787769" w:rsidRDefault="00D15FB5" w:rsidP="000B0B6A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1D26BCFF">
                <v:rect id="_x0000_i1029" alt="" style="width:451.3pt;height:.05pt;mso-width-percent:0;mso-height-percent:0;mso-width-percent:0;mso-height-percent:0" o:hralign="center" o:hrstd="t" o:hrnoshade="t" o:hr="t" fillcolor="#70ad47 [3209]" stroked="f"/>
              </w:pict>
            </w:r>
          </w:p>
        </w:tc>
      </w:tr>
      <w:tr w:rsidR="00803159" w:rsidRPr="00787769" w14:paraId="1E8987A3" w14:textId="77777777" w:rsidTr="000B0B6A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1273278035"/>
            <w:placeholder>
              <w:docPart w:val="B2792FD123C64CD8ADFF85C1AC7A2216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EndPr/>
          <w:sdtContent>
            <w:tc>
              <w:tcPr>
                <w:tcW w:w="2518" w:type="dxa"/>
              </w:tcPr>
              <w:p w14:paraId="2115EE07" w14:textId="77777777" w:rsidR="00803159" w:rsidRPr="00787769" w:rsidRDefault="00803159" w:rsidP="000B0B6A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Methodologies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-145591529"/>
              <w:placeholder>
                <w:docPart w:val="12A81E7B35CD44F2A6830C0A8CF63C55"/>
              </w:placeholder>
            </w:sdtPr>
            <w:sdtEndPr/>
            <w:sdtContent>
              <w:p w14:paraId="615949F3" w14:textId="77777777" w:rsidR="00803159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BPM</w:t>
                </w:r>
              </w:p>
              <w:p w14:paraId="3976CD17" w14:textId="77777777" w:rsidR="00803159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UML</w:t>
                </w:r>
              </w:p>
              <w:p w14:paraId="1DA6AEB8" w14:textId="77777777" w:rsidR="00803159" w:rsidRPr="00787769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ITIL</w:t>
                </w:r>
              </w:p>
            </w:sdtContent>
          </w:sdt>
        </w:tc>
      </w:tr>
      <w:tr w:rsidR="00803159" w:rsidRPr="00787769" w14:paraId="374628BF" w14:textId="77777777" w:rsidTr="000B0B6A">
        <w:trPr>
          <w:cantSplit/>
        </w:trPr>
        <w:tc>
          <w:tcPr>
            <w:tcW w:w="9072" w:type="dxa"/>
            <w:gridSpan w:val="2"/>
          </w:tcPr>
          <w:p w14:paraId="1D2533EF" w14:textId="77777777" w:rsidR="00803159" w:rsidRPr="00787769" w:rsidRDefault="00D15FB5" w:rsidP="000B0B6A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722D3489">
                <v:rect id="_x0000_i1030" alt="" style="width:451.3pt;height:.05pt;mso-width-percent:0;mso-height-percent:0;mso-width-percent:0;mso-height-percent:0" o:hralign="center" o:hrstd="t" o:hrnoshade="t" o:hr="t" fillcolor="#70ad47 [3209]" stroked="f"/>
              </w:pict>
            </w:r>
          </w:p>
        </w:tc>
      </w:tr>
      <w:tr w:rsidR="00803159" w:rsidRPr="00787769" w14:paraId="1FFDBBCB" w14:textId="77777777" w:rsidTr="000B0B6A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-1833836510"/>
            <w:placeholder>
              <w:docPart w:val="AC6B30CB38744ADDA82C86F404A205E0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EndPr/>
          <w:sdtContent>
            <w:tc>
              <w:tcPr>
                <w:tcW w:w="2518" w:type="dxa"/>
              </w:tcPr>
              <w:p w14:paraId="199607D2" w14:textId="77777777" w:rsidR="00803159" w:rsidRPr="00787769" w:rsidRDefault="00803159" w:rsidP="000B0B6A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Development Tools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-642035654"/>
              <w:placeholder>
                <w:docPart w:val="0EFA60F4B22043CB86E198A0E7F17F02"/>
              </w:placeholder>
            </w:sdtPr>
            <w:sdtEndPr/>
            <w:sdtContent>
              <w:p w14:paraId="2BB6D45D" w14:textId="4D3B174A" w:rsidR="00803159" w:rsidRPr="00787769" w:rsidRDefault="00803159" w:rsidP="000B0B6A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Visual Studio 2010/2015</w:t>
                </w:r>
                <w:r w:rsidR="00AC725F">
                  <w:rPr>
                    <w:rFonts w:cs="Tahoma"/>
                    <w:szCs w:val="18"/>
                    <w:lang w:val="en-US"/>
                  </w:rPr>
                  <w:t>/2022</w:t>
                </w:r>
              </w:p>
            </w:sdtContent>
          </w:sdt>
        </w:tc>
      </w:tr>
      <w:tr w:rsidR="00803159" w:rsidRPr="00787769" w14:paraId="59D3AD85" w14:textId="77777777" w:rsidTr="000B0B6A">
        <w:trPr>
          <w:cantSplit/>
        </w:trPr>
        <w:tc>
          <w:tcPr>
            <w:tcW w:w="9072" w:type="dxa"/>
            <w:gridSpan w:val="2"/>
          </w:tcPr>
          <w:p w14:paraId="641A2393" w14:textId="77777777" w:rsidR="00803159" w:rsidRPr="00787769" w:rsidRDefault="00D15FB5" w:rsidP="000B0B6A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4B456AEC">
                <v:rect id="_x0000_i1031" alt="" style="width:451.3pt;height:.05pt;mso-width-percent:0;mso-height-percent:0;mso-width-percent:0;mso-height-percent:0" o:hralign="center" o:hrstd="t" o:hrnoshade="t" o:hr="t" fillcolor="#70ad47 [3209]" stroked="f"/>
              </w:pict>
            </w:r>
          </w:p>
        </w:tc>
      </w:tr>
    </w:tbl>
    <w:p w14:paraId="79C74F37" w14:textId="77777777" w:rsidR="00803159" w:rsidRPr="005F076F" w:rsidRDefault="00803159" w:rsidP="00A90960">
      <w:pPr>
        <w:tabs>
          <w:tab w:val="right" w:pos="9360"/>
        </w:tabs>
        <w:rPr>
          <w:lang w:val="en-US"/>
        </w:rPr>
      </w:pPr>
    </w:p>
    <w:sectPr w:rsidR="00803159" w:rsidRPr="005F076F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4C014" w14:textId="77777777" w:rsidR="00D15FB5" w:rsidRDefault="00D15FB5" w:rsidP="005F076F">
      <w:pPr>
        <w:spacing w:after="0" w:line="240" w:lineRule="auto"/>
      </w:pPr>
      <w:r>
        <w:separator/>
      </w:r>
    </w:p>
  </w:endnote>
  <w:endnote w:type="continuationSeparator" w:id="0">
    <w:p w14:paraId="03BECADC" w14:textId="77777777" w:rsidR="00D15FB5" w:rsidRDefault="00D15FB5" w:rsidP="005F0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8FD35" w14:textId="77777777" w:rsidR="00D15FB5" w:rsidRDefault="00D15FB5" w:rsidP="005F076F">
      <w:pPr>
        <w:spacing w:after="0" w:line="240" w:lineRule="auto"/>
      </w:pPr>
      <w:r>
        <w:separator/>
      </w:r>
    </w:p>
  </w:footnote>
  <w:footnote w:type="continuationSeparator" w:id="0">
    <w:p w14:paraId="6B0A97A1" w14:textId="77777777" w:rsidR="00D15FB5" w:rsidRDefault="00D15FB5" w:rsidP="005F0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39027" w14:textId="53F81F46" w:rsidR="005F076F" w:rsidRDefault="005F076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123F0AF" wp14:editId="3C45D086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929660" w14:textId="64A738AE" w:rsidR="005F076F" w:rsidRPr="005F076F" w:rsidRDefault="005F076F">
                          <w:pPr>
                            <w:spacing w:after="0" w:line="240" w:lineRule="auto"/>
                            <w:jc w:val="right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nl-BE"/>
                            </w:rPr>
                          </w:pPr>
                          <w:r w:rsidRPr="005F076F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nl-BE"/>
                            </w:rPr>
                            <w:t>Curriculum vitae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23F0AF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left:0;text-align:left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33929660" w14:textId="64A738AE" w:rsidR="005F076F" w:rsidRPr="005F076F" w:rsidRDefault="005F076F">
                    <w:pPr>
                      <w:spacing w:after="0" w:line="240" w:lineRule="auto"/>
                      <w:jc w:val="right"/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nl-BE"/>
                      </w:rPr>
                    </w:pPr>
                    <w:r w:rsidRPr="005F076F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nl-BE"/>
                      </w:rPr>
                      <w:t>Curriculum vitae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E9CD851" wp14:editId="22236CBA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DC5676F" w14:textId="77777777" w:rsidR="005F076F" w:rsidRDefault="005F076F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en-GB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9CD851" id="Text Box 231" o:spid="_x0000_s1027" type="#_x0000_t202" style="position:absolute;left:0;text-align:left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1DC5676F" w14:textId="77777777" w:rsidR="005F076F" w:rsidRDefault="005F076F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en-GB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74852"/>
    <w:multiLevelType w:val="hybridMultilevel"/>
    <w:tmpl w:val="1D2215EA"/>
    <w:lvl w:ilvl="0" w:tplc="85546E34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0FACBC"/>
        <w:position w:val="2"/>
        <w:sz w:val="1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D408F"/>
    <w:multiLevelType w:val="hybridMultilevel"/>
    <w:tmpl w:val="AF2487CC"/>
    <w:lvl w:ilvl="0" w:tplc="85546E34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0FACBC"/>
        <w:position w:val="2"/>
        <w:sz w:val="12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53285"/>
    <w:multiLevelType w:val="hybridMultilevel"/>
    <w:tmpl w:val="C7521C48"/>
    <w:lvl w:ilvl="0" w:tplc="85546E34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0FACBC"/>
        <w:position w:val="2"/>
        <w:sz w:val="12"/>
      </w:rPr>
    </w:lvl>
    <w:lvl w:ilvl="1" w:tplc="85546E34">
      <w:numFmt w:val="bullet"/>
      <w:lvlText w:val="£"/>
      <w:lvlJc w:val="left"/>
      <w:pPr>
        <w:ind w:left="1440" w:hanging="360"/>
      </w:pPr>
      <w:rPr>
        <w:rFonts w:ascii="Wingdings" w:hAnsi="Wingdings" w:hint="default"/>
        <w:color w:val="0FACBC"/>
        <w:position w:val="2"/>
        <w:sz w:val="12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B92D89"/>
    <w:multiLevelType w:val="hybridMultilevel"/>
    <w:tmpl w:val="492A4DA2"/>
    <w:lvl w:ilvl="0" w:tplc="85546E34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0FACBC"/>
        <w:position w:val="2"/>
        <w:sz w:val="12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420021">
    <w:abstractNumId w:val="1"/>
  </w:num>
  <w:num w:numId="2" w16cid:durableId="1239515122">
    <w:abstractNumId w:val="0"/>
  </w:num>
  <w:num w:numId="3" w16cid:durableId="274145009">
    <w:abstractNumId w:val="3"/>
  </w:num>
  <w:num w:numId="4" w16cid:durableId="405302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6F"/>
    <w:rsid w:val="00013B91"/>
    <w:rsid w:val="000B2C66"/>
    <w:rsid w:val="000E5281"/>
    <w:rsid w:val="00177847"/>
    <w:rsid w:val="00256073"/>
    <w:rsid w:val="00270294"/>
    <w:rsid w:val="002E102C"/>
    <w:rsid w:val="003059F1"/>
    <w:rsid w:val="00316233"/>
    <w:rsid w:val="00336BBB"/>
    <w:rsid w:val="003C4447"/>
    <w:rsid w:val="00534C1E"/>
    <w:rsid w:val="00534C91"/>
    <w:rsid w:val="005400D3"/>
    <w:rsid w:val="005449CF"/>
    <w:rsid w:val="00547867"/>
    <w:rsid w:val="005F076F"/>
    <w:rsid w:val="00602B71"/>
    <w:rsid w:val="006109FA"/>
    <w:rsid w:val="00624744"/>
    <w:rsid w:val="006955EB"/>
    <w:rsid w:val="00697886"/>
    <w:rsid w:val="006C1E37"/>
    <w:rsid w:val="006E1104"/>
    <w:rsid w:val="00751105"/>
    <w:rsid w:val="00764ED7"/>
    <w:rsid w:val="00791752"/>
    <w:rsid w:val="007C0864"/>
    <w:rsid w:val="00803159"/>
    <w:rsid w:val="00877386"/>
    <w:rsid w:val="008974FB"/>
    <w:rsid w:val="0099511D"/>
    <w:rsid w:val="00A90960"/>
    <w:rsid w:val="00A947E6"/>
    <w:rsid w:val="00AA19BC"/>
    <w:rsid w:val="00AC725F"/>
    <w:rsid w:val="00B53501"/>
    <w:rsid w:val="00BC2DA8"/>
    <w:rsid w:val="00D15FB5"/>
    <w:rsid w:val="00D22B90"/>
    <w:rsid w:val="00DC264D"/>
    <w:rsid w:val="00DE2D21"/>
    <w:rsid w:val="00DF2A9A"/>
    <w:rsid w:val="00E56FA7"/>
    <w:rsid w:val="00F56FC2"/>
    <w:rsid w:val="00F97605"/>
    <w:rsid w:val="00FD4F6B"/>
    <w:rsid w:val="00FF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69B29D"/>
  <w15:chartTrackingRefBased/>
  <w15:docId w15:val="{7D030748-8F10-41F5-939D-F0E60A2A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text"/>
    <w:qFormat/>
    <w:rsid w:val="005F076F"/>
    <w:pPr>
      <w:spacing w:after="120" w:line="250" w:lineRule="atLeast"/>
      <w:jc w:val="both"/>
    </w:pPr>
    <w:rPr>
      <w:rFonts w:ascii="Century Gothic" w:eastAsia="Times New Roman" w:hAnsi="Century Gothic" w:cs="Times New Roman"/>
      <w:kern w:val="0"/>
      <w:sz w:val="18"/>
      <w:lang w:val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7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76F"/>
  </w:style>
  <w:style w:type="paragraph" w:styleId="Footer">
    <w:name w:val="footer"/>
    <w:basedOn w:val="Normal"/>
    <w:link w:val="FooterChar"/>
    <w:uiPriority w:val="99"/>
    <w:unhideWhenUsed/>
    <w:rsid w:val="005F0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76F"/>
  </w:style>
  <w:style w:type="table" w:styleId="TableGrid">
    <w:name w:val="Table Grid"/>
    <w:basedOn w:val="TableNormal"/>
    <w:uiPriority w:val="59"/>
    <w:rsid w:val="005F076F"/>
    <w:pPr>
      <w:spacing w:after="0" w:line="240" w:lineRule="auto"/>
    </w:pPr>
    <w:rPr>
      <w:kern w:val="0"/>
      <w:sz w:val="22"/>
      <w:szCs w:val="22"/>
      <w:lang w:val="nl-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F076F"/>
    <w:pPr>
      <w:spacing w:after="0" w:line="240" w:lineRule="auto"/>
    </w:pPr>
    <w:rPr>
      <w:kern w:val="0"/>
      <w:sz w:val="22"/>
      <w:szCs w:val="22"/>
      <w:lang w:val="nl-NL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rsid w:val="005449CF"/>
    <w:rPr>
      <w:color w:val="808080"/>
    </w:rPr>
  </w:style>
  <w:style w:type="character" w:customStyle="1" w:styleId="FunctionTitle">
    <w:name w:val="FunctionTitle"/>
    <w:basedOn w:val="DefaultParagraphFont"/>
    <w:uiPriority w:val="1"/>
    <w:qFormat/>
    <w:rsid w:val="00F97605"/>
    <w:rPr>
      <w:rFonts w:ascii="Century Gothic" w:hAnsi="Century Gothic" w:cs="Tahoma"/>
      <w:b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803159"/>
    <w:pPr>
      <w:spacing w:after="0" w:line="240" w:lineRule="auto"/>
    </w:pPr>
    <w:rPr>
      <w:kern w:val="0"/>
      <w:sz w:val="22"/>
      <w:szCs w:val="22"/>
      <w:lang w:val="nl-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578B40EE134BDAA5FB28B6355A9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7F3F2-568F-445D-93F3-055637B46EC0}"/>
      </w:docPartPr>
      <w:docPartBody>
        <w:p w:rsidR="00250492" w:rsidRDefault="003D1D7B" w:rsidP="003D1D7B">
          <w:pPr>
            <w:pStyle w:val="C3578B40EE134BDAA5FB28B6355A9BEA"/>
          </w:pPr>
          <w:r w:rsidRPr="001D5FA5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Story of the employee</w:t>
          </w:r>
          <w:r w:rsidRPr="001D5FA5">
            <w:rPr>
              <w:rStyle w:val="PlaceholderText"/>
            </w:rPr>
            <w:t>.</w:t>
          </w:r>
        </w:p>
      </w:docPartBody>
    </w:docPart>
    <w:docPart>
      <w:docPartPr>
        <w:name w:val="C5DBA6BECF9D4874B44C42B523FE2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CF486-B398-4E50-BB20-E8FD052CAE4E}"/>
      </w:docPartPr>
      <w:docPartBody>
        <w:p w:rsidR="00250492" w:rsidRDefault="003D1D7B" w:rsidP="003D1D7B">
          <w:pPr>
            <w:pStyle w:val="C5DBA6BECF9D4874B44C42B523FE2557"/>
          </w:pPr>
          <w:r w:rsidRPr="00440F0E">
            <w:t>Click here to enter &lt;&lt;Degree – University/school&gt;&gt;</w:t>
          </w:r>
        </w:p>
      </w:docPartBody>
    </w:docPart>
    <w:docPart>
      <w:docPartPr>
        <w:name w:val="45C26479FC8B4B358A1763C48F1814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53755-3F4C-4607-8366-1BB74A7DA365}"/>
      </w:docPartPr>
      <w:docPartBody>
        <w:p w:rsidR="00250492" w:rsidRDefault="003D1D7B" w:rsidP="003D1D7B">
          <w:pPr>
            <w:pStyle w:val="45C26479FC8B4B358A1763C48F1814B0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FCF642FDA8664D778253E630AD10C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41354-9D33-42BF-AD2D-9EA42F53DD21}"/>
      </w:docPartPr>
      <w:docPartBody>
        <w:p w:rsidR="00250492" w:rsidRDefault="003D1D7B" w:rsidP="003D1D7B">
          <w:pPr>
            <w:pStyle w:val="FCF642FDA8664D778253E630AD10C0F2"/>
          </w:pPr>
          <w:r w:rsidRPr="00440F0E">
            <w:rPr>
              <w:rStyle w:val="PlaceholderText"/>
            </w:rPr>
            <w:t>Click here to enter &lt;&lt;Degree – University/school&gt;&gt;</w:t>
          </w:r>
        </w:p>
      </w:docPartBody>
    </w:docPart>
    <w:docPart>
      <w:docPartPr>
        <w:name w:val="25828FF260024647968DA0AA9EAC53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A4DEA7-9774-469E-8B8B-876D3C04B78B}"/>
      </w:docPartPr>
      <w:docPartBody>
        <w:p w:rsidR="00250492" w:rsidRDefault="003D1D7B" w:rsidP="003D1D7B">
          <w:pPr>
            <w:pStyle w:val="25828FF260024647968DA0AA9EAC5351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646D3D3FCFC4431E945937FCE1CA7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8554A-A25A-4FDC-AB33-F7354F4CBF3A}"/>
      </w:docPartPr>
      <w:docPartBody>
        <w:p w:rsidR="00250492" w:rsidRDefault="003D1D7B" w:rsidP="003D1D7B">
          <w:pPr>
            <w:pStyle w:val="646D3D3FCFC4431E945937FCE1CA77A6"/>
          </w:pPr>
          <w:r w:rsidRPr="00440F0E">
            <w:rPr>
              <w:rStyle w:val="PlaceholderText"/>
            </w:rPr>
            <w:t>Click here to enter &lt;&lt;Degree – University/school&gt;&gt;</w:t>
          </w:r>
        </w:p>
      </w:docPartBody>
    </w:docPart>
    <w:docPart>
      <w:docPartPr>
        <w:name w:val="EA6CBF0C4EBD43A0AE070098DCB02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6A438-8B0B-4D91-B875-889B5E9286B9}"/>
      </w:docPartPr>
      <w:docPartBody>
        <w:p w:rsidR="00250492" w:rsidRDefault="003D1D7B" w:rsidP="003D1D7B">
          <w:pPr>
            <w:pStyle w:val="EA6CBF0C4EBD43A0AE070098DCB029E1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47D7B29374B245569860417BC70C9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AD20D-CCED-4A77-9CBE-C6FA9BFFB717}"/>
      </w:docPartPr>
      <w:docPartBody>
        <w:p w:rsidR="00250492" w:rsidRDefault="003D1D7B" w:rsidP="003D1D7B">
          <w:pPr>
            <w:pStyle w:val="47D7B29374B245569860417BC70C9131"/>
          </w:pPr>
          <w:r w:rsidRPr="00AB21CC">
            <w:t>Click here to enter &lt;&lt;Course – Institute&gt;&gt;</w:t>
          </w:r>
        </w:p>
      </w:docPartBody>
    </w:docPart>
    <w:docPart>
      <w:docPartPr>
        <w:name w:val="F1875B1BAC60411EBD4D3FAB369DE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70C0C-9C9A-4C43-90DD-73BEBFA7207E}"/>
      </w:docPartPr>
      <w:docPartBody>
        <w:p w:rsidR="00250492" w:rsidRDefault="003D1D7B" w:rsidP="003D1D7B">
          <w:pPr>
            <w:pStyle w:val="F1875B1BAC60411EBD4D3FAB369DEB91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C7DD7BE0819A41B5B102F19B7043B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0A15E-95ED-47D3-8E02-7356FD36AEE4}"/>
      </w:docPartPr>
      <w:docPartBody>
        <w:p w:rsidR="00250492" w:rsidRDefault="003D1D7B" w:rsidP="003D1D7B">
          <w:pPr>
            <w:pStyle w:val="C7DD7BE0819A41B5B102F19B7043B71E"/>
          </w:pPr>
          <w:r w:rsidRPr="00AB21CC">
            <w:t>Click here to enter &lt;&lt;Course – Institute&gt;&gt;</w:t>
          </w:r>
        </w:p>
      </w:docPartBody>
    </w:docPart>
    <w:docPart>
      <w:docPartPr>
        <w:name w:val="2D6F6F7C059A417488E7745433870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CF17B-178E-4607-9713-91D8C0798E57}"/>
      </w:docPartPr>
      <w:docPartBody>
        <w:p w:rsidR="00250492" w:rsidRDefault="003D1D7B" w:rsidP="003D1D7B">
          <w:pPr>
            <w:pStyle w:val="2D6F6F7C059A417488E774543387010A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E18B0663444C48A0ACDFA1B0C66519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B4615-15B8-4EED-8DCB-CD8479509FC6}"/>
      </w:docPartPr>
      <w:docPartBody>
        <w:p w:rsidR="00250492" w:rsidRDefault="003D1D7B" w:rsidP="003D1D7B">
          <w:pPr>
            <w:pStyle w:val="E18B0663444C48A0ACDFA1B0C66519FD"/>
          </w:pPr>
          <w:r w:rsidRPr="00440F0E">
            <w:rPr>
              <w:rStyle w:val="PlaceholderText"/>
            </w:rPr>
            <w:t>Click here to enter &lt;&lt;Certificate – Technology&gt;&gt;</w:t>
          </w:r>
        </w:p>
      </w:docPartBody>
    </w:docPart>
    <w:docPart>
      <w:docPartPr>
        <w:name w:val="02ED503688B043638D631CB018A40A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A7CAC4-6EA3-4546-A07E-3E16BA152DCC}"/>
      </w:docPartPr>
      <w:docPartBody>
        <w:p w:rsidR="00250492" w:rsidRDefault="003D1D7B" w:rsidP="003D1D7B">
          <w:pPr>
            <w:pStyle w:val="02ED503688B043638D631CB018A40A14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9EAB71D485344DBA99B14EA0C8A36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F57072-FC83-4164-B117-ACADC25A7048}"/>
      </w:docPartPr>
      <w:docPartBody>
        <w:p w:rsidR="00250492" w:rsidRDefault="003D1D7B" w:rsidP="003D1D7B">
          <w:pPr>
            <w:pStyle w:val="9EAB71D485344DBA99B14EA0C8A36102"/>
          </w:pPr>
          <w:r w:rsidRPr="00440F0E">
            <w:rPr>
              <w:rStyle w:val="PlaceholderText"/>
            </w:rPr>
            <w:t>Click here to enter &lt;&lt;Certificate – Technology&gt;&gt;</w:t>
          </w:r>
        </w:p>
      </w:docPartBody>
    </w:docPart>
    <w:docPart>
      <w:docPartPr>
        <w:name w:val="690FA756DC904EE69C7D6D4D356B9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C4101-734D-436A-AA22-63C472EF590C}"/>
      </w:docPartPr>
      <w:docPartBody>
        <w:p w:rsidR="00250492" w:rsidRDefault="003D1D7B" w:rsidP="003D1D7B">
          <w:pPr>
            <w:pStyle w:val="690FA756DC904EE69C7D6D4D356B95A3"/>
          </w:pPr>
          <w:r w:rsidRPr="00440F0E">
            <w:rPr>
              <w:rStyle w:val="PlaceholderText"/>
            </w:rPr>
            <w:t>Click here to enter &lt;&lt;Certificate – Technology&gt;&gt;</w:t>
          </w:r>
        </w:p>
      </w:docPartBody>
    </w:docPart>
    <w:docPart>
      <w:docPartPr>
        <w:name w:val="D8F7FCB6A0714E168437A2502BD13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EEC2F-2E07-4FED-A4AD-8F6258C313E7}"/>
      </w:docPartPr>
      <w:docPartBody>
        <w:p w:rsidR="00250492" w:rsidRDefault="003D1D7B" w:rsidP="003D1D7B">
          <w:pPr>
            <w:pStyle w:val="D8F7FCB6A0714E168437A2502BD1345C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0CAB27EE4C0A455EA1786B47D2C33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17FC73-F44E-40E0-BA88-08CEC698AFB3}"/>
      </w:docPartPr>
      <w:docPartBody>
        <w:p w:rsidR="00250492" w:rsidRDefault="003D1D7B" w:rsidP="003D1D7B">
          <w:pPr>
            <w:pStyle w:val="0CAB27EE4C0A455EA1786B47D2C33B96"/>
          </w:pPr>
          <w:r w:rsidRPr="00440F0E">
            <w:rPr>
              <w:rStyle w:val="PlaceholderText"/>
            </w:rPr>
            <w:t>Click here to enter &lt;&lt;Certificate – Technology&gt;&gt;</w:t>
          </w:r>
        </w:p>
      </w:docPartBody>
    </w:docPart>
    <w:docPart>
      <w:docPartPr>
        <w:name w:val="B676542E30434BE183CC7CB8CF91E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78240-6C95-4CB9-898D-E175D0D6B7A3}"/>
      </w:docPartPr>
      <w:docPartBody>
        <w:p w:rsidR="00250492" w:rsidRDefault="003D1D7B" w:rsidP="003D1D7B">
          <w:pPr>
            <w:pStyle w:val="B676542E30434BE183CC7CB8CF91E00B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A160BF1DF078458982EF671355EE1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FF4AC-347D-429A-B0A4-60259FD85510}"/>
      </w:docPartPr>
      <w:docPartBody>
        <w:p w:rsidR="00250492" w:rsidRDefault="003D1D7B" w:rsidP="003D1D7B">
          <w:pPr>
            <w:pStyle w:val="A160BF1DF078458982EF671355EE14B1"/>
          </w:pPr>
          <w:r w:rsidRPr="00AB21CC">
            <w:t>Click here to enter &lt;&lt;Certificate – Technology&gt;&gt;</w:t>
          </w:r>
        </w:p>
      </w:docPartBody>
    </w:docPart>
    <w:docPart>
      <w:docPartPr>
        <w:name w:val="B7FEDD63B0694FD9B153409D212CD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9A6CA2-9C2F-40B8-8614-535E4648A69E}"/>
      </w:docPartPr>
      <w:docPartBody>
        <w:p w:rsidR="00250492" w:rsidRDefault="003D1D7B" w:rsidP="003D1D7B">
          <w:pPr>
            <w:pStyle w:val="B7FEDD63B0694FD9B153409D212CD674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E371702800E74A97A3FDAF9AAD5FE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712D8-24BD-47EA-AFEA-2593CE893DAC}"/>
      </w:docPartPr>
      <w:docPartBody>
        <w:p w:rsidR="00250492" w:rsidRDefault="003D1D7B" w:rsidP="003D1D7B">
          <w:pPr>
            <w:pStyle w:val="E371702800E74A97A3FDAF9AAD5FEC22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2AFC01F48412407F8E12AC7388F24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FBB83-192E-40EE-A785-19AF9B923D39}"/>
      </w:docPartPr>
      <w:docPartBody>
        <w:p w:rsidR="00250492" w:rsidRDefault="003D1D7B" w:rsidP="003D1D7B">
          <w:pPr>
            <w:pStyle w:val="2AFC01F48412407F8E12AC7388F24342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4D11CB6EA3384D19BE34DD9E20952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A1D66-FA8E-40EB-A5B2-CC59936BDBE9}"/>
      </w:docPartPr>
      <w:docPartBody>
        <w:p w:rsidR="00250492" w:rsidRDefault="003D1D7B" w:rsidP="003D1D7B">
          <w:pPr>
            <w:pStyle w:val="4D11CB6EA3384D19BE34DD9E2095284A"/>
          </w:pPr>
          <w:r w:rsidRPr="00281F3D">
            <w:rPr>
              <w:rStyle w:val="PlaceholderText"/>
            </w:rPr>
            <w:t>Click here to enter function.</w:t>
          </w:r>
        </w:p>
      </w:docPartBody>
    </w:docPart>
    <w:docPart>
      <w:docPartPr>
        <w:name w:val="DE066810B9074F1084A397AE67184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5CB00-A8AB-4970-94ED-70BF9EB46CDE}"/>
      </w:docPartPr>
      <w:docPartBody>
        <w:p w:rsidR="00250492" w:rsidRDefault="003D1D7B" w:rsidP="003D1D7B">
          <w:pPr>
            <w:pStyle w:val="DE066810B9074F1084A397AE67184EB3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008E3A0784EC47D6B2386D01E40AE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38A8F-720E-49E4-B6C5-2EF2C23DCBB9}"/>
      </w:docPartPr>
      <w:docPartBody>
        <w:p w:rsidR="00250492" w:rsidRDefault="003D1D7B" w:rsidP="003D1D7B">
          <w:pPr>
            <w:pStyle w:val="008E3A0784EC47D6B2386D01E40AEAC1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B378DE5D574740D0BC0B7DE818B52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F598E4-093A-4C52-B5A2-146975C45374}"/>
      </w:docPartPr>
      <w:docPartBody>
        <w:p w:rsidR="00250492" w:rsidRDefault="003D1D7B" w:rsidP="003D1D7B">
          <w:pPr>
            <w:pStyle w:val="B378DE5D574740D0BC0B7DE818B52B65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2146CA7C8BAA4DFDB9D3C471A9D28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AF8A0E-EE18-478E-B09C-0DE948500223}"/>
      </w:docPartPr>
      <w:docPartBody>
        <w:p w:rsidR="00250492" w:rsidRDefault="003D1D7B" w:rsidP="003D1D7B">
          <w:pPr>
            <w:pStyle w:val="2146CA7C8BAA4DFDB9D3C471A9D28C6F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1CAC213F62FC47849B00D49BFCDA1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047B1-2D00-4603-9D33-FFF6E13E5B41}"/>
      </w:docPartPr>
      <w:docPartBody>
        <w:p w:rsidR="00250492" w:rsidRDefault="003D1D7B" w:rsidP="003D1D7B">
          <w:pPr>
            <w:pStyle w:val="1CAC213F62FC47849B00D49BFCDA1572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company department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2B650E3CC7FD44E6B388B5DC5DDEB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3D7FB-3E1A-4A53-935C-E10251B3A9F5}"/>
      </w:docPartPr>
      <w:docPartBody>
        <w:p w:rsidR="00250492" w:rsidRDefault="003D1D7B" w:rsidP="003D1D7B">
          <w:pPr>
            <w:pStyle w:val="2B650E3CC7FD44E6B388B5DC5DDEB3AE"/>
          </w:pPr>
          <w:r w:rsidRPr="00BF45B8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Department Function</w:t>
          </w:r>
          <w:r w:rsidRPr="00BF45B8">
            <w:rPr>
              <w:rStyle w:val="PlaceholderText"/>
            </w:rPr>
            <w:t>.</w:t>
          </w:r>
        </w:p>
      </w:docPartBody>
    </w:docPart>
    <w:docPart>
      <w:docPartPr>
        <w:name w:val="D2C9E61D1A3B41DB8DFC7A3296E35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96D54A-FFC6-41EA-98B6-170823973A54}"/>
      </w:docPartPr>
      <w:docPartBody>
        <w:p w:rsidR="00250492" w:rsidRDefault="003D1D7B" w:rsidP="003D1D7B">
          <w:pPr>
            <w:pStyle w:val="D2C9E61D1A3B41DB8DFC7A3296E35E24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3707AA2AEF2249808C058C6BAF273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48D56-9D9F-499E-98A1-8972024C14C7}"/>
      </w:docPartPr>
      <w:docPartBody>
        <w:p w:rsidR="00250492" w:rsidRDefault="003D1D7B" w:rsidP="003D1D7B">
          <w:pPr>
            <w:pStyle w:val="3707AA2AEF2249808C058C6BAF273E0C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CBA9B0CF3A584EC59EB73EE13B38C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08E1E-0E2B-4262-819E-BFE2FDFAF2A8}"/>
      </w:docPartPr>
      <w:docPartBody>
        <w:p w:rsidR="00250492" w:rsidRDefault="003D1D7B" w:rsidP="003D1D7B">
          <w:pPr>
            <w:pStyle w:val="CBA9B0CF3A584EC59EB73EE13B38C986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company department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0ABDA5B5E8714B2DB0044E0F5619E5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AA62B-E25D-4A44-A715-6B7EE76AA112}"/>
      </w:docPartPr>
      <w:docPartBody>
        <w:p w:rsidR="00250492" w:rsidRDefault="003D1D7B" w:rsidP="003D1D7B">
          <w:pPr>
            <w:pStyle w:val="0ABDA5B5E8714B2DB0044E0F5619E551"/>
          </w:pPr>
          <w:r w:rsidRPr="00BF45B8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Department Function</w:t>
          </w:r>
          <w:r w:rsidRPr="00BF45B8">
            <w:rPr>
              <w:rStyle w:val="PlaceholderText"/>
            </w:rPr>
            <w:t>.</w:t>
          </w:r>
        </w:p>
      </w:docPartBody>
    </w:docPart>
    <w:docPart>
      <w:docPartPr>
        <w:name w:val="E10B44D924A4444C9A186A083A89E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DAC96-D5A5-4C76-B6FA-83DDB85D2AA2}"/>
      </w:docPartPr>
      <w:docPartBody>
        <w:p w:rsidR="00250492" w:rsidRDefault="003D1D7B" w:rsidP="003D1D7B">
          <w:pPr>
            <w:pStyle w:val="E10B44D924A4444C9A186A083A89E7C9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722E7B0D0F3F47B09E35424A73429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564913-22E8-4F10-80F9-557E062A3396}"/>
      </w:docPartPr>
      <w:docPartBody>
        <w:p w:rsidR="00250492" w:rsidRDefault="003D1D7B" w:rsidP="003D1D7B">
          <w:pPr>
            <w:pStyle w:val="722E7B0D0F3F47B09E35424A73429C6B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6D3BE6024A354A02A23F064D73752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249BB-91C7-46E6-9E44-6FC61F94F893}"/>
      </w:docPartPr>
      <w:docPartBody>
        <w:p w:rsidR="00250492" w:rsidRDefault="003D1D7B" w:rsidP="003D1D7B">
          <w:pPr>
            <w:pStyle w:val="6D3BE6024A354A02A23F064D73752159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company department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55ED7C15719A4B9CAC43AA59E9DFA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65A98-C67C-4121-98AF-A0EE00B2448A}"/>
      </w:docPartPr>
      <w:docPartBody>
        <w:p w:rsidR="00250492" w:rsidRDefault="003D1D7B" w:rsidP="003D1D7B">
          <w:pPr>
            <w:pStyle w:val="55ED7C15719A4B9CAC43AA59E9DFA7E8"/>
          </w:pPr>
          <w:r w:rsidRPr="00BF45B8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Department Function</w:t>
          </w:r>
          <w:r w:rsidRPr="00BF45B8">
            <w:rPr>
              <w:rStyle w:val="PlaceholderText"/>
            </w:rPr>
            <w:t>.</w:t>
          </w:r>
        </w:p>
      </w:docPartBody>
    </w:docPart>
    <w:docPart>
      <w:docPartPr>
        <w:name w:val="D28EF3587FB140A1BE24917ABA91D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E29B41-53C1-46E7-B29E-BD59881177EF}"/>
      </w:docPartPr>
      <w:docPartBody>
        <w:p w:rsidR="00250492" w:rsidRDefault="003D1D7B" w:rsidP="003D1D7B">
          <w:pPr>
            <w:pStyle w:val="D28EF3587FB140A1BE24917ABA91DF0F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4E89B7FC6C3247BFA7DFD4AC81341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33A85-F9F9-44C3-863C-02F0DC9A46E2}"/>
      </w:docPartPr>
      <w:docPartBody>
        <w:p w:rsidR="00250492" w:rsidRDefault="003D1D7B" w:rsidP="003D1D7B">
          <w:pPr>
            <w:pStyle w:val="4E89B7FC6C3247BFA7DFD4AC8134106D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0F22EE4523E6401CBD502F32DEEDB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13C7D-B194-46D7-891B-6215119EF70E}"/>
      </w:docPartPr>
      <w:docPartBody>
        <w:p w:rsidR="00250492" w:rsidRDefault="003D1D7B" w:rsidP="003D1D7B">
          <w:pPr>
            <w:pStyle w:val="0F22EE4523E6401CBD502F32DEEDB723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company department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0935ACAC59484DD1B393C8E2837C3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5D8EB5-5CBC-4C26-90EC-FFE37B2DD660}"/>
      </w:docPartPr>
      <w:docPartBody>
        <w:p w:rsidR="00250492" w:rsidRDefault="003D1D7B" w:rsidP="003D1D7B">
          <w:pPr>
            <w:pStyle w:val="0935ACAC59484DD1B393C8E2837C3249"/>
          </w:pPr>
          <w:r w:rsidRPr="00BF45B8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Department Function</w:t>
          </w:r>
          <w:r w:rsidRPr="00BF45B8">
            <w:rPr>
              <w:rStyle w:val="PlaceholderText"/>
            </w:rPr>
            <w:t>.</w:t>
          </w:r>
        </w:p>
      </w:docPartBody>
    </w:docPart>
    <w:docPart>
      <w:docPartPr>
        <w:name w:val="1253618A3E70441BB1939E5E136F59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CF581-847F-462C-BCFD-586F91177F28}"/>
      </w:docPartPr>
      <w:docPartBody>
        <w:p w:rsidR="00250492" w:rsidRDefault="003D1D7B" w:rsidP="003D1D7B">
          <w:pPr>
            <w:pStyle w:val="1253618A3E70441BB1939E5E136F59BE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E8AD7119A6134A3BB1A01E6F01E708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8BF54-F8F0-46BF-A13C-280DA5B732CB}"/>
      </w:docPartPr>
      <w:docPartBody>
        <w:p w:rsidR="00250492" w:rsidRDefault="003D1D7B" w:rsidP="003D1D7B">
          <w:pPr>
            <w:pStyle w:val="E8AD7119A6134A3BB1A01E6F01E70873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360E41837466441E8A75D06E60C08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FA3FE-F52C-4FF9-BC76-685AE139EEE4}"/>
      </w:docPartPr>
      <w:docPartBody>
        <w:p w:rsidR="00250492" w:rsidRDefault="003D1D7B" w:rsidP="003D1D7B">
          <w:pPr>
            <w:pStyle w:val="360E41837466441E8A75D06E60C0856F"/>
          </w:pPr>
          <w:r w:rsidRPr="00281F3D">
            <w:rPr>
              <w:rStyle w:val="PlaceholderText"/>
            </w:rPr>
            <w:t>Click here to enter function.</w:t>
          </w:r>
        </w:p>
      </w:docPartBody>
    </w:docPart>
    <w:docPart>
      <w:docPartPr>
        <w:name w:val="20E0FAB05509499D8BEB8223B926B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06F7CE-D204-4EEC-9F9C-859BC867C1B7}"/>
      </w:docPartPr>
      <w:docPartBody>
        <w:p w:rsidR="00250492" w:rsidRDefault="003D1D7B" w:rsidP="003D1D7B">
          <w:pPr>
            <w:pStyle w:val="20E0FAB05509499D8BEB8223B926B5B8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B927A511DAF74250BB25204E37745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D2F1C-ABE0-49AF-95CA-9675A9C0960A}"/>
      </w:docPartPr>
      <w:docPartBody>
        <w:p w:rsidR="00250492" w:rsidRDefault="003D1D7B" w:rsidP="003D1D7B">
          <w:pPr>
            <w:pStyle w:val="B927A511DAF74250BB25204E37745962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FDEEA7B83BD14D93BCB825F310B56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75D0A-A383-43D2-8085-FAE66E739A56}"/>
      </w:docPartPr>
      <w:docPartBody>
        <w:p w:rsidR="00250492" w:rsidRDefault="003D1D7B" w:rsidP="003D1D7B">
          <w:pPr>
            <w:pStyle w:val="FDEEA7B83BD14D93BCB825F310B5619C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C142835093BF42BCB98749DDE5986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5541A-A729-4848-8424-A035D3A2D511}"/>
      </w:docPartPr>
      <w:docPartBody>
        <w:p w:rsidR="00250492" w:rsidRDefault="003D1D7B" w:rsidP="003D1D7B">
          <w:pPr>
            <w:pStyle w:val="C142835093BF42BCB98749DDE5986F2F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6E63019A84054DA5AB3E84E8EAC44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8AFEF-6E1A-4072-822D-6C28F732B44E}"/>
      </w:docPartPr>
      <w:docPartBody>
        <w:p w:rsidR="00250492" w:rsidRDefault="003D1D7B" w:rsidP="003D1D7B">
          <w:pPr>
            <w:pStyle w:val="6E63019A84054DA5AB3E84E8EAC44B56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F85C072CA4DB417D9F23B42A07B7E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924BB-0917-4C4D-BD27-369FD24F5D94}"/>
      </w:docPartPr>
      <w:docPartBody>
        <w:p w:rsidR="00250492" w:rsidRDefault="003D1D7B" w:rsidP="003D1D7B">
          <w:pPr>
            <w:pStyle w:val="F85C072CA4DB417D9F23B42A07B7E555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574AAEF41D5442CC9D6F243C67C66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CB3A6-02E8-4DBA-9DBC-0584442C2367}"/>
      </w:docPartPr>
      <w:docPartBody>
        <w:p w:rsidR="00250492" w:rsidRDefault="003D1D7B" w:rsidP="003D1D7B">
          <w:pPr>
            <w:pStyle w:val="574AAEF41D5442CC9D6F243C67C66639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0F3A6FFD50D7465CBF06EB6668973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88305-B13D-49EE-A08C-48ADB5E011BB}"/>
      </w:docPartPr>
      <w:docPartBody>
        <w:p w:rsidR="00250492" w:rsidRDefault="003D1D7B" w:rsidP="003D1D7B">
          <w:pPr>
            <w:pStyle w:val="0F3A6FFD50D7465CBF06EB66689732B3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53732AB189E74075BB23DDCA23D05C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7C955-ADAA-4EDE-A8B5-3B7FBE7A159E}"/>
      </w:docPartPr>
      <w:docPartBody>
        <w:p w:rsidR="00250492" w:rsidRDefault="003D1D7B" w:rsidP="003D1D7B">
          <w:pPr>
            <w:pStyle w:val="53732AB189E74075BB23DDCA23D05C19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72AE2C195D7B49D79DE264CDA9CF4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A8E0B-9586-4412-93AD-38DB871A8C44}"/>
      </w:docPartPr>
      <w:docPartBody>
        <w:p w:rsidR="00250492" w:rsidRDefault="003D1D7B" w:rsidP="003D1D7B">
          <w:pPr>
            <w:pStyle w:val="72AE2C195D7B49D79DE264CDA9CF4E7F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967B9CE6C8EE4C78B52251895444B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A26EC-AE30-4D1E-B9E4-D698C49883F1}"/>
      </w:docPartPr>
      <w:docPartBody>
        <w:p w:rsidR="00250492" w:rsidRDefault="003D1D7B" w:rsidP="003D1D7B">
          <w:pPr>
            <w:pStyle w:val="967B9CE6C8EE4C78B52251895444B185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12BA51A3343F4AC2B7894A7431505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FE3D2-5109-4542-881A-433CD54393A3}"/>
      </w:docPartPr>
      <w:docPartBody>
        <w:p w:rsidR="00250492" w:rsidRDefault="003D1D7B" w:rsidP="003D1D7B">
          <w:pPr>
            <w:pStyle w:val="12BA51A3343F4AC2B7894A7431505B36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46E545BD77E44C23A8658A0342FC4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38B98-F27B-4244-868B-A51D3E850F5D}"/>
      </w:docPartPr>
      <w:docPartBody>
        <w:p w:rsidR="00250492" w:rsidRDefault="003D1D7B" w:rsidP="003D1D7B">
          <w:pPr>
            <w:pStyle w:val="46E545BD77E44C23A8658A0342FC45FA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E9F818D1D5447CAC99756F81EFAF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15156-B68F-4D98-A503-6B5BFF3F624D}"/>
      </w:docPartPr>
      <w:docPartBody>
        <w:p w:rsidR="00250492" w:rsidRDefault="003D1D7B" w:rsidP="003D1D7B">
          <w:pPr>
            <w:pStyle w:val="E0E9F818D1D5447CAC99756F81EFAF2C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0776B50264654687BC5726A9928E5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0A3F1-F303-472B-A6D6-435379C541DD}"/>
      </w:docPartPr>
      <w:docPartBody>
        <w:p w:rsidR="00250492" w:rsidRDefault="003D1D7B" w:rsidP="003D1D7B">
          <w:pPr>
            <w:pStyle w:val="0776B50264654687BC5726A9928E5C04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B1DB463D60A34BBA9B5A97E989FC4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AD915-121B-4069-9DB4-DE5D816DF847}"/>
      </w:docPartPr>
      <w:docPartBody>
        <w:p w:rsidR="00250492" w:rsidRDefault="003D1D7B" w:rsidP="003D1D7B">
          <w:pPr>
            <w:pStyle w:val="B1DB463D60A34BBA9B5A97E989FC4C6B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5418F03EB59643D89615D4C0098CB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B9E0B4-7E26-4AAB-ACEA-F94C3729ED9F}"/>
      </w:docPartPr>
      <w:docPartBody>
        <w:p w:rsidR="00250492" w:rsidRDefault="003D1D7B" w:rsidP="003D1D7B">
          <w:pPr>
            <w:pStyle w:val="5418F03EB59643D89615D4C0098CBF12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9687A80ABE844ECCA16A5558703B4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CFC44-EE32-4649-ACE1-3C3ED837262D}"/>
      </w:docPartPr>
      <w:docPartBody>
        <w:p w:rsidR="00250492" w:rsidRDefault="003D1D7B" w:rsidP="003D1D7B">
          <w:pPr>
            <w:pStyle w:val="9687A80ABE844ECCA16A5558703B4D46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67EB06DE20DF4E23B8325FBF53574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A3F3E-DFFC-4B97-AEE1-F1002A1F4A11}"/>
      </w:docPartPr>
      <w:docPartBody>
        <w:p w:rsidR="00250492" w:rsidRDefault="003D1D7B" w:rsidP="003D1D7B">
          <w:pPr>
            <w:pStyle w:val="67EB06DE20DF4E23B8325FBF535745D2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53C3AFC7BC014CB8AAF3BCC67DDA3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ED080-7371-4817-9A9C-9640030D7144}"/>
      </w:docPartPr>
      <w:docPartBody>
        <w:p w:rsidR="00250492" w:rsidRDefault="003D1D7B" w:rsidP="003D1D7B">
          <w:pPr>
            <w:pStyle w:val="53C3AFC7BC014CB8AAF3BCC67DDA3A48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6E575F95744383B3E9D0F98D6BF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40C53-45B8-4E46-A7D9-FE0B55186E7F}"/>
      </w:docPartPr>
      <w:docPartBody>
        <w:p w:rsidR="00250492" w:rsidRDefault="003D1D7B" w:rsidP="003D1D7B">
          <w:pPr>
            <w:pStyle w:val="036E575F95744383B3E9D0F98D6BF6F1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F770C39448274A0B8861CAD8C3070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41F78-BF18-4D90-A590-859FBCC9ED8F}"/>
      </w:docPartPr>
      <w:docPartBody>
        <w:p w:rsidR="00250492" w:rsidRDefault="003D1D7B" w:rsidP="003D1D7B">
          <w:pPr>
            <w:pStyle w:val="F770C39448274A0B8861CAD8C3070A72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3C35B096D6534EBB895412C5540DD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4A392-611D-481A-91F5-223177524947}"/>
      </w:docPartPr>
      <w:docPartBody>
        <w:p w:rsidR="00250492" w:rsidRDefault="003D1D7B" w:rsidP="003D1D7B">
          <w:pPr>
            <w:pStyle w:val="3C35B096D6534EBB895412C5540DD51D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5E71F1B04C1E4CF8B84B098EC3E633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B9C6F-836E-4918-BEDD-8F40AED0BD5B}"/>
      </w:docPartPr>
      <w:docPartBody>
        <w:p w:rsidR="00250492" w:rsidRDefault="003D1D7B" w:rsidP="003D1D7B">
          <w:pPr>
            <w:pStyle w:val="5E71F1B04C1E4CF8B84B098EC3E633DA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48EABB5D12FF45B584043706FA9C6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581D8-DBD9-46AF-8981-494528148F6D}"/>
      </w:docPartPr>
      <w:docPartBody>
        <w:p w:rsidR="00250492" w:rsidRDefault="003D1D7B" w:rsidP="003D1D7B">
          <w:pPr>
            <w:pStyle w:val="48EABB5D12FF45B584043706FA9C65DB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2739450FB3D44595877FDFF205A1F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AED78-8E70-44A8-A884-42D34A29027D}"/>
      </w:docPartPr>
      <w:docPartBody>
        <w:p w:rsidR="00250492" w:rsidRDefault="003D1D7B" w:rsidP="003D1D7B">
          <w:pPr>
            <w:pStyle w:val="2739450FB3D44595877FDFF205A1FFAC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AD030C4D995B4BB79B51CA44AFDFA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2E58CE-CED6-4747-A1FB-1C5876ACDA84}"/>
      </w:docPartPr>
      <w:docPartBody>
        <w:p w:rsidR="00250492" w:rsidRDefault="003D1D7B" w:rsidP="003D1D7B">
          <w:pPr>
            <w:pStyle w:val="AD030C4D995B4BB79B51CA44AFDFA051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5328A23A7A4481BE8280F46A691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63E1F-9ECC-4183-8C5C-D1D34D2A7028}"/>
      </w:docPartPr>
      <w:docPartBody>
        <w:p w:rsidR="00250492" w:rsidRDefault="003D1D7B" w:rsidP="003D1D7B">
          <w:pPr>
            <w:pStyle w:val="C65328A23A7A4481BE8280F46A691D72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BC2039F63952484FB30CCEBF7BEBD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24AF6-C50F-455F-8D2F-A9764B6E34AB}"/>
      </w:docPartPr>
      <w:docPartBody>
        <w:p w:rsidR="00250492" w:rsidRDefault="003D1D7B" w:rsidP="003D1D7B">
          <w:pPr>
            <w:pStyle w:val="BC2039F63952484FB30CCEBF7BEBDD97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7BD7DC067238476DB53D9BC9DCC9C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328D1-D725-4C08-B67D-A7B1DB740BA5}"/>
      </w:docPartPr>
      <w:docPartBody>
        <w:p w:rsidR="00250492" w:rsidRDefault="003D1D7B" w:rsidP="003D1D7B">
          <w:pPr>
            <w:pStyle w:val="7BD7DC067238476DB53D9BC9DCC9CBC0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7E2098B7A8394FA3823A98CC0F663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96A5F-11F3-432D-8B37-4F29FC0025E5}"/>
      </w:docPartPr>
      <w:docPartBody>
        <w:p w:rsidR="00250492" w:rsidRDefault="003D1D7B" w:rsidP="003D1D7B">
          <w:pPr>
            <w:pStyle w:val="7E2098B7A8394FA3823A98CC0F6633D0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88F430EDDEDA49D88FB8DD8E98532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DA7B3-4AF5-4D0F-992A-C381D318D9B1}"/>
      </w:docPartPr>
      <w:docPartBody>
        <w:p w:rsidR="00250492" w:rsidRDefault="003D1D7B" w:rsidP="003D1D7B">
          <w:pPr>
            <w:pStyle w:val="88F430EDDEDA49D88FB8DD8E98532CB8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EF71966AD723482187E2FCB107573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38378-8C58-4BB9-940E-56791AF901B2}"/>
      </w:docPartPr>
      <w:docPartBody>
        <w:p w:rsidR="00250492" w:rsidRDefault="003D1D7B" w:rsidP="003D1D7B">
          <w:pPr>
            <w:pStyle w:val="EF71966AD723482187E2FCB1075739FB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B177B2C328BA4CC485618ED12A211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07661-161E-4C1F-9E10-9803F8D4EC10}"/>
      </w:docPartPr>
      <w:docPartBody>
        <w:p w:rsidR="00250492" w:rsidRDefault="003D1D7B" w:rsidP="003D1D7B">
          <w:pPr>
            <w:pStyle w:val="B177B2C328BA4CC485618ED12A2116CE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B05831AA0046E589EAC24774619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43CAB-F610-4271-952A-8405CD146258}"/>
      </w:docPartPr>
      <w:docPartBody>
        <w:p w:rsidR="00250492" w:rsidRDefault="003D1D7B" w:rsidP="003D1D7B">
          <w:pPr>
            <w:pStyle w:val="DBB05831AA0046E589EAC24774619F7B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2DCB26416F754659986D94A07905E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513D8-EEE0-496F-980C-1CCE6D9FBB77}"/>
      </w:docPartPr>
      <w:docPartBody>
        <w:p w:rsidR="00250492" w:rsidRDefault="003D1D7B" w:rsidP="003D1D7B">
          <w:pPr>
            <w:pStyle w:val="2DCB26416F754659986D94A07905E595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6D0993CD77E54F49B16CF8448AF0A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D99348-A93A-4A5B-B5B9-DA6A5EE7FB43}"/>
      </w:docPartPr>
      <w:docPartBody>
        <w:p w:rsidR="00250492" w:rsidRDefault="003D1D7B" w:rsidP="003D1D7B">
          <w:pPr>
            <w:pStyle w:val="6D0993CD77E54F49B16CF8448AF0A9A3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0B428A419C3E424A89DC307CFEEC4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E611C-6947-4C0A-99A3-4500A2DBCD59}"/>
      </w:docPartPr>
      <w:docPartBody>
        <w:p w:rsidR="00250492" w:rsidRDefault="003D1D7B" w:rsidP="003D1D7B">
          <w:pPr>
            <w:pStyle w:val="0B428A419C3E424A89DC307CFEEC4CC7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F7CEFBACDAC7492FA72ADE09A32AA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B5F375-D023-419F-8730-D6BF4227C524}"/>
      </w:docPartPr>
      <w:docPartBody>
        <w:p w:rsidR="00250492" w:rsidRDefault="003D1D7B" w:rsidP="003D1D7B">
          <w:pPr>
            <w:pStyle w:val="F7CEFBACDAC7492FA72ADE09A32AA46A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5A8FEB5DE57D4C658ECC73E0C7EA8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E1704-CBED-4A5E-B35C-47F0E38796D7}"/>
      </w:docPartPr>
      <w:docPartBody>
        <w:p w:rsidR="00250492" w:rsidRDefault="003D1D7B" w:rsidP="003D1D7B">
          <w:pPr>
            <w:pStyle w:val="5A8FEB5DE57D4C658ECC73E0C7EA83C6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EBE2822FEAE243EDBFA7818D33693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DFBB4-696A-408D-8020-1F1E7D90E12B}"/>
      </w:docPartPr>
      <w:docPartBody>
        <w:p w:rsidR="00250492" w:rsidRDefault="003D1D7B" w:rsidP="003D1D7B">
          <w:pPr>
            <w:pStyle w:val="EBE2822FEAE243EDBFA7818D336930D3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CBA74060D0416FAA6557D3130FC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41650-198F-42B3-9ECA-93C314AAE79D}"/>
      </w:docPartPr>
      <w:docPartBody>
        <w:p w:rsidR="00250492" w:rsidRDefault="003D1D7B" w:rsidP="003D1D7B">
          <w:pPr>
            <w:pStyle w:val="57CBA74060D0416FAA6557D3130FCAFE"/>
          </w:pPr>
          <w:r w:rsidRPr="00787769">
            <w:rPr>
              <w:rStyle w:val="PlaceholderText"/>
              <w:b/>
              <w:szCs w:val="18"/>
            </w:rPr>
            <w:t>Choose an item</w:t>
          </w:r>
        </w:p>
      </w:docPartBody>
    </w:docPart>
    <w:docPart>
      <w:docPartPr>
        <w:name w:val="06B3E87619984BC4A74894FC9FFE6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43C40-FBD6-41B1-B1CD-5DD6427EE905}"/>
      </w:docPartPr>
      <w:docPartBody>
        <w:p w:rsidR="00250492" w:rsidRDefault="003D1D7B" w:rsidP="003D1D7B">
          <w:pPr>
            <w:pStyle w:val="06B3E87619984BC4A74894FC9FFE6ADA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0EE48250A9404C24A3F7E6C46D4F1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74815-1C3F-4197-86AA-2159927ACAA8}"/>
      </w:docPartPr>
      <w:docPartBody>
        <w:p w:rsidR="00250492" w:rsidRDefault="003D1D7B" w:rsidP="003D1D7B">
          <w:pPr>
            <w:pStyle w:val="0EE48250A9404C24A3F7E6C46D4F16A8"/>
          </w:pPr>
          <w:r w:rsidRPr="00787769">
            <w:rPr>
              <w:rStyle w:val="PlaceholderText"/>
              <w:b/>
              <w:szCs w:val="18"/>
            </w:rPr>
            <w:t>Choose an item</w:t>
          </w:r>
        </w:p>
      </w:docPartBody>
    </w:docPart>
    <w:docPart>
      <w:docPartPr>
        <w:name w:val="65D5D2D4B84C48399EB7ADCB76FDF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098E5-D069-48E6-B3C0-DC02EA18D622}"/>
      </w:docPartPr>
      <w:docPartBody>
        <w:p w:rsidR="00250492" w:rsidRDefault="003D1D7B" w:rsidP="003D1D7B">
          <w:pPr>
            <w:pStyle w:val="65D5D2D4B84C48399EB7ADCB76FDF2A8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9BC937F4E0804A75B4D631B260E974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36091-AA88-4213-AC3C-8970332C5169}"/>
      </w:docPartPr>
      <w:docPartBody>
        <w:p w:rsidR="00250492" w:rsidRDefault="003D1D7B" w:rsidP="003D1D7B">
          <w:pPr>
            <w:pStyle w:val="9BC937F4E0804A75B4D631B260E974D1"/>
          </w:pPr>
          <w:r w:rsidRPr="00787769">
            <w:rPr>
              <w:rStyle w:val="PlaceholderText"/>
              <w:b/>
              <w:szCs w:val="18"/>
            </w:rPr>
            <w:t>Choose an item</w:t>
          </w:r>
        </w:p>
      </w:docPartBody>
    </w:docPart>
    <w:docPart>
      <w:docPartPr>
        <w:name w:val="A11CA8F355C546049A469E54877BD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F1DDA-851B-40B3-B8D5-0A2B20B46C2B}"/>
      </w:docPartPr>
      <w:docPartBody>
        <w:p w:rsidR="00250492" w:rsidRDefault="003D1D7B" w:rsidP="003D1D7B">
          <w:pPr>
            <w:pStyle w:val="A11CA8F355C546049A469E54877BD081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895116930AC64BBBBA16AAFA890F2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812FC-393F-427F-BCE8-FF060970047F}"/>
      </w:docPartPr>
      <w:docPartBody>
        <w:p w:rsidR="00250492" w:rsidRDefault="003D1D7B" w:rsidP="003D1D7B">
          <w:pPr>
            <w:pStyle w:val="895116930AC64BBBBA16AAFA890F240C"/>
          </w:pPr>
          <w:r w:rsidRPr="00787769">
            <w:rPr>
              <w:rStyle w:val="PlaceholderText"/>
              <w:b/>
              <w:szCs w:val="18"/>
            </w:rPr>
            <w:t>Choose an item</w:t>
          </w:r>
        </w:p>
      </w:docPartBody>
    </w:docPart>
    <w:docPart>
      <w:docPartPr>
        <w:name w:val="6F1D472F7BEA40B386FE2FC9EC41F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98632-3BB0-4F8E-93D7-1041AA8A68CC}"/>
      </w:docPartPr>
      <w:docPartBody>
        <w:p w:rsidR="00250492" w:rsidRDefault="003D1D7B" w:rsidP="003D1D7B">
          <w:pPr>
            <w:pStyle w:val="6F1D472F7BEA40B386FE2FC9EC41FF5C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872D14CDA9B341F7B1CC3919E642B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38635-EAB5-43C4-A11A-24E6F91BC268}"/>
      </w:docPartPr>
      <w:docPartBody>
        <w:p w:rsidR="00250492" w:rsidRDefault="003D1D7B" w:rsidP="003D1D7B">
          <w:pPr>
            <w:pStyle w:val="872D14CDA9B341F7B1CC3919E642B26C"/>
          </w:pPr>
          <w:r w:rsidRPr="00787769">
            <w:rPr>
              <w:rStyle w:val="PlaceholderText"/>
              <w:b/>
              <w:szCs w:val="18"/>
            </w:rPr>
            <w:t>Choose an item</w:t>
          </w:r>
        </w:p>
      </w:docPartBody>
    </w:docPart>
    <w:docPart>
      <w:docPartPr>
        <w:name w:val="FCB9BBF505E04EA5AFB6C5697397B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855CAF-B875-4111-9310-27B7010CCD49}"/>
      </w:docPartPr>
      <w:docPartBody>
        <w:p w:rsidR="00250492" w:rsidRDefault="003D1D7B" w:rsidP="003D1D7B">
          <w:pPr>
            <w:pStyle w:val="FCB9BBF505E04EA5AFB6C5697397BB36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B2792FD123C64CD8ADFF85C1AC7A2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4BA8A-C136-4FC8-B368-96B2EB621D8F}"/>
      </w:docPartPr>
      <w:docPartBody>
        <w:p w:rsidR="00250492" w:rsidRDefault="003D1D7B" w:rsidP="003D1D7B">
          <w:pPr>
            <w:pStyle w:val="B2792FD123C64CD8ADFF85C1AC7A2216"/>
          </w:pPr>
          <w:r w:rsidRPr="00787769">
            <w:rPr>
              <w:rStyle w:val="PlaceholderText"/>
              <w:b/>
              <w:szCs w:val="18"/>
            </w:rPr>
            <w:t>Choose an item</w:t>
          </w:r>
        </w:p>
      </w:docPartBody>
    </w:docPart>
    <w:docPart>
      <w:docPartPr>
        <w:name w:val="12A81E7B35CD44F2A6830C0A8CF63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B5326-D31D-458C-9828-BC9F80B43643}"/>
      </w:docPartPr>
      <w:docPartBody>
        <w:p w:rsidR="00250492" w:rsidRDefault="003D1D7B" w:rsidP="003D1D7B">
          <w:pPr>
            <w:pStyle w:val="12A81E7B35CD44F2A6830C0A8CF63C55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AC6B30CB38744ADDA82C86F404A20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3944C6-8C22-4AA8-BEEB-F788F9B92AB6}"/>
      </w:docPartPr>
      <w:docPartBody>
        <w:p w:rsidR="00250492" w:rsidRDefault="003D1D7B" w:rsidP="003D1D7B">
          <w:pPr>
            <w:pStyle w:val="AC6B30CB38744ADDA82C86F404A205E0"/>
          </w:pPr>
          <w:r w:rsidRPr="00787769">
            <w:rPr>
              <w:rStyle w:val="PlaceholderText"/>
              <w:b/>
              <w:szCs w:val="18"/>
            </w:rPr>
            <w:t>Choose an item</w:t>
          </w:r>
        </w:p>
      </w:docPartBody>
    </w:docPart>
    <w:docPart>
      <w:docPartPr>
        <w:name w:val="0EFA60F4B22043CB86E198A0E7F17F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3239FB-5637-4762-89F9-8ECACDB9B370}"/>
      </w:docPartPr>
      <w:docPartBody>
        <w:p w:rsidR="00250492" w:rsidRDefault="003D1D7B" w:rsidP="003D1D7B">
          <w:pPr>
            <w:pStyle w:val="0EFA60F4B22043CB86E198A0E7F17F02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0E2EE0999119499FB9BBCF50E8A28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5F7D9-1921-4F00-B239-EAF6DD6870D2}"/>
      </w:docPartPr>
      <w:docPartBody>
        <w:p w:rsidR="00D1329F" w:rsidRDefault="00D1329F" w:rsidP="00D1329F">
          <w:pPr>
            <w:pStyle w:val="0E2EE0999119499FB9BBCF50E8A285A0"/>
          </w:pPr>
          <w:r w:rsidRPr="00440F0E">
            <w:rPr>
              <w:rStyle w:val="PlaceholderText"/>
            </w:rPr>
            <w:t>Click here to enter &lt;&lt;Certificate – Technology&gt;&gt;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7B"/>
    <w:rsid w:val="00013B91"/>
    <w:rsid w:val="00250492"/>
    <w:rsid w:val="00380ADE"/>
    <w:rsid w:val="003D1D7B"/>
    <w:rsid w:val="00764ED7"/>
    <w:rsid w:val="0099511D"/>
    <w:rsid w:val="00D1329F"/>
    <w:rsid w:val="00D55339"/>
    <w:rsid w:val="00DC264D"/>
    <w:rsid w:val="00DF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D1329F"/>
  </w:style>
  <w:style w:type="paragraph" w:customStyle="1" w:styleId="C3578B40EE134BDAA5FB28B6355A9BEA">
    <w:name w:val="C3578B40EE134BDAA5FB28B6355A9BEA"/>
    <w:rsid w:val="003D1D7B"/>
  </w:style>
  <w:style w:type="paragraph" w:customStyle="1" w:styleId="C5DBA6BECF9D4874B44C42B523FE2557">
    <w:name w:val="C5DBA6BECF9D4874B44C42B523FE2557"/>
    <w:rsid w:val="003D1D7B"/>
  </w:style>
  <w:style w:type="paragraph" w:customStyle="1" w:styleId="45C26479FC8B4B358A1763C48F1814B0">
    <w:name w:val="45C26479FC8B4B358A1763C48F1814B0"/>
    <w:rsid w:val="003D1D7B"/>
  </w:style>
  <w:style w:type="paragraph" w:customStyle="1" w:styleId="FCF642FDA8664D778253E630AD10C0F2">
    <w:name w:val="FCF642FDA8664D778253E630AD10C0F2"/>
    <w:rsid w:val="003D1D7B"/>
  </w:style>
  <w:style w:type="paragraph" w:customStyle="1" w:styleId="25828FF260024647968DA0AA9EAC5351">
    <w:name w:val="25828FF260024647968DA0AA9EAC5351"/>
    <w:rsid w:val="003D1D7B"/>
  </w:style>
  <w:style w:type="paragraph" w:customStyle="1" w:styleId="646D3D3FCFC4431E945937FCE1CA77A6">
    <w:name w:val="646D3D3FCFC4431E945937FCE1CA77A6"/>
    <w:rsid w:val="003D1D7B"/>
  </w:style>
  <w:style w:type="paragraph" w:customStyle="1" w:styleId="EA6CBF0C4EBD43A0AE070098DCB029E1">
    <w:name w:val="EA6CBF0C4EBD43A0AE070098DCB029E1"/>
    <w:rsid w:val="003D1D7B"/>
  </w:style>
  <w:style w:type="paragraph" w:customStyle="1" w:styleId="47D7B29374B245569860417BC70C9131">
    <w:name w:val="47D7B29374B245569860417BC70C9131"/>
    <w:rsid w:val="003D1D7B"/>
  </w:style>
  <w:style w:type="paragraph" w:customStyle="1" w:styleId="F1875B1BAC60411EBD4D3FAB369DEB91">
    <w:name w:val="F1875B1BAC60411EBD4D3FAB369DEB91"/>
    <w:rsid w:val="003D1D7B"/>
  </w:style>
  <w:style w:type="paragraph" w:customStyle="1" w:styleId="C7DD7BE0819A41B5B102F19B7043B71E">
    <w:name w:val="C7DD7BE0819A41B5B102F19B7043B71E"/>
    <w:rsid w:val="003D1D7B"/>
  </w:style>
  <w:style w:type="paragraph" w:customStyle="1" w:styleId="2D6F6F7C059A417488E774543387010A">
    <w:name w:val="2D6F6F7C059A417488E774543387010A"/>
    <w:rsid w:val="003D1D7B"/>
  </w:style>
  <w:style w:type="paragraph" w:customStyle="1" w:styleId="E18B0663444C48A0ACDFA1B0C66519FD">
    <w:name w:val="E18B0663444C48A0ACDFA1B0C66519FD"/>
    <w:rsid w:val="003D1D7B"/>
  </w:style>
  <w:style w:type="paragraph" w:customStyle="1" w:styleId="02ED503688B043638D631CB018A40A14">
    <w:name w:val="02ED503688B043638D631CB018A40A14"/>
    <w:rsid w:val="003D1D7B"/>
  </w:style>
  <w:style w:type="paragraph" w:customStyle="1" w:styleId="9EAB71D485344DBA99B14EA0C8A36102">
    <w:name w:val="9EAB71D485344DBA99B14EA0C8A36102"/>
    <w:rsid w:val="003D1D7B"/>
  </w:style>
  <w:style w:type="paragraph" w:customStyle="1" w:styleId="690FA756DC904EE69C7D6D4D356B95A3">
    <w:name w:val="690FA756DC904EE69C7D6D4D356B95A3"/>
    <w:rsid w:val="003D1D7B"/>
  </w:style>
  <w:style w:type="paragraph" w:customStyle="1" w:styleId="D8F7FCB6A0714E168437A2502BD1345C">
    <w:name w:val="D8F7FCB6A0714E168437A2502BD1345C"/>
    <w:rsid w:val="003D1D7B"/>
  </w:style>
  <w:style w:type="paragraph" w:customStyle="1" w:styleId="0CAB27EE4C0A455EA1786B47D2C33B96">
    <w:name w:val="0CAB27EE4C0A455EA1786B47D2C33B96"/>
    <w:rsid w:val="003D1D7B"/>
  </w:style>
  <w:style w:type="paragraph" w:customStyle="1" w:styleId="B676542E30434BE183CC7CB8CF91E00B">
    <w:name w:val="B676542E30434BE183CC7CB8CF91E00B"/>
    <w:rsid w:val="003D1D7B"/>
  </w:style>
  <w:style w:type="paragraph" w:customStyle="1" w:styleId="A160BF1DF078458982EF671355EE14B1">
    <w:name w:val="A160BF1DF078458982EF671355EE14B1"/>
    <w:rsid w:val="003D1D7B"/>
  </w:style>
  <w:style w:type="paragraph" w:customStyle="1" w:styleId="B7FEDD63B0694FD9B153409D212CD674">
    <w:name w:val="B7FEDD63B0694FD9B153409D212CD674"/>
    <w:rsid w:val="003D1D7B"/>
  </w:style>
  <w:style w:type="paragraph" w:customStyle="1" w:styleId="E371702800E74A97A3FDAF9AAD5FEC22">
    <w:name w:val="E371702800E74A97A3FDAF9AAD5FEC22"/>
    <w:rsid w:val="003D1D7B"/>
  </w:style>
  <w:style w:type="paragraph" w:customStyle="1" w:styleId="2AFC01F48412407F8E12AC7388F24342">
    <w:name w:val="2AFC01F48412407F8E12AC7388F24342"/>
    <w:rsid w:val="003D1D7B"/>
  </w:style>
  <w:style w:type="paragraph" w:customStyle="1" w:styleId="4D11CB6EA3384D19BE34DD9E2095284A">
    <w:name w:val="4D11CB6EA3384D19BE34DD9E2095284A"/>
    <w:rsid w:val="003D1D7B"/>
  </w:style>
  <w:style w:type="paragraph" w:customStyle="1" w:styleId="DE066810B9074F1084A397AE67184EB3">
    <w:name w:val="DE066810B9074F1084A397AE67184EB3"/>
    <w:rsid w:val="003D1D7B"/>
  </w:style>
  <w:style w:type="paragraph" w:customStyle="1" w:styleId="008E3A0784EC47D6B2386D01E40AEAC1">
    <w:name w:val="008E3A0784EC47D6B2386D01E40AEAC1"/>
    <w:rsid w:val="003D1D7B"/>
  </w:style>
  <w:style w:type="paragraph" w:customStyle="1" w:styleId="B378DE5D574740D0BC0B7DE818B52B65">
    <w:name w:val="B378DE5D574740D0BC0B7DE818B52B65"/>
    <w:rsid w:val="003D1D7B"/>
  </w:style>
  <w:style w:type="paragraph" w:customStyle="1" w:styleId="2146CA7C8BAA4DFDB9D3C471A9D28C6F">
    <w:name w:val="2146CA7C8BAA4DFDB9D3C471A9D28C6F"/>
    <w:rsid w:val="003D1D7B"/>
  </w:style>
  <w:style w:type="paragraph" w:customStyle="1" w:styleId="1CAC213F62FC47849B00D49BFCDA1572">
    <w:name w:val="1CAC213F62FC47849B00D49BFCDA1572"/>
    <w:rsid w:val="003D1D7B"/>
  </w:style>
  <w:style w:type="paragraph" w:customStyle="1" w:styleId="2B650E3CC7FD44E6B388B5DC5DDEB3AE">
    <w:name w:val="2B650E3CC7FD44E6B388B5DC5DDEB3AE"/>
    <w:rsid w:val="003D1D7B"/>
  </w:style>
  <w:style w:type="paragraph" w:customStyle="1" w:styleId="D2C9E61D1A3B41DB8DFC7A3296E35E24">
    <w:name w:val="D2C9E61D1A3B41DB8DFC7A3296E35E24"/>
    <w:rsid w:val="003D1D7B"/>
  </w:style>
  <w:style w:type="paragraph" w:customStyle="1" w:styleId="3707AA2AEF2249808C058C6BAF273E0C">
    <w:name w:val="3707AA2AEF2249808C058C6BAF273E0C"/>
    <w:rsid w:val="003D1D7B"/>
  </w:style>
  <w:style w:type="paragraph" w:customStyle="1" w:styleId="CBA9B0CF3A584EC59EB73EE13B38C986">
    <w:name w:val="CBA9B0CF3A584EC59EB73EE13B38C986"/>
    <w:rsid w:val="003D1D7B"/>
  </w:style>
  <w:style w:type="paragraph" w:customStyle="1" w:styleId="0ABDA5B5E8714B2DB0044E0F5619E551">
    <w:name w:val="0ABDA5B5E8714B2DB0044E0F5619E551"/>
    <w:rsid w:val="003D1D7B"/>
  </w:style>
  <w:style w:type="paragraph" w:customStyle="1" w:styleId="E10B44D924A4444C9A186A083A89E7C9">
    <w:name w:val="E10B44D924A4444C9A186A083A89E7C9"/>
    <w:rsid w:val="003D1D7B"/>
  </w:style>
  <w:style w:type="paragraph" w:customStyle="1" w:styleId="722E7B0D0F3F47B09E35424A73429C6B">
    <w:name w:val="722E7B0D0F3F47B09E35424A73429C6B"/>
    <w:rsid w:val="003D1D7B"/>
  </w:style>
  <w:style w:type="paragraph" w:customStyle="1" w:styleId="6D3BE6024A354A02A23F064D73752159">
    <w:name w:val="6D3BE6024A354A02A23F064D73752159"/>
    <w:rsid w:val="003D1D7B"/>
  </w:style>
  <w:style w:type="paragraph" w:customStyle="1" w:styleId="55ED7C15719A4B9CAC43AA59E9DFA7E8">
    <w:name w:val="55ED7C15719A4B9CAC43AA59E9DFA7E8"/>
    <w:rsid w:val="003D1D7B"/>
  </w:style>
  <w:style w:type="paragraph" w:customStyle="1" w:styleId="D28EF3587FB140A1BE24917ABA91DF0F">
    <w:name w:val="D28EF3587FB140A1BE24917ABA91DF0F"/>
    <w:rsid w:val="003D1D7B"/>
  </w:style>
  <w:style w:type="paragraph" w:customStyle="1" w:styleId="4E89B7FC6C3247BFA7DFD4AC8134106D">
    <w:name w:val="4E89B7FC6C3247BFA7DFD4AC8134106D"/>
    <w:rsid w:val="003D1D7B"/>
  </w:style>
  <w:style w:type="paragraph" w:customStyle="1" w:styleId="0F22EE4523E6401CBD502F32DEEDB723">
    <w:name w:val="0F22EE4523E6401CBD502F32DEEDB723"/>
    <w:rsid w:val="003D1D7B"/>
  </w:style>
  <w:style w:type="paragraph" w:customStyle="1" w:styleId="0935ACAC59484DD1B393C8E2837C3249">
    <w:name w:val="0935ACAC59484DD1B393C8E2837C3249"/>
    <w:rsid w:val="003D1D7B"/>
  </w:style>
  <w:style w:type="paragraph" w:customStyle="1" w:styleId="1253618A3E70441BB1939E5E136F59BE">
    <w:name w:val="1253618A3E70441BB1939E5E136F59BE"/>
    <w:rsid w:val="003D1D7B"/>
  </w:style>
  <w:style w:type="paragraph" w:customStyle="1" w:styleId="E8AD7119A6134A3BB1A01E6F01E70873">
    <w:name w:val="E8AD7119A6134A3BB1A01E6F01E70873"/>
    <w:rsid w:val="003D1D7B"/>
  </w:style>
  <w:style w:type="paragraph" w:customStyle="1" w:styleId="360E41837466441E8A75D06E60C0856F">
    <w:name w:val="360E41837466441E8A75D06E60C0856F"/>
    <w:rsid w:val="003D1D7B"/>
  </w:style>
  <w:style w:type="paragraph" w:customStyle="1" w:styleId="20E0FAB05509499D8BEB8223B926B5B8">
    <w:name w:val="20E0FAB05509499D8BEB8223B926B5B8"/>
    <w:rsid w:val="003D1D7B"/>
  </w:style>
  <w:style w:type="paragraph" w:customStyle="1" w:styleId="B927A511DAF74250BB25204E37745962">
    <w:name w:val="B927A511DAF74250BB25204E37745962"/>
    <w:rsid w:val="003D1D7B"/>
  </w:style>
  <w:style w:type="paragraph" w:customStyle="1" w:styleId="FDEEA7B83BD14D93BCB825F310B5619C">
    <w:name w:val="FDEEA7B83BD14D93BCB825F310B5619C"/>
    <w:rsid w:val="003D1D7B"/>
  </w:style>
  <w:style w:type="paragraph" w:customStyle="1" w:styleId="C142835093BF42BCB98749DDE5986F2F">
    <w:name w:val="C142835093BF42BCB98749DDE5986F2F"/>
    <w:rsid w:val="003D1D7B"/>
  </w:style>
  <w:style w:type="paragraph" w:customStyle="1" w:styleId="6E63019A84054DA5AB3E84E8EAC44B56">
    <w:name w:val="6E63019A84054DA5AB3E84E8EAC44B56"/>
    <w:rsid w:val="003D1D7B"/>
  </w:style>
  <w:style w:type="paragraph" w:customStyle="1" w:styleId="F85C072CA4DB417D9F23B42A07B7E555">
    <w:name w:val="F85C072CA4DB417D9F23B42A07B7E555"/>
    <w:rsid w:val="003D1D7B"/>
  </w:style>
  <w:style w:type="paragraph" w:customStyle="1" w:styleId="574AAEF41D5442CC9D6F243C67C66639">
    <w:name w:val="574AAEF41D5442CC9D6F243C67C66639"/>
    <w:rsid w:val="003D1D7B"/>
  </w:style>
  <w:style w:type="paragraph" w:customStyle="1" w:styleId="0F3A6FFD50D7465CBF06EB66689732B3">
    <w:name w:val="0F3A6FFD50D7465CBF06EB66689732B3"/>
    <w:rsid w:val="003D1D7B"/>
  </w:style>
  <w:style w:type="paragraph" w:customStyle="1" w:styleId="53732AB189E74075BB23DDCA23D05C19">
    <w:name w:val="53732AB189E74075BB23DDCA23D05C19"/>
    <w:rsid w:val="003D1D7B"/>
  </w:style>
  <w:style w:type="paragraph" w:customStyle="1" w:styleId="72AE2C195D7B49D79DE264CDA9CF4E7F">
    <w:name w:val="72AE2C195D7B49D79DE264CDA9CF4E7F"/>
    <w:rsid w:val="003D1D7B"/>
  </w:style>
  <w:style w:type="paragraph" w:customStyle="1" w:styleId="967B9CE6C8EE4C78B52251895444B185">
    <w:name w:val="967B9CE6C8EE4C78B52251895444B185"/>
    <w:rsid w:val="003D1D7B"/>
  </w:style>
  <w:style w:type="paragraph" w:customStyle="1" w:styleId="12BA51A3343F4AC2B7894A7431505B36">
    <w:name w:val="12BA51A3343F4AC2B7894A7431505B36"/>
    <w:rsid w:val="003D1D7B"/>
  </w:style>
  <w:style w:type="paragraph" w:customStyle="1" w:styleId="46E545BD77E44C23A8658A0342FC45FA">
    <w:name w:val="46E545BD77E44C23A8658A0342FC45FA"/>
    <w:rsid w:val="003D1D7B"/>
  </w:style>
  <w:style w:type="paragraph" w:customStyle="1" w:styleId="E0E9F818D1D5447CAC99756F81EFAF2C">
    <w:name w:val="E0E9F818D1D5447CAC99756F81EFAF2C"/>
    <w:rsid w:val="003D1D7B"/>
  </w:style>
  <w:style w:type="paragraph" w:customStyle="1" w:styleId="0776B50264654687BC5726A9928E5C04">
    <w:name w:val="0776B50264654687BC5726A9928E5C04"/>
    <w:rsid w:val="003D1D7B"/>
  </w:style>
  <w:style w:type="paragraph" w:customStyle="1" w:styleId="B1DB463D60A34BBA9B5A97E989FC4C6B">
    <w:name w:val="B1DB463D60A34BBA9B5A97E989FC4C6B"/>
    <w:rsid w:val="003D1D7B"/>
  </w:style>
  <w:style w:type="paragraph" w:customStyle="1" w:styleId="5418F03EB59643D89615D4C0098CBF12">
    <w:name w:val="5418F03EB59643D89615D4C0098CBF12"/>
    <w:rsid w:val="003D1D7B"/>
  </w:style>
  <w:style w:type="paragraph" w:customStyle="1" w:styleId="9687A80ABE844ECCA16A5558703B4D46">
    <w:name w:val="9687A80ABE844ECCA16A5558703B4D46"/>
    <w:rsid w:val="003D1D7B"/>
  </w:style>
  <w:style w:type="paragraph" w:customStyle="1" w:styleId="67EB06DE20DF4E23B8325FBF535745D2">
    <w:name w:val="67EB06DE20DF4E23B8325FBF535745D2"/>
    <w:rsid w:val="003D1D7B"/>
  </w:style>
  <w:style w:type="paragraph" w:customStyle="1" w:styleId="53C3AFC7BC014CB8AAF3BCC67DDA3A48">
    <w:name w:val="53C3AFC7BC014CB8AAF3BCC67DDA3A48"/>
    <w:rsid w:val="003D1D7B"/>
  </w:style>
  <w:style w:type="paragraph" w:customStyle="1" w:styleId="036E575F95744383B3E9D0F98D6BF6F1">
    <w:name w:val="036E575F95744383B3E9D0F98D6BF6F1"/>
    <w:rsid w:val="003D1D7B"/>
  </w:style>
  <w:style w:type="paragraph" w:customStyle="1" w:styleId="F770C39448274A0B8861CAD8C3070A72">
    <w:name w:val="F770C39448274A0B8861CAD8C3070A72"/>
    <w:rsid w:val="003D1D7B"/>
  </w:style>
  <w:style w:type="paragraph" w:customStyle="1" w:styleId="3C35B096D6534EBB895412C5540DD51D">
    <w:name w:val="3C35B096D6534EBB895412C5540DD51D"/>
    <w:rsid w:val="003D1D7B"/>
  </w:style>
  <w:style w:type="paragraph" w:customStyle="1" w:styleId="5E71F1B04C1E4CF8B84B098EC3E633DA">
    <w:name w:val="5E71F1B04C1E4CF8B84B098EC3E633DA"/>
    <w:rsid w:val="003D1D7B"/>
  </w:style>
  <w:style w:type="paragraph" w:customStyle="1" w:styleId="48EABB5D12FF45B584043706FA9C65DB">
    <w:name w:val="48EABB5D12FF45B584043706FA9C65DB"/>
    <w:rsid w:val="003D1D7B"/>
  </w:style>
  <w:style w:type="paragraph" w:customStyle="1" w:styleId="2739450FB3D44595877FDFF205A1FFAC">
    <w:name w:val="2739450FB3D44595877FDFF205A1FFAC"/>
    <w:rsid w:val="003D1D7B"/>
  </w:style>
  <w:style w:type="paragraph" w:customStyle="1" w:styleId="AD030C4D995B4BB79B51CA44AFDFA051">
    <w:name w:val="AD030C4D995B4BB79B51CA44AFDFA051"/>
    <w:rsid w:val="003D1D7B"/>
  </w:style>
  <w:style w:type="paragraph" w:customStyle="1" w:styleId="C65328A23A7A4481BE8280F46A691D72">
    <w:name w:val="C65328A23A7A4481BE8280F46A691D72"/>
    <w:rsid w:val="003D1D7B"/>
  </w:style>
  <w:style w:type="paragraph" w:customStyle="1" w:styleId="BC2039F63952484FB30CCEBF7BEBDD97">
    <w:name w:val="BC2039F63952484FB30CCEBF7BEBDD97"/>
    <w:rsid w:val="003D1D7B"/>
  </w:style>
  <w:style w:type="paragraph" w:customStyle="1" w:styleId="7BD7DC067238476DB53D9BC9DCC9CBC0">
    <w:name w:val="7BD7DC067238476DB53D9BC9DCC9CBC0"/>
    <w:rsid w:val="003D1D7B"/>
  </w:style>
  <w:style w:type="paragraph" w:customStyle="1" w:styleId="7E2098B7A8394FA3823A98CC0F6633D0">
    <w:name w:val="7E2098B7A8394FA3823A98CC0F6633D0"/>
    <w:rsid w:val="003D1D7B"/>
  </w:style>
  <w:style w:type="paragraph" w:customStyle="1" w:styleId="88F430EDDEDA49D88FB8DD8E98532CB8">
    <w:name w:val="88F430EDDEDA49D88FB8DD8E98532CB8"/>
    <w:rsid w:val="003D1D7B"/>
  </w:style>
  <w:style w:type="paragraph" w:customStyle="1" w:styleId="EF71966AD723482187E2FCB1075739FB">
    <w:name w:val="EF71966AD723482187E2FCB1075739FB"/>
    <w:rsid w:val="003D1D7B"/>
  </w:style>
  <w:style w:type="paragraph" w:customStyle="1" w:styleId="B177B2C328BA4CC485618ED12A2116CE">
    <w:name w:val="B177B2C328BA4CC485618ED12A2116CE"/>
    <w:rsid w:val="003D1D7B"/>
  </w:style>
  <w:style w:type="paragraph" w:customStyle="1" w:styleId="DBB05831AA0046E589EAC24774619F7B">
    <w:name w:val="DBB05831AA0046E589EAC24774619F7B"/>
    <w:rsid w:val="003D1D7B"/>
  </w:style>
  <w:style w:type="paragraph" w:customStyle="1" w:styleId="2DCB26416F754659986D94A07905E595">
    <w:name w:val="2DCB26416F754659986D94A07905E595"/>
    <w:rsid w:val="003D1D7B"/>
  </w:style>
  <w:style w:type="paragraph" w:customStyle="1" w:styleId="6D0993CD77E54F49B16CF8448AF0A9A3">
    <w:name w:val="6D0993CD77E54F49B16CF8448AF0A9A3"/>
    <w:rsid w:val="003D1D7B"/>
  </w:style>
  <w:style w:type="paragraph" w:customStyle="1" w:styleId="0B428A419C3E424A89DC307CFEEC4CC7">
    <w:name w:val="0B428A419C3E424A89DC307CFEEC4CC7"/>
    <w:rsid w:val="003D1D7B"/>
  </w:style>
  <w:style w:type="paragraph" w:customStyle="1" w:styleId="F7CEFBACDAC7492FA72ADE09A32AA46A">
    <w:name w:val="F7CEFBACDAC7492FA72ADE09A32AA46A"/>
    <w:rsid w:val="003D1D7B"/>
  </w:style>
  <w:style w:type="paragraph" w:customStyle="1" w:styleId="5A8FEB5DE57D4C658ECC73E0C7EA83C6">
    <w:name w:val="5A8FEB5DE57D4C658ECC73E0C7EA83C6"/>
    <w:rsid w:val="003D1D7B"/>
  </w:style>
  <w:style w:type="paragraph" w:customStyle="1" w:styleId="EBE2822FEAE243EDBFA7818D336930D3">
    <w:name w:val="EBE2822FEAE243EDBFA7818D336930D3"/>
    <w:rsid w:val="003D1D7B"/>
  </w:style>
  <w:style w:type="paragraph" w:customStyle="1" w:styleId="57CBA74060D0416FAA6557D3130FCAFE">
    <w:name w:val="57CBA74060D0416FAA6557D3130FCAFE"/>
    <w:rsid w:val="003D1D7B"/>
  </w:style>
  <w:style w:type="paragraph" w:customStyle="1" w:styleId="06B3E87619984BC4A74894FC9FFE6ADA">
    <w:name w:val="06B3E87619984BC4A74894FC9FFE6ADA"/>
    <w:rsid w:val="003D1D7B"/>
  </w:style>
  <w:style w:type="paragraph" w:customStyle="1" w:styleId="0EE48250A9404C24A3F7E6C46D4F16A8">
    <w:name w:val="0EE48250A9404C24A3F7E6C46D4F16A8"/>
    <w:rsid w:val="003D1D7B"/>
  </w:style>
  <w:style w:type="paragraph" w:customStyle="1" w:styleId="65D5D2D4B84C48399EB7ADCB76FDF2A8">
    <w:name w:val="65D5D2D4B84C48399EB7ADCB76FDF2A8"/>
    <w:rsid w:val="003D1D7B"/>
  </w:style>
  <w:style w:type="paragraph" w:customStyle="1" w:styleId="9BC937F4E0804A75B4D631B260E974D1">
    <w:name w:val="9BC937F4E0804A75B4D631B260E974D1"/>
    <w:rsid w:val="003D1D7B"/>
  </w:style>
  <w:style w:type="paragraph" w:customStyle="1" w:styleId="A11CA8F355C546049A469E54877BD081">
    <w:name w:val="A11CA8F355C546049A469E54877BD081"/>
    <w:rsid w:val="003D1D7B"/>
  </w:style>
  <w:style w:type="paragraph" w:customStyle="1" w:styleId="895116930AC64BBBBA16AAFA890F240C">
    <w:name w:val="895116930AC64BBBBA16AAFA890F240C"/>
    <w:rsid w:val="003D1D7B"/>
  </w:style>
  <w:style w:type="paragraph" w:customStyle="1" w:styleId="6F1D472F7BEA40B386FE2FC9EC41FF5C">
    <w:name w:val="6F1D472F7BEA40B386FE2FC9EC41FF5C"/>
    <w:rsid w:val="003D1D7B"/>
  </w:style>
  <w:style w:type="paragraph" w:customStyle="1" w:styleId="872D14CDA9B341F7B1CC3919E642B26C">
    <w:name w:val="872D14CDA9B341F7B1CC3919E642B26C"/>
    <w:rsid w:val="003D1D7B"/>
  </w:style>
  <w:style w:type="paragraph" w:customStyle="1" w:styleId="FCB9BBF505E04EA5AFB6C5697397BB36">
    <w:name w:val="FCB9BBF505E04EA5AFB6C5697397BB36"/>
    <w:rsid w:val="003D1D7B"/>
  </w:style>
  <w:style w:type="paragraph" w:customStyle="1" w:styleId="B2792FD123C64CD8ADFF85C1AC7A2216">
    <w:name w:val="B2792FD123C64CD8ADFF85C1AC7A2216"/>
    <w:rsid w:val="003D1D7B"/>
  </w:style>
  <w:style w:type="paragraph" w:customStyle="1" w:styleId="12A81E7B35CD44F2A6830C0A8CF63C55">
    <w:name w:val="12A81E7B35CD44F2A6830C0A8CF63C55"/>
    <w:rsid w:val="003D1D7B"/>
  </w:style>
  <w:style w:type="paragraph" w:customStyle="1" w:styleId="AC6B30CB38744ADDA82C86F404A205E0">
    <w:name w:val="AC6B30CB38744ADDA82C86F404A205E0"/>
    <w:rsid w:val="003D1D7B"/>
  </w:style>
  <w:style w:type="paragraph" w:customStyle="1" w:styleId="0EFA60F4B22043CB86E198A0E7F17F02">
    <w:name w:val="0EFA60F4B22043CB86E198A0E7F17F02"/>
    <w:rsid w:val="003D1D7B"/>
  </w:style>
  <w:style w:type="paragraph" w:customStyle="1" w:styleId="0E2EE0999119499FB9BBCF50E8A285A0">
    <w:name w:val="0E2EE0999119499FB9BBCF50E8A285A0"/>
    <w:rsid w:val="00D1329F"/>
    <w:rPr>
      <w:lang w:val="en-BE" w:eastAsia="en-B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3T09:08:25.4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3T09:08:24.3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 24575,'0'-4'0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058F9-18CD-40E3-A20F-0738E73E5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15579</TotalTime>
  <Pages>7</Pages>
  <Words>1544</Words>
  <Characters>8652</Characters>
  <Application>Microsoft Office Word</Application>
  <DocSecurity>0</DocSecurity>
  <Lines>320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34</cp:revision>
  <dcterms:created xsi:type="dcterms:W3CDTF">2026-02-23T08:34:00Z</dcterms:created>
  <dcterms:modified xsi:type="dcterms:W3CDTF">2026-03-16T08:16:00Z</dcterms:modified>
</cp:coreProperties>
</file>