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A04AE9" w14:textId="602E05E0" w:rsidR="000C6D4F" w:rsidRDefault="00656E13">
      <w:r>
        <w:t>TP3 : Le squelette de l’API</w:t>
      </w:r>
    </w:p>
    <w:p w14:paraId="18FA0C65" w14:textId="77777777" w:rsidR="00656E13" w:rsidRDefault="00656E13"/>
    <w:p w14:paraId="42EF589A" w14:textId="551F9F68" w:rsidR="00656E13" w:rsidRDefault="00656E13">
      <w:r>
        <w:t>Installation des dépendances et créa</w:t>
      </w:r>
      <w:r w:rsidR="003632A4">
        <w:t xml:space="preserve">tion de l’arborescence : </w:t>
      </w:r>
    </w:p>
    <w:p w14:paraId="7B077C7E" w14:textId="4880C743" w:rsidR="003632A4" w:rsidRDefault="00D578F9">
      <w:r w:rsidRPr="00D578F9">
        <w:drawing>
          <wp:inline distT="0" distB="0" distL="0" distR="0" wp14:anchorId="0F693D92" wp14:editId="6C5898A0">
            <wp:extent cx="5760720" cy="2654300"/>
            <wp:effectExtent l="0" t="0" r="0" b="0"/>
            <wp:docPr id="120710168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10168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5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1EF7D" w14:textId="0D997C1E" w:rsidR="00D578F9" w:rsidRDefault="00A56075">
      <w:r>
        <w:t>Mise à jour du requirement.txt</w:t>
      </w:r>
    </w:p>
    <w:p w14:paraId="03587212" w14:textId="0383CCE5" w:rsidR="00A56075" w:rsidRDefault="00A56075">
      <w:r w:rsidRPr="00A56075">
        <w:drawing>
          <wp:inline distT="0" distB="0" distL="0" distR="0" wp14:anchorId="72580D42" wp14:editId="3701934A">
            <wp:extent cx="4961050" cy="441998"/>
            <wp:effectExtent l="0" t="0" r="0" b="0"/>
            <wp:docPr id="110918193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18193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61050" cy="441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5F8BF" w14:textId="12FDD974" w:rsidR="00CA48A9" w:rsidRDefault="00CA48A9">
      <w:r>
        <w:t xml:space="preserve">Création d’un dossier app </w:t>
      </w:r>
      <w:r w:rsidR="002377F1">
        <w:t xml:space="preserve">et à l’intérieur </w:t>
      </w:r>
      <w:r w:rsidR="002377F1" w:rsidRPr="002377F1">
        <w:rPr>
          <w:i/>
        </w:rPr>
        <w:t>init</w:t>
      </w:r>
      <w:r w:rsidR="002377F1">
        <w:t>.py et main.py</w:t>
      </w:r>
    </w:p>
    <w:p w14:paraId="27720D07" w14:textId="77777777" w:rsidR="002377F1" w:rsidRDefault="002377F1"/>
    <w:sectPr w:rsidR="002377F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6D4F"/>
    <w:rsid w:val="000C6D4F"/>
    <w:rsid w:val="002377F1"/>
    <w:rsid w:val="003632A4"/>
    <w:rsid w:val="00656E13"/>
    <w:rsid w:val="00A56075"/>
    <w:rsid w:val="00C87457"/>
    <w:rsid w:val="00CA48A9"/>
    <w:rsid w:val="00D578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7C62F1"/>
  <w15:chartTrackingRefBased/>
  <w15:docId w15:val="{2722ECDB-E2C7-446B-A558-F84C91E9A8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0C6D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0C6D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0C6D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0C6D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0C6D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0C6D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0C6D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0C6D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0C6D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0C6D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0C6D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0C6D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0C6D4F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0C6D4F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0C6D4F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0C6D4F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0C6D4F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0C6D4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0C6D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0C6D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0C6D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0C6D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0C6D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0C6D4F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0C6D4F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0C6D4F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0C6D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0C6D4F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0C6D4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29</Words>
  <Characters>160</Characters>
  <Application>Microsoft Office Word</Application>
  <DocSecurity>0</DocSecurity>
  <Lines>1</Lines>
  <Paragraphs>1</Paragraphs>
  <ScaleCrop>false</ScaleCrop>
  <Company/>
  <LinksUpToDate>false</LinksUpToDate>
  <CharactersWithSpaces>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Hearth Wallah</dc:creator>
  <cp:keywords/>
  <dc:description/>
  <cp:lastModifiedBy>Hearth Wallah</cp:lastModifiedBy>
  <cp:revision>7</cp:revision>
  <dcterms:created xsi:type="dcterms:W3CDTF">2026-10-26T11:19:00Z</dcterms:created>
  <dcterms:modified xsi:type="dcterms:W3CDTF">2026-10-26T11:22:00Z</dcterms:modified>
</cp:coreProperties>
</file>