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7C" w:rsidRP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  <w:b/>
          <w:sz w:val="36"/>
        </w:rPr>
      </w:pPr>
      <w:r w:rsidRPr="002F1612">
        <w:rPr>
          <w:rFonts w:ascii="Calibri Light" w:hAnsi="Calibri Light"/>
          <w:b/>
          <w:sz w:val="36"/>
        </w:rPr>
        <w:t>Republic to Reich – K J Mason</w:t>
      </w:r>
    </w:p>
    <w:p w:rsidR="002F1612" w:rsidRDefault="002F1612" w:rsidP="002F16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Chapter </w:t>
      </w:r>
      <w:r w:rsidR="00FF6B3F">
        <w:rPr>
          <w:rFonts w:ascii="Calibri Light" w:hAnsi="Calibri Light"/>
        </w:rPr>
        <w:t>Three</w:t>
      </w:r>
      <w:r>
        <w:rPr>
          <w:rFonts w:ascii="Calibri Light" w:hAnsi="Calibri Light"/>
        </w:rPr>
        <w:t xml:space="preserve"> Questions </w:t>
      </w: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2F1612" w:rsidRDefault="002F1612" w:rsidP="002F1612">
      <w:pPr>
        <w:pStyle w:val="NoSpacing"/>
        <w:rPr>
          <w:rFonts w:ascii="Calibri Light" w:hAnsi="Calibri Light"/>
        </w:rPr>
      </w:pPr>
    </w:p>
    <w:p w:rsidR="00823E81" w:rsidRDefault="00823E81" w:rsidP="002F1612">
      <w:pPr>
        <w:pStyle w:val="NoSpacing"/>
        <w:rPr>
          <w:rFonts w:ascii="Calibri Light" w:hAnsi="Calibri Light"/>
        </w:rPr>
      </w:pPr>
    </w:p>
    <w:p w:rsidR="002F1612" w:rsidRDefault="002547A8" w:rsidP="002F1612">
      <w:pPr>
        <w:pStyle w:val="NoSpacing"/>
        <w:rPr>
          <w:rFonts w:ascii="Calibri Light" w:hAnsi="Calibri Light"/>
          <w:b/>
          <w:u w:val="single"/>
        </w:rPr>
      </w:pPr>
      <w:r w:rsidRPr="00823E81">
        <w:rPr>
          <w:rFonts w:ascii="Calibri Light" w:hAnsi="Calibri Light"/>
          <w:b/>
          <w:u w:val="single"/>
        </w:rPr>
        <w:t>Content Questions:</w:t>
      </w:r>
    </w:p>
    <w:p w:rsidR="00073844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Dawes Plan and how did it aid Germany?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How did foreign loans bolster Germany’s economy?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were some weaknesses still evident in the German economy?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role did welfare play in German society?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political situation from 1924-1929?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were the strengths and weaknesses of President von Hindenburg during his Presidency?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role did Gustav Stresemann play from 1924-1929 in Germany?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was the Treaty of Locarno and how did it impact Germany?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Why were the arts (theatre, expressionism, literature and architecture) flourishing in Weimar Germany?</w:t>
      </w:r>
    </w:p>
    <w:p w:rsidR="005B3F85" w:rsidRDefault="005B3F85" w:rsidP="002F1612">
      <w:pPr>
        <w:pStyle w:val="NoSpacing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What role did women play in Weimar Germany?</w:t>
      </w: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Default="00073844" w:rsidP="00073844">
      <w:pPr>
        <w:pStyle w:val="NoSpacing"/>
        <w:rPr>
          <w:rFonts w:ascii="Calibri Light" w:hAnsi="Calibri Light"/>
        </w:rPr>
      </w:pPr>
    </w:p>
    <w:p w:rsidR="00073844" w:rsidRPr="00073844" w:rsidRDefault="00073844" w:rsidP="00073844">
      <w:pPr>
        <w:pStyle w:val="NoSpacing"/>
        <w:rPr>
          <w:rFonts w:ascii="Calibri Light" w:hAnsi="Calibri Light"/>
          <w:b/>
          <w:u w:val="single"/>
        </w:rPr>
      </w:pPr>
      <w:r w:rsidRPr="00073844">
        <w:rPr>
          <w:rFonts w:ascii="Calibri Light" w:hAnsi="Calibri Light"/>
          <w:b/>
          <w:u w:val="single"/>
        </w:rPr>
        <w:t>Analysis Questions:</w:t>
      </w:r>
    </w:p>
    <w:p w:rsidR="00073844" w:rsidRDefault="005B3F85" w:rsidP="00073844">
      <w:pPr>
        <w:pStyle w:val="NoSpacing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>Why is 1824-1929 often seen as the years of stability?</w:t>
      </w:r>
      <w:bookmarkStart w:id="0" w:name="_GoBack"/>
      <w:bookmarkEnd w:id="0"/>
    </w:p>
    <w:p w:rsidR="002F1612" w:rsidRPr="002F1612" w:rsidRDefault="002F1612" w:rsidP="002F1612">
      <w:pPr>
        <w:pStyle w:val="NoSpacing"/>
        <w:rPr>
          <w:rFonts w:ascii="Calibri Light" w:hAnsi="Calibri Light"/>
        </w:rPr>
      </w:pPr>
    </w:p>
    <w:sectPr w:rsidR="002F1612" w:rsidRPr="002F1612" w:rsidSect="002F1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0638"/>
    <w:multiLevelType w:val="hybridMultilevel"/>
    <w:tmpl w:val="A970BBB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21B5A"/>
    <w:multiLevelType w:val="hybridMultilevel"/>
    <w:tmpl w:val="FCEA51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2"/>
    <w:rsid w:val="00004B9A"/>
    <w:rsid w:val="000115F6"/>
    <w:rsid w:val="00012E99"/>
    <w:rsid w:val="00026F0D"/>
    <w:rsid w:val="00034965"/>
    <w:rsid w:val="00051F6B"/>
    <w:rsid w:val="00062906"/>
    <w:rsid w:val="000659C3"/>
    <w:rsid w:val="00073844"/>
    <w:rsid w:val="00073C09"/>
    <w:rsid w:val="00076819"/>
    <w:rsid w:val="000820C0"/>
    <w:rsid w:val="000A73F2"/>
    <w:rsid w:val="00106924"/>
    <w:rsid w:val="00114B8E"/>
    <w:rsid w:val="00172395"/>
    <w:rsid w:val="00183BFC"/>
    <w:rsid w:val="001B23E1"/>
    <w:rsid w:val="001B4FB1"/>
    <w:rsid w:val="001E1722"/>
    <w:rsid w:val="002048C1"/>
    <w:rsid w:val="00225D1A"/>
    <w:rsid w:val="00252CB7"/>
    <w:rsid w:val="0025447F"/>
    <w:rsid w:val="002547A8"/>
    <w:rsid w:val="00261CAE"/>
    <w:rsid w:val="00266059"/>
    <w:rsid w:val="00274F35"/>
    <w:rsid w:val="002C3CCD"/>
    <w:rsid w:val="002D53E2"/>
    <w:rsid w:val="002E5904"/>
    <w:rsid w:val="002F1612"/>
    <w:rsid w:val="00305B74"/>
    <w:rsid w:val="00306E59"/>
    <w:rsid w:val="0031167E"/>
    <w:rsid w:val="00374DA7"/>
    <w:rsid w:val="003C4FEA"/>
    <w:rsid w:val="003D37B5"/>
    <w:rsid w:val="003F7359"/>
    <w:rsid w:val="00403146"/>
    <w:rsid w:val="0041545C"/>
    <w:rsid w:val="00430351"/>
    <w:rsid w:val="00450223"/>
    <w:rsid w:val="00480BAE"/>
    <w:rsid w:val="00484C0C"/>
    <w:rsid w:val="004878D5"/>
    <w:rsid w:val="00494A3D"/>
    <w:rsid w:val="004D657F"/>
    <w:rsid w:val="004E4F5F"/>
    <w:rsid w:val="00501A16"/>
    <w:rsid w:val="00526DE4"/>
    <w:rsid w:val="005273E2"/>
    <w:rsid w:val="00551081"/>
    <w:rsid w:val="005B3296"/>
    <w:rsid w:val="005B3F85"/>
    <w:rsid w:val="005C230B"/>
    <w:rsid w:val="005E3577"/>
    <w:rsid w:val="005E5411"/>
    <w:rsid w:val="005F2963"/>
    <w:rsid w:val="006104FE"/>
    <w:rsid w:val="00613E9B"/>
    <w:rsid w:val="0061577A"/>
    <w:rsid w:val="00615A47"/>
    <w:rsid w:val="0064051E"/>
    <w:rsid w:val="0064749B"/>
    <w:rsid w:val="00650C5C"/>
    <w:rsid w:val="0065557C"/>
    <w:rsid w:val="00661B13"/>
    <w:rsid w:val="00661BCE"/>
    <w:rsid w:val="00665F95"/>
    <w:rsid w:val="0066779F"/>
    <w:rsid w:val="00673A16"/>
    <w:rsid w:val="006766F5"/>
    <w:rsid w:val="00682567"/>
    <w:rsid w:val="00685B62"/>
    <w:rsid w:val="006A638B"/>
    <w:rsid w:val="006D2617"/>
    <w:rsid w:val="006F0717"/>
    <w:rsid w:val="007254CE"/>
    <w:rsid w:val="00745D2F"/>
    <w:rsid w:val="007566CB"/>
    <w:rsid w:val="0075681E"/>
    <w:rsid w:val="00764D1B"/>
    <w:rsid w:val="00773171"/>
    <w:rsid w:val="0078384F"/>
    <w:rsid w:val="007B6F98"/>
    <w:rsid w:val="007C1267"/>
    <w:rsid w:val="00806D2B"/>
    <w:rsid w:val="0082165C"/>
    <w:rsid w:val="00823E81"/>
    <w:rsid w:val="00853B30"/>
    <w:rsid w:val="008777AA"/>
    <w:rsid w:val="008851EB"/>
    <w:rsid w:val="008A6BBE"/>
    <w:rsid w:val="008C67DF"/>
    <w:rsid w:val="008D5CAD"/>
    <w:rsid w:val="008E0909"/>
    <w:rsid w:val="008E20DD"/>
    <w:rsid w:val="00931CD5"/>
    <w:rsid w:val="00947283"/>
    <w:rsid w:val="00952F7D"/>
    <w:rsid w:val="009871A4"/>
    <w:rsid w:val="009B479C"/>
    <w:rsid w:val="00A16CD8"/>
    <w:rsid w:val="00A31656"/>
    <w:rsid w:val="00A51438"/>
    <w:rsid w:val="00A54C00"/>
    <w:rsid w:val="00AF59BB"/>
    <w:rsid w:val="00B12207"/>
    <w:rsid w:val="00B214E4"/>
    <w:rsid w:val="00B44645"/>
    <w:rsid w:val="00B54A0D"/>
    <w:rsid w:val="00B55A2F"/>
    <w:rsid w:val="00B70977"/>
    <w:rsid w:val="00B76528"/>
    <w:rsid w:val="00BA38C4"/>
    <w:rsid w:val="00BA4A67"/>
    <w:rsid w:val="00BA6C37"/>
    <w:rsid w:val="00BB1322"/>
    <w:rsid w:val="00BE4034"/>
    <w:rsid w:val="00BF2D1F"/>
    <w:rsid w:val="00C01D7E"/>
    <w:rsid w:val="00C30D84"/>
    <w:rsid w:val="00C32FE6"/>
    <w:rsid w:val="00C428DB"/>
    <w:rsid w:val="00C524BC"/>
    <w:rsid w:val="00C537A0"/>
    <w:rsid w:val="00C57ABE"/>
    <w:rsid w:val="00CA00D8"/>
    <w:rsid w:val="00CB0100"/>
    <w:rsid w:val="00CC231C"/>
    <w:rsid w:val="00CE7AAA"/>
    <w:rsid w:val="00CF57F8"/>
    <w:rsid w:val="00CF6B88"/>
    <w:rsid w:val="00D1155B"/>
    <w:rsid w:val="00D21C23"/>
    <w:rsid w:val="00D224DC"/>
    <w:rsid w:val="00D429A0"/>
    <w:rsid w:val="00D9318D"/>
    <w:rsid w:val="00DA3C18"/>
    <w:rsid w:val="00DB705E"/>
    <w:rsid w:val="00DF3E8A"/>
    <w:rsid w:val="00E56DAA"/>
    <w:rsid w:val="00E7437E"/>
    <w:rsid w:val="00E84C0E"/>
    <w:rsid w:val="00E92D4D"/>
    <w:rsid w:val="00E966DC"/>
    <w:rsid w:val="00EB40F1"/>
    <w:rsid w:val="00EC368A"/>
    <w:rsid w:val="00ED4ABB"/>
    <w:rsid w:val="00EF3182"/>
    <w:rsid w:val="00F15E53"/>
    <w:rsid w:val="00F21304"/>
    <w:rsid w:val="00F25C42"/>
    <w:rsid w:val="00F31B12"/>
    <w:rsid w:val="00F431CB"/>
    <w:rsid w:val="00F4424C"/>
    <w:rsid w:val="00F521AF"/>
    <w:rsid w:val="00F551B9"/>
    <w:rsid w:val="00F72ED4"/>
    <w:rsid w:val="00FA671A"/>
    <w:rsid w:val="00FC0B71"/>
    <w:rsid w:val="00FC0B9C"/>
    <w:rsid w:val="00FC0E69"/>
    <w:rsid w:val="00FE3FE6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CF3B"/>
  <w15:chartTrackingRefBased/>
  <w15:docId w15:val="{E31471B2-93D1-473D-909C-D102273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LEECE Roseanne [Perth Modern School]</dc:creator>
  <cp:keywords/>
  <dc:description/>
  <cp:lastModifiedBy>LEECE Roseanne [Perth Modern School]</cp:lastModifiedBy>
  <cp:revision>3</cp:revision>
  <dcterms:created xsi:type="dcterms:W3CDTF">2017-06-29T07:01:00Z</dcterms:created>
  <dcterms:modified xsi:type="dcterms:W3CDTF">2017-06-29T07:07:00Z</dcterms:modified>
</cp:coreProperties>
</file>