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72" w:rsidRDefault="002F258F">
      <w:bookmarkStart w:id="0" w:name="_GoBack"/>
      <w:bookmarkEnd w:id="0"/>
      <w:r>
        <w:rPr>
          <w:rFonts w:ascii="Calibri" w:hAnsi="Calibri" w:cs="Calibri"/>
          <w:noProof/>
          <w:lang w:eastAsia="en-ZA"/>
        </w:rPr>
        <w:drawing>
          <wp:inline distT="0" distB="0" distL="0" distR="0">
            <wp:extent cx="52768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8F" w:rsidRDefault="002F258F">
      <w:r>
        <w:t>St10195540</w:t>
      </w:r>
    </w:p>
    <w:p w:rsidR="002F258F" w:rsidRDefault="002F258F">
      <w:r>
        <w:t>Caleb Baatjes</w:t>
      </w:r>
    </w:p>
    <w:p w:rsidR="002F258F" w:rsidRDefault="002F258F"/>
    <w:sectPr w:rsidR="002F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58F"/>
    <w:rsid w:val="002F258F"/>
    <w:rsid w:val="00371372"/>
    <w:rsid w:val="00374F4C"/>
    <w:rsid w:val="0062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4AAC33-F24C-41E7-B467-5D5970DA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Matthew Baatjes</dc:creator>
  <cp:keywords/>
  <dc:description/>
  <cp:lastModifiedBy>Caleb Matthew Baatjes</cp:lastModifiedBy>
  <cp:revision>2</cp:revision>
  <dcterms:created xsi:type="dcterms:W3CDTF">2024-03-03T14:07:00Z</dcterms:created>
  <dcterms:modified xsi:type="dcterms:W3CDTF">2024-03-03T14:07:00Z</dcterms:modified>
</cp:coreProperties>
</file>