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6813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A: (0, 0, 0, 0)</w:t>
      </w:r>
    </w:p>
    <w:p w14:paraId="46B87A5E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2E3B3D58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B: (1, 1, 1, 1)</w:t>
      </w:r>
    </w:p>
    <w:p w14:paraId="31AD209A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59C8804C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A = A + 1: (1, 1, 1, 1)</w:t>
      </w:r>
    </w:p>
    <w:p w14:paraId="7BEEC0F7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116DD060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A = A + B: (2, 2, 2, 2)</w:t>
      </w:r>
    </w:p>
    <w:p w14:paraId="3CDFA41A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6AA7603F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A = A - 1: (1, 1, 1, 1)</w:t>
      </w:r>
    </w:p>
    <w:p w14:paraId="322432D2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31BE6547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A = A * 4: (4, 4, 4, 4)</w:t>
      </w:r>
    </w:p>
    <w:p w14:paraId="7040171A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65C33721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A = A - B: (3, 3, 3, 3)</w:t>
      </w:r>
    </w:p>
    <w:p w14:paraId="0D26E268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27C85519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C: (1, 2, 3, 4)</w:t>
      </w:r>
    </w:p>
    <w:p w14:paraId="4B756517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71B4085B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D: (5, 6, 7, 8)</w:t>
      </w:r>
    </w:p>
    <w:p w14:paraId="22B18592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0F5DE4EB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C * D: (-60, 12, 30, 24)</w:t>
      </w:r>
    </w:p>
    <w:p w14:paraId="2023CBA9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1848E664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>D * C: (-60, 20, 14, 32)</w:t>
      </w:r>
    </w:p>
    <w:p w14:paraId="3FBB558E" w14:textId="77777777" w:rsidR="00DA1410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</w:p>
    <w:p w14:paraId="282D63B1" w14:textId="10CE1084" w:rsidR="00E72364" w:rsidRPr="00DA1410" w:rsidRDefault="00DA1410" w:rsidP="00DA1410">
      <w:pPr>
        <w:rPr>
          <w:rFonts w:ascii="Courier New" w:hAnsi="Courier New" w:cs="Courier New"/>
          <w:sz w:val="18"/>
          <w:szCs w:val="18"/>
        </w:rPr>
      </w:pPr>
      <w:r w:rsidRPr="00DA1410">
        <w:rPr>
          <w:rFonts w:ascii="Courier New" w:hAnsi="Courier New" w:cs="Courier New"/>
          <w:sz w:val="18"/>
          <w:szCs w:val="18"/>
        </w:rPr>
        <w:t xml:space="preserve">Rotation point { -1, -1, -1 } by 270 </w:t>
      </w:r>
      <w:proofErr w:type="spellStart"/>
      <w:r w:rsidRPr="00DA1410">
        <w:rPr>
          <w:rFonts w:ascii="Courier New" w:hAnsi="Courier New" w:cs="Courier New"/>
          <w:sz w:val="18"/>
          <w:szCs w:val="18"/>
        </w:rPr>
        <w:t>deg</w:t>
      </w:r>
      <w:proofErr w:type="spellEnd"/>
      <w:r w:rsidRPr="00DA1410">
        <w:rPr>
          <w:rFonts w:ascii="Courier New" w:hAnsi="Courier New" w:cs="Courier New"/>
          <w:sz w:val="18"/>
          <w:szCs w:val="18"/>
        </w:rPr>
        <w:t xml:space="preserve"> along X axis produces:(0, -1, -1, 1)</w:t>
      </w:r>
    </w:p>
    <w:sectPr w:rsidR="00E72364" w:rsidRPr="00DA141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FEE6" w14:textId="77777777" w:rsidR="00D17E07" w:rsidRDefault="00D17E07" w:rsidP="00DA1410">
      <w:pPr>
        <w:spacing w:before="0" w:after="0"/>
      </w:pPr>
      <w:r>
        <w:separator/>
      </w:r>
    </w:p>
  </w:endnote>
  <w:endnote w:type="continuationSeparator" w:id="0">
    <w:p w14:paraId="39132FC1" w14:textId="77777777" w:rsidR="00D17E07" w:rsidRDefault="00D17E07" w:rsidP="00DA14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E9BD" w14:textId="77777777" w:rsidR="00D17E07" w:rsidRDefault="00D17E07" w:rsidP="00DA1410">
      <w:pPr>
        <w:spacing w:before="0" w:after="0"/>
      </w:pPr>
      <w:r>
        <w:separator/>
      </w:r>
    </w:p>
  </w:footnote>
  <w:footnote w:type="continuationSeparator" w:id="0">
    <w:p w14:paraId="7B697A1A" w14:textId="77777777" w:rsidR="00D17E07" w:rsidRDefault="00D17E07" w:rsidP="00DA14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ACD6" w14:textId="332A79D6" w:rsidR="00DA1410" w:rsidRPr="00DA1410" w:rsidRDefault="00DA1410">
    <w:pPr>
      <w:pStyle w:val="Header"/>
      <w:rPr>
        <w:lang w:val="pl-PL"/>
      </w:rPr>
    </w:pPr>
    <w:r w:rsidRPr="00DA1410">
      <w:rPr>
        <w:lang w:val="pl-PL"/>
      </w:rPr>
      <w:t>Paweł Stus</w:t>
    </w:r>
    <w:r>
      <w:rPr>
        <w:lang w:val="pl-PL"/>
      </w:rPr>
      <w:t>, Aleksandra 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10"/>
    <w:rsid w:val="002B05C7"/>
    <w:rsid w:val="00BB067A"/>
    <w:rsid w:val="00C1440B"/>
    <w:rsid w:val="00D17E07"/>
    <w:rsid w:val="00DA1410"/>
    <w:rsid w:val="00E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2CBB"/>
  <w15:chartTrackingRefBased/>
  <w15:docId w15:val="{3CC245B8-25CB-460E-8D5C-43E1A5AD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BB067A"/>
    <w:pPr>
      <w:snapToGrid w:val="0"/>
      <w:spacing w:before="40" w:after="40" w:line="240" w:lineRule="auto"/>
      <w:contextualSpacing/>
      <w:mirrorIndents/>
      <w:jc w:val="both"/>
    </w:pPr>
    <w:rPr>
      <w:rFonts w:ascii="Sitka Text" w:hAnsi="Sitka Text"/>
      <w:color w:val="000000" w:themeColor="text1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67A"/>
    <w:pPr>
      <w:snapToGrid w:val="0"/>
      <w:spacing w:after="0" w:line="240" w:lineRule="auto"/>
      <w:contextualSpacing/>
      <w:mirrorIndents/>
      <w:jc w:val="both"/>
    </w:pPr>
    <w:rPr>
      <w:rFonts w:ascii="Sitka Text" w:hAnsi="Sitka Text"/>
      <w:color w:val="000000" w:themeColor="text1"/>
      <w:kern w:val="0"/>
      <w:sz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141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A1410"/>
    <w:rPr>
      <w:rFonts w:ascii="Sitka Text" w:hAnsi="Sitka Text"/>
      <w:color w:val="000000" w:themeColor="text1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141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A1410"/>
    <w:rPr>
      <w:rFonts w:ascii="Sitka Text" w:hAnsi="Sitka Text"/>
      <w:color w:val="000000" w:themeColor="text1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277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Stus</dc:creator>
  <cp:keywords/>
  <dc:description/>
  <cp:lastModifiedBy>Paweł Stus</cp:lastModifiedBy>
  <cp:revision>1</cp:revision>
  <dcterms:created xsi:type="dcterms:W3CDTF">2023-11-22T10:44:00Z</dcterms:created>
  <dcterms:modified xsi:type="dcterms:W3CDTF">2023-11-22T10:45:00Z</dcterms:modified>
</cp:coreProperties>
</file>