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Person {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private String name;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private int age;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Person(String name, int age) {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this.name = name;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this.age = age;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String getName() {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return name;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setName(String name) {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this.name = name;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int getAge() {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return age;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setAge(int age) {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this.age = age;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displayDetails() {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System.out.println("Name: " + name);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System.out.println("Age: " + age);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Patient extends Person {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private String condition;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Patient(String name, int age, String condition) {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super(name, age);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this.condition = condition;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String getCondition() {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return condition;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setCondition(String condition) {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this.condition = condition;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@Override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displayDetails() {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super.displayDetails();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System.out.println("Condition: " + condition);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Doctor extends Person {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private String specialization;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Doctor(String name, int age, String specialization) {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super(name, age);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this.specialization = specialization;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String getSpecialization() {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return specialization;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setSpecialization(String specialization) {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this.specialization = specialization;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@Override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displayDetails() {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super.displayDetails();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System.out.println("Specialization: " + specialization);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Hospital {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private Doctor doctor;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private Patient patient;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setDoctor(Doctor doctor) {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this.doctor = doctor;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setPatient(Patient patient) {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this.patient = patient;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public void displayHospitalDetails() {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System.out.println("Doctor Details:");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doctor.displayDetails();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System.out.println("\nPatient Details:");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patient.displayDetails();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Patient patient1 = new Patient(“Kamau Athiambo", 20, "TB");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Doctor doctor1 = new Doctor(“Kipchrichr Mwende", 55, "Cardiology");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Hospital hospital = new Hospital();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hospital.setDoctor(doctor1);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hospital.setPatient(patient1);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hospital.displayHospitalDetails();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