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D9B5" w14:textId="30AE66AF" w:rsidR="00A41367" w:rsidRDefault="00FF5463" w:rsidP="00FF5463">
      <w:pPr>
        <w:pStyle w:val="Heading2"/>
        <w:jc w:val="center"/>
      </w:pPr>
      <w:r w:rsidRPr="00FF5463">
        <w:t>Session Hijacking</w:t>
      </w:r>
    </w:p>
    <w:p w14:paraId="53A069FB" w14:textId="77777777" w:rsidR="00FF5463" w:rsidRDefault="00FF5463" w:rsidP="00FF5463">
      <w:pPr>
        <w:pStyle w:val="Heading3"/>
      </w:pPr>
      <w:r>
        <w:t>Subtask 1</w:t>
      </w:r>
    </w:p>
    <w:p w14:paraId="139C81D7" w14:textId="77777777" w:rsidR="00FF5463" w:rsidRDefault="00FF5463" w:rsidP="00BE7304">
      <w:pPr>
        <w:jc w:val="both"/>
      </w:pPr>
      <w:r>
        <w:t xml:space="preserve">Instead of using </w:t>
      </w:r>
      <w:proofErr w:type="spellStart"/>
      <w:r>
        <w:t>ettercap</w:t>
      </w:r>
      <w:proofErr w:type="spellEnd"/>
      <w:r>
        <w:t xml:space="preserve"> to hijack the DNS session use </w:t>
      </w:r>
      <w:proofErr w:type="spellStart"/>
      <w:r>
        <w:t>dnsspoof</w:t>
      </w:r>
      <w:proofErr w:type="spellEnd"/>
      <w:r>
        <w:t xml:space="preserve">. Capture the packets between your victim. Does this program work as well as </w:t>
      </w:r>
      <w:proofErr w:type="spellStart"/>
      <w:r>
        <w:t>ettercap</w:t>
      </w:r>
      <w:proofErr w:type="spellEnd"/>
      <w:r>
        <w:t>? You should submit the following.</w:t>
      </w:r>
    </w:p>
    <w:p w14:paraId="2DA60983" w14:textId="6DBD90CE" w:rsidR="00FF5463" w:rsidRDefault="00FF5463" w:rsidP="00BE7304">
      <w:pPr>
        <w:pStyle w:val="ListParagraph"/>
        <w:numPr>
          <w:ilvl w:val="0"/>
          <w:numId w:val="12"/>
        </w:numPr>
        <w:jc w:val="both"/>
      </w:pPr>
      <w:r>
        <w:t xml:space="preserve">Submit a short explanation of why or why not the program works as well as </w:t>
      </w:r>
      <w:proofErr w:type="spellStart"/>
      <w:r>
        <w:t>ettercap</w:t>
      </w:r>
      <w:proofErr w:type="spellEnd"/>
      <w:r>
        <w:t>, referencing the packet capture to describe any problems.</w:t>
      </w:r>
    </w:p>
    <w:p w14:paraId="1C6915F1" w14:textId="1E58ADC7" w:rsidR="00571309" w:rsidRDefault="00571309" w:rsidP="00571309"/>
    <w:p w14:paraId="4B0F6A28" w14:textId="29686995" w:rsidR="00BE7304" w:rsidRDefault="00BE7304" w:rsidP="00571309"/>
    <w:p w14:paraId="6D50F7E0" w14:textId="77777777" w:rsidR="00BE7304" w:rsidRDefault="00BE7304" w:rsidP="00BE7304">
      <w:pPr>
        <w:pStyle w:val="Heading3"/>
        <w:jc w:val="both"/>
      </w:pPr>
      <w:r>
        <w:t xml:space="preserve">Submit a short explanation of why or why not the program works as well as </w:t>
      </w:r>
      <w:proofErr w:type="spellStart"/>
      <w:r>
        <w:t>ettercap</w:t>
      </w:r>
      <w:proofErr w:type="spellEnd"/>
      <w:r>
        <w:t>, referencing the packet capture to describe any problems.</w:t>
      </w:r>
    </w:p>
    <w:p w14:paraId="25A745EF" w14:textId="1615D0EA" w:rsidR="00BE7304" w:rsidRDefault="00021532" w:rsidP="0007663F">
      <w:pPr>
        <w:ind w:left="720"/>
        <w:jc w:val="both"/>
      </w:pPr>
      <w:r>
        <w:t>Running</w:t>
      </w:r>
      <w:r w:rsidR="00AB05FA">
        <w:t xml:space="preserve"> </w:t>
      </w:r>
      <w:r>
        <w:t xml:space="preserve">a DNS hijacking session using </w:t>
      </w:r>
      <w:proofErr w:type="spellStart"/>
      <w:r>
        <w:t>dnsspoof</w:t>
      </w:r>
      <w:proofErr w:type="spellEnd"/>
      <w:r>
        <w:t xml:space="preserve"> is </w:t>
      </w:r>
      <w:r w:rsidR="0007663F">
        <w:t>definitely</w:t>
      </w:r>
      <w:r>
        <w:t xml:space="preserve"> a longer process than using Ettercap, creating the hosts file, starting the </w:t>
      </w:r>
      <w:r w:rsidR="00BA6216">
        <w:t>ARP</w:t>
      </w:r>
      <w:r>
        <w:t xml:space="preserve"> spoofing then starting the </w:t>
      </w:r>
      <w:proofErr w:type="spellStart"/>
      <w:r>
        <w:t>dnsspoof</w:t>
      </w:r>
      <w:proofErr w:type="spellEnd"/>
      <w:r>
        <w:t>. This process took about twice as long as using Ettercap.</w:t>
      </w:r>
    </w:p>
    <w:p w14:paraId="389443E9" w14:textId="7D337D07" w:rsidR="00021532" w:rsidRDefault="00021532" w:rsidP="0007663F">
      <w:pPr>
        <w:ind w:left="720"/>
        <w:jc w:val="both"/>
      </w:pPr>
      <w:r>
        <w:t xml:space="preserve">However I </w:t>
      </w:r>
      <w:r w:rsidR="0007663F">
        <w:t>cannot</w:t>
      </w:r>
      <w:r>
        <w:t xml:space="preserve"> be sure it was working successfully, the Kali machine did show the DNS packets being intercepted and spoofed packet being sent, the XP machine even showed the spoofed IP address when I pinged </w:t>
      </w:r>
      <w:r w:rsidR="00BA6216">
        <w:t>‘bing.com’ however I could not get anything from Firefox other than an unable to connect error. This is probably a configuration error on my part.</w:t>
      </w:r>
    </w:p>
    <w:p w14:paraId="6D6F03E3" w14:textId="520C3273" w:rsidR="00021532" w:rsidRDefault="00021532" w:rsidP="00224024">
      <w:pPr>
        <w:ind w:left="720"/>
      </w:pPr>
    </w:p>
    <w:p w14:paraId="78E544BE" w14:textId="77777777" w:rsidR="0007663F" w:rsidRDefault="0007663F" w:rsidP="00224024">
      <w:pPr>
        <w:ind w:left="720"/>
        <w:rPr>
          <w:noProof/>
        </w:rPr>
      </w:pPr>
    </w:p>
    <w:p w14:paraId="38F85379" w14:textId="4CB5E37E" w:rsidR="0007663F" w:rsidRDefault="0007663F" w:rsidP="00224024">
      <w:pPr>
        <w:ind w:left="720"/>
      </w:pPr>
      <w:r>
        <w:rPr>
          <w:noProof/>
        </w:rPr>
        <w:drawing>
          <wp:inline distT="0" distB="0" distL="0" distR="0" wp14:anchorId="2BFEF910" wp14:editId="350D8592">
            <wp:extent cx="5219205" cy="1287180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108" b="79127"/>
                    <a:stretch/>
                  </pic:blipFill>
                  <pic:spPr bwMode="auto">
                    <a:xfrm>
                      <a:off x="0" y="0"/>
                      <a:ext cx="5307784" cy="130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663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1B902" w14:textId="77777777" w:rsidR="00B034E1" w:rsidRDefault="00B034E1" w:rsidP="00F53896">
      <w:pPr>
        <w:spacing w:after="0" w:line="240" w:lineRule="auto"/>
      </w:pPr>
      <w:r>
        <w:separator/>
      </w:r>
    </w:p>
  </w:endnote>
  <w:endnote w:type="continuationSeparator" w:id="0">
    <w:p w14:paraId="53B12031" w14:textId="77777777" w:rsidR="00B034E1" w:rsidRDefault="00B034E1" w:rsidP="00F5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7AF5" w14:textId="3C7424A3" w:rsidR="00F53896" w:rsidRDefault="005D0803">
    <w:pPr>
      <w:pStyle w:val="Footer"/>
    </w:pPr>
    <w:r>
      <w:t>Tuesday</w:t>
    </w:r>
    <w:r w:rsidR="00F53896">
      <w:t xml:space="preserve">, </w:t>
    </w:r>
    <w:r>
      <w:t>13</w:t>
    </w:r>
    <w:r w:rsidR="00F53896">
      <w:t xml:space="preserve"> </w:t>
    </w:r>
    <w:r w:rsidR="00D77D5B">
      <w:t>April</w:t>
    </w:r>
    <w:r w:rsidR="00F53896">
      <w:t xml:space="preserve"> 2021</w:t>
    </w:r>
    <w:r w:rsidR="00F53896" w:rsidRPr="00F53896">
      <w:tab/>
    </w:r>
    <w:r w:rsidR="00F53896" w:rsidRPr="00F53896">
      <w:tab/>
    </w:r>
    <w:r w:rsidR="003F0741">
      <w:t xml:space="preserve">Page </w:t>
    </w:r>
    <w:r w:rsidR="003F0741">
      <w:rPr>
        <w:b/>
        <w:bCs/>
      </w:rPr>
      <w:fldChar w:fldCharType="begin"/>
    </w:r>
    <w:r w:rsidR="003F0741">
      <w:rPr>
        <w:b/>
        <w:bCs/>
      </w:rPr>
      <w:instrText xml:space="preserve"> PAGE  \* Arabic  \* MERGEFORMAT </w:instrText>
    </w:r>
    <w:r w:rsidR="003F0741">
      <w:rPr>
        <w:b/>
        <w:bCs/>
      </w:rPr>
      <w:fldChar w:fldCharType="separate"/>
    </w:r>
    <w:r w:rsidR="003F0741">
      <w:rPr>
        <w:b/>
        <w:bCs/>
        <w:noProof/>
      </w:rPr>
      <w:t>1</w:t>
    </w:r>
    <w:r w:rsidR="003F0741">
      <w:rPr>
        <w:b/>
        <w:bCs/>
      </w:rPr>
      <w:fldChar w:fldCharType="end"/>
    </w:r>
    <w:r w:rsidR="003F0741">
      <w:t xml:space="preserve"> of </w:t>
    </w:r>
    <w:r w:rsidR="003F0741">
      <w:rPr>
        <w:b/>
        <w:bCs/>
      </w:rPr>
      <w:fldChar w:fldCharType="begin"/>
    </w:r>
    <w:r w:rsidR="003F0741">
      <w:rPr>
        <w:b/>
        <w:bCs/>
      </w:rPr>
      <w:instrText xml:space="preserve"> NUMPAGES  \* Arabic  \* MERGEFORMAT </w:instrText>
    </w:r>
    <w:r w:rsidR="003F0741">
      <w:rPr>
        <w:b/>
        <w:bCs/>
      </w:rPr>
      <w:fldChar w:fldCharType="separate"/>
    </w:r>
    <w:r w:rsidR="003F0741">
      <w:rPr>
        <w:b/>
        <w:bCs/>
        <w:noProof/>
      </w:rPr>
      <w:t>2</w:t>
    </w:r>
    <w:r w:rsidR="003F074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0296" w14:textId="77777777" w:rsidR="00B034E1" w:rsidRDefault="00B034E1" w:rsidP="00F53896">
      <w:pPr>
        <w:spacing w:after="0" w:line="240" w:lineRule="auto"/>
      </w:pPr>
      <w:r>
        <w:separator/>
      </w:r>
    </w:p>
  </w:footnote>
  <w:footnote w:type="continuationSeparator" w:id="0">
    <w:p w14:paraId="34EEF031" w14:textId="77777777" w:rsidR="00B034E1" w:rsidRDefault="00B034E1" w:rsidP="00F5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2D35" w14:textId="77777777" w:rsidR="00F53896" w:rsidRDefault="00F53896" w:rsidP="00F53896">
    <w:pPr>
      <w:pStyle w:val="Header"/>
    </w:pPr>
    <w:r>
      <w:t xml:space="preserve">Justin Bland - </w:t>
    </w:r>
    <w:r w:rsidRPr="00491FF6">
      <w:t>218478549</w:t>
    </w:r>
  </w:p>
  <w:p w14:paraId="7BCC134E" w14:textId="6B0BEB0B" w:rsidR="00F53896" w:rsidRDefault="00F53896" w:rsidP="00F53896">
    <w:pPr>
      <w:pStyle w:val="Header"/>
    </w:pPr>
    <w:r>
      <w:t xml:space="preserve">SIT379 - Task </w:t>
    </w:r>
    <w:r w:rsidR="005D0803">
      <w:t>4.</w:t>
    </w:r>
    <w:r w:rsidR="00F77FC6">
      <w:t>2C</w:t>
    </w:r>
    <w:r>
      <w:t xml:space="preserve"> – Week </w:t>
    </w:r>
    <w:r w:rsidR="005D0803">
      <w:t>4</w:t>
    </w:r>
  </w:p>
  <w:p w14:paraId="04054548" w14:textId="77777777" w:rsidR="00F53896" w:rsidRPr="00F53896" w:rsidRDefault="00F5389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1EC"/>
    <w:multiLevelType w:val="hybridMultilevel"/>
    <w:tmpl w:val="240E9D66"/>
    <w:lvl w:ilvl="0" w:tplc="23526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1D85"/>
    <w:multiLevelType w:val="hybridMultilevel"/>
    <w:tmpl w:val="66EE2F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27074"/>
    <w:multiLevelType w:val="hybridMultilevel"/>
    <w:tmpl w:val="B0FC5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F32EE"/>
    <w:multiLevelType w:val="hybridMultilevel"/>
    <w:tmpl w:val="0098FFB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224DA5"/>
    <w:multiLevelType w:val="hybridMultilevel"/>
    <w:tmpl w:val="CBB6AE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B6DA0"/>
    <w:multiLevelType w:val="hybridMultilevel"/>
    <w:tmpl w:val="0098FFB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425513"/>
    <w:multiLevelType w:val="hybridMultilevel"/>
    <w:tmpl w:val="78945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72B1"/>
    <w:multiLevelType w:val="hybridMultilevel"/>
    <w:tmpl w:val="7E2010DE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91C0655"/>
    <w:multiLevelType w:val="hybridMultilevel"/>
    <w:tmpl w:val="EF869842"/>
    <w:lvl w:ilvl="0" w:tplc="83C6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E15AB1"/>
    <w:multiLevelType w:val="hybridMultilevel"/>
    <w:tmpl w:val="481CACA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9D6331"/>
    <w:multiLevelType w:val="hybridMultilevel"/>
    <w:tmpl w:val="BDA4EBD8"/>
    <w:lvl w:ilvl="0" w:tplc="C8CA9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BA5CAF"/>
    <w:multiLevelType w:val="hybridMultilevel"/>
    <w:tmpl w:val="BC48C59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96"/>
    <w:rsid w:val="00021532"/>
    <w:rsid w:val="0007663F"/>
    <w:rsid w:val="00114C05"/>
    <w:rsid w:val="00160EFE"/>
    <w:rsid w:val="00163D31"/>
    <w:rsid w:val="001D3D76"/>
    <w:rsid w:val="00224024"/>
    <w:rsid w:val="002C16DE"/>
    <w:rsid w:val="00367D6C"/>
    <w:rsid w:val="003D2A07"/>
    <w:rsid w:val="003F0741"/>
    <w:rsid w:val="004130C1"/>
    <w:rsid w:val="00420F6C"/>
    <w:rsid w:val="00484B2E"/>
    <w:rsid w:val="004929E0"/>
    <w:rsid w:val="004A1EAB"/>
    <w:rsid w:val="00571309"/>
    <w:rsid w:val="005A2392"/>
    <w:rsid w:val="005D0803"/>
    <w:rsid w:val="00665355"/>
    <w:rsid w:val="0075377C"/>
    <w:rsid w:val="00784522"/>
    <w:rsid w:val="00787E5C"/>
    <w:rsid w:val="007D2705"/>
    <w:rsid w:val="008079A9"/>
    <w:rsid w:val="00846B9B"/>
    <w:rsid w:val="008C73AD"/>
    <w:rsid w:val="008D3D6A"/>
    <w:rsid w:val="009171CC"/>
    <w:rsid w:val="00931910"/>
    <w:rsid w:val="0093282D"/>
    <w:rsid w:val="00965AB8"/>
    <w:rsid w:val="00A41367"/>
    <w:rsid w:val="00A525C1"/>
    <w:rsid w:val="00AB05FA"/>
    <w:rsid w:val="00B034E1"/>
    <w:rsid w:val="00B42E58"/>
    <w:rsid w:val="00B51E90"/>
    <w:rsid w:val="00B57630"/>
    <w:rsid w:val="00BA2EBD"/>
    <w:rsid w:val="00BA6216"/>
    <w:rsid w:val="00BE7304"/>
    <w:rsid w:val="00BF3757"/>
    <w:rsid w:val="00C209A8"/>
    <w:rsid w:val="00D259CB"/>
    <w:rsid w:val="00D4672C"/>
    <w:rsid w:val="00D56F59"/>
    <w:rsid w:val="00D674A4"/>
    <w:rsid w:val="00D77D5B"/>
    <w:rsid w:val="00D935DD"/>
    <w:rsid w:val="00D94AD4"/>
    <w:rsid w:val="00D979F0"/>
    <w:rsid w:val="00DC511E"/>
    <w:rsid w:val="00E33DD2"/>
    <w:rsid w:val="00F44BAC"/>
    <w:rsid w:val="00F53896"/>
    <w:rsid w:val="00F77FC6"/>
    <w:rsid w:val="00FC284F"/>
    <w:rsid w:val="00F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BAA0"/>
  <w15:chartTrackingRefBased/>
  <w15:docId w15:val="{A802D01E-ED45-40D1-AA42-BE83C1B7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96"/>
  </w:style>
  <w:style w:type="paragraph" w:styleId="Footer">
    <w:name w:val="footer"/>
    <w:basedOn w:val="Normal"/>
    <w:link w:val="FooterChar"/>
    <w:uiPriority w:val="99"/>
    <w:unhideWhenUsed/>
    <w:rsid w:val="00F5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96"/>
  </w:style>
  <w:style w:type="character" w:customStyle="1" w:styleId="Heading2Char">
    <w:name w:val="Heading 2 Char"/>
    <w:basedOn w:val="DefaultParagraphFont"/>
    <w:link w:val="Heading2"/>
    <w:uiPriority w:val="9"/>
    <w:rsid w:val="00492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7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79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11</cp:revision>
  <cp:lastPrinted>2021-04-20T01:38:00Z</cp:lastPrinted>
  <dcterms:created xsi:type="dcterms:W3CDTF">2021-04-13T12:16:00Z</dcterms:created>
  <dcterms:modified xsi:type="dcterms:W3CDTF">2021-04-20T01:38:00Z</dcterms:modified>
</cp:coreProperties>
</file>