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554013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554013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>
        <w:t xml:space="preserve">for </w:t>
      </w:r>
      <w:r w:rsidR="00554013">
        <w:t>System</w:t>
      </w:r>
      <w:r w:rsidR="00E427FA">
        <w:t xml:space="preserve"> Test 1.2</w:t>
      </w:r>
      <w:r w:rsidR="001954DD">
        <w:t xml:space="preserve"> </w:t>
      </w:r>
      <w:r>
        <w:t>test case “</w:t>
      </w:r>
      <w:r w:rsidR="00E427FA">
        <w:t>Test system is easy to use</w:t>
      </w:r>
      <w:r w:rsidR="0052325A">
        <w:t xml:space="preserve"> and requires little to no training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554013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416DF4" w:rsidP="00554013">
      <w:pPr>
        <w:pStyle w:val="NoSpacing"/>
        <w:jc w:val="left"/>
      </w:pPr>
      <w:bookmarkStart w:id="9" w:name="_Toc184632745"/>
      <w:r>
        <w:t>Test system is easy to use</w:t>
      </w:r>
      <w:r w:rsidR="0052325A">
        <w:t xml:space="preserve"> </w:t>
      </w:r>
      <w:r w:rsidR="0052325A">
        <w:t>and requires little to no training</w:t>
      </w:r>
      <w:r w:rsidR="000B7594">
        <w:t>.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554013">
      <w:pPr>
        <w:pStyle w:val="NoSpacing"/>
        <w:jc w:val="left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</w:t>
      </w:r>
      <w:r w:rsidR="00613821">
        <w:t>if the system is easy to user for non-IT employees.</w:t>
      </w:r>
    </w:p>
    <w:p w:rsidR="001954DD" w:rsidRDefault="001954DD" w:rsidP="00554013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554013">
      <w:pPr>
        <w:pStyle w:val="NoSpacing"/>
        <w:jc w:val="left"/>
      </w:pPr>
      <w:r>
        <w:t>Mock data</w:t>
      </w:r>
    </w:p>
    <w:p w:rsidR="00BE6DEC" w:rsidRDefault="00BE6DEC" w:rsidP="00554013">
      <w:pPr>
        <w:pStyle w:val="NoSpacing"/>
        <w:jc w:val="left"/>
      </w:pPr>
      <w:r>
        <w:t>Database access</w:t>
      </w:r>
    </w:p>
    <w:p w:rsidR="00BE6DEC" w:rsidRDefault="00BE6DEC" w:rsidP="00554013">
      <w:pPr>
        <w:pStyle w:val="NoSpacing"/>
        <w:jc w:val="left"/>
      </w:pPr>
      <w:r>
        <w:t>Program access</w:t>
      </w:r>
    </w:p>
    <w:p w:rsidR="00613821" w:rsidRDefault="00613821" w:rsidP="00554013">
      <w:pPr>
        <w:pStyle w:val="NoSpacing"/>
        <w:jc w:val="left"/>
      </w:pPr>
      <w:r>
        <w:t>External Tester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554013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554013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554013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1954DD" w:rsidP="00554013">
      <w:pPr>
        <w:pStyle w:val="NoSpacing"/>
        <w:jc w:val="left"/>
      </w:pPr>
      <w:r>
        <w:t xml:space="preserve">A new Rental record is created on the </w:t>
      </w:r>
      <w:r w:rsidR="00B71909">
        <w:t>“Rentals</w:t>
      </w:r>
      <w:r>
        <w:t xml:space="preserve"> Table</w:t>
      </w:r>
      <w:r w:rsidR="00B71909">
        <w:t>”</w:t>
      </w:r>
      <w:r>
        <w:t xml:space="preserve"> based on the selected </w:t>
      </w:r>
      <w:r w:rsidR="00AA6BE9">
        <w:t>Customer name/ID and DVD Name/ID.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30A1A" w:rsidRDefault="00A43D6E" w:rsidP="006D441C">
      <w:pPr>
        <w:numPr>
          <w:ilvl w:val="0"/>
          <w:numId w:val="2"/>
        </w:numPr>
        <w:jc w:val="left"/>
      </w:pPr>
      <w:r>
        <w:t xml:space="preserve">User should create a new </w:t>
      </w:r>
      <w:r w:rsidR="007E0C29">
        <w:t>rental for customer “Alexander Mitchell” and DVD “The Two Towers”.</w:t>
      </w:r>
      <w:bookmarkStart w:id="14" w:name="_GoBack"/>
      <w:bookmarkEnd w:id="14"/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5" w:name="_Toc184632750"/>
      <w:r w:rsidRPr="006111A8">
        <w:rPr>
          <w:rFonts w:ascii="Arial" w:hAnsi="Arial" w:cs="Arial"/>
        </w:rPr>
        <w:t>Inclusion/Exclusion Points</w:t>
      </w:r>
      <w:bookmarkEnd w:id="15"/>
    </w:p>
    <w:p w:rsidR="001954DD" w:rsidRPr="006111A8" w:rsidRDefault="003D02B3" w:rsidP="00554013">
      <w:pPr>
        <w:pStyle w:val="NoSpacing"/>
        <w:jc w:val="left"/>
      </w:pPr>
      <w:r>
        <w:t xml:space="preserve">All other test cases excluded. </w:t>
      </w:r>
      <w:r>
        <w:br/>
        <w:t>Fresh</w:t>
      </w:r>
      <w:r w:rsidR="002A6CA8">
        <w:t xml:space="preserve"> c</w:t>
      </w:r>
      <w:r>
        <w:t>opy of database.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bookmarkEnd w:id="8"/>
    <w:p w:rsidR="0016359C" w:rsidRDefault="00910513" w:rsidP="00DA34F1">
      <w:pPr>
        <w:pStyle w:val="NoSpacing"/>
        <w:jc w:val="left"/>
      </w:pPr>
      <w:r>
        <w:t>Preconditions only</w:t>
      </w: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B7594"/>
    <w:rsid w:val="001760BF"/>
    <w:rsid w:val="001954DD"/>
    <w:rsid w:val="001E321B"/>
    <w:rsid w:val="0021752A"/>
    <w:rsid w:val="002A2816"/>
    <w:rsid w:val="002A6CA8"/>
    <w:rsid w:val="002B41AD"/>
    <w:rsid w:val="003462FA"/>
    <w:rsid w:val="003721D7"/>
    <w:rsid w:val="00387CE9"/>
    <w:rsid w:val="003D02B3"/>
    <w:rsid w:val="00416DF4"/>
    <w:rsid w:val="00430A1A"/>
    <w:rsid w:val="00443406"/>
    <w:rsid w:val="004A33CC"/>
    <w:rsid w:val="004B1362"/>
    <w:rsid w:val="004B1F85"/>
    <w:rsid w:val="004B6A98"/>
    <w:rsid w:val="004E7969"/>
    <w:rsid w:val="0052325A"/>
    <w:rsid w:val="00524E10"/>
    <w:rsid w:val="00537896"/>
    <w:rsid w:val="00554013"/>
    <w:rsid w:val="00613821"/>
    <w:rsid w:val="006D441C"/>
    <w:rsid w:val="00740C14"/>
    <w:rsid w:val="007B1555"/>
    <w:rsid w:val="007E0C29"/>
    <w:rsid w:val="00800A8E"/>
    <w:rsid w:val="0082190E"/>
    <w:rsid w:val="00826973"/>
    <w:rsid w:val="008442F8"/>
    <w:rsid w:val="00910513"/>
    <w:rsid w:val="0091700D"/>
    <w:rsid w:val="0094420E"/>
    <w:rsid w:val="009962BB"/>
    <w:rsid w:val="00A158D5"/>
    <w:rsid w:val="00A43D6E"/>
    <w:rsid w:val="00AA1161"/>
    <w:rsid w:val="00AA6BE9"/>
    <w:rsid w:val="00B51C96"/>
    <w:rsid w:val="00B71909"/>
    <w:rsid w:val="00B8005F"/>
    <w:rsid w:val="00BB39B8"/>
    <w:rsid w:val="00BE6DEC"/>
    <w:rsid w:val="00BE7155"/>
    <w:rsid w:val="00C44643"/>
    <w:rsid w:val="00C81B25"/>
    <w:rsid w:val="00CC4EF7"/>
    <w:rsid w:val="00DA34F1"/>
    <w:rsid w:val="00E37175"/>
    <w:rsid w:val="00E427FA"/>
    <w:rsid w:val="00E730FD"/>
    <w:rsid w:val="00F1454D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51</cp:revision>
  <dcterms:created xsi:type="dcterms:W3CDTF">2016-01-11T13:38:00Z</dcterms:created>
  <dcterms:modified xsi:type="dcterms:W3CDTF">2016-01-12T14:24:00Z</dcterms:modified>
</cp:coreProperties>
</file>