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FF" w:rsidRPr="00D51330" w:rsidRDefault="00951BFF" w:rsidP="00D51330">
      <w:pPr>
        <w:pStyle w:val="berschrift1"/>
      </w:pPr>
      <w:r w:rsidRPr="00D51330">
        <w:t>Projektskizze</w:t>
      </w:r>
    </w:p>
    <w:p w:rsidR="004236E1" w:rsidRPr="005904FD" w:rsidRDefault="00951BFF" w:rsidP="005904FD">
      <w:pPr>
        <w:pStyle w:val="berschrift2"/>
      </w:pPr>
      <w:r w:rsidRPr="005904FD">
        <w:t>Idee</w:t>
      </w:r>
    </w:p>
    <w:p w:rsidR="00060491" w:rsidRDefault="0086379D" w:rsidP="005904FD">
      <w:r w:rsidRPr="005904FD">
        <w:t>Bei der</w:t>
      </w:r>
      <w:r w:rsidR="004F22F3">
        <w:t xml:space="preserve"> geplanten</w:t>
      </w:r>
      <w:r w:rsidRPr="005904FD">
        <w:t xml:space="preserve"> </w:t>
      </w:r>
      <w:r w:rsidR="004F22F3" w:rsidRPr="005904FD">
        <w:t xml:space="preserve">Applikation </w:t>
      </w:r>
      <w:r w:rsidR="005904FD" w:rsidRPr="005904FD">
        <w:t>handelt es sich, um ein</w:t>
      </w:r>
      <w:r w:rsidRPr="005904FD">
        <w:t xml:space="preserve"> Videospiel </w:t>
      </w:r>
      <w:r w:rsidR="00BF454F" w:rsidRPr="005904FD">
        <w:t xml:space="preserve">für </w:t>
      </w:r>
      <w:proofErr w:type="spellStart"/>
      <w:r w:rsidR="004061C9" w:rsidRPr="005904FD">
        <w:t>Android</w:t>
      </w:r>
      <w:proofErr w:type="spellEnd"/>
      <w:r w:rsidR="00BF454F" w:rsidRPr="005904FD">
        <w:t xml:space="preserve"> Mobiltelefone</w:t>
      </w:r>
      <w:r w:rsidRPr="005904FD">
        <w:t xml:space="preserve"> mit dem Thema</w:t>
      </w:r>
      <w:r w:rsidR="005904FD">
        <w:t xml:space="preserve"> kämpfen und überleben im</w:t>
      </w:r>
      <w:r w:rsidRPr="005904FD">
        <w:t xml:space="preserve"> Weltraum.</w:t>
      </w:r>
    </w:p>
    <w:p w:rsidR="0086379D" w:rsidRPr="005904FD" w:rsidRDefault="0086379D" w:rsidP="005904FD">
      <w:r w:rsidRPr="005904FD">
        <w:t>Der Spieler steuert ein Raumschiff</w:t>
      </w:r>
      <w:r w:rsidR="00973DFA" w:rsidRPr="005904FD">
        <w:t xml:space="preserve">, </w:t>
      </w:r>
      <w:r w:rsidR="00060491">
        <w:t>mit welchem er Gegner bekämpft und Hindernissen ausweicht. Zudem hat er die Möglichkeit sein Raumschiff durch Upgrades und Schilde</w:t>
      </w:r>
      <w:r w:rsidR="00BE0B46">
        <w:t>r</w:t>
      </w:r>
      <w:r w:rsidR="00060491">
        <w:t xml:space="preserve"> von vernichteten Gegnern zu </w:t>
      </w:r>
      <w:r w:rsidR="00973DFA" w:rsidRPr="005904FD">
        <w:t>verbesser</w:t>
      </w:r>
      <w:r w:rsidR="00060491">
        <w:t>n</w:t>
      </w:r>
      <w:r w:rsidR="00973DFA" w:rsidRPr="005904FD">
        <w:t>.</w:t>
      </w:r>
    </w:p>
    <w:p w:rsidR="00BF454F" w:rsidRPr="005904FD" w:rsidRDefault="00BF454F" w:rsidP="005904FD">
      <w:r w:rsidRPr="005904FD">
        <w:t xml:space="preserve">Das Spiel </w:t>
      </w:r>
      <w:r w:rsidR="000B54C4">
        <w:t>wird</w:t>
      </w:r>
      <w:r w:rsidRPr="005904FD">
        <w:t xml:space="preserve"> als </w:t>
      </w:r>
      <w:r w:rsidR="000B54C4">
        <w:t xml:space="preserve">horizontaler </w:t>
      </w:r>
      <w:proofErr w:type="spellStart"/>
      <w:r w:rsidRPr="005904FD">
        <w:t>Shooter</w:t>
      </w:r>
      <w:proofErr w:type="spellEnd"/>
      <w:r w:rsidRPr="005904FD">
        <w:t xml:space="preserve"> </w:t>
      </w:r>
      <w:r w:rsidR="000B54C4">
        <w:t xml:space="preserve">umgesetzt, bei dem </w:t>
      </w:r>
      <w:r w:rsidR="00BE315D" w:rsidRPr="005904FD">
        <w:t xml:space="preserve">der Schwierigkeitsgrad </w:t>
      </w:r>
      <w:r w:rsidR="000B54C4">
        <w:t xml:space="preserve">in </w:t>
      </w:r>
      <w:r w:rsidR="008827F6">
        <w:t>Abhängigkeit</w:t>
      </w:r>
      <w:r w:rsidR="000B54C4">
        <w:t xml:space="preserve"> </w:t>
      </w:r>
      <w:r w:rsidR="004F22F3">
        <w:t>zur</w:t>
      </w:r>
      <w:r w:rsidR="000B54C4">
        <w:t xml:space="preserve"> Überlebensdauer steigt.</w:t>
      </w:r>
    </w:p>
    <w:p w:rsidR="00951BFF" w:rsidRPr="005904FD" w:rsidRDefault="00951BFF" w:rsidP="005904FD">
      <w:pPr>
        <w:pStyle w:val="berschrift2"/>
      </w:pPr>
      <w:r w:rsidRPr="005904FD">
        <w:t>Hauptanwendungsfall</w:t>
      </w:r>
    </w:p>
    <w:p w:rsidR="00FF600C" w:rsidRDefault="00BF454F" w:rsidP="005904FD">
      <w:r>
        <w:t xml:space="preserve">Der </w:t>
      </w:r>
      <w:r w:rsidR="00FF600C">
        <w:t xml:space="preserve">Anwender startet die Applikation. Es erscheint das Hauptmenü </w:t>
      </w:r>
      <w:r w:rsidR="004E0377">
        <w:t>in welchem</w:t>
      </w:r>
      <w:r w:rsidR="00FF600C">
        <w:t xml:space="preserve"> der Anwender di</w:t>
      </w:r>
      <w:r w:rsidR="00671226">
        <w:t>e Rangliste anzeigen lassen</w:t>
      </w:r>
      <w:r w:rsidR="00FF600C">
        <w:t xml:space="preserve">, </w:t>
      </w:r>
      <w:r w:rsidR="004E0377">
        <w:t>Optionen einstellen, die Applikation ver</w:t>
      </w:r>
      <w:r w:rsidR="00671226">
        <w:t xml:space="preserve">lassen </w:t>
      </w:r>
      <w:r w:rsidR="000B54C4">
        <w:t xml:space="preserve">oder </w:t>
      </w:r>
      <w:r w:rsidR="00671226">
        <w:t>das Spiel s</w:t>
      </w:r>
      <w:r w:rsidR="004E0377">
        <w:t>tarten</w:t>
      </w:r>
      <w:r w:rsidR="00671226">
        <w:t xml:space="preserve"> kann</w:t>
      </w:r>
      <w:r w:rsidR="004E0377">
        <w:t>.</w:t>
      </w:r>
    </w:p>
    <w:p w:rsidR="00BF454F" w:rsidRDefault="004E0377" w:rsidP="005904FD">
      <w:r>
        <w:t>Startet der Anwender das Spiel, so erhält er Kontrolle über ein Raums</w:t>
      </w:r>
      <w:r w:rsidR="00671226">
        <w:t>chiff mit welchem er durch die u</w:t>
      </w:r>
      <w:r>
        <w:t>nendlichen Weiten des Kosmos fliegt</w:t>
      </w:r>
      <w:r w:rsidR="00671226">
        <w:t xml:space="preserve">, wobei er </w:t>
      </w:r>
      <w:r w:rsidR="004F22F3">
        <w:t>unterschiedliche</w:t>
      </w:r>
      <w:r>
        <w:t xml:space="preserve"> </w:t>
      </w:r>
      <w:r w:rsidR="00671226">
        <w:t>Welten</w:t>
      </w:r>
      <w:r>
        <w:t xml:space="preserve"> zu sehen bekommt.</w:t>
      </w:r>
    </w:p>
    <w:p w:rsidR="004E0377" w:rsidRDefault="004E0377" w:rsidP="005904FD">
      <w:r>
        <w:t xml:space="preserve">In </w:t>
      </w:r>
      <w:r w:rsidR="00671226">
        <w:t>einer solchen</w:t>
      </w:r>
      <w:r>
        <w:t xml:space="preserve"> Welt trifft der Spieler auf </w:t>
      </w:r>
      <w:r w:rsidR="004F22F3">
        <w:t>diverse</w:t>
      </w:r>
      <w:r>
        <w:t xml:space="preserve"> Raumschiffe, Meteoriten und andere Hindernisse</w:t>
      </w:r>
      <w:r w:rsidR="00671226">
        <w:t>,</w:t>
      </w:r>
      <w:r>
        <w:t xml:space="preserve"> </w:t>
      </w:r>
      <w:r w:rsidR="00671226">
        <w:t>welche</w:t>
      </w:r>
      <w:r>
        <w:t xml:space="preserve"> den Spieler </w:t>
      </w:r>
      <w:r w:rsidR="00671226">
        <w:t>vernichten</w:t>
      </w:r>
      <w:r>
        <w:t xml:space="preserve"> können. </w:t>
      </w:r>
      <w:r w:rsidR="00671226">
        <w:t xml:space="preserve">Einige </w:t>
      </w:r>
      <w:r w:rsidR="00BE0B46">
        <w:t>Typen</w:t>
      </w:r>
      <w:r w:rsidR="00671226">
        <w:t xml:space="preserve"> von</w:t>
      </w:r>
      <w:r>
        <w:t xml:space="preserve"> Hindernisse</w:t>
      </w:r>
      <w:r w:rsidR="00671226">
        <w:t>n</w:t>
      </w:r>
      <w:r>
        <w:t xml:space="preserve"> können wie gegnerische Raumschiffe zerstört werden, anderen muss der Spieler</w:t>
      </w:r>
      <w:r w:rsidR="00671226">
        <w:t xml:space="preserve"> geschickt</w:t>
      </w:r>
      <w:r>
        <w:t xml:space="preserve"> ausweichen.</w:t>
      </w:r>
    </w:p>
    <w:p w:rsidR="00587DCF" w:rsidRDefault="009F4BCE" w:rsidP="005904FD">
      <w:r>
        <w:t>Je länger der Spieler in der feindlichen Umgebung überlebt, desto mehr Punkte erhält er.</w:t>
      </w:r>
      <w:r w:rsidR="008827F6">
        <w:t xml:space="preserve"> </w:t>
      </w:r>
      <w:r>
        <w:t>Zusätzlich geben die</w:t>
      </w:r>
      <w:r w:rsidR="00671226">
        <w:t xml:space="preserve"> verschiedenen </w:t>
      </w:r>
      <w:r w:rsidR="00BE0B46">
        <w:t>Typen</w:t>
      </w:r>
      <w:r w:rsidR="00671226">
        <w:t xml:space="preserve"> von Gegnern</w:t>
      </w:r>
      <w:r>
        <w:t xml:space="preserve"> und Hindernissen eine unterschiedliche Anzahl Punkte wenn </w:t>
      </w:r>
      <w:r w:rsidR="000B54C4">
        <w:t>diese</w:t>
      </w:r>
      <w:r>
        <w:t xml:space="preserve"> zerstört werden. Gegner</w:t>
      </w:r>
      <w:r w:rsidR="004F22F3">
        <w:t>ische Raumschiffe</w:t>
      </w:r>
      <w:r>
        <w:t xml:space="preserve"> geben merklich mehr Punkte, da </w:t>
      </w:r>
      <w:r w:rsidR="000B54C4">
        <w:t>solche</w:t>
      </w:r>
      <w:r>
        <w:t xml:space="preserve"> im Gegens</w:t>
      </w:r>
      <w:r w:rsidR="000B54C4">
        <w:t>atz zu Hindernissen auch zurück</w:t>
      </w:r>
      <w:r>
        <w:t>feuern können.</w:t>
      </w:r>
    </w:p>
    <w:p w:rsidR="00BF454F" w:rsidRPr="00BF454F" w:rsidRDefault="00BF454F" w:rsidP="005904FD">
      <w:r>
        <w:t xml:space="preserve">Sollte </w:t>
      </w:r>
      <w:r w:rsidR="00B02835">
        <w:t>das Raumschiff des Spielers zerstört werden,</w:t>
      </w:r>
      <w:r>
        <w:t xml:space="preserve"> so wird seine </w:t>
      </w:r>
      <w:r w:rsidR="00B02835">
        <w:t xml:space="preserve">erreichte </w:t>
      </w:r>
      <w:r>
        <w:t xml:space="preserve">Punktezahl angezeigt und er kann seinen Namen für die Rangliste eingeben. Danach wird der Spieler wieder auf den Startbildschirm </w:t>
      </w:r>
      <w:r w:rsidR="00BE0B46">
        <w:t>zurückgeführt</w:t>
      </w:r>
      <w:r>
        <w:t>.</w:t>
      </w:r>
    </w:p>
    <w:p w:rsidR="008827F6" w:rsidRDefault="008827F6">
      <w:pPr>
        <w:ind w:left="0"/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>
        <w:br w:type="page"/>
      </w:r>
    </w:p>
    <w:p w:rsidR="006E25D5" w:rsidRDefault="00951BFF" w:rsidP="005904FD">
      <w:pPr>
        <w:pStyle w:val="berschrift2"/>
      </w:pPr>
      <w:r>
        <w:lastRenderedPageBreak/>
        <w:t>Weitere Anforderungen</w:t>
      </w:r>
    </w:p>
    <w:p w:rsidR="005904FD" w:rsidRDefault="006C3F15" w:rsidP="005904FD">
      <w:pPr>
        <w:pStyle w:val="berschrift3"/>
      </w:pPr>
      <w:r>
        <w:t xml:space="preserve">Spiel </w:t>
      </w:r>
      <w:r w:rsidR="006E25D5">
        <w:t>Optionen: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Ambiente-Musik ein und ausschalten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Soundeffekte ein und ausschalten</w:t>
      </w:r>
    </w:p>
    <w:p w:rsidR="006E25D5" w:rsidRDefault="006E25D5" w:rsidP="000B54C4">
      <w:pPr>
        <w:pStyle w:val="Listenabsatz"/>
        <w:numPr>
          <w:ilvl w:val="0"/>
          <w:numId w:val="8"/>
        </w:numPr>
      </w:pPr>
      <w:r>
        <w:t>Steuerung umstellen</w:t>
      </w:r>
    </w:p>
    <w:p w:rsidR="005904FD" w:rsidRPr="005904FD" w:rsidRDefault="006E25D5" w:rsidP="005904FD">
      <w:pPr>
        <w:pStyle w:val="berschrift3"/>
      </w:pPr>
      <w:r w:rsidRPr="005904FD">
        <w:t>Abgrenzungen:</w:t>
      </w:r>
    </w:p>
    <w:p w:rsidR="006E25D5" w:rsidRPr="006E25D5" w:rsidRDefault="001E31B6" w:rsidP="005904FD">
      <w:r>
        <w:t xml:space="preserve">Um das Spiel spielen zu können, wird mindestens die Android Version </w:t>
      </w:r>
      <w:r w:rsidR="004F22F3">
        <w:t xml:space="preserve">2.3.3 mit OpenGL Unterstützung </w:t>
      </w:r>
      <w:r>
        <w:t>vorausgesetzt.</w:t>
      </w:r>
    </w:p>
    <w:p w:rsidR="005904FD" w:rsidRDefault="006E25D5" w:rsidP="005904FD">
      <w:pPr>
        <w:pStyle w:val="berschrift3"/>
      </w:pPr>
      <w:r>
        <w:t>Nicht Funktionale Anforderungen:</w:t>
      </w:r>
    </w:p>
    <w:p w:rsidR="000B54C4" w:rsidRDefault="001E31B6" w:rsidP="000B54C4">
      <w:pPr>
        <w:pStyle w:val="Listenabsatz"/>
        <w:numPr>
          <w:ilvl w:val="0"/>
          <w:numId w:val="8"/>
        </w:numPr>
      </w:pPr>
      <w:r>
        <w:t>Die Bedienung soll Intuitiv bedienbar sein, damit ein Anwender nicht durch komplizierte Anleitungen frustriert wird und sofort den vollen Spielspass geniessen kann.</w:t>
      </w:r>
    </w:p>
    <w:p w:rsidR="006E25D5" w:rsidRDefault="006E25D5" w:rsidP="000B54C4">
      <w:pPr>
        <w:pStyle w:val="Listenabsatz"/>
        <w:numPr>
          <w:ilvl w:val="0"/>
          <w:numId w:val="8"/>
        </w:numPr>
      </w:pPr>
      <w:r>
        <w:t xml:space="preserve">Die Applikation wird </w:t>
      </w:r>
      <w:r w:rsidR="001E31B6">
        <w:t>so designet, dass sie den GooglePlay Normen entspricht und dort verfügbar gemacht werden kann.</w:t>
      </w:r>
    </w:p>
    <w:p w:rsidR="005904FD" w:rsidRDefault="006E25D5" w:rsidP="005904FD">
      <w:pPr>
        <w:pStyle w:val="berschrift3"/>
      </w:pPr>
      <w:r>
        <w:t>Weiterführende Ideen: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Einstellbarer Schwierigkeitsgrad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Time-</w:t>
      </w:r>
      <w:proofErr w:type="spellStart"/>
      <w:r>
        <w:t>Attack</w:t>
      </w:r>
      <w:proofErr w:type="spellEnd"/>
      <w:r>
        <w:t xml:space="preserve"> Modus</w:t>
      </w:r>
    </w:p>
    <w:p w:rsidR="000B54C4" w:rsidRDefault="004F22F3" w:rsidP="000B54C4">
      <w:pPr>
        <w:pStyle w:val="Listenabsatz"/>
        <w:numPr>
          <w:ilvl w:val="0"/>
          <w:numId w:val="8"/>
        </w:numPr>
      </w:pPr>
      <w:r>
        <w:t>Auswahl u</w:t>
      </w:r>
      <w:r w:rsidR="006E25D5">
        <w:t>n</w:t>
      </w:r>
      <w:r w:rsidR="00834299">
        <w:t>terschiedliche</w:t>
      </w:r>
      <w:r>
        <w:t>r</w:t>
      </w:r>
      <w:r w:rsidR="00834299">
        <w:t xml:space="preserve"> Raumschiffe</w:t>
      </w:r>
    </w:p>
    <w:p w:rsidR="00FB67B1" w:rsidRPr="00FF600C" w:rsidRDefault="004F22F3" w:rsidP="000B54C4">
      <w:pPr>
        <w:pStyle w:val="Listenabsatz"/>
        <w:numPr>
          <w:ilvl w:val="0"/>
          <w:numId w:val="8"/>
        </w:numPr>
      </w:pPr>
      <w:r>
        <w:t>Online Rangliste</w:t>
      </w:r>
    </w:p>
    <w:p w:rsidR="00951BFF" w:rsidRDefault="00951BFF" w:rsidP="005904FD">
      <w:pPr>
        <w:pStyle w:val="berschrift2"/>
      </w:pPr>
      <w:r>
        <w:t>Ressourcen</w:t>
      </w:r>
    </w:p>
    <w:p w:rsidR="006628AD" w:rsidRDefault="009A66BF" w:rsidP="005904FD">
      <w:r>
        <w:t xml:space="preserve">Das Projekt wird </w:t>
      </w:r>
      <w:r w:rsidR="00433B81">
        <w:t>basierend auf einem OpenGL-Framework</w:t>
      </w:r>
      <w:r>
        <w:t xml:space="preserve"> real</w:t>
      </w:r>
      <w:r w:rsidR="005135B6">
        <w:t xml:space="preserve">isiert. Bei den Human </w:t>
      </w:r>
      <w:r>
        <w:t>Ressources stehen uns von den</w:t>
      </w:r>
      <w:r w:rsidR="004F22F3">
        <w:t xml:space="preserve"> vier</w:t>
      </w:r>
      <w:r>
        <w:t xml:space="preserve"> Teammitgliedern folgende Fähigkeiten zu Verfügung</w:t>
      </w:r>
      <w:r w:rsidR="006628AD">
        <w:t>:</w:t>
      </w:r>
    </w:p>
    <w:tbl>
      <w:tblPr>
        <w:tblStyle w:val="HelleListe-Akzent1"/>
        <w:tblpPr w:leftFromText="142" w:rightFromText="142" w:bottomFromText="142" w:vertAnchor="text" w:tblpY="1"/>
        <w:tblOverlap w:val="never"/>
        <w:tblW w:w="0" w:type="auto"/>
        <w:tblInd w:w="392" w:type="dxa"/>
        <w:tblLook w:val="00A0" w:firstRow="1" w:lastRow="0" w:firstColumn="1" w:lastColumn="0" w:noHBand="0" w:noVBand="0"/>
      </w:tblPr>
      <w:tblGrid>
        <w:gridCol w:w="2977"/>
        <w:gridCol w:w="5670"/>
      </w:tblGrid>
      <w:tr w:rsidR="00D51330" w:rsidTr="004F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51330" w:rsidRPr="004F22F3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  <w:color w:val="auto"/>
              </w:rPr>
            </w:pPr>
            <w:proofErr w:type="spellStart"/>
            <w:r w:rsidRPr="004F22F3">
              <w:rPr>
                <w:b w:val="0"/>
                <w:color w:val="auto"/>
              </w:rPr>
              <w:t>Arizcorreta</w:t>
            </w:r>
            <w:proofErr w:type="spellEnd"/>
            <w:r w:rsidRPr="004F22F3">
              <w:rPr>
                <w:b w:val="0"/>
                <w:color w:val="auto"/>
              </w:rPr>
              <w:t xml:space="preserve"> Rafael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D51330" w:rsidRPr="004F22F3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  <w:color w:val="auto"/>
              </w:rPr>
            </w:pPr>
            <w:r w:rsidRPr="004F22F3">
              <w:rPr>
                <w:b w:val="0"/>
                <w:color w:val="auto"/>
              </w:rPr>
              <w:t xml:space="preserve">Viel Erfahrung mit Java und </w:t>
            </w:r>
            <w:proofErr w:type="spellStart"/>
            <w:r w:rsidRPr="004F22F3">
              <w:rPr>
                <w:b w:val="0"/>
                <w:color w:val="auto"/>
              </w:rPr>
              <w:t>Android</w:t>
            </w:r>
            <w:proofErr w:type="spellEnd"/>
            <w:r w:rsidRPr="004F22F3">
              <w:rPr>
                <w:b w:val="0"/>
                <w:color w:val="auto"/>
              </w:rPr>
              <w:t>-Kenntnisse.</w:t>
            </w:r>
          </w:p>
        </w:tc>
      </w:tr>
      <w:tr w:rsidR="00D51330" w:rsidTr="00D5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</w:rPr>
            </w:pPr>
            <w:r w:rsidRPr="004373DC">
              <w:rPr>
                <w:b w:val="0"/>
              </w:rPr>
              <w:t>Hermann Christoph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</w:pPr>
            <w:r w:rsidRPr="004373DC">
              <w:t xml:space="preserve">Viel Erfahrung mit Java und </w:t>
            </w:r>
            <w:proofErr w:type="spellStart"/>
            <w:r w:rsidRPr="004373DC">
              <w:t>Android</w:t>
            </w:r>
            <w:proofErr w:type="spellEnd"/>
            <w:r w:rsidRPr="004373DC">
              <w:t>-Kenntnisse.</w:t>
            </w:r>
          </w:p>
        </w:tc>
      </w:tr>
      <w:tr w:rsidR="00D51330" w:rsidTr="00D5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</w:rPr>
            </w:pPr>
            <w:proofErr w:type="spellStart"/>
            <w:r w:rsidRPr="004373DC">
              <w:rPr>
                <w:b w:val="0"/>
              </w:rPr>
              <w:t>Magalhães</w:t>
            </w:r>
            <w:proofErr w:type="spellEnd"/>
            <w:r w:rsidRPr="004373DC">
              <w:rPr>
                <w:b w:val="0"/>
              </w:rPr>
              <w:t>-Ferreira Daniel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</w:pPr>
            <w:r w:rsidRPr="004373DC">
              <w:t>Erfahrung mit Java und Projektmanagement-Kenntnisse</w:t>
            </w:r>
          </w:p>
        </w:tc>
      </w:tr>
      <w:tr w:rsidR="00D51330" w:rsidTr="00D5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51330" w:rsidRPr="004373DC" w:rsidRDefault="00D51330" w:rsidP="00D51330">
            <w:pPr>
              <w:tabs>
                <w:tab w:val="left" w:pos="2977"/>
              </w:tabs>
              <w:ind w:left="0"/>
              <w:rPr>
                <w:b w:val="0"/>
              </w:rPr>
            </w:pPr>
            <w:proofErr w:type="spellStart"/>
            <w:r w:rsidRPr="004373DC">
              <w:rPr>
                <w:b w:val="0"/>
              </w:rPr>
              <w:t>Spörri</w:t>
            </w:r>
            <w:proofErr w:type="spellEnd"/>
            <w:r w:rsidRPr="004373DC">
              <w:rPr>
                <w:b w:val="0"/>
              </w:rPr>
              <w:t xml:space="preserve"> Raphael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D51330" w:rsidRPr="004373DC" w:rsidRDefault="00D51330" w:rsidP="00D51330">
            <w:pPr>
              <w:tabs>
                <w:tab w:val="left" w:pos="2977"/>
              </w:tabs>
              <w:ind w:left="0"/>
            </w:pPr>
            <w:r w:rsidRPr="004373DC">
              <w:t>Viel Erfahrung mit Java und Projektmanagement-Kenntnisse</w:t>
            </w:r>
          </w:p>
        </w:tc>
      </w:tr>
    </w:tbl>
    <w:p w:rsidR="00433B81" w:rsidRDefault="00433B81" w:rsidP="004373DC">
      <w:r>
        <w:t xml:space="preserve">Für die </w:t>
      </w:r>
      <w:r w:rsidR="004373DC">
        <w:t xml:space="preserve">Versionsverwaltung wird die freie </w:t>
      </w:r>
      <w:bookmarkStart w:id="0" w:name="_GoBack"/>
      <w:bookmarkEnd w:id="0"/>
      <w:r w:rsidR="004373DC">
        <w:t>Software</w:t>
      </w:r>
      <w:r>
        <w:t xml:space="preserve"> </w:t>
      </w:r>
      <w:proofErr w:type="spellStart"/>
      <w:r>
        <w:t>Git</w:t>
      </w:r>
      <w:proofErr w:type="spellEnd"/>
      <w:r>
        <w:t xml:space="preserve"> verwendet.</w:t>
      </w:r>
    </w:p>
    <w:p w:rsidR="006628AD" w:rsidRDefault="008827F6" w:rsidP="004373DC">
      <w:r>
        <w:t xml:space="preserve">Das Knowhow für </w:t>
      </w:r>
      <w:r w:rsidR="00BE0B46">
        <w:t>die Entwicklung mit dem</w:t>
      </w:r>
      <w:r>
        <w:t xml:space="preserve"> </w:t>
      </w:r>
      <w:proofErr w:type="spellStart"/>
      <w:r>
        <w:t>LibGDX</w:t>
      </w:r>
      <w:proofErr w:type="spellEnd"/>
      <w:r>
        <w:t>-Framework</w:t>
      </w:r>
      <w:r w:rsidR="00BE0B46">
        <w:t>, sowie für das Designen der benötigten Grafiken</w:t>
      </w:r>
      <w:r>
        <w:t xml:space="preserve"> muss noch aufgebaut werden.</w:t>
      </w:r>
    </w:p>
    <w:p w:rsidR="006628AD" w:rsidRPr="009A66BF" w:rsidRDefault="00251165" w:rsidP="004373DC">
      <w:r>
        <w:t>Der Gesamtaufwand für das Software Produkt wird auf ca. 10 „Mann-Wochen“ geschätzt.</w:t>
      </w:r>
      <w:r w:rsidR="006628AD">
        <w:tab/>
      </w:r>
    </w:p>
    <w:p w:rsidR="00951BFF" w:rsidRDefault="00951BFF" w:rsidP="005904FD">
      <w:pPr>
        <w:pStyle w:val="berschrift2"/>
      </w:pPr>
      <w:r>
        <w:t>Risiken</w:t>
      </w:r>
    </w:p>
    <w:p w:rsidR="00433B81" w:rsidRDefault="006C3F15" w:rsidP="005904FD">
      <w:r>
        <w:t>Da LibGDX ein uns noch nicht bekanntes Framework ist, birgt es die Gefahr, dass</w:t>
      </w:r>
      <w:r w:rsidR="0092691A">
        <w:t xml:space="preserve"> damit</w:t>
      </w:r>
      <w:r>
        <w:t xml:space="preserve"> nicht alle Ziele ordnungsgemäss erreicht werden können. In diesem Falle müsste </w:t>
      </w:r>
      <w:r w:rsidR="00AF647A">
        <w:t xml:space="preserve">innerhalb kurzer Zeit </w:t>
      </w:r>
      <w:r>
        <w:t xml:space="preserve">auf ein anderes Framework ausgewichen werden, welches </w:t>
      </w:r>
      <w:r w:rsidR="00AF647A">
        <w:t>unseren Anforderungen gerecht w</w:t>
      </w:r>
      <w:r w:rsidR="004F22F3">
        <w:t>ü</w:t>
      </w:r>
      <w:r w:rsidR="00AF647A">
        <w:t>rd</w:t>
      </w:r>
      <w:r w:rsidR="004F22F3">
        <w:t>e</w:t>
      </w:r>
      <w:r w:rsidR="00AF647A">
        <w:t>.</w:t>
      </w:r>
    </w:p>
    <w:p w:rsidR="006C3F15" w:rsidRDefault="006C3F15" w:rsidP="004373DC">
      <w:r>
        <w:t xml:space="preserve">Sollte der unwahrscheinliche Fall eintreten, dass die Weiterentwicklung und Unterstützung  </w:t>
      </w:r>
      <w:r w:rsidR="0092691A">
        <w:t>des</w:t>
      </w:r>
      <w:r>
        <w:t xml:space="preserve"> </w:t>
      </w:r>
      <w:proofErr w:type="spellStart"/>
      <w:r>
        <w:t>Android</w:t>
      </w:r>
      <w:proofErr w:type="spellEnd"/>
      <w:r w:rsidR="0092691A">
        <w:t>-OS</w:t>
      </w:r>
      <w:r>
        <w:t xml:space="preserve"> während der Projektzeit eingestellt wird, so hätten wir keine Grundlage für die Entwicklung der Applikation.</w:t>
      </w:r>
    </w:p>
    <w:p w:rsidR="008827F6" w:rsidRDefault="008827F6">
      <w:pPr>
        <w:ind w:left="0"/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>
        <w:br w:type="page"/>
      </w:r>
    </w:p>
    <w:p w:rsidR="00951BFF" w:rsidRDefault="00951BFF" w:rsidP="005904FD">
      <w:pPr>
        <w:pStyle w:val="berschrift2"/>
      </w:pPr>
      <w:r>
        <w:lastRenderedPageBreak/>
        <w:t>Grobplanung</w:t>
      </w:r>
    </w:p>
    <w:p w:rsidR="009D32ED" w:rsidRDefault="00FC7359" w:rsidP="004373DC">
      <w:r>
        <w:t xml:space="preserve">Die Gesamtdauer des Projekts beträgt 12 Wochen. Pro Woche arbeitet jeder Entwickler 8 Stunden am Projekt. Die Planung erfolgt gemäss </w:t>
      </w:r>
      <w:r w:rsidR="004061C9">
        <w:t>Unified</w:t>
      </w:r>
      <w:r>
        <w:t xml:space="preserve"> Process mit einer Iterationsdauer von </w:t>
      </w:r>
      <w:r w:rsidR="00F817D2">
        <w:t>2 Wochen.</w:t>
      </w:r>
    </w:p>
    <w:tbl>
      <w:tblPr>
        <w:tblStyle w:val="HelleListe-Akzent1"/>
        <w:tblW w:w="0" w:type="auto"/>
        <w:tblInd w:w="392" w:type="dxa"/>
        <w:tblLook w:val="04A0" w:firstRow="1" w:lastRow="0" w:firstColumn="1" w:lastColumn="0" w:noHBand="0" w:noVBand="1"/>
      </w:tblPr>
      <w:tblGrid>
        <w:gridCol w:w="1890"/>
        <w:gridCol w:w="1376"/>
        <w:gridCol w:w="5630"/>
      </w:tblGrid>
      <w:tr w:rsidR="00FC7359" w:rsidTr="0043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Phase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</w:t>
            </w:r>
          </w:p>
        </w:tc>
        <w:tc>
          <w:tcPr>
            <w:tcW w:w="5630" w:type="dxa"/>
          </w:tcPr>
          <w:p w:rsidR="00FC7359" w:rsidRDefault="00FC7359" w:rsidP="00590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FC7359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Inception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Projektskizze erstellt, Architektur skizziert</w:t>
            </w:r>
          </w:p>
        </w:tc>
      </w:tr>
      <w:tr w:rsidR="00FC7359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Elaboration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60 % der Anwendungsfälle detailliert ausformuliert, Rest identifiziert und priorisiert, 1. Entwurf Domänenmodell</w:t>
            </w:r>
          </w:p>
        </w:tc>
      </w:tr>
      <w:tr w:rsidR="00FC7359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/>
        </w:tc>
        <w:tc>
          <w:tcPr>
            <w:tcW w:w="1376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90 % der Anwendungsfälle detailliert ausformuliert, Domänenmodell fertig und Architektur stabil</w:t>
            </w:r>
          </w:p>
        </w:tc>
      </w:tr>
      <w:tr w:rsidR="006E4303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>
            <w:r>
              <w:t>Construction</w:t>
            </w:r>
          </w:p>
        </w:tc>
        <w:tc>
          <w:tcPr>
            <w:tcW w:w="1376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30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60 %</w:t>
            </w:r>
            <w:r w:rsidR="00853C30">
              <w:t xml:space="preserve"> der Anwe</w:t>
            </w:r>
            <w:r>
              <w:t>ndung</w:t>
            </w:r>
            <w:r w:rsidR="00853C30">
              <w:t>sfälle realisiert und getestet, UI 30% fertig</w:t>
            </w:r>
          </w:p>
        </w:tc>
      </w:tr>
      <w:tr w:rsidR="006E4303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/>
        </w:tc>
        <w:tc>
          <w:tcPr>
            <w:tcW w:w="1376" w:type="dxa"/>
          </w:tcPr>
          <w:p w:rsidR="006E4303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30" w:type="dxa"/>
          </w:tcPr>
          <w:p w:rsidR="006E4303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  <w:r w:rsidR="00853C30">
              <w:t xml:space="preserve"> der Anwendungsfälle realisiert und getestet, UI fertig</w:t>
            </w:r>
          </w:p>
        </w:tc>
      </w:tr>
      <w:tr w:rsidR="006E4303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>
            <w:r>
              <w:t>Transition</w:t>
            </w:r>
          </w:p>
        </w:tc>
        <w:tc>
          <w:tcPr>
            <w:tcW w:w="1376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630" w:type="dxa"/>
          </w:tcPr>
          <w:p w:rsidR="006E4303" w:rsidRDefault="00853C30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Systemtest und Dokumentation</w:t>
            </w:r>
          </w:p>
        </w:tc>
      </w:tr>
    </w:tbl>
    <w:p w:rsidR="00951BFF" w:rsidRDefault="00951BFF" w:rsidP="005904FD">
      <w:pPr>
        <w:pStyle w:val="berschrift2"/>
      </w:pPr>
      <w:r>
        <w:t>Kundennutzen</w:t>
      </w:r>
    </w:p>
    <w:p w:rsidR="00BF454F" w:rsidRDefault="00BF454F" w:rsidP="005904FD">
      <w:r>
        <w:t>Der Hauptnutzen für den Kunden liegt</w:t>
      </w:r>
      <w:r w:rsidR="00AF647A">
        <w:t>,</w:t>
      </w:r>
      <w:r>
        <w:t xml:space="preserve"> da es sich bei diesem Projekt um ein Vide</w:t>
      </w:r>
      <w:r w:rsidR="0092691A">
        <w:t xml:space="preserve">ospiel handelt, im Spassfaktor. </w:t>
      </w:r>
      <w:r>
        <w:t>Das Spiel soll dazu dienen</w:t>
      </w:r>
      <w:r w:rsidR="0092691A">
        <w:t>,</w:t>
      </w:r>
      <w:r w:rsidR="00AF647A">
        <w:t xml:space="preserve"> alltägliche</w:t>
      </w:r>
      <w:r>
        <w:t xml:space="preserve"> </w:t>
      </w:r>
      <w:r w:rsidR="00AF647A">
        <w:t>Wartezeiten wie beispielsweise eine Zugfahrt</w:t>
      </w:r>
      <w:r>
        <w:t xml:space="preserve"> zu verschönern.</w:t>
      </w:r>
    </w:p>
    <w:p w:rsidR="00BF454F" w:rsidRPr="00BF454F" w:rsidRDefault="00BF454F" w:rsidP="005904FD">
      <w:r>
        <w:t xml:space="preserve">Das Spiel </w:t>
      </w:r>
      <w:r w:rsidR="0092691A">
        <w:t xml:space="preserve">soll </w:t>
      </w:r>
      <w:r>
        <w:t>über</w:t>
      </w:r>
      <w:r w:rsidR="0092691A">
        <w:t xml:space="preserve"> den</w:t>
      </w:r>
      <w:r>
        <w:t xml:space="preserve"> </w:t>
      </w:r>
      <w:proofErr w:type="spellStart"/>
      <w:r w:rsidR="00AF647A">
        <w:t>GooglePlay</w:t>
      </w:r>
      <w:proofErr w:type="spellEnd"/>
      <w:r w:rsidR="0092691A">
        <w:t>-Store gefunden und bezogen werden können.</w:t>
      </w:r>
    </w:p>
    <w:p w:rsidR="00951BFF" w:rsidRDefault="00951BFF" w:rsidP="005904FD">
      <w:pPr>
        <w:pStyle w:val="berschrift2"/>
      </w:pPr>
      <w:r>
        <w:t>Wirtschaftlichkeit</w:t>
      </w:r>
    </w:p>
    <w:p w:rsidR="00BF454F" w:rsidRDefault="004E743D" w:rsidP="005904FD">
      <w:r>
        <w:t xml:space="preserve">Für das Projekt </w:t>
      </w:r>
      <w:r w:rsidR="00433B81">
        <w:t>wird mit einem Kostenansatz</w:t>
      </w:r>
      <w:r w:rsidR="00F37926">
        <w:t xml:space="preserve"> </w:t>
      </w:r>
      <w:r w:rsidR="00ED2A0E">
        <w:t>von</w:t>
      </w:r>
      <w:r w:rsidR="00433B81">
        <w:t xml:space="preserve"> 200</w:t>
      </w:r>
      <w:r>
        <w:t>.- CHF</w:t>
      </w:r>
      <w:r w:rsidR="00171944">
        <w:t xml:space="preserve"> pro</w:t>
      </w:r>
      <w:r w:rsidR="00F37926">
        <w:t xml:space="preserve"> Mannstunde</w:t>
      </w:r>
      <w:r>
        <w:t xml:space="preserve"> gerechnet. Die geschätzte Entwicklungszeit beträgt </w:t>
      </w:r>
      <w:r w:rsidR="009D32ED">
        <w:t>384</w:t>
      </w:r>
      <w:r>
        <w:t xml:space="preserve"> Mannstunden, </w:t>
      </w:r>
      <w:r w:rsidR="00ED2A0E">
        <w:t>was</w:t>
      </w:r>
      <w:r>
        <w:t xml:space="preserve"> ein</w:t>
      </w:r>
      <w:r w:rsidR="00ED2A0E">
        <w:t>en</w:t>
      </w:r>
      <w:r>
        <w:t xml:space="preserve"> Gesamtkostenbetrag von </w:t>
      </w:r>
      <w:r w:rsidR="009D32ED">
        <w:t>76</w:t>
      </w:r>
      <w:r w:rsidR="00F37926">
        <w:t>‘</w:t>
      </w:r>
      <w:r w:rsidR="009D32ED">
        <w:t>8</w:t>
      </w:r>
      <w:r w:rsidR="00433B81">
        <w:t>00</w:t>
      </w:r>
      <w:r>
        <w:t xml:space="preserve"> CHF</w:t>
      </w:r>
      <w:r w:rsidR="00ED2A0E">
        <w:t xml:space="preserve"> ergibt</w:t>
      </w:r>
      <w:r>
        <w:t>.</w:t>
      </w:r>
    </w:p>
    <w:p w:rsidR="00F37926" w:rsidRDefault="00F37926" w:rsidP="005904FD">
      <w:r>
        <w:t xml:space="preserve">Die Applikation </w:t>
      </w:r>
      <w:r w:rsidR="004B3665">
        <w:t>wird voraussichtlich</w:t>
      </w:r>
      <w:r>
        <w:t xml:space="preserve"> </w:t>
      </w:r>
      <w:r w:rsidR="0092691A">
        <w:t>zu einem Preis von</w:t>
      </w:r>
      <w:r>
        <w:t xml:space="preserve"> 2.- CHF</w:t>
      </w:r>
      <w:r w:rsidR="00F72A6F">
        <w:t xml:space="preserve"> </w:t>
      </w:r>
      <w:r w:rsidR="0092691A">
        <w:t>angeboten.</w:t>
      </w:r>
      <w:r w:rsidR="00F72A6F">
        <w:t xml:space="preserve"> </w:t>
      </w:r>
      <w:r w:rsidR="0092691A">
        <w:t>Somit</w:t>
      </w:r>
      <w:r w:rsidR="00F72A6F">
        <w:t xml:space="preserve"> müssen 38‘4</w:t>
      </w:r>
      <w:r>
        <w:t xml:space="preserve">00 Instanzen </w:t>
      </w:r>
      <w:r w:rsidR="0092691A">
        <w:t>verkauft</w:t>
      </w:r>
      <w:r>
        <w:t xml:space="preserve"> werden um die Produktionskosten</w:t>
      </w:r>
      <w:r w:rsidR="0092691A">
        <w:t xml:space="preserve"> </w:t>
      </w:r>
      <w:r>
        <w:t>zu decken.</w:t>
      </w:r>
    </w:p>
    <w:p w:rsidR="00F37926" w:rsidRPr="00951BFF" w:rsidRDefault="00D51330" w:rsidP="005904FD">
      <w:r>
        <w:t xml:space="preserve">Die </w:t>
      </w:r>
      <w:r w:rsidR="00F37926">
        <w:t>Top-Seller Spiele</w:t>
      </w:r>
      <w:r w:rsidR="00171944">
        <w:t xml:space="preserve"> derselben Kategorie</w:t>
      </w:r>
      <w:r w:rsidR="00F37926">
        <w:t xml:space="preserve"> w</w:t>
      </w:r>
      <w:r>
        <w:t>u</w:t>
      </w:r>
      <w:r w:rsidR="00F37926">
        <w:t xml:space="preserve">rden bis zu 10 Millionen mal </w:t>
      </w:r>
      <w:r>
        <w:t>v</w:t>
      </w:r>
      <w:r w:rsidR="00F37926">
        <w:t>erkauft</w:t>
      </w:r>
      <w:r>
        <w:t>, was darauf hin</w:t>
      </w:r>
      <w:r w:rsidR="00171944">
        <w:t>deutet</w:t>
      </w:r>
      <w:r w:rsidR="009D32ED">
        <w:t xml:space="preserve">, dass </w:t>
      </w:r>
      <w:r>
        <w:t>massiv</w:t>
      </w:r>
      <w:r w:rsidR="009D32ED">
        <w:t xml:space="preserve"> mehr als nur 38</w:t>
      </w:r>
      <w:r w:rsidR="00171944">
        <w:t>‘</w:t>
      </w:r>
      <w:r w:rsidR="009D32ED">
        <w:t>4</w:t>
      </w:r>
      <w:r w:rsidR="00171944">
        <w:t>00 Instanzen verkauft werden können.</w:t>
      </w:r>
    </w:p>
    <w:sectPr w:rsidR="00F37926" w:rsidRPr="00951BF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B0D" w:rsidRDefault="003E2B0D" w:rsidP="005904FD">
      <w:r>
        <w:separator/>
      </w:r>
    </w:p>
  </w:endnote>
  <w:endnote w:type="continuationSeparator" w:id="0">
    <w:p w:rsidR="003E2B0D" w:rsidRDefault="003E2B0D" w:rsidP="0059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id w:val="-662084761"/>
        <w:docPartObj>
          <w:docPartGallery w:val="Page Numbers (Bottom of Page)"/>
          <w:docPartUnique/>
        </w:docPartObj>
      </w:sdtPr>
      <w:sdtEndPr/>
      <w:sdtContent>
        <w:tr w:rsidR="00FE1FF8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FE1FF8" w:rsidRDefault="00FE1FF8" w:rsidP="000B54C4">
              <w:pPr>
                <w:spacing w:after="0"/>
                <w:ind w:left="357"/>
              </w:pPr>
              <w:r w:rsidRPr="00FE1FF8">
                <w:t>Arizcorreta Rafael,  Hermann Christoph</w:t>
              </w:r>
              <w:r>
                <w:t xml:space="preserve">, </w:t>
              </w:r>
              <w:r w:rsidRPr="00FE1FF8">
                <w:tab/>
              </w:r>
            </w:p>
            <w:p w:rsidR="00FE1FF8" w:rsidRDefault="008827F6" w:rsidP="008827F6">
              <w:proofErr w:type="spellStart"/>
              <w:r>
                <w:t>Magalhães</w:t>
              </w:r>
              <w:proofErr w:type="spellEnd"/>
              <w:r>
                <w:t>-Ferreira Daniel</w:t>
              </w:r>
              <w:r w:rsidR="00FE1FF8" w:rsidRPr="00FE1FF8">
                <w:t xml:space="preserve">, </w:t>
              </w:r>
              <w:proofErr w:type="spellStart"/>
              <w:r w:rsidR="00FE1FF8" w:rsidRPr="00FE1FF8">
                <w:t>Spörri</w:t>
              </w:r>
              <w:proofErr w:type="spellEnd"/>
              <w:r w:rsidR="00FE1FF8" w:rsidRPr="00FE1FF8">
                <w:t xml:space="preserve"> Raphael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FE1FF8" w:rsidRDefault="00FE1FF8" w:rsidP="005904FD">
              <w:pPr>
                <w:rPr>
                  <w:rFonts w:eastAsiaTheme="majorEastAsia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BE0B46" w:rsidRPr="00BE0B46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FE1FF8" w:rsidRDefault="00FE1FF8" w:rsidP="005904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B0D" w:rsidRDefault="003E2B0D" w:rsidP="005904FD">
      <w:r>
        <w:separator/>
      </w:r>
    </w:p>
  </w:footnote>
  <w:footnote w:type="continuationSeparator" w:id="0">
    <w:p w:rsidR="003E2B0D" w:rsidRDefault="003E2B0D" w:rsidP="00590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6" w:rsidRDefault="00737496" w:rsidP="005904FD">
    <w:pPr>
      <w:pStyle w:val="Kopfzeile"/>
    </w:pPr>
    <w:r>
      <w:t>SEPS – Gruppe 1</w:t>
    </w:r>
    <w:r>
      <w:tab/>
    </w:r>
    <w:r>
      <w:tab/>
      <w:t>ZHAW – Winterthur</w:t>
    </w:r>
  </w:p>
  <w:p w:rsidR="00737496" w:rsidRDefault="00737496" w:rsidP="005904FD">
    <w:pPr>
      <w:pStyle w:val="Kopfzeile"/>
    </w:pPr>
    <w:r>
      <w:t>Space</w:t>
    </w:r>
    <w:r w:rsidR="004236E1">
      <w:t>-</w:t>
    </w:r>
    <w:r w:rsidR="00856BAE">
      <w:t>Fighter</w:t>
    </w:r>
    <w:r w:rsidR="00ED2A0E">
      <w:t xml:space="preserve"> </w:t>
    </w:r>
    <w:r w:rsidR="004F22F3">
      <w:t>Applikation</w:t>
    </w:r>
    <w:r w:rsidR="00AB360F">
      <w:tab/>
    </w:r>
    <w:r w:rsidR="00AB360F">
      <w:tab/>
    </w:r>
    <w:proofErr w:type="spellStart"/>
    <w:r w:rsidR="00AB360F">
      <w:t>Technikumstrasse</w:t>
    </w:r>
    <w:proofErr w:type="spellEnd"/>
    <w:r w:rsidR="00AB360F">
      <w:t xml:space="preserve">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B21"/>
    <w:multiLevelType w:val="hybridMultilevel"/>
    <w:tmpl w:val="AFF6FDE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1E7850"/>
    <w:multiLevelType w:val="hybridMultilevel"/>
    <w:tmpl w:val="E9BA157E"/>
    <w:lvl w:ilvl="0" w:tplc="57282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832E3"/>
    <w:multiLevelType w:val="hybridMultilevel"/>
    <w:tmpl w:val="DC4ABB58"/>
    <w:lvl w:ilvl="0" w:tplc="572823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03387F"/>
    <w:multiLevelType w:val="hybridMultilevel"/>
    <w:tmpl w:val="5FE2E54A"/>
    <w:lvl w:ilvl="0" w:tplc="08070011">
      <w:start w:val="1"/>
      <w:numFmt w:val="decimal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6000B6"/>
    <w:multiLevelType w:val="hybridMultilevel"/>
    <w:tmpl w:val="C4E078A8"/>
    <w:lvl w:ilvl="0" w:tplc="572823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DF7CB5"/>
    <w:multiLevelType w:val="hybridMultilevel"/>
    <w:tmpl w:val="DA022938"/>
    <w:lvl w:ilvl="0" w:tplc="FFBC74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4A3731A"/>
    <w:multiLevelType w:val="hybridMultilevel"/>
    <w:tmpl w:val="1772DB28"/>
    <w:lvl w:ilvl="0" w:tplc="49EEAF3A">
      <w:start w:val="1"/>
      <w:numFmt w:val="decimal"/>
      <w:pStyle w:val="berschrift2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546A3"/>
    <w:multiLevelType w:val="hybridMultilevel"/>
    <w:tmpl w:val="75CEE4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D6B01"/>
    <w:multiLevelType w:val="hybridMultilevel"/>
    <w:tmpl w:val="9064F8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01689"/>
    <w:multiLevelType w:val="hybridMultilevel"/>
    <w:tmpl w:val="6C567F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96"/>
    <w:rsid w:val="00060491"/>
    <w:rsid w:val="000B54C4"/>
    <w:rsid w:val="000C30B9"/>
    <w:rsid w:val="00171944"/>
    <w:rsid w:val="001D7C42"/>
    <w:rsid w:val="001E31B6"/>
    <w:rsid w:val="00251165"/>
    <w:rsid w:val="002D3127"/>
    <w:rsid w:val="003E2B0D"/>
    <w:rsid w:val="004061C9"/>
    <w:rsid w:val="004236E1"/>
    <w:rsid w:val="00433B81"/>
    <w:rsid w:val="004373DC"/>
    <w:rsid w:val="00497EE7"/>
    <w:rsid w:val="004B3665"/>
    <w:rsid w:val="004E0377"/>
    <w:rsid w:val="004E3C2A"/>
    <w:rsid w:val="004E743D"/>
    <w:rsid w:val="004F22F3"/>
    <w:rsid w:val="005135B6"/>
    <w:rsid w:val="00586CCD"/>
    <w:rsid w:val="00587DCF"/>
    <w:rsid w:val="005904FD"/>
    <w:rsid w:val="006628AD"/>
    <w:rsid w:val="00671226"/>
    <w:rsid w:val="006B47B7"/>
    <w:rsid w:val="006C3F15"/>
    <w:rsid w:val="006E25D5"/>
    <w:rsid w:val="006E4303"/>
    <w:rsid w:val="00737496"/>
    <w:rsid w:val="007548FD"/>
    <w:rsid w:val="00834299"/>
    <w:rsid w:val="00853C30"/>
    <w:rsid w:val="00856BAE"/>
    <w:rsid w:val="0086379D"/>
    <w:rsid w:val="008827F6"/>
    <w:rsid w:val="0092691A"/>
    <w:rsid w:val="00951BFF"/>
    <w:rsid w:val="00973DFA"/>
    <w:rsid w:val="00983B80"/>
    <w:rsid w:val="009A66BF"/>
    <w:rsid w:val="009C2D7F"/>
    <w:rsid w:val="009D32ED"/>
    <w:rsid w:val="009F4BCE"/>
    <w:rsid w:val="00A164E7"/>
    <w:rsid w:val="00A537B4"/>
    <w:rsid w:val="00AB360F"/>
    <w:rsid w:val="00AF647A"/>
    <w:rsid w:val="00B02835"/>
    <w:rsid w:val="00B66EE1"/>
    <w:rsid w:val="00BE0B46"/>
    <w:rsid w:val="00BE315D"/>
    <w:rsid w:val="00BF454F"/>
    <w:rsid w:val="00C43114"/>
    <w:rsid w:val="00D35230"/>
    <w:rsid w:val="00D51330"/>
    <w:rsid w:val="00EC2A95"/>
    <w:rsid w:val="00ED2A0E"/>
    <w:rsid w:val="00F37926"/>
    <w:rsid w:val="00F46766"/>
    <w:rsid w:val="00F72A6F"/>
    <w:rsid w:val="00F817D2"/>
    <w:rsid w:val="00FB5179"/>
    <w:rsid w:val="00FB67B1"/>
    <w:rsid w:val="00FC7359"/>
    <w:rsid w:val="00FE1FF8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04FD"/>
    <w:pPr>
      <w:ind w:left="360"/>
    </w:pPr>
    <w:rPr>
      <w:rFonts w:asciiTheme="majorHAnsi" w:hAnsiTheme="majorHAnsi" w:cs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133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4FD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4F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D5133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table" w:styleId="Tabellenraster">
    <w:name w:val="Table Grid"/>
    <w:basedOn w:val="NormaleTabelle"/>
    <w:uiPriority w:val="59"/>
    <w:rsid w:val="00FC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882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04FD"/>
    <w:pPr>
      <w:ind w:left="360"/>
    </w:pPr>
    <w:rPr>
      <w:rFonts w:asciiTheme="majorHAnsi" w:hAnsiTheme="majorHAnsi" w:cs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133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4FD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4F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D5133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table" w:styleId="Tabellenraster">
    <w:name w:val="Table Grid"/>
    <w:basedOn w:val="NormaleTabelle"/>
    <w:uiPriority w:val="59"/>
    <w:rsid w:val="00FC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882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 Ferreira</dc:creator>
  <cp:lastModifiedBy>Raphael Spoerri</cp:lastModifiedBy>
  <cp:revision>2</cp:revision>
  <dcterms:created xsi:type="dcterms:W3CDTF">2012-09-30T19:40:00Z</dcterms:created>
  <dcterms:modified xsi:type="dcterms:W3CDTF">2012-09-30T19:40:00Z</dcterms:modified>
</cp:coreProperties>
</file>