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ПРОЦЕССОВ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Вариант: 3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Цель работы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Приобретение практических навыков в: 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Управление процессами в ОС  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Обеспечение обмена данных между процессами посредством каналов 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Задание </w:t>
      </w:r>
    </w:p>
    <w:p>
      <w:pPr>
        <w:pStyle w:val="Normal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</w:t>
        <w:tab/>
        <w:t>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>
      <w:pPr>
        <w:pStyle w:val="Normal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u w:val="single"/>
        </w:rPr>
        <w:t>Вариант задания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>Пользователь вво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1338580</wp:posOffset>
            </wp:positionH>
            <wp:positionV relativeFrom="paragraph">
              <wp:posOffset>69850</wp:posOffset>
            </wp:positionV>
            <wp:extent cx="3434080" cy="24269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дит команды вида: «число число число&lt;endline&gt;» </w:t>
      </w:r>
      <w:r>
        <w:rPr>
          <w:rFonts w:ascii="Times New Roman" w:hAnsi="Times New Roman"/>
          <w:sz w:val="28"/>
          <w:szCs w:val="28"/>
        </w:rPr>
        <w:t>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помощи Makefile собираются программы — main и divider. В main происходит создание pipe и процесса при помощи fork, работа с дескрипторами, а также чтение из пользовательского ввода и вывод результата. В divider происходит разделение ввода, вычисления и запись в файл.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Также используется заголовочные файлы: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"string.h", "sys/wait.h".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– создаёт дочерний процесс.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 –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pipe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— создание канала для передачи данных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dup2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работа с дескрипторами.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принципы взаимодействия процессов, работы с дескрипторами и использование read/write.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main.c. Там в char* считываются две строки и передаются по pipe в исполняемый файл divider. Потом, если программа завершилась успешно, выводим полученный от дочернего прооцесса по другому pipe результат.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divider.c. Там при помощи strtok делим строки, получая имя файла и числа для деления. Создаём файл с данным именем и заносим в него ответ. Затем делим, пока не встречаем 0.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/>
          <w:b/>
          <w:b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8"/>
          <w:szCs w:val="28"/>
          <w:shd w:fill="auto" w:val="clear"/>
          <w:lang w:val="en-US" w:eastAsia="ru-RU"/>
        </w:rPr>
        <w:t>CmakeLists.txt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cmake_minimum_required(VERSION 3.0)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project(Forks-pipes)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add_executable(main main.c)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eastAsia="" w:eastAsiaTheme="minorEastAsia"/>
          <w:b w:val="false"/>
          <w:b w:val="false"/>
          <w:bCs w:val="false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 w:eastAsia="ru-RU"/>
        </w:rPr>
        <w:t>add_executable(divider divider.c)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>
          <w:rFonts w:ascii="Times New Roman" w:hAnsi="Times New Roman" w:eastAsia="" w:cs="Times New Roman"/>
          <w:lang w:val="en-US" w:eastAsia="ru-RU"/>
        </w:rPr>
      </w:pPr>
      <w:r>
        <w:rPr>
          <w:rFonts w:eastAsia="" w:cs="Times New Roman" w:ascii="Times New Roman" w:hAnsi="Times New Roman"/>
          <w:lang w:val="en-US" w:eastAsia="ru-RU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"stdlib.h"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"stdio.h"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"unistd.h"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#include "sys/wait.h"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int main()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pipe_fd[2]; // creating pipe to child process; pipe_fd[0] - for reading, pipe_fd[1] - for writing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pipe_bw[2]; // creating pipepipe from executed program to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((pipe(pipe_fd) == -1) || (pipe(pipe_bw)==-1)) { // creating pipes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perror("Pipe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pid_t pid = fork(); // creating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(pid == -1)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perror("Child process creation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2;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if (pid == 0) { // going in child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close(pipe_fd[1]); // closing the descriptor of forward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close(pipe_bw[0]); // closing the descriptor of backward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dup2(pipe_fd[0], STDIN_FILENO); // duplicating descriptors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dup2(pipe_bw[1], STDOUT_FILENO);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execl("divider", "divider", NULL); // executing program to divide the numbers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perror("Exec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3;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 else { // going in parent process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close(pipe_fd[0]); // closing the descriptor of forward pipe to read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close(pipe_bw[1]); // closing the descriptor of backward pipe to write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input = 0; // creating char* pointer for reading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len =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counter = 0; // creating variable for counting lines of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while(counter != 2)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 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(read(STDIN_FILENO, &amp;c, sizeof(char)) == -1) { // reading from input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perror("Input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 = realloc(input, sizeof(char)*(++len));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input[len-1]=c;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(c == '\n') {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counter += 1;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input[len-1]=' '; // doing this for strtok later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((write(pipe_fd[1], &amp;len, sizeof(int)) == -1) || (write(pipe_fd[1], input, sizeof(char)*len) == -1)) { // writing to forward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forward pipe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close(pipe_fd[1]); // closing the descriptor to write because it is no longer needed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status;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wait(&amp;status); // waiting for child process to finish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(WIFEXITED(status) &amp;&amp; WEXITSTATUS(status)!=0) { // checking for error in child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return(6);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int answ_len;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&amp;answ_len, sizeof(int)) == -1) { // reading answer length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char* answer = malloc(sizeof(char)*answ_len);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(read(pipe_bw[0], &amp;answer, answ_len*sizeof(char)) == -1) { // reading answer from pipe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perror("Backward pipe reading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4;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if ((write(STDOUT_FILENO, "Here is the answer: ", 20*sizeof(char)) == -1) ||(write(STDOUT_FILENO, &amp;answer, answ_len*sizeof(char)) == -1) || (write(STDOUT_FILENO, "\n", sizeof(char)) == -1)) { // writing answer to output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perror("Writing to stdout error");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5;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4"/>
          <w:szCs w:val="24"/>
          <w:lang w:val="en-US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  <w:lang w:val="en-US"/>
        </w:rPr>
        <w:t>}</w:t>
      </w:r>
    </w:p>
    <w:p>
      <w:pPr>
        <w:pStyle w:val="Normal"/>
        <w:spacing w:lineRule="auto" w:line="240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divider.c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"stdlib.h"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"stdio.h"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"unistd.h"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"fcntl.h"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#include "string.h"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int main()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len;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(read(STDIN_FILENO, &amp;len, sizeof(int)) == -1) { // reading length of data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perror("Forward pipe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char* data = malloc(sizeof(char)*len);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(read(STDIN_FILENO, data, len) == -1) { // reading whole data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perror("Forward pipe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_exit(-1);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char* var = strtok(data, "\n"); // getting filename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file = open(var, O_WRONLY | O_CREAT, 0777);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(file == -1)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perror("File reading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_exit(-2);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strtok(NULL, "\n"); // getting array with all the numbers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strtok(var, " "); // getting first number as char*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result=atoi(var); // getting first number as int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(result==0) { // checking whether data is correct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_exit(-3);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var = strtok(NULL,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while (var != NULL) { // dividing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printf("%d ", result);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int del = atoi(var);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if (del == 0) { // checking for 0 div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    </w:t>
      </w:r>
      <w:r>
        <w:rPr/>
        <w:t>_exit(-4);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result/=del;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var = strtok(NULL, " 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int num_len=1, num = result/10; // creating string version of result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while (num&gt;0)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num/=10;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num_len++;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char res_str[num_len];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sprintf(res_str, "%d", result);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((write(file, "Here is the answer: ", 20*sizeof(char)) == -1) || (write(file, &amp;res_str, num_len*sizeof(char)) == -1)) { // writing answer to the file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perror("Writing to file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_exit(-5);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if ((write(STDOUT_FILENO, &amp;num_len, sizeof(int)) == -1) || (write(STDOUT_FILENO, &amp;res_str, num_len*sizeof(char)) == -1)) { // writing to backward pipe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perror("Writing to backward pipe error");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    </w:t>
      </w:r>
      <w:r>
        <w:rPr/>
        <w:t>_exit(-5);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 xml:space="preserve">    </w:t>
      </w:r>
      <w:r>
        <w:rPr/>
        <w:t>return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/>
        <w:t>}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[Maxim@HONOR-MB15 build]$</w:t>
      </w: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output.txt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1000 5 2 4</w:t>
      </w:r>
    </w:p>
    <w:p>
      <w:pPr>
        <w:pStyle w:val="Normal"/>
        <w:rPr>
          <w:rFonts w:ascii="Times New Roman" w:hAnsi="Times New Roman" w:eastAsia="" w:eastAsiaTheme="minorEastAsia"/>
          <w:sz w:val="24"/>
          <w:szCs w:val="24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Here is the answer: 25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100000 2 3 4 5 6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138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30 5 3 2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123456789 9 8 7 6 5 4 3 2 1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340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answer: 2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1 2 3 4 5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1 2 3 4 5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\n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100 2 3 0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Zero divider error: Success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ind w:left="0" w:right="0" w:firstLine="3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</w:t>
        <w:tab/>
        <w:t>"/home/Maxim/Документы/Лабы_3_сем/OS/OS_LR_1/src/build/main"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output.txt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\n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format error: Success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[Maxim@HONOR-MB15 build]$</w:t>
      </w:r>
      <w:r>
        <w:rPr>
          <w:rFonts w:ascii="Times New Roman" w:hAnsi="Times New Roman"/>
          <w:sz w:val="24"/>
          <w:szCs w:val="24"/>
        </w:rPr>
        <w:t xml:space="preserve"> "/home/Maxim/Документы/Лабы_3_сем/OS/OS_LR_1/src/build/main"</w:t>
      </w:r>
    </w:p>
    <w:p>
      <w:pPr>
        <w:pStyle w:val="Normal"/>
        <w:rPr/>
      </w:pPr>
      <w:r>
        <w:rPr/>
        <w:t>\n</w:t>
      </w:r>
    </w:p>
    <w:p>
      <w:pPr>
        <w:pStyle w:val="Normal"/>
        <w:rPr/>
      </w:pPr>
      <w:r>
        <w:rPr/>
        <w:t>\n</w:t>
      </w:r>
    </w:p>
    <w:p>
      <w:pPr>
        <w:pStyle w:val="Normal"/>
        <w:rPr/>
      </w:pPr>
      <w:r>
        <w:rPr/>
        <w:t>data format error: Success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Изучил, как устроены pipe и как они могут быть полезны при межпрограммном взаимодействии, которое было осуществлено при помощи fork и exec. Выяснил, что из себя представляют дескрипторы и как на практике работает вывод в языке Си.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процессе работы над программой определил, что лабораторные работы желательно писать, используя исключительно инструментарий языка Си, а не Си++, потому что системные вызовы ориентированы именно на него. При записи в файл и вывод понял, что числа печатаются для пользователя в текстовом виде, а не в бинарном. Бинарные же символы в файлах формата .txt и в терминале отображаются некорректно.</w:t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C9211E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color w:val="C9211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color w:val="C9211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color w:val="C9211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color w:val="C9211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color w:val="C9211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Application>LibreOffice/7.3.7.2$Linux_X86_64 LibreOffice_project/30$Build-2</Application>
  <AppVersion>15.0000</AppVersion>
  <Pages>10</Pages>
  <Words>1317</Words>
  <Characters>8524</Characters>
  <CharactersWithSpaces>10472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2023-10-02T11:57:26Z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