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83D6" w14:textId="28E7A368" w:rsidR="00062E91" w:rsidRPr="00062E91" w:rsidRDefault="009C421B" w:rsidP="0066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00" w:firstLine="916"/>
        <w:rPr>
          <w:b/>
          <w:bCs/>
          <w:iCs/>
          <w:color w:val="222A35" w:themeColor="text2" w:themeShade="80"/>
          <w:sz w:val="16"/>
          <w:szCs w:val="16"/>
        </w:rPr>
      </w:pPr>
      <w:bookmarkStart w:id="0" w:name="_Toc49797420"/>
      <w:bookmarkStart w:id="1" w:name="_Toc54560461"/>
      <w:r w:rsidRPr="002030C7">
        <w:rPr>
          <w:noProof/>
          <w:color w:val="222A35" w:themeColor="text2" w:themeShade="80"/>
        </w:rPr>
        <mc:AlternateContent>
          <mc:Choice Requires="wpg">
            <w:drawing>
              <wp:anchor distT="0" distB="0" distL="114300" distR="114300" simplePos="0" relativeHeight="251651079" behindDoc="1" locked="0" layoutInCell="1" allowOverlap="1" wp14:anchorId="7A76EEA1" wp14:editId="1DB20EE1">
                <wp:simplePos x="0" y="0"/>
                <wp:positionH relativeFrom="margin">
                  <wp:posOffset>341704</wp:posOffset>
                </wp:positionH>
                <wp:positionV relativeFrom="margin">
                  <wp:posOffset>-273109</wp:posOffset>
                </wp:positionV>
                <wp:extent cx="6294755" cy="8867553"/>
                <wp:effectExtent l="0" t="0" r="10795" b="1016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4755" cy="8867553"/>
                          <a:chOff x="563" y="76"/>
                          <a:chExt cx="10954" cy="16023"/>
                        </a:xfrm>
                      </wpg:grpSpPr>
                      <wps:wsp>
                        <wps:cNvPr id="34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528" y="1011"/>
                            <a:ext cx="913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Freeform 55"/>
                        <wps:cNvSpPr>
                          <a:spLocks/>
                        </wps:cNvSpPr>
                        <wps:spPr bwMode="auto">
                          <a:xfrm>
                            <a:off x="563" y="76"/>
                            <a:ext cx="10954" cy="16023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10954"/>
                              <a:gd name="T2" fmla="+- 0 899 458"/>
                              <a:gd name="T3" fmla="*/ 899 h 16023"/>
                              <a:gd name="T4" fmla="+- 0 493 487"/>
                              <a:gd name="T5" fmla="*/ T4 w 10954"/>
                              <a:gd name="T6" fmla="+- 0 828 458"/>
                              <a:gd name="T7" fmla="*/ 828 h 16023"/>
                              <a:gd name="T8" fmla="+- 0 510 487"/>
                              <a:gd name="T9" fmla="*/ T8 w 10954"/>
                              <a:gd name="T10" fmla="+- 0 760 458"/>
                              <a:gd name="T11" fmla="*/ 760 h 16023"/>
                              <a:gd name="T12" fmla="+- 0 536 487"/>
                              <a:gd name="T13" fmla="*/ T12 w 10954"/>
                              <a:gd name="T14" fmla="+- 0 696 458"/>
                              <a:gd name="T15" fmla="*/ 696 h 16023"/>
                              <a:gd name="T16" fmla="+- 0 572 487"/>
                              <a:gd name="T17" fmla="*/ T16 w 10954"/>
                              <a:gd name="T18" fmla="+- 0 639 458"/>
                              <a:gd name="T19" fmla="*/ 639 h 16023"/>
                              <a:gd name="T20" fmla="+- 0 616 487"/>
                              <a:gd name="T21" fmla="*/ T20 w 10954"/>
                              <a:gd name="T22" fmla="+- 0 587 458"/>
                              <a:gd name="T23" fmla="*/ 587 h 16023"/>
                              <a:gd name="T24" fmla="+- 0 668 487"/>
                              <a:gd name="T25" fmla="*/ T24 w 10954"/>
                              <a:gd name="T26" fmla="+- 0 543 458"/>
                              <a:gd name="T27" fmla="*/ 543 h 16023"/>
                              <a:gd name="T28" fmla="+- 0 725 487"/>
                              <a:gd name="T29" fmla="*/ T28 w 10954"/>
                              <a:gd name="T30" fmla="+- 0 508 458"/>
                              <a:gd name="T31" fmla="*/ 508 h 16023"/>
                              <a:gd name="T32" fmla="+- 0 789 487"/>
                              <a:gd name="T33" fmla="*/ T32 w 10954"/>
                              <a:gd name="T34" fmla="+- 0 481 458"/>
                              <a:gd name="T35" fmla="*/ 481 h 16023"/>
                              <a:gd name="T36" fmla="+- 0 856 487"/>
                              <a:gd name="T37" fmla="*/ T36 w 10954"/>
                              <a:gd name="T38" fmla="+- 0 464 458"/>
                              <a:gd name="T39" fmla="*/ 464 h 16023"/>
                              <a:gd name="T40" fmla="+- 0 928 487"/>
                              <a:gd name="T41" fmla="*/ T40 w 10954"/>
                              <a:gd name="T42" fmla="+- 0 458 458"/>
                              <a:gd name="T43" fmla="*/ 458 h 16023"/>
                              <a:gd name="T44" fmla="+- 0 11000 487"/>
                              <a:gd name="T45" fmla="*/ T44 w 10954"/>
                              <a:gd name="T46" fmla="+- 0 458 458"/>
                              <a:gd name="T47" fmla="*/ 458 h 16023"/>
                              <a:gd name="T48" fmla="+- 0 11072 487"/>
                              <a:gd name="T49" fmla="*/ T48 w 10954"/>
                              <a:gd name="T50" fmla="+- 0 464 458"/>
                              <a:gd name="T51" fmla="*/ 464 h 16023"/>
                              <a:gd name="T52" fmla="+- 0 11139 487"/>
                              <a:gd name="T53" fmla="*/ T52 w 10954"/>
                              <a:gd name="T54" fmla="+- 0 481 458"/>
                              <a:gd name="T55" fmla="*/ 481 h 16023"/>
                              <a:gd name="T56" fmla="+- 0 11203 487"/>
                              <a:gd name="T57" fmla="*/ T56 w 10954"/>
                              <a:gd name="T58" fmla="+- 0 508 458"/>
                              <a:gd name="T59" fmla="*/ 508 h 16023"/>
                              <a:gd name="T60" fmla="+- 0 11260 487"/>
                              <a:gd name="T61" fmla="*/ T60 w 10954"/>
                              <a:gd name="T62" fmla="+- 0 543 458"/>
                              <a:gd name="T63" fmla="*/ 543 h 16023"/>
                              <a:gd name="T64" fmla="+- 0 11312 487"/>
                              <a:gd name="T65" fmla="*/ T64 w 10954"/>
                              <a:gd name="T66" fmla="+- 0 587 458"/>
                              <a:gd name="T67" fmla="*/ 587 h 16023"/>
                              <a:gd name="T68" fmla="+- 0 11356 487"/>
                              <a:gd name="T69" fmla="*/ T68 w 10954"/>
                              <a:gd name="T70" fmla="+- 0 639 458"/>
                              <a:gd name="T71" fmla="*/ 639 h 16023"/>
                              <a:gd name="T72" fmla="+- 0 11392 487"/>
                              <a:gd name="T73" fmla="*/ T72 w 10954"/>
                              <a:gd name="T74" fmla="+- 0 696 458"/>
                              <a:gd name="T75" fmla="*/ 696 h 16023"/>
                              <a:gd name="T76" fmla="+- 0 11418 487"/>
                              <a:gd name="T77" fmla="*/ T76 w 10954"/>
                              <a:gd name="T78" fmla="+- 0 760 458"/>
                              <a:gd name="T79" fmla="*/ 760 h 16023"/>
                              <a:gd name="T80" fmla="+- 0 11435 487"/>
                              <a:gd name="T81" fmla="*/ T80 w 10954"/>
                              <a:gd name="T82" fmla="+- 0 828 458"/>
                              <a:gd name="T83" fmla="*/ 828 h 16023"/>
                              <a:gd name="T84" fmla="+- 0 11441 487"/>
                              <a:gd name="T85" fmla="*/ T84 w 10954"/>
                              <a:gd name="T86" fmla="+- 0 899 458"/>
                              <a:gd name="T87" fmla="*/ 899 h 16023"/>
                              <a:gd name="T88" fmla="+- 0 11441 487"/>
                              <a:gd name="T89" fmla="*/ T88 w 10954"/>
                              <a:gd name="T90" fmla="+- 0 16040 458"/>
                              <a:gd name="T91" fmla="*/ 16040 h 16023"/>
                              <a:gd name="T92" fmla="+- 0 11435 487"/>
                              <a:gd name="T93" fmla="*/ T92 w 10954"/>
                              <a:gd name="T94" fmla="+- 0 16112 458"/>
                              <a:gd name="T95" fmla="*/ 16112 h 16023"/>
                              <a:gd name="T96" fmla="+- 0 11418 487"/>
                              <a:gd name="T97" fmla="*/ T96 w 10954"/>
                              <a:gd name="T98" fmla="+- 0 16179 458"/>
                              <a:gd name="T99" fmla="*/ 16179 h 16023"/>
                              <a:gd name="T100" fmla="+- 0 11392 487"/>
                              <a:gd name="T101" fmla="*/ T100 w 10954"/>
                              <a:gd name="T102" fmla="+- 0 16243 458"/>
                              <a:gd name="T103" fmla="*/ 16243 h 16023"/>
                              <a:gd name="T104" fmla="+- 0 11356 487"/>
                              <a:gd name="T105" fmla="*/ T104 w 10954"/>
                              <a:gd name="T106" fmla="+- 0 16300 458"/>
                              <a:gd name="T107" fmla="*/ 16300 h 16023"/>
                              <a:gd name="T108" fmla="+- 0 11312 487"/>
                              <a:gd name="T109" fmla="*/ T108 w 10954"/>
                              <a:gd name="T110" fmla="+- 0 16352 458"/>
                              <a:gd name="T111" fmla="*/ 16352 h 16023"/>
                              <a:gd name="T112" fmla="+- 0 11260 487"/>
                              <a:gd name="T113" fmla="*/ T112 w 10954"/>
                              <a:gd name="T114" fmla="+- 0 16396 458"/>
                              <a:gd name="T115" fmla="*/ 16396 h 16023"/>
                              <a:gd name="T116" fmla="+- 0 11203 487"/>
                              <a:gd name="T117" fmla="*/ T116 w 10954"/>
                              <a:gd name="T118" fmla="+- 0 16432 458"/>
                              <a:gd name="T119" fmla="*/ 16432 h 16023"/>
                              <a:gd name="T120" fmla="+- 0 11139 487"/>
                              <a:gd name="T121" fmla="*/ T120 w 10954"/>
                              <a:gd name="T122" fmla="+- 0 16458 458"/>
                              <a:gd name="T123" fmla="*/ 16458 h 16023"/>
                              <a:gd name="T124" fmla="+- 0 11072 487"/>
                              <a:gd name="T125" fmla="*/ T124 w 10954"/>
                              <a:gd name="T126" fmla="+- 0 16475 458"/>
                              <a:gd name="T127" fmla="*/ 16475 h 16023"/>
                              <a:gd name="T128" fmla="+- 0 11000 487"/>
                              <a:gd name="T129" fmla="*/ T128 w 10954"/>
                              <a:gd name="T130" fmla="+- 0 16481 458"/>
                              <a:gd name="T131" fmla="*/ 16481 h 16023"/>
                              <a:gd name="T132" fmla="+- 0 928 487"/>
                              <a:gd name="T133" fmla="*/ T132 w 10954"/>
                              <a:gd name="T134" fmla="+- 0 16481 458"/>
                              <a:gd name="T135" fmla="*/ 16481 h 16023"/>
                              <a:gd name="T136" fmla="+- 0 856 487"/>
                              <a:gd name="T137" fmla="*/ T136 w 10954"/>
                              <a:gd name="T138" fmla="+- 0 16475 458"/>
                              <a:gd name="T139" fmla="*/ 16475 h 16023"/>
                              <a:gd name="T140" fmla="+- 0 789 487"/>
                              <a:gd name="T141" fmla="*/ T140 w 10954"/>
                              <a:gd name="T142" fmla="+- 0 16458 458"/>
                              <a:gd name="T143" fmla="*/ 16458 h 16023"/>
                              <a:gd name="T144" fmla="+- 0 725 487"/>
                              <a:gd name="T145" fmla="*/ T144 w 10954"/>
                              <a:gd name="T146" fmla="+- 0 16432 458"/>
                              <a:gd name="T147" fmla="*/ 16432 h 16023"/>
                              <a:gd name="T148" fmla="+- 0 668 487"/>
                              <a:gd name="T149" fmla="*/ T148 w 10954"/>
                              <a:gd name="T150" fmla="+- 0 16396 458"/>
                              <a:gd name="T151" fmla="*/ 16396 h 16023"/>
                              <a:gd name="T152" fmla="+- 0 616 487"/>
                              <a:gd name="T153" fmla="*/ T152 w 10954"/>
                              <a:gd name="T154" fmla="+- 0 16352 458"/>
                              <a:gd name="T155" fmla="*/ 16352 h 16023"/>
                              <a:gd name="T156" fmla="+- 0 572 487"/>
                              <a:gd name="T157" fmla="*/ T156 w 10954"/>
                              <a:gd name="T158" fmla="+- 0 16300 458"/>
                              <a:gd name="T159" fmla="*/ 16300 h 16023"/>
                              <a:gd name="T160" fmla="+- 0 536 487"/>
                              <a:gd name="T161" fmla="*/ T160 w 10954"/>
                              <a:gd name="T162" fmla="+- 0 16243 458"/>
                              <a:gd name="T163" fmla="*/ 16243 h 16023"/>
                              <a:gd name="T164" fmla="+- 0 510 487"/>
                              <a:gd name="T165" fmla="*/ T164 w 10954"/>
                              <a:gd name="T166" fmla="+- 0 16179 458"/>
                              <a:gd name="T167" fmla="*/ 16179 h 16023"/>
                              <a:gd name="T168" fmla="+- 0 493 487"/>
                              <a:gd name="T169" fmla="*/ T168 w 10954"/>
                              <a:gd name="T170" fmla="+- 0 16112 458"/>
                              <a:gd name="T171" fmla="*/ 16112 h 16023"/>
                              <a:gd name="T172" fmla="+- 0 487 487"/>
                              <a:gd name="T173" fmla="*/ T172 w 10954"/>
                              <a:gd name="T174" fmla="+- 0 16040 458"/>
                              <a:gd name="T175" fmla="*/ 16040 h 16023"/>
                              <a:gd name="T176" fmla="+- 0 487 487"/>
                              <a:gd name="T177" fmla="*/ T176 w 10954"/>
                              <a:gd name="T178" fmla="+- 0 899 458"/>
                              <a:gd name="T179" fmla="*/ 899 h 160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23">
                                <a:moveTo>
                                  <a:pt x="0" y="441"/>
                                </a:moveTo>
                                <a:lnTo>
                                  <a:pt x="6" y="370"/>
                                </a:lnTo>
                                <a:lnTo>
                                  <a:pt x="23" y="302"/>
                                </a:lnTo>
                                <a:lnTo>
                                  <a:pt x="49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8" y="50"/>
                                </a:lnTo>
                                <a:lnTo>
                                  <a:pt x="302" y="23"/>
                                </a:lnTo>
                                <a:lnTo>
                                  <a:pt x="369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2" y="23"/>
                                </a:lnTo>
                                <a:lnTo>
                                  <a:pt x="10716" y="50"/>
                                </a:lnTo>
                                <a:lnTo>
                                  <a:pt x="10773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1" y="302"/>
                                </a:lnTo>
                                <a:lnTo>
                                  <a:pt x="10948" y="370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82"/>
                                </a:lnTo>
                                <a:lnTo>
                                  <a:pt x="10948" y="15654"/>
                                </a:lnTo>
                                <a:lnTo>
                                  <a:pt x="10931" y="15721"/>
                                </a:lnTo>
                                <a:lnTo>
                                  <a:pt x="10905" y="15785"/>
                                </a:lnTo>
                                <a:lnTo>
                                  <a:pt x="10869" y="15842"/>
                                </a:lnTo>
                                <a:lnTo>
                                  <a:pt x="10825" y="15894"/>
                                </a:lnTo>
                                <a:lnTo>
                                  <a:pt x="10773" y="15938"/>
                                </a:lnTo>
                                <a:lnTo>
                                  <a:pt x="10716" y="15974"/>
                                </a:lnTo>
                                <a:lnTo>
                                  <a:pt x="10652" y="16000"/>
                                </a:lnTo>
                                <a:lnTo>
                                  <a:pt x="10585" y="16017"/>
                                </a:lnTo>
                                <a:lnTo>
                                  <a:pt x="10513" y="16023"/>
                                </a:lnTo>
                                <a:lnTo>
                                  <a:pt x="441" y="16023"/>
                                </a:lnTo>
                                <a:lnTo>
                                  <a:pt x="369" y="16017"/>
                                </a:lnTo>
                                <a:lnTo>
                                  <a:pt x="302" y="16000"/>
                                </a:lnTo>
                                <a:lnTo>
                                  <a:pt x="238" y="15974"/>
                                </a:lnTo>
                                <a:lnTo>
                                  <a:pt x="181" y="15938"/>
                                </a:lnTo>
                                <a:lnTo>
                                  <a:pt x="129" y="15894"/>
                                </a:lnTo>
                                <a:lnTo>
                                  <a:pt x="85" y="15842"/>
                                </a:lnTo>
                                <a:lnTo>
                                  <a:pt x="49" y="15785"/>
                                </a:lnTo>
                                <a:lnTo>
                                  <a:pt x="23" y="15721"/>
                                </a:lnTo>
                                <a:lnTo>
                                  <a:pt x="6" y="15654"/>
                                </a:lnTo>
                                <a:lnTo>
                                  <a:pt x="0" y="15582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00C33" id="Grupo 33" o:spid="_x0000_s1026" style="position:absolute;margin-left:26.9pt;margin-top:-21.5pt;width:495.65pt;height:698.25pt;z-index:-251665401;mso-position-horizontal-relative:margin;mso-position-vertical-relative:margin" coordorigin="563,76" coordsize="10954,16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">
                <v:line id="Line 54" o:spid="_x0000_s1027" style="position:absolute;visibility:visible;mso-wrap-style:square" from="1528,1011" to="10659,1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" strokeweight=".48pt"/>
                <v:shape id="Freeform 55" o:spid="_x0000_s1028" style="position:absolute;left:563;top:76;width:10954;height:16023;visibility:visible;mso-wrap-style:square;v-text-anchor:top" coordsize="10954,1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" path="m,441l6,370,23,302,49,238,85,181r44,-52l181,85,238,50,302,23,369,6,441,,10513,r72,6l10652,23r64,27l10773,85r52,44l10869,181r36,57l10931,302r17,68l10954,441r,15141l10948,15654r-17,67l10905,15785r-36,57l10825,15894r-52,44l10716,15974r-64,26l10585,16017r-72,6l441,16023r-72,-6l302,16000r-64,-26l181,15938r-52,-44l85,15842r-36,-57l23,15721,6,15654,,15582,,441xe" filled="f" strokeweight=".96pt">
                  <v:path arrowok="t" o:connecttype="custom" o:connectlocs="0,899;6,828;23,760;49,696;85,639;129,587;181,543;238,508;302,481;369,464;441,458;10513,458;10585,464;10652,481;10716,508;10773,543;10825,587;10869,639;10905,696;10931,760;10948,828;10954,899;10954,16040;10948,16112;10931,16179;10905,16243;10869,16300;10825,16352;10773,16396;10716,16432;10652,16458;10585,16475;10513,16481;441,16481;369,16475;302,16458;238,16432;181,16396;129,16352;85,16300;49,16243;23,16179;6,16112;0,16040;0,899" o:connectangles="0,0,0,0,0,0,0,0,0,0,0,0,0,0,0,0,0,0,0,0,0,0,0,0,0,0,0,0,0,0,0,0,0,0,0,0,0,0,0,0,0,0,0,0,0"/>
                </v:shape>
                <w10:wrap anchorx="margin" anchory="margin"/>
              </v:group>
            </w:pict>
          </mc:Fallback>
        </mc:AlternateContent>
      </w:r>
      <w:r w:rsidR="007004A9">
        <w:rPr>
          <w:b/>
          <w:bCs/>
          <w:iCs/>
          <w:color w:val="222A35" w:themeColor="text2" w:themeShade="80"/>
          <w:sz w:val="16"/>
          <w:szCs w:val="16"/>
        </w:rPr>
        <w:t>MUNICIPALIDAD DISTRITAL DE LINCE</w:t>
      </w:r>
    </w:p>
    <w:p w14:paraId="585CC918" w14:textId="0A81BE6C" w:rsidR="007751B0" w:rsidRDefault="007004A9" w:rsidP="006639E1">
      <w:pPr>
        <w:spacing w:after="0"/>
        <w:ind w:left="708" w:firstLine="708"/>
        <w:jc w:val="both"/>
        <w:rPr>
          <w:b/>
          <w:bCs/>
          <w:iCs/>
          <w:color w:val="222A35" w:themeColor="text2" w:themeShade="80"/>
          <w:sz w:val="16"/>
          <w:szCs w:val="16"/>
        </w:rPr>
      </w:pPr>
      <w:r>
        <w:rPr>
          <w:b/>
          <w:bCs/>
          <w:iCs/>
          <w:color w:val="222A35" w:themeColor="text2" w:themeShade="80"/>
          <w:sz w:val="16"/>
          <w:szCs w:val="16"/>
        </w:rPr>
        <w:t>ADJUDICACION SIMPLIFICADA NRO ASD-F400</w:t>
      </w:r>
    </w:p>
    <w:p w14:paraId="0D844660" w14:textId="50311A10" w:rsidR="00BD5BF2" w:rsidRPr="002030C7" w:rsidRDefault="00F83FE6" w:rsidP="00F83FE6">
      <w:pPr>
        <w:tabs>
          <w:tab w:val="left" w:pos="1620"/>
        </w:tabs>
        <w:spacing w:after="0"/>
        <w:ind w:left="708" w:firstLine="426"/>
        <w:jc w:val="both"/>
        <w:rPr>
          <w:color w:val="222A35" w:themeColor="text2" w:themeShade="80"/>
        </w:rPr>
      </w:pPr>
      <w:r>
        <w:rPr>
          <w:color w:val="222A35" w:themeColor="text2" w:themeShade="80"/>
        </w:rPr>
        <w:tab/>
      </w:r>
    </w:p>
    <w:p w14:paraId="4085D440" w14:textId="13D62D96" w:rsidR="003C702C" w:rsidRDefault="00844223" w:rsidP="00844223">
      <w:pPr>
        <w:pStyle w:val="Ttulo2"/>
        <w:tabs>
          <w:tab w:val="center" w:pos="5265"/>
          <w:tab w:val="right" w:pos="9594"/>
        </w:tabs>
        <w:ind w:left="936" w:right="906"/>
        <w:rPr>
          <w:color w:val="222A35" w:themeColor="text2" w:themeShade="80"/>
        </w:rPr>
      </w:pPr>
      <w:bookmarkStart w:id="2" w:name="_Toc99629825"/>
      <w:r>
        <w:rPr>
          <w:color w:val="222A35" w:themeColor="text2" w:themeShade="80"/>
        </w:rPr>
        <w:tab/>
      </w:r>
      <w:r w:rsidR="000C2196" w:rsidRPr="002030C7">
        <w:rPr>
          <w:color w:val="222A35" w:themeColor="text2" w:themeShade="80"/>
        </w:rPr>
        <w:t>ANEXO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8617C2" w:rsidRPr="002030C7">
        <w:rPr>
          <w:color w:val="222A35" w:themeColor="text2" w:themeShade="80"/>
        </w:rPr>
        <w:t>N.º</w:t>
      </w:r>
      <w:r w:rsidR="000C2196" w:rsidRPr="002030C7">
        <w:rPr>
          <w:color w:val="222A35" w:themeColor="text2" w:themeShade="80"/>
          <w:spacing w:val="1"/>
        </w:rPr>
        <w:t xml:space="preserve"> </w:t>
      </w:r>
      <w:r w:rsidR="000C2196" w:rsidRPr="002030C7">
        <w:rPr>
          <w:color w:val="222A35" w:themeColor="text2" w:themeShade="80"/>
        </w:rPr>
        <w:t>2</w:t>
      </w:r>
      <w:bookmarkEnd w:id="2"/>
      <w:r>
        <w:rPr>
          <w:color w:val="222A35" w:themeColor="text2" w:themeShade="80"/>
        </w:rPr>
        <w:tab/>
      </w:r>
    </w:p>
    <w:p w14:paraId="70054DBB" w14:textId="77777777" w:rsidR="005C6B4B" w:rsidRPr="005C6B4B" w:rsidRDefault="005C6B4B" w:rsidP="005C6B4B"/>
    <w:p w14:paraId="1B3DED59" w14:textId="77777777" w:rsidR="000C2196" w:rsidRPr="002030C7" w:rsidRDefault="000C2196" w:rsidP="000C2196">
      <w:pPr>
        <w:pStyle w:val="Ttulo3"/>
        <w:spacing w:before="1"/>
        <w:ind w:left="931" w:right="906"/>
        <w:jc w:val="center"/>
        <w:rPr>
          <w:color w:val="222A35" w:themeColor="text2" w:themeShade="80"/>
        </w:rPr>
      </w:pPr>
      <w:bookmarkStart w:id="3" w:name="_Toc99629826"/>
      <w:r w:rsidRPr="002030C7">
        <w:rPr>
          <w:color w:val="222A35" w:themeColor="text2" w:themeShade="80"/>
        </w:rPr>
        <w:t>DECLARACIÓN</w:t>
      </w:r>
      <w:r w:rsidRPr="002030C7">
        <w:rPr>
          <w:color w:val="222A35" w:themeColor="text2" w:themeShade="80"/>
          <w:spacing w:val="-4"/>
        </w:rPr>
        <w:t xml:space="preserve"> </w:t>
      </w:r>
      <w:r w:rsidRPr="002030C7">
        <w:rPr>
          <w:color w:val="222A35" w:themeColor="text2" w:themeShade="80"/>
        </w:rPr>
        <w:t>JURADA</w:t>
      </w:r>
      <w:bookmarkEnd w:id="3"/>
    </w:p>
    <w:p w14:paraId="20868F28" w14:textId="340CE9AE" w:rsidR="000C2196" w:rsidRPr="002030C7" w:rsidRDefault="000C2196" w:rsidP="00B37F1D">
      <w:pPr>
        <w:ind w:left="911" w:right="906"/>
        <w:jc w:val="center"/>
        <w:rPr>
          <w:b/>
          <w:color w:val="222A35" w:themeColor="text2" w:themeShade="80"/>
          <w:sz w:val="20"/>
        </w:rPr>
      </w:pPr>
      <w:r w:rsidRPr="002030C7">
        <w:rPr>
          <w:b/>
          <w:color w:val="222A35" w:themeColor="text2" w:themeShade="80"/>
          <w:sz w:val="20"/>
        </w:rPr>
        <w:t>(ART.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52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REGLAMENTO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LA</w:t>
      </w:r>
      <w:r w:rsidRPr="002030C7">
        <w:rPr>
          <w:b/>
          <w:color w:val="222A35" w:themeColor="text2" w:themeShade="80"/>
          <w:spacing w:val="-6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LEY</w:t>
      </w:r>
      <w:r w:rsidRPr="002030C7">
        <w:rPr>
          <w:b/>
          <w:color w:val="222A35" w:themeColor="text2" w:themeShade="80"/>
          <w:spacing w:val="-1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 CONTRATACIONES</w:t>
      </w:r>
      <w:r w:rsidRPr="002030C7">
        <w:rPr>
          <w:b/>
          <w:color w:val="222A35" w:themeColor="text2" w:themeShade="80"/>
          <w:spacing w:val="-3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DEL</w:t>
      </w:r>
      <w:r w:rsidRPr="002030C7">
        <w:rPr>
          <w:b/>
          <w:color w:val="222A35" w:themeColor="text2" w:themeShade="80"/>
          <w:spacing w:val="-2"/>
          <w:sz w:val="20"/>
        </w:rPr>
        <w:t xml:space="preserve"> </w:t>
      </w:r>
      <w:r w:rsidRPr="002030C7">
        <w:rPr>
          <w:b/>
          <w:color w:val="222A35" w:themeColor="text2" w:themeShade="80"/>
          <w:sz w:val="20"/>
        </w:rPr>
        <w:t>ESTADO)</w:t>
      </w:r>
    </w:p>
    <w:p w14:paraId="652EAB60" w14:textId="77777777" w:rsidR="000C2196" w:rsidRPr="002030C7" w:rsidRDefault="000C2196" w:rsidP="00D9485D">
      <w:pPr>
        <w:pStyle w:val="Textoindependiente"/>
        <w:spacing w:before="183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64546648" w14:textId="77777777" w:rsidR="00FD72B7" w:rsidRPr="00FD72B7" w:rsidRDefault="004A54EA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            </w:t>
      </w:r>
      <w:r w:rsidR="003C702C" w:rsidRPr="002030C7">
        <w:rPr>
          <w:rFonts w:asciiTheme="majorHAnsi" w:eastAsiaTheme="majorEastAsia" w:hAnsiTheme="majorHAnsi" w:cstheme="majorBidi"/>
          <w:color w:val="222A35" w:themeColor="text2" w:themeShade="80"/>
        </w:rPr>
        <w:t xml:space="preserve"> </w:t>
      </w:r>
      <w:r w:rsidR="00FD72B7" w:rsidRPr="00FD72B7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COMITÉ DE SELECCIÓN</w:t>
      </w:r>
    </w:p>
    <w:p w14:paraId="2ECABAD4" w14:textId="7E028672" w:rsidR="0070120E" w:rsidRPr="002030C7" w:rsidRDefault="00FD72B7" w:rsidP="00FD72B7">
      <w:pPr>
        <w:widowControl w:val="0"/>
        <w:autoSpaceDE w:val="0"/>
        <w:autoSpaceDN w:val="0"/>
        <w:adjustRightInd w:val="0"/>
        <w:spacing w:after="0" w:line="240" w:lineRule="auto"/>
        <w:ind w:left="698"/>
        <w:jc w:val="both"/>
        <w:rPr>
          <w:b/>
          <w:color w:val="222A35" w:themeColor="text2" w:themeShade="80"/>
          <w:sz w:val="20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71FCA5DF" w14:textId="429F42BD" w:rsidR="000C2196" w:rsidRPr="002030C7" w:rsidRDefault="008617C2" w:rsidP="00D9485D">
      <w:pPr>
        <w:pStyle w:val="Textoindependiente"/>
        <w:spacing w:before="8"/>
        <w:ind w:left="141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u w:val="single"/>
          <w:lang w:val="es-PE"/>
        </w:rPr>
        <w:t>Presente</w:t>
      </w:r>
      <w:r w:rsidRPr="002030C7">
        <w:rPr>
          <w:color w:val="222A35" w:themeColor="text2" w:themeShade="80"/>
          <w:lang w:val="es-PE"/>
        </w:rPr>
        <w:t>. -</w:t>
      </w:r>
      <w:r w:rsidR="00865B31">
        <w:rPr>
          <w:color w:val="222A35" w:themeColor="text2" w:themeShade="80"/>
          <w:lang w:val="es-PE"/>
        </w:rPr>
        <w:t xml:space="preserve"> </w:t>
      </w:r>
    </w:p>
    <w:p w14:paraId="047455C6" w14:textId="77777777" w:rsidR="000C2196" w:rsidRPr="002030C7" w:rsidRDefault="000C2196" w:rsidP="000C2196">
      <w:pPr>
        <w:pStyle w:val="Textoindependiente"/>
        <w:rPr>
          <w:color w:val="222A35" w:themeColor="text2" w:themeShade="80"/>
          <w:lang w:val="es-PE"/>
        </w:rPr>
      </w:pPr>
    </w:p>
    <w:p w14:paraId="7E0B46D9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11A9DC56" w14:textId="32C915FC" w:rsidR="000C2196" w:rsidRPr="002030C7" w:rsidRDefault="000C2196" w:rsidP="00D9485D">
      <w:pPr>
        <w:pStyle w:val="Textoindependiente"/>
        <w:spacing w:before="1"/>
        <w:ind w:left="1416" w:right="680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Mediante el presente el suscrito, postor y/o Representante Legal de</w:t>
      </w:r>
      <w:r w:rsidR="008D5841" w:rsidRPr="002030C7">
        <w:rPr>
          <w:color w:val="222A35" w:themeColor="text2" w:themeShade="80"/>
          <w:sz w:val="20"/>
          <w:szCs w:val="20"/>
          <w:lang w:val="es-PE"/>
        </w:rPr>
        <w:t xml:space="preserve"> </w:t>
      </w:r>
      <w:r w:rsidR="00E318C0" w:rsidRPr="00E318C0">
        <w:rPr>
          <w:color w:val="222A35" w:themeColor="text2" w:themeShade="80"/>
          <w:sz w:val="20"/>
          <w:lang w:val="es-ES"/>
        </w:rPr>
        <w:t>KOTLIN SERVICES SOCIEDAD ANONIMA CERRADA</w:t>
      </w:r>
      <w:r w:rsidRPr="002030C7">
        <w:rPr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pacing w:val="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declaro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bajo</w:t>
      </w:r>
      <w:r w:rsidRPr="002030C7">
        <w:rPr>
          <w:color w:val="222A35" w:themeColor="text2" w:themeShade="80"/>
          <w:spacing w:val="-1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>juramento:</w:t>
      </w:r>
    </w:p>
    <w:p w14:paraId="3C767921" w14:textId="77777777" w:rsidR="000C2196" w:rsidRPr="002030C7" w:rsidRDefault="000C2196" w:rsidP="000C2196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75DD0279" w14:textId="62B34740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i. No haber incurrido y me obligo a no incurrir en actos de corrupción, así como a respetar el principio de integridad.</w:t>
      </w:r>
    </w:p>
    <w:p w14:paraId="7FE4DBDB" w14:textId="512AE69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 </w:t>
      </w:r>
    </w:p>
    <w:p w14:paraId="4642973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No tener impedimento para postular en el procedimiento de selección ni para contratar con el Estado, conforme al </w:t>
      </w:r>
    </w:p>
    <w:p w14:paraId="0E61BCF0" w14:textId="32857E14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artículo 11 de la Ley de Contrataciones del Estado.</w:t>
      </w:r>
    </w:p>
    <w:p w14:paraId="45C575C8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349A3D4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Conocer las sanciones contenidas en la Ley de Contrataciones del Estado y su Reglamento, así como las </w:t>
      </w:r>
    </w:p>
    <w:p w14:paraId="2BAD18A5" w14:textId="6B785BA1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disposiciones aplicables de la Ley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N°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27444, Ley del Procedimiento Administrativo General. </w:t>
      </w:r>
    </w:p>
    <w:p w14:paraId="186E0EF3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3CAF5BB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iv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Participar en el presente proceso de contratación en forma independiente sin mediar consulta, comunicación, </w:t>
      </w:r>
    </w:p>
    <w:p w14:paraId="69CD2DC0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acuerdo, arreglo o convenio con ningún proveedor; y, conocer las disposiciones del Decreto Legislativo </w:t>
      </w: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Nº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 1034, </w:t>
      </w:r>
    </w:p>
    <w:p w14:paraId="348467D6" w14:textId="5B2F4DBA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Decreto Legislativo que aprueba la Ley de Represión de Conductas Anticompetitivas.</w:t>
      </w:r>
    </w:p>
    <w:p w14:paraId="25F1B19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76069575" w14:textId="64A3848D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v. Conocer, aceptar y someterme a las bases, condiciones y reglas del procedimiento de selección.</w:t>
      </w:r>
    </w:p>
    <w:p w14:paraId="026D024D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5F9C0057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 xml:space="preserve">vi. Ser responsable de la veracidad de los documentos e información que presento en el presente procedimiento de </w:t>
      </w:r>
    </w:p>
    <w:p w14:paraId="30FA06B9" w14:textId="1F6ACF36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selección.</w:t>
      </w:r>
    </w:p>
    <w:p w14:paraId="6A6FBAF1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</w:p>
    <w:p w14:paraId="25F2124F" w14:textId="77777777" w:rsidR="000B11AD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proofErr w:type="spellStart"/>
      <w:r w:rsidRPr="002030C7">
        <w:rPr>
          <w:color w:val="222A35" w:themeColor="text2" w:themeShade="80"/>
          <w:sz w:val="20"/>
          <w:szCs w:val="16"/>
          <w:lang w:val="es-PE"/>
        </w:rPr>
        <w:t>vii</w:t>
      </w:r>
      <w:proofErr w:type="spellEnd"/>
      <w:r w:rsidRPr="002030C7">
        <w:rPr>
          <w:color w:val="222A35" w:themeColor="text2" w:themeShade="80"/>
          <w:sz w:val="20"/>
          <w:szCs w:val="16"/>
          <w:lang w:val="es-PE"/>
        </w:rPr>
        <w:t xml:space="preserve">. Comprometerme a mantener la oferta presentada durante el procedimiento de selección y a perfeccionar el contrato, </w:t>
      </w:r>
    </w:p>
    <w:p w14:paraId="4A6D451E" w14:textId="47C6853B" w:rsidR="000C2196" w:rsidRPr="002030C7" w:rsidRDefault="000B11AD" w:rsidP="00FC78D4">
      <w:pPr>
        <w:pStyle w:val="Textoindependiente"/>
        <w:ind w:left="1416"/>
        <w:jc w:val="both"/>
        <w:rPr>
          <w:color w:val="222A35" w:themeColor="text2" w:themeShade="80"/>
          <w:sz w:val="20"/>
          <w:szCs w:val="16"/>
          <w:lang w:val="es-PE"/>
        </w:rPr>
      </w:pPr>
      <w:r w:rsidRPr="002030C7">
        <w:rPr>
          <w:color w:val="222A35" w:themeColor="text2" w:themeShade="80"/>
          <w:sz w:val="20"/>
          <w:szCs w:val="16"/>
          <w:lang w:val="es-PE"/>
        </w:rPr>
        <w:t>en caso de resultar favorecido con la buena pro</w:t>
      </w:r>
    </w:p>
    <w:p w14:paraId="5D01611F" w14:textId="77777777" w:rsidR="000C2196" w:rsidRPr="002030C7" w:rsidRDefault="000C2196" w:rsidP="000C2196">
      <w:pPr>
        <w:pStyle w:val="Textoindependiente"/>
        <w:spacing w:before="2"/>
        <w:rPr>
          <w:color w:val="222A35" w:themeColor="text2" w:themeShade="80"/>
          <w:lang w:val="es-PE"/>
        </w:rPr>
      </w:pPr>
    </w:p>
    <w:p w14:paraId="2969A1C4" w14:textId="5CBBE6F9" w:rsidR="007926D0" w:rsidRPr="002030C7" w:rsidRDefault="007926D0" w:rsidP="00D9485D">
      <w:pPr>
        <w:pStyle w:val="Textoindependiente"/>
        <w:ind w:left="1416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 xml:space="preserve">Lima, </w:t>
      </w:r>
      <w:r w:rsidR="003D76F5">
        <w:rPr>
          <w:color w:val="222A35" w:themeColor="text2" w:themeShade="80"/>
        </w:rPr>
        <w:t>02 de June de 2022</w:t>
      </w:r>
    </w:p>
    <w:p w14:paraId="494EECF9" w14:textId="04E326BA" w:rsidR="000C2196" w:rsidRPr="002030C7" w:rsidRDefault="000C2196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19516DDD" w14:textId="22CF6D8F" w:rsidR="00A00E7F" w:rsidRDefault="00A00E7F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C8021E2" w14:textId="77777777" w:rsidR="00FC78D4" w:rsidRPr="002030C7" w:rsidRDefault="00FC78D4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0AAACD03" w14:textId="55879932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4E0CFA57" w14:textId="77777777" w:rsidR="00B475E5" w:rsidRPr="002030C7" w:rsidRDefault="00B475E5" w:rsidP="000C2196">
      <w:pPr>
        <w:pStyle w:val="Textoindependiente"/>
        <w:spacing w:before="1"/>
        <w:rPr>
          <w:color w:val="222A35" w:themeColor="text2" w:themeShade="80"/>
          <w:lang w:val="es-PE"/>
        </w:rPr>
      </w:pPr>
    </w:p>
    <w:p w14:paraId="61DAA143" w14:textId="77777777" w:rsid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color w:val="222A35" w:themeColor="text2" w:themeShade="80"/>
          <w:sz w:val="20"/>
        </w:rPr>
        <w:t>………………………….………………………..</w:t>
      </w:r>
    </w:p>
    <w:p w14:paraId="160503D5" w14:textId="1B6A8E1D" w:rsidR="000C2196" w:rsidRPr="00572FE7" w:rsidRDefault="000C2196" w:rsidP="00572FE7">
      <w:pPr>
        <w:spacing w:before="1"/>
        <w:ind w:left="3323" w:right="3241" w:hanging="51"/>
        <w:jc w:val="center"/>
        <w:rPr>
          <w:color w:val="222A35" w:themeColor="text2" w:themeShade="80"/>
          <w:spacing w:val="-53"/>
          <w:sz w:val="20"/>
        </w:rPr>
      </w:pPr>
      <w:r w:rsidRPr="002030C7">
        <w:rPr>
          <w:b/>
          <w:color w:val="222A35" w:themeColor="text2" w:themeShade="80"/>
          <w:sz w:val="20"/>
        </w:rPr>
        <w:t>Firma</w:t>
      </w:r>
    </w:p>
    <w:p w14:paraId="5970CEF4" w14:textId="77777777" w:rsidR="000C2196" w:rsidRPr="002030C7" w:rsidRDefault="000C2196" w:rsidP="000C2196">
      <w:pPr>
        <w:pStyle w:val="Textoindependiente"/>
        <w:spacing w:before="5"/>
        <w:rPr>
          <w:b/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091F963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57C058E8" w14:textId="77777777" w:rsidR="000C2196" w:rsidRPr="002030C7" w:rsidRDefault="000C2196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0C2196" w:rsidRPr="002030C7" w14:paraId="5BDDB81A" w14:textId="77777777" w:rsidTr="00F5781A">
        <w:trPr>
          <w:trHeight w:val="567"/>
        </w:trPr>
        <w:tc>
          <w:tcPr>
            <w:tcW w:w="8935" w:type="dxa"/>
            <w:tcBorders>
              <w:top w:val="single" w:sz="12" w:space="0" w:color="8EAADB"/>
            </w:tcBorders>
          </w:tcPr>
          <w:p w14:paraId="1BD1D4CF" w14:textId="1FE91421" w:rsidR="000C2196" w:rsidRPr="002030C7" w:rsidRDefault="000C2196" w:rsidP="00625398">
            <w:pPr>
              <w:pStyle w:val="TableParagraph"/>
              <w:spacing w:before="49" w:line="237" w:lineRule="auto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En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caso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consorcios,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cada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integrante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debe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presentar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esta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declaración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jurada,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salvo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que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sea</w:t>
            </w:r>
            <w:r w:rsidRPr="002030C7">
              <w:rPr>
                <w:i/>
                <w:color w:val="222A35" w:themeColor="text2" w:themeShade="80"/>
                <w:spacing w:val="-5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presentada por 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representante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común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del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consorcio.</w:t>
            </w:r>
          </w:p>
        </w:tc>
      </w:tr>
    </w:tbl>
    <w:p w14:paraId="17CEEB1E" w14:textId="3296BA2F" w:rsidR="00592091" w:rsidRPr="00592091" w:rsidRDefault="00592091" w:rsidP="005920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</w:p>
    <w:bookmarkEnd w:id="0"/>
    <w:bookmarkEnd w:id="1"/>
    <w:p w14:paraId="4667DC2E" w14:textId="489A23EE" w:rsidR="00BD2F9E" w:rsidRPr="00963A02" w:rsidRDefault="00BD2F9E" w:rsidP="00B44941">
      <w:pPr>
        <w:ind w:right="107"/>
        <w:rPr>
          <w:rFonts w:ascii="Lucida Sans Unicode"/>
          <w:i/>
          <w:color w:val="222A35" w:themeColor="text2" w:themeShade="80"/>
          <w:sz w:val="20"/>
          <w:lang w:val="es-ES"/>
        </w:rPr>
      </w:pPr>
    </w:p>
    <w:sectPr w:rsidR="00BD2F9E" w:rsidRPr="00963A02" w:rsidSect="006639E1">
      <w:headerReference w:type="first" r:id="rId11"/>
      <w:footerReference w:type="first" r:id="rId12"/>
      <w:pgSz w:w="12240" w:h="15840"/>
      <w:pgMar w:top="1418" w:right="1701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12537" w14:textId="77777777" w:rsidR="004D662A" w:rsidRDefault="004D662A" w:rsidP="0067730A">
      <w:pPr>
        <w:spacing w:after="0" w:line="240" w:lineRule="auto"/>
      </w:pPr>
      <w:r>
        <w:separator/>
      </w:r>
    </w:p>
  </w:endnote>
  <w:endnote w:type="continuationSeparator" w:id="0">
    <w:p w14:paraId="381C05E1" w14:textId="77777777" w:rsidR="004D662A" w:rsidRDefault="004D662A" w:rsidP="0067730A">
      <w:pPr>
        <w:spacing w:after="0" w:line="240" w:lineRule="auto"/>
      </w:pPr>
      <w:r>
        <w:continuationSeparator/>
      </w:r>
    </w:p>
  </w:endnote>
  <w:endnote w:type="continuationNotice" w:id="1">
    <w:p w14:paraId="5A92B879" w14:textId="77777777" w:rsidR="004D662A" w:rsidRDefault="004D66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273AF" w14:textId="77777777" w:rsidR="004D662A" w:rsidRDefault="004D662A" w:rsidP="0067730A">
      <w:pPr>
        <w:spacing w:after="0" w:line="240" w:lineRule="auto"/>
      </w:pPr>
      <w:r>
        <w:separator/>
      </w:r>
    </w:p>
  </w:footnote>
  <w:footnote w:type="continuationSeparator" w:id="0">
    <w:p w14:paraId="0BA96BC3" w14:textId="77777777" w:rsidR="004D662A" w:rsidRDefault="004D662A" w:rsidP="0067730A">
      <w:pPr>
        <w:spacing w:after="0" w:line="240" w:lineRule="auto"/>
      </w:pPr>
      <w:r>
        <w:continuationSeparator/>
      </w:r>
    </w:p>
  </w:footnote>
  <w:footnote w:type="continuationNotice" w:id="1">
    <w:p w14:paraId="421DC295" w14:textId="77777777" w:rsidR="004D662A" w:rsidRDefault="004D662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024D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662A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9E1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251</Words>
  <Characters>1474</Characters>
  <Application>Microsoft Office Word</Application>
  <DocSecurity>0</DocSecurity>
  <Lines>49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2</cp:revision>
  <cp:lastPrinted>2022-02-02T16:16:00Z</cp:lastPrinted>
  <dcterms:created xsi:type="dcterms:W3CDTF">2022-06-02T17:50:00Z</dcterms:created>
  <dcterms:modified xsi:type="dcterms:W3CDTF">2022-06-02T17:50:00Z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