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5128" w14:textId="77777777" w:rsidR="0021414C" w:rsidRDefault="0021414C">
      <w:r>
        <w:rPr>
          <w:rFonts w:hint="eastAsia"/>
        </w:rPr>
        <w:t>#####################</w:t>
      </w:r>
    </w:p>
    <w:p w14:paraId="0ABCC34B" w14:textId="36FC1F9B" w:rsidR="003E7A02" w:rsidRDefault="0021414C">
      <w:r>
        <w:rPr>
          <w:rFonts w:hint="eastAsia"/>
        </w:rPr>
        <w:t>Git</w:t>
      </w:r>
      <w:r>
        <w:t>H</w:t>
      </w:r>
      <w:r>
        <w:rPr>
          <w:rFonts w:hint="eastAsia"/>
        </w:rPr>
        <w:t>ub：J</w:t>
      </w:r>
      <w:r>
        <w:t xml:space="preserve">AVA </w:t>
      </w:r>
    </w:p>
    <w:p w14:paraId="2DE54FF6" w14:textId="3009A6E5" w:rsidR="0021414C" w:rsidRDefault="0021414C">
      <w:r w:rsidRPr="0021414C">
        <w:t>Editor</w:t>
      </w:r>
      <w:r>
        <w:t>: Zhou Yu</w:t>
      </w:r>
    </w:p>
    <w:p w14:paraId="6E458448" w14:textId="62FE186D" w:rsidR="0021414C" w:rsidRDefault="0021414C">
      <w:r>
        <w:rPr>
          <w:rFonts w:hint="eastAsia"/>
        </w:rPr>
        <w:t>D</w:t>
      </w:r>
      <w:r>
        <w:t>ate</w:t>
      </w:r>
      <w:r>
        <w:rPr>
          <w:rFonts w:hint="eastAsia"/>
        </w:rPr>
        <w:t>:</w:t>
      </w:r>
      <w:r>
        <w:t xml:space="preserve"> 2018/10/1</w:t>
      </w:r>
      <w:r w:rsidR="007428D5">
        <w:t>8</w:t>
      </w:r>
    </w:p>
    <w:p w14:paraId="7C8D0466" w14:textId="30654D2C" w:rsidR="0021414C" w:rsidRDefault="0021414C">
      <w:r>
        <w:t>Version:1.</w:t>
      </w:r>
      <w:r w:rsidR="00A97739">
        <w:t>2</w:t>
      </w:r>
      <w:r>
        <w:t>.</w:t>
      </w:r>
      <w:r w:rsidR="00A97739">
        <w:t>1</w:t>
      </w:r>
    </w:p>
    <w:p w14:paraId="7D5474E8" w14:textId="2940C036" w:rsidR="0021414C" w:rsidRDefault="0021414C">
      <w:r>
        <w:t xml:space="preserve">##################### </w:t>
      </w:r>
    </w:p>
    <w:p w14:paraId="454FB713" w14:textId="7A4A2529" w:rsidR="008746D8" w:rsidRDefault="008746D8" w:rsidP="00A702BF">
      <w:pPr>
        <w:pStyle w:val="4"/>
        <w:numPr>
          <w:ilvl w:val="0"/>
          <w:numId w:val="2"/>
        </w:numPr>
      </w:pPr>
      <w:proofErr w:type="spellStart"/>
      <w:r w:rsidRPr="008746D8">
        <w:t>HanLP</w:t>
      </w:r>
      <w:proofErr w:type="spellEnd"/>
      <w:r w:rsidRPr="008746D8">
        <w:t>: Han Language Processing</w:t>
      </w:r>
      <w:bookmarkStart w:id="0" w:name="_GoBack"/>
      <w:bookmarkEnd w:id="0"/>
    </w:p>
    <w:p w14:paraId="379000AF" w14:textId="7006C69D" w:rsidR="00211872" w:rsidRDefault="00211872" w:rsidP="00A702BF">
      <w:pP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-推荐指数</w:t>
      </w:r>
      <w:r>
        <w:tab/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</w:p>
    <w:p w14:paraId="4EFE625B" w14:textId="05243F51" w:rsidR="00276CE6" w:rsidRDefault="00276CE6" w:rsidP="00A702BF">
      <w:r>
        <w:rPr>
          <w:rFonts w:hint="eastAsia"/>
        </w:rPr>
        <w:t>-</w:t>
      </w:r>
      <w:r w:rsidR="00544B73">
        <w:rPr>
          <w:rFonts w:hint="eastAsia"/>
        </w:rPr>
        <w:t>外部评论</w:t>
      </w:r>
      <w:r w:rsidR="00544B73">
        <w:tab/>
      </w:r>
      <w:r w:rsidR="00544B73">
        <w:rPr>
          <w:rFonts w:hint="eastAsia"/>
        </w:rPr>
        <w:t>star：9</w:t>
      </w:r>
      <w:r w:rsidR="00544B73">
        <w:t>.2k</w:t>
      </w:r>
      <w:r w:rsidR="00544B73">
        <w:tab/>
        <w:t>issues:408</w:t>
      </w:r>
    </w:p>
    <w:p w14:paraId="2E2C7325" w14:textId="60C9C4CE" w:rsidR="00A702BF" w:rsidRDefault="00A702BF" w:rsidP="00A702BF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hyperlink r:id="rId5" w:anchor="hanlp-han-language-processing" w:history="1">
        <w:r w:rsidRPr="001400E1">
          <w:rPr>
            <w:rStyle w:val="a4"/>
          </w:rPr>
          <w:t>https://github.com/hankcs/HanLP#hanlp-han-language-processing</w:t>
        </w:r>
      </w:hyperlink>
    </w:p>
    <w:p w14:paraId="2E118104" w14:textId="5124F861" w:rsidR="00115CA4" w:rsidRDefault="00115CA4" w:rsidP="00A702BF">
      <w:r>
        <w:rPr>
          <w:rFonts w:hint="eastAsia"/>
        </w:rPr>
        <w:t>-编程语言</w:t>
      </w:r>
      <w:r>
        <w:tab/>
        <w:t>JAVA</w:t>
      </w:r>
    </w:p>
    <w:p w14:paraId="56219EBD" w14:textId="77777777" w:rsidR="00115CA4" w:rsidRPr="00115CA4" w:rsidRDefault="00115CA4" w:rsidP="00115CA4">
      <w:pPr>
        <w:widowControl/>
        <w:shd w:val="clear" w:color="auto" w:fill="FFFFFF"/>
        <w:spacing w:before="60" w:after="100" w:afterAutospacing="1"/>
        <w:jc w:val="left"/>
      </w:pPr>
      <w:r>
        <w:rPr>
          <w:rFonts w:hint="eastAsia"/>
        </w:rPr>
        <w:t>-主要功能</w:t>
      </w:r>
      <w:r>
        <w:tab/>
      </w:r>
      <w:r w:rsidRPr="00115CA4">
        <w:t>中文分词</w:t>
      </w:r>
      <w:r w:rsidRPr="00115CA4">
        <w:tab/>
        <w:t>词性标注</w:t>
      </w:r>
      <w:r w:rsidRPr="00115CA4">
        <w:tab/>
        <w:t>命名实体识别</w:t>
      </w:r>
      <w:r w:rsidRPr="00115CA4">
        <w:tab/>
        <w:t>关键词提取</w:t>
      </w:r>
      <w:r w:rsidRPr="00115CA4">
        <w:tab/>
        <w:t>自动摘要</w:t>
      </w:r>
    </w:p>
    <w:p w14:paraId="1D6B943A" w14:textId="00298ECE" w:rsidR="00115CA4" w:rsidRPr="00115CA4" w:rsidRDefault="00115CA4" w:rsidP="00115CA4">
      <w:pPr>
        <w:widowControl/>
        <w:shd w:val="clear" w:color="auto" w:fill="FFFFFF"/>
        <w:spacing w:before="60" w:after="100" w:afterAutospacing="1"/>
        <w:ind w:left="840" w:firstLine="420"/>
        <w:jc w:val="left"/>
      </w:pPr>
      <w:r w:rsidRPr="00115CA4">
        <w:t>短语提取</w:t>
      </w:r>
      <w:r w:rsidRPr="00115CA4">
        <w:tab/>
      </w:r>
      <w:hyperlink r:id="rId6" w:anchor="17-%E6%8B%BC%E9%9F%B3%E8%BD%AC%E6%8D%A2" w:history="1">
        <w:r w:rsidRPr="00115CA4">
          <w:t>拼音转换</w:t>
        </w:r>
      </w:hyperlink>
      <w:r w:rsidRPr="00115CA4">
        <w:tab/>
      </w:r>
      <w:hyperlink r:id="rId7" w:anchor="18-%E7%AE%80%E7%B9%81%E8%BD%AC%E6%8D%A2" w:history="1">
        <w:r w:rsidRPr="00115CA4">
          <w:t>简繁转换</w:t>
        </w:r>
      </w:hyperlink>
      <w:r w:rsidRPr="00115CA4">
        <w:tab/>
      </w:r>
      <w:hyperlink r:id="rId8" w:anchor="19-%E6%96%87%E6%9C%AC%E6%8E%A8%E8%8D%90" w:history="1">
        <w:r w:rsidRPr="00115CA4">
          <w:t>文本推荐</w:t>
        </w:r>
      </w:hyperlink>
      <w:r w:rsidRPr="00115CA4">
        <w:tab/>
        <w:t>依存句法分析</w:t>
      </w:r>
    </w:p>
    <w:p w14:paraId="12597323" w14:textId="37A0DDB2" w:rsidR="00115CA4" w:rsidRPr="00115CA4" w:rsidRDefault="00A97739" w:rsidP="00115CA4">
      <w:pPr>
        <w:widowControl/>
        <w:shd w:val="clear" w:color="auto" w:fill="FFFFFF"/>
        <w:spacing w:before="60" w:after="100" w:afterAutospacing="1"/>
        <w:ind w:left="840" w:firstLine="420"/>
        <w:jc w:val="left"/>
      </w:pPr>
      <w:hyperlink r:id="rId9" w:history="1">
        <w:r w:rsidR="00115CA4" w:rsidRPr="00115CA4">
          <w:t>文本分类</w:t>
        </w:r>
      </w:hyperlink>
      <w:r w:rsidR="00115CA4" w:rsidRPr="00115CA4">
        <w:tab/>
      </w:r>
      <w:hyperlink r:id="rId10" w:history="1">
        <w:r w:rsidR="00115CA4" w:rsidRPr="00115CA4">
          <w:t>word2vec</w:t>
        </w:r>
      </w:hyperlink>
      <w:r w:rsidR="00115CA4" w:rsidRPr="00115CA4">
        <w:tab/>
      </w:r>
      <w:hyperlink r:id="rId11" w:history="1">
        <w:r w:rsidR="00115CA4" w:rsidRPr="00115CA4">
          <w:t>语料库工具</w:t>
        </w:r>
      </w:hyperlink>
    </w:p>
    <w:p w14:paraId="7ACBF8E1" w14:textId="77F6281B" w:rsidR="008746D8" w:rsidRDefault="003A031B" w:rsidP="008746D8">
      <w:r>
        <w:rPr>
          <w:rFonts w:hint="eastAsia"/>
        </w:rPr>
        <w:t>-开源情况</w:t>
      </w:r>
      <w:r>
        <w:tab/>
      </w:r>
      <w:r>
        <w:rPr>
          <w:rFonts w:hint="eastAsia"/>
        </w:rPr>
        <w:t>开源</w:t>
      </w:r>
    </w:p>
    <w:p w14:paraId="55F01622" w14:textId="6F2188D0" w:rsidR="008746D8" w:rsidRDefault="006B3F7C" w:rsidP="008746D8">
      <w:pPr>
        <w:rPr>
          <w:b/>
        </w:rPr>
      </w:pPr>
      <w:r>
        <w:rPr>
          <w:noProof/>
        </w:rPr>
        <w:drawing>
          <wp:inline distT="0" distB="0" distL="0" distR="0" wp14:anchorId="748A8334" wp14:editId="7D6FF6F4">
            <wp:extent cx="5274310" cy="31572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6906E" w14:textId="79875D11" w:rsidR="008746D8" w:rsidRDefault="008746D8" w:rsidP="008746D8">
      <w:pPr>
        <w:rPr>
          <w:b/>
        </w:rPr>
      </w:pPr>
    </w:p>
    <w:p w14:paraId="257B2A8D" w14:textId="0E3EA5C7" w:rsidR="0021414C" w:rsidRDefault="0021414C"/>
    <w:p w14:paraId="5C8A9BE3" w14:textId="79CBEB75" w:rsidR="00F3377E" w:rsidRDefault="00F3377E" w:rsidP="00F3377E">
      <w:pPr>
        <w:pStyle w:val="4"/>
        <w:numPr>
          <w:ilvl w:val="0"/>
          <w:numId w:val="2"/>
        </w:numPr>
      </w:pPr>
      <w:proofErr w:type="spellStart"/>
      <w:r w:rsidRPr="00F3377E">
        <w:t>annyang</w:t>
      </w:r>
      <w:proofErr w:type="spellEnd"/>
      <w:r w:rsidRPr="00F3377E">
        <w:t>!</w:t>
      </w:r>
    </w:p>
    <w:p w14:paraId="4C8B2E6D" w14:textId="77777777" w:rsidR="00F3377E" w:rsidRDefault="00F3377E" w:rsidP="00F3377E">
      <w:pP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-推荐指数</w:t>
      </w:r>
      <w:r>
        <w:tab/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</w:p>
    <w:p w14:paraId="1280F912" w14:textId="1C8E009D" w:rsidR="00F3377E" w:rsidRDefault="00F3377E" w:rsidP="00F3377E">
      <w:r>
        <w:rPr>
          <w:rFonts w:hint="eastAsia"/>
        </w:rPr>
        <w:t>-</w:t>
      </w:r>
      <w:proofErr w:type="gramStart"/>
      <w:r>
        <w:rPr>
          <w:rFonts w:hint="eastAsia"/>
        </w:rPr>
        <w:t>源址评论</w:t>
      </w:r>
      <w:proofErr w:type="gramEnd"/>
      <w:r>
        <w:tab/>
      </w:r>
      <w:r>
        <w:rPr>
          <w:rFonts w:hint="eastAsia"/>
        </w:rPr>
        <w:t>star：</w:t>
      </w:r>
      <w:r>
        <w:t>4.9k</w:t>
      </w:r>
      <w:r>
        <w:tab/>
        <w:t>issues:23</w:t>
      </w:r>
    </w:p>
    <w:p w14:paraId="78DFE979" w14:textId="7D71D54D" w:rsidR="00F3377E" w:rsidRDefault="00F3377E" w:rsidP="00F3377E">
      <w:pPr>
        <w:rPr>
          <w:rStyle w:val="a4"/>
        </w:rPr>
      </w:pPr>
      <w:r>
        <w:rPr>
          <w:rFonts w:hint="eastAsia"/>
        </w:rPr>
        <w:lastRenderedPageBreak/>
        <w:t>-项目地址</w:t>
      </w:r>
      <w:r>
        <w:tab/>
      </w:r>
      <w:r w:rsidR="00021FC6" w:rsidRPr="00021FC6">
        <w:rPr>
          <w:rStyle w:val="a4"/>
        </w:rPr>
        <w:t>https://github.com/TalAter/annyang</w:t>
      </w:r>
    </w:p>
    <w:p w14:paraId="410CC12A" w14:textId="77777777" w:rsidR="00F3377E" w:rsidRDefault="00F3377E" w:rsidP="00F3377E">
      <w:r>
        <w:rPr>
          <w:rFonts w:hint="eastAsia"/>
        </w:rPr>
        <w:t>-编程语言</w:t>
      </w:r>
      <w:r>
        <w:tab/>
        <w:t>JAVA</w:t>
      </w:r>
    </w:p>
    <w:p w14:paraId="215B4BFD" w14:textId="1F42C9DF" w:rsidR="00F3377E" w:rsidRDefault="00F3377E" w:rsidP="00F3377E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-主要功能</w:t>
      </w:r>
      <w:r>
        <w:tab/>
      </w:r>
      <w:r w:rsidR="00021FC6" w:rsidRPr="00021FC6">
        <w:t xml:space="preserve">A tiny </w:t>
      </w:r>
      <w:proofErr w:type="spellStart"/>
      <w:r w:rsidR="00021FC6" w:rsidRPr="00021FC6">
        <w:t>javascript</w:t>
      </w:r>
      <w:proofErr w:type="spellEnd"/>
      <w:r w:rsidR="00021FC6" w:rsidRPr="00021FC6">
        <w:t xml:space="preserve"> </w:t>
      </w:r>
      <w:proofErr w:type="spellStart"/>
      <w:r w:rsidR="00021FC6" w:rsidRPr="00021FC6">
        <w:t>SpeechRecognition</w:t>
      </w:r>
      <w:proofErr w:type="spellEnd"/>
      <w:r w:rsidR="00021FC6" w:rsidRPr="00021FC6">
        <w:t xml:space="preserve"> library that lets your users control your site with voice commands</w:t>
      </w:r>
    </w:p>
    <w:p w14:paraId="467EF9AF" w14:textId="77777777" w:rsidR="00F3377E" w:rsidRDefault="00F3377E" w:rsidP="00F3377E">
      <w:pPr>
        <w:widowControl/>
        <w:shd w:val="clear" w:color="auto" w:fill="FFFFFF"/>
        <w:spacing w:before="60" w:after="100" w:afterAutospacing="1"/>
        <w:ind w:left="1260" w:hanging="1260"/>
        <w:jc w:val="left"/>
      </w:pPr>
      <w:r>
        <w:rPr>
          <w:rFonts w:hint="eastAsia"/>
        </w:rPr>
        <w:t>-开源情况</w:t>
      </w:r>
      <w:r>
        <w:tab/>
      </w:r>
      <w:r>
        <w:rPr>
          <w:rFonts w:hint="eastAsia"/>
        </w:rPr>
        <w:t>未知</w:t>
      </w:r>
    </w:p>
    <w:p w14:paraId="146A8B4D" w14:textId="534D2736" w:rsidR="008746D8" w:rsidRDefault="00EC3080">
      <w:r>
        <w:rPr>
          <w:noProof/>
        </w:rPr>
        <w:drawing>
          <wp:inline distT="0" distB="0" distL="0" distR="0" wp14:anchorId="51E63196" wp14:editId="20F1DB47">
            <wp:extent cx="5274310" cy="24358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68DB" w14:textId="77777777" w:rsidR="00F3377E" w:rsidRPr="00F3377E" w:rsidRDefault="00F3377E"/>
    <w:p w14:paraId="410D969C" w14:textId="1F5D1225" w:rsidR="006B3F7C" w:rsidRDefault="0077789F" w:rsidP="006B3F7C">
      <w:pPr>
        <w:pStyle w:val="4"/>
        <w:numPr>
          <w:ilvl w:val="0"/>
          <w:numId w:val="2"/>
        </w:numPr>
      </w:pPr>
      <w:proofErr w:type="spellStart"/>
      <w:r w:rsidRPr="0077789F">
        <w:t>juliusjs</w:t>
      </w:r>
      <w:proofErr w:type="spellEnd"/>
    </w:p>
    <w:p w14:paraId="4157A601" w14:textId="66A16C55" w:rsidR="006B3F7C" w:rsidRDefault="006B3F7C" w:rsidP="006B3F7C">
      <w:pP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-推荐指数</w:t>
      </w:r>
      <w:r>
        <w:tab/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9F476D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</w:p>
    <w:p w14:paraId="5A884B34" w14:textId="754B727B" w:rsidR="006B3F7C" w:rsidRDefault="006B3F7C" w:rsidP="006B3F7C">
      <w:r>
        <w:rPr>
          <w:rFonts w:hint="eastAsia"/>
        </w:rPr>
        <w:t>-</w:t>
      </w:r>
      <w:proofErr w:type="gramStart"/>
      <w:r w:rsidR="00293AC6">
        <w:rPr>
          <w:rFonts w:hint="eastAsia"/>
        </w:rPr>
        <w:t>源址评论</w:t>
      </w:r>
      <w:proofErr w:type="gramEnd"/>
      <w:r>
        <w:tab/>
      </w:r>
      <w:r>
        <w:rPr>
          <w:rFonts w:hint="eastAsia"/>
        </w:rPr>
        <w:t>star：</w:t>
      </w:r>
      <w:r w:rsidR="00031AB5">
        <w:t>2.5</w:t>
      </w:r>
      <w:r>
        <w:t>k</w:t>
      </w:r>
      <w:r>
        <w:tab/>
        <w:t>issues:</w:t>
      </w:r>
      <w:r w:rsidR="00031AB5">
        <w:t>13</w:t>
      </w:r>
    </w:p>
    <w:p w14:paraId="39B9F7BC" w14:textId="41413A13" w:rsidR="006B3F7C" w:rsidRDefault="006B3F7C" w:rsidP="006B3F7C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r w:rsidR="00031AB5" w:rsidRPr="00031AB5">
        <w:rPr>
          <w:rStyle w:val="a4"/>
        </w:rPr>
        <w:t>https://github.com/zzmp/juliusjs</w:t>
      </w:r>
    </w:p>
    <w:p w14:paraId="2E61CC14" w14:textId="77777777" w:rsidR="006B3F7C" w:rsidRDefault="006B3F7C" w:rsidP="006B3F7C">
      <w:r>
        <w:rPr>
          <w:rFonts w:hint="eastAsia"/>
        </w:rPr>
        <w:t>-编程语言</w:t>
      </w:r>
      <w:r>
        <w:tab/>
        <w:t>JAVA</w:t>
      </w:r>
    </w:p>
    <w:p w14:paraId="462AA18E" w14:textId="77777777" w:rsidR="005C7DC9" w:rsidRDefault="006B3F7C" w:rsidP="005C7DC9">
      <w:pPr>
        <w:widowControl/>
        <w:shd w:val="clear" w:color="auto" w:fill="FFFFFF"/>
        <w:spacing w:before="60" w:after="100" w:afterAutospacing="1"/>
        <w:ind w:left="1260" w:hanging="1260"/>
        <w:jc w:val="left"/>
      </w:pPr>
      <w:r>
        <w:rPr>
          <w:rFonts w:hint="eastAsia"/>
        </w:rPr>
        <w:t>-主要功能</w:t>
      </w:r>
      <w:r>
        <w:tab/>
      </w:r>
      <w:r w:rsidR="005C7DC9">
        <w:rPr>
          <w:rFonts w:hint="eastAsia"/>
        </w:rPr>
        <w:t>这是一个基于</w:t>
      </w:r>
      <w:proofErr w:type="spellStart"/>
      <w:r w:rsidR="005C7DC9">
        <w:t>n-Gram+CRF+HMM</w:t>
      </w:r>
      <w:proofErr w:type="spellEnd"/>
      <w:r w:rsidR="005C7DC9">
        <w:t>的中文分词的java实现.</w:t>
      </w:r>
    </w:p>
    <w:p w14:paraId="36CFCC7F" w14:textId="77777777" w:rsidR="005C7DC9" w:rsidRDefault="005C7DC9" w:rsidP="005C7DC9">
      <w:pPr>
        <w:widowControl/>
        <w:shd w:val="clear" w:color="auto" w:fill="FFFFFF"/>
        <w:spacing w:before="60" w:after="100" w:afterAutospacing="1"/>
        <w:ind w:left="1260"/>
        <w:jc w:val="left"/>
      </w:pPr>
      <w:r>
        <w:rPr>
          <w:rFonts w:hint="eastAsia"/>
        </w:rPr>
        <w:t>分词速度达到每秒钟大约</w:t>
      </w:r>
      <w:r>
        <w:t>200万字左右（mac air下测试），准确率能达到96%以上</w:t>
      </w:r>
    </w:p>
    <w:p w14:paraId="542A5CF2" w14:textId="77777777" w:rsidR="005C7DC9" w:rsidRDefault="005C7DC9" w:rsidP="005C7DC9">
      <w:pPr>
        <w:widowControl/>
        <w:shd w:val="clear" w:color="auto" w:fill="FFFFFF"/>
        <w:spacing w:before="60" w:after="100" w:afterAutospacing="1"/>
        <w:ind w:left="1260"/>
        <w:jc w:val="left"/>
      </w:pPr>
      <w:r>
        <w:rPr>
          <w:rFonts w:hint="eastAsia"/>
        </w:rPr>
        <w:t>目前实现了</w:t>
      </w:r>
      <w:r>
        <w:t>.中文分词. 中文姓名识别 . 用户自定义词典,关键字提取，自动摘要，关键字标记等功能</w:t>
      </w:r>
    </w:p>
    <w:p w14:paraId="0CA246C6" w14:textId="45F63D5A" w:rsidR="00492A37" w:rsidRDefault="005C7DC9" w:rsidP="005C7DC9">
      <w:pPr>
        <w:widowControl/>
        <w:shd w:val="clear" w:color="auto" w:fill="FFFFFF"/>
        <w:spacing w:before="60" w:after="100" w:afterAutospacing="1"/>
        <w:ind w:left="12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可以应用到自然语言处理等方面</w:t>
      </w:r>
      <w:r>
        <w:t>,适用于对分词效果要求高的各种项目.</w:t>
      </w:r>
    </w:p>
    <w:p w14:paraId="1875C505" w14:textId="296F27B0" w:rsidR="006B3F7C" w:rsidRDefault="006B3F7C" w:rsidP="00492A37">
      <w:pPr>
        <w:widowControl/>
        <w:shd w:val="clear" w:color="auto" w:fill="FFFFFF"/>
        <w:spacing w:before="60" w:after="100" w:afterAutospacing="1"/>
        <w:ind w:left="1260" w:hanging="1260"/>
        <w:jc w:val="left"/>
      </w:pPr>
      <w:r>
        <w:rPr>
          <w:rFonts w:hint="eastAsia"/>
        </w:rPr>
        <w:t>-开源情况</w:t>
      </w:r>
      <w:r>
        <w:tab/>
      </w:r>
      <w:r w:rsidR="009F476D">
        <w:rPr>
          <w:rFonts w:hint="eastAsia"/>
        </w:rPr>
        <w:t>未知</w:t>
      </w:r>
    </w:p>
    <w:p w14:paraId="5533D8B6" w14:textId="77777777" w:rsidR="006B3F7C" w:rsidRPr="006B3F7C" w:rsidRDefault="006B3F7C"/>
    <w:p w14:paraId="2D8309C6" w14:textId="305A4D75" w:rsidR="008746D8" w:rsidRDefault="008746D8" w:rsidP="00F3377E">
      <w:pPr>
        <w:pStyle w:val="4"/>
        <w:numPr>
          <w:ilvl w:val="0"/>
          <w:numId w:val="2"/>
        </w:numPr>
      </w:pPr>
      <w:r w:rsidRPr="008746D8">
        <w:lastRenderedPageBreak/>
        <w:t xml:space="preserve"> </w:t>
      </w:r>
      <w:proofErr w:type="spellStart"/>
      <w:r w:rsidRPr="008746D8">
        <w:t>Ansj</w:t>
      </w:r>
      <w:proofErr w:type="spellEnd"/>
      <w:r w:rsidRPr="008746D8">
        <w:t>中文分词</w:t>
      </w:r>
    </w:p>
    <w:p w14:paraId="3106894D" w14:textId="77777777" w:rsidR="005C7DC9" w:rsidRDefault="005C7DC9" w:rsidP="005C7DC9">
      <w:pP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-推荐指数</w:t>
      </w:r>
      <w:r>
        <w:tab/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</w:p>
    <w:p w14:paraId="62CE0BF6" w14:textId="0B369CCA" w:rsidR="005C7DC9" w:rsidRDefault="005C7DC9" w:rsidP="005C7DC9">
      <w:r>
        <w:rPr>
          <w:rFonts w:hint="eastAsia"/>
        </w:rPr>
        <w:t>-</w:t>
      </w:r>
      <w:proofErr w:type="gramStart"/>
      <w:r>
        <w:rPr>
          <w:rFonts w:hint="eastAsia"/>
        </w:rPr>
        <w:t>源址评论</w:t>
      </w:r>
      <w:proofErr w:type="gramEnd"/>
      <w:r>
        <w:tab/>
      </w:r>
      <w:r>
        <w:rPr>
          <w:rFonts w:hint="eastAsia"/>
        </w:rPr>
        <w:t>star：</w:t>
      </w:r>
      <w:r>
        <w:t>4.5k</w:t>
      </w:r>
      <w:r>
        <w:tab/>
        <w:t>issues:42</w:t>
      </w:r>
    </w:p>
    <w:p w14:paraId="15ADD707" w14:textId="6A2D033A" w:rsidR="005C7DC9" w:rsidRDefault="005C7DC9" w:rsidP="005C7DC9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r w:rsidRPr="005C7DC9">
        <w:rPr>
          <w:rStyle w:val="a4"/>
        </w:rPr>
        <w:t>https://github.com/NLPchina/ansj_seg</w:t>
      </w:r>
    </w:p>
    <w:p w14:paraId="491EE848" w14:textId="77777777" w:rsidR="005C7DC9" w:rsidRDefault="005C7DC9" w:rsidP="005C7DC9">
      <w:r>
        <w:rPr>
          <w:rFonts w:hint="eastAsia"/>
        </w:rPr>
        <w:t>-编程语言</w:t>
      </w:r>
      <w:r>
        <w:tab/>
        <w:t>JAVA</w:t>
      </w:r>
    </w:p>
    <w:p w14:paraId="41C1E999" w14:textId="77777777" w:rsidR="005C7DC9" w:rsidRDefault="005C7DC9" w:rsidP="005C7DC9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-主要功能</w:t>
      </w:r>
      <w:r>
        <w:tab/>
      </w:r>
      <w:r w:rsidRPr="00492A37">
        <w:t>It actively listens to the user to transcribe what they are saying through a callback</w:t>
      </w:r>
    </w:p>
    <w:p w14:paraId="472B6B72" w14:textId="77777777" w:rsidR="005C7DC9" w:rsidRDefault="005C7DC9" w:rsidP="005C7DC9">
      <w:pPr>
        <w:widowControl/>
        <w:shd w:val="clear" w:color="auto" w:fill="FFFFFF"/>
        <w:spacing w:before="60" w:after="100" w:afterAutospacing="1"/>
        <w:ind w:left="1260" w:hanging="1260"/>
        <w:jc w:val="left"/>
      </w:pPr>
      <w:r>
        <w:rPr>
          <w:rFonts w:hint="eastAsia"/>
        </w:rPr>
        <w:t>-开源情况</w:t>
      </w:r>
      <w:r>
        <w:tab/>
      </w:r>
      <w:r>
        <w:rPr>
          <w:rFonts w:hint="eastAsia"/>
        </w:rPr>
        <w:t>未知</w:t>
      </w:r>
    </w:p>
    <w:p w14:paraId="23EC0848" w14:textId="77777777" w:rsidR="005C7DC9" w:rsidRPr="005C7DC9" w:rsidRDefault="005C7DC9" w:rsidP="00C63D54"/>
    <w:p w14:paraId="225E05A0" w14:textId="6BE3F7E4" w:rsidR="00C63D54" w:rsidRPr="00C63D54" w:rsidRDefault="00C63D54" w:rsidP="00C63D54">
      <w:r>
        <w:rPr>
          <w:noProof/>
        </w:rPr>
        <w:drawing>
          <wp:inline distT="0" distB="0" distL="0" distR="0" wp14:anchorId="23A9DB2B" wp14:editId="6414F721">
            <wp:extent cx="5274310" cy="1394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C965" w14:textId="27D56344" w:rsidR="00EB042B" w:rsidRDefault="00EB042B"/>
    <w:p w14:paraId="404DF927" w14:textId="6358AFED" w:rsidR="00EB042B" w:rsidRDefault="00EB042B"/>
    <w:p w14:paraId="35FA46A0" w14:textId="0C178943" w:rsidR="00EA2B3A" w:rsidRDefault="00EA2B3A" w:rsidP="00EA2B3A">
      <w:pPr>
        <w:pStyle w:val="4"/>
        <w:numPr>
          <w:ilvl w:val="0"/>
          <w:numId w:val="2"/>
        </w:numPr>
      </w:pPr>
      <w:r w:rsidRPr="00EA2B3A">
        <w:t>ava分布式中文分词组件 - word分词</w:t>
      </w:r>
    </w:p>
    <w:p w14:paraId="5D743BE5" w14:textId="77777777" w:rsidR="00EA2B3A" w:rsidRDefault="00EA2B3A" w:rsidP="00EA2B3A">
      <w:pP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-推荐指数</w:t>
      </w:r>
      <w:r>
        <w:tab/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</w:p>
    <w:p w14:paraId="4F2A9CE1" w14:textId="5A3F77C6" w:rsidR="00EA2B3A" w:rsidRDefault="00EA2B3A" w:rsidP="00EA2B3A">
      <w:r>
        <w:rPr>
          <w:rFonts w:hint="eastAsia"/>
        </w:rPr>
        <w:t>-</w:t>
      </w:r>
      <w:proofErr w:type="gramStart"/>
      <w:r>
        <w:rPr>
          <w:rFonts w:hint="eastAsia"/>
        </w:rPr>
        <w:t>源址评论</w:t>
      </w:r>
      <w:proofErr w:type="gramEnd"/>
      <w:r>
        <w:tab/>
      </w:r>
      <w:r>
        <w:rPr>
          <w:rFonts w:hint="eastAsia"/>
        </w:rPr>
        <w:t>star：</w:t>
      </w:r>
      <w:r>
        <w:t>1</w:t>
      </w:r>
      <w:r>
        <w:t>.5k</w:t>
      </w:r>
      <w:r>
        <w:tab/>
        <w:t>issues:</w:t>
      </w:r>
      <w:r>
        <w:t>24</w:t>
      </w:r>
    </w:p>
    <w:p w14:paraId="30D131AA" w14:textId="474C100A" w:rsidR="00EA2B3A" w:rsidRDefault="00EA2B3A" w:rsidP="00EA2B3A">
      <w:pPr>
        <w:rPr>
          <w:rStyle w:val="a4"/>
        </w:rPr>
      </w:pPr>
      <w:r>
        <w:rPr>
          <w:rFonts w:hint="eastAsia"/>
        </w:rPr>
        <w:t>-项目地址</w:t>
      </w:r>
      <w:r>
        <w:tab/>
      </w:r>
      <w:r w:rsidRPr="00EA2B3A">
        <w:rPr>
          <w:rStyle w:val="a4"/>
        </w:rPr>
        <w:t>https://github.com/ysc/word</w:t>
      </w:r>
    </w:p>
    <w:p w14:paraId="646B1D00" w14:textId="77777777" w:rsidR="00EA2B3A" w:rsidRDefault="00EA2B3A" w:rsidP="00EA2B3A">
      <w:r>
        <w:rPr>
          <w:rFonts w:hint="eastAsia"/>
        </w:rPr>
        <w:t>-编程语言</w:t>
      </w:r>
      <w:r>
        <w:tab/>
        <w:t>JAVA</w:t>
      </w:r>
    </w:p>
    <w:p w14:paraId="7C446575" w14:textId="6FB29417" w:rsidR="00EA2B3A" w:rsidRDefault="00EA2B3A" w:rsidP="00EA2B3A">
      <w:pPr>
        <w:widowControl/>
        <w:shd w:val="clear" w:color="auto" w:fill="FFFFFF"/>
        <w:spacing w:before="60" w:after="100" w:afterAutospacing="1"/>
        <w:ind w:left="1260" w:hanging="1260"/>
        <w:jc w:val="left"/>
        <w:rPr>
          <w:rFonts w:ascii="Segoe UI" w:hAnsi="Segoe UI" w:cs="Segoe UI"/>
          <w:color w:val="24292E"/>
          <w:shd w:val="clear" w:color="auto" w:fill="FFFFFF"/>
        </w:rPr>
      </w:pPr>
      <w:r>
        <w:rPr>
          <w:rFonts w:hint="eastAsia"/>
        </w:rPr>
        <w:t>-主要功能</w:t>
      </w:r>
      <w:r>
        <w:tab/>
      </w:r>
      <w:r w:rsidRPr="00EA2B3A">
        <w:t>word分词是一个Java实现的分布式的中文分词组件，提供了多种基于词典的分词算法，并利用</w:t>
      </w:r>
      <w:proofErr w:type="spellStart"/>
      <w:r w:rsidRPr="00EA2B3A">
        <w:t>ngram</w:t>
      </w:r>
      <w:proofErr w:type="spellEnd"/>
      <w:r w:rsidRPr="00EA2B3A">
        <w:t>模型来消除歧义。能准确识别英文、数字，以及日期、时间等数量词，能识别人名、地名、组织机构名等未登录词。能通过自定义配置文件来改变组件行为，能自定义用户词库、自动检测词库变化、支持大规模分布式环境，能灵活指定多种分词算法，能使用refine功能灵活控制分词结果，还能使用词频统计、词性标注、同义标注、反义标注、拼音标注等功能。提供了10种分词算法，还提供了10种文本相似度算法，同时还无缝和Lucene、</w:t>
      </w:r>
      <w:proofErr w:type="spellStart"/>
      <w:r w:rsidRPr="00EA2B3A">
        <w:t>Solr</w:t>
      </w:r>
      <w:proofErr w:type="spellEnd"/>
      <w:r w:rsidRPr="00EA2B3A">
        <w:t>、</w:t>
      </w:r>
      <w:proofErr w:type="spellStart"/>
      <w:r w:rsidRPr="00EA2B3A">
        <w:t>ElasticSearch</w:t>
      </w:r>
      <w:proofErr w:type="spellEnd"/>
      <w:r w:rsidRPr="00EA2B3A">
        <w:t>、Luke集成。注意：word1.3需要JDK1.8</w:t>
      </w:r>
    </w:p>
    <w:p w14:paraId="66F53F40" w14:textId="77777777" w:rsidR="00EA2B3A" w:rsidRDefault="00EA2B3A" w:rsidP="00EA2B3A">
      <w:pPr>
        <w:widowControl/>
        <w:shd w:val="clear" w:color="auto" w:fill="FFFFFF"/>
        <w:spacing w:before="60" w:after="100" w:afterAutospacing="1"/>
        <w:ind w:left="1260" w:hanging="1260"/>
        <w:jc w:val="left"/>
      </w:pPr>
      <w:r>
        <w:rPr>
          <w:rFonts w:hint="eastAsia"/>
        </w:rPr>
        <w:t>-开源情况</w:t>
      </w:r>
      <w:r>
        <w:tab/>
      </w:r>
      <w:r>
        <w:rPr>
          <w:rFonts w:hint="eastAsia"/>
        </w:rPr>
        <w:t>未知</w:t>
      </w:r>
    </w:p>
    <w:p w14:paraId="69885CEE" w14:textId="77777777" w:rsidR="00EA2B3A" w:rsidRPr="005C7DC9" w:rsidRDefault="00EA2B3A" w:rsidP="00EA2B3A"/>
    <w:p w14:paraId="5C61FB80" w14:textId="77777777" w:rsidR="00EA2B3A" w:rsidRPr="00EA2B3A" w:rsidRDefault="00EA2B3A">
      <w:pPr>
        <w:rPr>
          <w:rFonts w:hint="eastAsia"/>
        </w:rPr>
      </w:pPr>
    </w:p>
    <w:p w14:paraId="6D337003" w14:textId="77777777" w:rsidR="00EB042B" w:rsidRDefault="00EB042B" w:rsidP="00F3377E">
      <w:pPr>
        <w:pStyle w:val="4"/>
        <w:numPr>
          <w:ilvl w:val="0"/>
          <w:numId w:val="2"/>
        </w:numPr>
      </w:pPr>
      <w:r>
        <w:lastRenderedPageBreak/>
        <w:t>Hugo</w:t>
      </w:r>
    </w:p>
    <w:p w14:paraId="087C19E9" w14:textId="0192DD66" w:rsidR="00EB042B" w:rsidRDefault="005451BF">
      <w:r>
        <w:rPr>
          <w:rFonts w:hint="eastAsia"/>
        </w:rPr>
        <w:t>功能描述：</w:t>
      </w:r>
    </w:p>
    <w:p w14:paraId="7A444F45" w14:textId="2C992EC0" w:rsidR="005451BF" w:rsidRDefault="00CA7044">
      <w:r>
        <w:rPr>
          <w:noProof/>
        </w:rPr>
        <w:drawing>
          <wp:inline distT="0" distB="0" distL="0" distR="0" wp14:anchorId="5EE9E230" wp14:editId="72150CCE">
            <wp:extent cx="5274310" cy="4239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5598" w14:textId="3E0FC507" w:rsidR="00CA7044" w:rsidRDefault="00CA7044">
      <w:r>
        <w:rPr>
          <w:rFonts w:hint="eastAsia"/>
        </w:rPr>
        <w:t>资源链接：</w:t>
      </w:r>
      <w:hyperlink r:id="rId16" w:history="1">
        <w:r w:rsidRPr="001400E1">
          <w:rPr>
            <w:rStyle w:val="a4"/>
          </w:rPr>
          <w:t>https://github.com/JakeWharton/hugo</w:t>
        </w:r>
      </w:hyperlink>
    </w:p>
    <w:p w14:paraId="63237896" w14:textId="185A1217" w:rsidR="00CA7044" w:rsidRPr="005451BF" w:rsidRDefault="00CA7044" w:rsidP="00CA7044">
      <w:r>
        <w:rPr>
          <w:rFonts w:hint="eastAsia"/>
        </w:rPr>
        <w:t>推荐指数：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</w:p>
    <w:p w14:paraId="1E4FB407" w14:textId="77777777" w:rsidR="00CA7044" w:rsidRPr="00CA7044" w:rsidRDefault="00CA7044"/>
    <w:p w14:paraId="5C0667CF" w14:textId="12712602" w:rsidR="00CA7044" w:rsidRDefault="00CA7044"/>
    <w:p w14:paraId="5A5E98C1" w14:textId="77777777" w:rsidR="004529DC" w:rsidRPr="004529DC" w:rsidRDefault="004529DC" w:rsidP="004529DC">
      <w:pPr>
        <w:pStyle w:val="2"/>
        <w:numPr>
          <w:ilvl w:val="0"/>
          <w:numId w:val="1"/>
        </w:numPr>
      </w:pPr>
      <w:r w:rsidRPr="004529DC">
        <w:t>PocketSphinx.js</w:t>
      </w:r>
    </w:p>
    <w:p w14:paraId="14571D7F" w14:textId="43D13C3A" w:rsidR="004529DC" w:rsidRDefault="004529DC" w:rsidP="004529DC">
      <w:r>
        <w:rPr>
          <w:rFonts w:hint="eastAsia"/>
        </w:rPr>
        <w:t>功能描述:</w:t>
      </w:r>
      <w:r>
        <w:br/>
      </w:r>
      <w:r>
        <w:rPr>
          <w:noProof/>
        </w:rPr>
        <w:lastRenderedPageBreak/>
        <w:drawing>
          <wp:inline distT="0" distB="0" distL="0" distR="0" wp14:anchorId="275D9471" wp14:editId="5FB52820">
            <wp:extent cx="5274310" cy="3286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5D6D" w14:textId="7D85795A" w:rsidR="004529DC" w:rsidRDefault="004529DC" w:rsidP="004529DC">
      <w:r>
        <w:rPr>
          <w:noProof/>
        </w:rPr>
        <w:drawing>
          <wp:inline distT="0" distB="0" distL="0" distR="0" wp14:anchorId="048D5C06" wp14:editId="74387DED">
            <wp:extent cx="5274310" cy="34137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3A6B" w14:textId="05E6E1C1" w:rsidR="004529DC" w:rsidRDefault="004529DC" w:rsidP="004529DC">
      <w:r>
        <w:rPr>
          <w:rFonts w:hint="eastAsia"/>
        </w:rPr>
        <w:t>资源链接：</w:t>
      </w:r>
      <w:r>
        <w:t xml:space="preserve"> </w:t>
      </w:r>
      <w:r w:rsidRPr="004529DC">
        <w:t>https://github.com/syl22-00/pocketsphinx.js</w:t>
      </w:r>
    </w:p>
    <w:p w14:paraId="15B51E4C" w14:textId="33D4FBED" w:rsidR="004529DC" w:rsidRPr="005451BF" w:rsidRDefault="004529DC" w:rsidP="004529DC">
      <w:r>
        <w:rPr>
          <w:rFonts w:hint="eastAsia"/>
        </w:rPr>
        <w:t>推荐指数：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F95DA3"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 Symbol" w:hAnsi="Segoe UI Symbol" w:cs="Segoe UI Symbol"/>
          <w:color w:val="333333"/>
          <w:sz w:val="20"/>
          <w:szCs w:val="20"/>
          <w:shd w:val="clear" w:color="auto" w:fill="FFFFFF"/>
        </w:rPr>
        <w:t>✩</w:t>
      </w:r>
    </w:p>
    <w:p w14:paraId="3A778274" w14:textId="635555A4" w:rsidR="004529DC" w:rsidRDefault="004529DC"/>
    <w:p w14:paraId="5BC35DA0" w14:textId="77777777" w:rsidR="004529DC" w:rsidRPr="0087254C" w:rsidRDefault="004529DC"/>
    <w:sectPr w:rsidR="004529DC" w:rsidRPr="00872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2258"/>
    <w:multiLevelType w:val="hybridMultilevel"/>
    <w:tmpl w:val="BE88F35E"/>
    <w:lvl w:ilvl="0" w:tplc="25AA3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7F22DC"/>
    <w:multiLevelType w:val="multilevel"/>
    <w:tmpl w:val="111A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E6ED5"/>
    <w:multiLevelType w:val="hybridMultilevel"/>
    <w:tmpl w:val="3BD61008"/>
    <w:lvl w:ilvl="0" w:tplc="C24A2D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89"/>
    <w:rsid w:val="00021FC6"/>
    <w:rsid w:val="00031AB5"/>
    <w:rsid w:val="00115CA4"/>
    <w:rsid w:val="00211872"/>
    <w:rsid w:val="0021414C"/>
    <w:rsid w:val="00276CE6"/>
    <w:rsid w:val="00293AC6"/>
    <w:rsid w:val="002F2585"/>
    <w:rsid w:val="003A031B"/>
    <w:rsid w:val="003E7A02"/>
    <w:rsid w:val="004529DC"/>
    <w:rsid w:val="00492A37"/>
    <w:rsid w:val="004B30B0"/>
    <w:rsid w:val="00544B73"/>
    <w:rsid w:val="005451BF"/>
    <w:rsid w:val="00557F7B"/>
    <w:rsid w:val="005C7DC9"/>
    <w:rsid w:val="006B3F7C"/>
    <w:rsid w:val="007428D5"/>
    <w:rsid w:val="0077789F"/>
    <w:rsid w:val="0087254C"/>
    <w:rsid w:val="008746D8"/>
    <w:rsid w:val="009C4889"/>
    <w:rsid w:val="009F476D"/>
    <w:rsid w:val="00A702BF"/>
    <w:rsid w:val="00A97739"/>
    <w:rsid w:val="00C63D54"/>
    <w:rsid w:val="00CA7044"/>
    <w:rsid w:val="00DA5943"/>
    <w:rsid w:val="00EA2B3A"/>
    <w:rsid w:val="00EB042B"/>
    <w:rsid w:val="00EC3080"/>
    <w:rsid w:val="00F3377E"/>
    <w:rsid w:val="00F42840"/>
    <w:rsid w:val="00F44254"/>
    <w:rsid w:val="00F9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41F5"/>
  <w15:chartTrackingRefBased/>
  <w15:docId w15:val="{A3285884-91AE-45B4-9CA6-BC5BB68AA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746D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746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02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02B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746D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746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8746D8"/>
    <w:pPr>
      <w:widowControl w:val="0"/>
      <w:jc w:val="both"/>
    </w:pPr>
  </w:style>
  <w:style w:type="character" w:styleId="a4">
    <w:name w:val="Hyperlink"/>
    <w:basedOn w:val="a0"/>
    <w:uiPriority w:val="99"/>
    <w:unhideWhenUsed/>
    <w:rsid w:val="00F4425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4425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042B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702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02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702BF"/>
    <w:rPr>
      <w:b/>
      <w:bCs/>
      <w:sz w:val="28"/>
      <w:szCs w:val="28"/>
    </w:rPr>
  </w:style>
  <w:style w:type="character" w:styleId="a7">
    <w:name w:val="Strong"/>
    <w:basedOn w:val="a0"/>
    <w:uiPriority w:val="22"/>
    <w:qFormat/>
    <w:rsid w:val="00492A37"/>
    <w:rPr>
      <w:b/>
      <w:bCs/>
    </w:rPr>
  </w:style>
  <w:style w:type="paragraph" w:styleId="a8">
    <w:name w:val="List Paragraph"/>
    <w:basedOn w:val="a"/>
    <w:uiPriority w:val="34"/>
    <w:qFormat/>
    <w:rsid w:val="005C7D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6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kcs/HanLP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hankcs/HanLP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github.com/JakeWharton/hug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ankcs/HanLP" TargetMode="External"/><Relationship Id="rId11" Type="http://schemas.openxmlformats.org/officeDocument/2006/relationships/hyperlink" Target="https://github.com/hankcs/HanLP/tree/master/src/main/java/com/hankcs/hanlp/corpus" TargetMode="External"/><Relationship Id="rId5" Type="http://schemas.openxmlformats.org/officeDocument/2006/relationships/hyperlink" Target="https://github.com/hankcs/HanLP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github.com/hankcs/HanLP/wiki/word2vec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hankcs/HanLP/wiki/%E6%96%87%E6%9C%AC%E5%88%86%E7%B1%BB%E4%B8%8E%E6%83%85%E6%84%9F%E5%88%86%E6%9E%9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352</Words>
  <Characters>2007</Characters>
  <Application>Microsoft Office Word</Application>
  <DocSecurity>0</DocSecurity>
  <Lines>16</Lines>
  <Paragraphs>4</Paragraphs>
  <ScaleCrop>false</ScaleCrop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zy-nlp</dc:creator>
  <cp:keywords/>
  <dc:description/>
  <cp:lastModifiedBy>zy-nlp</cp:lastModifiedBy>
  <cp:revision>46</cp:revision>
  <dcterms:created xsi:type="dcterms:W3CDTF">2018-10-17T13:42:00Z</dcterms:created>
  <dcterms:modified xsi:type="dcterms:W3CDTF">2018-10-18T13:07:00Z</dcterms:modified>
</cp:coreProperties>
</file>