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17AC554C" wp14:editId="4950FE01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8AB" w:rsidRP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 w:rsidRPr="003638AB"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Object Design Document</w:t>
      </w: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</w:t>
      </w: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p w:rsidR="003638AB" w:rsidRDefault="003638AB" w:rsidP="003638AB">
      <w:pPr>
        <w:pStyle w:val="Titolo"/>
        <w:jc w:val="center"/>
        <w:rPr>
          <w:rFonts w:eastAsia="Times New Roman"/>
          <w:b/>
          <w:sz w:val="40"/>
          <w:szCs w:val="40"/>
          <w:lang w:eastAsia="it-IT"/>
        </w:rPr>
      </w:pPr>
      <w:bookmarkStart w:id="0" w:name="_Toc58970118"/>
      <w:r w:rsidRPr="00E974CC">
        <w:rPr>
          <w:rFonts w:eastAsia="Times New Roman"/>
          <w:b/>
          <w:sz w:val="40"/>
          <w:szCs w:val="40"/>
          <w:lang w:eastAsia="it-IT"/>
        </w:rPr>
        <w:t>TABELLA REVISIONI</w:t>
      </w:r>
      <w:bookmarkEnd w:id="0"/>
    </w:p>
    <w:p w:rsidR="003638AB" w:rsidRPr="003638AB" w:rsidRDefault="003638AB" w:rsidP="003638AB">
      <w:pPr>
        <w:rPr>
          <w:lang w:eastAsia="it-IT"/>
        </w:rPr>
      </w:pPr>
    </w:p>
    <w:tbl>
      <w:tblPr>
        <w:tblStyle w:val="Tabellagriglia1chiara-colore1"/>
        <w:tblW w:w="10580" w:type="dxa"/>
        <w:tblInd w:w="-481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3638AB" w:rsidTr="00363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3638AB" w:rsidRPr="000F5E66" w:rsidRDefault="003638AB" w:rsidP="00C25D6E">
            <w:pPr>
              <w:pStyle w:val="Nessunaspaziatura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DATA</w:t>
            </w:r>
          </w:p>
        </w:tc>
        <w:tc>
          <w:tcPr>
            <w:tcW w:w="2424" w:type="dxa"/>
          </w:tcPr>
          <w:p w:rsidR="003638AB" w:rsidRPr="000F5E66" w:rsidRDefault="003638AB" w:rsidP="00C25D6E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VERSIONE</w:t>
            </w:r>
          </w:p>
        </w:tc>
        <w:tc>
          <w:tcPr>
            <w:tcW w:w="2618" w:type="dxa"/>
          </w:tcPr>
          <w:p w:rsidR="003638AB" w:rsidRPr="000F5E66" w:rsidRDefault="003638AB" w:rsidP="00C25D6E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DESCRIZIONE</w:t>
            </w:r>
          </w:p>
        </w:tc>
        <w:tc>
          <w:tcPr>
            <w:tcW w:w="3124" w:type="dxa"/>
          </w:tcPr>
          <w:p w:rsidR="003638AB" w:rsidRPr="000F5E66" w:rsidRDefault="003638AB" w:rsidP="00C25D6E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AUTORE</w:t>
            </w:r>
          </w:p>
        </w:tc>
      </w:tr>
      <w:tr w:rsidR="003638AB" w:rsidTr="003638AB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3638AB" w:rsidRPr="00154E43" w:rsidRDefault="003638AB" w:rsidP="00C25D6E">
            <w:pPr>
              <w:pStyle w:val="Nessunaspaziatura"/>
              <w:rPr>
                <w:rStyle w:val="Enfasigrassetto"/>
                <w:rFonts w:ascii="Comic Sans MS" w:hAnsi="Comic Sans MS" w:cs="Calibri"/>
                <w:bCs/>
                <w:sz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</w:rPr>
              <w:t>04/11/2020</w:t>
            </w:r>
          </w:p>
        </w:tc>
        <w:tc>
          <w:tcPr>
            <w:tcW w:w="2424" w:type="dxa"/>
          </w:tcPr>
          <w:p w:rsidR="003638AB" w:rsidRDefault="003638AB" w:rsidP="00C25D6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Cs w:val="32"/>
              </w:rPr>
              <w:t>1.0</w:t>
            </w:r>
          </w:p>
        </w:tc>
        <w:tc>
          <w:tcPr>
            <w:tcW w:w="2618" w:type="dxa"/>
          </w:tcPr>
          <w:p w:rsidR="003638AB" w:rsidRPr="00154E43" w:rsidRDefault="003638AB" w:rsidP="00C25D6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>Prima versione del documento Requisiti e casi d’uso</w:t>
            </w:r>
          </w:p>
        </w:tc>
        <w:tc>
          <w:tcPr>
            <w:tcW w:w="3124" w:type="dxa"/>
          </w:tcPr>
          <w:p w:rsidR="003638AB" w:rsidRDefault="003638AB" w:rsidP="00C25D6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Manzone</w:t>
            </w:r>
          </w:p>
          <w:p w:rsidR="003638AB" w:rsidRDefault="003638AB" w:rsidP="00C25D6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Franco Nicola Fernando</w:t>
            </w:r>
          </w:p>
          <w:p w:rsidR="003638AB" w:rsidRPr="00154E43" w:rsidRDefault="003638AB" w:rsidP="00C25D6E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</w:tbl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3638AB" w:rsidP="00457E54">
      <w:pPr>
        <w:pStyle w:val="Titolo"/>
        <w:rPr>
          <w:rFonts w:eastAsia="Times New Roman"/>
          <w:sz w:val="40"/>
          <w:szCs w:val="40"/>
          <w:lang w:eastAsia="it-IT"/>
        </w:rPr>
      </w:pPr>
      <w:r>
        <w:rPr>
          <w:rFonts w:eastAsia="Times New Roman"/>
          <w:sz w:val="40"/>
          <w:szCs w:val="40"/>
          <w:lang w:eastAsia="it-IT"/>
        </w:rPr>
        <w:t xml:space="preserve">     </w:t>
      </w:r>
      <w:bookmarkStart w:id="1" w:name="_Toc58414509"/>
      <w:bookmarkStart w:id="2" w:name="_Toc61987569"/>
    </w:p>
    <w:p w:rsidR="009A2B3D" w:rsidRPr="0034026B" w:rsidRDefault="009A2B3D" w:rsidP="009A2B3D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  <w:r w:rsidRPr="0034026B">
        <w:rPr>
          <w:rStyle w:val="Titolo1Carattere"/>
          <w:rFonts w:eastAsiaTheme="minorEastAsia"/>
          <w:b/>
          <w:i/>
          <w:color w:val="FF0000"/>
          <w:sz w:val="36"/>
          <w:szCs w:val="36"/>
        </w:rPr>
        <w:lastRenderedPageBreak/>
        <w:t>Package</w:t>
      </w:r>
    </w:p>
    <w:p w:rsidR="009A2B3D" w:rsidRDefault="009A2B3D" w:rsidP="009A2B3D">
      <w:pPr>
        <w:rPr>
          <w:lang w:eastAsia="it-IT"/>
        </w:rPr>
      </w:pPr>
    </w:p>
    <w:p w:rsidR="00297C98" w:rsidRDefault="00297C98" w:rsidP="00297C98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VIEW</w:t>
      </w:r>
    </w:p>
    <w:tbl>
      <w:tblPr>
        <w:tblStyle w:val="Tabellagriglia4-colore1"/>
        <w:tblW w:w="9584" w:type="dxa"/>
        <w:tblLayout w:type="fixed"/>
        <w:tblLook w:val="06A0" w:firstRow="1" w:lastRow="0" w:firstColumn="1" w:lastColumn="0" w:noHBand="1" w:noVBand="1"/>
      </w:tblPr>
      <w:tblGrid>
        <w:gridCol w:w="4509"/>
        <w:gridCol w:w="5075"/>
      </w:tblGrid>
      <w:tr w:rsidR="00297C98" w:rsidTr="00BD6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297C98" w:rsidP="0057585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5075" w:type="dxa"/>
          </w:tcPr>
          <w:p w:rsidR="00297C98" w:rsidRPr="00457E54" w:rsidRDefault="00297C98" w:rsidP="00575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</w:tr>
      <w:tr w:rsidR="00297C98" w:rsidRPr="00380708" w:rsidTr="00BD6D4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57585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Activity_main.xml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80708">
              <w:rPr>
                <w:rFonts w:eastAsiaTheme="minorEastAsia"/>
              </w:rPr>
              <w:t>Home del sistema</w:t>
            </w:r>
          </w:p>
        </w:tc>
      </w:tr>
      <w:tr w:rsidR="00297C98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57585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Home.xml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pStyle w:val="Preformattato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Home dell’Applicazione</w:t>
            </w:r>
          </w:p>
        </w:tc>
      </w:tr>
      <w:tr w:rsidR="00297C98" w:rsidRPr="00380708" w:rsidTr="00BD6D4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Pr="009E1968" w:rsidRDefault="00CF43A8" w:rsidP="0057585D">
            <w:pPr>
              <w:rPr>
                <w:lang w:val="en-US"/>
              </w:rPr>
            </w:pPr>
            <w:r>
              <w:rPr>
                <w:lang w:val="en-US"/>
              </w:rPr>
              <w:t>Knowledge.xml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Schermata knowledge </w:t>
            </w:r>
          </w:p>
        </w:tc>
      </w:tr>
      <w:tr w:rsidR="00297C98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57585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Login.xml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Area di accesso all’APP</w:t>
            </w:r>
          </w:p>
        </w:tc>
      </w:tr>
      <w:tr w:rsidR="00297C98" w:rsidRPr="00380708" w:rsidTr="00BD6D4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57585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Match.xml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Schermata della partita</w:t>
            </w:r>
          </w:p>
        </w:tc>
      </w:tr>
      <w:tr w:rsidR="00CF43A8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CF43A8" w:rsidRDefault="00CF43A8" w:rsidP="0057585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Search_player.xml</w:t>
            </w:r>
          </w:p>
        </w:tc>
        <w:tc>
          <w:tcPr>
            <w:tcW w:w="5075" w:type="dxa"/>
          </w:tcPr>
          <w:p w:rsidR="00CF43A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Schermata di abbinamento giocatori </w:t>
            </w:r>
          </w:p>
        </w:tc>
      </w:tr>
    </w:tbl>
    <w:p w:rsidR="009A2B3D" w:rsidRDefault="009A2B3D" w:rsidP="009A2B3D">
      <w:pPr>
        <w:rPr>
          <w:lang w:eastAsia="it-IT"/>
        </w:rPr>
      </w:pPr>
    </w:p>
    <w:p w:rsidR="009A2B3D" w:rsidRPr="00BD6D4D" w:rsidRDefault="00A27DD1" w:rsidP="00BD6D4D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CONTROL</w:t>
      </w:r>
    </w:p>
    <w:p w:rsidR="009A2B3D" w:rsidRDefault="009A2B3D" w:rsidP="009A2B3D">
      <w:pPr>
        <w:rPr>
          <w:lang w:eastAsia="it-IT"/>
        </w:rPr>
      </w:pPr>
    </w:p>
    <w:tbl>
      <w:tblPr>
        <w:tblStyle w:val="Tabellagriglia4-colore1"/>
        <w:tblW w:w="9584" w:type="dxa"/>
        <w:tblLayout w:type="fixed"/>
        <w:tblLook w:val="06A0" w:firstRow="1" w:lastRow="0" w:firstColumn="1" w:lastColumn="0" w:noHBand="1" w:noVBand="1"/>
      </w:tblPr>
      <w:tblGrid>
        <w:gridCol w:w="4509"/>
        <w:gridCol w:w="5075"/>
      </w:tblGrid>
      <w:tr w:rsidR="00BD6D4D" w:rsidTr="00575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57585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5075" w:type="dxa"/>
          </w:tcPr>
          <w:p w:rsidR="00BD6D4D" w:rsidRPr="00457E54" w:rsidRDefault="00BD6D4D" w:rsidP="00575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</w:tr>
      <w:tr w:rsidR="00BD6D4D" w:rsidRPr="00380708" w:rsidTr="0057585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57585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MainControl</w:t>
            </w:r>
          </w:p>
        </w:tc>
        <w:tc>
          <w:tcPr>
            <w:tcW w:w="5075" w:type="dxa"/>
          </w:tcPr>
          <w:p w:rsidR="00BD6D4D" w:rsidRPr="00380708" w:rsidRDefault="00C508B7" w:rsidP="0057585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Gestione della home </w:t>
            </w:r>
          </w:p>
        </w:tc>
      </w:tr>
      <w:tr w:rsidR="00BD6D4D" w:rsidRPr="00380708" w:rsidTr="0057585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Pr="009E1968" w:rsidRDefault="00BD6D4D" w:rsidP="0057585D">
            <w:pPr>
              <w:rPr>
                <w:lang w:val="en-US"/>
              </w:rPr>
            </w:pPr>
            <w:r>
              <w:rPr>
                <w:lang w:val="en-US"/>
              </w:rPr>
              <w:t>Knowledge</w:t>
            </w:r>
            <w:r>
              <w:rPr>
                <w:lang w:val="en-US"/>
              </w:rPr>
              <w:t>Control</w:t>
            </w:r>
          </w:p>
        </w:tc>
        <w:tc>
          <w:tcPr>
            <w:tcW w:w="5075" w:type="dxa"/>
          </w:tcPr>
          <w:p w:rsidR="00BD6D4D" w:rsidRPr="00380708" w:rsidRDefault="00C508B7" w:rsidP="0057585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Gestione dei dati riguardanti I giocatori</w:t>
            </w:r>
          </w:p>
        </w:tc>
      </w:tr>
      <w:tr w:rsidR="00BD6D4D" w:rsidRPr="00380708" w:rsidTr="0057585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57585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  <w:r>
              <w:rPr>
                <w:rFonts w:eastAsiaTheme="minorEastAsia"/>
              </w:rPr>
              <w:t>oginControl</w:t>
            </w:r>
          </w:p>
        </w:tc>
        <w:tc>
          <w:tcPr>
            <w:tcW w:w="5075" w:type="dxa"/>
          </w:tcPr>
          <w:p w:rsidR="00BD6D4D" w:rsidRPr="00380708" w:rsidRDefault="00C508B7" w:rsidP="0057585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del Log-in</w:t>
            </w:r>
          </w:p>
        </w:tc>
      </w:tr>
      <w:tr w:rsidR="00BD6D4D" w:rsidRPr="00380708" w:rsidTr="0057585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57585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</w:t>
            </w:r>
            <w:r>
              <w:rPr>
                <w:rFonts w:eastAsiaTheme="minorEastAsia"/>
              </w:rPr>
              <w:t>atchControl</w:t>
            </w:r>
          </w:p>
        </w:tc>
        <w:tc>
          <w:tcPr>
            <w:tcW w:w="5075" w:type="dxa"/>
          </w:tcPr>
          <w:p w:rsidR="00BD6D4D" w:rsidRPr="00380708" w:rsidRDefault="00C508B7" w:rsidP="00BD6D4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delle partite</w:t>
            </w:r>
          </w:p>
        </w:tc>
      </w:tr>
      <w:tr w:rsidR="00BD6D4D" w:rsidRPr="00380708" w:rsidTr="0057585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57585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PairingControl</w:t>
            </w:r>
          </w:p>
        </w:tc>
        <w:tc>
          <w:tcPr>
            <w:tcW w:w="5075" w:type="dxa"/>
          </w:tcPr>
          <w:p w:rsidR="00BD6D4D" w:rsidRPr="00380708" w:rsidRDefault="00C508B7" w:rsidP="0057585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Gestione degli abbinamenti </w:t>
            </w:r>
          </w:p>
        </w:tc>
      </w:tr>
    </w:tbl>
    <w:p w:rsidR="009A2B3D" w:rsidRDefault="009A2B3D" w:rsidP="009A2B3D">
      <w:pPr>
        <w:rPr>
          <w:lang w:eastAsia="it-IT"/>
        </w:rPr>
      </w:pPr>
    </w:p>
    <w:p w:rsidR="009A2B3D" w:rsidRDefault="009A2B3D" w:rsidP="009A2B3D">
      <w:pPr>
        <w:rPr>
          <w:lang w:eastAsia="it-IT"/>
        </w:rPr>
      </w:pPr>
    </w:p>
    <w:p w:rsidR="009A2B3D" w:rsidRDefault="009A2B3D" w:rsidP="009A2B3D">
      <w:pPr>
        <w:rPr>
          <w:lang w:eastAsia="it-IT"/>
        </w:rPr>
      </w:pPr>
    </w:p>
    <w:p w:rsidR="009A2B3D" w:rsidRDefault="009A2B3D" w:rsidP="009A2B3D">
      <w:pPr>
        <w:rPr>
          <w:lang w:eastAsia="it-IT"/>
        </w:rPr>
      </w:pPr>
    </w:p>
    <w:p w:rsidR="009A2B3D" w:rsidRDefault="009A2B3D" w:rsidP="009A2B3D">
      <w:pPr>
        <w:rPr>
          <w:lang w:eastAsia="it-IT"/>
        </w:rPr>
      </w:pPr>
    </w:p>
    <w:p w:rsidR="0034026B" w:rsidRDefault="0034026B" w:rsidP="009A2B3D">
      <w:pPr>
        <w:rPr>
          <w:lang w:eastAsia="it-IT"/>
        </w:rPr>
      </w:pPr>
    </w:p>
    <w:p w:rsidR="0034026B" w:rsidRDefault="0034026B" w:rsidP="009A2B3D">
      <w:pPr>
        <w:rPr>
          <w:u w:val="single"/>
          <w:lang w:eastAsia="it-IT"/>
        </w:rPr>
      </w:pPr>
    </w:p>
    <w:p w:rsidR="00A27DD1" w:rsidRPr="009A2B3D" w:rsidRDefault="00A27DD1" w:rsidP="009A2B3D">
      <w:pPr>
        <w:rPr>
          <w:u w:val="single"/>
          <w:lang w:eastAsia="it-IT"/>
        </w:rPr>
      </w:pPr>
      <w:bookmarkStart w:id="3" w:name="_GoBack"/>
      <w:bookmarkEnd w:id="3"/>
    </w:p>
    <w:p w:rsidR="000B66E9" w:rsidRPr="0034026B" w:rsidRDefault="003638AB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  <w:r w:rsidRPr="0034026B">
        <w:rPr>
          <w:rStyle w:val="Titolo1Carattere"/>
          <w:rFonts w:eastAsiaTheme="minorEastAsia"/>
          <w:b/>
          <w:i/>
          <w:color w:val="FF0000"/>
          <w:sz w:val="36"/>
          <w:szCs w:val="36"/>
        </w:rPr>
        <w:lastRenderedPageBreak/>
        <w:t>Interfaccia delle classi</w:t>
      </w:r>
      <w:bookmarkEnd w:id="1"/>
      <w:bookmarkEnd w:id="2"/>
    </w:p>
    <w:p w:rsidR="000B66E9" w:rsidRPr="00FE7937" w:rsidRDefault="000B66E9" w:rsidP="000B66E9">
      <w:pPr>
        <w:rPr>
          <w:u w:val="single"/>
          <w:lang w:eastAsia="it-IT"/>
        </w:rPr>
      </w:pPr>
    </w:p>
    <w:p w:rsidR="003638AB" w:rsidRDefault="000B66E9" w:rsidP="003638AB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USER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457E54" w:rsidTr="00560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457E54" w:rsidRPr="00457E54" w:rsidRDefault="00457E54" w:rsidP="0045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 xml:space="preserve">User </w:t>
            </w: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457E54" w:rsidRDefault="00457E54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Rappresenta un utente registrato nel sistema</w:t>
            </w: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nickname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email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password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stato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ruolo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numPartiteVinte</w:t>
            </w:r>
          </w:p>
          <w:p w:rsidR="00457E54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int numPartiteGiocate </w:t>
            </w:r>
          </w:p>
          <w:p w:rsidR="00457E54" w:rsidRPr="00457E54" w:rsidRDefault="00457E54" w:rsidP="00457E54">
            <w:pPr>
              <w:pStyle w:val="Preformattato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457E54" w:rsidRDefault="000B66E9" w:rsidP="00457E5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getid</w:t>
            </w:r>
            <w:r w:rsidR="00457E54">
              <w:rPr>
                <w:rFonts w:eastAsiaTheme="minorEastAsia"/>
              </w:rPr>
              <w:t>()</w:t>
            </w:r>
          </w:p>
          <w:p w:rsidR="00457E54" w:rsidRDefault="000B66E9" w:rsidP="00457E5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setId</w:t>
            </w:r>
            <w:r w:rsidR="00457E54">
              <w:rPr>
                <w:rFonts w:eastAsiaTheme="minorEastAsia"/>
              </w:rPr>
              <w:t>()</w:t>
            </w:r>
          </w:p>
          <w:p w:rsidR="00457E54" w:rsidRDefault="000B66E9" w:rsidP="00457E5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getMode</w:t>
            </w:r>
            <w:r w:rsidR="00457E54">
              <w:rPr>
                <w:rFonts w:eastAsiaTheme="minorEastAsia"/>
              </w:rPr>
              <w:t>()</w:t>
            </w:r>
          </w:p>
          <w:p w:rsidR="00457E54" w:rsidRDefault="000B66E9" w:rsidP="00457E5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setMode</w:t>
            </w:r>
            <w:r w:rsidR="00457E54">
              <w:rPr>
                <w:rFonts w:eastAsiaTheme="minorEastAsia"/>
              </w:rPr>
              <w:t>()</w:t>
            </w:r>
          </w:p>
          <w:p w:rsidR="00457E54" w:rsidRDefault="000B66E9" w:rsidP="00457E5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getNumQuesiti(</w:t>
            </w:r>
            <w:r w:rsidR="00457E54">
              <w:rPr>
                <w:rFonts w:eastAsiaTheme="minorEastAsia"/>
              </w:rPr>
              <w:t>)</w:t>
            </w:r>
          </w:p>
          <w:p w:rsidR="00457E54" w:rsidRDefault="000B66E9" w:rsidP="00457E5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setNumQuesiti</w:t>
            </w:r>
            <w:r w:rsidR="00457E54">
              <w:rPr>
                <w:rFonts w:eastAsiaTheme="minorEastAsia"/>
              </w:rPr>
              <w:t>()</w:t>
            </w:r>
          </w:p>
          <w:p w:rsidR="003803A2" w:rsidRDefault="000B66E9" w:rsidP="00457E5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getPunteggioG1</w:t>
            </w:r>
            <w:r>
              <w:rPr>
                <w:rFonts w:eastAsiaTheme="minorEastAsia"/>
              </w:rPr>
              <w:t xml:space="preserve"> </w:t>
            </w:r>
            <w:r w:rsidR="003803A2">
              <w:rPr>
                <w:rFonts w:eastAsiaTheme="minorEastAsia"/>
              </w:rPr>
              <w:t>()</w:t>
            </w:r>
          </w:p>
          <w:p w:rsidR="003803A2" w:rsidRDefault="000B66E9" w:rsidP="003803A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setPunteggioG1</w:t>
            </w:r>
            <w:r>
              <w:rPr>
                <w:rFonts w:eastAsiaTheme="minorEastAsia"/>
              </w:rPr>
              <w:t xml:space="preserve"> </w:t>
            </w:r>
            <w:r w:rsidR="003803A2">
              <w:rPr>
                <w:rFonts w:eastAsiaTheme="minorEastAsia"/>
              </w:rPr>
              <w:t>()</w:t>
            </w:r>
          </w:p>
          <w:p w:rsidR="003803A2" w:rsidRDefault="000B66E9" w:rsidP="003803A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getPunteggioG2</w:t>
            </w:r>
            <w:r>
              <w:rPr>
                <w:rFonts w:eastAsiaTheme="minorEastAsia"/>
              </w:rPr>
              <w:t xml:space="preserve"> </w:t>
            </w:r>
            <w:r w:rsidR="003803A2">
              <w:rPr>
                <w:rFonts w:eastAsiaTheme="minorEastAsia"/>
              </w:rPr>
              <w:t>()</w:t>
            </w:r>
          </w:p>
          <w:p w:rsidR="003803A2" w:rsidRDefault="000B66E9" w:rsidP="003803A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B66E9">
              <w:rPr>
                <w:rFonts w:eastAsiaTheme="minorEastAsia"/>
              </w:rPr>
              <w:t>setPunteggioG2</w:t>
            </w:r>
            <w:r>
              <w:rPr>
                <w:rFonts w:eastAsiaTheme="minorEastAsia"/>
              </w:rPr>
              <w:t xml:space="preserve"> </w:t>
            </w:r>
            <w:r w:rsidR="003803A2">
              <w:rPr>
                <w:rFonts w:eastAsiaTheme="minorEastAsia"/>
              </w:rPr>
              <w:t>()</w:t>
            </w:r>
          </w:p>
          <w:p w:rsidR="001A52CD" w:rsidRPr="003803A2" w:rsidRDefault="001A52CD" w:rsidP="003803A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97999">
              <w:rPr>
                <w:rFonts w:eastAsiaTheme="minorEastAsia"/>
                <w:u w:val="single"/>
              </w:rPr>
              <w:t>User</w:t>
            </w:r>
            <w:r>
              <w:rPr>
                <w:rFonts w:eastAsiaTheme="minorEastAsia"/>
              </w:rPr>
              <w:t>()</w:t>
            </w:r>
          </w:p>
        </w:tc>
      </w:tr>
      <w:tr w:rsidR="00457E54" w:rsidRPr="00A87F9E" w:rsidTr="00560AE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457E54" w:rsidRDefault="00457E54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457E54" w:rsidRPr="009E1968" w:rsidRDefault="00457E54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  <w:lang w:val="en-US"/>
              </w:rPr>
              <w:t xml:space="preserve">context </w:t>
            </w:r>
            <w:r w:rsidR="00560AEB">
              <w:rPr>
                <w:rFonts w:eastAsiaTheme="minorEastAsia"/>
                <w:lang w:val="en-US"/>
              </w:rPr>
              <w:t>User</w:t>
            </w:r>
            <w:r w:rsidRPr="20E9E45D">
              <w:rPr>
                <w:rFonts w:eastAsiaTheme="minorEastAsia"/>
                <w:lang w:val="en-US"/>
              </w:rPr>
              <w:t xml:space="preserve">::setPassword(p) </w:t>
            </w:r>
            <w:r w:rsidRPr="20E9E45D">
              <w:rPr>
                <w:rFonts w:eastAsiaTheme="minorEastAsia"/>
                <w:b/>
                <w:lang w:val="en-US"/>
              </w:rPr>
              <w:t>pre</w:t>
            </w:r>
            <w:r w:rsidRPr="20E9E45D">
              <w:rPr>
                <w:rFonts w:eastAsiaTheme="minorEastAsia"/>
                <w:lang w:val="en-US"/>
              </w:rPr>
              <w:t xml:space="preserve">: </w:t>
            </w:r>
          </w:p>
          <w:p w:rsidR="00457E54" w:rsidRPr="009E1968" w:rsidRDefault="00457E54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lang w:val="en-US"/>
              </w:rPr>
              <w:t>p.matches(‘</w:t>
            </w:r>
            <w:r w:rsidRPr="00F55EED">
              <w:rPr>
                <w:rFonts w:eastAsiaTheme="minorEastAsia"/>
                <w:lang w:val="en-US"/>
              </w:rPr>
              <w:t>^(?=.*[0-9])(?=.*[a-z</w:t>
            </w:r>
            <w:r w:rsidR="00560AEB">
              <w:rPr>
                <w:rFonts w:eastAsiaTheme="minorEastAsia"/>
                <w:lang w:val="en-US"/>
              </w:rPr>
              <w:t>,</w:t>
            </w:r>
            <w:r w:rsidRPr="00F55EED">
              <w:rPr>
                <w:rFonts w:eastAsiaTheme="minorEastAsia"/>
                <w:lang w:val="en-US"/>
              </w:rPr>
              <w:t>A-Z])([a-zA-Z0-9]+){8,64}$</w:t>
            </w:r>
            <w:r>
              <w:rPr>
                <w:rFonts w:eastAsiaTheme="minorEastAsia"/>
                <w:lang w:val="en-US"/>
              </w:rPr>
              <w:t>’)</w:t>
            </w:r>
          </w:p>
        </w:tc>
      </w:tr>
      <w:tr w:rsidR="00457E54" w:rsidRPr="00063D77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491C3E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457E54" w:rsidRDefault="00457E54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560AEB">
              <w:rPr>
                <w:rFonts w:eastAsiaTheme="minorEastAsia"/>
              </w:rPr>
              <w:t>User::nickName</w:t>
            </w:r>
            <w:r w:rsidRPr="20E9E45D">
              <w:rPr>
                <w:rFonts w:eastAsiaTheme="minorEastAsia"/>
              </w:rPr>
              <w:t xml:space="preserve">(u) </w:t>
            </w: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</w:p>
          <w:p w:rsidR="00457E54" w:rsidRPr="009E1968" w:rsidRDefault="00457E54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lang w:val="en-US"/>
              </w:rPr>
              <w:t>u.matches(</w:t>
            </w:r>
            <w:r>
              <w:rPr>
                <w:rFonts w:eastAsiaTheme="minorEastAsia"/>
                <w:lang w:val="en-US"/>
              </w:rPr>
              <w:t>‘</w:t>
            </w:r>
            <w:r w:rsidRPr="0042424E">
              <w:rPr>
                <w:lang w:val="en-US"/>
              </w:rPr>
              <w:t>^[A-Za-z0-9]{​​6,25}​​$’</w:t>
            </w:r>
            <w:r w:rsidRPr="20E9E45D">
              <w:rPr>
                <w:rFonts w:eastAsiaTheme="minorEastAsia"/>
                <w:lang w:val="en-US"/>
              </w:rPr>
              <w:t>)</w:t>
            </w:r>
          </w:p>
        </w:tc>
      </w:tr>
      <w:tr w:rsidR="00457E54" w:rsidRPr="00A87F9E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491C3E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560AEB" w:rsidRDefault="00560AEB" w:rsidP="00560AE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>
              <w:rPr>
                <w:rFonts w:eastAsiaTheme="minorEastAsia"/>
              </w:rPr>
              <w:t>User</w:t>
            </w:r>
            <w:r w:rsidRPr="20E9E45D">
              <w:rPr>
                <w:rFonts w:eastAsiaTheme="minorEastAsia"/>
              </w:rPr>
              <w:t xml:space="preserve">:setEmail(e) </w:t>
            </w: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</w:p>
          <w:p w:rsidR="00457E54" w:rsidRPr="009E1968" w:rsidRDefault="00560AEB" w:rsidP="00560AE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479BA263">
              <w:rPr>
                <w:rFonts w:eastAsiaTheme="minorEastAsia"/>
              </w:rPr>
              <w:t>e.matches(‘\S+@\S+\.\S+’)</w:t>
            </w:r>
          </w:p>
        </w:tc>
      </w:tr>
      <w:tr w:rsidR="00457E54" w:rsidRPr="00EB056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491C3E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457E54" w:rsidRDefault="00457E54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560AEB">
              <w:rPr>
                <w:rFonts w:eastAsiaTheme="minorEastAsia"/>
              </w:rPr>
              <w:t>User:setStato</w:t>
            </w:r>
            <w:r w:rsidRPr="20E9E45D">
              <w:rPr>
                <w:rFonts w:eastAsiaTheme="minorEastAsia"/>
              </w:rPr>
              <w:t xml:space="preserve">(t) </w:t>
            </w: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</w:p>
          <w:p w:rsidR="00457E54" w:rsidRPr="009E1968" w:rsidRDefault="00457E54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lang w:val="en-US"/>
              </w:rPr>
              <w:t>t.matches</w:t>
            </w:r>
            <w:r w:rsidR="00560AEB">
              <w:rPr>
                <w:rFonts w:eastAsiaTheme="minorEastAsia"/>
                <w:lang w:val="en-US"/>
              </w:rPr>
              <w:t>(‘^[a-z,A-Z</w:t>
            </w:r>
            <w:r w:rsidRPr="20E9E45D">
              <w:rPr>
                <w:rFonts w:eastAsiaTheme="minorEastAsia"/>
                <w:lang w:val="en-US"/>
              </w:rPr>
              <w:t>]$</w:t>
            </w:r>
            <w:r>
              <w:rPr>
                <w:rFonts w:eastAsiaTheme="minorEastAsia"/>
                <w:lang w:val="en-US"/>
              </w:rPr>
              <w:t>’</w:t>
            </w:r>
            <w:r w:rsidRPr="20E9E45D">
              <w:rPr>
                <w:rFonts w:eastAsiaTheme="minorEastAsia"/>
                <w:lang w:val="en-US"/>
              </w:rPr>
              <w:t>)</w:t>
            </w: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491C3E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457E54" w:rsidRDefault="00457E54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457E54" w:rsidRDefault="00457E54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457E54" w:rsidRDefault="00457E54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3638AB" w:rsidRPr="003638AB" w:rsidRDefault="003638AB" w:rsidP="003638AB">
      <w:pPr>
        <w:rPr>
          <w:lang w:eastAsia="it-IT"/>
        </w:rPr>
      </w:pP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560AEB" w:rsidRDefault="00560AE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FE7937" w:rsidRDefault="00FE7937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FE7937" w:rsidRDefault="00FE7937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560AEB" w:rsidRPr="000B66E9" w:rsidRDefault="000B66E9" w:rsidP="000B66E9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QUIZ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0B66E9" w:rsidTr="0049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0B66E9" w:rsidRPr="00457E54" w:rsidRDefault="000B66E9" w:rsidP="00491C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Quiz</w:t>
            </w:r>
          </w:p>
        </w:tc>
      </w:tr>
      <w:tr w:rsidR="000B66E9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0B66E9" w:rsidRDefault="000B66E9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Rappresentano i quiz durante le partite </w:t>
            </w:r>
          </w:p>
        </w:tc>
      </w:tr>
      <w:tr w:rsidR="000B66E9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0B66E9" w:rsidRDefault="000B66E9" w:rsidP="00491C3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id</w:t>
            </w:r>
          </w:p>
          <w:p w:rsidR="000B66E9" w:rsidRDefault="000B66E9" w:rsidP="00491C3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mode</w:t>
            </w:r>
          </w:p>
          <w:p w:rsidR="000B66E9" w:rsidRDefault="000B66E9" w:rsidP="00491C3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numQuesiti</w:t>
            </w:r>
          </w:p>
          <w:p w:rsidR="000B66E9" w:rsidRDefault="000B66E9" w:rsidP="00491C3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user1</w:t>
            </w:r>
          </w:p>
          <w:p w:rsidR="000B66E9" w:rsidRDefault="000B66E9" w:rsidP="00491C3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user2</w:t>
            </w:r>
          </w:p>
          <w:p w:rsidR="000B66E9" w:rsidRDefault="000B66E9" w:rsidP="00491C3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punteggioG1</w:t>
            </w:r>
          </w:p>
          <w:p w:rsidR="000B66E9" w:rsidRDefault="00A97999" w:rsidP="00491C3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punteggioG2</w:t>
            </w:r>
          </w:p>
          <w:p w:rsidR="00A97999" w:rsidRPr="00A97999" w:rsidRDefault="00A97999" w:rsidP="00491C3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status</w:t>
            </w:r>
          </w:p>
        </w:tc>
      </w:tr>
      <w:tr w:rsidR="000B66E9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9E01F5" w:rsidRDefault="009E01F5" w:rsidP="00491C3E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Quiz()</w:t>
            </w:r>
          </w:p>
          <w:p w:rsidR="000B66E9" w:rsidRDefault="000B66E9" w:rsidP="00491C3E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getNickname()</w:t>
            </w:r>
          </w:p>
          <w:p w:rsidR="000B66E9" w:rsidRDefault="000B66E9" w:rsidP="00491C3E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setNickname()</w:t>
            </w:r>
          </w:p>
          <w:p w:rsidR="000B66E9" w:rsidRDefault="000B66E9" w:rsidP="00491C3E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getEmail()</w:t>
            </w:r>
          </w:p>
          <w:p w:rsidR="000B66E9" w:rsidRDefault="000B66E9" w:rsidP="00491C3E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setEmail()</w:t>
            </w:r>
          </w:p>
          <w:p w:rsidR="000B66E9" w:rsidRDefault="000B66E9" w:rsidP="00491C3E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getPassword()</w:t>
            </w:r>
          </w:p>
          <w:p w:rsidR="000B66E9" w:rsidRDefault="000B66E9" w:rsidP="00491C3E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setPassword()</w:t>
            </w:r>
          </w:p>
          <w:p w:rsidR="000B66E9" w:rsidRDefault="000B66E9" w:rsidP="00491C3E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getStato()</w:t>
            </w:r>
          </w:p>
          <w:p w:rsidR="000B66E9" w:rsidRDefault="000B66E9" w:rsidP="00491C3E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setStato()</w:t>
            </w:r>
          </w:p>
          <w:p w:rsidR="000B66E9" w:rsidRDefault="000B66E9" w:rsidP="00491C3E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getRuolo()</w:t>
            </w:r>
          </w:p>
          <w:p w:rsidR="000B66E9" w:rsidRDefault="000B66E9" w:rsidP="00491C3E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setRuoto()</w:t>
            </w:r>
          </w:p>
          <w:p w:rsidR="000B66E9" w:rsidRDefault="000B66E9" w:rsidP="00491C3E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803A2">
              <w:rPr>
                <w:rFonts w:eastAsiaTheme="minorEastAsia"/>
                <w:u w:val="single"/>
              </w:rPr>
              <w:t>getNumPartiteVinte</w:t>
            </w:r>
            <w:r>
              <w:rPr>
                <w:rFonts w:eastAsiaTheme="minorEastAsia"/>
              </w:rPr>
              <w:t>()</w:t>
            </w:r>
          </w:p>
          <w:p w:rsidR="000B66E9" w:rsidRDefault="000B66E9" w:rsidP="00491C3E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setNumPartiteVinte()</w:t>
            </w:r>
          </w:p>
          <w:p w:rsidR="000B66E9" w:rsidRDefault="000B66E9" w:rsidP="00491C3E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getNumPartiteGiocate()</w:t>
            </w:r>
          </w:p>
          <w:p w:rsidR="000B66E9" w:rsidRDefault="000B66E9" w:rsidP="00491C3E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setNumPartiteGiocate()</w:t>
            </w:r>
          </w:p>
          <w:p w:rsidR="008A5906" w:rsidRDefault="008A5906" w:rsidP="00491C3E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getStatus()</w:t>
            </w:r>
          </w:p>
          <w:p w:rsidR="008A5906" w:rsidRPr="009E01F5" w:rsidRDefault="008A5906" w:rsidP="009E01F5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setStatus()</w:t>
            </w:r>
          </w:p>
        </w:tc>
      </w:tr>
      <w:tr w:rsidR="000B66E9" w:rsidRPr="00A87F9E" w:rsidTr="00491C3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0B66E9" w:rsidRDefault="000B66E9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0B66E9" w:rsidRPr="008745DB" w:rsidRDefault="000B66E9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0B66E9" w:rsidRPr="00063D77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491C3E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Pr="009E1968" w:rsidRDefault="000B66E9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0B66E9" w:rsidRPr="00A87F9E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491C3E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Pr="009E1968" w:rsidRDefault="000B66E9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0B66E9" w:rsidRPr="00EB0564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491C3E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Pr="009E1968" w:rsidRDefault="000B66E9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0B66E9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491C3E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Default="000B66E9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0B66E9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0B66E9" w:rsidRDefault="000B66E9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0B66E9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0B66E9" w:rsidRDefault="000B66E9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560AEB" w:rsidRPr="00560AEB" w:rsidRDefault="00560AEB" w:rsidP="00560AEB">
      <w:pPr>
        <w:pStyle w:val="PreformattatoHTML"/>
        <w:shd w:val="clear" w:color="auto" w:fill="FFFFFF"/>
        <w:rPr>
          <w:rFonts w:ascii="Consolas" w:hAnsi="Consolas"/>
          <w:color w:val="000000"/>
        </w:rPr>
      </w:pPr>
    </w:p>
    <w:p w:rsidR="00560AEB" w:rsidRDefault="00560AE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8745DB" w:rsidRDefault="008745D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8745DB" w:rsidRDefault="008745D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8745DB" w:rsidRDefault="008745D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062269" w:rsidRDefault="00062269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062269" w:rsidRDefault="00062269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062269" w:rsidRPr="000B66E9" w:rsidRDefault="00062269" w:rsidP="00062269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QUESTION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062269" w:rsidTr="00BB2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BB20C8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062269" w:rsidRPr="00457E54" w:rsidRDefault="00062269" w:rsidP="00BB20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Question</w:t>
            </w:r>
          </w:p>
        </w:tc>
      </w:tr>
      <w:tr w:rsidR="00062269" w:rsidTr="00BB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BB20C8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062269" w:rsidRDefault="00062269" w:rsidP="00062269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Rappresentano tutte le domande </w:t>
            </w:r>
          </w:p>
        </w:tc>
      </w:tr>
      <w:tr w:rsidR="00062269" w:rsidTr="00BB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BB20C8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062269" w:rsidRP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id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testo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String  risposta1 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risposta2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risposta3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risposta4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categoria</w:t>
            </w:r>
          </w:p>
          <w:p w:rsidR="00062269" w:rsidRP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    risposta_esatta</w:t>
            </w:r>
          </w:p>
        </w:tc>
      </w:tr>
      <w:tr w:rsidR="00062269" w:rsidTr="00062269">
        <w:trPr>
          <w:trHeight w:val="4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BB20C8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062269" w:rsidRDefault="009E01F5" w:rsidP="00BB20C8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Question()</w:t>
            </w:r>
          </w:p>
          <w:p w:rsidR="009E01F5" w:rsidRDefault="00D27546" w:rsidP="00BB20C8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getId()</w:t>
            </w:r>
          </w:p>
          <w:p w:rsidR="00D27546" w:rsidRDefault="00D27546" w:rsidP="00BB20C8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setId()</w:t>
            </w:r>
          </w:p>
          <w:p w:rsidR="00D27546" w:rsidRDefault="00D27546" w:rsidP="00BB20C8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getTesto()</w:t>
            </w:r>
          </w:p>
          <w:p w:rsidR="00D27546" w:rsidRDefault="00D27546" w:rsidP="00BB20C8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setTesto()</w:t>
            </w:r>
          </w:p>
          <w:p w:rsidR="00D27546" w:rsidRDefault="00D27546" w:rsidP="00BB20C8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getRisposta1()</w:t>
            </w:r>
          </w:p>
          <w:p w:rsidR="00D27546" w:rsidRDefault="00D27546" w:rsidP="00BB20C8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setRisposta1()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getRisposta2()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setRisposta2()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getRisposta3()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setRisposta3()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getRisposta4()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setRisposta4()</w:t>
            </w:r>
          </w:p>
          <w:p w:rsidR="00D27546" w:rsidRDefault="00D27546" w:rsidP="00BB20C8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getCtegoria()</w:t>
            </w:r>
          </w:p>
          <w:p w:rsidR="00D27546" w:rsidRDefault="00D27546" w:rsidP="00BB20C8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setCategoria()</w:t>
            </w:r>
          </w:p>
          <w:p w:rsidR="00D27546" w:rsidRDefault="00D27546" w:rsidP="00BB20C8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getRisposta_corretta()</w:t>
            </w:r>
          </w:p>
          <w:p w:rsidR="00D27546" w:rsidRPr="003803A2" w:rsidRDefault="00D27546" w:rsidP="00BB20C8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setRisposta_corretta()</w:t>
            </w:r>
          </w:p>
        </w:tc>
      </w:tr>
      <w:tr w:rsidR="00062269" w:rsidRPr="00A87F9E" w:rsidTr="00BB20C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062269" w:rsidRDefault="00062269" w:rsidP="00BB20C8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062269" w:rsidRPr="008745DB" w:rsidRDefault="00062269" w:rsidP="00BB20C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062269" w:rsidRPr="00063D77" w:rsidTr="00BB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BB20C8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62269" w:rsidRPr="009E1968" w:rsidRDefault="00062269" w:rsidP="00BB20C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062269" w:rsidRPr="00A87F9E" w:rsidTr="00BB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BB20C8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62269" w:rsidRPr="009E1968" w:rsidRDefault="00062269" w:rsidP="00BB20C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062269" w:rsidRPr="00EB0564" w:rsidTr="00BB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BB20C8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62269" w:rsidRPr="009E1968" w:rsidRDefault="00062269" w:rsidP="00BB20C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062269" w:rsidTr="00BB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BB20C8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62269" w:rsidRDefault="00062269" w:rsidP="00BB20C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062269" w:rsidTr="00BB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BB20C8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062269" w:rsidRDefault="00062269" w:rsidP="00BB20C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062269" w:rsidTr="00BB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BB20C8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062269" w:rsidRDefault="00062269" w:rsidP="00BB20C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062269" w:rsidRDefault="00062269" w:rsidP="008745D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062269" w:rsidRDefault="00062269" w:rsidP="008745D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062269" w:rsidRDefault="00062269" w:rsidP="008745D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062269" w:rsidRDefault="00062269" w:rsidP="008745D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9F443E" w:rsidRDefault="009F443E" w:rsidP="008745D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560AEB" w:rsidRPr="008745DB" w:rsidRDefault="008745DB" w:rsidP="008745DB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LOGIN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8745DB" w:rsidTr="0049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8745DB" w:rsidRPr="00457E54" w:rsidRDefault="008745DB" w:rsidP="00491C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Login</w:t>
            </w:r>
          </w:p>
        </w:tc>
      </w:tr>
      <w:tr w:rsidR="008745DB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8745DB" w:rsidRDefault="008745DB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l’area di accesso all’APP</w:t>
            </w:r>
          </w:p>
        </w:tc>
      </w:tr>
      <w:tr w:rsidR="008745DB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8745DB" w:rsidRDefault="008745DB" w:rsidP="00491C3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SharedPreferences pref</w:t>
            </w:r>
          </w:p>
          <w:p w:rsidR="008745DB" w:rsidRDefault="008745DB" w:rsidP="00491C3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EditText us</w:t>
            </w:r>
          </w:p>
          <w:p w:rsidR="008745DB" w:rsidRDefault="008745DB" w:rsidP="00491C3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EditText pass</w:t>
            </w:r>
          </w:p>
          <w:p w:rsidR="008745DB" w:rsidRPr="002B14AC" w:rsidRDefault="002B14AC" w:rsidP="002B14AC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LoginControl control</w:t>
            </w:r>
          </w:p>
        </w:tc>
      </w:tr>
      <w:tr w:rsidR="008745DB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8745DB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onCreate()</w:t>
            </w:r>
          </w:p>
          <w:p w:rsid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message()</w:t>
            </w:r>
          </w:p>
          <w:p w:rsid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access()</w:t>
            </w:r>
          </w:p>
          <w:p w:rsidR="002B14AC" w:rsidRP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saveUser()</w:t>
            </w:r>
          </w:p>
        </w:tc>
      </w:tr>
      <w:tr w:rsidR="008745DB" w:rsidRPr="00A87F9E" w:rsidTr="00491C3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8745DB" w:rsidRDefault="008745DB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8745DB" w:rsidRPr="008745DB" w:rsidRDefault="008745DB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8745DB" w:rsidRPr="00063D77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491C3E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Pr="009E1968" w:rsidRDefault="008745DB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745DB" w:rsidRPr="00A87F9E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491C3E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Pr="009E1968" w:rsidRDefault="008745DB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745DB" w:rsidRPr="00EB0564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491C3E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Pr="009E1968" w:rsidRDefault="008745DB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745DB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491C3E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Default="008745DB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745DB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8745DB" w:rsidRDefault="008745DB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745DB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8745DB" w:rsidRDefault="008745DB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A60B00" w:rsidRDefault="00A60B00"/>
    <w:p w:rsidR="00EB4C23" w:rsidRDefault="00EB4C23"/>
    <w:p w:rsidR="0073677E" w:rsidRPr="008745DB" w:rsidRDefault="0073677E" w:rsidP="0073677E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PAIRING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73677E" w:rsidTr="0049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73677E" w:rsidRPr="00457E54" w:rsidRDefault="0073677E" w:rsidP="00491C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Pairing</w:t>
            </w:r>
          </w:p>
        </w:tc>
      </w:tr>
      <w:tr w:rsidR="0073677E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73677E" w:rsidRDefault="0073677E" w:rsidP="0073677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l’abbinamento tra 2 giocatori</w:t>
            </w:r>
          </w:p>
        </w:tc>
      </w:tr>
      <w:tr w:rsidR="0073677E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73677E" w:rsidRDefault="0020581B" w:rsidP="00491C3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  <w:p w:rsidR="0020581B" w:rsidRDefault="0020581B" w:rsidP="00491C3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mode</w:t>
            </w:r>
          </w:p>
          <w:p w:rsidR="0020581B" w:rsidRPr="002B14AC" w:rsidRDefault="0020581B" w:rsidP="00491C3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</w:tc>
      </w:tr>
      <w:tr w:rsidR="0073677E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0581B" w:rsidRPr="0020581B" w:rsidRDefault="0020581B" w:rsidP="0020581B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onCreate()</w:t>
            </w:r>
          </w:p>
          <w:p w:rsidR="0020581B" w:rsidRDefault="0020581B" w:rsidP="00491C3E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message()</w:t>
            </w:r>
          </w:p>
          <w:p w:rsidR="0020581B" w:rsidRDefault="0020581B" w:rsidP="00491C3E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setQuiz()</w:t>
            </w:r>
          </w:p>
          <w:p w:rsidR="0020581B" w:rsidRPr="002B14AC" w:rsidRDefault="0020581B" w:rsidP="00491C3E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onBackPressed()</w:t>
            </w:r>
          </w:p>
        </w:tc>
      </w:tr>
      <w:tr w:rsidR="0073677E" w:rsidRPr="00A87F9E" w:rsidTr="00491C3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73677E" w:rsidRDefault="0073677E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73677E" w:rsidRPr="008745DB" w:rsidRDefault="0073677E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73677E" w:rsidRPr="00063D77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491C3E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Pr="009E1968" w:rsidRDefault="0073677E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73677E" w:rsidRPr="00A87F9E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491C3E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Pr="009E1968" w:rsidRDefault="0073677E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73677E" w:rsidRPr="00EB0564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491C3E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Pr="009E1968" w:rsidRDefault="0073677E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73677E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491C3E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Default="0073677E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3677E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73677E" w:rsidRDefault="0073677E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3677E" w:rsidTr="0049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73677E" w:rsidRDefault="0073677E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2B14AC" w:rsidRDefault="002B14AC"/>
    <w:p w:rsidR="002B14AC" w:rsidRDefault="002B14AC"/>
    <w:p w:rsidR="002B14AC" w:rsidRDefault="002B14AC"/>
    <w:p w:rsidR="002B14AC" w:rsidRPr="00EB4C23" w:rsidRDefault="002B14AC">
      <w:pPr>
        <w:rPr>
          <w:u w:val="single"/>
        </w:rPr>
      </w:pPr>
    </w:p>
    <w:p w:rsidR="009F443E" w:rsidRDefault="009F443E" w:rsidP="002B14AC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</w:p>
    <w:p w:rsidR="002B14AC" w:rsidRPr="008745DB" w:rsidRDefault="002B14AC" w:rsidP="002B14AC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KNOWLEDGE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2B14AC" w:rsidTr="002B1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2B14AC" w:rsidRPr="00457E54" w:rsidRDefault="002B14AC" w:rsidP="00491C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Knowledge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2B14AC" w:rsidRDefault="002B14AC" w:rsidP="002B14A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 la schermata 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Knowledge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2B14AC" w:rsidRPr="002B14AC" w:rsidRDefault="002B14AC" w:rsidP="002B14AC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B14AC" w:rsidRP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onCreate()</w:t>
            </w:r>
          </w:p>
        </w:tc>
      </w:tr>
      <w:tr w:rsidR="002B14AC" w:rsidRPr="00063D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2B14AC" w:rsidRPr="009E1968" w:rsidRDefault="002B14AC" w:rsidP="00491C3E">
            <w:pPr>
              <w:rPr>
                <w:lang w:val="en-US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2B14AC" w:rsidRPr="009E1968" w:rsidRDefault="002B14AC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B14AC" w:rsidRPr="009E1968" w:rsidRDefault="002B14AC" w:rsidP="00491C3E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B14AC" w:rsidRDefault="002B14AC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2B14AC" w:rsidRDefault="002B14AC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2B14AC" w:rsidRDefault="002B14AC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2B14AC" w:rsidRDefault="002B14AC"/>
    <w:p w:rsidR="009F443E" w:rsidRDefault="009F443E"/>
    <w:p w:rsidR="009F443E" w:rsidRDefault="009F443E"/>
    <w:p w:rsidR="009F443E" w:rsidRDefault="009F443E"/>
    <w:p w:rsidR="009F443E" w:rsidRDefault="009F443E"/>
    <w:p w:rsidR="002B14AC" w:rsidRDefault="002B14AC"/>
    <w:p w:rsidR="002B14AC" w:rsidRPr="008745DB" w:rsidRDefault="002B14AC" w:rsidP="002B14AC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MATCH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2B14AC" w:rsidTr="002B1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2B14AC" w:rsidRPr="00457E54" w:rsidRDefault="002B14AC" w:rsidP="00491C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Match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2B14AC" w:rsidRDefault="002B14AC" w:rsidP="002B14A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la partita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text</w:t>
            </w:r>
          </w:p>
          <w:p w:rsid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currentQuestion</w:t>
            </w:r>
          </w:p>
          <w:p w:rsidR="0020581B" w:rsidRP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:rsidR="0020581B" w:rsidRP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u w:val="single"/>
              </w:rPr>
              <w:t>Question question</w:t>
            </w:r>
          </w:p>
          <w:p w:rsidR="0020581B" w:rsidRP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u w:val="single"/>
              </w:rPr>
              <w:t>MatchControl control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B14AC" w:rsidRDefault="002B14AC" w:rsidP="00491C3E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onCreate()</w:t>
            </w:r>
          </w:p>
          <w:p w:rsidR="0020581B" w:rsidRPr="002B14AC" w:rsidRDefault="0020581B" w:rsidP="00491C3E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setQuestions()</w:t>
            </w:r>
          </w:p>
        </w:tc>
      </w:tr>
      <w:tr w:rsidR="002B14AC" w:rsidRPr="00063D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2B14AC" w:rsidRPr="002B14AC" w:rsidRDefault="002B14AC" w:rsidP="00491C3E">
            <w:pPr>
              <w:rPr>
                <w:u w:val="single"/>
                <w:lang w:val="en-US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2B14AC" w:rsidRPr="009E1968" w:rsidRDefault="002B14AC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B14AC" w:rsidRPr="00A87F9E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B14AC" w:rsidRPr="009E1968" w:rsidRDefault="002B14AC" w:rsidP="00491C3E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B14AC" w:rsidRPr="009E1968" w:rsidRDefault="002B14AC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2B14AC" w:rsidRDefault="002B14AC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491C3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2B14AC" w:rsidRDefault="002B14AC" w:rsidP="00491C3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2B14AC" w:rsidRDefault="002B14AC"/>
    <w:p w:rsidR="009F443E" w:rsidRDefault="009F443E"/>
    <w:p w:rsidR="009F443E" w:rsidRDefault="009F443E"/>
    <w:p w:rsidR="009337FB" w:rsidRDefault="009337FB"/>
    <w:p w:rsidR="009337FB" w:rsidRDefault="009337FB"/>
    <w:p w:rsidR="009337FB" w:rsidRDefault="009337FB"/>
    <w:p w:rsidR="009337FB" w:rsidRDefault="009337FB"/>
    <w:p w:rsidR="009337FB" w:rsidRDefault="009337FB"/>
    <w:p w:rsidR="009337FB" w:rsidRPr="008745DB" w:rsidRDefault="009337FB" w:rsidP="009337FB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LOGIN MANAGER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9337FB" w:rsidTr="00BB2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BB20C8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9337FB" w:rsidRPr="009337FB" w:rsidRDefault="009337FB" w:rsidP="00BB20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Login_manager</w:t>
            </w:r>
          </w:p>
        </w:tc>
      </w:tr>
      <w:tr w:rsidR="009337FB" w:rsidTr="00BB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BB20C8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9337FB" w:rsidRDefault="00BF37EE" w:rsidP="00BB20C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l’area di log-in</w:t>
            </w:r>
          </w:p>
        </w:tc>
      </w:tr>
      <w:tr w:rsidR="009337FB" w:rsidTr="00BB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BB20C8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9337FB" w:rsidRDefault="009337FB" w:rsidP="00BB20C8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SharedPreferences pref</w:t>
            </w:r>
          </w:p>
          <w:p w:rsidR="009337FB" w:rsidRDefault="009337FB" w:rsidP="00BB20C8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EditText us</w:t>
            </w:r>
          </w:p>
          <w:p w:rsidR="009337FB" w:rsidRDefault="009337FB" w:rsidP="00BB20C8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EditText pass</w:t>
            </w:r>
          </w:p>
          <w:p w:rsidR="009337FB" w:rsidRPr="002B14AC" w:rsidRDefault="009337FB" w:rsidP="00BB20C8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LoginControl control</w:t>
            </w:r>
          </w:p>
        </w:tc>
      </w:tr>
      <w:tr w:rsidR="009337FB" w:rsidTr="00BB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BB20C8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9337FB" w:rsidRDefault="009337FB" w:rsidP="00BB20C8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onCreate()</w:t>
            </w:r>
          </w:p>
          <w:p w:rsidR="009337FB" w:rsidRDefault="009337FB" w:rsidP="00BB20C8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message()</w:t>
            </w:r>
          </w:p>
          <w:p w:rsidR="009337FB" w:rsidRDefault="009337FB" w:rsidP="00BB20C8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access()</w:t>
            </w:r>
          </w:p>
          <w:p w:rsidR="009337FB" w:rsidRPr="002B14AC" w:rsidRDefault="009337FB" w:rsidP="00BB20C8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saveUser()</w:t>
            </w:r>
          </w:p>
        </w:tc>
      </w:tr>
      <w:tr w:rsidR="009337FB" w:rsidRPr="00A87F9E" w:rsidTr="00BB20C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9337FB" w:rsidRDefault="009337FB" w:rsidP="00BB20C8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9337FB" w:rsidRPr="008745DB" w:rsidRDefault="009337FB" w:rsidP="00BB20C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9337FB" w:rsidRPr="00063D77" w:rsidTr="00BB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9337FB" w:rsidRPr="009E1968" w:rsidRDefault="009337FB" w:rsidP="00BB20C8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337FB" w:rsidRPr="009E1968" w:rsidRDefault="009337FB" w:rsidP="00BB20C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9337FB" w:rsidRPr="00A87F9E" w:rsidTr="00BB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9337FB" w:rsidRPr="009E1968" w:rsidRDefault="009337FB" w:rsidP="00BB20C8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337FB" w:rsidRPr="009E1968" w:rsidRDefault="009337FB" w:rsidP="00BB20C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9337FB" w:rsidRPr="00EB0564" w:rsidTr="00BB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9337FB" w:rsidRPr="009E1968" w:rsidRDefault="009337FB" w:rsidP="00BB20C8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337FB" w:rsidRPr="009E1968" w:rsidRDefault="009337FB" w:rsidP="00BB20C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9337FB" w:rsidTr="00BB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9337FB" w:rsidRPr="009E1968" w:rsidRDefault="009337FB" w:rsidP="00BB20C8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337FB" w:rsidRDefault="009337FB" w:rsidP="00BB20C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337FB" w:rsidTr="00BB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BB20C8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9337FB" w:rsidRDefault="009337FB" w:rsidP="00BB20C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337FB" w:rsidTr="00BB2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BB20C8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9337FB" w:rsidRDefault="009337FB" w:rsidP="00BB20C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062269" w:rsidRDefault="00062269"/>
    <w:p w:rsidR="00062269" w:rsidRPr="002A5D27" w:rsidRDefault="002A5D27" w:rsidP="002A5D27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MATCH</w:t>
      </w:r>
      <w:r>
        <w:rPr>
          <w:rStyle w:val="Titolo1Carattere"/>
          <w:rFonts w:eastAsiaTheme="minorEastAsia"/>
          <w:b/>
          <w:i/>
          <w:sz w:val="36"/>
          <w:szCs w:val="36"/>
        </w:rPr>
        <w:t xml:space="preserve"> MANAGER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2A5D27" w:rsidTr="00575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57585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2A5D27" w:rsidRPr="009337FB" w:rsidRDefault="002A5D27" w:rsidP="00575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Match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_manager</w:t>
            </w:r>
          </w:p>
        </w:tc>
      </w:tr>
      <w:tr w:rsidR="002A5D27" w:rsidTr="0057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57585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2A5D27" w:rsidRDefault="002A5D27" w:rsidP="002A5D2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Modella le interazioni riguardante </w:t>
            </w:r>
            <w:r>
              <w:rPr>
                <w:rFonts w:eastAsiaTheme="minorEastAsia"/>
              </w:rPr>
              <w:t>le partite</w:t>
            </w:r>
          </w:p>
        </w:tc>
      </w:tr>
      <w:tr w:rsidR="002A5D27" w:rsidTr="0057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57585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2A5D27" w:rsidRDefault="00833B40" w:rsidP="0057585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833B40" w:rsidRDefault="00833B40" w:rsidP="0057585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CATEGORIES</w:t>
            </w:r>
          </w:p>
          <w:p w:rsidR="00833B40" w:rsidRDefault="00833B40" w:rsidP="0057585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LEVELS</w:t>
            </w:r>
          </w:p>
          <w:p w:rsidR="00833B40" w:rsidRDefault="00833B40" w:rsidP="0057585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QUESTIONS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Sring[] categories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Sring[] levels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Sring[] questions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mDatab</w:t>
            </w:r>
            <w:r w:rsidRPr="00833B40">
              <w:rPr>
                <w:rFonts w:ascii="Consolas" w:hAnsi="Consolas"/>
                <w:color w:val="000000"/>
              </w:rPr>
              <w:t>ase</w:t>
            </w:r>
          </w:p>
          <w:p w:rsidR="00833B40" w:rsidRP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MatchControl control</w:t>
            </w:r>
          </w:p>
        </w:tc>
      </w:tr>
      <w:tr w:rsidR="002A5D27" w:rsidTr="0057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57585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A5D27" w:rsidRDefault="00CB1D69" w:rsidP="0057585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MatchManager</w:t>
            </w:r>
            <w:r w:rsidR="002A5D27">
              <w:rPr>
                <w:rFonts w:eastAsiaTheme="minorEastAsia"/>
              </w:rPr>
              <w:t>()</w:t>
            </w:r>
          </w:p>
          <w:p w:rsidR="002A5D27" w:rsidRPr="00CB1D69" w:rsidRDefault="00CB1D69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getQuestion</w:t>
            </w:r>
            <w:r w:rsidR="002A5D27">
              <w:rPr>
                <w:rFonts w:eastAsiaTheme="minorEastAsia"/>
              </w:rPr>
              <w:t>()</w:t>
            </w:r>
          </w:p>
        </w:tc>
      </w:tr>
      <w:tr w:rsidR="002A5D27" w:rsidRPr="00A87F9E" w:rsidTr="0057585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2A5D27" w:rsidRDefault="002A5D27" w:rsidP="0057585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2A5D27" w:rsidRPr="008745DB" w:rsidRDefault="002A5D27" w:rsidP="0057585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2A5D27" w:rsidRPr="00063D77" w:rsidTr="0057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A5D27" w:rsidRPr="009E1968" w:rsidRDefault="002A5D27" w:rsidP="0057585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A5D27" w:rsidRPr="009E1968" w:rsidRDefault="002A5D27" w:rsidP="0057585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A5D27" w:rsidRPr="00A87F9E" w:rsidTr="0057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A5D27" w:rsidRPr="009E1968" w:rsidRDefault="002A5D27" w:rsidP="0057585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A5D27" w:rsidRPr="009E1968" w:rsidRDefault="002A5D27" w:rsidP="0057585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A5D27" w:rsidRPr="00EB0564" w:rsidTr="0057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A5D27" w:rsidRPr="009E1968" w:rsidRDefault="002A5D27" w:rsidP="0057585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A5D27" w:rsidRPr="009E1968" w:rsidRDefault="002A5D27" w:rsidP="0057585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A5D27" w:rsidTr="0057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A5D27" w:rsidRPr="009E1968" w:rsidRDefault="002A5D27" w:rsidP="0057585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A5D27" w:rsidRDefault="002A5D27" w:rsidP="0057585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A5D27" w:rsidTr="0057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57585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2A5D27" w:rsidRDefault="002A5D27" w:rsidP="0057585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A5D27" w:rsidTr="0057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57585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2A5D27" w:rsidRDefault="002A5D27" w:rsidP="0057585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062269" w:rsidRDefault="00062269"/>
    <w:p w:rsidR="005B19F6" w:rsidRDefault="005B19F6"/>
    <w:p w:rsidR="005B19F6" w:rsidRDefault="005B19F6"/>
    <w:p w:rsidR="005B19F6" w:rsidRDefault="005B19F6" w:rsidP="005B19F6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PAIRING</w:t>
      </w:r>
      <w:r w:rsidRPr="005B19F6">
        <w:rPr>
          <w:rStyle w:val="Titolo1Carattere"/>
          <w:rFonts w:eastAsiaTheme="minorEastAsia"/>
          <w:b/>
          <w:i/>
          <w:sz w:val="36"/>
          <w:szCs w:val="36"/>
        </w:rPr>
        <w:t xml:space="preserve"> </w:t>
      </w:r>
      <w:r>
        <w:rPr>
          <w:rStyle w:val="Titolo1Carattere"/>
          <w:rFonts w:eastAsiaTheme="minorEastAsia"/>
          <w:b/>
          <w:i/>
          <w:sz w:val="36"/>
          <w:szCs w:val="36"/>
        </w:rPr>
        <w:t>MANAGER</w:t>
      </w:r>
    </w:p>
    <w:p w:rsidR="005B19F6" w:rsidRPr="008745DB" w:rsidRDefault="005B19F6" w:rsidP="005B19F6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5B19F6" w:rsidTr="00575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57585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5B19F6" w:rsidRPr="009337FB" w:rsidRDefault="005B19F6" w:rsidP="00575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Pairing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_manager</w:t>
            </w:r>
          </w:p>
        </w:tc>
      </w:tr>
      <w:tr w:rsidR="005B19F6" w:rsidTr="0057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57585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5B19F6" w:rsidRDefault="005B19F6" w:rsidP="005B19F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Modella le interazioni </w:t>
            </w:r>
            <w:r>
              <w:rPr>
                <w:rFonts w:eastAsiaTheme="minorEastAsia"/>
              </w:rPr>
              <w:t>tra i 2 giocatori</w:t>
            </w:r>
          </w:p>
        </w:tc>
      </w:tr>
      <w:tr w:rsidR="005B19F6" w:rsidTr="0057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57585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B19F6" w:rsidRDefault="005B19F6" w:rsidP="0057585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MAX_ROOMS</w:t>
            </w:r>
          </w:p>
          <w:p w:rsidR="005B19F6" w:rsidRDefault="005B19F6" w:rsidP="0057585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LAST_ROOM</w:t>
            </w:r>
          </w:p>
          <w:p w:rsidR="005B19F6" w:rsidRDefault="005B19F6" w:rsidP="0057585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035F22" w:rsidRDefault="00035F22" w:rsidP="0057585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:rsidR="00035F22" w:rsidRDefault="00035F22" w:rsidP="0057585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PairingControl control1</w:t>
            </w:r>
          </w:p>
          <w:p w:rsidR="00035F22" w:rsidRPr="002B14AC" w:rsidRDefault="00035F22" w:rsidP="0057585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MatchControl control2</w:t>
            </w:r>
          </w:p>
        </w:tc>
      </w:tr>
      <w:tr w:rsidR="005B19F6" w:rsidTr="0057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57585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5B19F6" w:rsidRDefault="00035F22" w:rsidP="0057585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PairingManager()</w:t>
            </w:r>
          </w:p>
          <w:p w:rsidR="00035F22" w:rsidRDefault="00035F22" w:rsidP="0057585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createMatch()</w:t>
            </w:r>
          </w:p>
          <w:p w:rsidR="00035F22" w:rsidRPr="002B14AC" w:rsidRDefault="00035F22" w:rsidP="0057585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resetMatch()</w:t>
            </w:r>
          </w:p>
        </w:tc>
      </w:tr>
      <w:tr w:rsidR="005B19F6" w:rsidRPr="00A87F9E" w:rsidTr="0057585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5B19F6" w:rsidRDefault="005B19F6" w:rsidP="0057585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5B19F6" w:rsidRPr="008745DB" w:rsidRDefault="005B19F6" w:rsidP="0057585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5B19F6" w:rsidRPr="00063D77" w:rsidTr="0057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5B19F6" w:rsidRPr="009E1968" w:rsidRDefault="005B19F6" w:rsidP="0057585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5B19F6" w:rsidRPr="009E1968" w:rsidRDefault="005B19F6" w:rsidP="0057585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5B19F6" w:rsidRPr="00A87F9E" w:rsidTr="0057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5B19F6" w:rsidRPr="009E1968" w:rsidRDefault="005B19F6" w:rsidP="0057585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5B19F6" w:rsidRPr="009E1968" w:rsidRDefault="005B19F6" w:rsidP="0057585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5B19F6" w:rsidRPr="00EB0564" w:rsidTr="0057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5B19F6" w:rsidRPr="009E1968" w:rsidRDefault="005B19F6" w:rsidP="0057585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5B19F6" w:rsidRPr="009E1968" w:rsidRDefault="005B19F6" w:rsidP="0057585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5B19F6" w:rsidTr="0057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5B19F6" w:rsidRPr="009E1968" w:rsidRDefault="005B19F6" w:rsidP="0057585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5B19F6" w:rsidRDefault="005B19F6" w:rsidP="0057585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5B19F6" w:rsidTr="0057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57585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5B19F6" w:rsidRDefault="005B19F6" w:rsidP="0057585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5B19F6" w:rsidTr="0057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57585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5B19F6" w:rsidRDefault="005B19F6" w:rsidP="0057585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34026B" w:rsidRDefault="0034026B"/>
    <w:p w:rsidR="0034026B" w:rsidRDefault="0034026B"/>
    <w:p w:rsidR="005F36DF" w:rsidRPr="004B071A" w:rsidRDefault="005F36DF" w:rsidP="005F36DF">
      <w:pPr>
        <w:rPr>
          <w:rFonts w:ascii="Arial" w:eastAsiaTheme="minorEastAsia" w:hAnsi="Arial" w:cs="Times New Roman"/>
          <w:b/>
          <w:bCs/>
          <w:i/>
          <w:color w:val="FF0000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color w:val="FF0000"/>
          <w:sz w:val="36"/>
          <w:szCs w:val="36"/>
        </w:rPr>
        <w:t>BRIDGE PATTERN</w:t>
      </w:r>
    </w:p>
    <w:p w:rsidR="005F36DF" w:rsidRDefault="000C4CFA">
      <w:r>
        <w:t>Il Bridge Pattern permette di separare l’interfaccia di una classe dalla sua implementazione.</w:t>
      </w:r>
    </w:p>
    <w:p w:rsidR="005F36DF" w:rsidRDefault="005F36DF"/>
    <w:p w:rsidR="005F36DF" w:rsidRDefault="005F36DF"/>
    <w:p w:rsidR="005F36DF" w:rsidRDefault="005F36DF"/>
    <w:sectPr w:rsidR="005F36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D3A" w:rsidRDefault="00B57D3A" w:rsidP="00062269">
      <w:pPr>
        <w:spacing w:after="0" w:line="240" w:lineRule="auto"/>
      </w:pPr>
      <w:r>
        <w:separator/>
      </w:r>
    </w:p>
  </w:endnote>
  <w:endnote w:type="continuationSeparator" w:id="0">
    <w:p w:rsidR="00B57D3A" w:rsidRDefault="00B57D3A" w:rsidP="0006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D3A" w:rsidRDefault="00B57D3A" w:rsidP="00062269">
      <w:pPr>
        <w:spacing w:after="0" w:line="240" w:lineRule="auto"/>
      </w:pPr>
      <w:r>
        <w:separator/>
      </w:r>
    </w:p>
  </w:footnote>
  <w:footnote w:type="continuationSeparator" w:id="0">
    <w:p w:rsidR="00B57D3A" w:rsidRDefault="00B57D3A" w:rsidP="00062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57C3"/>
    <w:multiLevelType w:val="hybridMultilevel"/>
    <w:tmpl w:val="20A26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35EE"/>
    <w:multiLevelType w:val="hybridMultilevel"/>
    <w:tmpl w:val="6B04D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50D7"/>
    <w:multiLevelType w:val="hybridMultilevel"/>
    <w:tmpl w:val="DC0AFE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C3EEB"/>
    <w:multiLevelType w:val="hybridMultilevel"/>
    <w:tmpl w:val="FCA4E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63D7F"/>
    <w:multiLevelType w:val="hybridMultilevel"/>
    <w:tmpl w:val="03E24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CA"/>
    <w:rsid w:val="00035F22"/>
    <w:rsid w:val="00062269"/>
    <w:rsid w:val="000B66E9"/>
    <w:rsid w:val="000C4CFA"/>
    <w:rsid w:val="001A52CD"/>
    <w:rsid w:val="0020581B"/>
    <w:rsid w:val="00297C98"/>
    <w:rsid w:val="002A5D27"/>
    <w:rsid w:val="002B14AC"/>
    <w:rsid w:val="002E62CA"/>
    <w:rsid w:val="0034026B"/>
    <w:rsid w:val="003638AB"/>
    <w:rsid w:val="003803A2"/>
    <w:rsid w:val="00380708"/>
    <w:rsid w:val="00457E54"/>
    <w:rsid w:val="004B071A"/>
    <w:rsid w:val="00502996"/>
    <w:rsid w:val="00560AEB"/>
    <w:rsid w:val="005B19F6"/>
    <w:rsid w:val="005F36DF"/>
    <w:rsid w:val="0073677E"/>
    <w:rsid w:val="00833B40"/>
    <w:rsid w:val="008745DB"/>
    <w:rsid w:val="008A5906"/>
    <w:rsid w:val="009337FB"/>
    <w:rsid w:val="009A2B3D"/>
    <w:rsid w:val="009E01F5"/>
    <w:rsid w:val="009F443E"/>
    <w:rsid w:val="00A27DD1"/>
    <w:rsid w:val="00A60B00"/>
    <w:rsid w:val="00A97999"/>
    <w:rsid w:val="00B57D3A"/>
    <w:rsid w:val="00BD6D4D"/>
    <w:rsid w:val="00BF37EE"/>
    <w:rsid w:val="00C508B7"/>
    <w:rsid w:val="00CB1D69"/>
    <w:rsid w:val="00CF43A8"/>
    <w:rsid w:val="00D27546"/>
    <w:rsid w:val="00EB4C23"/>
    <w:rsid w:val="00F95759"/>
    <w:rsid w:val="00FB4BCB"/>
    <w:rsid w:val="00F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BC959-2316-49D7-9171-0FBA171A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638AB"/>
  </w:style>
  <w:style w:type="paragraph" w:styleId="Titolo1">
    <w:name w:val="heading 1"/>
    <w:basedOn w:val="Normale"/>
    <w:next w:val="Normale"/>
    <w:link w:val="Titolo1Carattere"/>
    <w:uiPriority w:val="9"/>
    <w:qFormat/>
    <w:rsid w:val="003638AB"/>
    <w:pPr>
      <w:keepNext/>
      <w:keepLines/>
      <w:spacing w:before="360" w:after="0" w:line="240" w:lineRule="auto"/>
      <w:outlineLvl w:val="0"/>
    </w:pPr>
    <w:rPr>
      <w:rFonts w:ascii="Arial" w:eastAsia="Times New Roman" w:hAnsi="Arial" w:cs="Times New Roman"/>
      <w:bCs/>
      <w:color w:val="283138"/>
      <w:sz w:val="32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3638A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3638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olo">
    <w:name w:val="Title"/>
    <w:basedOn w:val="Normale"/>
    <w:next w:val="Normale"/>
    <w:link w:val="TitoloCarattere"/>
    <w:uiPriority w:val="10"/>
    <w:qFormat/>
    <w:rsid w:val="003638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63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3638AB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638AB"/>
    <w:rPr>
      <w:rFonts w:ascii="Arial" w:eastAsia="Times New Roman" w:hAnsi="Arial" w:cs="Times New Roman"/>
      <w:bCs/>
      <w:color w:val="283138"/>
      <w:sz w:val="32"/>
      <w:szCs w:val="28"/>
      <w:lang w:eastAsia="it-IT"/>
    </w:rPr>
  </w:style>
  <w:style w:type="table" w:styleId="Grigliatabella">
    <w:name w:val="Table Grid"/>
    <w:basedOn w:val="Tabellanormale"/>
    <w:uiPriority w:val="59"/>
    <w:rsid w:val="00363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457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57E54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457E54"/>
    <w:pPr>
      <w:ind w:left="720"/>
      <w:contextualSpacing/>
    </w:pPr>
  </w:style>
  <w:style w:type="table" w:styleId="Tabellagriglia5scura-colore1">
    <w:name w:val="Grid Table 5 Dark Accent 1"/>
    <w:basedOn w:val="Tabellanormale"/>
    <w:uiPriority w:val="50"/>
    <w:rsid w:val="00560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4-colore1">
    <w:name w:val="Grid Table 4 Accent 1"/>
    <w:basedOn w:val="Tabellanormale"/>
    <w:uiPriority w:val="49"/>
    <w:rsid w:val="00560A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0622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269"/>
  </w:style>
  <w:style w:type="paragraph" w:styleId="Pidipagina">
    <w:name w:val="footer"/>
    <w:basedOn w:val="Normale"/>
    <w:link w:val="PidipaginaCarattere"/>
    <w:uiPriority w:val="99"/>
    <w:unhideWhenUsed/>
    <w:rsid w:val="000622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3E23F-B0D4-4107-8616-4115171C8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9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mercurio</dc:creator>
  <cp:keywords/>
  <dc:description/>
  <cp:lastModifiedBy>giovanni mercurio</cp:lastModifiedBy>
  <cp:revision>37</cp:revision>
  <dcterms:created xsi:type="dcterms:W3CDTF">2021-01-28T07:55:00Z</dcterms:created>
  <dcterms:modified xsi:type="dcterms:W3CDTF">2021-02-07T13:29:00Z</dcterms:modified>
</cp:coreProperties>
</file>