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0FBBB" w14:textId="137330CF" w:rsidR="00631E9E" w:rsidRDefault="003312C7" w:rsidP="003312C7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312C7">
        <w:rPr>
          <w:rFonts w:ascii="Arial" w:hAnsi="Arial" w:cs="Arial"/>
          <w:b/>
          <w:bCs/>
          <w:sz w:val="24"/>
          <w:szCs w:val="24"/>
        </w:rPr>
        <w:t>Evidencia 01/7/2021 (día 4 semana 10)</w:t>
      </w:r>
    </w:p>
    <w:p w14:paraId="452436D6" w14:textId="77777777" w:rsidR="00094F21" w:rsidRDefault="00094F21" w:rsidP="003312C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3685A7B" w14:textId="7563D5A8" w:rsidR="003312C7" w:rsidRDefault="003312C7" w:rsidP="003312C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20877FC" w14:textId="55F40D5A" w:rsidR="003312C7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823E7A" wp14:editId="05EDEB94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06EC" w14:textId="7777777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505305CA" w14:textId="1C11EBBB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768D1423" w14:textId="7777777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754F630A" w14:textId="0197654E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28161FC1" w14:textId="1D4A6D31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8D1D87" wp14:editId="072D428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A89F" w14:textId="38633B51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51E75303" w14:textId="326889F5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F815D1C" w14:textId="2CF948FB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B9EC5C" wp14:editId="64766478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828C" w14:textId="56887ABB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4CD94C4C" w14:textId="4750DCD2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04343CA2" w14:textId="7777777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C35E584" w14:textId="6AB2E3E0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BDCEA01" w14:textId="6306CC3F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93F380" wp14:editId="14748E6C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6BF9" w14:textId="7CEDE68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4DB1B264" w14:textId="35158F2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1721A96E" w14:textId="016DA7C6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6C9FCFE" w14:textId="6DFB809A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4818190" w14:textId="575467A0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5C1837B2" w14:textId="7C6246B6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820AC1" wp14:editId="44D00F62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A03D" w14:textId="7777777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016CA60" w14:textId="3E9275D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13BF9126" w14:textId="373022B1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4CAFA981" w14:textId="0A06A577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3C06736A" w14:textId="1D0E5CF5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87B31A" wp14:editId="5F91EDF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E95C" w14:textId="4A92E71A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00B8B54E" w14:textId="4910112E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086FF31F" w14:textId="49CEB04C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194E2AC1" w14:textId="66CAEB1A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11AA3F1B" w14:textId="4B43AF8C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7EB2654C" w14:textId="7FE9D45C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B1D35A" wp14:editId="2E294286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CAC7" w14:textId="4EE7E694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31859B00" w14:textId="6D9823AB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009D3AB4" w14:textId="2AE1CE4E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33B441AE" w14:textId="65BD4FBA" w:rsidR="00094F21" w:rsidRDefault="00094F21" w:rsidP="003312C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5D2402C" wp14:editId="7AB33ABF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87E78" w14:textId="1D088AA7" w:rsidR="00C7197F" w:rsidRDefault="00C7197F" w:rsidP="003312C7">
      <w:pPr>
        <w:rPr>
          <w:rFonts w:ascii="Arial" w:hAnsi="Arial" w:cs="Arial"/>
          <w:sz w:val="24"/>
          <w:szCs w:val="24"/>
        </w:rPr>
      </w:pPr>
    </w:p>
    <w:p w14:paraId="6BBBDFF6" w14:textId="6A7E3C34" w:rsidR="00C7197F" w:rsidRDefault="00C7197F" w:rsidP="003312C7">
      <w:pPr>
        <w:rPr>
          <w:rFonts w:ascii="Arial" w:hAnsi="Arial" w:cs="Arial"/>
          <w:sz w:val="24"/>
          <w:szCs w:val="24"/>
        </w:rPr>
      </w:pPr>
      <w:r w:rsidRPr="00C7197F">
        <w:rPr>
          <w:rFonts w:ascii="Arial" w:hAnsi="Arial" w:cs="Arial"/>
          <w:b/>
          <w:bCs/>
          <w:sz w:val="24"/>
          <w:szCs w:val="24"/>
        </w:rPr>
        <w:t>Reflexión:</w:t>
      </w:r>
      <w:r>
        <w:rPr>
          <w:rFonts w:ascii="Arial" w:hAnsi="Arial" w:cs="Arial"/>
          <w:sz w:val="24"/>
          <w:szCs w:val="24"/>
        </w:rPr>
        <w:t xml:space="preserve"> Hoy seguimos trabajando con nuevos métodos, pude solucionar los errores que había tenido el día de ayer y entendí como implementar el método constructor y abstracto, sigo practicando después de clase para acostumbrarme a tales métodos.</w:t>
      </w:r>
    </w:p>
    <w:p w14:paraId="3574574F" w14:textId="4B464C23" w:rsidR="00094F21" w:rsidRDefault="00094F21" w:rsidP="003312C7">
      <w:pPr>
        <w:rPr>
          <w:rFonts w:ascii="Arial" w:hAnsi="Arial" w:cs="Arial"/>
          <w:sz w:val="24"/>
          <w:szCs w:val="24"/>
        </w:rPr>
      </w:pPr>
    </w:p>
    <w:p w14:paraId="62E3BDC5" w14:textId="77777777" w:rsidR="00094F21" w:rsidRPr="003312C7" w:rsidRDefault="00094F21" w:rsidP="003312C7">
      <w:pPr>
        <w:rPr>
          <w:rFonts w:ascii="Arial" w:hAnsi="Arial" w:cs="Arial"/>
          <w:sz w:val="24"/>
          <w:szCs w:val="24"/>
        </w:rPr>
      </w:pPr>
    </w:p>
    <w:sectPr w:rsidR="00094F21" w:rsidRPr="003312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51"/>
    <w:rsid w:val="00094F21"/>
    <w:rsid w:val="003312C7"/>
    <w:rsid w:val="00631E9E"/>
    <w:rsid w:val="00C7197F"/>
    <w:rsid w:val="00D51351"/>
    <w:rsid w:val="00DB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CF06B10"/>
  <w15:chartTrackingRefBased/>
  <w15:docId w15:val="{E0F84906-6E6B-447C-BBE7-4BC8B5518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4</Pages>
  <Words>51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3</cp:revision>
  <dcterms:created xsi:type="dcterms:W3CDTF">2021-07-01T12:50:00Z</dcterms:created>
  <dcterms:modified xsi:type="dcterms:W3CDTF">2021-07-01T21:22:00Z</dcterms:modified>
</cp:coreProperties>
</file>