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50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540"/>
        <w:gridCol w:w="9370"/>
      </w:tblGrid>
      <w:tr w:rsidR="00122E04" w:rsidRPr="00122E04" w14:paraId="2ADB7AD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4A14F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program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13167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5242D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B60D79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04554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47A5E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B59D4F" w14:textId="1B8E78C3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D23A95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D3B60F3" w14:textId="0B79ACFB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02FA6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4C4C9B" w14:textId="4B3318CD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&lt;def&gt; ‹def-list-P› 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2EF98E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23DF3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3844A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AEDA0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D19728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C8FB7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646E4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E8914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165415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4BB84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E952B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16DE9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var-list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1C30BF0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883FD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06969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CB02A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04FDA10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1DD9B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354D3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DF2E3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9EB6A5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17F665" w14:textId="52FA655C" w:rsidR="00122E04" w:rsidRPr="00122E04" w:rsidRDefault="008018C1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543A8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567C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,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1A9DD9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5B79A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57B52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CE0BD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1E460EF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A6246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fun-def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CF284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493A1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param-list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var-def-list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</w:p>
        </w:tc>
      </w:tr>
      <w:tr w:rsidR="00122E04" w:rsidRPr="00122E04" w14:paraId="58D422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BA1E8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param-list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3235B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42FC4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0F9C7C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2D2D24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param-list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2994E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42E93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22AC80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714314" w14:textId="136B990F" w:rsidR="00122E04" w:rsidRPr="00122E04" w:rsidRDefault="00861F06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273BC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2DB94F" w14:textId="075E407C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A6BA2D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4823C2" w14:textId="58B728F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90AF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A2177B" w14:textId="6D667F94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&lt;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var-def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&gt;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var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def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 | ε</w:t>
            </w:r>
          </w:p>
        </w:tc>
      </w:tr>
      <w:tr w:rsidR="00122E04" w:rsidRPr="00122E04" w14:paraId="391826D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533E85" w14:textId="5E7CF003" w:rsidR="00122E04" w:rsidRPr="00122E04" w:rsidRDefault="00663B7C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92261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CB4B64" w14:textId="1AECF09B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-P›</w:t>
            </w:r>
          </w:p>
        </w:tc>
      </w:tr>
      <w:tr w:rsidR="00122E04" w:rsidRPr="00122E04" w14:paraId="4CAB4EC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9745C5" w14:textId="6FA3E269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5C88D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FA2D5E" w14:textId="32307915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&lt;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&gt;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-list-P› 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70977A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F9399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247E1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06702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stmt-assign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085ABD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40730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8984E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BD201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stmt-incr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0249436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1F0105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76FE7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0C4F4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stmt-decr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802270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ABE1F8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08C43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5CF3C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bookmarkStart w:id="0" w:name="_Hlk86672967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  <w:bookmarkEnd w:id="0"/>
          </w:p>
        </w:tc>
      </w:tr>
      <w:tr w:rsidR="00122E04" w:rsidRPr="00122E04" w14:paraId="7214BC8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9F7DA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A32D6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10BC4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EC38C3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923A4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D1789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0C6D2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E65700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E7E6A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88CDD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4C9E6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-do-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9D5E62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8735C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27C5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E2CCC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18A0F9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EB181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07435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AED0B8" w14:textId="4A2FE7A5" w:rsidR="00122E04" w:rsidRPr="00122E04" w:rsidRDefault="00583590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3ECBDA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83F6B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9D41A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ED1FE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stmt-empty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DADE6C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346B0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stmt-assign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FA320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5E60A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=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7EE7008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7AC4B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stmt-incr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D9A6A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DC20E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inc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380BD59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0C273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stmt-decr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4A34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BD239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dec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41C6630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0CD08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A79A8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DF6F8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15845D3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D1432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0B146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11B75D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</w:p>
        </w:tc>
      </w:tr>
      <w:tr w:rsidR="00122E04" w:rsidRPr="00122E04" w14:paraId="1EACEEE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F91C5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C00EC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03C5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74C694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566A3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36F64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92B59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37B8A51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70588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02388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3F269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,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EF4941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A1E6E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expr-list-cont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230DD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D6011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28385077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E1194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stmt-if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94A9F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49406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if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else-if-list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 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</w:t>
            </w:r>
          </w:p>
        </w:tc>
      </w:tr>
      <w:tr w:rsidR="00122E04" w:rsidRPr="00122E04" w14:paraId="0EB839E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739CA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else-if-list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4E82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F40031" w14:textId="06E1D7D4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</w:t>
            </w:r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-if-list-P›</w:t>
            </w:r>
          </w:p>
        </w:tc>
      </w:tr>
      <w:tr w:rsidR="00122E04" w:rsidRPr="00122E04" w14:paraId="004A5C2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916406" w14:textId="754A06E4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if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list</w:t>
            </w:r>
            <w:proofErr w:type="spellEnd"/>
            <w:r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B71A9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B84CA1C" w14:textId="22FF12DE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elif</w:t>
            </w:r>
            <w:proofErr w:type="spellEnd"/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</w:t>
            </w:r>
            <w:proofErr w:type="gramStart"/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(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‹</w:t>
            </w:r>
            <w:proofErr w:type="gramEnd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expr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›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)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>{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 ‹</w:t>
            </w:r>
            <w:proofErr w:type="spellStart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stmt</w:t>
            </w:r>
            <w:proofErr w:type="spellEnd"/>
            <w:r>
              <w:rPr>
                <w:rStyle w:val="Emphasis"/>
                <w:rFonts w:ascii="Noto Serif" w:hAnsi="Noto Serif" w:cs="Noto Serif"/>
                <w:spacing w:val="-2"/>
                <w:shd w:val="clear" w:color="auto" w:fill="F8F8F7"/>
              </w:rPr>
              <w:t>-list</w:t>
            </w:r>
            <w:r>
              <w:rPr>
                <w:rFonts w:ascii="Noto Serif" w:hAnsi="Noto Serif" w:cs="Noto Serif"/>
                <w:spacing w:val="-2"/>
                <w:shd w:val="clear" w:color="auto" w:fill="F8F8F7"/>
              </w:rPr>
              <w:t>› </w:t>
            </w:r>
            <w:r>
              <w:rPr>
                <w:rStyle w:val="Strong"/>
                <w:rFonts w:ascii="Noto Serif" w:hAnsi="Noto Serif" w:cs="Noto Serif"/>
                <w:color w:val="BF0000"/>
                <w:spacing w:val="-1"/>
                <w:shd w:val="clear" w:color="auto" w:fill="F8F8F7"/>
              </w:rPr>
              <w:t xml:space="preserve">} </w:t>
            </w:r>
            <w:r w:rsidR="00C658BB"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‹</w:t>
            </w:r>
            <w:r w:rsidR="00C658BB"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else-if-list</w:t>
            </w:r>
            <w:r w:rsidR="00C658BB"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</w:t>
            </w:r>
            <w:r w:rsidR="00C658BB"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</w:t>
            </w:r>
            <w:r w:rsidR="00C658BB"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 xml:space="preserve">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| 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6C1BA8A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BF250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bookmarkStart w:id="1" w:name="_Hlk86674867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  <w:bookmarkEnd w:id="1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FCEE6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52B5F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}</w:t>
            </w:r>
          </w:p>
        </w:tc>
      </w:tr>
      <w:tr w:rsidR="00122E04" w:rsidRPr="00122E04" w14:paraId="38085E8B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23274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else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A5AED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308FC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2B0FB76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41FDC8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5B0AD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BAD87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stmt-list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}</w:t>
            </w:r>
          </w:p>
        </w:tc>
      </w:tr>
      <w:tr w:rsidR="00122E04" w:rsidRPr="00122E04" w14:paraId="59BFC33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FAF62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-do-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while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C12D6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F8757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do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{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-list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}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while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)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;</w:t>
            </w:r>
          </w:p>
        </w:tc>
      </w:tr>
      <w:tr w:rsidR="00122E04" w:rsidRPr="00122E04" w14:paraId="66F6141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B17637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10F64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C48A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break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7CCC2AA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6DF9E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19895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B751D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return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  <w:proofErr w:type="gramEnd"/>
          </w:p>
        </w:tc>
      </w:tr>
      <w:tr w:rsidR="00122E04" w:rsidRPr="00122E04" w14:paraId="336544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F8E333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stmt-empty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50D03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5120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;</w:t>
            </w:r>
          </w:p>
        </w:tc>
      </w:tr>
      <w:tr w:rsidR="00122E04" w:rsidRPr="00122E04" w14:paraId="7321A051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F2602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3608A2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A17C1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expr-or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364CC9E0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10453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expr-or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3BA67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6D3310" w14:textId="4EFAC64C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-and› ‹expr-or-P›</w:t>
            </w:r>
          </w:p>
        </w:tc>
      </w:tr>
      <w:tr w:rsidR="00122E04" w:rsidRPr="00122E04" w14:paraId="4653DAE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E960C8" w14:textId="70A58310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or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329A4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560D94" w14:textId="7A8EAE6B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or</w:t>
            </w:r>
            <w:r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</w:rPr>
              <w:t xml:space="preserve"> ‹expr-and› ‹expr-or-P› | </w:t>
            </w:r>
            <w:r w:rsidRPr="00C658BB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332D52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01BEB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-and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FF24F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38E195" w14:textId="4BCFFFE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-comp› </w:t>
            </w:r>
            <w:bookmarkStart w:id="2" w:name="_Hlk86673866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‹expr-and-P</w:t>
            </w:r>
            <w:bookmarkEnd w:id="2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</w:t>
            </w:r>
          </w:p>
        </w:tc>
      </w:tr>
      <w:tr w:rsidR="00122E04" w:rsidRPr="00122E04" w14:paraId="0B9B1AD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288367" w14:textId="533BAE08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-and</w:t>
            </w:r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45C36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666770" w14:textId="34F629EC" w:rsidR="00C658BB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</w:rPr>
              <w:t>and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 ‹expr-comp› ‹expr-and-P›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37DDBAC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626EC5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40574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612538" w14:textId="3C9EF5E4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‹expr-comp-P›</w:t>
            </w:r>
          </w:p>
        </w:tc>
      </w:tr>
      <w:tr w:rsidR="00122E04" w:rsidRPr="00122E04" w14:paraId="568EA34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53FBB3" w14:textId="39F3CE5A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comp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EBE8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4FEEF3" w14:textId="3373035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-comp›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› ‹expr-comp-P›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4DBBBA5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91A2A04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CAABC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2CC05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==</w:t>
            </w:r>
          </w:p>
        </w:tc>
      </w:tr>
      <w:tr w:rsidR="00122E04" w:rsidRPr="00122E04" w14:paraId="08DDC2D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BA945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op-comp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D8A62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6A8E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&lt;&gt;</w:t>
            </w:r>
          </w:p>
        </w:tc>
      </w:tr>
      <w:tr w:rsidR="00122E04" w:rsidRPr="00122E04" w14:paraId="1A4DC02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E88B89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1EC78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D89EB8" w14:textId="7005C444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-P›</w:t>
            </w:r>
          </w:p>
        </w:tc>
      </w:tr>
      <w:tr w:rsidR="00122E04" w:rsidRPr="00122E04" w14:paraId="19D1EC6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D25531" w14:textId="51791DC2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rel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1B004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E6AEEF" w14:textId="7A170C93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rel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10F5346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67F72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80653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B69EC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</w:t>
            </w:r>
          </w:p>
        </w:tc>
      </w:tr>
      <w:tr w:rsidR="00122E04" w:rsidRPr="00122E04" w14:paraId="62AB6D9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E8D2B3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E7F11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191E4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&lt;=</w:t>
            </w:r>
          </w:p>
        </w:tc>
      </w:tr>
      <w:tr w:rsidR="00122E04" w:rsidRPr="00122E04" w14:paraId="0A26B809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985E5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67648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8868B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&gt;</w:t>
            </w:r>
          </w:p>
        </w:tc>
      </w:tr>
      <w:tr w:rsidR="00122E04" w:rsidRPr="00122E04" w14:paraId="017A806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6EEC8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op-rel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75379B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E32E7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&gt;=</w:t>
            </w:r>
          </w:p>
        </w:tc>
      </w:tr>
      <w:tr w:rsidR="00122E04" w:rsidRPr="00122E04" w14:paraId="6435EE4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9D6602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5F2C1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2BAA6D" w14:textId="56569585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‹expr-add-P›</w:t>
            </w:r>
          </w:p>
        </w:tc>
      </w:tr>
      <w:tr w:rsidR="00122E04" w:rsidRPr="00122E04" w14:paraId="741F25A2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036CCC" w14:textId="44096B50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add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716E6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A54A46" w14:textId="3A4F37A2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-add›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›‹expr-add-P›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7860685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F3BF9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0B15B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4C2CD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+</w:t>
            </w:r>
          </w:p>
        </w:tc>
      </w:tr>
      <w:tr w:rsidR="00122E04" w:rsidRPr="00122E04" w14:paraId="22E9D1C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902C6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op-add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04078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A1313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−</w:t>
            </w:r>
          </w:p>
        </w:tc>
      </w:tr>
      <w:tr w:rsidR="00122E04" w:rsidRPr="00122E04" w14:paraId="5C05CC4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21FEC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392F8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E13046" w14:textId="1D714FFC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expr</w:t>
            </w:r>
            <w:proofErr w:type="gramEnd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-unary› ‹expr-</w:t>
            </w:r>
            <w:proofErr w:type="spellStart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FC0CC9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-P›</w:t>
            </w:r>
          </w:p>
        </w:tc>
      </w:tr>
      <w:tr w:rsidR="00122E04" w:rsidRPr="00122E04" w14:paraId="5A09BF2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7B0B39" w14:textId="15382329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mul</w:t>
            </w:r>
            <w:proofErr w:type="spellEnd"/>
            <w:r w:rsid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-P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6A697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5CD950" w14:textId="377280A9" w:rsidR="00122E04" w:rsidRPr="00122E04" w:rsidRDefault="00C658BB" w:rsidP="00122E04">
            <w:pPr>
              <w:spacing w:after="0" w:line="240" w:lineRule="auto"/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</w:pP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‹</w:t>
            </w:r>
            <w:proofErr w:type="gram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op</w:t>
            </w:r>
            <w:proofErr w:type="gram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› ‹expr-unary› ‹expr-</w:t>
            </w:r>
            <w:proofErr w:type="spellStart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>mul</w:t>
            </w:r>
            <w:proofErr w:type="spellEnd"/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</w:rPr>
              <w:t xml:space="preserve">-P› | </w:t>
            </w:r>
            <w:r w:rsidRPr="00C658BB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ε</w:t>
            </w:r>
          </w:p>
        </w:tc>
      </w:tr>
      <w:tr w:rsidR="00122E04" w:rsidRPr="00122E04" w14:paraId="463BCD1F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F74D5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5F5E2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AB933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color w:val="BF0000"/>
                <w:spacing w:val="-2"/>
                <w:sz w:val="24"/>
                <w:szCs w:val="24"/>
                <w:lang w:val="es-MX"/>
              </w:rPr>
              <w:t>*</w:t>
            </w:r>
          </w:p>
        </w:tc>
      </w:tr>
      <w:tr w:rsidR="00122E04" w:rsidRPr="00122E04" w14:paraId="68C23A7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38E8D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486980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60429B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/</w:t>
            </w:r>
          </w:p>
        </w:tc>
      </w:tr>
      <w:tr w:rsidR="00122E04" w:rsidRPr="00122E04" w14:paraId="557B470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4A866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op-mul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140C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32F20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%</w:t>
            </w:r>
          </w:p>
        </w:tc>
      </w:tr>
      <w:tr w:rsidR="00122E04" w:rsidRPr="00122E04" w14:paraId="3979297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611E7A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DB11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4D6DC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 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2E8FFE4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394AB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F54CE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948A7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6E8EB368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1B7D01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976F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A0169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+</w:t>
            </w:r>
          </w:p>
        </w:tc>
      </w:tr>
      <w:tr w:rsidR="00122E04" w:rsidRPr="00122E04" w14:paraId="7E47A536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858AD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2CA09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19A12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−</w:t>
            </w:r>
          </w:p>
        </w:tc>
      </w:tr>
      <w:tr w:rsidR="00122E04" w:rsidRPr="00122E04" w14:paraId="2647C7A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99FF3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op-unary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E1429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C4719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spell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not</w:t>
            </w:r>
            <w:proofErr w:type="spellEnd"/>
          </w:p>
        </w:tc>
      </w:tr>
      <w:tr w:rsidR="00122E04" w:rsidRPr="00122E04" w14:paraId="4E89FEA1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C2A11E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ABBAC4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28B3E3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id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1B47401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FA474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lastRenderedPageBreak/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28DFC2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0F8AA9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fun-call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587606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72F399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F7F95E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265B3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array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95FAF6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89DABB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992241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C40E2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42E552C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D9F0D0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expr-primary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F8644F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2CF135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proofErr w:type="gramStart"/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(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proofErr w:type="gramEnd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)</w:t>
            </w:r>
          </w:p>
        </w:tc>
      </w:tr>
      <w:tr w:rsidR="00122E04" w:rsidRPr="00122E04" w14:paraId="3C1B12FA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86476F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array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6F4DF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0F7C2A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[</w:t>
            </w: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 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expr-list</w:t>
            </w:r>
            <w:proofErr w:type="spellEnd"/>
            <w:proofErr w:type="gramStart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 </w:t>
            </w:r>
            <w:r w:rsidRPr="00122E04">
              <w:rPr>
                <w:rFonts w:ascii="inherit" w:eastAsia="Times New Roman" w:hAnsi="inherit" w:cs="Noto Serif"/>
                <w:b/>
                <w:bCs/>
                <w:color w:val="BF0000"/>
                <w:spacing w:val="-1"/>
                <w:sz w:val="24"/>
                <w:szCs w:val="24"/>
                <w:lang w:val="es-MX"/>
              </w:rPr>
              <w:t>]</w:t>
            </w:r>
            <w:proofErr w:type="gramEnd"/>
          </w:p>
        </w:tc>
      </w:tr>
      <w:tr w:rsidR="00122E04" w:rsidRPr="00122E04" w14:paraId="425920A4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B3D1BD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824676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D5C7A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lit-bool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4BC82553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461EA6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12B5C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D537BD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lit-int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7668A87E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4CCEEC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AB118C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CCEB38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lit-char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  <w:tr w:rsidR="00122E04" w:rsidRPr="00122E04" w14:paraId="5F7FFDAD" w14:textId="77777777" w:rsidTr="00122E0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14F238" w14:textId="77777777" w:rsidR="00122E04" w:rsidRPr="00122E04" w:rsidRDefault="00122E04" w:rsidP="00122E04">
            <w:pPr>
              <w:spacing w:after="0" w:line="240" w:lineRule="auto"/>
              <w:jc w:val="right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9D1F57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MathJax_Main" w:eastAsia="Times New Roman" w:hAnsi="MathJax_Main" w:cs="Noto Serif"/>
                <w:sz w:val="30"/>
                <w:szCs w:val="30"/>
                <w:bdr w:val="none" w:sz="0" w:space="0" w:color="auto" w:frame="1"/>
                <w:lang w:val="es-MX"/>
              </w:rPr>
              <w:t>→</w:t>
            </w:r>
            <w:r w:rsidRPr="00122E04">
              <w:rPr>
                <w:rFonts w:ascii="inherit" w:eastAsia="Times New Roman" w:hAnsi="inherit" w:cs="Noto Serif"/>
                <w:sz w:val="24"/>
                <w:szCs w:val="24"/>
                <w:bdr w:val="none" w:sz="0" w:space="0" w:color="auto" w:frame="1"/>
                <w:lang w:val="es-MX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C83402" w14:textId="77777777" w:rsidR="00122E04" w:rsidRPr="00122E04" w:rsidRDefault="00122E04" w:rsidP="00122E04">
            <w:pPr>
              <w:spacing w:after="0" w:line="240" w:lineRule="auto"/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</w:pPr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‹</w:t>
            </w:r>
            <w:proofErr w:type="spellStart"/>
            <w:r w:rsidRPr="00122E04">
              <w:rPr>
                <w:rFonts w:ascii="inherit" w:eastAsia="Times New Roman" w:hAnsi="inherit" w:cs="Noto Serif"/>
                <w:i/>
                <w:iCs/>
                <w:spacing w:val="-2"/>
                <w:sz w:val="24"/>
                <w:szCs w:val="24"/>
                <w:lang w:val="es-MX"/>
              </w:rPr>
              <w:t>lit-str</w:t>
            </w:r>
            <w:proofErr w:type="spellEnd"/>
            <w:r w:rsidRPr="00122E04">
              <w:rPr>
                <w:rFonts w:ascii="inherit" w:eastAsia="Times New Roman" w:hAnsi="inherit" w:cs="Noto Serif"/>
                <w:spacing w:val="-2"/>
                <w:sz w:val="24"/>
                <w:szCs w:val="24"/>
                <w:lang w:val="es-MX"/>
              </w:rPr>
              <w:t>›</w:t>
            </w:r>
          </w:p>
        </w:tc>
      </w:tr>
    </w:tbl>
    <w:p w14:paraId="3519072F" w14:textId="77777777" w:rsidR="004E1AC2" w:rsidRDefault="004E1AC2"/>
    <w:sectPr w:rsidR="004E1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04"/>
    <w:rsid w:val="00122E04"/>
    <w:rsid w:val="003812EF"/>
    <w:rsid w:val="004E1AC2"/>
    <w:rsid w:val="00583590"/>
    <w:rsid w:val="00663B7C"/>
    <w:rsid w:val="008018C1"/>
    <w:rsid w:val="00861F06"/>
    <w:rsid w:val="00C658BB"/>
    <w:rsid w:val="00DD7256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AAD1"/>
  <w15:chartTrackingRefBased/>
  <w15:docId w15:val="{58865D28-C9FF-4A7D-8040-51673985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12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Emphasis">
    <w:name w:val="Emphasis"/>
    <w:basedOn w:val="DefaultParagraphFont"/>
    <w:uiPriority w:val="20"/>
    <w:qFormat/>
    <w:rsid w:val="00122E04"/>
    <w:rPr>
      <w:i/>
      <w:iCs/>
    </w:rPr>
  </w:style>
  <w:style w:type="character" w:customStyle="1" w:styleId="mo">
    <w:name w:val="mo"/>
    <w:basedOn w:val="DefaultParagraphFont"/>
    <w:rsid w:val="00122E04"/>
  </w:style>
  <w:style w:type="character" w:customStyle="1" w:styleId="mjxassistivemathml">
    <w:name w:val="mjx_assistive_mathml"/>
    <w:basedOn w:val="DefaultParagraphFont"/>
    <w:rsid w:val="00122E04"/>
  </w:style>
  <w:style w:type="character" w:customStyle="1" w:styleId="red">
    <w:name w:val="red"/>
    <w:basedOn w:val="DefaultParagraphFont"/>
    <w:rsid w:val="00122E04"/>
  </w:style>
  <w:style w:type="character" w:styleId="Strong">
    <w:name w:val="Strong"/>
    <w:basedOn w:val="DefaultParagraphFont"/>
    <w:uiPriority w:val="22"/>
    <w:qFormat/>
    <w:rsid w:val="00122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Iván Bravo Contreras</dc:creator>
  <cp:keywords/>
  <dc:description/>
  <cp:lastModifiedBy>Cristian Iván Bravo Contreras</cp:lastModifiedBy>
  <cp:revision>3</cp:revision>
  <dcterms:created xsi:type="dcterms:W3CDTF">2021-10-24T23:09:00Z</dcterms:created>
  <dcterms:modified xsi:type="dcterms:W3CDTF">2021-11-02T04:51:00Z</dcterms:modified>
</cp:coreProperties>
</file>