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86A7" w14:textId="7E8C0E1F" w:rsidR="009B6A95" w:rsidRPr="009B6A95" w:rsidRDefault="009B6A95" w:rsidP="00135487">
      <w:pPr>
        <w:jc w:val="center"/>
        <w:rPr>
          <w:b/>
          <w:bCs/>
          <w:sz w:val="36"/>
          <w:szCs w:val="36"/>
        </w:rPr>
      </w:pPr>
      <w:r w:rsidRPr="009B6A95">
        <w:rPr>
          <w:rFonts w:hint="eastAsia"/>
          <w:b/>
          <w:bCs/>
          <w:sz w:val="36"/>
          <w:szCs w:val="36"/>
        </w:rPr>
        <w:t>创新创业实践课project报告</w:t>
      </w:r>
    </w:p>
    <w:p w14:paraId="437371BB" w14:textId="2D6F6CE6" w:rsidR="00414CD7" w:rsidRPr="009B6A95" w:rsidRDefault="00414CD7" w:rsidP="00135487">
      <w:pPr>
        <w:jc w:val="center"/>
        <w:rPr>
          <w:sz w:val="32"/>
          <w:szCs w:val="32"/>
        </w:rPr>
      </w:pPr>
      <w:r w:rsidRPr="009B6A95">
        <w:rPr>
          <w:rFonts w:hint="eastAsia"/>
          <w:sz w:val="32"/>
          <w:szCs w:val="32"/>
        </w:rPr>
        <w:t xml:space="preserve">靳立伟 </w:t>
      </w:r>
      <w:r w:rsidRPr="009B6A95">
        <w:rPr>
          <w:sz w:val="32"/>
          <w:szCs w:val="32"/>
        </w:rPr>
        <w:t>202100460079</w:t>
      </w:r>
    </w:p>
    <w:p w14:paraId="151D8B45" w14:textId="142AA7C8" w:rsidR="00414CD7" w:rsidRDefault="00414CD7" w:rsidP="00135487">
      <w:pPr>
        <w:jc w:val="center"/>
      </w:pPr>
      <w:r>
        <w:rPr>
          <w:rFonts w:hint="eastAsia"/>
        </w:rPr>
        <w:t>处理器：</w:t>
      </w:r>
      <w:r w:rsidRPr="00414CD7">
        <w:t xml:space="preserve">AMD Ryzen 5 5600H with Radeon </w:t>
      </w:r>
      <w:proofErr w:type="gramStart"/>
      <w:r w:rsidRPr="00414CD7">
        <w:t>Graphics  3.30</w:t>
      </w:r>
      <w:proofErr w:type="gramEnd"/>
      <w:r w:rsidRPr="00414CD7">
        <w:t xml:space="preserve"> GHz</w:t>
      </w:r>
    </w:p>
    <w:p w14:paraId="522729A2" w14:textId="77777777" w:rsidR="00135487" w:rsidRPr="00135487" w:rsidRDefault="00135487" w:rsidP="00B47570">
      <w:pPr>
        <w:rPr>
          <w:sz w:val="30"/>
          <w:szCs w:val="30"/>
        </w:rPr>
      </w:pPr>
      <w:r w:rsidRPr="00135487">
        <w:rPr>
          <w:sz w:val="30"/>
          <w:szCs w:val="30"/>
        </w:rPr>
        <w:t>*Project1: implement the naïve birthday attack of reduced SM3</w:t>
      </w:r>
    </w:p>
    <w:p w14:paraId="7B11E497" w14:textId="36D6311E" w:rsidR="00B47570" w:rsidRDefault="00414CD7" w:rsidP="00B47570">
      <w:r>
        <w:rPr>
          <w:rFonts w:hint="eastAsia"/>
        </w:rPr>
        <w:t>方式：</w:t>
      </w:r>
    </w:p>
    <w:p w14:paraId="1ABE5561" w14:textId="787B8038" w:rsidR="00B47570" w:rsidRPr="00B47570" w:rsidRDefault="00B47570" w:rsidP="00B47570">
      <w:pPr>
        <w:ind w:firstLine="420"/>
      </w:pPr>
      <w:r w:rsidRPr="00B47570">
        <w:t>SM3哈希函数的输出长度为256位，因此生日攻击的目标是在2^128的时间复杂度内找到碰撞。</w:t>
      </w:r>
      <w:r>
        <w:rPr>
          <w:rFonts w:hint="eastAsia"/>
        </w:rPr>
        <w:t>但是现有的技术是达不到的，因此我们将长度缩短来尝试生日攻击。</w:t>
      </w:r>
    </w:p>
    <w:p w14:paraId="12DE394A" w14:textId="047BACD2" w:rsidR="00B47570" w:rsidRPr="00B47570" w:rsidRDefault="00B47570" w:rsidP="00B47570">
      <w:pPr>
        <w:ind w:firstLine="420"/>
      </w:pPr>
      <w:r w:rsidRPr="00B47570">
        <w:t>生日攻击需要存储大量的哈希值和相应的输入。为了找到碰撞，需要建立一个哈希表，以存储已经计算过的哈希值和对应的输入。</w:t>
      </w:r>
    </w:p>
    <w:p w14:paraId="7248978F" w14:textId="645C2A6F" w:rsidR="00B47570" w:rsidRPr="00B47570" w:rsidRDefault="00B47570" w:rsidP="00B47570">
      <w:pPr>
        <w:ind w:firstLine="420"/>
      </w:pPr>
      <w:r w:rsidRPr="00B47570">
        <w:t>开始进行生日攻击前，需要生成大量随机的输入。可以使用伪随机数生成器来创建输入。</w:t>
      </w:r>
    </w:p>
    <w:p w14:paraId="65EB3452" w14:textId="77777777" w:rsidR="00B47570" w:rsidRPr="00B47570" w:rsidRDefault="00B47570" w:rsidP="00B47570">
      <w:r w:rsidRPr="00B47570">
        <w:t>计算哈希并查找碰撞：对于每个生成的随机输入，使用SM3哈希函数计算其哈希值，并将该哈希值与哈希表中已有的哈希值进行比较。如果找到了相同的哈希值，那么就找到了一个碰撞。</w:t>
      </w:r>
    </w:p>
    <w:p w14:paraId="0B4312DF" w14:textId="3ED4CAFA" w:rsidR="00B47570" w:rsidRPr="00B47570" w:rsidRDefault="00B47570" w:rsidP="00B47570">
      <w:pPr>
        <w:ind w:firstLine="360"/>
      </w:pPr>
      <w:r w:rsidRPr="00B47570">
        <w:t>攻击完成后，需要检查已经找到的碰撞是否满足攻击的要求。在生日攻击中，通常需要多次运行攻击来找到满足要求的碰撞。</w:t>
      </w:r>
    </w:p>
    <w:p w14:paraId="59B0DF65" w14:textId="2737A9C3" w:rsidR="00767C96" w:rsidRDefault="00767C96" w:rsidP="00B47570"/>
    <w:p w14:paraId="3D4E66B5" w14:textId="1A09F775" w:rsidR="00414CD7" w:rsidRDefault="00414CD7" w:rsidP="00414CD7">
      <w:pPr>
        <w:pStyle w:val="a3"/>
        <w:ind w:left="360" w:firstLineChars="0" w:firstLine="0"/>
      </w:pPr>
      <w:r>
        <w:rPr>
          <w:rFonts w:hint="eastAsia"/>
        </w:rPr>
        <w:t>效果：</w:t>
      </w:r>
      <w:r w:rsidR="00B47570" w:rsidRPr="00B47570">
        <w:t>109.88872194290161 s</w:t>
      </w:r>
    </w:p>
    <w:p w14:paraId="75DEF096" w14:textId="40B9371E" w:rsidR="00881916" w:rsidRDefault="00881916" w:rsidP="00881916">
      <w:pPr>
        <w:rPr>
          <w:sz w:val="30"/>
          <w:szCs w:val="30"/>
        </w:rPr>
      </w:pPr>
      <w:r w:rsidRPr="00881916">
        <w:rPr>
          <w:sz w:val="30"/>
          <w:szCs w:val="30"/>
        </w:rPr>
        <w:t>*Project2: implement the Rho method of reduced SM3</w:t>
      </w:r>
    </w:p>
    <w:p w14:paraId="56949D3F" w14:textId="31E8AA2C" w:rsidR="00881916" w:rsidRDefault="00881916" w:rsidP="00881916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1DE1A675" w14:textId="0442F17D" w:rsidR="00881916" w:rsidRDefault="00881916" w:rsidP="0088191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按照rho方法，将输出作为下一步的输入，之后迭代循环，直到hash值发生碰撞</w:t>
      </w:r>
      <w:r w:rsidR="009507D6">
        <w:rPr>
          <w:rFonts w:hint="eastAsia"/>
          <w:szCs w:val="21"/>
        </w:rPr>
        <w:t>，因sm</w:t>
      </w:r>
      <w:r w:rsidR="009507D6">
        <w:rPr>
          <w:szCs w:val="21"/>
        </w:rPr>
        <w:t>3</w:t>
      </w:r>
      <w:r w:rsidR="009507D6">
        <w:rPr>
          <w:rFonts w:hint="eastAsia"/>
          <w:szCs w:val="21"/>
        </w:rPr>
        <w:t>的碰撞开销很大，所以将长度缩短减少时间。</w:t>
      </w:r>
    </w:p>
    <w:p w14:paraId="6605EB3A" w14:textId="77777777" w:rsidR="009507D6" w:rsidRDefault="00881916" w:rsidP="00881916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423E18BD" w14:textId="5BE47268" w:rsidR="00881916" w:rsidRDefault="00CB59B8" w:rsidP="00881916">
      <w:pPr>
        <w:rPr>
          <w:szCs w:val="21"/>
        </w:rPr>
      </w:pPr>
      <w:r w:rsidRPr="00CB59B8">
        <w:rPr>
          <w:szCs w:val="21"/>
        </w:rPr>
        <w:drawing>
          <wp:inline distT="0" distB="0" distL="0" distR="0" wp14:anchorId="6E34118C" wp14:editId="74EBF744">
            <wp:extent cx="5274310" cy="1212215"/>
            <wp:effectExtent l="0" t="0" r="2540" b="6985"/>
            <wp:docPr id="1646732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B0BE" w14:textId="5E5ECA46" w:rsidR="00881916" w:rsidRDefault="00881916" w:rsidP="00881916">
      <w:pPr>
        <w:rPr>
          <w:szCs w:val="21"/>
        </w:rPr>
      </w:pPr>
      <w:r>
        <w:rPr>
          <w:szCs w:val="21"/>
        </w:rPr>
        <w:tab/>
      </w:r>
      <w:r w:rsidR="00CB59B8">
        <w:rPr>
          <w:rFonts w:hint="eastAsia"/>
          <w:szCs w:val="21"/>
        </w:rPr>
        <w:t>用时1</w:t>
      </w:r>
      <w:r w:rsidR="00CB59B8">
        <w:rPr>
          <w:szCs w:val="21"/>
        </w:rPr>
        <w:t>.59</w:t>
      </w:r>
      <w:r w:rsidR="00CB59B8">
        <w:rPr>
          <w:rFonts w:hint="eastAsia"/>
          <w:szCs w:val="21"/>
        </w:rPr>
        <w:t>s</w:t>
      </w:r>
    </w:p>
    <w:p w14:paraId="5A9AD4F5" w14:textId="148EE4B4" w:rsidR="007C5A20" w:rsidRDefault="007C5A20" w:rsidP="00881916">
      <w:pPr>
        <w:rPr>
          <w:sz w:val="30"/>
          <w:szCs w:val="30"/>
        </w:rPr>
      </w:pPr>
      <w:r w:rsidRPr="007C5A20">
        <w:rPr>
          <w:sz w:val="30"/>
          <w:szCs w:val="30"/>
        </w:rPr>
        <w:t>*Project3: implement length extension attack for SM3, SHA256, etc.</w:t>
      </w:r>
    </w:p>
    <w:p w14:paraId="5C4505F2" w14:textId="3B736B82" w:rsidR="007C5A20" w:rsidRDefault="00BF6F52" w:rsidP="00881916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78A31D85" w14:textId="17797DE3" w:rsidR="00BF6F52" w:rsidRDefault="00BF6F52" w:rsidP="00881916">
      <w:pPr>
        <w:rPr>
          <w:szCs w:val="21"/>
        </w:rPr>
      </w:pPr>
      <w:r>
        <w:rPr>
          <w:szCs w:val="21"/>
        </w:rPr>
        <w:tab/>
      </w:r>
      <w:r w:rsidRPr="00BF6F52">
        <w:rPr>
          <w:szCs w:val="21"/>
        </w:rPr>
        <w:t>在长度扩展攻击中，攻击者利用哈希函数的特性，在已知哈希值H(M)和消息M的情况下，构造另一个消息M'，使得哈希值H(M')可以被计算出来，而不需要知道M'的实际内容。SM3的长度扩展攻击是基于Merkle-Damgård结构的哈希函数特性。</w:t>
      </w:r>
    </w:p>
    <w:p w14:paraId="0F4F5BEF" w14:textId="77777777" w:rsidR="00BF6F52" w:rsidRDefault="00BF6F52" w:rsidP="00BF6F5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伪代码：</w:t>
      </w:r>
    </w:p>
    <w:p w14:paraId="4EABE427" w14:textId="085A67DE" w:rsidR="00BF6F52" w:rsidRPr="00BF6F52" w:rsidRDefault="00BF6F52" w:rsidP="00BF6F52">
      <w:pPr>
        <w:rPr>
          <w:szCs w:val="21"/>
        </w:rPr>
      </w:pPr>
      <w:r w:rsidRPr="00BF6F52">
        <w:rPr>
          <w:szCs w:val="21"/>
        </w:rPr>
        <w:t>Initialize IV (Initialization Vector) with some constants</w:t>
      </w:r>
    </w:p>
    <w:p w14:paraId="335C870F" w14:textId="77777777" w:rsidR="00BF6F52" w:rsidRPr="00BF6F52" w:rsidRDefault="00BF6F52" w:rsidP="00BF6F52">
      <w:pPr>
        <w:rPr>
          <w:szCs w:val="21"/>
        </w:rPr>
      </w:pPr>
      <w:r w:rsidRPr="00BF6F52">
        <w:rPr>
          <w:szCs w:val="21"/>
        </w:rPr>
        <w:lastRenderedPageBreak/>
        <w:t>Divide the input message M into blocks: M = M1 || M2 || ... || Mn</w:t>
      </w:r>
    </w:p>
    <w:p w14:paraId="7FB60A96" w14:textId="77777777" w:rsidR="00BF6F52" w:rsidRPr="00BF6F52" w:rsidRDefault="00BF6F52" w:rsidP="00BF6F52">
      <w:pPr>
        <w:rPr>
          <w:szCs w:val="21"/>
        </w:rPr>
      </w:pPr>
      <w:r w:rsidRPr="00BF6F52">
        <w:rPr>
          <w:szCs w:val="21"/>
        </w:rPr>
        <w:t>for each block Mi:</w:t>
      </w:r>
    </w:p>
    <w:p w14:paraId="05C108EB" w14:textId="77777777" w:rsidR="00BF6F52" w:rsidRPr="00BF6F52" w:rsidRDefault="00BF6F52" w:rsidP="00BF6F52">
      <w:pPr>
        <w:rPr>
          <w:szCs w:val="21"/>
        </w:rPr>
      </w:pPr>
      <w:r w:rsidRPr="00BF6F52">
        <w:rPr>
          <w:szCs w:val="21"/>
        </w:rPr>
        <w:t xml:space="preserve">    </w:t>
      </w:r>
      <w:proofErr w:type="gramStart"/>
      <w:r w:rsidRPr="00BF6F52">
        <w:rPr>
          <w:szCs w:val="21"/>
        </w:rPr>
        <w:t>Compress(</w:t>
      </w:r>
      <w:proofErr w:type="gramEnd"/>
      <w:r w:rsidRPr="00BF6F52">
        <w:rPr>
          <w:szCs w:val="21"/>
        </w:rPr>
        <w:t>IV, Mi)  # Compress the IV and the block Mi to update IV</w:t>
      </w:r>
    </w:p>
    <w:p w14:paraId="4C27EC11" w14:textId="597FCC8D" w:rsidR="00BF6F52" w:rsidRDefault="00BF6F52" w:rsidP="00BF6F52">
      <w:pPr>
        <w:rPr>
          <w:szCs w:val="21"/>
        </w:rPr>
      </w:pPr>
      <w:r w:rsidRPr="00BF6F52">
        <w:rPr>
          <w:szCs w:val="21"/>
        </w:rPr>
        <w:t>Output the final value of IV as the hash value H(M)</w:t>
      </w:r>
    </w:p>
    <w:p w14:paraId="31D04B7F" w14:textId="5DA9B5CE" w:rsidR="00BF6F52" w:rsidRDefault="00BF6F52" w:rsidP="00BF6F52">
      <w:pPr>
        <w:ind w:firstLine="420"/>
        <w:rPr>
          <w:szCs w:val="21"/>
        </w:rPr>
      </w:pPr>
      <w:r w:rsidRPr="00BF6F52">
        <w:rPr>
          <w:szCs w:val="21"/>
        </w:rPr>
        <w:t>Compress函数是压缩函数，它将当前的IV和一个消息块Mi作为输入，输出新的IV。在长度扩展攻击中，攻击者知道消息M的哈希值H(M)，并希望构造新消息M'，使得H(M')可以被计算出来。</w:t>
      </w:r>
    </w:p>
    <w:p w14:paraId="4156BED0" w14:textId="4496D394" w:rsidR="00BF6F52" w:rsidRDefault="00BF6F52" w:rsidP="00BF6F52">
      <w:pPr>
        <w:ind w:firstLine="420"/>
        <w:rPr>
          <w:szCs w:val="21"/>
        </w:rPr>
      </w:pPr>
      <w:r w:rsidRPr="00BF6F52">
        <w:rPr>
          <w:szCs w:val="21"/>
        </w:rPr>
        <w:t>在构造新的消息块M'时，需要根据原始消息的长度来合理填充数据，使得新消息的长度满足哈希函数的块长度要求。</w:t>
      </w:r>
    </w:p>
    <w:p w14:paraId="768CABD9" w14:textId="4F8565DF" w:rsidR="00385A73" w:rsidRDefault="00385A73" w:rsidP="00385A73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1E4D8A49" w14:textId="4CA37BC2" w:rsidR="00385A73" w:rsidRDefault="00385A73" w:rsidP="00385A73">
      <w:pPr>
        <w:rPr>
          <w:szCs w:val="21"/>
        </w:rPr>
      </w:pPr>
      <w:r>
        <w:rPr>
          <w:szCs w:val="21"/>
        </w:rPr>
        <w:tab/>
      </w:r>
      <w:r w:rsidRPr="00385A73">
        <w:rPr>
          <w:szCs w:val="21"/>
        </w:rPr>
        <w:drawing>
          <wp:inline distT="0" distB="0" distL="0" distR="0" wp14:anchorId="36CF9CD1" wp14:editId="16808636">
            <wp:extent cx="5274310" cy="1144270"/>
            <wp:effectExtent l="0" t="0" r="2540" b="0"/>
            <wp:docPr id="1387633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3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0640" w14:textId="1CBF340A" w:rsidR="00385A73" w:rsidRDefault="00385A73" w:rsidP="00385A73">
      <w:pPr>
        <w:rPr>
          <w:szCs w:val="21"/>
        </w:rPr>
      </w:pPr>
      <w:r>
        <w:rPr>
          <w:rFonts w:hint="eastAsia"/>
          <w:szCs w:val="21"/>
        </w:rPr>
        <w:t>用时：0</w:t>
      </w:r>
      <w:r>
        <w:rPr>
          <w:szCs w:val="21"/>
        </w:rPr>
        <w:t>.002</w:t>
      </w:r>
      <w:r>
        <w:rPr>
          <w:rFonts w:hint="eastAsia"/>
          <w:szCs w:val="21"/>
        </w:rPr>
        <w:t>s</w:t>
      </w:r>
    </w:p>
    <w:p w14:paraId="2E0A9C84" w14:textId="202644FD" w:rsidR="006119A0" w:rsidRPr="00AE64F9" w:rsidRDefault="006119A0" w:rsidP="00385A73">
      <w:pPr>
        <w:rPr>
          <w:sz w:val="30"/>
          <w:szCs w:val="30"/>
        </w:rPr>
      </w:pPr>
      <w:r w:rsidRPr="00AE64F9">
        <w:rPr>
          <w:sz w:val="30"/>
          <w:szCs w:val="30"/>
        </w:rPr>
        <w:t>*Project4: do your best to optimize SM3 implementation (software)</w:t>
      </w:r>
    </w:p>
    <w:p w14:paraId="2B31DD7A" w14:textId="77777777" w:rsidR="0018312D" w:rsidRPr="0018312D" w:rsidRDefault="0018312D" w:rsidP="0018312D">
      <w:pPr>
        <w:ind w:firstLine="420"/>
        <w:rPr>
          <w:szCs w:val="21"/>
        </w:rPr>
      </w:pPr>
      <w:r w:rsidRPr="0018312D">
        <w:rPr>
          <w:szCs w:val="21"/>
        </w:rPr>
        <w:t>SM3适用于商用密码应用中的数字签名和验证，是在SHA-256基础上改进实现的一种算法，其安全性和SHA-256相当。 SM3和MD5的迭代过程类似，也采用Merkle-</w:t>
      </w:r>
      <w:proofErr w:type="spellStart"/>
      <w:r w:rsidRPr="0018312D">
        <w:rPr>
          <w:szCs w:val="21"/>
        </w:rPr>
        <w:t>Damgard</w:t>
      </w:r>
      <w:proofErr w:type="spellEnd"/>
      <w:r w:rsidRPr="0018312D">
        <w:rPr>
          <w:szCs w:val="21"/>
        </w:rPr>
        <w:t>结构。消息分组长度为512位，摘要值长度为256位。</w:t>
      </w:r>
    </w:p>
    <w:p w14:paraId="2F84AF2D" w14:textId="6AE3ECB9" w:rsidR="0018312D" w:rsidRPr="0018312D" w:rsidRDefault="0018312D" w:rsidP="0018312D">
      <w:pPr>
        <w:ind w:firstLine="420"/>
        <w:rPr>
          <w:rFonts w:hint="eastAsia"/>
          <w:szCs w:val="21"/>
        </w:rPr>
      </w:pPr>
      <w:r w:rsidRPr="0018312D">
        <w:rPr>
          <w:rFonts w:hint="eastAsia"/>
          <w:szCs w:val="21"/>
        </w:rPr>
        <w:t>整个算法的执行过程可以概括成四个步骤：消息填充、消息扩展、迭代压缩、输出结果。</w:t>
      </w:r>
    </w:p>
    <w:p w14:paraId="10410EB8" w14:textId="77777777" w:rsidR="0018312D" w:rsidRPr="0018312D" w:rsidRDefault="0018312D" w:rsidP="0018312D">
      <w:pPr>
        <w:rPr>
          <w:szCs w:val="21"/>
        </w:rPr>
      </w:pPr>
      <w:r w:rsidRPr="0018312D">
        <w:rPr>
          <w:rFonts w:hint="eastAsia"/>
          <w:szCs w:val="21"/>
        </w:rPr>
        <w:t>由于其</w:t>
      </w:r>
      <w:r w:rsidRPr="0018312D">
        <w:rPr>
          <w:szCs w:val="21"/>
        </w:rPr>
        <w:t>M-D结构，SM3无法利用多线程将消息分组同时加密，因为前者的结果会在后面形成依赖。于是采用预计算64常量、多线程多次加密不同文件，并且循环展开关键步骤、然后同时调用多个SM3模块进行多线程优化，提高吞吐量。</w:t>
      </w:r>
    </w:p>
    <w:p w14:paraId="326A053E" w14:textId="708C6891" w:rsidR="0018312D" w:rsidRPr="0018312D" w:rsidRDefault="0018312D" w:rsidP="0018312D">
      <w:pPr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 w:rsidRPr="0018312D">
        <w:rPr>
          <w:szCs w:val="21"/>
        </w:rPr>
        <w:t>unroll</w:t>
      </w:r>
      <w:r>
        <w:rPr>
          <w:rFonts w:hint="eastAsia"/>
          <w:szCs w:val="21"/>
        </w:rPr>
        <w:t>，</w:t>
      </w:r>
      <w:r w:rsidRPr="0018312D">
        <w:rPr>
          <w:rFonts w:hint="eastAsia"/>
          <w:szCs w:val="21"/>
        </w:rPr>
        <w:t>现代</w:t>
      </w:r>
      <w:r w:rsidRPr="0018312D">
        <w:rPr>
          <w:szCs w:val="21"/>
        </w:rPr>
        <w:t xml:space="preserve"> CPU 采用流水线设计 (可以类比汽车生产流水线，分多阶段)，把一条机器指令的执行分成多个阶段，然后每个时钟周期尽可能多地执行不同指令的不同阶段，为了让流水线更好地流懂，我们可以在写程序时可以地减少程序相邻行的数据相关，于是我们通过循环展开即增加每次迭代计算元素的数量，减少循环迭代次数，更好地增加指令的并行性</w:t>
      </w:r>
    </w:p>
    <w:p w14:paraId="4D425270" w14:textId="77777777" w:rsidR="0018312D" w:rsidRPr="0018312D" w:rsidRDefault="0018312D" w:rsidP="0018312D">
      <w:pPr>
        <w:ind w:firstLine="420"/>
        <w:rPr>
          <w:szCs w:val="21"/>
        </w:rPr>
      </w:pPr>
      <w:r w:rsidRPr="0018312D">
        <w:rPr>
          <w:rFonts w:hint="eastAsia"/>
          <w:szCs w:val="21"/>
        </w:rPr>
        <w:t>采用多个线程，每个线程完成多次</w:t>
      </w:r>
      <w:r w:rsidRPr="0018312D">
        <w:rPr>
          <w:szCs w:val="21"/>
        </w:rPr>
        <w:t>sm3，计算多次加密不同文件，然后同时调用多个SM3模块进行多线程优化，能够达到提高吞吐量的效果。</w:t>
      </w:r>
    </w:p>
    <w:p w14:paraId="39C717BE" w14:textId="27A47331" w:rsidR="006119A0" w:rsidRDefault="0018312D" w:rsidP="0018312D">
      <w:pPr>
        <w:ind w:firstLine="420"/>
        <w:rPr>
          <w:szCs w:val="21"/>
        </w:rPr>
      </w:pPr>
      <w:r w:rsidRPr="0018312D">
        <w:rPr>
          <w:rFonts w:hint="eastAsia"/>
          <w:szCs w:val="21"/>
        </w:rPr>
        <w:t>预计算</w:t>
      </w:r>
      <w:r w:rsidRPr="0018312D">
        <w:rPr>
          <w:szCs w:val="21"/>
        </w:rPr>
        <w:t>64个常量并存储。优化后，虽然会牺牲256字节的存储空间，但可以避免每个消息分组都去进行常数的移位操作。且运算时间几乎是和消息大小成正比的，消息越大，优化效果越明显，即缩短的运算时间就越多，性价比越高。</w:t>
      </w:r>
    </w:p>
    <w:p w14:paraId="49503AF5" w14:textId="5E0F2BB7" w:rsidR="00D257A0" w:rsidRDefault="00672D6D" w:rsidP="00385A73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15E89F67" w14:textId="53EDA3C4" w:rsidR="00672D6D" w:rsidRDefault="00672D6D" w:rsidP="00385A73">
      <w:pPr>
        <w:rPr>
          <w:szCs w:val="21"/>
        </w:rPr>
      </w:pPr>
      <w:r>
        <w:rPr>
          <w:rFonts w:hint="eastAsia"/>
          <w:szCs w:val="21"/>
        </w:rPr>
        <w:t>未优化：</w:t>
      </w:r>
    </w:p>
    <w:p w14:paraId="339E9276" w14:textId="2A87CCF6" w:rsidR="00672D6D" w:rsidRDefault="00672D6D" w:rsidP="00385A73">
      <w:pPr>
        <w:rPr>
          <w:rFonts w:hint="eastAsia"/>
          <w:szCs w:val="21"/>
        </w:rPr>
      </w:pPr>
      <w:r w:rsidRPr="00672D6D">
        <w:rPr>
          <w:szCs w:val="21"/>
        </w:rPr>
        <w:drawing>
          <wp:inline distT="0" distB="0" distL="0" distR="0" wp14:anchorId="36CEBD2E" wp14:editId="7291B97B">
            <wp:extent cx="5274310" cy="662305"/>
            <wp:effectExtent l="0" t="0" r="2540" b="4445"/>
            <wp:docPr id="633524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24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C4A7" w14:textId="7482DAA8" w:rsidR="00D257A0" w:rsidRDefault="00672D6D" w:rsidP="00385A73">
      <w:pPr>
        <w:rPr>
          <w:szCs w:val="21"/>
        </w:rPr>
      </w:pPr>
      <w:r>
        <w:rPr>
          <w:rFonts w:hint="eastAsia"/>
          <w:szCs w:val="21"/>
        </w:rPr>
        <w:lastRenderedPageBreak/>
        <w:t>优化后：</w:t>
      </w:r>
    </w:p>
    <w:p w14:paraId="5D939B14" w14:textId="4A9744AA" w:rsidR="00672D6D" w:rsidRDefault="00672D6D" w:rsidP="00385A73">
      <w:pPr>
        <w:rPr>
          <w:szCs w:val="21"/>
        </w:rPr>
      </w:pPr>
      <w:r w:rsidRPr="00672D6D">
        <w:rPr>
          <w:szCs w:val="21"/>
        </w:rPr>
        <w:drawing>
          <wp:inline distT="0" distB="0" distL="0" distR="0" wp14:anchorId="28320666" wp14:editId="3FCD9BB4">
            <wp:extent cx="5274310" cy="607695"/>
            <wp:effectExtent l="0" t="0" r="2540" b="1905"/>
            <wp:docPr id="157317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79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1910" w14:textId="7C9605B5" w:rsidR="00672D6D" w:rsidRDefault="00672D6D" w:rsidP="00385A73">
      <w:pPr>
        <w:rPr>
          <w:rFonts w:hint="eastAsia"/>
          <w:szCs w:val="21"/>
        </w:rPr>
      </w:pPr>
      <w:r>
        <w:rPr>
          <w:rFonts w:hint="eastAsia"/>
          <w:szCs w:val="21"/>
        </w:rPr>
        <w:t>优化前用时0</w:t>
      </w:r>
      <w:r>
        <w:rPr>
          <w:szCs w:val="21"/>
        </w:rPr>
        <w:t>.0038</w:t>
      </w:r>
      <w:r>
        <w:rPr>
          <w:rFonts w:hint="eastAsia"/>
          <w:szCs w:val="21"/>
        </w:rPr>
        <w:t>ms，优化后用时0.</w:t>
      </w:r>
      <w:r>
        <w:rPr>
          <w:szCs w:val="21"/>
        </w:rPr>
        <w:t>0025</w:t>
      </w:r>
      <w:r>
        <w:rPr>
          <w:rFonts w:hint="eastAsia"/>
          <w:szCs w:val="21"/>
        </w:rPr>
        <w:t>ms</w:t>
      </w:r>
    </w:p>
    <w:p w14:paraId="570EF040" w14:textId="77777777" w:rsidR="00D257A0" w:rsidRDefault="00D257A0" w:rsidP="00385A73">
      <w:pPr>
        <w:rPr>
          <w:szCs w:val="21"/>
        </w:rPr>
      </w:pPr>
    </w:p>
    <w:p w14:paraId="3B7FC327" w14:textId="3603D39B" w:rsidR="00D257A0" w:rsidRPr="00AE64F9" w:rsidRDefault="00D257A0" w:rsidP="00385A73">
      <w:pPr>
        <w:rPr>
          <w:sz w:val="30"/>
          <w:szCs w:val="30"/>
        </w:rPr>
      </w:pPr>
      <w:r w:rsidRPr="00AE64F9">
        <w:rPr>
          <w:sz w:val="30"/>
          <w:szCs w:val="30"/>
        </w:rPr>
        <w:t xml:space="preserve">*Project5: </w:t>
      </w:r>
      <w:proofErr w:type="spellStart"/>
      <w:r w:rsidRPr="00AE64F9">
        <w:rPr>
          <w:sz w:val="30"/>
          <w:szCs w:val="30"/>
        </w:rPr>
        <w:t>Impl</w:t>
      </w:r>
      <w:proofErr w:type="spellEnd"/>
      <w:r w:rsidRPr="00AE64F9">
        <w:rPr>
          <w:sz w:val="30"/>
          <w:szCs w:val="30"/>
        </w:rPr>
        <w:t xml:space="preserve"> Merkle Tree following RFC6962</w:t>
      </w:r>
    </w:p>
    <w:p w14:paraId="787DAE8A" w14:textId="7E50BB97" w:rsidR="00D257A0" w:rsidRDefault="00D257A0" w:rsidP="00385A73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7BD8D5D7" w14:textId="2BD42E9C" w:rsidR="00442C9B" w:rsidRDefault="00442C9B" w:rsidP="00E12E3D">
      <w:pPr>
        <w:pStyle w:val="HTML0"/>
        <w:widowControl/>
        <w:tabs>
          <w:tab w:val="clear" w:pos="916"/>
        </w:tabs>
        <w:spacing w:after="240" w:line="22" w:lineRule="atLeast"/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</w:pP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创建：本次实验中，我们先用</w:t>
      </w:r>
      <w:proofErr w:type="spellStart"/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random.randint</w:t>
      </w:r>
      <w:proofErr w:type="spellEnd"/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生成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10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万的数据作为区块数据，再据此生成</w:t>
      </w:r>
      <w:proofErr w:type="spellStart"/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merkle</w:t>
      </w:r>
      <w:proofErr w:type="spellEnd"/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 xml:space="preserve"> tree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。</w:t>
      </w:r>
    </w:p>
    <w:p w14:paraId="7FB4C634" w14:textId="77777777" w:rsidR="00D43A06" w:rsidRDefault="00442C9B" w:rsidP="00442C9B">
      <w:pPr>
        <w:pStyle w:val="HTML0"/>
        <w:widowControl/>
        <w:spacing w:after="240" w:line="22" w:lineRule="atLeast"/>
        <w:rPr>
          <w:rStyle w:val="HTML"/>
          <w:rFonts w:ascii="Consolas" w:eastAsiaTheme="minorEastAsia" w:hAnsi="Consolas" w:cs="Consolas"/>
          <w:color w:val="1F2328"/>
          <w:sz w:val="20"/>
          <w:szCs w:val="20"/>
          <w:lang w:bidi="ar"/>
        </w:rPr>
      </w:pP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检查：当我们检查或者证明某个节点是否存在时，只需给出该节点的相邻兄弟节点和</w:t>
      </w:r>
      <w:proofErr w:type="gramStart"/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父节点</w:t>
      </w:r>
      <w:proofErr w:type="gramEnd"/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即可，具体方式是对于待证明的节点，我们只需要确切找出它的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hash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值是否与树中某节点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hash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值相同以及该节点在树中的位置，可以求解其在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list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中对应的下标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n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；</w:t>
      </w:r>
    </w:p>
    <w:p w14:paraId="6AA48811" w14:textId="06FF0022" w:rsidR="00442C9B" w:rsidRDefault="00442C9B" w:rsidP="00442C9B">
      <w:pPr>
        <w:pStyle w:val="HTML0"/>
        <w:widowControl/>
        <w:spacing w:after="240" w:line="22" w:lineRule="atLeast"/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</w:pP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我们需要讨论待求是</w:t>
      </w:r>
      <w:proofErr w:type="gramStart"/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偶</w:t>
      </w:r>
      <w:proofErr w:type="gramEnd"/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节点还是奇节点。根据其下标，如果是奇数：首先检查是否是最后一个节点。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 xml:space="preserve"> 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如果是，则不操作，进入下一个循环。</w:t>
      </w:r>
    </w:p>
    <w:p w14:paraId="4504E89D" w14:textId="77777777" w:rsidR="00442C9B" w:rsidRDefault="00442C9B" w:rsidP="00442C9B">
      <w:pPr>
        <w:pStyle w:val="HTML0"/>
        <w:widowControl/>
        <w:spacing w:after="240" w:line="22" w:lineRule="atLeast"/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</w:pP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（即本层没有该节点的兄弟节点，即在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Merkle Tree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的逻辑表示中，该节点并不位于本层，而是在更高的层。）</w:t>
      </w:r>
    </w:p>
    <w:p w14:paraId="685CB336" w14:textId="77777777" w:rsidR="00442C9B" w:rsidRDefault="00442C9B" w:rsidP="00442C9B">
      <w:pPr>
        <w:pStyle w:val="HTML0"/>
        <w:widowControl/>
        <w:spacing w:after="240" w:line="22" w:lineRule="atLeast"/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</w:pP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找到该节点之后，将其右节点（下标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+1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的节点）与该节点一起写入列表。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 xml:space="preserve"> 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如果是偶数：将其左节点（下标为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-1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的节点）与该节点一起写入列表；之后我们就可反复地调用上面的程序，最后将根节点放入树中。</w:t>
      </w:r>
    </w:p>
    <w:p w14:paraId="080C1C27" w14:textId="69A786E3" w:rsidR="00D257A0" w:rsidRPr="00FE7F9F" w:rsidRDefault="00442C9B" w:rsidP="00FE7F9F">
      <w:pPr>
        <w:pStyle w:val="HTML0"/>
        <w:widowControl/>
        <w:spacing w:after="240" w:line="22" w:lineRule="atLeast"/>
        <w:rPr>
          <w:rFonts w:ascii="Consolas" w:eastAsia="Consolas" w:hAnsi="Consolas" w:cs="Consolas" w:hint="eastAsia"/>
          <w:color w:val="1F2328"/>
          <w:sz w:val="20"/>
          <w:szCs w:val="20"/>
          <w:lang w:bidi="ar"/>
        </w:rPr>
      </w:pP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验证是否其父节点的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hash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值等于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hash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（子节点的</w:t>
      </w:r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hash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值之和），然后再照此验证其祖父节点。此外我们还应该检查该树是否符合</w:t>
      </w:r>
      <w:proofErr w:type="spellStart"/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>merkle</w:t>
      </w:r>
      <w:proofErr w:type="spellEnd"/>
      <w:r>
        <w:rPr>
          <w:rStyle w:val="HTML"/>
          <w:rFonts w:ascii="Consolas" w:eastAsia="Consolas" w:hAnsi="Consolas" w:cs="Consolas"/>
          <w:color w:val="1F2328"/>
          <w:sz w:val="20"/>
          <w:szCs w:val="20"/>
          <w:lang w:bidi="ar"/>
        </w:rPr>
        <w:t xml:space="preserve"> tree</w:t>
      </w:r>
      <w:r>
        <w:rPr>
          <w:rStyle w:val="HTML"/>
          <w:rFonts w:ascii="宋体" w:eastAsia="宋体" w:hAnsi="宋体" w:cs="宋体" w:hint="eastAsia"/>
          <w:color w:val="1F2328"/>
          <w:sz w:val="20"/>
          <w:szCs w:val="20"/>
          <w:lang w:bidi="ar"/>
        </w:rPr>
        <w:t>的定义结构。</w:t>
      </w:r>
    </w:p>
    <w:p w14:paraId="20B9DED9" w14:textId="2A164FBC" w:rsidR="00D257A0" w:rsidRDefault="00D257A0" w:rsidP="00385A73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0366D464" w14:textId="4A0EAB6B" w:rsidR="00D257A0" w:rsidRDefault="00D257A0" w:rsidP="00385A73">
      <w:pPr>
        <w:rPr>
          <w:szCs w:val="21"/>
        </w:rPr>
      </w:pPr>
      <w:r>
        <w:rPr>
          <w:szCs w:val="21"/>
        </w:rPr>
        <w:lastRenderedPageBreak/>
        <w:tab/>
      </w:r>
      <w:r w:rsidRPr="00D257A0">
        <w:rPr>
          <w:szCs w:val="21"/>
        </w:rPr>
        <w:drawing>
          <wp:inline distT="0" distB="0" distL="0" distR="0" wp14:anchorId="2FD30C0D" wp14:editId="564F660B">
            <wp:extent cx="4884420" cy="3945877"/>
            <wp:effectExtent l="0" t="0" r="0" b="0"/>
            <wp:docPr id="497779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79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791" cy="39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7C1D" w14:textId="1D3E18F5" w:rsidR="00D257A0" w:rsidRDefault="00D257A0" w:rsidP="00385A73">
      <w:pPr>
        <w:rPr>
          <w:szCs w:val="21"/>
        </w:rPr>
      </w:pPr>
      <w:r>
        <w:rPr>
          <w:rFonts w:hint="eastAsia"/>
          <w:szCs w:val="21"/>
        </w:rPr>
        <w:t>用时：1</w:t>
      </w:r>
      <w:r>
        <w:rPr>
          <w:szCs w:val="21"/>
        </w:rPr>
        <w:t>03023</w:t>
      </w:r>
      <w:r>
        <w:rPr>
          <w:rFonts w:hint="eastAsia"/>
          <w:szCs w:val="21"/>
        </w:rPr>
        <w:t>us</w:t>
      </w:r>
    </w:p>
    <w:p w14:paraId="5811B284" w14:textId="77777777" w:rsidR="00FE7F9F" w:rsidRDefault="00FE7F9F" w:rsidP="00385A73">
      <w:pPr>
        <w:rPr>
          <w:szCs w:val="21"/>
        </w:rPr>
      </w:pPr>
    </w:p>
    <w:p w14:paraId="560627B5" w14:textId="77777777" w:rsidR="00FE7F9F" w:rsidRDefault="00FE7F9F" w:rsidP="00385A73">
      <w:pPr>
        <w:rPr>
          <w:szCs w:val="21"/>
        </w:rPr>
      </w:pPr>
    </w:p>
    <w:p w14:paraId="18CB2F89" w14:textId="20D79051" w:rsidR="00FE7F9F" w:rsidRPr="00AE64F9" w:rsidRDefault="00FE7F9F" w:rsidP="00385A73">
      <w:pPr>
        <w:rPr>
          <w:rFonts w:hint="eastAsia"/>
          <w:sz w:val="30"/>
          <w:szCs w:val="30"/>
        </w:rPr>
      </w:pPr>
      <w:r w:rsidRPr="00AE64F9">
        <w:rPr>
          <w:sz w:val="30"/>
          <w:szCs w:val="30"/>
        </w:rPr>
        <w:t xml:space="preserve">*Project6: </w:t>
      </w:r>
      <w:proofErr w:type="spellStart"/>
      <w:r w:rsidRPr="00AE64F9">
        <w:rPr>
          <w:sz w:val="30"/>
          <w:szCs w:val="30"/>
        </w:rPr>
        <w:t>impl</w:t>
      </w:r>
      <w:proofErr w:type="spellEnd"/>
      <w:r w:rsidRPr="00AE64F9">
        <w:rPr>
          <w:sz w:val="30"/>
          <w:szCs w:val="30"/>
        </w:rPr>
        <w:t xml:space="preserve"> this protocol with actual network communication</w:t>
      </w:r>
    </w:p>
    <w:p w14:paraId="2B584F8E" w14:textId="71887F37" w:rsidR="00FE7F9F" w:rsidRDefault="00FE7F9F" w:rsidP="00FE7F9F">
      <w:r>
        <w:rPr>
          <w:rFonts w:hint="eastAsia"/>
        </w:rPr>
        <w:t>实现方式：该例子主要是应用到了hash</w:t>
      </w:r>
      <w:r>
        <w:t>-</w:t>
      </w:r>
      <w:r>
        <w:rPr>
          <w:rFonts w:hint="eastAsia"/>
        </w:rPr>
        <w:t>chain和签名。hash</w:t>
      </w:r>
      <w:r>
        <w:t>-</w:t>
      </w:r>
      <w:r>
        <w:rPr>
          <w:rFonts w:hint="eastAsia"/>
        </w:rPr>
        <w:t>chain即对某一对象多次hash，在本实验实现中，因hash函数接受的是字节流，所以对hash后的结果进行.</w:t>
      </w:r>
      <w:r>
        <w:t>digest()</w:t>
      </w:r>
      <w:r>
        <w:rPr>
          <w:rFonts w:hint="eastAsia"/>
        </w:rPr>
        <w:t>即可得到字节流。本实验的两个hash函数分别为S</w:t>
      </w:r>
      <w:r>
        <w:t>HA1</w:t>
      </w:r>
      <w:r>
        <w:rPr>
          <w:rFonts w:hint="eastAsia"/>
        </w:rPr>
        <w:t>和S</w:t>
      </w:r>
      <w:r>
        <w:t>HA256</w:t>
      </w:r>
      <w:r>
        <w:rPr>
          <w:rFonts w:hint="eastAsia"/>
        </w:rPr>
        <w:t>，签名为R</w:t>
      </w:r>
      <w:r>
        <w:t>SA</w:t>
      </w:r>
      <w:r>
        <w:rPr>
          <w:rFonts w:hint="eastAsia"/>
        </w:rPr>
        <w:t>签名。</w:t>
      </w:r>
      <w:r w:rsidR="00FD3FE8">
        <w:rPr>
          <w:rFonts w:hint="eastAsia"/>
        </w:rPr>
        <w:t>该年龄问题根据ppt中的算法实现即可。在实际的网络通信中，我们通过主机和端口号，套子节实现。</w:t>
      </w:r>
      <w:r w:rsidR="007E23BB">
        <w:rPr>
          <w:rFonts w:hint="eastAsia"/>
        </w:rPr>
        <w:t>本实验需要注意的是hash函数的输入和输出的类型，因此在输入为整数时，需转化为字符串，再转化为字节流。而输出是一个class，需取digest得到字节流。</w:t>
      </w:r>
      <w:r w:rsidR="00304045">
        <w:rPr>
          <w:rFonts w:hint="eastAsia"/>
        </w:rPr>
        <w:t>签名和验证的输入输出也都要注意类型。</w:t>
      </w:r>
    </w:p>
    <w:p w14:paraId="60B0F6BA" w14:textId="797ED404" w:rsidR="00337702" w:rsidRDefault="00337702" w:rsidP="00FE7F9F">
      <w:r>
        <w:rPr>
          <w:rFonts w:hint="eastAsia"/>
        </w:rPr>
        <w:t>效果：</w:t>
      </w:r>
    </w:p>
    <w:p w14:paraId="27E4DC32" w14:textId="372A8C36" w:rsidR="00337702" w:rsidRPr="00337702" w:rsidRDefault="00337702" w:rsidP="00FE7F9F">
      <w:pPr>
        <w:rPr>
          <w:rFonts w:hint="eastAsia"/>
        </w:rPr>
      </w:pPr>
      <w:r>
        <w:rPr>
          <w:noProof/>
        </w:rPr>
        <w:drawing>
          <wp:inline distT="0" distB="0" distL="0" distR="0" wp14:anchorId="7651BB78" wp14:editId="3891F237">
            <wp:extent cx="1555750" cy="745464"/>
            <wp:effectExtent l="0" t="0" r="6350" b="0"/>
            <wp:docPr id="1393010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0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168" cy="7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D098" w14:textId="283A1764" w:rsidR="00FE7F9F" w:rsidRDefault="00337702" w:rsidP="00385A73">
      <w:pPr>
        <w:rPr>
          <w:szCs w:val="21"/>
        </w:rPr>
      </w:pPr>
      <w:r w:rsidRPr="005E2A29">
        <w:rPr>
          <w:noProof/>
        </w:rPr>
        <w:drawing>
          <wp:inline distT="0" distB="0" distL="0" distR="0" wp14:anchorId="57A0281A" wp14:editId="1483A6DA">
            <wp:extent cx="5274310" cy="1429385"/>
            <wp:effectExtent l="0" t="0" r="2540" b="0"/>
            <wp:docPr id="72944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9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574" w14:textId="5638B0CD" w:rsidR="00337702" w:rsidRDefault="00337702" w:rsidP="00385A73">
      <w:pPr>
        <w:rPr>
          <w:szCs w:val="21"/>
        </w:rPr>
      </w:pPr>
      <w:r w:rsidRPr="005E2A29">
        <w:rPr>
          <w:noProof/>
        </w:rPr>
        <w:lastRenderedPageBreak/>
        <w:drawing>
          <wp:inline distT="0" distB="0" distL="0" distR="0" wp14:anchorId="57E38442" wp14:editId="609AC11C">
            <wp:extent cx="5274310" cy="1369060"/>
            <wp:effectExtent l="0" t="0" r="2540" b="2540"/>
            <wp:docPr id="436680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80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476C" w14:textId="11630C9D" w:rsidR="00C02AD9" w:rsidRPr="00AE64F9" w:rsidRDefault="00C02AD9" w:rsidP="00385A73">
      <w:pPr>
        <w:rPr>
          <w:sz w:val="30"/>
          <w:szCs w:val="30"/>
        </w:rPr>
      </w:pPr>
      <w:r w:rsidRPr="00AE64F9">
        <w:rPr>
          <w:sz w:val="30"/>
          <w:szCs w:val="30"/>
        </w:rPr>
        <w:t>*Project7: Try to Implement this scheme</w:t>
      </w:r>
    </w:p>
    <w:p w14:paraId="164BC5D0" w14:textId="6A8BA195" w:rsidR="00C02AD9" w:rsidRDefault="00C02AD9" w:rsidP="00385A73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0E986193" w14:textId="32CD3D1F" w:rsidR="00C02AD9" w:rsidRDefault="00C02AD9" w:rsidP="00385A73">
      <w:pPr>
        <w:rPr>
          <w:szCs w:val="21"/>
        </w:rPr>
      </w:pPr>
      <w:r w:rsidRPr="003328A9">
        <w:rPr>
          <w:noProof/>
        </w:rPr>
        <w:drawing>
          <wp:inline distT="0" distB="0" distL="0" distR="0" wp14:anchorId="06AE8AA8" wp14:editId="611D7417">
            <wp:extent cx="2415540" cy="2673787"/>
            <wp:effectExtent l="0" t="0" r="3810" b="0"/>
            <wp:docPr id="108384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4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938" cy="26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A62" w14:textId="2BE904DE" w:rsidR="00C02AD9" w:rsidRDefault="00C02AD9" w:rsidP="00385A73">
      <w:r>
        <w:rPr>
          <w:rFonts w:hint="eastAsia"/>
        </w:rPr>
        <w:t>根据图示书写代码，其中主要还是使用了与上一个project相同的hash</w:t>
      </w:r>
      <w:r>
        <w:t>-chain</w:t>
      </w:r>
      <w:r>
        <w:rPr>
          <w:rFonts w:hint="eastAsia"/>
        </w:rPr>
        <w:t>。在开始时，还需要使用一个K</w:t>
      </w:r>
      <w:r>
        <w:t>DF</w:t>
      </w:r>
      <w:r>
        <w:rPr>
          <w:rFonts w:hint="eastAsia"/>
        </w:rPr>
        <w:t>，</w:t>
      </w:r>
      <w:r>
        <w:rPr>
          <w:rFonts w:hint="eastAsia"/>
        </w:rPr>
        <w:t>本实验是</w:t>
      </w:r>
      <w:r>
        <w:rPr>
          <w:rFonts w:hint="eastAsia"/>
        </w:rPr>
        <w:t>根据</w:t>
      </w:r>
      <w:r w:rsidRPr="003328A9">
        <w:t>线性同余法</w:t>
      </w:r>
      <w:r>
        <w:rPr>
          <w:rFonts w:hint="eastAsia"/>
        </w:rPr>
        <w:t>编写自己的K</w:t>
      </w:r>
      <w:r>
        <w:t>DF</w:t>
      </w:r>
      <w:r>
        <w:rPr>
          <w:rFonts w:hint="eastAsia"/>
        </w:rPr>
        <w:t>。还有一个shuffle</w:t>
      </w:r>
      <w:r>
        <w:t>()</w:t>
      </w:r>
      <w:r>
        <w:rPr>
          <w:rFonts w:hint="eastAsia"/>
        </w:rPr>
        <w:t>函数，根据一个shuffle种子，然后初始化随机数生成器，再使用</w:t>
      </w:r>
      <w:proofErr w:type="spellStart"/>
      <w:r>
        <w:rPr>
          <w:rFonts w:hint="eastAsia"/>
        </w:rPr>
        <w:t>r</w:t>
      </w:r>
      <w:r>
        <w:t>andom.shuffle</w:t>
      </w:r>
      <w:proofErr w:type="spellEnd"/>
      <w:r>
        <w:t>()</w:t>
      </w:r>
      <w:r>
        <w:rPr>
          <w:rFonts w:hint="eastAsia"/>
        </w:rPr>
        <w:t>对哈希值列表进行shuffle即可。</w:t>
      </w:r>
      <w:r w:rsidR="0027450C">
        <w:rPr>
          <w:rFonts w:hint="eastAsia"/>
        </w:rPr>
        <w:t>本实验的K</w:t>
      </w:r>
      <w:r w:rsidR="0027450C">
        <w:t>DF</w:t>
      </w:r>
      <w:r w:rsidR="0027450C">
        <w:rPr>
          <w:rFonts w:hint="eastAsia"/>
        </w:rPr>
        <w:t>在编写时花费了很多时间，应该学会使用python中有的K</w:t>
      </w:r>
      <w:r w:rsidR="0027450C">
        <w:t>DF</w:t>
      </w:r>
      <w:r w:rsidR="0027450C">
        <w:rPr>
          <w:rFonts w:hint="eastAsia"/>
        </w:rPr>
        <w:t>。</w:t>
      </w:r>
    </w:p>
    <w:p w14:paraId="3DBA00F5" w14:textId="2B8DAF1F" w:rsidR="00470819" w:rsidRDefault="00470819" w:rsidP="00385A73">
      <w:r>
        <w:rPr>
          <w:rFonts w:hint="eastAsia"/>
        </w:rPr>
        <w:t>效果：</w:t>
      </w:r>
    </w:p>
    <w:p w14:paraId="65F0EA0A" w14:textId="6DF8F97E" w:rsidR="00470819" w:rsidRDefault="00470819" w:rsidP="00385A73">
      <w:pPr>
        <w:rPr>
          <w:szCs w:val="21"/>
        </w:rPr>
      </w:pPr>
      <w:r w:rsidRPr="00E66463">
        <w:rPr>
          <w:noProof/>
        </w:rPr>
        <w:drawing>
          <wp:inline distT="0" distB="0" distL="0" distR="0" wp14:anchorId="038856C1" wp14:editId="7FD23956">
            <wp:extent cx="5274310" cy="1061085"/>
            <wp:effectExtent l="0" t="0" r="2540" b="5715"/>
            <wp:docPr id="1180609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09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16C0" w14:textId="67DD92CB" w:rsidR="00470819" w:rsidRDefault="00470819" w:rsidP="00385A73">
      <w:pPr>
        <w:rPr>
          <w:szCs w:val="21"/>
        </w:rPr>
      </w:pPr>
      <w:r>
        <w:rPr>
          <w:rFonts w:hint="eastAsia"/>
          <w:szCs w:val="21"/>
        </w:rPr>
        <w:t>用时：1ms</w:t>
      </w:r>
    </w:p>
    <w:p w14:paraId="25703458" w14:textId="77777777" w:rsidR="00AE50D6" w:rsidRDefault="00AE50D6" w:rsidP="00385A73">
      <w:pPr>
        <w:rPr>
          <w:szCs w:val="21"/>
        </w:rPr>
      </w:pPr>
    </w:p>
    <w:p w14:paraId="30BB4932" w14:textId="3729CD51" w:rsidR="00AE50D6" w:rsidRPr="00AE64F9" w:rsidRDefault="00AE50D6" w:rsidP="00385A73">
      <w:pPr>
        <w:rPr>
          <w:sz w:val="30"/>
          <w:szCs w:val="30"/>
        </w:rPr>
      </w:pPr>
      <w:r w:rsidRPr="00AE64F9">
        <w:rPr>
          <w:sz w:val="30"/>
          <w:szCs w:val="30"/>
        </w:rPr>
        <w:t>*Project9: AES / SM4 software implementation</w:t>
      </w:r>
    </w:p>
    <w:p w14:paraId="496ACEC9" w14:textId="1C318539" w:rsidR="00AE50D6" w:rsidRDefault="00AE50D6" w:rsidP="00385A73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69BA6D4A" w14:textId="77777777" w:rsidR="00176896" w:rsidRPr="00176896" w:rsidRDefault="00176896" w:rsidP="00176896">
      <w:pPr>
        <w:rPr>
          <w:szCs w:val="21"/>
        </w:rPr>
      </w:pPr>
      <w:r w:rsidRPr="00176896">
        <w:rPr>
          <w:szCs w:val="21"/>
        </w:rPr>
        <w:t>选择AES的密钥长度：AES支持128位、192位和256位密钥长度。根据需要，选择合适的密钥长度。</w:t>
      </w:r>
    </w:p>
    <w:p w14:paraId="2FFF9A82" w14:textId="27CE326C" w:rsidR="00176896" w:rsidRPr="00176896" w:rsidRDefault="00176896" w:rsidP="00176896">
      <w:pPr>
        <w:rPr>
          <w:szCs w:val="21"/>
        </w:rPr>
      </w:pPr>
      <w:r w:rsidRPr="00176896">
        <w:rPr>
          <w:szCs w:val="21"/>
        </w:rPr>
        <w:t>根据选择的密钥长度，对输入的密钥进行密钥扩展，生成轮密钥</w:t>
      </w:r>
      <w:r w:rsidR="00554F54">
        <w:rPr>
          <w:rFonts w:hint="eastAsia"/>
          <w:szCs w:val="21"/>
        </w:rPr>
        <w:t>。</w:t>
      </w:r>
    </w:p>
    <w:p w14:paraId="7BD732E8" w14:textId="4621F488" w:rsidR="00176896" w:rsidRPr="00176896" w:rsidRDefault="00176896" w:rsidP="00176896">
      <w:pPr>
        <w:rPr>
          <w:szCs w:val="21"/>
        </w:rPr>
      </w:pPr>
      <w:r w:rsidRPr="00176896">
        <w:rPr>
          <w:szCs w:val="21"/>
        </w:rPr>
        <w:t>将要加密的数据按照128位（16字节）为一组进行划分。</w:t>
      </w:r>
    </w:p>
    <w:p w14:paraId="09C8EBA4" w14:textId="1FAEE325" w:rsidR="00176896" w:rsidRPr="00176896" w:rsidRDefault="00176896" w:rsidP="00176896">
      <w:pPr>
        <w:rPr>
          <w:szCs w:val="21"/>
        </w:rPr>
      </w:pPr>
      <w:r w:rsidRPr="00176896">
        <w:rPr>
          <w:szCs w:val="21"/>
        </w:rPr>
        <w:lastRenderedPageBreak/>
        <w:t>将密钥与数据的第一组进行异或运算。</w:t>
      </w:r>
    </w:p>
    <w:p w14:paraId="7C04A1B4" w14:textId="134CBED6" w:rsidR="00176896" w:rsidRPr="00176896" w:rsidRDefault="00176896" w:rsidP="00176896">
      <w:pPr>
        <w:rPr>
          <w:szCs w:val="21"/>
        </w:rPr>
      </w:pPr>
      <w:r w:rsidRPr="00176896">
        <w:rPr>
          <w:szCs w:val="21"/>
        </w:rPr>
        <w:t>对数据的每一组进行若干轮的迭代加密，每一轮包括以下步骤：</w:t>
      </w:r>
    </w:p>
    <w:p w14:paraId="58BC8042" w14:textId="77777777" w:rsidR="00176896" w:rsidRPr="00176896" w:rsidRDefault="00176896" w:rsidP="00176896">
      <w:pPr>
        <w:ind w:firstLine="420"/>
        <w:rPr>
          <w:szCs w:val="21"/>
        </w:rPr>
      </w:pPr>
      <w:r w:rsidRPr="00176896">
        <w:rPr>
          <w:szCs w:val="21"/>
        </w:rPr>
        <w:t>字节代换：将数据块中的每个字节进行字节代换，使用S-Box（Substitution Box）进行替换。</w:t>
      </w:r>
    </w:p>
    <w:p w14:paraId="52914635" w14:textId="77777777" w:rsidR="00176896" w:rsidRPr="00176896" w:rsidRDefault="00176896" w:rsidP="00176896">
      <w:pPr>
        <w:ind w:firstLine="420"/>
        <w:rPr>
          <w:szCs w:val="21"/>
        </w:rPr>
      </w:pPr>
      <w:r w:rsidRPr="00176896">
        <w:rPr>
          <w:szCs w:val="21"/>
        </w:rPr>
        <w:t>行移位：对数据块的每一行进行循环左移操作。</w:t>
      </w:r>
    </w:p>
    <w:p w14:paraId="2A3F3E1D" w14:textId="77777777" w:rsidR="00176896" w:rsidRPr="00176896" w:rsidRDefault="00176896" w:rsidP="00176896">
      <w:pPr>
        <w:ind w:firstLine="420"/>
        <w:rPr>
          <w:szCs w:val="21"/>
        </w:rPr>
      </w:pPr>
      <w:r w:rsidRPr="00176896">
        <w:rPr>
          <w:szCs w:val="21"/>
        </w:rPr>
        <w:t>列混淆：对</w:t>
      </w:r>
      <w:proofErr w:type="gramStart"/>
      <w:r w:rsidRPr="00176896">
        <w:rPr>
          <w:szCs w:val="21"/>
        </w:rPr>
        <w:t>数据块进行列</w:t>
      </w:r>
      <w:proofErr w:type="gramEnd"/>
      <w:r w:rsidRPr="00176896">
        <w:rPr>
          <w:szCs w:val="21"/>
        </w:rPr>
        <w:t>混淆操作，通过矩阵乘法实现。</w:t>
      </w:r>
    </w:p>
    <w:p w14:paraId="573EB6BA" w14:textId="77777777" w:rsidR="00176896" w:rsidRPr="00176896" w:rsidRDefault="00176896" w:rsidP="00176896">
      <w:pPr>
        <w:ind w:firstLine="420"/>
        <w:rPr>
          <w:szCs w:val="21"/>
        </w:rPr>
      </w:pPr>
      <w:r w:rsidRPr="00176896">
        <w:rPr>
          <w:szCs w:val="21"/>
        </w:rPr>
        <w:t>轮密钥加：将当前轮的轮密钥与数据块进行异或运算。</w:t>
      </w:r>
    </w:p>
    <w:p w14:paraId="79CDDF21" w14:textId="6DEB3031" w:rsidR="00AE50D6" w:rsidRDefault="00176896" w:rsidP="00385A73">
      <w:pPr>
        <w:rPr>
          <w:rFonts w:hint="eastAsia"/>
          <w:szCs w:val="21"/>
        </w:rPr>
      </w:pPr>
      <w:r w:rsidRPr="00176896">
        <w:rPr>
          <w:szCs w:val="21"/>
        </w:rPr>
        <w:t>最后一轮：执行最后一轮迭代加密，不包括列混淆步骤。</w:t>
      </w:r>
    </w:p>
    <w:p w14:paraId="194B2751" w14:textId="509D2F93" w:rsidR="00AE50D6" w:rsidRDefault="00AE50D6" w:rsidP="00385A73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35897691" w14:textId="62E570E7" w:rsidR="009E7E6A" w:rsidRDefault="0016737F" w:rsidP="00385A73">
      <w:pPr>
        <w:rPr>
          <w:szCs w:val="21"/>
        </w:rPr>
      </w:pPr>
      <w:r w:rsidRPr="0016737F">
        <w:rPr>
          <w:szCs w:val="21"/>
        </w:rPr>
        <w:drawing>
          <wp:inline distT="0" distB="0" distL="0" distR="0" wp14:anchorId="348C7CEF" wp14:editId="1FB4C7DB">
            <wp:extent cx="5274310" cy="1024890"/>
            <wp:effectExtent l="0" t="0" r="2540" b="3810"/>
            <wp:docPr id="2048880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80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B2" w14:textId="1481E416" w:rsidR="0016737F" w:rsidRDefault="0016737F" w:rsidP="00385A73">
      <w:pPr>
        <w:rPr>
          <w:szCs w:val="21"/>
        </w:rPr>
      </w:pPr>
      <w:r>
        <w:rPr>
          <w:rFonts w:hint="eastAsia"/>
          <w:szCs w:val="21"/>
        </w:rPr>
        <w:t>加密和解密所用时间都很少，有时在该计时函数下加解密的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用时都为0，可见效率之快。</w:t>
      </w:r>
    </w:p>
    <w:p w14:paraId="6E516F26" w14:textId="592EAE91" w:rsidR="0016737F" w:rsidRPr="00AE64F9" w:rsidRDefault="0016737F" w:rsidP="00385A73">
      <w:pPr>
        <w:rPr>
          <w:sz w:val="30"/>
          <w:szCs w:val="30"/>
        </w:rPr>
      </w:pPr>
      <w:r w:rsidRPr="00AE64F9">
        <w:rPr>
          <w:sz w:val="30"/>
          <w:szCs w:val="30"/>
        </w:rPr>
        <w:t>*Project10: report on the application of this deduce technique in Ethereum with ECDSA</w:t>
      </w:r>
    </w:p>
    <w:p w14:paraId="69939B4B" w14:textId="7D9A80DF" w:rsidR="0016737F" w:rsidRDefault="0016737F" w:rsidP="00385A73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777DEA67" w14:textId="796C8A1C" w:rsidR="0016737F" w:rsidRPr="0016737F" w:rsidRDefault="0016737F" w:rsidP="0016737F">
      <w:pPr>
        <w:ind w:firstLine="420"/>
        <w:rPr>
          <w:szCs w:val="21"/>
        </w:rPr>
      </w:pPr>
      <w:r w:rsidRPr="0016737F">
        <w:rPr>
          <w:szCs w:val="21"/>
        </w:rPr>
        <w:t>首先需要选择合适的椭圆曲线参数，包括椭圆曲线的方程、基点、椭圆曲线的域参数等。这些参数的选择直接影响到ECDSA的安全性和性能。</w:t>
      </w:r>
    </w:p>
    <w:p w14:paraId="34966555" w14:textId="1203FF0C" w:rsidR="0016737F" w:rsidRPr="0016737F" w:rsidRDefault="0016737F" w:rsidP="0016737F">
      <w:pPr>
        <w:ind w:firstLine="420"/>
        <w:rPr>
          <w:szCs w:val="21"/>
        </w:rPr>
      </w:pPr>
      <w:r w:rsidRPr="0016737F">
        <w:rPr>
          <w:szCs w:val="21"/>
        </w:rPr>
        <w:t>使用椭圆曲线参数生成一对公</w:t>
      </w:r>
      <w:proofErr w:type="gramStart"/>
      <w:r w:rsidRPr="0016737F">
        <w:rPr>
          <w:szCs w:val="21"/>
        </w:rPr>
        <w:t>钥</w:t>
      </w:r>
      <w:proofErr w:type="gramEnd"/>
      <w:r w:rsidRPr="0016737F">
        <w:rPr>
          <w:szCs w:val="21"/>
        </w:rPr>
        <w:t>和</w:t>
      </w:r>
      <w:proofErr w:type="gramStart"/>
      <w:r w:rsidRPr="0016737F">
        <w:rPr>
          <w:szCs w:val="21"/>
        </w:rPr>
        <w:t>私钥</w:t>
      </w:r>
      <w:proofErr w:type="gramEnd"/>
      <w:r w:rsidRPr="0016737F">
        <w:rPr>
          <w:szCs w:val="21"/>
        </w:rPr>
        <w:t>。公</w:t>
      </w:r>
      <w:proofErr w:type="gramStart"/>
      <w:r w:rsidRPr="0016737F">
        <w:rPr>
          <w:szCs w:val="21"/>
        </w:rPr>
        <w:t>钥</w:t>
      </w:r>
      <w:proofErr w:type="gramEnd"/>
      <w:r w:rsidRPr="0016737F">
        <w:rPr>
          <w:szCs w:val="21"/>
        </w:rPr>
        <w:t>是由基点乘上私</w:t>
      </w:r>
      <w:proofErr w:type="gramStart"/>
      <w:r w:rsidRPr="0016737F">
        <w:rPr>
          <w:szCs w:val="21"/>
        </w:rPr>
        <w:t>钥</w:t>
      </w:r>
      <w:proofErr w:type="gramEnd"/>
      <w:r w:rsidRPr="0016737F">
        <w:rPr>
          <w:szCs w:val="21"/>
        </w:rPr>
        <w:t>得到的椭圆曲线上的点，私</w:t>
      </w:r>
      <w:proofErr w:type="gramStart"/>
      <w:r w:rsidRPr="0016737F">
        <w:rPr>
          <w:szCs w:val="21"/>
        </w:rPr>
        <w:t>钥</w:t>
      </w:r>
      <w:proofErr w:type="gramEnd"/>
      <w:r w:rsidRPr="0016737F">
        <w:rPr>
          <w:szCs w:val="21"/>
        </w:rPr>
        <w:t>是一个随机的大整数。</w:t>
      </w:r>
    </w:p>
    <w:p w14:paraId="08BA47B9" w14:textId="322F94BB" w:rsidR="0016737F" w:rsidRPr="0016737F" w:rsidRDefault="0016737F" w:rsidP="0016737F">
      <w:pPr>
        <w:ind w:firstLine="420"/>
        <w:rPr>
          <w:szCs w:val="21"/>
        </w:rPr>
      </w:pPr>
      <w:r w:rsidRPr="0016737F">
        <w:rPr>
          <w:szCs w:val="21"/>
        </w:rPr>
        <w:t>使用私</w:t>
      </w:r>
      <w:proofErr w:type="gramStart"/>
      <w:r w:rsidRPr="0016737F">
        <w:rPr>
          <w:szCs w:val="21"/>
        </w:rPr>
        <w:t>钥</w:t>
      </w:r>
      <w:proofErr w:type="gramEnd"/>
      <w:r w:rsidRPr="0016737F">
        <w:rPr>
          <w:szCs w:val="21"/>
        </w:rPr>
        <w:t>对消息进行签名。签名过程包括以下步骤：</w:t>
      </w:r>
    </w:p>
    <w:p w14:paraId="6D5E2F83" w14:textId="77777777" w:rsidR="0016737F" w:rsidRPr="0016737F" w:rsidRDefault="0016737F" w:rsidP="00D37BE9">
      <w:pPr>
        <w:ind w:left="420" w:firstLine="420"/>
        <w:rPr>
          <w:szCs w:val="21"/>
        </w:rPr>
      </w:pPr>
      <w:r w:rsidRPr="0016737F">
        <w:rPr>
          <w:szCs w:val="21"/>
        </w:rPr>
        <w:t>计算消息的哈希值：通常使用哈希函数（如SHA-256）对消息进行哈希，生成消息的摘要。</w:t>
      </w:r>
    </w:p>
    <w:p w14:paraId="5151B458" w14:textId="77777777" w:rsidR="0016737F" w:rsidRPr="0016737F" w:rsidRDefault="0016737F" w:rsidP="00D37BE9">
      <w:pPr>
        <w:ind w:left="420" w:firstLine="420"/>
        <w:rPr>
          <w:szCs w:val="21"/>
        </w:rPr>
      </w:pPr>
      <w:r w:rsidRPr="0016737F">
        <w:rPr>
          <w:szCs w:val="21"/>
        </w:rPr>
        <w:t>选择随机数：选择一个随机数作为签名过程的辅助参数。</w:t>
      </w:r>
    </w:p>
    <w:p w14:paraId="46806245" w14:textId="77777777" w:rsidR="0016737F" w:rsidRPr="0016737F" w:rsidRDefault="0016737F" w:rsidP="00D37BE9">
      <w:pPr>
        <w:ind w:left="420" w:firstLine="420"/>
        <w:rPr>
          <w:szCs w:val="21"/>
        </w:rPr>
      </w:pPr>
      <w:r w:rsidRPr="0016737F">
        <w:rPr>
          <w:szCs w:val="21"/>
        </w:rPr>
        <w:t>计算签名：通过一系列椭圆曲线运算，将哈希值、私</w:t>
      </w:r>
      <w:proofErr w:type="gramStart"/>
      <w:r w:rsidRPr="0016737F">
        <w:rPr>
          <w:szCs w:val="21"/>
        </w:rPr>
        <w:t>钥</w:t>
      </w:r>
      <w:proofErr w:type="gramEnd"/>
      <w:r w:rsidRPr="0016737F">
        <w:rPr>
          <w:szCs w:val="21"/>
        </w:rPr>
        <w:t>和随机数结合在一起，生成签名。</w:t>
      </w:r>
    </w:p>
    <w:p w14:paraId="4646C3CA" w14:textId="77777777" w:rsidR="0016737F" w:rsidRPr="0016737F" w:rsidRDefault="0016737F" w:rsidP="0016737F">
      <w:pPr>
        <w:ind w:firstLine="420"/>
        <w:rPr>
          <w:szCs w:val="21"/>
        </w:rPr>
      </w:pPr>
      <w:r w:rsidRPr="0016737F">
        <w:rPr>
          <w:szCs w:val="21"/>
        </w:rPr>
        <w:t>验证：使用公</w:t>
      </w:r>
      <w:proofErr w:type="gramStart"/>
      <w:r w:rsidRPr="0016737F">
        <w:rPr>
          <w:szCs w:val="21"/>
        </w:rPr>
        <w:t>钥</w:t>
      </w:r>
      <w:proofErr w:type="gramEnd"/>
      <w:r w:rsidRPr="0016737F">
        <w:rPr>
          <w:szCs w:val="21"/>
        </w:rPr>
        <w:t>和签名来验证消息的真实性。验证过程包括以下步骤：</w:t>
      </w:r>
    </w:p>
    <w:p w14:paraId="65F5ADF8" w14:textId="77777777" w:rsidR="0016737F" w:rsidRDefault="0016737F" w:rsidP="0016737F">
      <w:pPr>
        <w:ind w:left="420" w:firstLine="420"/>
        <w:rPr>
          <w:szCs w:val="21"/>
        </w:rPr>
      </w:pPr>
      <w:r w:rsidRPr="0016737F">
        <w:rPr>
          <w:szCs w:val="21"/>
        </w:rPr>
        <w:t>计算消息的哈希值：与签名时使用的哈希函数相同，生成消息的摘要。</w:t>
      </w:r>
    </w:p>
    <w:p w14:paraId="462DD96B" w14:textId="1B8C0703" w:rsidR="0016737F" w:rsidRPr="0016737F" w:rsidRDefault="0016737F" w:rsidP="0016737F">
      <w:pPr>
        <w:ind w:left="840"/>
        <w:rPr>
          <w:szCs w:val="21"/>
        </w:rPr>
      </w:pPr>
      <w:r w:rsidRPr="0016737F">
        <w:rPr>
          <w:szCs w:val="21"/>
        </w:rPr>
        <w:t>计算验证参数：通过一系列椭圆曲线运算，将公</w:t>
      </w:r>
      <w:proofErr w:type="gramStart"/>
      <w:r w:rsidRPr="0016737F">
        <w:rPr>
          <w:szCs w:val="21"/>
        </w:rPr>
        <w:t>钥</w:t>
      </w:r>
      <w:proofErr w:type="gramEnd"/>
      <w:r w:rsidRPr="0016737F">
        <w:rPr>
          <w:szCs w:val="21"/>
        </w:rPr>
        <w:t>、哈希值和签名结合在一起，计算出验证参数。</w:t>
      </w:r>
    </w:p>
    <w:p w14:paraId="67FAAEDE" w14:textId="77777777" w:rsidR="0016737F" w:rsidRPr="0016737F" w:rsidRDefault="0016737F" w:rsidP="0016737F">
      <w:pPr>
        <w:ind w:left="420" w:firstLine="420"/>
        <w:rPr>
          <w:szCs w:val="21"/>
        </w:rPr>
      </w:pPr>
      <w:r w:rsidRPr="0016737F">
        <w:rPr>
          <w:szCs w:val="21"/>
        </w:rPr>
        <w:t>比较验证参数：将计算得到的验证参数与签名中的一部分进行比较，如果相等，则说明签名有效。</w:t>
      </w:r>
    </w:p>
    <w:p w14:paraId="0BE7C2A6" w14:textId="77777777" w:rsidR="0016737F" w:rsidRPr="0016737F" w:rsidRDefault="0016737F" w:rsidP="00385A73">
      <w:pPr>
        <w:rPr>
          <w:szCs w:val="21"/>
        </w:rPr>
      </w:pPr>
    </w:p>
    <w:p w14:paraId="3B2DF657" w14:textId="77777777" w:rsidR="0016737F" w:rsidRDefault="0016737F" w:rsidP="00385A73">
      <w:pPr>
        <w:rPr>
          <w:szCs w:val="21"/>
        </w:rPr>
      </w:pPr>
    </w:p>
    <w:p w14:paraId="39A6B2B3" w14:textId="514B999E" w:rsidR="0016737F" w:rsidRDefault="0016737F" w:rsidP="00385A73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323E9918" w14:textId="531C4BCA" w:rsidR="0016737F" w:rsidRDefault="0016737F" w:rsidP="00385A73">
      <w:pPr>
        <w:rPr>
          <w:szCs w:val="21"/>
        </w:rPr>
      </w:pPr>
      <w:r w:rsidRPr="0016737F">
        <w:rPr>
          <w:szCs w:val="21"/>
        </w:rPr>
        <w:lastRenderedPageBreak/>
        <w:drawing>
          <wp:inline distT="0" distB="0" distL="0" distR="0" wp14:anchorId="7F946E1B" wp14:editId="15FDFC79">
            <wp:extent cx="5274310" cy="1738630"/>
            <wp:effectExtent l="0" t="0" r="2540" b="0"/>
            <wp:docPr id="135141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18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BD92" w14:textId="093FB57B" w:rsidR="00433834" w:rsidRPr="00AE64F9" w:rsidRDefault="00433834" w:rsidP="00385A73">
      <w:pPr>
        <w:rPr>
          <w:sz w:val="30"/>
          <w:szCs w:val="30"/>
        </w:rPr>
      </w:pPr>
      <w:r w:rsidRPr="00AE64F9">
        <w:rPr>
          <w:sz w:val="30"/>
          <w:szCs w:val="30"/>
        </w:rPr>
        <w:t xml:space="preserve">*Project11: </w:t>
      </w:r>
      <w:proofErr w:type="spellStart"/>
      <w:r w:rsidRPr="00AE64F9">
        <w:rPr>
          <w:sz w:val="30"/>
          <w:szCs w:val="30"/>
        </w:rPr>
        <w:t>impl</w:t>
      </w:r>
      <w:proofErr w:type="spellEnd"/>
      <w:r w:rsidRPr="00AE64F9">
        <w:rPr>
          <w:sz w:val="30"/>
          <w:szCs w:val="30"/>
        </w:rPr>
        <w:t xml:space="preserve"> sm2 with RFC6979</w:t>
      </w:r>
    </w:p>
    <w:p w14:paraId="72379718" w14:textId="5A6D6091" w:rsidR="009131BF" w:rsidRDefault="009131BF" w:rsidP="00385A73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22EA7E64" w14:textId="77777777" w:rsidR="00096F95" w:rsidRPr="00096F95" w:rsidRDefault="00096F95" w:rsidP="00096F95">
      <w:pPr>
        <w:rPr>
          <w:szCs w:val="21"/>
        </w:rPr>
      </w:pPr>
      <w:r w:rsidRPr="00096F95">
        <w:rPr>
          <w:szCs w:val="21"/>
        </w:rPr>
        <w:br/>
        <w:t>SM2是中国国家密码管理局发布的椭圆曲线公</w:t>
      </w:r>
      <w:proofErr w:type="gramStart"/>
      <w:r w:rsidRPr="00096F95">
        <w:rPr>
          <w:szCs w:val="21"/>
        </w:rPr>
        <w:t>钥</w:t>
      </w:r>
      <w:proofErr w:type="gramEnd"/>
      <w:r w:rsidRPr="00096F95">
        <w:rPr>
          <w:szCs w:val="21"/>
        </w:rPr>
        <w:t>密码算法，RFC6979是用于确定性签名的随机数生成的标准。结合SM2和RFC6979，可以实现SM2的确定性签名，即使用确定性的方法生成签名过程中所需的随机数，从而提高签名的安全性。</w:t>
      </w:r>
    </w:p>
    <w:p w14:paraId="18FF9773" w14:textId="77777777" w:rsidR="00096F95" w:rsidRPr="00096F95" w:rsidRDefault="00096F95" w:rsidP="00096F95">
      <w:pPr>
        <w:rPr>
          <w:szCs w:val="21"/>
        </w:rPr>
      </w:pPr>
      <w:r w:rsidRPr="00096F95">
        <w:rPr>
          <w:szCs w:val="21"/>
        </w:rPr>
        <w:t>以下是SM2与RFC6979结合的简要实现方式：</w:t>
      </w:r>
    </w:p>
    <w:p w14:paraId="2061D771" w14:textId="5F447176" w:rsidR="00096F95" w:rsidRPr="00096F95" w:rsidRDefault="00096F95" w:rsidP="00096F95">
      <w:pPr>
        <w:ind w:left="720"/>
        <w:rPr>
          <w:szCs w:val="21"/>
        </w:rPr>
      </w:pPr>
      <w:r w:rsidRPr="00096F95">
        <w:rPr>
          <w:szCs w:val="21"/>
        </w:rPr>
        <w:t>首先需要选择合适的椭圆曲线参数，包括椭圆曲线的方程、基点（Base Point）、椭圆曲线的域参数等。这些参数的选择直接影响到SM2的安全性和性能。</w:t>
      </w:r>
    </w:p>
    <w:p w14:paraId="6492DA86" w14:textId="5FC1B82C" w:rsidR="00096F95" w:rsidRPr="00096F95" w:rsidRDefault="00096F95" w:rsidP="00096F95">
      <w:pPr>
        <w:ind w:left="720"/>
        <w:rPr>
          <w:szCs w:val="21"/>
        </w:rPr>
      </w:pPr>
      <w:r w:rsidRPr="00096F95">
        <w:rPr>
          <w:szCs w:val="21"/>
        </w:rPr>
        <w:t>使用SM2的椭圆曲线参数生成一对公</w:t>
      </w:r>
      <w:proofErr w:type="gramStart"/>
      <w:r w:rsidRPr="00096F95">
        <w:rPr>
          <w:szCs w:val="21"/>
        </w:rPr>
        <w:t>钥</w:t>
      </w:r>
      <w:proofErr w:type="gramEnd"/>
      <w:r w:rsidRPr="00096F95">
        <w:rPr>
          <w:szCs w:val="21"/>
        </w:rPr>
        <w:t>和</w:t>
      </w:r>
      <w:proofErr w:type="gramStart"/>
      <w:r w:rsidRPr="00096F95">
        <w:rPr>
          <w:szCs w:val="21"/>
        </w:rPr>
        <w:t>私钥</w:t>
      </w:r>
      <w:proofErr w:type="gramEnd"/>
      <w:r w:rsidRPr="00096F95">
        <w:rPr>
          <w:szCs w:val="21"/>
        </w:rPr>
        <w:t>。</w:t>
      </w:r>
    </w:p>
    <w:p w14:paraId="70D623AA" w14:textId="25C356F0" w:rsidR="00096F95" w:rsidRPr="00096F95" w:rsidRDefault="00096F95" w:rsidP="00096F95">
      <w:pPr>
        <w:ind w:left="720"/>
        <w:rPr>
          <w:szCs w:val="21"/>
        </w:rPr>
      </w:pPr>
      <w:r w:rsidRPr="00096F95">
        <w:rPr>
          <w:szCs w:val="21"/>
        </w:rPr>
        <w:t>使用私</w:t>
      </w:r>
      <w:proofErr w:type="gramStart"/>
      <w:r w:rsidRPr="00096F95">
        <w:rPr>
          <w:szCs w:val="21"/>
        </w:rPr>
        <w:t>钥</w:t>
      </w:r>
      <w:proofErr w:type="gramEnd"/>
      <w:r w:rsidRPr="00096F95">
        <w:rPr>
          <w:szCs w:val="21"/>
        </w:rPr>
        <w:t>对消息进行签名。签名过程包括以下步骤：</w:t>
      </w:r>
    </w:p>
    <w:p w14:paraId="62231A8E" w14:textId="046C08B1" w:rsidR="00096F95" w:rsidRPr="00096F95" w:rsidRDefault="00096F95" w:rsidP="00096F95">
      <w:pPr>
        <w:ind w:left="720" w:firstLine="420"/>
        <w:rPr>
          <w:szCs w:val="21"/>
        </w:rPr>
      </w:pPr>
      <w:r w:rsidRPr="00096F95">
        <w:rPr>
          <w:szCs w:val="21"/>
        </w:rPr>
        <w:t>使用哈希函数对消息进行哈希，生成消息的摘要。</w:t>
      </w:r>
    </w:p>
    <w:p w14:paraId="77BEA5B4" w14:textId="77777777" w:rsidR="00096F95" w:rsidRPr="00096F95" w:rsidRDefault="00096F95" w:rsidP="00096F95">
      <w:pPr>
        <w:ind w:left="720" w:firstLine="420"/>
        <w:rPr>
          <w:szCs w:val="21"/>
        </w:rPr>
      </w:pPr>
      <w:r w:rsidRPr="00096F95">
        <w:rPr>
          <w:szCs w:val="21"/>
        </w:rPr>
        <w:t>使用RFC6979生成确定性随机数：RFC6979规定了一种生成签名过程中所需的确定性随机数的方法，该随机数是基于消息、私</w:t>
      </w:r>
      <w:proofErr w:type="gramStart"/>
      <w:r w:rsidRPr="00096F95">
        <w:rPr>
          <w:szCs w:val="21"/>
        </w:rPr>
        <w:t>钥</w:t>
      </w:r>
      <w:proofErr w:type="gramEnd"/>
      <w:r w:rsidRPr="00096F95">
        <w:rPr>
          <w:szCs w:val="21"/>
        </w:rPr>
        <w:t>和哈希值计算得到的，从而避免了使用真正的随机数，减少了潜在的安全风险。</w:t>
      </w:r>
    </w:p>
    <w:p w14:paraId="67E7EEB6" w14:textId="7383A2EE" w:rsidR="00096F95" w:rsidRPr="00096F95" w:rsidRDefault="00096F95" w:rsidP="00096F95">
      <w:pPr>
        <w:ind w:left="720" w:firstLine="420"/>
        <w:rPr>
          <w:szCs w:val="21"/>
        </w:rPr>
      </w:pPr>
      <w:r w:rsidRPr="00096F95">
        <w:rPr>
          <w:szCs w:val="21"/>
        </w:rPr>
        <w:t>计算签名：通过一系列椭圆曲线运算，将哈希值、私</w:t>
      </w:r>
      <w:proofErr w:type="gramStart"/>
      <w:r w:rsidRPr="00096F95">
        <w:rPr>
          <w:szCs w:val="21"/>
        </w:rPr>
        <w:t>钥</w:t>
      </w:r>
      <w:proofErr w:type="gramEnd"/>
      <w:r w:rsidRPr="00096F95">
        <w:rPr>
          <w:szCs w:val="21"/>
        </w:rPr>
        <w:t>和RFC6979生成的随机数结合在一起，生成签名。</w:t>
      </w:r>
    </w:p>
    <w:p w14:paraId="47BDB3ED" w14:textId="1DCE864A" w:rsidR="00096F95" w:rsidRPr="00096F95" w:rsidRDefault="007D22F1" w:rsidP="00096F95">
      <w:pPr>
        <w:ind w:left="720"/>
        <w:rPr>
          <w:szCs w:val="21"/>
        </w:rPr>
      </w:pPr>
      <w:r>
        <w:rPr>
          <w:rFonts w:hint="eastAsia"/>
          <w:szCs w:val="21"/>
        </w:rPr>
        <w:t>验证过程：</w:t>
      </w:r>
      <w:r w:rsidR="00096F95" w:rsidRPr="00096F95">
        <w:rPr>
          <w:szCs w:val="21"/>
        </w:rPr>
        <w:t>使用公</w:t>
      </w:r>
      <w:proofErr w:type="gramStart"/>
      <w:r w:rsidR="00096F95" w:rsidRPr="00096F95">
        <w:rPr>
          <w:szCs w:val="21"/>
        </w:rPr>
        <w:t>钥</w:t>
      </w:r>
      <w:proofErr w:type="gramEnd"/>
      <w:r w:rsidR="00096F95" w:rsidRPr="00096F95">
        <w:rPr>
          <w:szCs w:val="21"/>
        </w:rPr>
        <w:t>和签名来验证消息的真实性。验证过程与普通的SM2签名验证相同，不受RFC6979的影响。</w:t>
      </w:r>
    </w:p>
    <w:p w14:paraId="77AB0628" w14:textId="77777777" w:rsidR="009131BF" w:rsidRPr="00096F95" w:rsidRDefault="009131BF" w:rsidP="00385A73">
      <w:pPr>
        <w:rPr>
          <w:szCs w:val="21"/>
        </w:rPr>
      </w:pPr>
    </w:p>
    <w:p w14:paraId="75EBF4DE" w14:textId="77777777" w:rsidR="009131BF" w:rsidRDefault="009131BF" w:rsidP="00385A73">
      <w:pPr>
        <w:rPr>
          <w:szCs w:val="21"/>
        </w:rPr>
      </w:pPr>
    </w:p>
    <w:p w14:paraId="2DC2CD38" w14:textId="4B26CA6F" w:rsidR="009131BF" w:rsidRDefault="009131BF" w:rsidP="00385A73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2E469443" w14:textId="4D391288" w:rsidR="009131BF" w:rsidRDefault="00096F95" w:rsidP="00385A73">
      <w:pPr>
        <w:rPr>
          <w:szCs w:val="21"/>
        </w:rPr>
      </w:pPr>
      <w:r w:rsidRPr="00096F95">
        <w:rPr>
          <w:szCs w:val="21"/>
        </w:rPr>
        <w:drawing>
          <wp:inline distT="0" distB="0" distL="0" distR="0" wp14:anchorId="368CED06" wp14:editId="0E9E92E0">
            <wp:extent cx="5274310" cy="1463040"/>
            <wp:effectExtent l="0" t="0" r="2540" b="3810"/>
            <wp:docPr id="1073694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943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613" w14:textId="78D9683D" w:rsidR="006C41BA" w:rsidRDefault="006C41BA" w:rsidP="00385A73">
      <w:pPr>
        <w:rPr>
          <w:szCs w:val="21"/>
        </w:rPr>
      </w:pPr>
      <w:r>
        <w:rPr>
          <w:rFonts w:hint="eastAsia"/>
          <w:szCs w:val="21"/>
        </w:rPr>
        <w:t>用时0</w:t>
      </w:r>
      <w:r>
        <w:rPr>
          <w:szCs w:val="21"/>
        </w:rPr>
        <w:t>.087</w:t>
      </w:r>
      <w:r>
        <w:rPr>
          <w:rFonts w:hint="eastAsia"/>
          <w:szCs w:val="21"/>
        </w:rPr>
        <w:t>s</w:t>
      </w:r>
    </w:p>
    <w:p w14:paraId="37AAE0F3" w14:textId="47F50BF1" w:rsidR="006C41BA" w:rsidRPr="00AE64F9" w:rsidRDefault="006C41BA" w:rsidP="00385A73">
      <w:pPr>
        <w:rPr>
          <w:sz w:val="30"/>
          <w:szCs w:val="30"/>
        </w:rPr>
      </w:pPr>
      <w:r w:rsidRPr="00AE64F9">
        <w:rPr>
          <w:sz w:val="30"/>
          <w:szCs w:val="30"/>
        </w:rPr>
        <w:t>*Project12: verify the above pitfalls with proof-of-concept code</w:t>
      </w:r>
    </w:p>
    <w:p w14:paraId="5EB804A0" w14:textId="0C9DD97A" w:rsidR="006C41BA" w:rsidRDefault="001E66DD" w:rsidP="00385A73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7FD0CEC6" w14:textId="4331DE09" w:rsidR="001E66DD" w:rsidRPr="001E66DD" w:rsidRDefault="001E66DD" w:rsidP="001E66DD">
      <w:pPr>
        <w:rPr>
          <w:rFonts w:hint="eastAsia"/>
          <w:szCs w:val="21"/>
        </w:rPr>
      </w:pPr>
      <w:r w:rsidRPr="001E66DD">
        <w:rPr>
          <w:rFonts w:hint="eastAsia"/>
          <w:szCs w:val="21"/>
        </w:rPr>
        <w:lastRenderedPageBreak/>
        <w:t>本次实验中共验证的内容有</w:t>
      </w:r>
    </w:p>
    <w:p w14:paraId="025638CB" w14:textId="6B1FE159" w:rsidR="001E66DD" w:rsidRPr="001E66DD" w:rsidRDefault="001E66DD" w:rsidP="001E66DD">
      <w:pPr>
        <w:rPr>
          <w:rFonts w:hint="eastAsia"/>
          <w:szCs w:val="21"/>
        </w:rPr>
      </w:pPr>
      <w:r w:rsidRPr="001E66DD">
        <w:rPr>
          <w:szCs w:val="21"/>
        </w:rPr>
        <w:t>1.泄露随机数k从而导致d泄露。</w:t>
      </w:r>
    </w:p>
    <w:p w14:paraId="27719FB7" w14:textId="41150A9E" w:rsidR="001E66DD" w:rsidRPr="001E66DD" w:rsidRDefault="001E66DD" w:rsidP="001E66DD">
      <w:pPr>
        <w:rPr>
          <w:rFonts w:hint="eastAsia"/>
          <w:szCs w:val="21"/>
        </w:rPr>
      </w:pPr>
      <w:r w:rsidRPr="001E66DD">
        <w:rPr>
          <w:szCs w:val="21"/>
        </w:rPr>
        <w:t>2.对不同的消息重用随机数k从而导致d泄露。</w:t>
      </w:r>
    </w:p>
    <w:p w14:paraId="6E4FE51D" w14:textId="5F452FD4" w:rsidR="001E66DD" w:rsidRPr="001E66DD" w:rsidRDefault="001E66DD" w:rsidP="001E66DD">
      <w:pPr>
        <w:rPr>
          <w:rFonts w:hint="eastAsia"/>
          <w:szCs w:val="21"/>
        </w:rPr>
      </w:pPr>
      <w:r w:rsidRPr="001E66DD">
        <w:rPr>
          <w:szCs w:val="21"/>
        </w:rPr>
        <w:t>3.两个不同的用户使用同一个k，则其中一个人可以推出另一个人的私</w:t>
      </w:r>
      <w:proofErr w:type="gramStart"/>
      <w:r w:rsidRPr="001E66DD">
        <w:rPr>
          <w:szCs w:val="21"/>
        </w:rPr>
        <w:t>钥</w:t>
      </w:r>
      <w:proofErr w:type="gramEnd"/>
      <w:r w:rsidRPr="001E66DD">
        <w:rPr>
          <w:szCs w:val="21"/>
        </w:rPr>
        <w:t>d。</w:t>
      </w:r>
    </w:p>
    <w:p w14:paraId="767D32F9" w14:textId="7C48CF73" w:rsidR="001E66DD" w:rsidRPr="001E66DD" w:rsidRDefault="001E66DD" w:rsidP="001E66DD">
      <w:pPr>
        <w:rPr>
          <w:rFonts w:hint="eastAsia"/>
          <w:szCs w:val="21"/>
        </w:rPr>
      </w:pPr>
      <w:r w:rsidRPr="001E66DD">
        <w:rPr>
          <w:szCs w:val="21"/>
        </w:rPr>
        <w:t>4.可以(</w:t>
      </w:r>
      <w:proofErr w:type="spellStart"/>
      <w:r w:rsidRPr="001E66DD">
        <w:rPr>
          <w:szCs w:val="21"/>
        </w:rPr>
        <w:t>r,s</w:t>
      </w:r>
      <w:proofErr w:type="spellEnd"/>
      <w:r w:rsidRPr="001E66DD">
        <w:rPr>
          <w:szCs w:val="21"/>
        </w:rPr>
        <w:t>) and (r,-s)均为有效签名，这可能会导致区块网络分裂。</w:t>
      </w:r>
    </w:p>
    <w:p w14:paraId="3C197F3B" w14:textId="77777777" w:rsidR="001E66DD" w:rsidRPr="001E66DD" w:rsidRDefault="001E66DD" w:rsidP="001E66DD">
      <w:pPr>
        <w:rPr>
          <w:szCs w:val="21"/>
        </w:rPr>
      </w:pPr>
      <w:r w:rsidRPr="001E66DD">
        <w:rPr>
          <w:szCs w:val="21"/>
        </w:rPr>
        <w:t>5.使用相同的d和随机数k签发SM2和ECDSA或Schnorr和ECDSA，会导致d泄露。</w:t>
      </w:r>
    </w:p>
    <w:p w14:paraId="64F8A91E" w14:textId="7E6F3A79" w:rsidR="001E66DD" w:rsidRDefault="005E1CA1" w:rsidP="001E66DD">
      <w:pPr>
        <w:rPr>
          <w:szCs w:val="21"/>
        </w:rPr>
      </w:pPr>
      <w:r>
        <w:rPr>
          <w:rFonts w:hint="eastAsia"/>
          <w:szCs w:val="21"/>
        </w:rPr>
        <w:t>效果展示（sm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7AB9D463" w14:textId="140BE247" w:rsidR="005E1CA1" w:rsidRDefault="005E1CA1" w:rsidP="001E66DD">
      <w:pPr>
        <w:rPr>
          <w:szCs w:val="21"/>
        </w:rPr>
      </w:pPr>
      <w:r w:rsidRPr="005E1CA1">
        <w:rPr>
          <w:szCs w:val="21"/>
        </w:rPr>
        <w:drawing>
          <wp:inline distT="0" distB="0" distL="0" distR="0" wp14:anchorId="26F487C0" wp14:editId="0E088EF2">
            <wp:extent cx="3444240" cy="2625269"/>
            <wp:effectExtent l="0" t="0" r="3810" b="3810"/>
            <wp:docPr id="999997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97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590" cy="26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629D" w14:textId="77777777" w:rsidR="005E1CA1" w:rsidRDefault="005E1CA1" w:rsidP="001E66DD">
      <w:pPr>
        <w:rPr>
          <w:szCs w:val="21"/>
        </w:rPr>
      </w:pPr>
    </w:p>
    <w:p w14:paraId="48C8D18E" w14:textId="77777777" w:rsidR="005E1CA1" w:rsidRDefault="005E1CA1" w:rsidP="001E66DD">
      <w:pPr>
        <w:rPr>
          <w:rFonts w:hint="eastAsia"/>
          <w:szCs w:val="21"/>
        </w:rPr>
      </w:pPr>
    </w:p>
    <w:p w14:paraId="3C6CC7E3" w14:textId="79F7BC29" w:rsidR="005E1CA1" w:rsidRPr="00AE64F9" w:rsidRDefault="005E1CA1" w:rsidP="001E66DD">
      <w:pPr>
        <w:rPr>
          <w:sz w:val="30"/>
          <w:szCs w:val="30"/>
        </w:rPr>
      </w:pPr>
      <w:r w:rsidRPr="00AE64F9">
        <w:rPr>
          <w:sz w:val="30"/>
          <w:szCs w:val="30"/>
        </w:rPr>
        <w:t>*Project13: Implement the above ECMH scheme</w:t>
      </w:r>
    </w:p>
    <w:p w14:paraId="3598206B" w14:textId="0288960B" w:rsidR="005E1CA1" w:rsidRDefault="005E1CA1" w:rsidP="001E66DD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251EFCBE" w14:textId="47B7FB90" w:rsidR="00901DA1" w:rsidRPr="00901DA1" w:rsidRDefault="00901DA1" w:rsidP="00901DA1">
      <w:pPr>
        <w:ind w:firstLine="420"/>
        <w:rPr>
          <w:szCs w:val="21"/>
        </w:rPr>
      </w:pPr>
      <w:r w:rsidRPr="00901DA1">
        <w:rPr>
          <w:szCs w:val="21"/>
        </w:rPr>
        <w:t>首先需要选择一个合适的椭圆曲线。该曲线的参数（方程、基点、域参数等）直接影响到 ECMH 的安全性和性能。</w:t>
      </w:r>
    </w:p>
    <w:p w14:paraId="30D2C430" w14:textId="783AB054" w:rsidR="00901DA1" w:rsidRPr="00901DA1" w:rsidRDefault="00901DA1" w:rsidP="00901DA1">
      <w:pPr>
        <w:ind w:firstLine="420"/>
        <w:rPr>
          <w:szCs w:val="21"/>
        </w:rPr>
      </w:pPr>
      <w:r w:rsidRPr="00901DA1">
        <w:rPr>
          <w:szCs w:val="21"/>
        </w:rPr>
        <w:t>将要进行哈希的多集表示为多项式的形式。在多项式中，每个元素对应一个系数，而重复的元素则对应相同系数的多项式项。</w:t>
      </w:r>
    </w:p>
    <w:p w14:paraId="20BD4400" w14:textId="7E8B91BB" w:rsidR="00901DA1" w:rsidRPr="00901DA1" w:rsidRDefault="00901DA1" w:rsidP="00901DA1">
      <w:pPr>
        <w:ind w:firstLine="420"/>
        <w:rPr>
          <w:szCs w:val="21"/>
        </w:rPr>
      </w:pPr>
      <w:r w:rsidRPr="00901DA1">
        <w:rPr>
          <w:szCs w:val="21"/>
        </w:rPr>
        <w:t>对多项式中的每个系数进行椭圆曲线点运算。具体运算包括点加法、点</w:t>
      </w:r>
      <w:proofErr w:type="gramStart"/>
      <w:r w:rsidRPr="00901DA1">
        <w:rPr>
          <w:szCs w:val="21"/>
        </w:rPr>
        <w:t>倍乘等</w:t>
      </w:r>
      <w:proofErr w:type="gramEnd"/>
      <w:r w:rsidRPr="00901DA1">
        <w:rPr>
          <w:szCs w:val="21"/>
        </w:rPr>
        <w:t>操作。</w:t>
      </w:r>
    </w:p>
    <w:p w14:paraId="17E67052" w14:textId="4B629FA7" w:rsidR="00901DA1" w:rsidRPr="00901DA1" w:rsidRDefault="00901DA1" w:rsidP="00901DA1">
      <w:pPr>
        <w:ind w:firstLine="420"/>
        <w:rPr>
          <w:szCs w:val="21"/>
        </w:rPr>
      </w:pPr>
      <w:r w:rsidRPr="00901DA1">
        <w:rPr>
          <w:szCs w:val="21"/>
        </w:rPr>
        <w:t>将得到的所有椭圆曲线点的坐标（X, Y 坐标值）组合起来，形成最终的 ECMH 哈希值。通常，可以将 X 和 Y 坐标</w:t>
      </w:r>
      <w:proofErr w:type="gramStart"/>
      <w:r w:rsidRPr="00901DA1">
        <w:rPr>
          <w:szCs w:val="21"/>
        </w:rPr>
        <w:t>值按照</w:t>
      </w:r>
      <w:proofErr w:type="gramEnd"/>
      <w:r w:rsidRPr="00901DA1">
        <w:rPr>
          <w:szCs w:val="21"/>
        </w:rPr>
        <w:t>一定的规则连接在一起，生成最终的哈希值。</w:t>
      </w:r>
    </w:p>
    <w:p w14:paraId="50C8D4A3" w14:textId="7BE69200" w:rsidR="005E1CA1" w:rsidRPr="00901DA1" w:rsidRDefault="003118A1" w:rsidP="001E66D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实验中需要求解二次剩余，因此我们使用勒让德符号来进行求解。还需要写出一些点的计算。</w:t>
      </w:r>
    </w:p>
    <w:p w14:paraId="5E506A04" w14:textId="77777777" w:rsidR="005E1CA1" w:rsidRDefault="005E1CA1" w:rsidP="001E66DD">
      <w:pPr>
        <w:rPr>
          <w:szCs w:val="21"/>
        </w:rPr>
      </w:pPr>
    </w:p>
    <w:p w14:paraId="709D0277" w14:textId="2C2440FA" w:rsidR="005E1CA1" w:rsidRDefault="005E1CA1" w:rsidP="001E66DD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1E150B50" w14:textId="3A128114" w:rsidR="005E1CA1" w:rsidRDefault="005E1CA1" w:rsidP="001E66DD">
      <w:pPr>
        <w:rPr>
          <w:rFonts w:hint="eastAsia"/>
          <w:szCs w:val="21"/>
        </w:rPr>
      </w:pPr>
      <w:r w:rsidRPr="005E1CA1">
        <w:rPr>
          <w:szCs w:val="21"/>
        </w:rPr>
        <w:drawing>
          <wp:inline distT="0" distB="0" distL="0" distR="0" wp14:anchorId="72EEB43B" wp14:editId="21ED3969">
            <wp:extent cx="5274310" cy="1316355"/>
            <wp:effectExtent l="0" t="0" r="2540" b="0"/>
            <wp:docPr id="44784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47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1A89" w14:textId="42FCC021" w:rsidR="005E1CA1" w:rsidRDefault="005E1CA1" w:rsidP="001E66DD">
      <w:pPr>
        <w:rPr>
          <w:szCs w:val="21"/>
        </w:rPr>
      </w:pPr>
      <w:r>
        <w:rPr>
          <w:rFonts w:hint="eastAsia"/>
          <w:szCs w:val="21"/>
        </w:rPr>
        <w:lastRenderedPageBreak/>
        <w:t>用时：0</w:t>
      </w:r>
      <w:r>
        <w:rPr>
          <w:szCs w:val="21"/>
        </w:rPr>
        <w:t>.13</w:t>
      </w:r>
      <w:r>
        <w:rPr>
          <w:rFonts w:hint="eastAsia"/>
          <w:szCs w:val="21"/>
        </w:rPr>
        <w:t>s</w:t>
      </w:r>
    </w:p>
    <w:p w14:paraId="4AFCBA57" w14:textId="351FF909" w:rsidR="00F35661" w:rsidRPr="00AE64F9" w:rsidRDefault="00F35661" w:rsidP="001E66DD">
      <w:pPr>
        <w:rPr>
          <w:sz w:val="30"/>
          <w:szCs w:val="30"/>
        </w:rPr>
      </w:pPr>
      <w:r w:rsidRPr="00AE64F9">
        <w:rPr>
          <w:sz w:val="30"/>
          <w:szCs w:val="30"/>
        </w:rPr>
        <w:t>*Project14: Implement a PGP scheme with SM2</w:t>
      </w:r>
    </w:p>
    <w:p w14:paraId="26AE761B" w14:textId="2845AA24" w:rsidR="00A67274" w:rsidRDefault="00A67274" w:rsidP="001E66DD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4DA81A3B" w14:textId="77777777" w:rsidR="009B1993" w:rsidRPr="009B1993" w:rsidRDefault="009B1993" w:rsidP="009B1993">
      <w:pPr>
        <w:ind w:left="720"/>
        <w:rPr>
          <w:szCs w:val="21"/>
        </w:rPr>
      </w:pPr>
      <w:r w:rsidRPr="009B1993">
        <w:rPr>
          <w:szCs w:val="21"/>
        </w:rPr>
        <w:t>选择SM2的椭圆曲线参数：首先需要选择合适的SM2椭圆曲线参数，包括椭圆曲线的方程、基点、椭圆曲线的域参数等。这些参数的选择直接影响到SM2的安全性和性能。</w:t>
      </w:r>
    </w:p>
    <w:p w14:paraId="45031C14" w14:textId="77777777" w:rsidR="009B1993" w:rsidRPr="009B1993" w:rsidRDefault="009B1993" w:rsidP="009B1993">
      <w:pPr>
        <w:ind w:left="720"/>
        <w:rPr>
          <w:szCs w:val="21"/>
        </w:rPr>
      </w:pPr>
      <w:r w:rsidRPr="009B1993">
        <w:rPr>
          <w:szCs w:val="21"/>
        </w:rPr>
        <w:t>密钥生成：用户生成一对SM2密钥，包括公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和</w:t>
      </w:r>
      <w:proofErr w:type="gramStart"/>
      <w:r w:rsidRPr="009B1993">
        <w:rPr>
          <w:szCs w:val="21"/>
        </w:rPr>
        <w:t>私钥</w:t>
      </w:r>
      <w:proofErr w:type="gramEnd"/>
      <w:r w:rsidRPr="009B1993">
        <w:rPr>
          <w:szCs w:val="21"/>
        </w:rPr>
        <w:t>。公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用于加密和验证签名，可以公开分享给其他人。私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用于解密和生成数字签名，必须保密保存。</w:t>
      </w:r>
    </w:p>
    <w:p w14:paraId="23591285" w14:textId="77777777" w:rsidR="009B1993" w:rsidRPr="009B1993" w:rsidRDefault="009B1993" w:rsidP="009B1993">
      <w:pPr>
        <w:ind w:left="720"/>
        <w:rPr>
          <w:szCs w:val="21"/>
        </w:rPr>
      </w:pPr>
      <w:r w:rsidRPr="009B1993">
        <w:rPr>
          <w:szCs w:val="21"/>
        </w:rPr>
        <w:t>加密过程：</w:t>
      </w:r>
    </w:p>
    <w:p w14:paraId="2B283755" w14:textId="389986F0" w:rsidR="009B1993" w:rsidRPr="009B1993" w:rsidRDefault="009B1993" w:rsidP="009B1993">
      <w:pPr>
        <w:numPr>
          <w:ilvl w:val="1"/>
          <w:numId w:val="8"/>
        </w:numPr>
        <w:rPr>
          <w:szCs w:val="21"/>
        </w:rPr>
      </w:pPr>
      <w:r w:rsidRPr="009B1993">
        <w:rPr>
          <w:szCs w:val="21"/>
        </w:rPr>
        <w:t>PGP方案中，消息的加密通常使用混合加密技术，先用对称加密（</w:t>
      </w:r>
      <w:r>
        <w:rPr>
          <w:szCs w:val="21"/>
        </w:rPr>
        <w:t>SM4</w:t>
      </w:r>
      <w:r w:rsidRPr="009B1993">
        <w:rPr>
          <w:szCs w:val="21"/>
        </w:rPr>
        <w:t>）加密消息，再用接收方的公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（SM2）加密对称加密的密钥。</w:t>
      </w:r>
    </w:p>
    <w:p w14:paraId="40DF8881" w14:textId="77777777" w:rsidR="009B1993" w:rsidRPr="009B1993" w:rsidRDefault="009B1993" w:rsidP="009B1993">
      <w:pPr>
        <w:numPr>
          <w:ilvl w:val="1"/>
          <w:numId w:val="8"/>
        </w:numPr>
        <w:rPr>
          <w:szCs w:val="21"/>
        </w:rPr>
      </w:pPr>
      <w:r w:rsidRPr="009B1993">
        <w:rPr>
          <w:szCs w:val="21"/>
        </w:rPr>
        <w:t>在SM2中，使用接收方的公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对对称加密的密钥进行加密。这样加密后的对称加密密钥只能被接收方使用其私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进行解密，保证了对称加密密钥的安全传输。</w:t>
      </w:r>
    </w:p>
    <w:p w14:paraId="5A84816C" w14:textId="77777777" w:rsidR="009B1993" w:rsidRPr="009B1993" w:rsidRDefault="009B1993" w:rsidP="009B1993">
      <w:pPr>
        <w:ind w:left="720"/>
        <w:rPr>
          <w:szCs w:val="21"/>
        </w:rPr>
      </w:pPr>
      <w:r w:rsidRPr="009B1993">
        <w:rPr>
          <w:szCs w:val="21"/>
        </w:rPr>
        <w:t>解密过程：</w:t>
      </w:r>
    </w:p>
    <w:p w14:paraId="2865EDCB" w14:textId="77777777" w:rsidR="009B1993" w:rsidRPr="009B1993" w:rsidRDefault="009B1993" w:rsidP="009B1993">
      <w:pPr>
        <w:numPr>
          <w:ilvl w:val="1"/>
          <w:numId w:val="8"/>
        </w:numPr>
        <w:rPr>
          <w:szCs w:val="21"/>
        </w:rPr>
      </w:pPr>
      <w:r w:rsidRPr="009B1993">
        <w:rPr>
          <w:szCs w:val="21"/>
        </w:rPr>
        <w:t>PGP方案中，接收方使用自己的私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（SM2）解密接收到的对称加密的密钥，得到原始的对称加密密钥。</w:t>
      </w:r>
    </w:p>
    <w:p w14:paraId="69604B40" w14:textId="77777777" w:rsidR="009B1993" w:rsidRPr="009B1993" w:rsidRDefault="009B1993" w:rsidP="009B1993">
      <w:pPr>
        <w:numPr>
          <w:ilvl w:val="1"/>
          <w:numId w:val="8"/>
        </w:numPr>
        <w:rPr>
          <w:szCs w:val="21"/>
        </w:rPr>
      </w:pPr>
      <w:r w:rsidRPr="009B1993">
        <w:rPr>
          <w:szCs w:val="21"/>
        </w:rPr>
        <w:t>使用得到的对称加密密钥解密消息。</w:t>
      </w:r>
    </w:p>
    <w:p w14:paraId="2E33D388" w14:textId="77777777" w:rsidR="009B1993" w:rsidRPr="009B1993" w:rsidRDefault="009B1993" w:rsidP="009B1993">
      <w:pPr>
        <w:ind w:left="720"/>
        <w:rPr>
          <w:szCs w:val="21"/>
        </w:rPr>
      </w:pPr>
      <w:r w:rsidRPr="009B1993">
        <w:rPr>
          <w:szCs w:val="21"/>
        </w:rPr>
        <w:t>数字签名过程：</w:t>
      </w:r>
    </w:p>
    <w:p w14:paraId="1546D6DC" w14:textId="77777777" w:rsidR="009B1993" w:rsidRPr="009B1993" w:rsidRDefault="009B1993" w:rsidP="009B1993">
      <w:pPr>
        <w:numPr>
          <w:ilvl w:val="1"/>
          <w:numId w:val="8"/>
        </w:numPr>
        <w:rPr>
          <w:szCs w:val="21"/>
        </w:rPr>
      </w:pPr>
      <w:r w:rsidRPr="009B1993">
        <w:rPr>
          <w:szCs w:val="21"/>
        </w:rPr>
        <w:t>PGP方案中，发送方使用自己的私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（SM2）对消息的哈希值进行数字签名。</w:t>
      </w:r>
    </w:p>
    <w:p w14:paraId="59AD7037" w14:textId="77777777" w:rsidR="009B1993" w:rsidRPr="009B1993" w:rsidRDefault="009B1993" w:rsidP="009B1993">
      <w:pPr>
        <w:numPr>
          <w:ilvl w:val="1"/>
          <w:numId w:val="8"/>
        </w:numPr>
        <w:rPr>
          <w:szCs w:val="21"/>
        </w:rPr>
      </w:pPr>
      <w:r w:rsidRPr="009B1993">
        <w:rPr>
          <w:szCs w:val="21"/>
        </w:rPr>
        <w:t>将数字签名与原始消息一起发送给接收方。</w:t>
      </w:r>
    </w:p>
    <w:p w14:paraId="6DB6D3F5" w14:textId="77777777" w:rsidR="009B1993" w:rsidRPr="009B1993" w:rsidRDefault="009B1993" w:rsidP="009B1993">
      <w:pPr>
        <w:ind w:left="720"/>
        <w:rPr>
          <w:szCs w:val="21"/>
        </w:rPr>
      </w:pPr>
      <w:r w:rsidRPr="009B1993">
        <w:rPr>
          <w:szCs w:val="21"/>
        </w:rPr>
        <w:t>验证签名：</w:t>
      </w:r>
    </w:p>
    <w:p w14:paraId="19EE4003" w14:textId="77777777" w:rsidR="009B1993" w:rsidRPr="009B1993" w:rsidRDefault="009B1993" w:rsidP="009B1993">
      <w:pPr>
        <w:numPr>
          <w:ilvl w:val="1"/>
          <w:numId w:val="8"/>
        </w:numPr>
        <w:rPr>
          <w:szCs w:val="21"/>
        </w:rPr>
      </w:pPr>
      <w:r w:rsidRPr="009B1993">
        <w:rPr>
          <w:szCs w:val="21"/>
        </w:rPr>
        <w:t>接收方使用发送方的公</w:t>
      </w:r>
      <w:proofErr w:type="gramStart"/>
      <w:r w:rsidRPr="009B1993">
        <w:rPr>
          <w:szCs w:val="21"/>
        </w:rPr>
        <w:t>钥</w:t>
      </w:r>
      <w:proofErr w:type="gramEnd"/>
      <w:r w:rsidRPr="009B1993">
        <w:rPr>
          <w:szCs w:val="21"/>
        </w:rPr>
        <w:t>（SM2）对收到的数字签名进行验证，确认消息的真实性和完整性。</w:t>
      </w:r>
    </w:p>
    <w:p w14:paraId="08F6EC05" w14:textId="77777777" w:rsidR="00A67274" w:rsidRPr="009B1993" w:rsidRDefault="00A67274" w:rsidP="001E66DD">
      <w:pPr>
        <w:rPr>
          <w:szCs w:val="21"/>
        </w:rPr>
      </w:pPr>
    </w:p>
    <w:p w14:paraId="5ACBA386" w14:textId="77777777" w:rsidR="00A67274" w:rsidRDefault="00A67274" w:rsidP="001E66DD">
      <w:pPr>
        <w:rPr>
          <w:szCs w:val="21"/>
        </w:rPr>
      </w:pPr>
    </w:p>
    <w:p w14:paraId="1BEC5FB8" w14:textId="5A595229" w:rsidR="00A67274" w:rsidRDefault="00A67274" w:rsidP="001E66DD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55572479" w14:textId="3538CCC5" w:rsidR="00A67274" w:rsidRDefault="00A67274" w:rsidP="001E66DD">
      <w:pPr>
        <w:rPr>
          <w:szCs w:val="21"/>
        </w:rPr>
      </w:pPr>
      <w:r w:rsidRPr="00A67274">
        <w:rPr>
          <w:szCs w:val="21"/>
        </w:rPr>
        <w:drawing>
          <wp:inline distT="0" distB="0" distL="0" distR="0" wp14:anchorId="5F14763C" wp14:editId="1559DA39">
            <wp:extent cx="5274310" cy="1125855"/>
            <wp:effectExtent l="0" t="0" r="2540" b="0"/>
            <wp:docPr id="990991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91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ED64" w14:textId="0EFAD8CD" w:rsidR="00A67274" w:rsidRDefault="00A67274" w:rsidP="001E66DD">
      <w:pPr>
        <w:rPr>
          <w:szCs w:val="21"/>
        </w:rPr>
      </w:pPr>
      <w:r w:rsidRPr="00A67274">
        <w:rPr>
          <w:szCs w:val="21"/>
        </w:rPr>
        <w:drawing>
          <wp:inline distT="0" distB="0" distL="0" distR="0" wp14:anchorId="485BD93C" wp14:editId="3817DF52">
            <wp:extent cx="5274310" cy="1718310"/>
            <wp:effectExtent l="0" t="0" r="2540" b="0"/>
            <wp:docPr id="1420927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270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64E4" w14:textId="0BE48B40" w:rsidR="00A67274" w:rsidRDefault="00A67274" w:rsidP="001E66DD">
      <w:pPr>
        <w:rPr>
          <w:szCs w:val="21"/>
        </w:rPr>
      </w:pPr>
      <w:r>
        <w:rPr>
          <w:rFonts w:hint="eastAsia"/>
          <w:szCs w:val="21"/>
        </w:rPr>
        <w:t>接收方接受并验证的时间为：0</w:t>
      </w:r>
      <w:r>
        <w:rPr>
          <w:szCs w:val="21"/>
        </w:rPr>
        <w:t>.0878</w:t>
      </w:r>
      <w:r>
        <w:rPr>
          <w:rFonts w:hint="eastAsia"/>
          <w:szCs w:val="21"/>
        </w:rPr>
        <w:t>s</w:t>
      </w:r>
    </w:p>
    <w:p w14:paraId="28BC8BE4" w14:textId="77777777" w:rsidR="004E707C" w:rsidRDefault="004E707C" w:rsidP="001E66DD">
      <w:pPr>
        <w:rPr>
          <w:szCs w:val="21"/>
        </w:rPr>
      </w:pPr>
    </w:p>
    <w:p w14:paraId="594A2AFE" w14:textId="3C78127E" w:rsidR="004E707C" w:rsidRPr="00AE64F9" w:rsidRDefault="004E707C" w:rsidP="001E66DD">
      <w:pPr>
        <w:rPr>
          <w:sz w:val="30"/>
          <w:szCs w:val="30"/>
        </w:rPr>
      </w:pPr>
      <w:r w:rsidRPr="00AE64F9">
        <w:rPr>
          <w:sz w:val="30"/>
          <w:szCs w:val="30"/>
        </w:rPr>
        <w:t>*Project15: implement sm2 2P sign with real network communication</w:t>
      </w:r>
    </w:p>
    <w:p w14:paraId="3A19FCE8" w14:textId="0B64C26D" w:rsidR="004E707C" w:rsidRDefault="004E707C" w:rsidP="001E66DD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7308E319" w14:textId="77777777" w:rsidR="00221B1B" w:rsidRPr="00221B1B" w:rsidRDefault="00221B1B" w:rsidP="00221B1B">
      <w:pPr>
        <w:ind w:left="720"/>
        <w:rPr>
          <w:szCs w:val="21"/>
        </w:rPr>
      </w:pPr>
      <w:r w:rsidRPr="00221B1B">
        <w:rPr>
          <w:szCs w:val="21"/>
        </w:rPr>
        <w:t>密钥生成：</w:t>
      </w:r>
    </w:p>
    <w:p w14:paraId="36FD1B16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>Alice 生成自己的密钥对：SM2 公</w:t>
      </w:r>
      <w:proofErr w:type="gramStart"/>
      <w:r w:rsidRPr="00221B1B">
        <w:rPr>
          <w:szCs w:val="21"/>
        </w:rPr>
        <w:t>钥</w:t>
      </w:r>
      <w:proofErr w:type="gramEnd"/>
      <w:r w:rsidRPr="00221B1B">
        <w:rPr>
          <w:szCs w:val="21"/>
        </w:rPr>
        <w:t>和</w:t>
      </w:r>
      <w:proofErr w:type="gramStart"/>
      <w:r w:rsidRPr="00221B1B">
        <w:rPr>
          <w:szCs w:val="21"/>
        </w:rPr>
        <w:t>私钥</w:t>
      </w:r>
      <w:proofErr w:type="gramEnd"/>
      <w:r w:rsidRPr="00221B1B">
        <w:rPr>
          <w:szCs w:val="21"/>
        </w:rPr>
        <w:t>（PK_A, SK_A）。</w:t>
      </w:r>
    </w:p>
    <w:p w14:paraId="2704EF23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>Bob 生成自己的密钥对：SM2 公</w:t>
      </w:r>
      <w:proofErr w:type="gramStart"/>
      <w:r w:rsidRPr="00221B1B">
        <w:rPr>
          <w:szCs w:val="21"/>
        </w:rPr>
        <w:t>钥</w:t>
      </w:r>
      <w:proofErr w:type="gramEnd"/>
      <w:r w:rsidRPr="00221B1B">
        <w:rPr>
          <w:szCs w:val="21"/>
        </w:rPr>
        <w:t>和</w:t>
      </w:r>
      <w:proofErr w:type="gramStart"/>
      <w:r w:rsidRPr="00221B1B">
        <w:rPr>
          <w:szCs w:val="21"/>
        </w:rPr>
        <w:t>私钥</w:t>
      </w:r>
      <w:proofErr w:type="gramEnd"/>
      <w:r w:rsidRPr="00221B1B">
        <w:rPr>
          <w:szCs w:val="21"/>
        </w:rPr>
        <w:t>（PK_B, SK_B）。</w:t>
      </w:r>
    </w:p>
    <w:p w14:paraId="0356EAE2" w14:textId="77777777" w:rsidR="00221B1B" w:rsidRPr="00221B1B" w:rsidRDefault="00221B1B" w:rsidP="00221B1B">
      <w:pPr>
        <w:ind w:left="720"/>
        <w:rPr>
          <w:szCs w:val="21"/>
        </w:rPr>
      </w:pPr>
      <w:r w:rsidRPr="00221B1B">
        <w:rPr>
          <w:szCs w:val="21"/>
        </w:rPr>
        <w:t>协商随机数：</w:t>
      </w:r>
    </w:p>
    <w:p w14:paraId="387D996C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>Alice 和 Bob 协商生成一个共同的随机数 R，该随机数用于在签名过程中引入随机性，增加签名的安全性。他们可以通过安全通信渠道或密钥协商协议来生成共同的随机数。</w:t>
      </w:r>
    </w:p>
    <w:p w14:paraId="45739C5A" w14:textId="77777777" w:rsidR="00221B1B" w:rsidRPr="00221B1B" w:rsidRDefault="00221B1B" w:rsidP="00221B1B">
      <w:pPr>
        <w:ind w:left="720"/>
        <w:rPr>
          <w:szCs w:val="21"/>
        </w:rPr>
      </w:pPr>
      <w:r w:rsidRPr="00221B1B">
        <w:rPr>
          <w:szCs w:val="21"/>
        </w:rPr>
        <w:t>签名过程：</w:t>
      </w:r>
    </w:p>
    <w:p w14:paraId="7F41F38C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>Alice 和 Bob 分别对待签名的消息 M 计算哈希值 H(M)。</w:t>
      </w:r>
    </w:p>
    <w:p w14:paraId="20292D4F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 xml:space="preserve">Alice 计算自己的部分签名 S_A = (r, </w:t>
      </w:r>
      <w:proofErr w:type="spellStart"/>
      <w:r w:rsidRPr="00221B1B">
        <w:rPr>
          <w:szCs w:val="21"/>
        </w:rPr>
        <w:t>s_A</w:t>
      </w:r>
      <w:proofErr w:type="spellEnd"/>
      <w:r w:rsidRPr="00221B1B">
        <w:rPr>
          <w:szCs w:val="21"/>
        </w:rPr>
        <w:t>)：</w:t>
      </w:r>
    </w:p>
    <w:p w14:paraId="66BBF575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 xml:space="preserve">选择一个随机数 </w:t>
      </w:r>
      <w:proofErr w:type="spellStart"/>
      <w:r w:rsidRPr="00221B1B">
        <w:rPr>
          <w:szCs w:val="21"/>
        </w:rPr>
        <w:t>k_A</w:t>
      </w:r>
      <w:proofErr w:type="spellEnd"/>
      <w:r w:rsidRPr="00221B1B">
        <w:rPr>
          <w:szCs w:val="21"/>
        </w:rPr>
        <w:t>。</w:t>
      </w:r>
    </w:p>
    <w:p w14:paraId="53C46777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 xml:space="preserve">计算椭圆曲线点 </w:t>
      </w:r>
      <w:proofErr w:type="spellStart"/>
      <w:r w:rsidRPr="00221B1B">
        <w:rPr>
          <w:szCs w:val="21"/>
        </w:rPr>
        <w:t>k_A</w:t>
      </w:r>
      <w:proofErr w:type="spellEnd"/>
      <w:r w:rsidRPr="00221B1B">
        <w:rPr>
          <w:szCs w:val="21"/>
        </w:rPr>
        <w:t xml:space="preserve"> * G，其中 G 是椭圆曲线的基点。</w:t>
      </w:r>
    </w:p>
    <w:p w14:paraId="30C21187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>将 X 坐标值 r 作为签名的一部分。</w:t>
      </w:r>
    </w:p>
    <w:p w14:paraId="202744F5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 xml:space="preserve">计算 </w:t>
      </w:r>
      <w:proofErr w:type="spellStart"/>
      <w:r w:rsidRPr="00221B1B">
        <w:rPr>
          <w:szCs w:val="21"/>
        </w:rPr>
        <w:t>s_A</w:t>
      </w:r>
      <w:proofErr w:type="spellEnd"/>
      <w:r w:rsidRPr="00221B1B">
        <w:rPr>
          <w:szCs w:val="21"/>
        </w:rPr>
        <w:t xml:space="preserve"> = (H(M) + r * SK_A) * </w:t>
      </w:r>
      <w:proofErr w:type="spellStart"/>
      <w:r w:rsidRPr="00221B1B">
        <w:rPr>
          <w:szCs w:val="21"/>
        </w:rPr>
        <w:t>k_A</w:t>
      </w:r>
      <w:proofErr w:type="spellEnd"/>
      <w:r w:rsidRPr="00221B1B">
        <w:rPr>
          <w:szCs w:val="21"/>
        </w:rPr>
        <w:t>^(-1) mod n，其中 n 是椭圆曲线群的阶。</w:t>
      </w:r>
    </w:p>
    <w:p w14:paraId="1D8D2779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 xml:space="preserve">Bob 计算自己的部分签名 S_B = (r, </w:t>
      </w:r>
      <w:proofErr w:type="spellStart"/>
      <w:r w:rsidRPr="00221B1B">
        <w:rPr>
          <w:szCs w:val="21"/>
        </w:rPr>
        <w:t>s_B</w:t>
      </w:r>
      <w:proofErr w:type="spellEnd"/>
      <w:r w:rsidRPr="00221B1B">
        <w:rPr>
          <w:szCs w:val="21"/>
        </w:rPr>
        <w:t>)：</w:t>
      </w:r>
    </w:p>
    <w:p w14:paraId="4B3016D6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 xml:space="preserve">选择一个随机数 </w:t>
      </w:r>
      <w:proofErr w:type="spellStart"/>
      <w:r w:rsidRPr="00221B1B">
        <w:rPr>
          <w:szCs w:val="21"/>
        </w:rPr>
        <w:t>k_B</w:t>
      </w:r>
      <w:proofErr w:type="spellEnd"/>
      <w:r w:rsidRPr="00221B1B">
        <w:rPr>
          <w:szCs w:val="21"/>
        </w:rPr>
        <w:t>。</w:t>
      </w:r>
    </w:p>
    <w:p w14:paraId="0EE8ED55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 xml:space="preserve">计算椭圆曲线点 </w:t>
      </w:r>
      <w:proofErr w:type="spellStart"/>
      <w:r w:rsidRPr="00221B1B">
        <w:rPr>
          <w:szCs w:val="21"/>
        </w:rPr>
        <w:t>k_B</w:t>
      </w:r>
      <w:proofErr w:type="spellEnd"/>
      <w:r w:rsidRPr="00221B1B">
        <w:rPr>
          <w:szCs w:val="21"/>
        </w:rPr>
        <w:t xml:space="preserve"> * G。</w:t>
      </w:r>
    </w:p>
    <w:p w14:paraId="18E58456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>将 X 坐标值 r 作为签名的一部分。</w:t>
      </w:r>
    </w:p>
    <w:p w14:paraId="3812A265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 xml:space="preserve">计算 </w:t>
      </w:r>
      <w:proofErr w:type="spellStart"/>
      <w:r w:rsidRPr="00221B1B">
        <w:rPr>
          <w:szCs w:val="21"/>
        </w:rPr>
        <w:t>s_B</w:t>
      </w:r>
      <w:proofErr w:type="spellEnd"/>
      <w:r w:rsidRPr="00221B1B">
        <w:rPr>
          <w:szCs w:val="21"/>
        </w:rPr>
        <w:t xml:space="preserve"> = (H(M) + r * SK_B) * </w:t>
      </w:r>
      <w:proofErr w:type="spellStart"/>
      <w:r w:rsidRPr="00221B1B">
        <w:rPr>
          <w:szCs w:val="21"/>
        </w:rPr>
        <w:t>k_B</w:t>
      </w:r>
      <w:proofErr w:type="spellEnd"/>
      <w:r w:rsidRPr="00221B1B">
        <w:rPr>
          <w:szCs w:val="21"/>
        </w:rPr>
        <w:t>^(-1) mod n。</w:t>
      </w:r>
    </w:p>
    <w:p w14:paraId="3DECDDA6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>Alice 和 Bob 将各自的部分签名 S_A 和 S_B 交换。</w:t>
      </w:r>
    </w:p>
    <w:p w14:paraId="430004CB" w14:textId="77777777" w:rsidR="00221B1B" w:rsidRPr="00221B1B" w:rsidRDefault="00221B1B" w:rsidP="00221B1B">
      <w:pPr>
        <w:ind w:left="720"/>
        <w:rPr>
          <w:szCs w:val="21"/>
        </w:rPr>
      </w:pPr>
      <w:r w:rsidRPr="00221B1B">
        <w:rPr>
          <w:szCs w:val="21"/>
        </w:rPr>
        <w:t>组合签名：</w:t>
      </w:r>
    </w:p>
    <w:p w14:paraId="72C4B144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>Alice 和 Bob 汇总各自的部分签名 S_A 和 S_B，得到最终的两方协同签名 S = (r, s)：</w:t>
      </w:r>
    </w:p>
    <w:p w14:paraId="7ED16F84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>r 为共同的随机数 R。</w:t>
      </w:r>
    </w:p>
    <w:p w14:paraId="43B017DC" w14:textId="77777777" w:rsidR="00221B1B" w:rsidRPr="00221B1B" w:rsidRDefault="00221B1B" w:rsidP="00221B1B">
      <w:pPr>
        <w:ind w:left="2160"/>
        <w:rPr>
          <w:szCs w:val="21"/>
        </w:rPr>
      </w:pPr>
      <w:r w:rsidRPr="00221B1B">
        <w:rPr>
          <w:szCs w:val="21"/>
        </w:rPr>
        <w:t>s = (</w:t>
      </w:r>
      <w:proofErr w:type="spellStart"/>
      <w:r w:rsidRPr="00221B1B">
        <w:rPr>
          <w:szCs w:val="21"/>
        </w:rPr>
        <w:t>s_A</w:t>
      </w:r>
      <w:proofErr w:type="spellEnd"/>
      <w:r w:rsidRPr="00221B1B">
        <w:rPr>
          <w:szCs w:val="21"/>
        </w:rPr>
        <w:t xml:space="preserve"> + </w:t>
      </w:r>
      <w:proofErr w:type="spellStart"/>
      <w:r w:rsidRPr="00221B1B">
        <w:rPr>
          <w:szCs w:val="21"/>
        </w:rPr>
        <w:t>s_B</w:t>
      </w:r>
      <w:proofErr w:type="spellEnd"/>
      <w:r w:rsidRPr="00221B1B">
        <w:rPr>
          <w:szCs w:val="21"/>
        </w:rPr>
        <w:t>) mod n。</w:t>
      </w:r>
    </w:p>
    <w:p w14:paraId="559024F8" w14:textId="77777777" w:rsidR="00221B1B" w:rsidRPr="00221B1B" w:rsidRDefault="00221B1B" w:rsidP="00221B1B">
      <w:pPr>
        <w:ind w:left="720"/>
        <w:rPr>
          <w:szCs w:val="21"/>
        </w:rPr>
      </w:pPr>
      <w:r w:rsidRPr="00221B1B">
        <w:rPr>
          <w:szCs w:val="21"/>
        </w:rPr>
        <w:t>验证签名：</w:t>
      </w:r>
    </w:p>
    <w:p w14:paraId="15E713F7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>任何人可以使用公</w:t>
      </w:r>
      <w:proofErr w:type="gramStart"/>
      <w:r w:rsidRPr="00221B1B">
        <w:rPr>
          <w:szCs w:val="21"/>
        </w:rPr>
        <w:t>钥</w:t>
      </w:r>
      <w:proofErr w:type="gramEnd"/>
      <w:r w:rsidRPr="00221B1B">
        <w:rPr>
          <w:szCs w:val="21"/>
        </w:rPr>
        <w:t xml:space="preserve"> PK_A 和 PK_B 来验证签名的有效性。</w:t>
      </w:r>
    </w:p>
    <w:p w14:paraId="5CF5A459" w14:textId="77777777" w:rsidR="00221B1B" w:rsidRPr="00221B1B" w:rsidRDefault="00221B1B" w:rsidP="00221B1B">
      <w:pPr>
        <w:ind w:left="1440"/>
        <w:rPr>
          <w:szCs w:val="21"/>
        </w:rPr>
      </w:pPr>
      <w:r w:rsidRPr="00221B1B">
        <w:rPr>
          <w:szCs w:val="21"/>
        </w:rPr>
        <w:t>验证过程类似于普通的 SM2 签名验证，即验证 s * G 是否等于 r + H(M) * PK。</w:t>
      </w:r>
    </w:p>
    <w:p w14:paraId="55489898" w14:textId="77777777" w:rsidR="004E707C" w:rsidRPr="00221B1B" w:rsidRDefault="004E707C" w:rsidP="001E66DD">
      <w:pPr>
        <w:rPr>
          <w:szCs w:val="21"/>
        </w:rPr>
      </w:pPr>
    </w:p>
    <w:p w14:paraId="37BEDEE1" w14:textId="77777777" w:rsidR="004E707C" w:rsidRDefault="004E707C" w:rsidP="001E66DD">
      <w:pPr>
        <w:rPr>
          <w:szCs w:val="21"/>
        </w:rPr>
      </w:pPr>
    </w:p>
    <w:p w14:paraId="352DBC40" w14:textId="4AB1C7B7" w:rsidR="004E707C" w:rsidRDefault="004E707C" w:rsidP="001E66DD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513A2CFD" w14:textId="5FDED8DB" w:rsidR="004E707C" w:rsidRDefault="004E707C" w:rsidP="001E66DD">
      <w:pPr>
        <w:rPr>
          <w:szCs w:val="21"/>
        </w:rPr>
      </w:pPr>
      <w:r w:rsidRPr="004E707C">
        <w:rPr>
          <w:szCs w:val="21"/>
        </w:rPr>
        <w:drawing>
          <wp:inline distT="0" distB="0" distL="0" distR="0" wp14:anchorId="033230AA" wp14:editId="3D435C4D">
            <wp:extent cx="2293620" cy="537469"/>
            <wp:effectExtent l="0" t="0" r="0" b="0"/>
            <wp:docPr id="1861258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8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1087" cy="5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7CE9" w14:textId="0B9A9847" w:rsidR="004E707C" w:rsidRDefault="004E707C" w:rsidP="001E66DD">
      <w:pPr>
        <w:rPr>
          <w:szCs w:val="21"/>
        </w:rPr>
      </w:pPr>
      <w:r w:rsidRPr="004E707C">
        <w:rPr>
          <w:szCs w:val="21"/>
        </w:rPr>
        <w:lastRenderedPageBreak/>
        <w:drawing>
          <wp:inline distT="0" distB="0" distL="0" distR="0" wp14:anchorId="44D0957D" wp14:editId="37B08333">
            <wp:extent cx="5158740" cy="1730967"/>
            <wp:effectExtent l="0" t="0" r="3810" b="3175"/>
            <wp:docPr id="1925423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23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80" cy="17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1E08" w14:textId="79147A30" w:rsidR="004E707C" w:rsidRDefault="004E707C" w:rsidP="001E66DD">
      <w:pPr>
        <w:rPr>
          <w:szCs w:val="21"/>
        </w:rPr>
      </w:pPr>
      <w:r>
        <w:rPr>
          <w:rFonts w:hint="eastAsia"/>
          <w:szCs w:val="21"/>
        </w:rPr>
        <w:t>连接并签名用时：0</w:t>
      </w:r>
      <w:r>
        <w:rPr>
          <w:szCs w:val="21"/>
        </w:rPr>
        <w:t>.137</w:t>
      </w:r>
      <w:r w:rsidR="0078132C">
        <w:rPr>
          <w:rFonts w:hint="eastAsia"/>
          <w:szCs w:val="21"/>
        </w:rPr>
        <w:t>s</w:t>
      </w:r>
    </w:p>
    <w:p w14:paraId="3CEE33CB" w14:textId="77777777" w:rsidR="00C44724" w:rsidRDefault="00C44724" w:rsidP="001E66DD">
      <w:pPr>
        <w:rPr>
          <w:szCs w:val="21"/>
        </w:rPr>
      </w:pPr>
    </w:p>
    <w:p w14:paraId="273097DF" w14:textId="2390E415" w:rsidR="00C44724" w:rsidRPr="00AE64F9" w:rsidRDefault="00C44724" w:rsidP="001E66DD">
      <w:pPr>
        <w:rPr>
          <w:sz w:val="30"/>
          <w:szCs w:val="30"/>
        </w:rPr>
      </w:pPr>
      <w:r w:rsidRPr="00AE64F9">
        <w:rPr>
          <w:sz w:val="30"/>
          <w:szCs w:val="30"/>
        </w:rPr>
        <w:t>*Project16: implement sm2 2P decrypt with real network communication</w:t>
      </w:r>
    </w:p>
    <w:p w14:paraId="39134855" w14:textId="4FF301C4" w:rsidR="00BD69A7" w:rsidRDefault="00BD69A7" w:rsidP="001E66DD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7B7EB726" w14:textId="77777777" w:rsidR="00C44724" w:rsidRPr="00C44724" w:rsidRDefault="00C44724" w:rsidP="00C44724">
      <w:pPr>
        <w:ind w:left="420" w:firstLine="420"/>
        <w:rPr>
          <w:szCs w:val="21"/>
        </w:rPr>
      </w:pPr>
      <w:r w:rsidRPr="00C44724">
        <w:rPr>
          <w:szCs w:val="21"/>
        </w:rPr>
        <w:t>密钥生成：</w:t>
      </w:r>
    </w:p>
    <w:p w14:paraId="474528F6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Alice 生成自己的密钥对：SM2 公</w:t>
      </w:r>
      <w:proofErr w:type="gramStart"/>
      <w:r w:rsidRPr="00C44724">
        <w:rPr>
          <w:szCs w:val="21"/>
        </w:rPr>
        <w:t>钥</w:t>
      </w:r>
      <w:proofErr w:type="gramEnd"/>
      <w:r w:rsidRPr="00C44724">
        <w:rPr>
          <w:szCs w:val="21"/>
        </w:rPr>
        <w:t>和</w:t>
      </w:r>
      <w:proofErr w:type="gramStart"/>
      <w:r w:rsidRPr="00C44724">
        <w:rPr>
          <w:szCs w:val="21"/>
        </w:rPr>
        <w:t>私钥</w:t>
      </w:r>
      <w:proofErr w:type="gramEnd"/>
      <w:r w:rsidRPr="00C44724">
        <w:rPr>
          <w:szCs w:val="21"/>
        </w:rPr>
        <w:t>（PK_A, SK_A）。</w:t>
      </w:r>
    </w:p>
    <w:p w14:paraId="43413E75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Bob 生成自己的密钥对：SM2 公</w:t>
      </w:r>
      <w:proofErr w:type="gramStart"/>
      <w:r w:rsidRPr="00C44724">
        <w:rPr>
          <w:szCs w:val="21"/>
        </w:rPr>
        <w:t>钥</w:t>
      </w:r>
      <w:proofErr w:type="gramEnd"/>
      <w:r w:rsidRPr="00C44724">
        <w:rPr>
          <w:szCs w:val="21"/>
        </w:rPr>
        <w:t>和</w:t>
      </w:r>
      <w:proofErr w:type="gramStart"/>
      <w:r w:rsidRPr="00C44724">
        <w:rPr>
          <w:szCs w:val="21"/>
        </w:rPr>
        <w:t>私钥</w:t>
      </w:r>
      <w:proofErr w:type="gramEnd"/>
      <w:r w:rsidRPr="00C44724">
        <w:rPr>
          <w:szCs w:val="21"/>
        </w:rPr>
        <w:t>（PK_B, SK_B）。</w:t>
      </w:r>
    </w:p>
    <w:p w14:paraId="3905E738" w14:textId="77777777" w:rsidR="00C44724" w:rsidRPr="00C44724" w:rsidRDefault="00C44724" w:rsidP="00C44724">
      <w:pPr>
        <w:ind w:left="720"/>
        <w:rPr>
          <w:szCs w:val="21"/>
        </w:rPr>
      </w:pPr>
      <w:r w:rsidRPr="00C44724">
        <w:rPr>
          <w:szCs w:val="21"/>
        </w:rPr>
        <w:t>加密过程：</w:t>
      </w:r>
    </w:p>
    <w:p w14:paraId="32842B95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信息发送者使用 Alice 和 Bob 的公</w:t>
      </w:r>
      <w:proofErr w:type="gramStart"/>
      <w:r w:rsidRPr="00C44724">
        <w:rPr>
          <w:szCs w:val="21"/>
        </w:rPr>
        <w:t>钥</w:t>
      </w:r>
      <w:proofErr w:type="gramEnd"/>
      <w:r w:rsidRPr="00C44724">
        <w:rPr>
          <w:szCs w:val="21"/>
        </w:rPr>
        <w:t>（PK_A 和 PK_B）对消息 M 进行加密，生成密文 C。</w:t>
      </w:r>
    </w:p>
    <w:p w14:paraId="1388BD9C" w14:textId="77777777" w:rsidR="00C44724" w:rsidRPr="00C44724" w:rsidRDefault="00C44724" w:rsidP="00C44724">
      <w:pPr>
        <w:ind w:left="720"/>
        <w:rPr>
          <w:szCs w:val="21"/>
        </w:rPr>
      </w:pPr>
      <w:r w:rsidRPr="00C44724">
        <w:rPr>
          <w:szCs w:val="21"/>
        </w:rPr>
        <w:t>协商随机数：</w:t>
      </w:r>
    </w:p>
    <w:p w14:paraId="7FDED246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Alice 和 Bob 协商生成一个共同的随机数 R，该随机数用于在解密过程中引入随机性，增加解密的安全性。他们可以通过安全通信渠道或密钥协商协议来生成共同的随机数。</w:t>
      </w:r>
    </w:p>
    <w:p w14:paraId="2235C802" w14:textId="77777777" w:rsidR="00C44724" w:rsidRPr="00C44724" w:rsidRDefault="00C44724" w:rsidP="00C44724">
      <w:pPr>
        <w:ind w:left="720"/>
        <w:rPr>
          <w:szCs w:val="21"/>
        </w:rPr>
      </w:pPr>
      <w:r w:rsidRPr="00C44724">
        <w:rPr>
          <w:szCs w:val="21"/>
        </w:rPr>
        <w:t>解密过程：</w:t>
      </w:r>
    </w:p>
    <w:p w14:paraId="0446C2E1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Alice 和 Bob 分别对密文 C 进行解密。</w:t>
      </w:r>
    </w:p>
    <w:p w14:paraId="29AEF686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Alice 计算自己的部分解密结果 D_A：</w:t>
      </w:r>
    </w:p>
    <w:p w14:paraId="383442C7" w14:textId="77777777" w:rsidR="00C44724" w:rsidRPr="00C44724" w:rsidRDefault="00C44724" w:rsidP="00C44724">
      <w:pPr>
        <w:ind w:left="2160"/>
        <w:rPr>
          <w:szCs w:val="21"/>
        </w:rPr>
      </w:pPr>
      <w:r w:rsidRPr="00C44724">
        <w:rPr>
          <w:szCs w:val="21"/>
        </w:rPr>
        <w:t>使用她的私</w:t>
      </w:r>
      <w:proofErr w:type="gramStart"/>
      <w:r w:rsidRPr="00C44724">
        <w:rPr>
          <w:szCs w:val="21"/>
        </w:rPr>
        <w:t>钥</w:t>
      </w:r>
      <w:proofErr w:type="gramEnd"/>
      <w:r w:rsidRPr="00C44724">
        <w:rPr>
          <w:szCs w:val="21"/>
        </w:rPr>
        <w:t xml:space="preserve"> SK_A 对 C 进行解密，得到中间结果 D_A'。</w:t>
      </w:r>
    </w:p>
    <w:p w14:paraId="47F2ACCD" w14:textId="77777777" w:rsidR="00C44724" w:rsidRPr="00C44724" w:rsidRDefault="00C44724" w:rsidP="00C44724">
      <w:pPr>
        <w:ind w:left="2160"/>
        <w:rPr>
          <w:szCs w:val="21"/>
        </w:rPr>
      </w:pPr>
      <w:r w:rsidRPr="00C44724">
        <w:rPr>
          <w:szCs w:val="21"/>
        </w:rPr>
        <w:t>使用共同的随机数 R 对 D_A' 进行异或运算，得到 D_A = D_A' ⊕ R。</w:t>
      </w:r>
    </w:p>
    <w:p w14:paraId="43DC0C83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Bob 计算自己的部分解密结果 D_B：</w:t>
      </w:r>
    </w:p>
    <w:p w14:paraId="6BD8E7D6" w14:textId="77777777" w:rsidR="00C44724" w:rsidRPr="00C44724" w:rsidRDefault="00C44724" w:rsidP="00C44724">
      <w:pPr>
        <w:ind w:left="2160"/>
        <w:rPr>
          <w:szCs w:val="21"/>
        </w:rPr>
      </w:pPr>
      <w:r w:rsidRPr="00C44724">
        <w:rPr>
          <w:szCs w:val="21"/>
        </w:rPr>
        <w:t>使用他的私</w:t>
      </w:r>
      <w:proofErr w:type="gramStart"/>
      <w:r w:rsidRPr="00C44724">
        <w:rPr>
          <w:szCs w:val="21"/>
        </w:rPr>
        <w:t>钥</w:t>
      </w:r>
      <w:proofErr w:type="gramEnd"/>
      <w:r w:rsidRPr="00C44724">
        <w:rPr>
          <w:szCs w:val="21"/>
        </w:rPr>
        <w:t xml:space="preserve"> SK_B 对 C 进行解密，得到中间结果 D_B'。</w:t>
      </w:r>
    </w:p>
    <w:p w14:paraId="7B42EC4F" w14:textId="77777777" w:rsidR="00C44724" w:rsidRPr="00C44724" w:rsidRDefault="00C44724" w:rsidP="00C44724">
      <w:pPr>
        <w:ind w:left="2160"/>
        <w:rPr>
          <w:szCs w:val="21"/>
        </w:rPr>
      </w:pPr>
      <w:r w:rsidRPr="00C44724">
        <w:rPr>
          <w:szCs w:val="21"/>
        </w:rPr>
        <w:t>使用共同的随机数 R 对 D_B' 进行异或运算，得到 D_B = D_B' ⊕ R。</w:t>
      </w:r>
    </w:p>
    <w:p w14:paraId="51707E5F" w14:textId="77777777" w:rsidR="00C44724" w:rsidRPr="00C44724" w:rsidRDefault="00C44724" w:rsidP="00C44724">
      <w:pPr>
        <w:ind w:left="720"/>
        <w:rPr>
          <w:szCs w:val="21"/>
        </w:rPr>
      </w:pPr>
      <w:r w:rsidRPr="00C44724">
        <w:rPr>
          <w:szCs w:val="21"/>
        </w:rPr>
        <w:t>合并解密结果：</w:t>
      </w:r>
    </w:p>
    <w:p w14:paraId="63ACDD19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Alice 和 Bob 将各自的部分解密结果 D_A 和 D_B 交换。</w:t>
      </w:r>
    </w:p>
    <w:p w14:paraId="79AAF912" w14:textId="77777777" w:rsidR="00C44724" w:rsidRP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两方合并各自的解密结果，得到最终的明文 M = D_A ⊕ D_B。</w:t>
      </w:r>
    </w:p>
    <w:p w14:paraId="2F222472" w14:textId="77777777" w:rsidR="00C44724" w:rsidRPr="00C44724" w:rsidRDefault="00C44724" w:rsidP="00C44724">
      <w:pPr>
        <w:ind w:left="720"/>
        <w:rPr>
          <w:szCs w:val="21"/>
        </w:rPr>
      </w:pPr>
      <w:r w:rsidRPr="00C44724">
        <w:rPr>
          <w:szCs w:val="21"/>
        </w:rPr>
        <w:t>验证解密：</w:t>
      </w:r>
    </w:p>
    <w:p w14:paraId="4BDCFB76" w14:textId="77777777" w:rsidR="00C44724" w:rsidRDefault="00C44724" w:rsidP="00C44724">
      <w:pPr>
        <w:ind w:left="1440"/>
        <w:rPr>
          <w:szCs w:val="21"/>
        </w:rPr>
      </w:pPr>
      <w:r w:rsidRPr="00C44724">
        <w:rPr>
          <w:szCs w:val="21"/>
        </w:rPr>
        <w:t>验证解密的正确性，确保得到的明文 M 是正确的原始消息。</w:t>
      </w:r>
    </w:p>
    <w:p w14:paraId="4849955F" w14:textId="77777777" w:rsidR="00BD69A7" w:rsidRPr="00C44724" w:rsidRDefault="00BD69A7" w:rsidP="00BD69A7">
      <w:pPr>
        <w:rPr>
          <w:rFonts w:hint="eastAsia"/>
          <w:szCs w:val="21"/>
        </w:rPr>
      </w:pPr>
    </w:p>
    <w:p w14:paraId="4B817215" w14:textId="56B5497B" w:rsidR="00C44724" w:rsidRDefault="00BD69A7" w:rsidP="001E66DD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7DD66EEC" w14:textId="45711606" w:rsidR="00BD69A7" w:rsidRDefault="00BD69A7" w:rsidP="001E66DD">
      <w:pPr>
        <w:rPr>
          <w:szCs w:val="21"/>
        </w:rPr>
      </w:pPr>
      <w:r w:rsidRPr="00BD69A7">
        <w:rPr>
          <w:szCs w:val="21"/>
        </w:rPr>
        <w:lastRenderedPageBreak/>
        <w:drawing>
          <wp:inline distT="0" distB="0" distL="0" distR="0" wp14:anchorId="1E66AF7C" wp14:editId="69513C3D">
            <wp:extent cx="2141220" cy="503278"/>
            <wp:effectExtent l="0" t="0" r="0" b="0"/>
            <wp:docPr id="290146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462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7938" cy="5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F1C" w14:textId="7E75529B" w:rsidR="00BD69A7" w:rsidRDefault="00BD69A7" w:rsidP="001E66DD">
      <w:pPr>
        <w:rPr>
          <w:szCs w:val="21"/>
        </w:rPr>
      </w:pPr>
      <w:r w:rsidRPr="00BD69A7">
        <w:rPr>
          <w:szCs w:val="21"/>
        </w:rPr>
        <w:drawing>
          <wp:inline distT="0" distB="0" distL="0" distR="0" wp14:anchorId="75EF1345" wp14:editId="3536B81A">
            <wp:extent cx="5274310" cy="1332865"/>
            <wp:effectExtent l="0" t="0" r="2540" b="635"/>
            <wp:docPr id="244544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45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5C86" w14:textId="48763F76" w:rsidR="00E7138B" w:rsidRDefault="00E7138B" w:rsidP="001E66DD">
      <w:pPr>
        <w:rPr>
          <w:szCs w:val="21"/>
        </w:rPr>
      </w:pPr>
      <w:r>
        <w:rPr>
          <w:rFonts w:hint="eastAsia"/>
          <w:szCs w:val="21"/>
        </w:rPr>
        <w:t>建立连接并解密用时0</w:t>
      </w:r>
      <w:r>
        <w:rPr>
          <w:szCs w:val="21"/>
        </w:rPr>
        <w:t>.06</w:t>
      </w:r>
      <w:r>
        <w:rPr>
          <w:rFonts w:hint="eastAsia"/>
          <w:szCs w:val="21"/>
        </w:rPr>
        <w:t>s</w:t>
      </w:r>
    </w:p>
    <w:p w14:paraId="32E33151" w14:textId="1DA685D7" w:rsidR="00AB3CA8" w:rsidRPr="00AE64F9" w:rsidRDefault="00AB3CA8" w:rsidP="001E66DD">
      <w:pPr>
        <w:rPr>
          <w:sz w:val="30"/>
          <w:szCs w:val="30"/>
        </w:rPr>
      </w:pPr>
      <w:r w:rsidRPr="00AE64F9">
        <w:rPr>
          <w:sz w:val="30"/>
          <w:szCs w:val="30"/>
        </w:rPr>
        <w:t>*Project17：比较Firefox和谷歌的记住密码插件的实现区别</w:t>
      </w:r>
    </w:p>
    <w:p w14:paraId="0F02E493" w14:textId="77777777" w:rsidR="00AB3CA8" w:rsidRPr="00AB3CA8" w:rsidRDefault="00AB3CA8" w:rsidP="00AB3CA8">
      <w:pPr>
        <w:rPr>
          <w:szCs w:val="21"/>
        </w:rPr>
      </w:pPr>
      <w:r w:rsidRPr="00AB3CA8">
        <w:rPr>
          <w:rFonts w:hint="eastAsia"/>
          <w:szCs w:val="21"/>
        </w:rPr>
        <w:t>在声明权限时，</w:t>
      </w:r>
      <w:r w:rsidRPr="00AB3CA8">
        <w:rPr>
          <w:szCs w:val="21"/>
        </w:rPr>
        <w:t>Firefox使用"permissions"字段，而谷歌浏览器使用"permissions"字段或"</w:t>
      </w:r>
      <w:proofErr w:type="spellStart"/>
      <w:r w:rsidRPr="00AB3CA8">
        <w:rPr>
          <w:szCs w:val="21"/>
        </w:rPr>
        <w:t>optional_permissions</w:t>
      </w:r>
      <w:proofErr w:type="spellEnd"/>
      <w:r w:rsidRPr="00AB3CA8">
        <w:rPr>
          <w:szCs w:val="21"/>
        </w:rPr>
        <w:t>"字段来声明不同类型的权限。</w:t>
      </w:r>
    </w:p>
    <w:p w14:paraId="7D078E6D" w14:textId="77777777" w:rsidR="00AB3CA8" w:rsidRPr="00AB3CA8" w:rsidRDefault="00AB3CA8" w:rsidP="00AB3CA8">
      <w:pPr>
        <w:rPr>
          <w:szCs w:val="21"/>
        </w:rPr>
      </w:pPr>
      <w:proofErr w:type="spellStart"/>
      <w:r w:rsidRPr="00AB3CA8">
        <w:rPr>
          <w:szCs w:val="21"/>
        </w:rPr>
        <w:t>firefox</w:t>
      </w:r>
      <w:proofErr w:type="spellEnd"/>
      <w:r w:rsidRPr="00AB3CA8">
        <w:rPr>
          <w:szCs w:val="21"/>
        </w:rPr>
        <w:t>:</w:t>
      </w:r>
    </w:p>
    <w:p w14:paraId="25EFE030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</w:t>
      </w:r>
      <w:proofErr w:type="spellStart"/>
      <w:proofErr w:type="gramStart"/>
      <w:r w:rsidRPr="00AB3CA8">
        <w:rPr>
          <w:szCs w:val="21"/>
        </w:rPr>
        <w:t>manifest</w:t>
      </w:r>
      <w:proofErr w:type="gramEnd"/>
      <w:r w:rsidRPr="00AB3CA8">
        <w:rPr>
          <w:szCs w:val="21"/>
        </w:rPr>
        <w:t>_version</w:t>
      </w:r>
      <w:proofErr w:type="spellEnd"/>
      <w:r w:rsidRPr="00AB3CA8">
        <w:rPr>
          <w:szCs w:val="21"/>
        </w:rPr>
        <w:t>": 2,</w:t>
      </w:r>
    </w:p>
    <w:p w14:paraId="7E785D30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"name": "Your Password Manager",</w:t>
      </w:r>
    </w:p>
    <w:p w14:paraId="6A9BECC7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"version": "1.0",</w:t>
      </w:r>
    </w:p>
    <w:p w14:paraId="7AD76F52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"description": "A password manager extension for Firefox",</w:t>
      </w:r>
    </w:p>
    <w:p w14:paraId="35D6A59C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"permissions": [</w:t>
      </w:r>
    </w:p>
    <w:p w14:paraId="069C1F3A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"tabs",</w:t>
      </w:r>
    </w:p>
    <w:p w14:paraId="2E66A779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"storage"</w:t>
      </w:r>
    </w:p>
    <w:p w14:paraId="333397A9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],</w:t>
      </w:r>
    </w:p>
    <w:p w14:paraId="5D4E0BE7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</w:t>
      </w:r>
      <w:proofErr w:type="spellStart"/>
      <w:proofErr w:type="gramStart"/>
      <w:r w:rsidRPr="00AB3CA8">
        <w:rPr>
          <w:szCs w:val="21"/>
        </w:rPr>
        <w:t>content</w:t>
      </w:r>
      <w:proofErr w:type="gramEnd"/>
      <w:r w:rsidRPr="00AB3CA8">
        <w:rPr>
          <w:szCs w:val="21"/>
        </w:rPr>
        <w:t>_scripts</w:t>
      </w:r>
      <w:proofErr w:type="spellEnd"/>
      <w:r w:rsidRPr="00AB3CA8">
        <w:rPr>
          <w:szCs w:val="21"/>
        </w:rPr>
        <w:t>": [</w:t>
      </w:r>
    </w:p>
    <w:p w14:paraId="162B9122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{</w:t>
      </w:r>
    </w:p>
    <w:p w14:paraId="206B94A1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  "matches": ["&lt;</w:t>
      </w:r>
      <w:proofErr w:type="spellStart"/>
      <w:r w:rsidRPr="00AB3CA8">
        <w:rPr>
          <w:szCs w:val="21"/>
        </w:rPr>
        <w:t>all_urls</w:t>
      </w:r>
      <w:proofErr w:type="spellEnd"/>
      <w:r w:rsidRPr="00AB3CA8">
        <w:rPr>
          <w:szCs w:val="21"/>
        </w:rPr>
        <w:t>&gt;"],</w:t>
      </w:r>
    </w:p>
    <w:p w14:paraId="5A319EB5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  "</w:t>
      </w:r>
      <w:proofErr w:type="spellStart"/>
      <w:r w:rsidRPr="00AB3CA8">
        <w:rPr>
          <w:szCs w:val="21"/>
        </w:rPr>
        <w:t>js</w:t>
      </w:r>
      <w:proofErr w:type="spellEnd"/>
      <w:r w:rsidRPr="00AB3CA8">
        <w:rPr>
          <w:szCs w:val="21"/>
        </w:rPr>
        <w:t>": ["content.js"]</w:t>
      </w:r>
    </w:p>
    <w:p w14:paraId="3CA264C3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}</w:t>
      </w:r>
    </w:p>
    <w:p w14:paraId="3D0072F8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],</w:t>
      </w:r>
    </w:p>
    <w:p w14:paraId="55475DAC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</w:t>
      </w:r>
      <w:proofErr w:type="spellStart"/>
      <w:proofErr w:type="gramStart"/>
      <w:r w:rsidRPr="00AB3CA8">
        <w:rPr>
          <w:szCs w:val="21"/>
        </w:rPr>
        <w:t>browser</w:t>
      </w:r>
      <w:proofErr w:type="gramEnd"/>
      <w:r w:rsidRPr="00AB3CA8">
        <w:rPr>
          <w:szCs w:val="21"/>
        </w:rPr>
        <w:t>_action</w:t>
      </w:r>
      <w:proofErr w:type="spellEnd"/>
      <w:r w:rsidRPr="00AB3CA8">
        <w:rPr>
          <w:szCs w:val="21"/>
        </w:rPr>
        <w:t>": {</w:t>
      </w:r>
    </w:p>
    <w:p w14:paraId="2DE17790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"</w:t>
      </w:r>
      <w:proofErr w:type="spellStart"/>
      <w:proofErr w:type="gramStart"/>
      <w:r w:rsidRPr="00AB3CA8">
        <w:rPr>
          <w:szCs w:val="21"/>
        </w:rPr>
        <w:t>default</w:t>
      </w:r>
      <w:proofErr w:type="gramEnd"/>
      <w:r w:rsidRPr="00AB3CA8">
        <w:rPr>
          <w:szCs w:val="21"/>
        </w:rPr>
        <w:t>_icon</w:t>
      </w:r>
      <w:proofErr w:type="spellEnd"/>
      <w:r w:rsidRPr="00AB3CA8">
        <w:rPr>
          <w:szCs w:val="21"/>
        </w:rPr>
        <w:t>": "icon.png",</w:t>
      </w:r>
    </w:p>
    <w:p w14:paraId="3DB48E41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"</w:t>
      </w:r>
      <w:proofErr w:type="spellStart"/>
      <w:proofErr w:type="gramStart"/>
      <w:r w:rsidRPr="00AB3CA8">
        <w:rPr>
          <w:szCs w:val="21"/>
        </w:rPr>
        <w:t>default</w:t>
      </w:r>
      <w:proofErr w:type="gramEnd"/>
      <w:r w:rsidRPr="00AB3CA8">
        <w:rPr>
          <w:szCs w:val="21"/>
        </w:rPr>
        <w:t>_popup</w:t>
      </w:r>
      <w:proofErr w:type="spellEnd"/>
      <w:r w:rsidRPr="00AB3CA8">
        <w:rPr>
          <w:szCs w:val="21"/>
        </w:rPr>
        <w:t>": "popup.html"</w:t>
      </w:r>
    </w:p>
    <w:p w14:paraId="52C21D44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}</w:t>
      </w:r>
    </w:p>
    <w:p w14:paraId="7BE9A8BE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>google:</w:t>
      </w:r>
    </w:p>
    <w:p w14:paraId="4DFB8891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>"</w:t>
      </w:r>
      <w:proofErr w:type="spellStart"/>
      <w:proofErr w:type="gramStart"/>
      <w:r w:rsidRPr="00AB3CA8">
        <w:rPr>
          <w:szCs w:val="21"/>
        </w:rPr>
        <w:t>manifest</w:t>
      </w:r>
      <w:proofErr w:type="gramEnd"/>
      <w:r w:rsidRPr="00AB3CA8">
        <w:rPr>
          <w:szCs w:val="21"/>
        </w:rPr>
        <w:t>_version</w:t>
      </w:r>
      <w:proofErr w:type="spellEnd"/>
      <w:r w:rsidRPr="00AB3CA8">
        <w:rPr>
          <w:szCs w:val="21"/>
        </w:rPr>
        <w:t>": 2,</w:t>
      </w:r>
    </w:p>
    <w:p w14:paraId="45B31325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"name": "Your Password Manager",</w:t>
      </w:r>
    </w:p>
    <w:p w14:paraId="01F23E93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"version": "1.0",</w:t>
      </w:r>
    </w:p>
    <w:p w14:paraId="45572F7F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"description": "A password manager extension for Chrome",</w:t>
      </w:r>
    </w:p>
    <w:p w14:paraId="3CC5E76B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"permissions": [</w:t>
      </w:r>
    </w:p>
    <w:p w14:paraId="0F4BBAE8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"tabs",</w:t>
      </w:r>
    </w:p>
    <w:p w14:paraId="674E113F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"storage"</w:t>
      </w:r>
    </w:p>
    <w:p w14:paraId="38F89C37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],</w:t>
      </w:r>
    </w:p>
    <w:p w14:paraId="348DCD43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</w:t>
      </w:r>
      <w:proofErr w:type="spellStart"/>
      <w:proofErr w:type="gramStart"/>
      <w:r w:rsidRPr="00AB3CA8">
        <w:rPr>
          <w:szCs w:val="21"/>
        </w:rPr>
        <w:t>content</w:t>
      </w:r>
      <w:proofErr w:type="gramEnd"/>
      <w:r w:rsidRPr="00AB3CA8">
        <w:rPr>
          <w:szCs w:val="21"/>
        </w:rPr>
        <w:t>_scripts</w:t>
      </w:r>
      <w:proofErr w:type="spellEnd"/>
      <w:r w:rsidRPr="00AB3CA8">
        <w:rPr>
          <w:szCs w:val="21"/>
        </w:rPr>
        <w:t>": [</w:t>
      </w:r>
    </w:p>
    <w:p w14:paraId="3F0850AB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lastRenderedPageBreak/>
        <w:t xml:space="preserve">    {</w:t>
      </w:r>
    </w:p>
    <w:p w14:paraId="3D0B74FB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  "matches": ["&lt;</w:t>
      </w:r>
      <w:proofErr w:type="spellStart"/>
      <w:r w:rsidRPr="00AB3CA8">
        <w:rPr>
          <w:szCs w:val="21"/>
        </w:rPr>
        <w:t>all_urls</w:t>
      </w:r>
      <w:proofErr w:type="spellEnd"/>
      <w:r w:rsidRPr="00AB3CA8">
        <w:rPr>
          <w:szCs w:val="21"/>
        </w:rPr>
        <w:t>&gt;"],</w:t>
      </w:r>
    </w:p>
    <w:p w14:paraId="7B93983F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  "</w:t>
      </w:r>
      <w:proofErr w:type="spellStart"/>
      <w:r w:rsidRPr="00AB3CA8">
        <w:rPr>
          <w:szCs w:val="21"/>
        </w:rPr>
        <w:t>js</w:t>
      </w:r>
      <w:proofErr w:type="spellEnd"/>
      <w:r w:rsidRPr="00AB3CA8">
        <w:rPr>
          <w:szCs w:val="21"/>
        </w:rPr>
        <w:t>": ["content.js"]</w:t>
      </w:r>
    </w:p>
    <w:p w14:paraId="6844ABA2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}</w:t>
      </w:r>
    </w:p>
    <w:p w14:paraId="2D7964B5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],</w:t>
      </w:r>
    </w:p>
    <w:p w14:paraId="25193B16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"</w:t>
      </w:r>
      <w:proofErr w:type="spellStart"/>
      <w:proofErr w:type="gramStart"/>
      <w:r w:rsidRPr="00AB3CA8">
        <w:rPr>
          <w:szCs w:val="21"/>
        </w:rPr>
        <w:t>browser</w:t>
      </w:r>
      <w:proofErr w:type="gramEnd"/>
      <w:r w:rsidRPr="00AB3CA8">
        <w:rPr>
          <w:szCs w:val="21"/>
        </w:rPr>
        <w:t>_action</w:t>
      </w:r>
      <w:proofErr w:type="spellEnd"/>
      <w:r w:rsidRPr="00AB3CA8">
        <w:rPr>
          <w:szCs w:val="21"/>
        </w:rPr>
        <w:t>": {</w:t>
      </w:r>
    </w:p>
    <w:p w14:paraId="53FC91D5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"</w:t>
      </w:r>
      <w:proofErr w:type="spellStart"/>
      <w:proofErr w:type="gramStart"/>
      <w:r w:rsidRPr="00AB3CA8">
        <w:rPr>
          <w:szCs w:val="21"/>
        </w:rPr>
        <w:t>default</w:t>
      </w:r>
      <w:proofErr w:type="gramEnd"/>
      <w:r w:rsidRPr="00AB3CA8">
        <w:rPr>
          <w:szCs w:val="21"/>
        </w:rPr>
        <w:t>_icon</w:t>
      </w:r>
      <w:proofErr w:type="spellEnd"/>
      <w:r w:rsidRPr="00AB3CA8">
        <w:rPr>
          <w:szCs w:val="21"/>
        </w:rPr>
        <w:t>": "icon.png",</w:t>
      </w:r>
    </w:p>
    <w:p w14:paraId="1B73863A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  "</w:t>
      </w:r>
      <w:proofErr w:type="spellStart"/>
      <w:proofErr w:type="gramStart"/>
      <w:r w:rsidRPr="00AB3CA8">
        <w:rPr>
          <w:szCs w:val="21"/>
        </w:rPr>
        <w:t>default</w:t>
      </w:r>
      <w:proofErr w:type="gramEnd"/>
      <w:r w:rsidRPr="00AB3CA8">
        <w:rPr>
          <w:szCs w:val="21"/>
        </w:rPr>
        <w:t>_popup</w:t>
      </w:r>
      <w:proofErr w:type="spellEnd"/>
      <w:r w:rsidRPr="00AB3CA8">
        <w:rPr>
          <w:szCs w:val="21"/>
        </w:rPr>
        <w:t>": "popup.html"</w:t>
      </w:r>
    </w:p>
    <w:p w14:paraId="39F11D7C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}</w:t>
      </w:r>
    </w:p>
    <w:p w14:paraId="720503A6" w14:textId="77777777" w:rsidR="00AB3CA8" w:rsidRPr="00AB3CA8" w:rsidRDefault="00AB3CA8" w:rsidP="00AB3CA8">
      <w:pPr>
        <w:rPr>
          <w:szCs w:val="21"/>
        </w:rPr>
      </w:pPr>
      <w:r w:rsidRPr="00AB3CA8">
        <w:rPr>
          <w:rFonts w:hint="eastAsia"/>
          <w:szCs w:val="21"/>
        </w:rPr>
        <w:t>在获取当前选项卡信息时，</w:t>
      </w:r>
      <w:r w:rsidRPr="00AB3CA8">
        <w:rPr>
          <w:szCs w:val="21"/>
        </w:rPr>
        <w:t>Firefox使用'</w:t>
      </w:r>
      <w:proofErr w:type="spellStart"/>
      <w:r w:rsidRPr="00AB3CA8">
        <w:rPr>
          <w:szCs w:val="21"/>
        </w:rPr>
        <w:t>browser.tabs</w:t>
      </w:r>
      <w:proofErr w:type="spellEnd"/>
      <w:r w:rsidRPr="00AB3CA8">
        <w:rPr>
          <w:szCs w:val="21"/>
        </w:rPr>
        <w:t>' API，而谷歌浏览器使用'</w:t>
      </w:r>
      <w:proofErr w:type="spellStart"/>
      <w:r w:rsidRPr="00AB3CA8">
        <w:rPr>
          <w:szCs w:val="21"/>
        </w:rPr>
        <w:t>chrome.tabs</w:t>
      </w:r>
      <w:proofErr w:type="spellEnd"/>
      <w:r w:rsidRPr="00AB3CA8">
        <w:rPr>
          <w:szCs w:val="21"/>
        </w:rPr>
        <w:t>' API。</w:t>
      </w:r>
    </w:p>
    <w:p w14:paraId="4569DCD5" w14:textId="77777777" w:rsidR="00AB3CA8" w:rsidRPr="00AB3CA8" w:rsidRDefault="00AB3CA8" w:rsidP="00AB3CA8">
      <w:pPr>
        <w:rPr>
          <w:szCs w:val="21"/>
        </w:rPr>
      </w:pPr>
      <w:proofErr w:type="spellStart"/>
      <w:r w:rsidRPr="00AB3CA8">
        <w:rPr>
          <w:szCs w:val="21"/>
        </w:rPr>
        <w:t>firefox</w:t>
      </w:r>
      <w:proofErr w:type="spellEnd"/>
      <w:r w:rsidRPr="00AB3CA8">
        <w:rPr>
          <w:szCs w:val="21"/>
        </w:rPr>
        <w:t>:</w:t>
      </w:r>
    </w:p>
    <w:p w14:paraId="0949B604" w14:textId="77777777" w:rsidR="00AB3CA8" w:rsidRPr="00AB3CA8" w:rsidRDefault="00AB3CA8" w:rsidP="00AB3CA8">
      <w:pPr>
        <w:rPr>
          <w:szCs w:val="21"/>
        </w:rPr>
      </w:pPr>
      <w:proofErr w:type="spellStart"/>
      <w:proofErr w:type="gramStart"/>
      <w:r w:rsidRPr="00AB3CA8">
        <w:rPr>
          <w:szCs w:val="21"/>
        </w:rPr>
        <w:t>browser.tabs</w:t>
      </w:r>
      <w:proofErr w:type="gramEnd"/>
      <w:r w:rsidRPr="00AB3CA8">
        <w:rPr>
          <w:szCs w:val="21"/>
        </w:rPr>
        <w:t>.query</w:t>
      </w:r>
      <w:proofErr w:type="spellEnd"/>
      <w:r w:rsidRPr="00AB3CA8">
        <w:rPr>
          <w:szCs w:val="21"/>
        </w:rPr>
        <w:t xml:space="preserve">({ </w:t>
      </w:r>
      <w:proofErr w:type="spellStart"/>
      <w:r w:rsidRPr="00AB3CA8">
        <w:rPr>
          <w:szCs w:val="21"/>
        </w:rPr>
        <w:t>currentWindow</w:t>
      </w:r>
      <w:proofErr w:type="spellEnd"/>
      <w:r w:rsidRPr="00AB3CA8">
        <w:rPr>
          <w:szCs w:val="21"/>
        </w:rPr>
        <w:t>: true, active: true }, function(tabs) {</w:t>
      </w:r>
    </w:p>
    <w:p w14:paraId="6BD87ABD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const </w:t>
      </w:r>
      <w:proofErr w:type="spellStart"/>
      <w:r w:rsidRPr="00AB3CA8">
        <w:rPr>
          <w:szCs w:val="21"/>
        </w:rPr>
        <w:t>currentTab</w:t>
      </w:r>
      <w:proofErr w:type="spellEnd"/>
      <w:r w:rsidRPr="00AB3CA8">
        <w:rPr>
          <w:szCs w:val="21"/>
        </w:rPr>
        <w:t xml:space="preserve"> = </w:t>
      </w:r>
      <w:proofErr w:type="gramStart"/>
      <w:r w:rsidRPr="00AB3CA8">
        <w:rPr>
          <w:szCs w:val="21"/>
        </w:rPr>
        <w:t>tabs[</w:t>
      </w:r>
      <w:proofErr w:type="gramEnd"/>
      <w:r w:rsidRPr="00AB3CA8">
        <w:rPr>
          <w:szCs w:val="21"/>
        </w:rPr>
        <w:t>0];</w:t>
      </w:r>
    </w:p>
    <w:p w14:paraId="6AE982D8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>});</w:t>
      </w:r>
    </w:p>
    <w:p w14:paraId="1B4D7EC0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>google:</w:t>
      </w:r>
    </w:p>
    <w:p w14:paraId="07043CFB" w14:textId="77777777" w:rsidR="00AB3CA8" w:rsidRPr="00AB3CA8" w:rsidRDefault="00AB3CA8" w:rsidP="00AB3CA8">
      <w:pPr>
        <w:rPr>
          <w:szCs w:val="21"/>
        </w:rPr>
      </w:pPr>
      <w:proofErr w:type="spellStart"/>
      <w:proofErr w:type="gramStart"/>
      <w:r w:rsidRPr="00AB3CA8">
        <w:rPr>
          <w:szCs w:val="21"/>
        </w:rPr>
        <w:t>chrome.tabs</w:t>
      </w:r>
      <w:proofErr w:type="gramEnd"/>
      <w:r w:rsidRPr="00AB3CA8">
        <w:rPr>
          <w:szCs w:val="21"/>
        </w:rPr>
        <w:t>.query</w:t>
      </w:r>
      <w:proofErr w:type="spellEnd"/>
      <w:r w:rsidRPr="00AB3CA8">
        <w:rPr>
          <w:szCs w:val="21"/>
        </w:rPr>
        <w:t xml:space="preserve">({ </w:t>
      </w:r>
      <w:proofErr w:type="spellStart"/>
      <w:r w:rsidRPr="00AB3CA8">
        <w:rPr>
          <w:szCs w:val="21"/>
        </w:rPr>
        <w:t>currentWindow</w:t>
      </w:r>
      <w:proofErr w:type="spellEnd"/>
      <w:r w:rsidRPr="00AB3CA8">
        <w:rPr>
          <w:szCs w:val="21"/>
        </w:rPr>
        <w:t>: true, active: true }, function(tabs) {</w:t>
      </w:r>
    </w:p>
    <w:p w14:paraId="48A4299F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 xml:space="preserve">  const </w:t>
      </w:r>
      <w:proofErr w:type="spellStart"/>
      <w:r w:rsidRPr="00AB3CA8">
        <w:rPr>
          <w:szCs w:val="21"/>
        </w:rPr>
        <w:t>currentTab</w:t>
      </w:r>
      <w:proofErr w:type="spellEnd"/>
      <w:r w:rsidRPr="00AB3CA8">
        <w:rPr>
          <w:szCs w:val="21"/>
        </w:rPr>
        <w:t xml:space="preserve"> = </w:t>
      </w:r>
      <w:proofErr w:type="gramStart"/>
      <w:r w:rsidRPr="00AB3CA8">
        <w:rPr>
          <w:szCs w:val="21"/>
        </w:rPr>
        <w:t>tabs[</w:t>
      </w:r>
      <w:proofErr w:type="gramEnd"/>
      <w:r w:rsidRPr="00AB3CA8">
        <w:rPr>
          <w:szCs w:val="21"/>
        </w:rPr>
        <w:t>0];</w:t>
      </w:r>
    </w:p>
    <w:p w14:paraId="5CDD9AB1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>});</w:t>
      </w:r>
    </w:p>
    <w:p w14:paraId="3C8461A7" w14:textId="77777777" w:rsidR="00AB3CA8" w:rsidRPr="00AB3CA8" w:rsidRDefault="00AB3CA8" w:rsidP="00AB3CA8">
      <w:pPr>
        <w:rPr>
          <w:szCs w:val="21"/>
        </w:rPr>
      </w:pPr>
      <w:r w:rsidRPr="00AB3CA8">
        <w:rPr>
          <w:rFonts w:hint="eastAsia"/>
          <w:szCs w:val="21"/>
        </w:rPr>
        <w:t>对登录表单提交事件的监听和内容脚本的注入的不同</w:t>
      </w:r>
    </w:p>
    <w:p w14:paraId="3DA305FB" w14:textId="77777777" w:rsidR="00AB3CA8" w:rsidRPr="00AB3CA8" w:rsidRDefault="00AB3CA8" w:rsidP="00AB3CA8">
      <w:pPr>
        <w:rPr>
          <w:szCs w:val="21"/>
        </w:rPr>
      </w:pPr>
      <w:proofErr w:type="spellStart"/>
      <w:r w:rsidRPr="00AB3CA8">
        <w:rPr>
          <w:szCs w:val="21"/>
        </w:rPr>
        <w:t>firefox</w:t>
      </w:r>
      <w:proofErr w:type="spellEnd"/>
      <w:r w:rsidRPr="00AB3CA8">
        <w:rPr>
          <w:szCs w:val="21"/>
        </w:rPr>
        <w:t>:</w:t>
      </w:r>
    </w:p>
    <w:p w14:paraId="32293E82" w14:textId="77777777" w:rsidR="00AB3CA8" w:rsidRPr="00AB3CA8" w:rsidRDefault="00AB3CA8" w:rsidP="00AB3CA8">
      <w:pPr>
        <w:rPr>
          <w:szCs w:val="21"/>
        </w:rPr>
      </w:pPr>
      <w:proofErr w:type="spellStart"/>
      <w:proofErr w:type="gramStart"/>
      <w:r w:rsidRPr="00AB3CA8">
        <w:rPr>
          <w:szCs w:val="21"/>
        </w:rPr>
        <w:t>document.addEventListener</w:t>
      </w:r>
      <w:proofErr w:type="spellEnd"/>
      <w:proofErr w:type="gramEnd"/>
      <w:r w:rsidRPr="00AB3CA8">
        <w:rPr>
          <w:szCs w:val="21"/>
        </w:rPr>
        <w:t>("submit", function(event) {</w:t>
      </w:r>
    </w:p>
    <w:p w14:paraId="734FD046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>});</w:t>
      </w:r>
    </w:p>
    <w:p w14:paraId="57F5FF78" w14:textId="77777777" w:rsidR="00AB3CA8" w:rsidRPr="00AB3CA8" w:rsidRDefault="00AB3CA8" w:rsidP="00AB3CA8">
      <w:pPr>
        <w:rPr>
          <w:szCs w:val="21"/>
        </w:rPr>
      </w:pPr>
      <w:r w:rsidRPr="00AB3CA8">
        <w:rPr>
          <w:szCs w:val="21"/>
        </w:rPr>
        <w:t>google:</w:t>
      </w:r>
    </w:p>
    <w:p w14:paraId="13568A1E" w14:textId="77777777" w:rsidR="00AB3CA8" w:rsidRPr="00AB3CA8" w:rsidRDefault="00AB3CA8" w:rsidP="00AB3CA8">
      <w:pPr>
        <w:rPr>
          <w:szCs w:val="21"/>
        </w:rPr>
      </w:pPr>
      <w:proofErr w:type="spellStart"/>
      <w:proofErr w:type="gramStart"/>
      <w:r w:rsidRPr="00AB3CA8">
        <w:rPr>
          <w:szCs w:val="21"/>
        </w:rPr>
        <w:t>document.addEventListener</w:t>
      </w:r>
      <w:proofErr w:type="spellEnd"/>
      <w:proofErr w:type="gramEnd"/>
      <w:r w:rsidRPr="00AB3CA8">
        <w:rPr>
          <w:szCs w:val="21"/>
        </w:rPr>
        <w:t>("submit", function(event) {</w:t>
      </w:r>
    </w:p>
    <w:p w14:paraId="17FB352A" w14:textId="79FD6D79" w:rsidR="00AB3CA8" w:rsidRDefault="00AB3CA8" w:rsidP="00AB3CA8">
      <w:pPr>
        <w:rPr>
          <w:szCs w:val="21"/>
        </w:rPr>
      </w:pPr>
      <w:r w:rsidRPr="00AB3CA8">
        <w:rPr>
          <w:szCs w:val="21"/>
        </w:rPr>
        <w:t>});</w:t>
      </w:r>
    </w:p>
    <w:p w14:paraId="3856AAD6" w14:textId="13C195B1" w:rsidR="00E539EB" w:rsidRPr="00AE64F9" w:rsidRDefault="00E539EB" w:rsidP="00AB3CA8">
      <w:pPr>
        <w:rPr>
          <w:sz w:val="30"/>
          <w:szCs w:val="30"/>
        </w:rPr>
      </w:pPr>
      <w:r w:rsidRPr="00AE64F9">
        <w:rPr>
          <w:sz w:val="30"/>
          <w:szCs w:val="30"/>
        </w:rPr>
        <w:t xml:space="preserve">*Project18: send a </w:t>
      </w:r>
      <w:proofErr w:type="spellStart"/>
      <w:r w:rsidRPr="00AE64F9">
        <w:rPr>
          <w:sz w:val="30"/>
          <w:szCs w:val="30"/>
        </w:rPr>
        <w:t>tx</w:t>
      </w:r>
      <w:proofErr w:type="spellEnd"/>
      <w:r w:rsidRPr="00AE64F9">
        <w:rPr>
          <w:sz w:val="30"/>
          <w:szCs w:val="30"/>
        </w:rPr>
        <w:t xml:space="preserve"> on Bitcoin </w:t>
      </w:r>
      <w:proofErr w:type="spellStart"/>
      <w:r w:rsidRPr="00AE64F9">
        <w:rPr>
          <w:sz w:val="30"/>
          <w:szCs w:val="30"/>
        </w:rPr>
        <w:t>testnet</w:t>
      </w:r>
      <w:proofErr w:type="spellEnd"/>
      <w:r w:rsidRPr="00AE64F9">
        <w:rPr>
          <w:sz w:val="30"/>
          <w:szCs w:val="30"/>
        </w:rPr>
        <w:t xml:space="preserve">, and parse the </w:t>
      </w:r>
      <w:proofErr w:type="spellStart"/>
      <w:r w:rsidRPr="00AE64F9">
        <w:rPr>
          <w:sz w:val="30"/>
          <w:szCs w:val="30"/>
        </w:rPr>
        <w:t>tx</w:t>
      </w:r>
      <w:proofErr w:type="spellEnd"/>
      <w:r w:rsidRPr="00AE64F9">
        <w:rPr>
          <w:sz w:val="30"/>
          <w:szCs w:val="30"/>
        </w:rPr>
        <w:t xml:space="preserve"> data down to every bit, better write script yourself</w:t>
      </w:r>
    </w:p>
    <w:p w14:paraId="67D04892" w14:textId="049D7BE2" w:rsidR="00E539EB" w:rsidRDefault="00E539EB" w:rsidP="00AB3CA8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7C8EA41C" w14:textId="6B895A14" w:rsidR="00E539EB" w:rsidRDefault="00DC0661" w:rsidP="00AB3CA8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tep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  <w:r w:rsidRPr="00DC0661">
        <w:rPr>
          <w:rFonts w:hint="eastAsia"/>
          <w:szCs w:val="21"/>
        </w:rPr>
        <w:t>首先对比特币测试</w:t>
      </w:r>
      <w:proofErr w:type="gramStart"/>
      <w:r w:rsidRPr="00DC0661">
        <w:rPr>
          <w:rFonts w:hint="eastAsia"/>
          <w:szCs w:val="21"/>
        </w:rPr>
        <w:t>网交易</w:t>
      </w:r>
      <w:proofErr w:type="gramEnd"/>
      <w:r w:rsidRPr="00DC0661">
        <w:rPr>
          <w:rFonts w:hint="eastAsia"/>
          <w:szCs w:val="21"/>
        </w:rPr>
        <w:t>信息中的一个交易进行分析，通过</w:t>
      </w:r>
      <w:r w:rsidRPr="00DC0661">
        <w:rPr>
          <w:szCs w:val="21"/>
        </w:rPr>
        <w:t>python脚本可以得到该交易的区块头、难度、时间戳、Merkle根输入、"preference"、"confirmed"、"received"、 等参数信息</w:t>
      </w:r>
    </w:p>
    <w:p w14:paraId="73CDCEB9" w14:textId="289DC889" w:rsidR="00E539EB" w:rsidRDefault="00DC0661" w:rsidP="00AB3CA8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tep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 w:rsidRPr="00DC0661">
        <w:rPr>
          <w:rFonts w:hint="eastAsia"/>
          <w:szCs w:val="21"/>
        </w:rPr>
        <w:t>将</w:t>
      </w:r>
      <w:proofErr w:type="spellStart"/>
      <w:r w:rsidRPr="00DC0661">
        <w:rPr>
          <w:szCs w:val="21"/>
        </w:rPr>
        <w:t>tx</w:t>
      </w:r>
      <w:proofErr w:type="spellEnd"/>
      <w:r w:rsidRPr="00DC0661">
        <w:rPr>
          <w:szCs w:val="21"/>
        </w:rPr>
        <w:t>信息发送到指定网站，通过python脚本打印回复信息。</w:t>
      </w:r>
    </w:p>
    <w:p w14:paraId="0317B8A4" w14:textId="0D4F6A8F" w:rsidR="004862A9" w:rsidRPr="00DC0661" w:rsidRDefault="004862A9" w:rsidP="00AB3CA8">
      <w:pPr>
        <w:rPr>
          <w:rFonts w:hint="eastAsia"/>
          <w:szCs w:val="21"/>
        </w:rPr>
      </w:pPr>
      <w:r>
        <w:rPr>
          <w:rFonts w:hint="eastAsia"/>
          <w:szCs w:val="21"/>
        </w:rPr>
        <w:t>运行期间不能使用V</w:t>
      </w:r>
      <w:r>
        <w:rPr>
          <w:szCs w:val="21"/>
        </w:rPr>
        <w:t>PN</w:t>
      </w:r>
    </w:p>
    <w:p w14:paraId="1041CC8D" w14:textId="7E685B59" w:rsidR="00E539EB" w:rsidRDefault="00E539EB" w:rsidP="00AB3CA8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0C500DA0" w14:textId="01332F84" w:rsidR="00E539EB" w:rsidRDefault="00E539EB" w:rsidP="00AB3CA8">
      <w:pPr>
        <w:rPr>
          <w:szCs w:val="21"/>
        </w:rPr>
      </w:pPr>
      <w:r w:rsidRPr="00E539EB">
        <w:rPr>
          <w:szCs w:val="21"/>
        </w:rPr>
        <w:lastRenderedPageBreak/>
        <w:drawing>
          <wp:inline distT="0" distB="0" distL="0" distR="0" wp14:anchorId="23B28178" wp14:editId="2B8F1A9F">
            <wp:extent cx="4229100" cy="2108440"/>
            <wp:effectExtent l="0" t="0" r="0" b="6350"/>
            <wp:docPr id="1730678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786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4835" cy="21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E0D" w14:textId="1777D4BF" w:rsidR="00E539EB" w:rsidRDefault="00E539EB" w:rsidP="00AB3CA8">
      <w:pPr>
        <w:rPr>
          <w:szCs w:val="21"/>
        </w:rPr>
      </w:pPr>
      <w:r w:rsidRPr="00E539EB">
        <w:rPr>
          <w:szCs w:val="21"/>
        </w:rPr>
        <w:drawing>
          <wp:inline distT="0" distB="0" distL="0" distR="0" wp14:anchorId="6B295B48" wp14:editId="7894D7A8">
            <wp:extent cx="3787140" cy="3449735"/>
            <wp:effectExtent l="0" t="0" r="3810" b="0"/>
            <wp:docPr id="984646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64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5158" cy="34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1D46" w14:textId="5EAD9D86" w:rsidR="00C64391" w:rsidRPr="00AE64F9" w:rsidRDefault="00C64391" w:rsidP="00C64391">
      <w:pPr>
        <w:rPr>
          <w:sz w:val="30"/>
          <w:szCs w:val="30"/>
        </w:rPr>
      </w:pPr>
      <w:r w:rsidRPr="00AE64F9">
        <w:rPr>
          <w:sz w:val="30"/>
          <w:szCs w:val="30"/>
        </w:rPr>
        <w:t>*Project19: forge a signature to pretend that you are Satoshi</w:t>
      </w:r>
    </w:p>
    <w:p w14:paraId="64D05A26" w14:textId="7428F002" w:rsidR="00151CF6" w:rsidRDefault="00151CF6" w:rsidP="00C64391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6D93B464" w14:textId="2E9289D5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rFonts w:hint="eastAsia"/>
          <w:szCs w:val="21"/>
        </w:rPr>
        <w:t>如果只需要签名消息的</w:t>
      </w:r>
      <w:r w:rsidRPr="00821B30">
        <w:rPr>
          <w:szCs w:val="21"/>
        </w:rPr>
        <w:t>Hash值，那么任何人都可以伪造签名。</w:t>
      </w:r>
    </w:p>
    <w:p w14:paraId="7A6B0BC7" w14:textId="46BE7B02" w:rsidR="00821B30" w:rsidRPr="00821B30" w:rsidRDefault="00821B30" w:rsidP="00821B30">
      <w:pPr>
        <w:rPr>
          <w:rFonts w:hint="eastAsia"/>
          <w:szCs w:val="21"/>
        </w:rPr>
      </w:pPr>
      <w:proofErr w:type="spellStart"/>
      <w:r w:rsidRPr="00821B30">
        <w:rPr>
          <w:szCs w:val="21"/>
        </w:rPr>
        <w:t>Ecdsa</w:t>
      </w:r>
      <w:proofErr w:type="spellEnd"/>
      <w:r w:rsidRPr="00821B30">
        <w:rPr>
          <w:szCs w:val="21"/>
        </w:rPr>
        <w:t>验证旨在验证：</w:t>
      </w:r>
    </w:p>
    <w:p w14:paraId="2C2D87AE" w14:textId="1481D246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szCs w:val="21"/>
        </w:rPr>
        <w:t>(</w:t>
      </w:r>
      <w:proofErr w:type="spellStart"/>
      <w:r w:rsidRPr="00821B30">
        <w:rPr>
          <w:szCs w:val="21"/>
        </w:rPr>
        <w:t>eG+rP</w:t>
      </w:r>
      <w:proofErr w:type="spellEnd"/>
      <w:r w:rsidRPr="00821B30">
        <w:rPr>
          <w:szCs w:val="21"/>
        </w:rPr>
        <w:t>) = (</w:t>
      </w:r>
      <w:proofErr w:type="spellStart"/>
      <w:r w:rsidRPr="00821B30">
        <w:rPr>
          <w:szCs w:val="21"/>
        </w:rPr>
        <w:t>x</w:t>
      </w:r>
      <w:proofErr w:type="gramStart"/>
      <w:r w:rsidRPr="00821B30">
        <w:rPr>
          <w:szCs w:val="21"/>
        </w:rPr>
        <w:t>',y</w:t>
      </w:r>
      <w:proofErr w:type="spellEnd"/>
      <w:proofErr w:type="gramEnd"/>
      <w:r w:rsidRPr="00821B30">
        <w:rPr>
          <w:szCs w:val="21"/>
        </w:rPr>
        <w:t>')=</w:t>
      </w:r>
      <w:proofErr w:type="spellStart"/>
      <w:r w:rsidRPr="00821B30">
        <w:rPr>
          <w:szCs w:val="21"/>
        </w:rPr>
        <w:t>R',r</w:t>
      </w:r>
      <w:proofErr w:type="spellEnd"/>
      <w:r w:rsidRPr="00821B30">
        <w:rPr>
          <w:szCs w:val="21"/>
        </w:rPr>
        <w:t>'=x' mod n == r</w:t>
      </w:r>
    </w:p>
    <w:p w14:paraId="4218FB6F" w14:textId="536C7309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rFonts w:hint="eastAsia"/>
          <w:szCs w:val="21"/>
        </w:rPr>
        <w:t>为了伪造，我们可以选择</w:t>
      </w:r>
      <w:proofErr w:type="spellStart"/>
      <w:r w:rsidRPr="00821B30">
        <w:rPr>
          <w:szCs w:val="21"/>
        </w:rPr>
        <w:t>u,v</w:t>
      </w:r>
      <w:proofErr w:type="spellEnd"/>
      <w:r w:rsidRPr="00821B30">
        <w:rPr>
          <w:szCs w:val="21"/>
        </w:rPr>
        <w:t>,计算R'=(</w:t>
      </w:r>
      <w:proofErr w:type="spellStart"/>
      <w:r w:rsidRPr="00821B30">
        <w:rPr>
          <w:szCs w:val="21"/>
        </w:rPr>
        <w:t>x',y</w:t>
      </w:r>
      <w:proofErr w:type="spellEnd"/>
      <w:r w:rsidRPr="00821B30">
        <w:rPr>
          <w:szCs w:val="21"/>
        </w:rPr>
        <w:t>')=</w:t>
      </w:r>
      <w:proofErr w:type="spellStart"/>
      <w:r w:rsidRPr="00821B30">
        <w:rPr>
          <w:szCs w:val="21"/>
        </w:rPr>
        <w:t>uG+vP</w:t>
      </w:r>
      <w:proofErr w:type="spellEnd"/>
      <w:r w:rsidRPr="00821B30">
        <w:rPr>
          <w:szCs w:val="21"/>
        </w:rPr>
        <w:t>，之后选择r'=x' mod n，计算：</w:t>
      </w:r>
    </w:p>
    <w:p w14:paraId="6FCA0B30" w14:textId="02861589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szCs w:val="21"/>
        </w:rPr>
        <w:t>e'=</w:t>
      </w:r>
      <w:proofErr w:type="spellStart"/>
      <w:r w:rsidRPr="00821B30">
        <w:rPr>
          <w:szCs w:val="21"/>
        </w:rPr>
        <w:t>r'uv</w:t>
      </w:r>
      <w:proofErr w:type="spellEnd"/>
      <w:r w:rsidRPr="00821B30">
        <w:rPr>
          <w:szCs w:val="21"/>
        </w:rPr>
        <w:t>' mod n</w:t>
      </w:r>
    </w:p>
    <w:p w14:paraId="13946B92" w14:textId="6CF4E682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szCs w:val="21"/>
        </w:rPr>
        <w:t>s'=</w:t>
      </w:r>
      <w:proofErr w:type="spellStart"/>
      <w:r w:rsidRPr="00821B30">
        <w:rPr>
          <w:szCs w:val="21"/>
        </w:rPr>
        <w:t>r'v</w:t>
      </w:r>
      <w:proofErr w:type="spellEnd"/>
      <w:r w:rsidRPr="00821B30">
        <w:rPr>
          <w:szCs w:val="21"/>
        </w:rPr>
        <w:t>' mod n</w:t>
      </w:r>
    </w:p>
    <w:p w14:paraId="63E6D5D1" w14:textId="0A3BFCD9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rFonts w:hint="eastAsia"/>
          <w:szCs w:val="21"/>
        </w:rPr>
        <w:t>伪造即可完成</w:t>
      </w:r>
    </w:p>
    <w:p w14:paraId="0CB2DFEA" w14:textId="77777777" w:rsidR="00821B30" w:rsidRPr="00821B30" w:rsidRDefault="00821B30" w:rsidP="00821B30">
      <w:pPr>
        <w:rPr>
          <w:szCs w:val="21"/>
        </w:rPr>
      </w:pPr>
    </w:p>
    <w:p w14:paraId="4544C4F0" w14:textId="3A5FBF5D" w:rsidR="00821B30" w:rsidRPr="00821B30" w:rsidRDefault="00821B30" w:rsidP="00821B30">
      <w:pPr>
        <w:rPr>
          <w:szCs w:val="21"/>
        </w:rPr>
      </w:pPr>
      <w:r w:rsidRPr="00821B30">
        <w:rPr>
          <w:szCs w:val="21"/>
        </w:rPr>
        <w:t>此代码因随机数选取有几率报错，原因是椭圆曲线部分随机选取了错误的点</w:t>
      </w:r>
    </w:p>
    <w:p w14:paraId="376F5A34" w14:textId="063D24E9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rFonts w:hint="eastAsia"/>
          <w:szCs w:val="21"/>
        </w:rPr>
        <w:t>利用椭圆曲线若两点同时不为</w:t>
      </w:r>
      <w:r w:rsidRPr="00821B30">
        <w:rPr>
          <w:szCs w:val="21"/>
        </w:rPr>
        <w:t>0，则可计算斜率.</w:t>
      </w:r>
    </w:p>
    <w:p w14:paraId="638139DF" w14:textId="72BDB51D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rFonts w:hint="eastAsia"/>
          <w:szCs w:val="21"/>
        </w:rPr>
        <w:t>若两点相等，斜率为：λ</w:t>
      </w:r>
      <w:r w:rsidRPr="00821B30">
        <w:rPr>
          <w:szCs w:val="21"/>
        </w:rPr>
        <w:t xml:space="preserve"> = (3Xp² + a)/2Yp</w:t>
      </w:r>
    </w:p>
    <w:p w14:paraId="6AAFAE8F" w14:textId="72DA1BC2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rFonts w:hint="eastAsia"/>
          <w:szCs w:val="21"/>
        </w:rPr>
        <w:t>若两点不相等，则斜率为：λ</w:t>
      </w:r>
      <w:r w:rsidRPr="00821B30">
        <w:rPr>
          <w:szCs w:val="21"/>
        </w:rPr>
        <w:t xml:space="preserve"> = (</w:t>
      </w:r>
      <w:proofErr w:type="spellStart"/>
      <w:r w:rsidRPr="00821B30">
        <w:rPr>
          <w:szCs w:val="21"/>
        </w:rPr>
        <w:t>Yq</w:t>
      </w:r>
      <w:proofErr w:type="spellEnd"/>
      <w:r w:rsidRPr="00821B30">
        <w:rPr>
          <w:szCs w:val="21"/>
        </w:rPr>
        <w:t xml:space="preserve"> - </w:t>
      </w:r>
      <w:proofErr w:type="spellStart"/>
      <w:r w:rsidRPr="00821B30">
        <w:rPr>
          <w:szCs w:val="21"/>
        </w:rPr>
        <w:t>Yp</w:t>
      </w:r>
      <w:proofErr w:type="spellEnd"/>
      <w:r w:rsidRPr="00821B30">
        <w:rPr>
          <w:szCs w:val="21"/>
        </w:rPr>
        <w:t>)/(</w:t>
      </w:r>
      <w:proofErr w:type="spellStart"/>
      <w:r w:rsidRPr="00821B30">
        <w:rPr>
          <w:szCs w:val="21"/>
        </w:rPr>
        <w:t>Xq</w:t>
      </w:r>
      <w:proofErr w:type="spellEnd"/>
      <w:r w:rsidRPr="00821B30">
        <w:rPr>
          <w:szCs w:val="21"/>
        </w:rPr>
        <w:t xml:space="preserve"> - </w:t>
      </w:r>
      <w:proofErr w:type="spellStart"/>
      <w:r w:rsidRPr="00821B30">
        <w:rPr>
          <w:szCs w:val="21"/>
        </w:rPr>
        <w:t>Xp</w:t>
      </w:r>
      <w:proofErr w:type="spellEnd"/>
      <w:r w:rsidRPr="00821B30">
        <w:rPr>
          <w:szCs w:val="21"/>
        </w:rPr>
        <w:t>)</w:t>
      </w:r>
    </w:p>
    <w:p w14:paraId="5A5FD415" w14:textId="3467D5FE" w:rsidR="00821B30" w:rsidRPr="00821B30" w:rsidRDefault="00821B30" w:rsidP="00821B30">
      <w:pPr>
        <w:rPr>
          <w:rFonts w:hint="eastAsia"/>
          <w:szCs w:val="21"/>
        </w:rPr>
      </w:pPr>
      <w:r w:rsidRPr="00821B30">
        <w:rPr>
          <w:rFonts w:hint="eastAsia"/>
          <w:szCs w:val="21"/>
        </w:rPr>
        <w:lastRenderedPageBreak/>
        <w:t>计算结果点</w:t>
      </w:r>
      <w:r w:rsidRPr="00821B30">
        <w:rPr>
          <w:szCs w:val="21"/>
        </w:rPr>
        <w:t>R的坐标计算公式为：</w:t>
      </w:r>
    </w:p>
    <w:p w14:paraId="333BC53A" w14:textId="0E893623" w:rsidR="00821B30" w:rsidRPr="00821B30" w:rsidRDefault="00821B30" w:rsidP="00821B30">
      <w:pPr>
        <w:rPr>
          <w:rFonts w:hint="eastAsia"/>
          <w:szCs w:val="21"/>
        </w:rPr>
      </w:pPr>
      <w:proofErr w:type="spellStart"/>
      <w:r w:rsidRPr="00821B30">
        <w:rPr>
          <w:szCs w:val="21"/>
        </w:rPr>
        <w:t>Xr</w:t>
      </w:r>
      <w:proofErr w:type="spellEnd"/>
      <w:r w:rsidRPr="00821B30">
        <w:rPr>
          <w:szCs w:val="21"/>
        </w:rPr>
        <w:t xml:space="preserve"> = (λ² - </w:t>
      </w:r>
      <w:proofErr w:type="spellStart"/>
      <w:r w:rsidRPr="00821B30">
        <w:rPr>
          <w:szCs w:val="21"/>
        </w:rPr>
        <w:t>Xp</w:t>
      </w:r>
      <w:proofErr w:type="spellEnd"/>
      <w:r w:rsidRPr="00821B30">
        <w:rPr>
          <w:szCs w:val="21"/>
        </w:rPr>
        <w:t xml:space="preserve"> - </w:t>
      </w:r>
      <w:proofErr w:type="spellStart"/>
      <w:r w:rsidRPr="00821B30">
        <w:rPr>
          <w:szCs w:val="21"/>
        </w:rPr>
        <w:t>Xq</w:t>
      </w:r>
      <w:proofErr w:type="spellEnd"/>
      <w:r w:rsidRPr="00821B30">
        <w:rPr>
          <w:szCs w:val="21"/>
        </w:rPr>
        <w:t>)</w:t>
      </w:r>
    </w:p>
    <w:p w14:paraId="7B0E3D9B" w14:textId="40EE8D6B" w:rsidR="00821B30" w:rsidRPr="00821B30" w:rsidRDefault="00821B30" w:rsidP="00821B30">
      <w:pPr>
        <w:rPr>
          <w:rFonts w:hint="eastAsia"/>
          <w:szCs w:val="21"/>
        </w:rPr>
      </w:pPr>
      <w:proofErr w:type="spellStart"/>
      <w:r w:rsidRPr="00821B30">
        <w:rPr>
          <w:szCs w:val="21"/>
        </w:rPr>
        <w:t>Yr</w:t>
      </w:r>
      <w:proofErr w:type="spellEnd"/>
      <w:r w:rsidRPr="00821B30">
        <w:rPr>
          <w:szCs w:val="21"/>
        </w:rPr>
        <w:t xml:space="preserve"> = (</w:t>
      </w:r>
      <w:proofErr w:type="gramStart"/>
      <w:r w:rsidRPr="00821B30">
        <w:rPr>
          <w:szCs w:val="21"/>
        </w:rPr>
        <w:t>λ(</w:t>
      </w:r>
      <w:proofErr w:type="spellStart"/>
      <w:proofErr w:type="gramEnd"/>
      <w:r w:rsidRPr="00821B30">
        <w:rPr>
          <w:szCs w:val="21"/>
        </w:rPr>
        <w:t>Xp</w:t>
      </w:r>
      <w:proofErr w:type="spellEnd"/>
      <w:r w:rsidRPr="00821B30">
        <w:rPr>
          <w:szCs w:val="21"/>
        </w:rPr>
        <w:t xml:space="preserve"> - </w:t>
      </w:r>
      <w:proofErr w:type="spellStart"/>
      <w:r w:rsidRPr="00821B30">
        <w:rPr>
          <w:szCs w:val="21"/>
        </w:rPr>
        <w:t>Xr</w:t>
      </w:r>
      <w:proofErr w:type="spellEnd"/>
      <w:r w:rsidRPr="00821B30">
        <w:rPr>
          <w:szCs w:val="21"/>
        </w:rPr>
        <w:t xml:space="preserve">) - </w:t>
      </w:r>
      <w:proofErr w:type="spellStart"/>
      <w:r w:rsidRPr="00821B30">
        <w:rPr>
          <w:szCs w:val="21"/>
        </w:rPr>
        <w:t>Yp</w:t>
      </w:r>
      <w:proofErr w:type="spellEnd"/>
      <w:r w:rsidRPr="00821B30">
        <w:rPr>
          <w:szCs w:val="21"/>
        </w:rPr>
        <w:t>)</w:t>
      </w:r>
    </w:p>
    <w:p w14:paraId="6A98F142" w14:textId="2478563B" w:rsidR="00151CF6" w:rsidRDefault="00821B30" w:rsidP="00C64391">
      <w:pPr>
        <w:rPr>
          <w:rFonts w:hint="eastAsia"/>
          <w:szCs w:val="21"/>
        </w:rPr>
      </w:pPr>
      <w:r w:rsidRPr="00821B30">
        <w:rPr>
          <w:rFonts w:hint="eastAsia"/>
          <w:szCs w:val="21"/>
        </w:rPr>
        <w:t>椭圆曲线点数乘法：循环使用加法即可</w:t>
      </w:r>
    </w:p>
    <w:p w14:paraId="3ECF5678" w14:textId="0FB5DEEE" w:rsidR="00151CF6" w:rsidRDefault="00151CF6" w:rsidP="00C64391">
      <w:pPr>
        <w:rPr>
          <w:szCs w:val="21"/>
        </w:rPr>
      </w:pPr>
      <w:r>
        <w:rPr>
          <w:rFonts w:hint="eastAsia"/>
          <w:szCs w:val="21"/>
        </w:rPr>
        <w:t>效果：</w:t>
      </w:r>
      <w:r>
        <w:rPr>
          <w:szCs w:val="21"/>
        </w:rPr>
        <w:br/>
      </w:r>
      <w:r w:rsidRPr="00151CF6">
        <w:rPr>
          <w:szCs w:val="21"/>
        </w:rPr>
        <w:drawing>
          <wp:inline distT="0" distB="0" distL="0" distR="0" wp14:anchorId="4F360343" wp14:editId="2382DAAD">
            <wp:extent cx="2308860" cy="1304007"/>
            <wp:effectExtent l="0" t="0" r="0" b="0"/>
            <wp:docPr id="819034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346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0184" cy="13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8AA" w14:textId="5E035DCA" w:rsidR="00A32EBF" w:rsidRDefault="00A32EBF" w:rsidP="00C64391">
      <w:pPr>
        <w:rPr>
          <w:szCs w:val="21"/>
        </w:rPr>
      </w:pPr>
      <w:r>
        <w:rPr>
          <w:rFonts w:hint="eastAsia"/>
          <w:szCs w:val="21"/>
        </w:rPr>
        <w:t>用时：0</w:t>
      </w:r>
      <w:r>
        <w:rPr>
          <w:szCs w:val="21"/>
        </w:rPr>
        <w:t>.0396</w:t>
      </w:r>
    </w:p>
    <w:p w14:paraId="3B9C7503" w14:textId="1C113784" w:rsidR="007E27D1" w:rsidRPr="00AE64F9" w:rsidRDefault="007E27D1" w:rsidP="00C64391">
      <w:pPr>
        <w:rPr>
          <w:sz w:val="30"/>
          <w:szCs w:val="30"/>
        </w:rPr>
      </w:pPr>
      <w:r w:rsidRPr="00AE64F9">
        <w:rPr>
          <w:sz w:val="30"/>
          <w:szCs w:val="30"/>
        </w:rPr>
        <w:t xml:space="preserve">*Project21: Schnorr </w:t>
      </w:r>
      <w:proofErr w:type="spellStart"/>
      <w:r w:rsidRPr="00AE64F9">
        <w:rPr>
          <w:sz w:val="30"/>
          <w:szCs w:val="30"/>
        </w:rPr>
        <w:t>Bacth</w:t>
      </w:r>
      <w:proofErr w:type="spellEnd"/>
    </w:p>
    <w:p w14:paraId="02443690" w14:textId="77777777" w:rsidR="007E27D1" w:rsidRDefault="007E27D1" w:rsidP="007E27D1">
      <w:r>
        <w:rPr>
          <w:rFonts w:hint="eastAsia"/>
        </w:rPr>
        <w:t>方式：</w:t>
      </w:r>
    </w:p>
    <w:p w14:paraId="2F6A16CA" w14:textId="77777777" w:rsidR="007E27D1" w:rsidRPr="007E27D1" w:rsidRDefault="007E27D1" w:rsidP="007E27D1">
      <w:r w:rsidRPr="007E27D1">
        <w:t>假设有一个椭圆曲线上的点乘法操作为 "*"，基点为 G，并且我们有一个私</w:t>
      </w:r>
      <w:proofErr w:type="gramStart"/>
      <w:r w:rsidRPr="007E27D1">
        <w:t>钥</w:t>
      </w:r>
      <w:proofErr w:type="gramEnd"/>
      <w:r w:rsidRPr="007E27D1">
        <w:t xml:space="preserve"> k 和对应的公</w:t>
      </w:r>
      <w:proofErr w:type="gramStart"/>
      <w:r w:rsidRPr="007E27D1">
        <w:t>钥</w:t>
      </w:r>
      <w:proofErr w:type="gramEnd"/>
      <w:r w:rsidRPr="007E27D1">
        <w:t xml:space="preserve"> Q = k * G。</w:t>
      </w:r>
    </w:p>
    <w:p w14:paraId="13F9223F" w14:textId="77777777" w:rsidR="007E27D1" w:rsidRPr="007E27D1" w:rsidRDefault="007E27D1" w:rsidP="007E27D1">
      <w:pPr>
        <w:ind w:left="720"/>
      </w:pPr>
      <w:r w:rsidRPr="007E27D1">
        <w:t>密钥生成：</w:t>
      </w:r>
    </w:p>
    <w:p w14:paraId="57A393B7" w14:textId="77777777" w:rsidR="007E27D1" w:rsidRPr="007E27D1" w:rsidRDefault="007E27D1" w:rsidP="007E27D1">
      <w:pPr>
        <w:ind w:left="1440"/>
      </w:pPr>
      <w:r w:rsidRPr="007E27D1">
        <w:t>私</w:t>
      </w:r>
      <w:proofErr w:type="gramStart"/>
      <w:r w:rsidRPr="007E27D1">
        <w:t>钥</w:t>
      </w:r>
      <w:proofErr w:type="gramEnd"/>
      <w:r w:rsidRPr="007E27D1">
        <w:t>：选择一个随机整数 k，并保持为私</w:t>
      </w:r>
      <w:proofErr w:type="gramStart"/>
      <w:r w:rsidRPr="007E27D1">
        <w:t>钥</w:t>
      </w:r>
      <w:proofErr w:type="gramEnd"/>
      <w:r w:rsidRPr="007E27D1">
        <w:t>。</w:t>
      </w:r>
    </w:p>
    <w:p w14:paraId="3966C29A" w14:textId="77777777" w:rsidR="007E27D1" w:rsidRPr="007E27D1" w:rsidRDefault="007E27D1" w:rsidP="007E27D1">
      <w:pPr>
        <w:ind w:left="1440"/>
      </w:pPr>
      <w:r w:rsidRPr="007E27D1">
        <w:t>公</w:t>
      </w:r>
      <w:proofErr w:type="gramStart"/>
      <w:r w:rsidRPr="007E27D1">
        <w:t>钥</w:t>
      </w:r>
      <w:proofErr w:type="gramEnd"/>
      <w:r w:rsidRPr="007E27D1">
        <w:t>：计算公</w:t>
      </w:r>
      <w:proofErr w:type="gramStart"/>
      <w:r w:rsidRPr="007E27D1">
        <w:t>钥</w:t>
      </w:r>
      <w:proofErr w:type="gramEnd"/>
      <w:r w:rsidRPr="007E27D1">
        <w:t xml:space="preserve"> Q = k * G。</w:t>
      </w:r>
    </w:p>
    <w:p w14:paraId="36444FBC" w14:textId="77777777" w:rsidR="007E27D1" w:rsidRPr="007E27D1" w:rsidRDefault="007E27D1" w:rsidP="007E27D1">
      <w:pPr>
        <w:ind w:left="720"/>
      </w:pPr>
      <w:r w:rsidRPr="007E27D1">
        <w:t>签名过程： 假设消息的哈希值为 h，辅助随机数为 r。</w:t>
      </w:r>
    </w:p>
    <w:p w14:paraId="75B3A534" w14:textId="77777777" w:rsidR="007E27D1" w:rsidRPr="007E27D1" w:rsidRDefault="007E27D1" w:rsidP="007E27D1">
      <w:pPr>
        <w:ind w:left="1440"/>
      </w:pPr>
      <w:r w:rsidRPr="007E27D1">
        <w:t>计算辅助点 R = r * G。</w:t>
      </w:r>
    </w:p>
    <w:p w14:paraId="07D5A7CB" w14:textId="77777777" w:rsidR="007E27D1" w:rsidRPr="007E27D1" w:rsidRDefault="007E27D1" w:rsidP="007E27D1">
      <w:pPr>
        <w:ind w:left="1440"/>
      </w:pPr>
      <w:r w:rsidRPr="007E27D1">
        <w:t>计算挑战值 e = H(h || R || Q)，其中 H 是哈希函数。</w:t>
      </w:r>
    </w:p>
    <w:p w14:paraId="2A92B971" w14:textId="77777777" w:rsidR="007E27D1" w:rsidRPr="007E27D1" w:rsidRDefault="007E27D1" w:rsidP="007E27D1">
      <w:pPr>
        <w:ind w:left="1440"/>
      </w:pPr>
      <w:r w:rsidRPr="007E27D1">
        <w:t>计算签名的 s 值：s = r + e * k mod n，其中 n 是椭圆曲线群的阶。</w:t>
      </w:r>
    </w:p>
    <w:p w14:paraId="59E0DB59" w14:textId="77777777" w:rsidR="007E27D1" w:rsidRPr="007E27D1" w:rsidRDefault="007E27D1" w:rsidP="007E27D1">
      <w:pPr>
        <w:ind w:left="720"/>
      </w:pPr>
      <w:r w:rsidRPr="007E27D1">
        <w:t>验证过程： 假设收到的签名为 (s, e)，公</w:t>
      </w:r>
      <w:proofErr w:type="gramStart"/>
      <w:r w:rsidRPr="007E27D1">
        <w:t>钥</w:t>
      </w:r>
      <w:proofErr w:type="gramEnd"/>
      <w:r w:rsidRPr="007E27D1">
        <w:t>为 Q，消息的哈希值为 h。</w:t>
      </w:r>
    </w:p>
    <w:p w14:paraId="224BC11F" w14:textId="77777777" w:rsidR="007E27D1" w:rsidRPr="007E27D1" w:rsidRDefault="007E27D1" w:rsidP="007E27D1">
      <w:pPr>
        <w:ind w:left="1440"/>
      </w:pPr>
      <w:r w:rsidRPr="007E27D1">
        <w:t>验证 s 和 e 的取值是否满足 0 &lt; s &lt; n 和 0 &lt; e &lt; n。</w:t>
      </w:r>
    </w:p>
    <w:p w14:paraId="4F3C894B" w14:textId="77777777" w:rsidR="007E27D1" w:rsidRPr="007E27D1" w:rsidRDefault="007E27D1" w:rsidP="007E27D1">
      <w:pPr>
        <w:ind w:left="1440"/>
      </w:pPr>
      <w:r w:rsidRPr="007E27D1">
        <w:t>计算挑战值 e' = H(h || s * G - e * Q)。</w:t>
      </w:r>
    </w:p>
    <w:p w14:paraId="606BE394" w14:textId="77777777" w:rsidR="007E27D1" w:rsidRPr="007E27D1" w:rsidRDefault="007E27D1" w:rsidP="007E27D1">
      <w:pPr>
        <w:ind w:left="1440"/>
      </w:pPr>
      <w:r w:rsidRPr="007E27D1">
        <w:t>如果 e' 等于 e，则签名有效；否则，签名无效。</w:t>
      </w:r>
    </w:p>
    <w:p w14:paraId="7B5E7F00" w14:textId="77777777" w:rsidR="007E27D1" w:rsidRPr="007E27D1" w:rsidRDefault="007E27D1" w:rsidP="007E27D1"/>
    <w:p w14:paraId="3C4A1E59" w14:textId="0DEDEB09" w:rsidR="007E27D1" w:rsidRDefault="007E27D1" w:rsidP="007E27D1">
      <w:r>
        <w:rPr>
          <w:rFonts w:hint="eastAsia"/>
        </w:rPr>
        <w:t>按照Schnorr签名算法，因需要很多计算，所以在caculate</w:t>
      </w:r>
      <w:r>
        <w:t>.py</w:t>
      </w:r>
      <w:r>
        <w:rPr>
          <w:rFonts w:hint="eastAsia"/>
        </w:rPr>
        <w:t>文件中写了离散对数的求解，素数和素因子的生成以及计算生成元。这样就可以在S</w:t>
      </w:r>
      <w:r>
        <w:t>chnorr.py</w:t>
      </w:r>
      <w:r>
        <w:rPr>
          <w:rFonts w:hint="eastAsia"/>
        </w:rPr>
        <w:t>文件中直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这些计算。</w:t>
      </w:r>
    </w:p>
    <w:p w14:paraId="027B0085" w14:textId="77777777" w:rsidR="007E27D1" w:rsidRDefault="007E27D1" w:rsidP="007E27D1">
      <w:r>
        <w:rPr>
          <w:rFonts w:hint="eastAsia"/>
        </w:rPr>
        <w:t>效果：</w:t>
      </w:r>
    </w:p>
    <w:p w14:paraId="117EC94D" w14:textId="0016C8A1" w:rsidR="007E27D1" w:rsidRDefault="007E27D1" w:rsidP="00C64391">
      <w:pPr>
        <w:rPr>
          <w:szCs w:val="21"/>
        </w:rPr>
      </w:pPr>
      <w:r w:rsidRPr="00D626FE">
        <w:rPr>
          <w:noProof/>
        </w:rPr>
        <w:drawing>
          <wp:inline distT="0" distB="0" distL="0" distR="0" wp14:anchorId="051B6950" wp14:editId="07A3C49C">
            <wp:extent cx="1543050" cy="1289194"/>
            <wp:effectExtent l="0" t="0" r="0" b="6350"/>
            <wp:docPr id="106105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534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1559" cy="1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3289" w14:textId="19B4CBC3" w:rsidR="004A3BC4" w:rsidRDefault="004A3BC4" w:rsidP="00C64391">
      <w:pPr>
        <w:rPr>
          <w:szCs w:val="21"/>
        </w:rPr>
      </w:pPr>
      <w:r>
        <w:rPr>
          <w:rFonts w:hint="eastAsia"/>
          <w:szCs w:val="21"/>
        </w:rPr>
        <w:t>用时：1</w:t>
      </w:r>
      <w:r>
        <w:rPr>
          <w:szCs w:val="21"/>
        </w:rPr>
        <w:t>1</w:t>
      </w:r>
      <w:r>
        <w:rPr>
          <w:rFonts w:hint="eastAsia"/>
          <w:szCs w:val="21"/>
        </w:rPr>
        <w:t>ms</w:t>
      </w:r>
    </w:p>
    <w:p w14:paraId="426012AD" w14:textId="34E00483" w:rsidR="00D06FB8" w:rsidRPr="00AE64F9" w:rsidRDefault="00D06FB8" w:rsidP="00C64391">
      <w:pPr>
        <w:rPr>
          <w:sz w:val="30"/>
          <w:szCs w:val="30"/>
        </w:rPr>
      </w:pPr>
      <w:r w:rsidRPr="00AE64F9">
        <w:rPr>
          <w:sz w:val="30"/>
          <w:szCs w:val="30"/>
        </w:rPr>
        <w:t>*Project22: research report on MPT</w:t>
      </w:r>
    </w:p>
    <w:p w14:paraId="29FAAC88" w14:textId="751ACB15" w:rsidR="00D06FB8" w:rsidRDefault="00DA3266" w:rsidP="00C64391">
      <w:pPr>
        <w:rPr>
          <w:szCs w:val="21"/>
        </w:rPr>
      </w:pPr>
      <w:r>
        <w:rPr>
          <w:rFonts w:hint="eastAsia"/>
          <w:szCs w:val="21"/>
        </w:rPr>
        <w:t>方式：</w:t>
      </w:r>
    </w:p>
    <w:p w14:paraId="161BCCC7" w14:textId="77777777" w:rsidR="001A0DD8" w:rsidRPr="001A0DD8" w:rsidRDefault="001A0DD8" w:rsidP="001A0DD8">
      <w:pPr>
        <w:ind w:firstLine="420"/>
        <w:rPr>
          <w:szCs w:val="21"/>
        </w:rPr>
      </w:pPr>
      <w:r w:rsidRPr="001A0DD8">
        <w:rPr>
          <w:szCs w:val="21"/>
        </w:rPr>
        <w:lastRenderedPageBreak/>
        <w:t>MPT 的结构如下：</w:t>
      </w:r>
    </w:p>
    <w:p w14:paraId="438B9BD9" w14:textId="77777777" w:rsidR="001A0DD8" w:rsidRPr="001A0DD8" w:rsidRDefault="001A0DD8" w:rsidP="001A0DD8">
      <w:pPr>
        <w:ind w:left="720"/>
        <w:rPr>
          <w:szCs w:val="21"/>
        </w:rPr>
      </w:pPr>
      <w:r w:rsidRPr="001A0DD8">
        <w:rPr>
          <w:szCs w:val="21"/>
        </w:rPr>
        <w:t>每个节点包含一个或多个 Key-Value 对。</w:t>
      </w:r>
    </w:p>
    <w:p w14:paraId="5DE6BE74" w14:textId="77777777" w:rsidR="001A0DD8" w:rsidRPr="001A0DD8" w:rsidRDefault="001A0DD8" w:rsidP="001A0DD8">
      <w:pPr>
        <w:ind w:left="720"/>
        <w:rPr>
          <w:szCs w:val="21"/>
        </w:rPr>
      </w:pPr>
      <w:r w:rsidRPr="001A0DD8">
        <w:rPr>
          <w:szCs w:val="21"/>
        </w:rPr>
        <w:t>Key 是数据的哈希值或一系列字节组成的前缀，用于唯一标识一个 Value。</w:t>
      </w:r>
    </w:p>
    <w:p w14:paraId="7825542F" w14:textId="77777777" w:rsidR="001A0DD8" w:rsidRPr="001A0DD8" w:rsidRDefault="001A0DD8" w:rsidP="001A0DD8">
      <w:pPr>
        <w:ind w:left="720"/>
        <w:rPr>
          <w:szCs w:val="21"/>
        </w:rPr>
      </w:pPr>
      <w:r w:rsidRPr="001A0DD8">
        <w:rPr>
          <w:szCs w:val="21"/>
        </w:rPr>
        <w:t>Value 可以是实际数据，也可以是另一个 MPT 节点的哈希值，从而形成递归结构。</w:t>
      </w:r>
    </w:p>
    <w:p w14:paraId="2AF26645" w14:textId="424D1224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prefix就是HP编码！对终止符的状态和奇偶性进行编码。最低位表示奇偶性，第二低位编码终止符状态。</w:t>
      </w:r>
    </w:p>
    <w:p w14:paraId="304A268E" w14:textId="77777777" w:rsidR="003D626C" w:rsidRPr="003D626C" w:rsidRDefault="003D626C" w:rsidP="003D626C">
      <w:pPr>
        <w:rPr>
          <w:szCs w:val="21"/>
        </w:rPr>
      </w:pPr>
      <w:r w:rsidRPr="003D626C">
        <w:rPr>
          <w:rFonts w:hint="eastAsia"/>
          <w:szCs w:val="21"/>
        </w:rPr>
        <w:t>总共有</w:t>
      </w:r>
      <w:r w:rsidRPr="003D626C">
        <w:rPr>
          <w:szCs w:val="21"/>
        </w:rPr>
        <w:t>2个扩展节点，2个分支节点，4个叶子节点。 右边是叶子节点的情况，左边代表的是节点的prefix（HP编码）</w:t>
      </w:r>
    </w:p>
    <w:p w14:paraId="27B5E5FC" w14:textId="77777777" w:rsidR="003D626C" w:rsidRPr="003D626C" w:rsidRDefault="003D626C" w:rsidP="003D626C">
      <w:pPr>
        <w:rPr>
          <w:szCs w:val="21"/>
        </w:rPr>
      </w:pPr>
      <w:r w:rsidRPr="003D626C">
        <w:rPr>
          <w:rFonts w:hint="eastAsia"/>
          <w:szCs w:val="21"/>
        </w:rPr>
        <w:t>这就是一个状态树的存储形式，其实他应当长的样子，我们可以</w:t>
      </w:r>
      <w:proofErr w:type="gramStart"/>
      <w:r w:rsidRPr="003D626C">
        <w:rPr>
          <w:rFonts w:hint="eastAsia"/>
          <w:szCs w:val="21"/>
        </w:rPr>
        <w:t>细细想</w:t>
      </w:r>
      <w:proofErr w:type="gramEnd"/>
      <w:r w:rsidRPr="003D626C">
        <w:rPr>
          <w:rFonts w:hint="eastAsia"/>
          <w:szCs w:val="21"/>
        </w:rPr>
        <w:t>一下，他的</w:t>
      </w:r>
      <w:r w:rsidRPr="003D626C">
        <w:rPr>
          <w:szCs w:val="21"/>
        </w:rPr>
        <w:t>key被编码成一种特殊的16进制的表示，value是一些</w:t>
      </w:r>
      <w:proofErr w:type="spellStart"/>
      <w:r w:rsidRPr="003D626C">
        <w:rPr>
          <w:szCs w:val="21"/>
        </w:rPr>
        <w:t>rlp</w:t>
      </w:r>
      <w:proofErr w:type="spellEnd"/>
      <w:r w:rsidRPr="003D626C">
        <w:rPr>
          <w:szCs w:val="21"/>
        </w:rPr>
        <w:t>后的数据，而且比</w:t>
      </w:r>
      <w:proofErr w:type="gramStart"/>
      <w:r w:rsidRPr="003D626C">
        <w:rPr>
          <w:szCs w:val="21"/>
        </w:rPr>
        <w:t>上图要大</w:t>
      </w:r>
      <w:proofErr w:type="gramEnd"/>
      <w:r w:rsidRPr="003D626C">
        <w:rPr>
          <w:szCs w:val="21"/>
        </w:rPr>
        <w:t>的多的多。</w:t>
      </w:r>
    </w:p>
    <w:p w14:paraId="0844CA91" w14:textId="77777777" w:rsidR="003D626C" w:rsidRPr="003D626C" w:rsidRDefault="003D626C" w:rsidP="003D626C">
      <w:pPr>
        <w:rPr>
          <w:szCs w:val="21"/>
        </w:rPr>
      </w:pPr>
    </w:p>
    <w:p w14:paraId="521BE43B" w14:textId="77777777" w:rsidR="003D626C" w:rsidRPr="003D626C" w:rsidRDefault="003D626C" w:rsidP="003D626C">
      <w:pPr>
        <w:rPr>
          <w:szCs w:val="21"/>
        </w:rPr>
      </w:pPr>
      <w:r w:rsidRPr="003D626C">
        <w:rPr>
          <w:rFonts w:hint="eastAsia"/>
          <w:szCs w:val="21"/>
        </w:rPr>
        <w:t>总的来说相对于普通的前缀树，</w:t>
      </w:r>
      <w:r w:rsidRPr="003D626C">
        <w:rPr>
          <w:szCs w:val="21"/>
        </w:rPr>
        <w:t>MPT树能有效减少Trie树的深度，增加Trie树的平衡性。而且通过节点的hash值进行树的节点的链接，有助于提高树的安全性和</w:t>
      </w:r>
      <w:proofErr w:type="gramStart"/>
      <w:r w:rsidRPr="003D626C">
        <w:rPr>
          <w:szCs w:val="21"/>
        </w:rPr>
        <w:t>可</w:t>
      </w:r>
      <w:proofErr w:type="gramEnd"/>
      <w:r w:rsidRPr="003D626C">
        <w:rPr>
          <w:szCs w:val="21"/>
        </w:rPr>
        <w:t>验证性，是Trie和Merkle树混合加上平衡操作后的产物。</w:t>
      </w:r>
    </w:p>
    <w:p w14:paraId="5827A131" w14:textId="17C5F0C1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update  _</w:t>
      </w:r>
      <w:proofErr w:type="spellStart"/>
      <w:r w:rsidRPr="003D626C">
        <w:rPr>
          <w:szCs w:val="21"/>
        </w:rPr>
        <w:t>update_and_delete_storage</w:t>
      </w:r>
      <w:proofErr w:type="spellEnd"/>
      <w:r w:rsidRPr="003D626C">
        <w:rPr>
          <w:szCs w:val="21"/>
        </w:rPr>
        <w:t>(self, node, key, value)</w:t>
      </w:r>
      <w:r>
        <w:rPr>
          <w:rFonts w:hint="eastAsia"/>
          <w:szCs w:val="21"/>
        </w:rPr>
        <w:t>：</w:t>
      </w:r>
    </w:p>
    <w:p w14:paraId="035FBAB5" w14:textId="77777777" w:rsidR="003D626C" w:rsidRPr="003D626C" w:rsidRDefault="003D626C" w:rsidP="003D626C">
      <w:pPr>
        <w:rPr>
          <w:szCs w:val="21"/>
        </w:rPr>
      </w:pPr>
      <w:proofErr w:type="spellStart"/>
      <w:r w:rsidRPr="003D626C">
        <w:rPr>
          <w:szCs w:val="21"/>
        </w:rPr>
        <w:t>i</w:t>
      </w:r>
      <w:proofErr w:type="spellEnd"/>
      <w:r w:rsidRPr="003D626C">
        <w:rPr>
          <w:szCs w:val="21"/>
        </w:rPr>
        <w:t>. 如果node是空节点，直接返回[</w:t>
      </w:r>
      <w:proofErr w:type="spellStart"/>
      <w:r w:rsidRPr="003D626C">
        <w:rPr>
          <w:szCs w:val="21"/>
        </w:rPr>
        <w:t>pack_nibbles</w:t>
      </w:r>
      <w:proofErr w:type="spellEnd"/>
      <w:r w:rsidRPr="003D626C">
        <w:rPr>
          <w:szCs w:val="21"/>
        </w:rPr>
        <w:t>(</w:t>
      </w:r>
      <w:proofErr w:type="spellStart"/>
      <w:r w:rsidRPr="003D626C">
        <w:rPr>
          <w:szCs w:val="21"/>
        </w:rPr>
        <w:t>with_terminator</w:t>
      </w:r>
      <w:proofErr w:type="spellEnd"/>
      <w:r w:rsidRPr="003D626C">
        <w:rPr>
          <w:szCs w:val="21"/>
        </w:rPr>
        <w:t xml:space="preserve">(key)), </w:t>
      </w:r>
      <w:proofErr w:type="gramStart"/>
      <w:r w:rsidRPr="003D626C">
        <w:rPr>
          <w:szCs w:val="21"/>
        </w:rPr>
        <w:t>value]，</w:t>
      </w:r>
      <w:proofErr w:type="gramEnd"/>
      <w:r w:rsidRPr="003D626C">
        <w:rPr>
          <w:szCs w:val="21"/>
        </w:rPr>
        <w:t>即对key加上终止符，然后进行HP编码。</w:t>
      </w:r>
    </w:p>
    <w:p w14:paraId="0A8A666F" w14:textId="77777777" w:rsidR="003D626C" w:rsidRPr="003D626C" w:rsidRDefault="003D626C" w:rsidP="003D626C">
      <w:pPr>
        <w:rPr>
          <w:szCs w:val="21"/>
        </w:rPr>
      </w:pPr>
    </w:p>
    <w:p w14:paraId="7A885808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ii. 如果node是分支节点，如果key为空，则说明更新的是分支节点的value，直接将node[-</w:t>
      </w:r>
      <w:proofErr w:type="gramStart"/>
      <w:r w:rsidRPr="003D626C">
        <w:rPr>
          <w:szCs w:val="21"/>
        </w:rPr>
        <w:t>1]设置成</w:t>
      </w:r>
      <w:proofErr w:type="gramEnd"/>
      <w:r w:rsidRPr="003D626C">
        <w:rPr>
          <w:szCs w:val="21"/>
        </w:rPr>
        <w:t>value就行了。如果key不为空，则递归更新以key[0]位置为根的子树，即沿着key往下找，即调_</w:t>
      </w:r>
      <w:proofErr w:type="spellStart"/>
      <w:r w:rsidRPr="003D626C">
        <w:rPr>
          <w:szCs w:val="21"/>
        </w:rPr>
        <w:t>update_and_delete_storage</w:t>
      </w:r>
      <w:proofErr w:type="spellEnd"/>
      <w:r w:rsidRPr="003D626C">
        <w:rPr>
          <w:szCs w:val="21"/>
        </w:rPr>
        <w:t>(self._</w:t>
      </w:r>
      <w:proofErr w:type="spellStart"/>
      <w:r w:rsidRPr="003D626C">
        <w:rPr>
          <w:szCs w:val="21"/>
        </w:rPr>
        <w:t>decode_to_node</w:t>
      </w:r>
      <w:proofErr w:type="spellEnd"/>
      <w:r w:rsidRPr="003D626C">
        <w:rPr>
          <w:szCs w:val="21"/>
        </w:rPr>
        <w:t>(node[key[0]]), key[1:], value)。</w:t>
      </w:r>
    </w:p>
    <w:p w14:paraId="5BA63573" w14:textId="77777777" w:rsidR="003D626C" w:rsidRPr="003D626C" w:rsidRDefault="003D626C" w:rsidP="003D626C">
      <w:pPr>
        <w:rPr>
          <w:szCs w:val="21"/>
        </w:rPr>
      </w:pPr>
    </w:p>
    <w:p w14:paraId="125D5113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iii. 如果node是</w:t>
      </w:r>
      <w:proofErr w:type="spellStart"/>
      <w:r w:rsidRPr="003D626C">
        <w:rPr>
          <w:szCs w:val="21"/>
        </w:rPr>
        <w:t>kv</w:t>
      </w:r>
      <w:proofErr w:type="spellEnd"/>
      <w:r w:rsidRPr="003D626C">
        <w:rPr>
          <w:szCs w:val="21"/>
        </w:rPr>
        <w:t>节点（叶子节点或者扩展节点），调用_</w:t>
      </w:r>
      <w:proofErr w:type="spellStart"/>
      <w:r w:rsidRPr="003D626C">
        <w:rPr>
          <w:szCs w:val="21"/>
        </w:rPr>
        <w:t>update_kv_</w:t>
      </w:r>
      <w:proofErr w:type="gramStart"/>
      <w:r w:rsidRPr="003D626C">
        <w:rPr>
          <w:szCs w:val="21"/>
        </w:rPr>
        <w:t>node</w:t>
      </w:r>
      <w:proofErr w:type="spellEnd"/>
      <w:r w:rsidRPr="003D626C">
        <w:rPr>
          <w:szCs w:val="21"/>
        </w:rPr>
        <w:t>(</w:t>
      </w:r>
      <w:proofErr w:type="gramEnd"/>
      <w:r w:rsidRPr="003D626C">
        <w:rPr>
          <w:szCs w:val="21"/>
        </w:rPr>
        <w:t>self, node, key, value)，见步骤iv</w:t>
      </w:r>
    </w:p>
    <w:p w14:paraId="20FC06A5" w14:textId="77777777" w:rsidR="003D626C" w:rsidRPr="003D626C" w:rsidRDefault="003D626C" w:rsidP="003D626C">
      <w:pPr>
        <w:rPr>
          <w:szCs w:val="21"/>
        </w:rPr>
      </w:pPr>
    </w:p>
    <w:p w14:paraId="7F979904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 xml:space="preserve">iv. 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是node的key，找到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和key的最长公共前缀，长度为</w:t>
      </w:r>
      <w:proofErr w:type="spellStart"/>
      <w:r w:rsidRPr="003D626C">
        <w:rPr>
          <w:szCs w:val="21"/>
        </w:rPr>
        <w:t>prefix_length</w:t>
      </w:r>
      <w:proofErr w:type="spellEnd"/>
      <w:r w:rsidRPr="003D626C">
        <w:rPr>
          <w:szCs w:val="21"/>
        </w:rPr>
        <w:t>。Key剩余的部分为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>，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剩余的部分为</w:t>
      </w:r>
      <w:proofErr w:type="spellStart"/>
      <w:r w:rsidRPr="003D626C">
        <w:rPr>
          <w:szCs w:val="21"/>
        </w:rPr>
        <w:t>remain_curr_key</w:t>
      </w:r>
      <w:proofErr w:type="spellEnd"/>
      <w:r w:rsidRPr="003D626C">
        <w:rPr>
          <w:szCs w:val="21"/>
        </w:rPr>
        <w:t>。</w:t>
      </w:r>
    </w:p>
    <w:p w14:paraId="75D62DAE" w14:textId="77777777" w:rsidR="003D626C" w:rsidRPr="003D626C" w:rsidRDefault="003D626C" w:rsidP="003D626C">
      <w:pPr>
        <w:rPr>
          <w:szCs w:val="21"/>
        </w:rPr>
      </w:pPr>
    </w:p>
    <w:p w14:paraId="34A35689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a)    如果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 xml:space="preserve">==[]== </w:t>
      </w:r>
      <w:proofErr w:type="spellStart"/>
      <w:r w:rsidRPr="003D626C">
        <w:rPr>
          <w:szCs w:val="21"/>
        </w:rPr>
        <w:t>remain_curr_key</w:t>
      </w:r>
      <w:proofErr w:type="spellEnd"/>
      <w:r w:rsidRPr="003D626C">
        <w:rPr>
          <w:szCs w:val="21"/>
        </w:rPr>
        <w:t>，即key和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相等，那么如果node是叶子节点，直接返回[node[0], value]。如果node是扩展节点，那么递归更新node所链接的子节点，即调用_</w:t>
      </w:r>
      <w:proofErr w:type="spellStart"/>
      <w:r w:rsidRPr="003D626C">
        <w:rPr>
          <w:szCs w:val="21"/>
        </w:rPr>
        <w:t>update_and_delete_storage</w:t>
      </w:r>
      <w:proofErr w:type="spellEnd"/>
      <w:r w:rsidRPr="003D626C">
        <w:rPr>
          <w:szCs w:val="21"/>
        </w:rPr>
        <w:t>(self._</w:t>
      </w:r>
      <w:proofErr w:type="spellStart"/>
      <w:r w:rsidRPr="003D626C">
        <w:rPr>
          <w:szCs w:val="21"/>
        </w:rPr>
        <w:t>decode_to_node</w:t>
      </w:r>
      <w:proofErr w:type="spellEnd"/>
      <w:r w:rsidRPr="003D626C">
        <w:rPr>
          <w:szCs w:val="21"/>
        </w:rPr>
        <w:t xml:space="preserve">(node[1]), 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>, value)</w:t>
      </w:r>
    </w:p>
    <w:p w14:paraId="793B9604" w14:textId="77777777" w:rsidR="003D626C" w:rsidRPr="003D626C" w:rsidRDefault="003D626C" w:rsidP="003D626C">
      <w:pPr>
        <w:rPr>
          <w:szCs w:val="21"/>
        </w:rPr>
      </w:pPr>
    </w:p>
    <w:p w14:paraId="7DF705E5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b)    如果</w:t>
      </w:r>
      <w:proofErr w:type="spellStart"/>
      <w:r w:rsidRPr="003D626C">
        <w:rPr>
          <w:szCs w:val="21"/>
        </w:rPr>
        <w:t>remain_curr_key</w:t>
      </w:r>
      <w:proofErr w:type="spellEnd"/>
      <w:r w:rsidRPr="003D626C">
        <w:rPr>
          <w:szCs w:val="21"/>
        </w:rPr>
        <w:t xml:space="preserve"> == []，即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是key的一部分。如果node是扩展节点，递归更新node所链接的子节点，即调用_</w:t>
      </w:r>
      <w:proofErr w:type="spellStart"/>
      <w:r w:rsidRPr="003D626C">
        <w:rPr>
          <w:szCs w:val="21"/>
        </w:rPr>
        <w:t>update_and_delete_storage</w:t>
      </w:r>
      <w:proofErr w:type="spellEnd"/>
      <w:r w:rsidRPr="003D626C">
        <w:rPr>
          <w:szCs w:val="21"/>
        </w:rPr>
        <w:t>(self._</w:t>
      </w:r>
      <w:proofErr w:type="spellStart"/>
      <w:r w:rsidRPr="003D626C">
        <w:rPr>
          <w:szCs w:val="21"/>
        </w:rPr>
        <w:t>decode_to_node</w:t>
      </w:r>
      <w:proofErr w:type="spellEnd"/>
      <w:r w:rsidRPr="003D626C">
        <w:rPr>
          <w:szCs w:val="21"/>
        </w:rPr>
        <w:t xml:space="preserve">(node[1]), 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>, value)；如果node是叶子节点，那么创建一个分支节点，分支节点的value是当前node的value，分支节点的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>[0]位置指向一个叶子节点，这个叶子节点是[</w:t>
      </w:r>
      <w:proofErr w:type="spellStart"/>
      <w:r w:rsidRPr="003D626C">
        <w:rPr>
          <w:szCs w:val="21"/>
        </w:rPr>
        <w:t>pack_nibbles</w:t>
      </w:r>
      <w:proofErr w:type="spellEnd"/>
      <w:r w:rsidRPr="003D626C">
        <w:rPr>
          <w:szCs w:val="21"/>
        </w:rPr>
        <w:t>(</w:t>
      </w:r>
      <w:proofErr w:type="spellStart"/>
      <w:r w:rsidRPr="003D626C">
        <w:rPr>
          <w:szCs w:val="21"/>
        </w:rPr>
        <w:t>with_terminator</w:t>
      </w:r>
      <w:proofErr w:type="spellEnd"/>
      <w:r w:rsidRPr="003D626C">
        <w:rPr>
          <w:szCs w:val="21"/>
        </w:rPr>
        <w:t>(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>[1:])), value]</w:t>
      </w:r>
    </w:p>
    <w:p w14:paraId="08AA1882" w14:textId="77777777" w:rsidR="003D626C" w:rsidRPr="003D626C" w:rsidRDefault="003D626C" w:rsidP="003D626C">
      <w:pPr>
        <w:rPr>
          <w:szCs w:val="21"/>
        </w:rPr>
      </w:pPr>
    </w:p>
    <w:p w14:paraId="007ADF83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c)    否则，创建一个分支节点。如果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只剩下了一个字符，并且node是扩展节点，那么这个分支节点的</w:t>
      </w:r>
      <w:proofErr w:type="spellStart"/>
      <w:r w:rsidRPr="003D626C">
        <w:rPr>
          <w:szCs w:val="21"/>
        </w:rPr>
        <w:t>remain_curr_key</w:t>
      </w:r>
      <w:proofErr w:type="spellEnd"/>
      <w:r w:rsidRPr="003D626C">
        <w:rPr>
          <w:szCs w:val="21"/>
        </w:rPr>
        <w:t>[0]的分支是node[1]，即存储node的value。否则，这个分支节点的</w:t>
      </w:r>
      <w:proofErr w:type="spellStart"/>
      <w:r w:rsidRPr="003D626C">
        <w:rPr>
          <w:szCs w:val="21"/>
        </w:rPr>
        <w:t>remain_curr_key</w:t>
      </w:r>
      <w:proofErr w:type="spellEnd"/>
      <w:r w:rsidRPr="003D626C">
        <w:rPr>
          <w:szCs w:val="21"/>
        </w:rPr>
        <w:t>[0]的分支指向一个新的节点，这个新的节点的key是</w:t>
      </w:r>
      <w:proofErr w:type="spellStart"/>
      <w:r w:rsidRPr="003D626C">
        <w:rPr>
          <w:szCs w:val="21"/>
        </w:rPr>
        <w:t>remain_curr_key</w:t>
      </w:r>
      <w:proofErr w:type="spellEnd"/>
      <w:r w:rsidRPr="003D626C">
        <w:rPr>
          <w:szCs w:val="21"/>
        </w:rPr>
        <w:t>[1:]的HP编码，value是node[1]。如果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>为空，那么新的分支节</w:t>
      </w:r>
      <w:r w:rsidRPr="003D626C">
        <w:rPr>
          <w:szCs w:val="21"/>
        </w:rPr>
        <w:lastRenderedPageBreak/>
        <w:t>点的value是要参数中的value，否则，新的分支节点的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>[0]</w:t>
      </w:r>
      <w:r w:rsidRPr="003D626C">
        <w:rPr>
          <w:rFonts w:hint="eastAsia"/>
          <w:szCs w:val="21"/>
        </w:rPr>
        <w:t>的分支指向一个新的节点，这个新的节点是</w:t>
      </w:r>
      <w:r w:rsidRPr="003D626C">
        <w:rPr>
          <w:szCs w:val="21"/>
        </w:rPr>
        <w:t>[</w:t>
      </w:r>
      <w:proofErr w:type="spellStart"/>
      <w:r w:rsidRPr="003D626C">
        <w:rPr>
          <w:szCs w:val="21"/>
        </w:rPr>
        <w:t>pack_nibbles</w:t>
      </w:r>
      <w:proofErr w:type="spellEnd"/>
      <w:r w:rsidRPr="003D626C">
        <w:rPr>
          <w:szCs w:val="21"/>
        </w:rPr>
        <w:t>(</w:t>
      </w:r>
      <w:proofErr w:type="spellStart"/>
      <w:r w:rsidRPr="003D626C">
        <w:rPr>
          <w:szCs w:val="21"/>
        </w:rPr>
        <w:t>with_terminator</w:t>
      </w:r>
      <w:proofErr w:type="spellEnd"/>
      <w:r w:rsidRPr="003D626C">
        <w:rPr>
          <w:szCs w:val="21"/>
        </w:rPr>
        <w:t>(</w:t>
      </w:r>
      <w:proofErr w:type="spellStart"/>
      <w:r w:rsidRPr="003D626C">
        <w:rPr>
          <w:szCs w:val="21"/>
        </w:rPr>
        <w:t>remain_key</w:t>
      </w:r>
      <w:proofErr w:type="spellEnd"/>
      <w:r w:rsidRPr="003D626C">
        <w:rPr>
          <w:szCs w:val="21"/>
        </w:rPr>
        <w:t>[1:])), value]</w:t>
      </w:r>
    </w:p>
    <w:p w14:paraId="04DD657B" w14:textId="77777777" w:rsidR="003D626C" w:rsidRPr="003D626C" w:rsidRDefault="003D626C" w:rsidP="003D626C">
      <w:pPr>
        <w:rPr>
          <w:szCs w:val="21"/>
        </w:rPr>
      </w:pPr>
    </w:p>
    <w:p w14:paraId="3C8ADEB3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d)    如果key和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有公共部分，为公共部分创建一个扩展节点，此扩展节点的value链接到上面步骤创建的新节点，返回这个扩展节点；否则直接返回上面步骤创建的新节点</w:t>
      </w:r>
    </w:p>
    <w:p w14:paraId="368E5526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v. 删除老的node，返回新的node</w:t>
      </w:r>
    </w:p>
    <w:p w14:paraId="0D655E69" w14:textId="77777777" w:rsidR="003D626C" w:rsidRPr="003D626C" w:rsidRDefault="003D626C" w:rsidP="003D626C">
      <w:pPr>
        <w:rPr>
          <w:szCs w:val="21"/>
        </w:rPr>
      </w:pPr>
    </w:p>
    <w:p w14:paraId="04E3A030" w14:textId="17F81518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delete  _</w:t>
      </w:r>
      <w:proofErr w:type="spellStart"/>
      <w:r w:rsidRPr="003D626C">
        <w:rPr>
          <w:szCs w:val="21"/>
        </w:rPr>
        <w:t>delete_and_delete_storage</w:t>
      </w:r>
      <w:proofErr w:type="spellEnd"/>
      <w:r w:rsidRPr="003D626C">
        <w:rPr>
          <w:szCs w:val="21"/>
        </w:rPr>
        <w:t>(self, key)</w:t>
      </w:r>
      <w:r>
        <w:rPr>
          <w:rFonts w:hint="eastAsia"/>
          <w:szCs w:val="21"/>
        </w:rPr>
        <w:t>：</w:t>
      </w:r>
    </w:p>
    <w:p w14:paraId="2B851433" w14:textId="77777777" w:rsidR="003D626C" w:rsidRPr="003D626C" w:rsidRDefault="003D626C" w:rsidP="003D626C">
      <w:pPr>
        <w:rPr>
          <w:szCs w:val="21"/>
        </w:rPr>
      </w:pPr>
      <w:proofErr w:type="spellStart"/>
      <w:r w:rsidRPr="003D626C">
        <w:rPr>
          <w:szCs w:val="21"/>
        </w:rPr>
        <w:t>i</w:t>
      </w:r>
      <w:proofErr w:type="spellEnd"/>
      <w:r w:rsidRPr="003D626C">
        <w:rPr>
          <w:szCs w:val="21"/>
        </w:rPr>
        <w:t>. 如果node为空节点，直接返回空节点</w:t>
      </w:r>
    </w:p>
    <w:p w14:paraId="2B64BC4C" w14:textId="77777777" w:rsidR="003D626C" w:rsidRPr="003D626C" w:rsidRDefault="003D626C" w:rsidP="003D626C">
      <w:pPr>
        <w:rPr>
          <w:szCs w:val="21"/>
        </w:rPr>
      </w:pPr>
    </w:p>
    <w:p w14:paraId="52988C4B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ii. 如果node为分支节点。如果key为空，表示删除分支节点的值，直接另</w:t>
      </w:r>
      <w:proofErr w:type="gramStart"/>
      <w:r w:rsidRPr="003D626C">
        <w:rPr>
          <w:szCs w:val="21"/>
        </w:rPr>
        <w:t>node[</w:t>
      </w:r>
      <w:proofErr w:type="gramEnd"/>
      <w:r w:rsidRPr="003D626C">
        <w:rPr>
          <w:szCs w:val="21"/>
        </w:rPr>
        <w:t>-1]=‘’, 返回node的正规化的结果。如果key不为空，递归查找node的子节点，然后删除对应的value，即调用self._delete_and_delete_storage(self._decode_to_node(node[key[0]]), key[1:])。返回新节点</w:t>
      </w:r>
    </w:p>
    <w:p w14:paraId="414B0D89" w14:textId="77777777" w:rsidR="003D626C" w:rsidRPr="003D626C" w:rsidRDefault="003D626C" w:rsidP="003D626C">
      <w:pPr>
        <w:rPr>
          <w:szCs w:val="21"/>
        </w:rPr>
      </w:pPr>
    </w:p>
    <w:p w14:paraId="77531702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iii. 如果node为</w:t>
      </w:r>
      <w:proofErr w:type="spellStart"/>
      <w:r w:rsidRPr="003D626C">
        <w:rPr>
          <w:szCs w:val="21"/>
        </w:rPr>
        <w:t>kv</w:t>
      </w:r>
      <w:proofErr w:type="spellEnd"/>
      <w:r w:rsidRPr="003D626C">
        <w:rPr>
          <w:szCs w:val="21"/>
        </w:rPr>
        <w:t>节点，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是当前node的key。</w:t>
      </w:r>
    </w:p>
    <w:p w14:paraId="49A6AA8D" w14:textId="77777777" w:rsidR="003D626C" w:rsidRPr="003D626C" w:rsidRDefault="003D626C" w:rsidP="003D626C">
      <w:pPr>
        <w:rPr>
          <w:szCs w:val="21"/>
        </w:rPr>
      </w:pPr>
    </w:p>
    <w:p w14:paraId="19E9C2C2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a) 如果key不是以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开头，说明key不在node为根的子树内，直接返回node。</w:t>
      </w:r>
    </w:p>
    <w:p w14:paraId="37E156A8" w14:textId="77777777" w:rsidR="003D626C" w:rsidRPr="003D626C" w:rsidRDefault="003D626C" w:rsidP="003D626C">
      <w:pPr>
        <w:rPr>
          <w:szCs w:val="21"/>
        </w:rPr>
      </w:pPr>
    </w:p>
    <w:p w14:paraId="5AC63E20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 xml:space="preserve">b) 否则，如果node是叶节点，返回BLANK_NODE if key == 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 xml:space="preserve"> else node。</w:t>
      </w:r>
    </w:p>
    <w:p w14:paraId="024A3C54" w14:textId="77777777" w:rsidR="003D626C" w:rsidRPr="003D626C" w:rsidRDefault="003D626C" w:rsidP="003D626C">
      <w:pPr>
        <w:rPr>
          <w:szCs w:val="21"/>
        </w:rPr>
      </w:pPr>
    </w:p>
    <w:p w14:paraId="74F908CD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c)如果node是扩展节点，递归删除node的子节点，即调用_</w:t>
      </w:r>
      <w:proofErr w:type="spellStart"/>
      <w:r w:rsidRPr="003D626C">
        <w:rPr>
          <w:szCs w:val="21"/>
        </w:rPr>
        <w:t>delete_and_delete_storage</w:t>
      </w:r>
      <w:proofErr w:type="spellEnd"/>
      <w:r w:rsidRPr="003D626C">
        <w:rPr>
          <w:szCs w:val="21"/>
        </w:rPr>
        <w:t>(self._</w:t>
      </w:r>
      <w:proofErr w:type="spellStart"/>
      <w:r w:rsidRPr="003D626C">
        <w:rPr>
          <w:szCs w:val="21"/>
        </w:rPr>
        <w:t>decode_to_node</w:t>
      </w:r>
      <w:proofErr w:type="spellEnd"/>
      <w:r w:rsidRPr="003D626C">
        <w:rPr>
          <w:szCs w:val="21"/>
        </w:rPr>
        <w:t>(node[1]), key[</w:t>
      </w:r>
      <w:proofErr w:type="spellStart"/>
      <w:r w:rsidRPr="003D626C">
        <w:rPr>
          <w:szCs w:val="21"/>
        </w:rPr>
        <w:t>len</w:t>
      </w:r>
      <w:proofErr w:type="spellEnd"/>
      <w:r w:rsidRPr="003D626C">
        <w:rPr>
          <w:szCs w:val="21"/>
        </w:rPr>
        <w:t>(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):])。如果新的子节点和node[-1]相等直接返回node。否则，如果新的子节点是</w:t>
      </w:r>
      <w:proofErr w:type="spellStart"/>
      <w:r w:rsidRPr="003D626C">
        <w:rPr>
          <w:szCs w:val="21"/>
        </w:rPr>
        <w:t>kv</w:t>
      </w:r>
      <w:proofErr w:type="spellEnd"/>
      <w:r w:rsidRPr="003D626C">
        <w:rPr>
          <w:szCs w:val="21"/>
        </w:rPr>
        <w:t>节点，将</w:t>
      </w:r>
      <w:proofErr w:type="spellStart"/>
      <w:r w:rsidRPr="003D626C">
        <w:rPr>
          <w:szCs w:val="21"/>
        </w:rPr>
        <w:t>curr_key</w:t>
      </w:r>
      <w:proofErr w:type="spellEnd"/>
      <w:proofErr w:type="gramStart"/>
      <w:r w:rsidRPr="003D626C">
        <w:rPr>
          <w:szCs w:val="21"/>
        </w:rPr>
        <w:t>与新子节点</w:t>
      </w:r>
      <w:proofErr w:type="gramEnd"/>
      <w:r w:rsidRPr="003D626C">
        <w:rPr>
          <w:szCs w:val="21"/>
        </w:rPr>
        <w:t>的可以串联</w:t>
      </w:r>
      <w:proofErr w:type="gramStart"/>
      <w:r w:rsidRPr="003D626C">
        <w:rPr>
          <w:szCs w:val="21"/>
        </w:rPr>
        <w:t>当做</w:t>
      </w:r>
      <w:proofErr w:type="gramEnd"/>
      <w:r w:rsidRPr="003D626C">
        <w:rPr>
          <w:szCs w:val="21"/>
        </w:rPr>
        <w:t>key，</w:t>
      </w:r>
      <w:proofErr w:type="gramStart"/>
      <w:r w:rsidRPr="003D626C">
        <w:rPr>
          <w:szCs w:val="21"/>
        </w:rPr>
        <w:t>新子节点</w:t>
      </w:r>
      <w:proofErr w:type="gramEnd"/>
      <w:r w:rsidRPr="003D626C">
        <w:rPr>
          <w:szCs w:val="21"/>
        </w:rPr>
        <w:t>的value</w:t>
      </w:r>
      <w:proofErr w:type="gramStart"/>
      <w:r w:rsidRPr="003D626C">
        <w:rPr>
          <w:szCs w:val="21"/>
        </w:rPr>
        <w:t>当做</w:t>
      </w:r>
      <w:proofErr w:type="spellStart"/>
      <w:proofErr w:type="gramEnd"/>
      <w:r w:rsidRPr="003D626C">
        <w:rPr>
          <w:szCs w:val="21"/>
        </w:rPr>
        <w:t>vlaue</w:t>
      </w:r>
      <w:proofErr w:type="spellEnd"/>
      <w:r w:rsidRPr="003D626C">
        <w:rPr>
          <w:szCs w:val="21"/>
        </w:rPr>
        <w:t>，返回。</w:t>
      </w:r>
      <w:proofErr w:type="gramStart"/>
      <w:r w:rsidRPr="003D626C">
        <w:rPr>
          <w:szCs w:val="21"/>
        </w:rPr>
        <w:t>如果新子节点</w:t>
      </w:r>
      <w:proofErr w:type="gramEnd"/>
      <w:r w:rsidRPr="003D626C">
        <w:rPr>
          <w:szCs w:val="21"/>
        </w:rPr>
        <w:t>是branch节点，node的value指向</w:t>
      </w:r>
      <w:proofErr w:type="gramStart"/>
      <w:r w:rsidRPr="003D626C">
        <w:rPr>
          <w:szCs w:val="21"/>
        </w:rPr>
        <w:t>这个新子节点</w:t>
      </w:r>
      <w:proofErr w:type="gramEnd"/>
      <w:r w:rsidRPr="003D626C">
        <w:rPr>
          <w:szCs w:val="21"/>
        </w:rPr>
        <w:t>，返回。</w:t>
      </w:r>
    </w:p>
    <w:p w14:paraId="10D399B6" w14:textId="7AC905A4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get  _get(self, node, key)</w:t>
      </w:r>
      <w:r>
        <w:rPr>
          <w:rFonts w:hint="eastAsia"/>
          <w:szCs w:val="21"/>
        </w:rPr>
        <w:t>：</w:t>
      </w:r>
    </w:p>
    <w:p w14:paraId="20BCA1A0" w14:textId="77777777" w:rsidR="003D626C" w:rsidRPr="003D626C" w:rsidRDefault="003D626C" w:rsidP="003D626C">
      <w:pPr>
        <w:rPr>
          <w:szCs w:val="21"/>
        </w:rPr>
      </w:pPr>
      <w:proofErr w:type="spellStart"/>
      <w:r w:rsidRPr="003D626C">
        <w:rPr>
          <w:szCs w:val="21"/>
        </w:rPr>
        <w:t>i</w:t>
      </w:r>
      <w:proofErr w:type="spellEnd"/>
      <w:r w:rsidRPr="003D626C">
        <w:rPr>
          <w:szCs w:val="21"/>
        </w:rPr>
        <w:t>. 如果node是空节点，返回空节点</w:t>
      </w:r>
    </w:p>
    <w:p w14:paraId="7F914E0A" w14:textId="77777777" w:rsidR="003D626C" w:rsidRPr="003D626C" w:rsidRDefault="003D626C" w:rsidP="003D626C">
      <w:pPr>
        <w:rPr>
          <w:szCs w:val="21"/>
        </w:rPr>
      </w:pPr>
    </w:p>
    <w:p w14:paraId="046BCA73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ii. 如果node是分支节点，如果key为空，返回分支节点的value；否则递归查找node的子节点，即调用_get(</w:t>
      </w:r>
      <w:proofErr w:type="gramStart"/>
      <w:r w:rsidRPr="003D626C">
        <w:rPr>
          <w:szCs w:val="21"/>
        </w:rPr>
        <w:t>self._</w:t>
      </w:r>
      <w:proofErr w:type="spellStart"/>
      <w:proofErr w:type="gramEnd"/>
      <w:r w:rsidRPr="003D626C">
        <w:rPr>
          <w:szCs w:val="21"/>
        </w:rPr>
        <w:t>decode_to_node</w:t>
      </w:r>
      <w:proofErr w:type="spellEnd"/>
      <w:r w:rsidRPr="003D626C">
        <w:rPr>
          <w:szCs w:val="21"/>
        </w:rPr>
        <w:t>(node[key[0]]), key[1:])</w:t>
      </w:r>
    </w:p>
    <w:p w14:paraId="36425826" w14:textId="77777777" w:rsidR="003D626C" w:rsidRPr="003D626C" w:rsidRDefault="003D626C" w:rsidP="003D626C">
      <w:pPr>
        <w:rPr>
          <w:szCs w:val="21"/>
        </w:rPr>
      </w:pPr>
    </w:p>
    <w:p w14:paraId="2A3C7064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iii. 如果node是叶子节点，返回</w:t>
      </w:r>
      <w:proofErr w:type="gramStart"/>
      <w:r w:rsidRPr="003D626C">
        <w:rPr>
          <w:szCs w:val="21"/>
        </w:rPr>
        <w:t>node[</w:t>
      </w:r>
      <w:proofErr w:type="gramEnd"/>
      <w:r w:rsidRPr="003D626C">
        <w:rPr>
          <w:szCs w:val="21"/>
        </w:rPr>
        <w:t xml:space="preserve">1] if key == 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 xml:space="preserve"> else ‘’</w:t>
      </w:r>
    </w:p>
    <w:p w14:paraId="6BB063D9" w14:textId="77777777" w:rsidR="003D626C" w:rsidRPr="003D626C" w:rsidRDefault="003D626C" w:rsidP="003D626C">
      <w:pPr>
        <w:rPr>
          <w:szCs w:val="21"/>
        </w:rPr>
      </w:pPr>
    </w:p>
    <w:p w14:paraId="68F36C86" w14:textId="77777777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iv. 如果node是扩展节点，如果key以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开头，递归查找node的子节点，即调用_get(</w:t>
      </w:r>
      <w:proofErr w:type="gramStart"/>
      <w:r w:rsidRPr="003D626C">
        <w:rPr>
          <w:szCs w:val="21"/>
        </w:rPr>
        <w:t>self._</w:t>
      </w:r>
      <w:proofErr w:type="spellStart"/>
      <w:proofErr w:type="gramEnd"/>
      <w:r w:rsidRPr="003D626C">
        <w:rPr>
          <w:szCs w:val="21"/>
        </w:rPr>
        <w:t>decode_to_node</w:t>
      </w:r>
      <w:proofErr w:type="spellEnd"/>
      <w:r w:rsidRPr="003D626C">
        <w:rPr>
          <w:szCs w:val="21"/>
        </w:rPr>
        <w:t>(node[1]), key[</w:t>
      </w:r>
      <w:proofErr w:type="spellStart"/>
      <w:r w:rsidRPr="003D626C">
        <w:rPr>
          <w:szCs w:val="21"/>
        </w:rPr>
        <w:t>len</w:t>
      </w:r>
      <w:proofErr w:type="spellEnd"/>
      <w:r w:rsidRPr="003D626C">
        <w:rPr>
          <w:szCs w:val="21"/>
        </w:rPr>
        <w:t>(</w:t>
      </w:r>
      <w:proofErr w:type="spellStart"/>
      <w:r w:rsidRPr="003D626C">
        <w:rPr>
          <w:szCs w:val="21"/>
        </w:rPr>
        <w:t>curr_key</w:t>
      </w:r>
      <w:proofErr w:type="spellEnd"/>
      <w:r w:rsidRPr="003D626C">
        <w:rPr>
          <w:szCs w:val="21"/>
        </w:rPr>
        <w:t>):])；否则，说明key不在以node为根的子树里，返回空</w:t>
      </w:r>
    </w:p>
    <w:p w14:paraId="5D9731B6" w14:textId="77777777" w:rsidR="003D626C" w:rsidRPr="003D626C" w:rsidRDefault="003D626C" w:rsidP="003D626C">
      <w:pPr>
        <w:rPr>
          <w:szCs w:val="21"/>
        </w:rPr>
      </w:pPr>
    </w:p>
    <w:p w14:paraId="0C5AF594" w14:textId="2D640608" w:rsidR="003D626C" w:rsidRPr="003D626C" w:rsidRDefault="003D626C" w:rsidP="003D626C">
      <w:pPr>
        <w:rPr>
          <w:szCs w:val="21"/>
        </w:rPr>
      </w:pPr>
      <w:r w:rsidRPr="003D626C">
        <w:rPr>
          <w:szCs w:val="21"/>
        </w:rPr>
        <w:t>insert</w:t>
      </w:r>
      <w:r>
        <w:rPr>
          <w:rFonts w:hint="eastAsia"/>
          <w:szCs w:val="21"/>
        </w:rPr>
        <w:t>：</w:t>
      </w:r>
    </w:p>
    <w:p w14:paraId="188BD5CE" w14:textId="77777777" w:rsidR="003D626C" w:rsidRPr="003D626C" w:rsidRDefault="003D626C" w:rsidP="003D626C">
      <w:pPr>
        <w:rPr>
          <w:szCs w:val="21"/>
        </w:rPr>
      </w:pPr>
      <w:r w:rsidRPr="003D626C">
        <w:rPr>
          <w:rFonts w:hint="eastAsia"/>
          <w:szCs w:val="21"/>
        </w:rPr>
        <w:t>插入操作基于查找完成，首先找到与新插入节点拥有</w:t>
      </w:r>
      <w:proofErr w:type="gramStart"/>
      <w:r w:rsidRPr="003D626C">
        <w:rPr>
          <w:rFonts w:hint="eastAsia"/>
          <w:szCs w:val="21"/>
        </w:rPr>
        <w:t>最</w:t>
      </w:r>
      <w:proofErr w:type="gramEnd"/>
      <w:r w:rsidRPr="003D626C">
        <w:rPr>
          <w:rFonts w:hint="eastAsia"/>
          <w:szCs w:val="21"/>
        </w:rPr>
        <w:t>长相同路径前缀的节点，之后基于此节点将剩下的节点进行封装插入。</w:t>
      </w:r>
    </w:p>
    <w:p w14:paraId="0CA39C19" w14:textId="77777777" w:rsidR="00DA3266" w:rsidRDefault="00DA3266" w:rsidP="00C64391">
      <w:pPr>
        <w:rPr>
          <w:szCs w:val="21"/>
        </w:rPr>
      </w:pPr>
    </w:p>
    <w:p w14:paraId="7CE27785" w14:textId="6CFD2167" w:rsidR="00DA3266" w:rsidRDefault="00DA3266" w:rsidP="00C64391">
      <w:pPr>
        <w:rPr>
          <w:szCs w:val="21"/>
        </w:rPr>
      </w:pPr>
      <w:r>
        <w:rPr>
          <w:rFonts w:hint="eastAsia"/>
          <w:szCs w:val="21"/>
        </w:rPr>
        <w:t>效果：</w:t>
      </w:r>
    </w:p>
    <w:p w14:paraId="3B49388C" w14:textId="3729340A" w:rsidR="00DA3266" w:rsidRPr="00C64391" w:rsidRDefault="001A0DD8" w:rsidP="00C64391">
      <w:pPr>
        <w:rPr>
          <w:rFonts w:hint="eastAsia"/>
          <w:szCs w:val="21"/>
        </w:rPr>
      </w:pPr>
      <w:r w:rsidRPr="001A0DD8">
        <w:rPr>
          <w:szCs w:val="21"/>
        </w:rPr>
        <w:lastRenderedPageBreak/>
        <w:drawing>
          <wp:inline distT="0" distB="0" distL="0" distR="0" wp14:anchorId="42BE2798" wp14:editId="082251CA">
            <wp:extent cx="1575435" cy="590550"/>
            <wp:effectExtent l="0" t="0" r="5715" b="0"/>
            <wp:docPr id="594810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10702" name=""/>
                    <pic:cNvPicPr/>
                  </pic:nvPicPr>
                  <pic:blipFill rotWithShape="1">
                    <a:blip r:embed="rId30"/>
                    <a:srcRect l="3275"/>
                    <a:stretch/>
                  </pic:blipFill>
                  <pic:spPr bwMode="auto">
                    <a:xfrm>
                      <a:off x="0" y="0"/>
                      <a:ext cx="1575655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266" w:rsidRPr="00C6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62B"/>
    <w:multiLevelType w:val="hybridMultilevel"/>
    <w:tmpl w:val="22B27C74"/>
    <w:lvl w:ilvl="0" w:tplc="82568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1C3AAE"/>
    <w:multiLevelType w:val="multilevel"/>
    <w:tmpl w:val="B4DE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2742A"/>
    <w:multiLevelType w:val="multilevel"/>
    <w:tmpl w:val="A0D6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31834"/>
    <w:multiLevelType w:val="hybridMultilevel"/>
    <w:tmpl w:val="DC4AC176"/>
    <w:lvl w:ilvl="0" w:tplc="48380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955979"/>
    <w:multiLevelType w:val="multilevel"/>
    <w:tmpl w:val="8892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86A0B"/>
    <w:multiLevelType w:val="multilevel"/>
    <w:tmpl w:val="0C7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656C26"/>
    <w:multiLevelType w:val="multilevel"/>
    <w:tmpl w:val="8284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63827"/>
    <w:multiLevelType w:val="multilevel"/>
    <w:tmpl w:val="FE30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2301E"/>
    <w:multiLevelType w:val="multilevel"/>
    <w:tmpl w:val="417E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24B3A"/>
    <w:multiLevelType w:val="multilevel"/>
    <w:tmpl w:val="4610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96501"/>
    <w:multiLevelType w:val="multilevel"/>
    <w:tmpl w:val="2272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2E64F9"/>
    <w:multiLevelType w:val="multilevel"/>
    <w:tmpl w:val="E0E6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374420">
    <w:abstractNumId w:val="0"/>
  </w:num>
  <w:num w:numId="2" w16cid:durableId="625280741">
    <w:abstractNumId w:val="3"/>
  </w:num>
  <w:num w:numId="3" w16cid:durableId="332270076">
    <w:abstractNumId w:val="6"/>
  </w:num>
  <w:num w:numId="4" w16cid:durableId="1491288004">
    <w:abstractNumId w:val="1"/>
  </w:num>
  <w:num w:numId="5" w16cid:durableId="1296059416">
    <w:abstractNumId w:val="4"/>
  </w:num>
  <w:num w:numId="6" w16cid:durableId="268507344">
    <w:abstractNumId w:val="7"/>
  </w:num>
  <w:num w:numId="7" w16cid:durableId="647980211">
    <w:abstractNumId w:val="10"/>
  </w:num>
  <w:num w:numId="8" w16cid:durableId="2018651063">
    <w:abstractNumId w:val="11"/>
  </w:num>
  <w:num w:numId="9" w16cid:durableId="1490901275">
    <w:abstractNumId w:val="8"/>
  </w:num>
  <w:num w:numId="10" w16cid:durableId="1000813551">
    <w:abstractNumId w:val="9"/>
  </w:num>
  <w:num w:numId="11" w16cid:durableId="1252550163">
    <w:abstractNumId w:val="2"/>
  </w:num>
  <w:num w:numId="12" w16cid:durableId="2038237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96"/>
    <w:rsid w:val="00011C84"/>
    <w:rsid w:val="00035809"/>
    <w:rsid w:val="00056820"/>
    <w:rsid w:val="00082D61"/>
    <w:rsid w:val="00096F95"/>
    <w:rsid w:val="00135487"/>
    <w:rsid w:val="00151CF6"/>
    <w:rsid w:val="0016737F"/>
    <w:rsid w:val="00176896"/>
    <w:rsid w:val="0018312D"/>
    <w:rsid w:val="001A0DD8"/>
    <w:rsid w:val="001E66DD"/>
    <w:rsid w:val="00221B1B"/>
    <w:rsid w:val="0027450C"/>
    <w:rsid w:val="002A4F09"/>
    <w:rsid w:val="00304045"/>
    <w:rsid w:val="003118A1"/>
    <w:rsid w:val="00337702"/>
    <w:rsid w:val="00385A73"/>
    <w:rsid w:val="003D626C"/>
    <w:rsid w:val="00414CD7"/>
    <w:rsid w:val="00433834"/>
    <w:rsid w:val="00442C9B"/>
    <w:rsid w:val="00470819"/>
    <w:rsid w:val="004862A9"/>
    <w:rsid w:val="004A3BC4"/>
    <w:rsid w:val="004E707C"/>
    <w:rsid w:val="00523B52"/>
    <w:rsid w:val="00554F54"/>
    <w:rsid w:val="005E1CA1"/>
    <w:rsid w:val="006119A0"/>
    <w:rsid w:val="00672D6D"/>
    <w:rsid w:val="006C41BA"/>
    <w:rsid w:val="0074056C"/>
    <w:rsid w:val="00767C96"/>
    <w:rsid w:val="0078132C"/>
    <w:rsid w:val="00787E97"/>
    <w:rsid w:val="007C5A20"/>
    <w:rsid w:val="007D22F1"/>
    <w:rsid w:val="007E23BB"/>
    <w:rsid w:val="007E27D1"/>
    <w:rsid w:val="00821B30"/>
    <w:rsid w:val="00850814"/>
    <w:rsid w:val="00881916"/>
    <w:rsid w:val="00901DA1"/>
    <w:rsid w:val="009131BF"/>
    <w:rsid w:val="009507D6"/>
    <w:rsid w:val="009B1993"/>
    <w:rsid w:val="009B6A95"/>
    <w:rsid w:val="009E7E6A"/>
    <w:rsid w:val="00A32EBF"/>
    <w:rsid w:val="00A67274"/>
    <w:rsid w:val="00AB3CA8"/>
    <w:rsid w:val="00AC1DCF"/>
    <w:rsid w:val="00AE50D6"/>
    <w:rsid w:val="00AE64F9"/>
    <w:rsid w:val="00B47570"/>
    <w:rsid w:val="00BD69A7"/>
    <w:rsid w:val="00BF6F52"/>
    <w:rsid w:val="00C02AD9"/>
    <w:rsid w:val="00C44724"/>
    <w:rsid w:val="00C64391"/>
    <w:rsid w:val="00CB59B8"/>
    <w:rsid w:val="00D06FB8"/>
    <w:rsid w:val="00D22008"/>
    <w:rsid w:val="00D257A0"/>
    <w:rsid w:val="00D37BE9"/>
    <w:rsid w:val="00D43A06"/>
    <w:rsid w:val="00DA3266"/>
    <w:rsid w:val="00DC0661"/>
    <w:rsid w:val="00E12E3D"/>
    <w:rsid w:val="00E22701"/>
    <w:rsid w:val="00E539EB"/>
    <w:rsid w:val="00E67B41"/>
    <w:rsid w:val="00E7138B"/>
    <w:rsid w:val="00F35661"/>
    <w:rsid w:val="00FD3FE8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5C42"/>
  <w15:chartTrackingRefBased/>
  <w15:docId w15:val="{F5FA7C70-32DA-4A6B-920D-6555BB79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D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47570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semiHidden/>
    <w:unhideWhenUsed/>
    <w:rsid w:val="00442C9B"/>
    <w:rPr>
      <w:rFonts w:ascii="Courier New" w:eastAsia="Times New Roman" w:hAnsi="Courier New" w:cs="Times New Roman" w:hint="default"/>
      <w:sz w:val="24"/>
      <w:szCs w:val="24"/>
    </w:rPr>
  </w:style>
  <w:style w:type="paragraph" w:styleId="HTML0">
    <w:name w:val="HTML Preformatted"/>
    <w:basedOn w:val="a"/>
    <w:link w:val="HTML1"/>
    <w:unhideWhenUsed/>
    <w:rsid w:val="00442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rsid w:val="00442C9B"/>
    <w:rPr>
      <w:rFonts w:ascii="宋体" w:eastAsia="宋体" w:hAnsi="宋体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18</Pages>
  <Words>1913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立伟 靳</dc:creator>
  <cp:keywords/>
  <dc:description/>
  <cp:lastModifiedBy>立伟 靳</cp:lastModifiedBy>
  <cp:revision>79</cp:revision>
  <dcterms:created xsi:type="dcterms:W3CDTF">2023-08-03T09:45:00Z</dcterms:created>
  <dcterms:modified xsi:type="dcterms:W3CDTF">2023-08-04T05:53:00Z</dcterms:modified>
</cp:coreProperties>
</file>