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Pr="00F36F8B" w:rsidRDefault="00F36F8B" w:rsidP="00F36F8B">
      <w:r w:rsidRPr="00F36F8B">
        <w:t>https://github.com/CristinaBors/HW_UX_UI/tree/main/Lesson%2020/V2</w:t>
      </w:r>
      <w:bookmarkStart w:id="0" w:name="_GoBack"/>
      <w:bookmarkEnd w:id="0"/>
    </w:p>
    <w:sectPr w:rsidR="00242C1D" w:rsidRPr="00F36F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31"/>
    <w:rsid w:val="00014131"/>
    <w:rsid w:val="000658F9"/>
    <w:rsid w:val="000E14C4"/>
    <w:rsid w:val="00242C1D"/>
    <w:rsid w:val="00CD2B1D"/>
    <w:rsid w:val="00F3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4A2A"/>
  <w15:chartTrackingRefBased/>
  <w15:docId w15:val="{49C3DC62-E2CE-45B5-8DC8-AE64C06F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2024-11-26T22:14:00Z</dcterms:created>
  <dcterms:modified xsi:type="dcterms:W3CDTF">2024-11-26T22:37:00Z</dcterms:modified>
</cp:coreProperties>
</file>