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9EB2FF" w14:textId="052B8466" w:rsidR="00F314D5" w:rsidRPr="00691D1B" w:rsidRDefault="00F314D5" w:rsidP="00691D1B">
      <w:pPr>
        <w:spacing w:after="0" w:line="240" w:lineRule="auto"/>
        <w:jc w:val="center"/>
        <w:rPr>
          <w:rFonts w:asciiTheme="majorBidi" w:eastAsia="Times New Roman" w:hAnsiTheme="majorBidi" w:cstheme="majorBidi"/>
          <w:color w:val="FF0000"/>
          <w:kern w:val="0"/>
          <w:sz w:val="28"/>
          <w:szCs w:val="28"/>
          <w14:ligatures w14:val="none"/>
        </w:rPr>
      </w:pPr>
      <w:r w:rsidRPr="00691D1B">
        <w:rPr>
          <w:rFonts w:asciiTheme="majorBidi" w:eastAsia="Times New Roman" w:hAnsiTheme="majorBidi" w:cstheme="majorBidi"/>
          <w:b/>
          <w:bCs/>
          <w:color w:val="FF0000"/>
          <w:kern w:val="0"/>
          <w:sz w:val="28"/>
          <w:szCs w:val="28"/>
          <w:bdr w:val="none" w:sz="0" w:space="0" w:color="auto" w:frame="1"/>
          <w14:ligatures w14:val="none"/>
        </w:rPr>
        <w:t>Java Swing</w:t>
      </w:r>
    </w:p>
    <w:p w14:paraId="2B475C6C" w14:textId="758FE059" w:rsidR="00F314D5" w:rsidRPr="00F314D5" w:rsidRDefault="00F314D5" w:rsidP="00691D1B">
      <w:pPr>
        <w:spacing w:after="0" w:line="240" w:lineRule="auto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cs/>
          <w:lang w:bidi="km-KH"/>
          <w14:ligatures w14:val="none"/>
        </w:rPr>
        <w:t xml:space="preserve">១. តើអ្វីទៅជា </w:t>
      </w:r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14:ligatures w14:val="none"/>
        </w:rPr>
        <w:t>Java Swing?</w:t>
      </w:r>
    </w:p>
    <w:p w14:paraId="6BB16A0E" w14:textId="59E47390" w:rsidR="00F314D5" w:rsidRPr="00F314D5" w:rsidRDefault="00691D1B" w:rsidP="00691D1B">
      <w:pPr>
        <w:spacing w:after="0" w:line="240" w:lineRule="auto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ab/>
      </w:r>
      <w:r w:rsidR="00F314D5"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Java Swing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 xml:space="preserve">គឺជា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Toolkit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សម្រាប់បង្កើត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="00F314D5"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Graphical User Interface (GUI)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 xml:space="preserve">ដែលជាផ្នែកមួយនៃ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>Java Foundation Classes (JFC)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 xml:space="preserve">។ វាត្រូវបានបង្កើតឡើងបន្ទាប់ពី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AWT (Abstract Window Toolkit)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ដើម្បីផ្តល់នូវសមាសភាគ (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Components)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ដែលមានភាពបត់បែន និងស្រស់ស្អាតជាងមុន។</w:t>
      </w:r>
    </w:p>
    <w:p w14:paraId="2966ABB5" w14:textId="2C32427E" w:rsidR="00F314D5" w:rsidRDefault="00691D1B" w:rsidP="00691D1B">
      <w:pPr>
        <w:spacing w:after="0" w:line="240" w:lineRule="auto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ab/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Swing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ត្រូវបានគេហៅថាជា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="00F314D5"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"Lightweight" framework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 xml:space="preserve">ពីព្រោះវាសរសេរដោយភាសា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Java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សុទ្ធសាធ និងមិនពឹងផ្អែកលើប្រព័ន្ធប្រតិបត្តិការ (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OS)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ដើម្បីបង្ហាញរូបរាងប៊ូតុង ឬផ្ទាំងវីនដូនោះទេ (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>OS-</w:t>
      </w:r>
      <w:proofErr w:type="gramStart"/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>independent)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។</w:t>
      </w:r>
      <w:proofErr w:type="gramEnd"/>
    </w:p>
    <w:p w14:paraId="088788A1" w14:textId="77777777" w:rsidR="00691D1B" w:rsidRDefault="00F314D5" w:rsidP="00691D1B">
      <w:pPr>
        <w:spacing w:after="0" w:line="240" w:lineRule="auto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cs/>
          <w:lang w:bidi="km-KH"/>
          <w14:ligatures w14:val="none"/>
        </w:rPr>
        <w:t>២. ប្រើប្រាស់ក្នុងគោលបំណងអ្វី</w:t>
      </w:r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14:ligatures w14:val="none"/>
        </w:rPr>
        <w:t>?</w:t>
      </w:r>
    </w:p>
    <w:p w14:paraId="11F52F0A" w14:textId="59C57E34" w:rsidR="00F314D5" w:rsidRPr="00F314D5" w:rsidRDefault="00F314D5" w:rsidP="00691D1B">
      <w:pPr>
        <w:spacing w:after="0" w:line="240" w:lineRule="auto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Swing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ត្រូវបានប្រើប្រាស់យ៉ាងទូលំទូលាយសម្រាប់៖</w:t>
      </w:r>
    </w:p>
    <w:p w14:paraId="061A46DD" w14:textId="77777777" w:rsidR="00F314D5" w:rsidRPr="00F314D5" w:rsidRDefault="00F314D5" w:rsidP="00691D1B">
      <w:pPr>
        <w:numPr>
          <w:ilvl w:val="0"/>
          <w:numId w:val="1"/>
        </w:numPr>
        <w:spacing w:after="0" w:line="240" w:lineRule="auto"/>
        <w:ind w:left="0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Legacy Enterprise Applications: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កម្មវិធីក្រុមហ៊ុនធំៗដែលត្រូវបានបង្កើតឡើងយូរមកហើយ។</w:t>
      </w:r>
    </w:p>
    <w:p w14:paraId="391D308D" w14:textId="77777777" w:rsidR="00F314D5" w:rsidRPr="00F314D5" w:rsidRDefault="00F314D5" w:rsidP="00691D1B">
      <w:pPr>
        <w:numPr>
          <w:ilvl w:val="0"/>
          <w:numId w:val="1"/>
        </w:numPr>
        <w:spacing w:after="0" w:line="240" w:lineRule="auto"/>
        <w:ind w:left="0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Desktop Tools: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បង្កើតឧបករណ៍ប្រើប្រាស់ក្នុងកុំព្យូទ័រដែលមិនត្រូវការក្រាហ្វិកកម្រិតខ្ពស់ពេក។</w:t>
      </w:r>
    </w:p>
    <w:p w14:paraId="06408557" w14:textId="77777777" w:rsidR="00691D1B" w:rsidRDefault="00F314D5" w:rsidP="00691D1B">
      <w:pPr>
        <w:numPr>
          <w:ilvl w:val="0"/>
          <w:numId w:val="1"/>
        </w:numPr>
        <w:spacing w:after="0" w:line="240" w:lineRule="auto"/>
        <w:ind w:left="0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Cross-platform Tools: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 xml:space="preserve">បង្កើតកម្មវិធីដែលចង់ឱ្យមានរូបរាងដូចគ្នាបេះបិទទាំងលើ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Windows, Mac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 xml:space="preserve">និង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>Linux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។</w:t>
      </w:r>
    </w:p>
    <w:p w14:paraId="35859C2D" w14:textId="6E31C431" w:rsidR="00F314D5" w:rsidRPr="00691D1B" w:rsidRDefault="00F314D5" w:rsidP="00691D1B">
      <w:pPr>
        <w:spacing w:after="0" w:line="240" w:lineRule="auto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 w:rsidRPr="00691D1B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cs/>
          <w:lang w:bidi="km-KH"/>
          <w14:ligatures w14:val="none"/>
        </w:rPr>
        <w:t>៣. លក្ខណៈពិសេស និងសមាសភាគសំខាន់ៗ</w:t>
      </w:r>
    </w:p>
    <w:p w14:paraId="61C5393F" w14:textId="77777777" w:rsidR="00F314D5" w:rsidRPr="00F314D5" w:rsidRDefault="00F314D5" w:rsidP="00691D1B">
      <w:pPr>
        <w:spacing w:after="0" w:line="240" w:lineRule="auto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Swing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ប្រើប្រាស់ស្ថាបត្យកម្ម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MVC (Model-View-Controller)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ដែលអនុញ្ញាតឱ្យយើងបំបែកទិន្នន័យ និងការបង្ហាញរូបរាងចេញពីគ្នា។</w:t>
      </w:r>
    </w:p>
    <w:p w14:paraId="663209FD" w14:textId="77777777" w:rsidR="00F314D5" w:rsidRPr="00F314D5" w:rsidRDefault="00F314D5" w:rsidP="00691D1B">
      <w:pPr>
        <w:spacing w:after="0" w:line="240" w:lineRule="auto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សមាសភាគសំខាន់ៗដែលគេនិយមប្រើ៖</w:t>
      </w:r>
    </w:p>
    <w:p w14:paraId="28B62287" w14:textId="77777777" w:rsidR="00F314D5" w:rsidRPr="00F314D5" w:rsidRDefault="00F314D5" w:rsidP="00691D1B">
      <w:pPr>
        <w:numPr>
          <w:ilvl w:val="0"/>
          <w:numId w:val="2"/>
        </w:numPr>
        <w:spacing w:after="0" w:line="240" w:lineRule="auto"/>
        <w:ind w:left="0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proofErr w:type="spellStart"/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JFrame</w:t>
      </w:r>
      <w:proofErr w:type="spellEnd"/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គឺជាផ្ទាំងវីនដូមេ (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Main </w:t>
      </w:r>
      <w:proofErr w:type="gramStart"/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>Window)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។</w:t>
      </w:r>
      <w:proofErr w:type="gramEnd"/>
    </w:p>
    <w:p w14:paraId="6E5752EE" w14:textId="77777777" w:rsidR="00F314D5" w:rsidRPr="00F314D5" w:rsidRDefault="00F314D5" w:rsidP="00691D1B">
      <w:pPr>
        <w:numPr>
          <w:ilvl w:val="0"/>
          <w:numId w:val="2"/>
        </w:numPr>
        <w:spacing w:after="0" w:line="240" w:lineRule="auto"/>
        <w:ind w:left="0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proofErr w:type="spellStart"/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JPanel</w:t>
      </w:r>
      <w:proofErr w:type="spellEnd"/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គឺជាធុងផ្ទុក (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Container)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សម្រាប់រៀបចំសមាសភាគផ្សេងៗ។</w:t>
      </w:r>
    </w:p>
    <w:p w14:paraId="27157604" w14:textId="77777777" w:rsidR="00F314D5" w:rsidRPr="00F314D5" w:rsidRDefault="00F314D5" w:rsidP="00691D1B">
      <w:pPr>
        <w:numPr>
          <w:ilvl w:val="0"/>
          <w:numId w:val="2"/>
        </w:numPr>
        <w:spacing w:after="0" w:line="240" w:lineRule="auto"/>
        <w:ind w:left="0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proofErr w:type="spellStart"/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JButton</w:t>
      </w:r>
      <w:proofErr w:type="spellEnd"/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ប៊ូតុងសម្រាប់ចុច។</w:t>
      </w:r>
    </w:p>
    <w:p w14:paraId="7D5D2D2C" w14:textId="77777777" w:rsidR="00F314D5" w:rsidRPr="00F314D5" w:rsidRDefault="00F314D5" w:rsidP="00691D1B">
      <w:pPr>
        <w:numPr>
          <w:ilvl w:val="0"/>
          <w:numId w:val="2"/>
        </w:numPr>
        <w:spacing w:after="0" w:line="240" w:lineRule="auto"/>
        <w:ind w:left="0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proofErr w:type="spellStart"/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JLabel</w:t>
      </w:r>
      <w:proofErr w:type="spellEnd"/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សម្រាប់បង្ហាញអត្ថបទខ្លីៗ ឬរូបភាព។</w:t>
      </w:r>
    </w:p>
    <w:p w14:paraId="7A9AFA40" w14:textId="77777777" w:rsidR="00F314D5" w:rsidRPr="00F314D5" w:rsidRDefault="00F314D5" w:rsidP="00691D1B">
      <w:pPr>
        <w:numPr>
          <w:ilvl w:val="0"/>
          <w:numId w:val="2"/>
        </w:numPr>
        <w:spacing w:after="0" w:line="240" w:lineRule="auto"/>
        <w:ind w:left="0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proofErr w:type="spellStart"/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JTextField</w:t>
      </w:r>
      <w:proofErr w:type="spellEnd"/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&amp; </w:t>
      </w:r>
      <w:proofErr w:type="spellStart"/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JPasswordField</w:t>
      </w:r>
      <w:proofErr w:type="spellEnd"/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សម្រាប់ទទួលការវាយបញ្ចូលអត្ថបទ និងលេខសម្ងាត់។</w:t>
      </w:r>
    </w:p>
    <w:p w14:paraId="69899D60" w14:textId="77777777" w:rsidR="00691D1B" w:rsidRDefault="00F314D5" w:rsidP="00691D1B">
      <w:pPr>
        <w:numPr>
          <w:ilvl w:val="0"/>
          <w:numId w:val="2"/>
        </w:numPr>
        <w:spacing w:after="0" w:line="240" w:lineRule="auto"/>
        <w:ind w:left="0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Layout Managers: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ដូចជា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BorderLayout</w:t>
      </w:r>
      <w:proofErr w:type="spellEnd"/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FlowLayout</w:t>
      </w:r>
      <w:proofErr w:type="spellEnd"/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និង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GridLayout</w:t>
      </w:r>
      <w:proofErr w:type="spellEnd"/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 xml:space="preserve">សម្រាប់រៀបចំទីតាំង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Component </w:t>
      </w:r>
      <w:r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ឱ្យមានរបៀប។</w:t>
      </w:r>
    </w:p>
    <w:p w14:paraId="614639F1" w14:textId="128DEB53" w:rsidR="00F314D5" w:rsidRPr="00691D1B" w:rsidRDefault="00F314D5" w:rsidP="00691D1B">
      <w:pPr>
        <w:spacing w:after="0" w:line="240" w:lineRule="auto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 w:rsidRPr="00691D1B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cs/>
          <w:lang w:bidi="km-KH"/>
          <w14:ligatures w14:val="none"/>
        </w:rPr>
        <w:t>៤. ការរចនាអេក្រង់ចូលប្រើប្រាស់ (</w:t>
      </w:r>
      <w:r w:rsidRPr="00691D1B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14:ligatures w14:val="none"/>
        </w:rPr>
        <w:t xml:space="preserve">Login Screen) </w:t>
      </w:r>
      <w:r w:rsidRPr="00691D1B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cs/>
          <w:lang w:bidi="km-KH"/>
          <w14:ligatures w14:val="none"/>
        </w:rPr>
        <w:t xml:space="preserve">ជាមួយ </w:t>
      </w:r>
      <w:r w:rsidRPr="00691D1B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14:ligatures w14:val="none"/>
        </w:rPr>
        <w:t>Swing</w:t>
      </w:r>
    </w:p>
    <w:p w14:paraId="460FD55D" w14:textId="5F675DFD" w:rsidR="00691D1B" w:rsidRDefault="00691D1B" w:rsidP="00691D1B">
      <w:pPr>
        <w:spacing w:after="0" w:line="240" w:lineRule="auto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lang w:bidi="km-KH"/>
          <w14:ligatures w14:val="none"/>
        </w:rPr>
        <w:tab/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 xml:space="preserve">ការសរសេរកូដក្នុង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Swing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 xml:space="preserve">គឺមានលក្ខណៈស្រដៀងនឹង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JavaFX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 xml:space="preserve">ដែរ ប៉ុន្តែវាប្រើ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Class 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ដែលផ្ដើមដោយអក្សរ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  <w:t xml:space="preserve"> </w:t>
      </w:r>
      <w:r w:rsidR="00F314D5"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"J"</w:t>
      </w:r>
      <w:r w:rsidR="00F314D5" w:rsidRPr="00F314D5"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:cs/>
          <w:lang w:bidi="km-KH"/>
          <w14:ligatures w14:val="none"/>
        </w:rPr>
        <w:t>។</w:t>
      </w:r>
    </w:p>
    <w:p w14:paraId="02342E12" w14:textId="24EA2811" w:rsidR="00F314D5" w:rsidRPr="00691D1B" w:rsidRDefault="00F314D5" w:rsidP="00691D1B">
      <w:pPr>
        <w:spacing w:after="0" w:line="240" w:lineRule="auto"/>
        <w:rPr>
          <w:rFonts w:ascii="!Khmer OS Siemreap" w:eastAsia="Times New Roman" w:hAnsi="!Khmer OS Siemreap" w:cs="!Khmer OS Siemreap"/>
          <w:color w:val="1F1F1F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cs/>
          <w:lang w:bidi="km-KH"/>
          <w14:ligatures w14:val="none"/>
        </w:rPr>
        <w:t>ការអនុវត្តកូដ (</w:t>
      </w:r>
      <w:r w:rsidRPr="00F314D5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14:ligatures w14:val="none"/>
        </w:rPr>
        <w:t>Java Code)</w:t>
      </w:r>
    </w:p>
    <w:p w14:paraId="4A7B655A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import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javax.swing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.*;</w:t>
      </w:r>
    </w:p>
    <w:p w14:paraId="7AEC170B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import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java.awt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.*</w:t>
      </w:r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;</w:t>
      </w:r>
    </w:p>
    <w:p w14:paraId="4E3CE9AC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>import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java.awt.event</w:t>
      </w:r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.ActionEvent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;</w:t>
      </w:r>
    </w:p>
    <w:p w14:paraId="11DD3BE3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import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java.awt.event</w:t>
      </w:r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.ActionListener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;</w:t>
      </w:r>
    </w:p>
    <w:p w14:paraId="6F4F231E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4A0323D1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public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class</w:t>
      </w:r>
      <w:r w:rsidRPr="00F314D5">
        <w:rPr>
          <w:rFonts w:ascii="!Khmer OS Siemreap" w:eastAsia="Times New Roman" w:hAnsi="!Khmer OS Siemreap" w:cs="!Khmer OS Siemreap"/>
          <w:color w:val="996900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314D5">
        <w:rPr>
          <w:rFonts w:ascii="!Khmer OS Siemreap" w:eastAsia="Times New Roman" w:hAnsi="!Khmer OS Siemreap" w:cs="!Khmer OS Siemreap"/>
          <w:color w:val="996900"/>
          <w:kern w:val="0"/>
          <w:sz w:val="24"/>
          <w:szCs w:val="24"/>
          <w:bdr w:val="none" w:sz="0" w:space="0" w:color="auto" w:frame="1"/>
          <w14:ligatures w14:val="none"/>
        </w:rPr>
        <w:t>SwingLogin</w:t>
      </w:r>
      <w:proofErr w:type="spellEnd"/>
      <w:r w:rsidRPr="00F314D5">
        <w:rPr>
          <w:rFonts w:ascii="!Khmer OS Siemreap" w:eastAsia="Times New Roman" w:hAnsi="!Khmer OS Siemreap" w:cs="!Khmer OS Siemreap"/>
          <w:color w:val="996900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{</w:t>
      </w:r>
    </w:p>
    <w:p w14:paraId="7581F4BF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public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static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void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gramStart"/>
      <w:r w:rsidRPr="00F314D5">
        <w:rPr>
          <w:rFonts w:ascii="!Khmer OS Siemreap" w:eastAsia="Times New Roman" w:hAnsi="!Khmer OS Siemreap" w:cs="!Khmer OS Siemreap"/>
          <w:color w:val="996900"/>
          <w:kern w:val="0"/>
          <w:sz w:val="24"/>
          <w:szCs w:val="24"/>
          <w:bdr w:val="none" w:sz="0" w:space="0" w:color="auto" w:frame="1"/>
          <w14:ligatures w14:val="none"/>
        </w:rPr>
        <w:t>main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String[]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args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 {</w:t>
      </w:r>
    </w:p>
    <w:p w14:paraId="15972BD7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// 1.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:cs/>
          <w:lang w:bidi="km-KH"/>
          <w14:ligatures w14:val="none"/>
        </w:rPr>
        <w:t xml:space="preserve">បង្កើត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>Frame (Window)</w:t>
      </w:r>
    </w:p>
    <w:p w14:paraId="637992AC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JFrame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frame =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new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JFrame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gramEnd"/>
      <w:r w:rsidRPr="00F314D5">
        <w:rPr>
          <w:rFonts w:ascii="!Khmer OS Siemreap" w:eastAsia="Times New Roman" w:hAnsi="!Khmer OS Siemreap" w:cs="!Khmer OS Siemreap"/>
          <w:color w:val="188038"/>
          <w:kern w:val="0"/>
          <w:sz w:val="24"/>
          <w:szCs w:val="24"/>
          <w:bdr w:val="none" w:sz="0" w:space="0" w:color="auto" w:frame="1"/>
          <w14:ligatures w14:val="none"/>
        </w:rPr>
        <w:t>"Swing Login Example"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49FCB9D5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frame.setSize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350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200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7F72090D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frame.setDefaultCloseOperation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JFrame.EXIT_ON_CLOSE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54D22E68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frame.setLocationRelativeTo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null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);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//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:cs/>
          <w:lang w:bidi="km-KH"/>
          <w14:ligatures w14:val="none"/>
        </w:rPr>
        <w:t>ដាក់ឱ្យនៅកណ្តាលអេក្រង់</w:t>
      </w:r>
    </w:p>
    <w:p w14:paraId="1E4B4132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4810E6D7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// 2.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:cs/>
          <w:lang w:bidi="km-KH"/>
          <w14:ligatures w14:val="none"/>
        </w:rPr>
        <w:t xml:space="preserve">បង្កើត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Panel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:cs/>
          <w:lang w:bidi="km-KH"/>
          <w14:ligatures w14:val="none"/>
        </w:rPr>
        <w:t xml:space="preserve">ដើម្បីផ្ទុក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>Components</w:t>
      </w:r>
    </w:p>
    <w:p w14:paraId="4B74B17A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JPanel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panel =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new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JPanel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56C97A53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frame.add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(panel);</w:t>
      </w:r>
    </w:p>
    <w:p w14:paraId="0A66964D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placeComponents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(panel);</w:t>
      </w:r>
    </w:p>
    <w:p w14:paraId="1CA0BAC7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5D2A1D9D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// 3.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:cs/>
          <w:lang w:bidi="km-KH"/>
          <w14:ligatures w14:val="none"/>
        </w:rPr>
        <w:t xml:space="preserve">បង្ហាញ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>Window</w:t>
      </w:r>
    </w:p>
    <w:p w14:paraId="33BEE827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frame.setVisible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true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3DDCEB06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}</w:t>
      </w:r>
    </w:p>
    <w:p w14:paraId="5F310A43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7763984F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private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static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void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996900"/>
          <w:kern w:val="0"/>
          <w:sz w:val="24"/>
          <w:szCs w:val="24"/>
          <w:bdr w:val="none" w:sz="0" w:space="0" w:color="auto" w:frame="1"/>
          <w14:ligatures w14:val="none"/>
        </w:rPr>
        <w:t>placeComponents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spellStart"/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JPanel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panel) {</w:t>
      </w:r>
    </w:p>
    <w:p w14:paraId="42D70516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panel.setLayout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null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);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//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:cs/>
          <w:lang w:bidi="km-KH"/>
          <w14:ligatures w14:val="none"/>
        </w:rPr>
        <w:t xml:space="preserve">ប្រើ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Absolute Layout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:cs/>
          <w:lang w:bidi="km-KH"/>
          <w14:ligatures w14:val="none"/>
        </w:rPr>
        <w:t>សម្រាប់ការដាក់ទីតាំងដោយដៃ</w:t>
      </w:r>
    </w:p>
    <w:p w14:paraId="4DEAF688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4A009B91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//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:cs/>
          <w:lang w:bidi="km-KH"/>
          <w14:ligatures w14:val="none"/>
        </w:rPr>
        <w:t>ស្លាកឈ្មោះអ្នកប្រើ</w:t>
      </w:r>
    </w:p>
    <w:p w14:paraId="145CF38D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JLabel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userLabel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=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new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JLabel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F314D5">
        <w:rPr>
          <w:rFonts w:ascii="!Khmer OS Siemreap" w:eastAsia="Times New Roman" w:hAnsi="!Khmer OS Siemreap" w:cs="!Khmer OS Siemreap"/>
          <w:color w:val="188038"/>
          <w:kern w:val="0"/>
          <w:sz w:val="24"/>
          <w:szCs w:val="24"/>
          <w:bdr w:val="none" w:sz="0" w:space="0" w:color="auto" w:frame="1"/>
          <w14:ligatures w14:val="none"/>
        </w:rPr>
        <w:t>"User:"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4CF834F3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userLabel.setBounds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10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20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80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25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4553D892" w14:textId="0B8D4BFD" w:rsid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panel.add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userLabel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46A8EEF8" w14:textId="77777777" w:rsidR="00691D1B" w:rsidRPr="00F314D5" w:rsidRDefault="00691D1B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3CA8326E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//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:cs/>
          <w:lang w:bidi="km-KH"/>
          <w14:ligatures w14:val="none"/>
        </w:rPr>
        <w:t>ប្រឡោះបំពេញឈ្មោះ</w:t>
      </w:r>
    </w:p>
    <w:p w14:paraId="1BA37430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JTextField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userText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=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new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JTextField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gramEnd"/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20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68AD2130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userText.setBounds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100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20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165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25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54DF20C7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panel.add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userText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0EF9532E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0DF8B9DF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//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:cs/>
          <w:lang w:bidi="km-KH"/>
          <w14:ligatures w14:val="none"/>
        </w:rPr>
        <w:t>ស្លាកលេខសម្ងាត់</w:t>
      </w:r>
    </w:p>
    <w:p w14:paraId="19FF4F4B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JLabel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passwordLabel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=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new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JLabel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F314D5">
        <w:rPr>
          <w:rFonts w:ascii="!Khmer OS Siemreap" w:eastAsia="Times New Roman" w:hAnsi="!Khmer OS Siemreap" w:cs="!Khmer OS Siemreap"/>
          <w:color w:val="188038"/>
          <w:kern w:val="0"/>
          <w:sz w:val="24"/>
          <w:szCs w:val="24"/>
          <w:bdr w:val="none" w:sz="0" w:space="0" w:color="auto" w:frame="1"/>
          <w14:ligatures w14:val="none"/>
        </w:rPr>
        <w:t>"Password:"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7291BB52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passwordLabel.setBounds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10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50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80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25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5BCC3924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panel.add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passwordLabel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44B8F9C3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075285F6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//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:cs/>
          <w:lang w:bidi="km-KH"/>
          <w14:ligatures w14:val="none"/>
        </w:rPr>
        <w:t>ប្រឡោះបំពេញលេខសម្ងាត់</w:t>
      </w:r>
    </w:p>
    <w:p w14:paraId="03E9D2DC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JPasswordField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passwordText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=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new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JPasswordField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gramEnd"/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20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3C4B0702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passwordText.setBounds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100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50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165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25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25589D56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panel.add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passwordText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5398BC44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257B563F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//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:cs/>
          <w:lang w:bidi="km-KH"/>
          <w14:ligatures w14:val="none"/>
        </w:rPr>
        <w:t xml:space="preserve">ប៊ូតុង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>Login</w:t>
      </w:r>
    </w:p>
    <w:p w14:paraId="07A864B0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JButton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loginButton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=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new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JButton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F314D5">
        <w:rPr>
          <w:rFonts w:ascii="!Khmer OS Siemreap" w:eastAsia="Times New Roman" w:hAnsi="!Khmer OS Siemreap" w:cs="!Khmer OS Siemreap"/>
          <w:color w:val="188038"/>
          <w:kern w:val="0"/>
          <w:sz w:val="24"/>
          <w:szCs w:val="24"/>
          <w:bdr w:val="none" w:sz="0" w:space="0" w:color="auto" w:frame="1"/>
          <w14:ligatures w14:val="none"/>
        </w:rPr>
        <w:t>"Login"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622B7772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loginButton.setBounds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10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90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80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, </w:t>
      </w:r>
      <w:r w:rsidRPr="00F314D5">
        <w:rPr>
          <w:rFonts w:ascii="!Khmer OS Siemreap" w:eastAsia="Times New Roman" w:hAnsi="!Khmer OS Siemreap" w:cs="!Khmer OS Siemreap"/>
          <w:color w:val="B55908"/>
          <w:kern w:val="0"/>
          <w:sz w:val="24"/>
          <w:szCs w:val="24"/>
          <w:bdr w:val="none" w:sz="0" w:space="0" w:color="auto" w:frame="1"/>
          <w14:ligatures w14:val="none"/>
        </w:rPr>
        <w:t>25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38924381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panel.add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loginButton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5E3485B3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</w:p>
    <w:p w14:paraId="1FFA1C11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// </w:t>
      </w:r>
      <w:r w:rsidRPr="00F314D5">
        <w:rPr>
          <w:rFonts w:ascii="!Khmer OS Siemreap" w:eastAsia="Times New Roman" w:hAnsi="!Khmer OS Siemreap" w:cs="!Khmer OS Siemreap"/>
          <w:color w:val="5F6368"/>
          <w:kern w:val="0"/>
          <w:sz w:val="24"/>
          <w:szCs w:val="24"/>
          <w:bdr w:val="none" w:sz="0" w:space="0" w:color="auto" w:frame="1"/>
          <w:cs/>
          <w:lang w:bidi="km-KH"/>
          <w14:ligatures w14:val="none"/>
        </w:rPr>
        <w:t>បន្ថែមសកម្មភាពពេលចុចប៊ូតុង</w:t>
      </w:r>
    </w:p>
    <w:p w14:paraId="59136B33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loginButton.addActionListener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new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ActionListener(</w:t>
      </w:r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 {</w:t>
      </w:r>
    </w:p>
    <w:p w14:paraId="5904781D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    </w:t>
      </w:r>
      <w:r w:rsidRPr="00F314D5">
        <w:rPr>
          <w:rFonts w:ascii="!Khmer OS Siemreap" w:eastAsia="Times New Roman" w:hAnsi="!Khmer OS Siemreap" w:cs="!Khmer OS Siemreap"/>
          <w:color w:val="1967D2"/>
          <w:kern w:val="0"/>
          <w:sz w:val="24"/>
          <w:szCs w:val="24"/>
          <w:bdr w:val="none" w:sz="0" w:space="0" w:color="auto" w:frame="1"/>
          <w14:ligatures w14:val="none"/>
        </w:rPr>
        <w:t>@Override</w:t>
      </w:r>
    </w:p>
    <w:p w14:paraId="1B80E2A7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   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public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void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996900"/>
          <w:kern w:val="0"/>
          <w:sz w:val="24"/>
          <w:szCs w:val="24"/>
          <w:bdr w:val="none" w:sz="0" w:space="0" w:color="auto" w:frame="1"/>
          <w14:ligatures w14:val="none"/>
        </w:rPr>
        <w:t>actionPerformed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spellStart"/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ActionEvent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e) {</w:t>
      </w:r>
    </w:p>
    <w:p w14:paraId="3A83ECA5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        String user =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userText.getText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();</w:t>
      </w:r>
    </w:p>
    <w:p w14:paraId="721A56D2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        </w:t>
      </w:r>
      <w:r w:rsidRPr="00F314D5">
        <w:rPr>
          <w:rFonts w:ascii="!Khmer OS Siemreap" w:eastAsia="Times New Roman" w:hAnsi="!Khmer OS Siemreap" w:cs="!Khmer OS Siemreap"/>
          <w:color w:val="8430CE"/>
          <w:kern w:val="0"/>
          <w:sz w:val="24"/>
          <w:szCs w:val="24"/>
          <w:bdr w:val="none" w:sz="0" w:space="0" w:color="auto" w:frame="1"/>
          <w14:ligatures w14:val="none"/>
        </w:rPr>
        <w:t>if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user.equals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(</w:t>
      </w:r>
      <w:r w:rsidRPr="00F314D5">
        <w:rPr>
          <w:rFonts w:ascii="!Khmer OS Siemreap" w:eastAsia="Times New Roman" w:hAnsi="!Khmer OS Siemreap" w:cs="!Khmer OS Siemreap"/>
          <w:color w:val="188038"/>
          <w:kern w:val="0"/>
          <w:sz w:val="24"/>
          <w:szCs w:val="24"/>
          <w:bdr w:val="none" w:sz="0" w:space="0" w:color="auto" w:frame="1"/>
          <w14:ligatures w14:val="none"/>
        </w:rPr>
        <w:t>"admin"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)) {</w:t>
      </w:r>
    </w:p>
    <w:p w14:paraId="7781B12B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            </w:t>
      </w:r>
      <w:proofErr w:type="spellStart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JOptionPane.showMessageDialog</w:t>
      </w:r>
      <w:proofErr w:type="spellEnd"/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(panel, </w:t>
      </w:r>
      <w:r w:rsidRPr="00F314D5">
        <w:rPr>
          <w:rFonts w:ascii="!Khmer OS Siemreap" w:eastAsia="Times New Roman" w:hAnsi="!Khmer OS Siemreap" w:cs="!Khmer OS Siemreap"/>
          <w:color w:val="188038"/>
          <w:kern w:val="0"/>
          <w:sz w:val="24"/>
          <w:szCs w:val="24"/>
          <w:bdr w:val="none" w:sz="0" w:space="0" w:color="auto" w:frame="1"/>
          <w14:ligatures w14:val="none"/>
        </w:rPr>
        <w:t>"</w:t>
      </w:r>
      <w:r w:rsidRPr="00F314D5">
        <w:rPr>
          <w:rFonts w:ascii="!Khmer OS Siemreap" w:eastAsia="Times New Roman" w:hAnsi="!Khmer OS Siemreap" w:cs="!Khmer OS Siemreap"/>
          <w:color w:val="188038"/>
          <w:kern w:val="0"/>
          <w:sz w:val="24"/>
          <w:szCs w:val="24"/>
          <w:bdr w:val="none" w:sz="0" w:space="0" w:color="auto" w:frame="1"/>
          <w:cs/>
          <w:lang w:bidi="km-KH"/>
          <w14:ligatures w14:val="none"/>
        </w:rPr>
        <w:t xml:space="preserve">ជម្រាបសួរលោក </w:t>
      </w:r>
      <w:r w:rsidRPr="00F314D5">
        <w:rPr>
          <w:rFonts w:ascii="!Khmer OS Siemreap" w:eastAsia="Times New Roman" w:hAnsi="!Khmer OS Siemreap" w:cs="!Khmer OS Siemreap"/>
          <w:color w:val="188038"/>
          <w:kern w:val="0"/>
          <w:sz w:val="24"/>
          <w:szCs w:val="24"/>
          <w:bdr w:val="none" w:sz="0" w:space="0" w:color="auto" w:frame="1"/>
          <w14:ligatures w14:val="none"/>
        </w:rPr>
        <w:t>Admin!"</w:t>
      </w: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);</w:t>
      </w:r>
    </w:p>
    <w:p w14:paraId="4576BAA1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        }</w:t>
      </w:r>
    </w:p>
    <w:p w14:paraId="76E27DA3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    }</w:t>
      </w:r>
    </w:p>
    <w:p w14:paraId="69FADD88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 xml:space="preserve">        });</w:t>
      </w:r>
      <w:bookmarkStart w:id="0" w:name="_GoBack"/>
      <w:bookmarkEnd w:id="0"/>
    </w:p>
    <w:p w14:paraId="5811AC68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lastRenderedPageBreak/>
        <w:t xml:space="preserve">    }</w:t>
      </w:r>
    </w:p>
    <w:p w14:paraId="2EA16DA8" w14:textId="01F8911D" w:rsidR="00691D1B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  <w:t>}</w:t>
      </w:r>
    </w:p>
    <w:p w14:paraId="37E3B929" w14:textId="1E6A5613" w:rsidR="00691D1B" w:rsidRPr="00691D1B" w:rsidRDefault="00691D1B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color w:val="FF0000"/>
          <w:kern w:val="0"/>
          <w:sz w:val="28"/>
          <w:szCs w:val="28"/>
          <w:bdr w:val="none" w:sz="0" w:space="0" w:color="auto" w:frame="1"/>
          <w14:ligatures w14:val="none"/>
        </w:rPr>
      </w:pPr>
      <w:r w:rsidRPr="00691D1B">
        <w:rPr>
          <w:rFonts w:asciiTheme="majorBidi" w:eastAsia="Times New Roman" w:hAnsiTheme="majorBidi" w:cstheme="majorBidi"/>
          <w:b/>
          <w:bCs/>
          <w:color w:val="FF0000"/>
          <w:kern w:val="0"/>
          <w:sz w:val="28"/>
          <w:szCs w:val="28"/>
          <w:bdr w:val="none" w:sz="0" w:space="0" w:color="auto" w:frame="1"/>
          <w14:ligatures w14:val="none"/>
        </w:rPr>
        <w:t>Java FX</w:t>
      </w:r>
    </w:p>
    <w:p w14:paraId="0BAE72CB" w14:textId="181311E0" w:rsidR="00F314D5" w:rsidRPr="00691D1B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color w:val="444746"/>
          <w:kern w:val="0"/>
          <w:sz w:val="24"/>
          <w:szCs w:val="24"/>
          <w:bdr w:val="none" w:sz="0" w:space="0" w:color="auto" w:frame="1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:cs/>
          <w:lang w:bidi="km-KH"/>
          <w14:ligatures w14:val="none"/>
        </w:rPr>
        <w:t xml:space="preserve">១. តើអ្វីទៅជា </w:t>
      </w: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JavaFX?</w:t>
      </w:r>
    </w:p>
    <w:p w14:paraId="54162D9C" w14:textId="073F3788" w:rsidR="00691D1B" w:rsidRDefault="00691D1B" w:rsidP="00691D1B">
      <w:p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ab/>
      </w:r>
      <w:r w:rsidR="00F314D5"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JavaFX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គឺជាបណ្ណាល័យ (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Library)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ជំនាន់ថ្មីរបស់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Java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សម្រាប់បង្កើតកម្មវិធីដែលមាន</w:t>
      </w:r>
      <w:r>
        <w:rPr>
          <w:rFonts w:ascii="!Khmer OS Siemreap" w:eastAsia="Times New Roman" w:hAnsi="!Khmer OS Siemreap" w:cs="!Khmer OS Siemreap"/>
          <w:kern w:val="0"/>
          <w:sz w:val="24"/>
          <w:szCs w:val="24"/>
          <w:lang w:bidi="km-KH"/>
          <w14:ligatures w14:val="none"/>
        </w:rPr>
        <w:t xml:space="preserve"> Graphic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ស្រស់ស្អាត (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Modern </w:t>
      </w:r>
      <w:proofErr w:type="gramStart"/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GUI)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។</w:t>
      </w:r>
      <w:proofErr w:type="gramEnd"/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 វាត្រូវបានបង្កើតឡើងដើម្បីមកជំនួស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Swing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ដោយផ្ដល់នូវបច្ចេកវិទ្យាទំនើបៗដូចជា ការប្រើប្រាស់ក្រាហ្វិកកាត (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Hardware Acceleration)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និងការរចនាដោយប្រើ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CSS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។</w:t>
      </w:r>
    </w:p>
    <w:p w14:paraId="66EAE550" w14:textId="4EF2CFAE" w:rsidR="00F314D5" w:rsidRPr="00691D1B" w:rsidRDefault="00F314D5" w:rsidP="00691D1B">
      <w:p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:cs/>
          <w:lang w:bidi="km-KH"/>
          <w14:ligatures w14:val="none"/>
        </w:rPr>
        <w:t>២. ប្រើប្រាស់ក្នុងគោលបំណងអ្វី</w:t>
      </w: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?</w:t>
      </w:r>
    </w:p>
    <w:p w14:paraId="5C6C21E6" w14:textId="4733E292" w:rsidR="00F314D5" w:rsidRPr="00F314D5" w:rsidRDefault="00F314D5" w:rsidP="00691D1B">
      <w:p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JavaFX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មិនត្រឹមតែសម្រាប់បង្កើតប៊ូតុងធម្មតានោះទេ ប៉ុន្តែវាត្រូវបានប្រើសម្រាប់៖</w:t>
      </w:r>
    </w:p>
    <w:p w14:paraId="3B5D6DB7" w14:textId="77777777" w:rsidR="00F314D5" w:rsidRPr="00F314D5" w:rsidRDefault="00F314D5" w:rsidP="00691D1B">
      <w:pPr>
        <w:numPr>
          <w:ilvl w:val="0"/>
          <w:numId w:val="3"/>
        </w:num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Modern Desktop Apps: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បង្កើតកម្មវិធីដែលមាន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Interface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ស្អាតដូច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App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លើទូរស័ព្ទ ឬ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Website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។</w:t>
      </w:r>
    </w:p>
    <w:p w14:paraId="0A46D44F" w14:textId="7CF6F0E8" w:rsidR="00F314D5" w:rsidRPr="00F314D5" w:rsidRDefault="00F314D5" w:rsidP="00691D1B">
      <w:pPr>
        <w:numPr>
          <w:ilvl w:val="0"/>
          <w:numId w:val="3"/>
        </w:num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Data Visualization: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បង្កើត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Dashboard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បង្ហាញ</w:t>
      </w:r>
      <w:r w:rsidR="00691D1B">
        <w:rPr>
          <w:rFonts w:ascii="!Khmer OS Siemreap" w:eastAsia="Times New Roman" w:hAnsi="!Khmer OS Siemreap" w:cs="!Khmer OS Siemreap"/>
          <w:kern w:val="0"/>
          <w:sz w:val="24"/>
          <w:szCs w:val="24"/>
          <w:lang w:bidi="km-KH"/>
          <w14:ligatures w14:val="none"/>
        </w:rPr>
        <w:t xml:space="preserve"> Graphic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 (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Charts/Graphs)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ដែលមានចលនា។</w:t>
      </w:r>
    </w:p>
    <w:p w14:paraId="5A4B9178" w14:textId="77777777" w:rsidR="00F314D5" w:rsidRPr="00F314D5" w:rsidRDefault="00F314D5" w:rsidP="00691D1B">
      <w:pPr>
        <w:numPr>
          <w:ilvl w:val="0"/>
          <w:numId w:val="3"/>
        </w:num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Multimedia Applications: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បង្កើតកម្មវិធីចាក់វីដេអូ ឬសំឡេង កម្រិតខ្ពស់។</w:t>
      </w:r>
    </w:p>
    <w:p w14:paraId="77932D23" w14:textId="77777777" w:rsidR="00691D1B" w:rsidRDefault="00F314D5" w:rsidP="00691D1B">
      <w:pPr>
        <w:numPr>
          <w:ilvl w:val="0"/>
          <w:numId w:val="3"/>
        </w:num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Cross-Platform: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សរសេរកូដតែម្តង ដំណើរការបានទាំងលើ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Windows, macOS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និង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Linux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។</w:t>
      </w:r>
    </w:p>
    <w:p w14:paraId="6BCB9A65" w14:textId="4F0E6DB2" w:rsidR="00F314D5" w:rsidRPr="00691D1B" w:rsidRDefault="00F314D5" w:rsidP="00691D1B">
      <w:p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691D1B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:cs/>
          <w:lang w:bidi="km-KH"/>
          <w14:ligatures w14:val="none"/>
        </w:rPr>
        <w:t>៣. លក្ខណៈពិសេស និងសមាសភាគសំខាន់ៗ (</w:t>
      </w:r>
      <w:r w:rsidRPr="00691D1B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Features)</w:t>
      </w:r>
    </w:p>
    <w:p w14:paraId="7CEEF366" w14:textId="34DE762A" w:rsidR="00F314D5" w:rsidRPr="00F314D5" w:rsidRDefault="00691D1B" w:rsidP="00691D1B">
      <w:p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>
        <w:rPr>
          <w:rFonts w:ascii="!Khmer OS Siemreap" w:eastAsia="Times New Roman" w:hAnsi="!Khmer OS Siemreap" w:cs="!Khmer OS Siemreap"/>
          <w:kern w:val="0"/>
          <w:sz w:val="24"/>
          <w:szCs w:val="24"/>
          <w:lang w:bidi="km-KH"/>
          <w14:ligatures w14:val="none"/>
        </w:rPr>
        <w:tab/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ចំណុចដែលធ្វើឱ្យ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JavaFX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ពិសេសជាង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Framework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ផ្សេងទៀតរួមមាន៖</w:t>
      </w:r>
    </w:p>
    <w:p w14:paraId="75FC80AB" w14:textId="77777777" w:rsidR="00F314D5" w:rsidRPr="00F314D5" w:rsidRDefault="00F314D5" w:rsidP="00691D1B">
      <w:pPr>
        <w:numPr>
          <w:ilvl w:val="0"/>
          <w:numId w:val="4"/>
        </w:num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Scene Graph: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ជាទម្រង់ដើមឈើ (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Hierarchy)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ដែលផ្ទុកសមាសភាគទាំងអស់។ វាងាយស្រួលក្នុងការគ្រប់គ្រងធាតុនីមួយៗ។</w:t>
      </w:r>
    </w:p>
    <w:p w14:paraId="72E1209F" w14:textId="14575AA3" w:rsidR="00F314D5" w:rsidRPr="00F314D5" w:rsidRDefault="00F314D5" w:rsidP="00691D1B">
      <w:pPr>
        <w:numPr>
          <w:ilvl w:val="0"/>
          <w:numId w:val="4"/>
        </w:num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CSS Styling: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អាចប្រើភាសា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CSS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ដូចទៅនឹងការធ្វើ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Web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ដើម្បី</w:t>
      </w:r>
      <w:r w:rsidR="00691D1B">
        <w:rPr>
          <w:rFonts w:ascii="!Khmer OS Siemreap" w:eastAsia="Times New Roman" w:hAnsi="!Khmer OS Siemreap" w:cs="!Khmer OS Siemreap" w:hint="cs"/>
          <w:kern w:val="0"/>
          <w:sz w:val="24"/>
          <w:szCs w:val="24"/>
          <w:cs/>
          <w:lang w:bidi="km-KH"/>
          <w14:ligatures w14:val="none"/>
        </w:rPr>
        <w:t>រៀបចំ</w:t>
      </w:r>
      <w:r w:rsidR="00CD539E">
        <w:rPr>
          <w:rFonts w:ascii="!Khmer OS Siemreap" w:eastAsia="Times New Roman" w:hAnsi="!Khmer OS Siemreap" w:cs="!Khmer OS Siemreap" w:hint="cs"/>
          <w:kern w:val="0"/>
          <w:sz w:val="24"/>
          <w:szCs w:val="24"/>
          <w:cs/>
          <w:lang w:bidi="km-KH"/>
          <w14:ligatures w14:val="none"/>
        </w:rPr>
        <w:t>តុបតែង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ពណ៌ </w:t>
      </w:r>
      <w:r w:rsidR="00CD539E">
        <w:rPr>
          <w:rFonts w:ascii="!Khmer OS Siemreap" w:eastAsia="Times New Roman" w:hAnsi="!Khmer OS Siemreap" w:cs="!Khmer OS Siemreap" w:hint="cs"/>
          <w:kern w:val="0"/>
          <w:sz w:val="24"/>
          <w:szCs w:val="24"/>
          <w:cs/>
          <w:lang w:bidi="km-KH"/>
          <w14:ligatures w14:val="none"/>
        </w:rPr>
        <w:t>រូប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រាង និងទំហំសមាសភាគ។</w:t>
      </w:r>
    </w:p>
    <w:p w14:paraId="41AD6162" w14:textId="4D43F0C5" w:rsidR="00F314D5" w:rsidRPr="00F314D5" w:rsidRDefault="00F314D5" w:rsidP="00691D1B">
      <w:pPr>
        <w:numPr>
          <w:ilvl w:val="0"/>
          <w:numId w:val="4"/>
        </w:num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FXML: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ជា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File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ប្រភេទ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XML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ដែលបំបែកការ</w:t>
      </w:r>
      <w:r w:rsidR="00691D1B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Design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ចេញពី</w:t>
      </w:r>
      <w:r w:rsidR="00691D1B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Logic</w:t>
      </w:r>
      <w:r w:rsidR="00691D1B">
        <w:rPr>
          <w:rFonts w:ascii="!Khmer OS Siemreap" w:eastAsia="Times New Roman" w:hAnsi="!Khmer OS Siemreap" w:cs="!Khmer OS Siemreap" w:hint="cs"/>
          <w:kern w:val="0"/>
          <w:sz w:val="24"/>
          <w:szCs w:val="24"/>
          <w:cs/>
          <w:lang w:bidi="km-KH"/>
          <w14:ligatures w14:val="none"/>
        </w:rPr>
        <w:t>​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។</w:t>
      </w:r>
    </w:p>
    <w:p w14:paraId="418FB069" w14:textId="77777777" w:rsidR="00691D1B" w:rsidRDefault="00F314D5" w:rsidP="00691D1B">
      <w:pPr>
        <w:numPr>
          <w:ilvl w:val="0"/>
          <w:numId w:val="4"/>
        </w:num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Properties &amp; Binding: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ជាបច្ចេកវិទ្យាដែលធ្វើឱ្យ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Interface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ផ្លាស់ប្តូរតាមទិន្នន័យដោយស្វ័យប្រវត្តិ (ឧទាហរណ៍៖ កាលណាទិន្នន័យក្នុង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Database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ដូរ </w:t>
      </w:r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អក្សរលើអេក្រង់ក៏ដូរតាម)។</w:t>
      </w:r>
      <w:proofErr w:type="gramEnd"/>
    </w:p>
    <w:p w14:paraId="06172F08" w14:textId="149F626D" w:rsidR="00F314D5" w:rsidRPr="00691D1B" w:rsidRDefault="00F314D5" w:rsidP="00691D1B">
      <w:p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691D1B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:cs/>
          <w:lang w:bidi="km-KH"/>
          <w14:ligatures w14:val="none"/>
        </w:rPr>
        <w:t xml:space="preserve">៤. ការរចនាអេក្រង់ </w:t>
      </w:r>
      <w:r w:rsidRPr="00691D1B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Login (Design Login Screen)</w:t>
      </w:r>
    </w:p>
    <w:p w14:paraId="5DD42D8B" w14:textId="77777777" w:rsidR="00691D1B" w:rsidRDefault="00691D1B" w:rsidP="00691D1B">
      <w:p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>
        <w:rPr>
          <w:rFonts w:ascii="!Khmer OS Siemreap" w:eastAsia="Times New Roman" w:hAnsi="!Khmer OS Siemreap" w:cs="!Khmer OS Siemreap"/>
          <w:kern w:val="0"/>
          <w:sz w:val="24"/>
          <w:szCs w:val="24"/>
          <w:lang w:bidi="km-KH"/>
          <w14:ligatures w14:val="none"/>
        </w:rPr>
        <w:tab/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ក្នុងការរចនាអេក្រង់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Login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យើងច្រើនប្រើ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proofErr w:type="spellStart"/>
      <w:r w:rsidR="00F314D5"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GridPane</w:t>
      </w:r>
      <w:proofErr w:type="spellEnd"/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="00F314D5"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ដើម្បីតម្រៀបសមាសភាគឱ្យមានជួរដេក និងជួរឈរត្រឹមត្រូវ។</w:t>
      </w:r>
    </w:p>
    <w:p w14:paraId="788E9B1D" w14:textId="25844191" w:rsidR="00F314D5" w:rsidRPr="00691D1B" w:rsidRDefault="00F314D5" w:rsidP="00691D1B">
      <w:p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:cs/>
          <w:lang w:bidi="km-KH"/>
          <w14:ligatures w14:val="none"/>
        </w:rPr>
        <w:t xml:space="preserve">ឧទាហរណ៍កូដ </w:t>
      </w: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JavaFX</w:t>
      </w: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:cs/>
          <w:lang w:bidi="km-KH"/>
          <w14:ligatures w14:val="none"/>
        </w:rPr>
        <w:t>៖</w:t>
      </w:r>
    </w:p>
    <w:p w14:paraId="15A5752C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691D1B">
        <w:rPr>
          <w:rFonts w:ascii="!Khmer OS Siemreap" w:eastAsia="Times New Roman" w:hAnsi="!Khmer OS Siemreap" w:cs="!Khmer OS Siemreap"/>
          <w:color w:val="4472C4" w:themeColor="accent1"/>
          <w:kern w:val="0"/>
          <w:sz w:val="24"/>
          <w:szCs w:val="24"/>
          <w14:ligatures w14:val="none"/>
        </w:rPr>
        <w:t>import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javafx.</w:t>
      </w:r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application.Application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;</w:t>
      </w:r>
    </w:p>
    <w:p w14:paraId="078CE112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691D1B">
        <w:rPr>
          <w:rFonts w:ascii="!Khmer OS Siemreap" w:eastAsia="Times New Roman" w:hAnsi="!Khmer OS Siemreap" w:cs="!Khmer OS Siemreap"/>
          <w:color w:val="4472C4" w:themeColor="accent1"/>
          <w:kern w:val="0"/>
          <w:sz w:val="24"/>
          <w:szCs w:val="24"/>
          <w14:ligatures w14:val="none"/>
        </w:rPr>
        <w:t xml:space="preserve">import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javafx.geometry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.Insets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;</w:t>
      </w:r>
    </w:p>
    <w:p w14:paraId="42A318F9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691D1B">
        <w:rPr>
          <w:rFonts w:ascii="!Khmer OS Siemreap" w:eastAsia="Times New Roman" w:hAnsi="!Khmer OS Siemreap" w:cs="!Khmer OS Siemreap"/>
          <w:color w:val="4472C4" w:themeColor="accent1"/>
          <w:kern w:val="0"/>
          <w:sz w:val="24"/>
          <w:szCs w:val="24"/>
          <w14:ligatures w14:val="none"/>
        </w:rPr>
        <w:t>import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javafx.geometry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.Pos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;</w:t>
      </w:r>
    </w:p>
    <w:p w14:paraId="0601F375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691D1B">
        <w:rPr>
          <w:rFonts w:ascii="!Khmer OS Siemreap" w:eastAsia="Times New Roman" w:hAnsi="!Khmer OS Siemreap" w:cs="!Khmer OS Siemreap"/>
          <w:color w:val="4472C4" w:themeColor="accent1"/>
          <w:kern w:val="0"/>
          <w:sz w:val="24"/>
          <w:szCs w:val="24"/>
          <w14:ligatures w14:val="none"/>
        </w:rPr>
        <w:lastRenderedPageBreak/>
        <w:t xml:space="preserve">import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javafx.scene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.Scene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;</w:t>
      </w:r>
    </w:p>
    <w:p w14:paraId="13E591AB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691D1B">
        <w:rPr>
          <w:rFonts w:ascii="!Khmer OS Siemreap" w:eastAsia="Times New Roman" w:hAnsi="!Khmer OS Siemreap" w:cs="!Khmer OS Siemreap"/>
          <w:color w:val="4472C4" w:themeColor="accent1"/>
          <w:kern w:val="0"/>
          <w:sz w:val="24"/>
          <w:szCs w:val="24"/>
          <w14:ligatures w14:val="none"/>
        </w:rPr>
        <w:t>import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javafx.scene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.control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.*;</w:t>
      </w:r>
    </w:p>
    <w:p w14:paraId="69120F81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691D1B">
        <w:rPr>
          <w:rFonts w:ascii="!Khmer OS Siemreap" w:eastAsia="Times New Roman" w:hAnsi="!Khmer OS Siemreap" w:cs="!Khmer OS Siemreap"/>
          <w:color w:val="4472C4" w:themeColor="accent1"/>
          <w:kern w:val="0"/>
          <w:sz w:val="24"/>
          <w:szCs w:val="24"/>
          <w14:ligatures w14:val="none"/>
        </w:rPr>
        <w:t>import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javafx.scene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.layout.GridPane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;</w:t>
      </w:r>
    </w:p>
    <w:p w14:paraId="74E9C584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691D1B">
        <w:rPr>
          <w:rFonts w:ascii="!Khmer OS Siemreap" w:eastAsia="Times New Roman" w:hAnsi="!Khmer OS Siemreap" w:cs="!Khmer OS Siemreap"/>
          <w:color w:val="4472C4" w:themeColor="accent1"/>
          <w:kern w:val="0"/>
          <w:sz w:val="24"/>
          <w:szCs w:val="24"/>
          <w14:ligatures w14:val="none"/>
        </w:rPr>
        <w:t xml:space="preserve">import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javafx.scene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.text.Font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;</w:t>
      </w:r>
    </w:p>
    <w:p w14:paraId="474B4A3F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691D1B">
        <w:rPr>
          <w:rFonts w:ascii="!Khmer OS Siemreap" w:eastAsia="Times New Roman" w:hAnsi="!Khmer OS Siemreap" w:cs="!Khmer OS Siemreap"/>
          <w:color w:val="4472C4" w:themeColor="accent1"/>
          <w:kern w:val="0"/>
          <w:sz w:val="24"/>
          <w:szCs w:val="24"/>
          <w14:ligatures w14:val="none"/>
        </w:rPr>
        <w:t>import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javafx.stage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.Stage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;</w:t>
      </w:r>
    </w:p>
    <w:p w14:paraId="2E6C1EF1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</w:p>
    <w:p w14:paraId="04EBC50B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public class 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JavaFXLogin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extends Application {</w:t>
      </w:r>
    </w:p>
    <w:p w14:paraId="63F2E107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@Override</w:t>
      </w:r>
    </w:p>
    <w:p w14:paraId="77AFC5EC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public void </w:t>
      </w:r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start(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Stage stage) {</w:t>
      </w:r>
    </w:p>
    <w:p w14:paraId="2D48DCA8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//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បង្កើត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Layout</w:t>
      </w:r>
    </w:p>
    <w:p w14:paraId="5F45DE7D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GridPane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grid = new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GridPane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);</w:t>
      </w:r>
    </w:p>
    <w:p w14:paraId="167549DD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grid.setAlignment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Pos.CENTER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);</w:t>
      </w:r>
    </w:p>
    <w:p w14:paraId="2C9F5EB4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grid.setHgap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(10); //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ចន្លោះជួរឈរ</w:t>
      </w:r>
    </w:p>
    <w:p w14:paraId="7900FACD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grid.setVgap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(10); //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ចន្លោះជួរដេក</w:t>
      </w:r>
    </w:p>
    <w:p w14:paraId="35A27B64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grid.setPadding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(new Insets(25));</w:t>
      </w:r>
    </w:p>
    <w:p w14:paraId="35647AFA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</w:p>
    <w:p w14:paraId="6ACEA5E1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//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ចំណងជើង</w:t>
      </w:r>
    </w:p>
    <w:p w14:paraId="14BE9982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Label title = new </w:t>
      </w:r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Label(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"Welcome back!");</w:t>
      </w:r>
    </w:p>
    <w:p w14:paraId="6F13D1F0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title.setFont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(new Font("Arial", 20));</w:t>
      </w:r>
    </w:p>
    <w:p w14:paraId="6669C97D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grid.add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title, 0, 0, 2, 1);</w:t>
      </w:r>
    </w:p>
    <w:p w14:paraId="0363B06F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</w:p>
    <w:p w14:paraId="227434A5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//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ប្រឡោះឈ្មោះ</w:t>
      </w:r>
    </w:p>
    <w:p w14:paraId="5F1458C2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grid.add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new Label("Username:"), 0, 1);</w:t>
      </w:r>
    </w:p>
    <w:p w14:paraId="2A9DFADF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TextField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userField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= new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TextField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);</w:t>
      </w:r>
    </w:p>
    <w:p w14:paraId="09AE022D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grid.add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userField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, 1, 1);</w:t>
      </w:r>
    </w:p>
    <w:p w14:paraId="73961E8F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</w:p>
    <w:p w14:paraId="611F4637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//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ប្រឡោះលេខសម្ងាត់</w:t>
      </w:r>
    </w:p>
    <w:p w14:paraId="07D585F9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grid.add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new Label("Password:"), 0, 2);</w:t>
      </w:r>
    </w:p>
    <w:p w14:paraId="25815AB4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PasswordField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passField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= new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PasswordField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);</w:t>
      </w:r>
    </w:p>
    <w:p w14:paraId="6E817C89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lastRenderedPageBreak/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grid.add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passField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, 1, 2);</w:t>
      </w:r>
    </w:p>
    <w:p w14:paraId="7893891B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</w:p>
    <w:p w14:paraId="4EFFBC08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//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ប៊ូតុងចូលប្រើ</w:t>
      </w:r>
    </w:p>
    <w:p w14:paraId="43DD560C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Button 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loginBtn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= new Button("Login");</w:t>
      </w:r>
    </w:p>
    <w:p w14:paraId="1D3AEDB7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loginBtn.setStyle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("-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fx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-background-color: #4CAF50; -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fx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-text-fill: white;");</w:t>
      </w:r>
    </w:p>
    <w:p w14:paraId="78BE59C6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grid.add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</w:t>
      </w:r>
      <w:proofErr w:type="spellStart"/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loginBtn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, 1, 3);</w:t>
      </w:r>
    </w:p>
    <w:p w14:paraId="3986E808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</w:p>
    <w:p w14:paraId="0780525A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//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បង្ហាញលើអេក្រង់</w:t>
      </w:r>
    </w:p>
    <w:p w14:paraId="60E3F932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Scene 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scene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= new </w:t>
      </w:r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Scene(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grid, 350, 250);</w:t>
      </w:r>
    </w:p>
    <w:p w14:paraId="24DBDD57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stage.setTitle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("JavaFX Login Page");</w:t>
      </w:r>
    </w:p>
    <w:p w14:paraId="21C714D8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stage.setScene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(scene);</w:t>
      </w:r>
    </w:p>
    <w:p w14:paraId="6D776BD2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    </w:t>
      </w:r>
      <w:proofErr w:type="spellStart"/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stage.show</w:t>
      </w:r>
      <w:proofErr w:type="spellEnd"/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();</w:t>
      </w:r>
    </w:p>
    <w:p w14:paraId="197050D3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}</w:t>
      </w:r>
    </w:p>
    <w:p w14:paraId="04D97A1C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</w:p>
    <w:p w14:paraId="262E3447" w14:textId="77777777" w:rsidR="00F314D5" w:rsidRPr="00F314D5" w:rsidRDefault="00F314D5" w:rsidP="00691D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   public static void </w:t>
      </w:r>
      <w:proofErr w:type="gram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main(</w:t>
      </w:r>
      <w:proofErr w:type="gram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String[] 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args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) { launch(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args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); }</w:t>
      </w:r>
    </w:p>
    <w:p w14:paraId="75684C82" w14:textId="77777777" w:rsidR="00CD539E" w:rsidRDefault="00F314D5" w:rsidP="00CD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}</w:t>
      </w:r>
    </w:p>
    <w:p w14:paraId="4FAD2F21" w14:textId="7D1DA5A3" w:rsidR="00F314D5" w:rsidRPr="00CD539E" w:rsidRDefault="00F314D5" w:rsidP="00CD5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:cs/>
          <w:lang w:bidi="km-KH"/>
          <w14:ligatures w14:val="none"/>
        </w:rPr>
        <w:t>ការពន្យល់កូដ៖</w:t>
      </w:r>
    </w:p>
    <w:p w14:paraId="41F5E8B8" w14:textId="77777777" w:rsidR="00F314D5" w:rsidRPr="00F314D5" w:rsidRDefault="00F314D5" w:rsidP="00691D1B">
      <w:pPr>
        <w:numPr>
          <w:ilvl w:val="0"/>
          <w:numId w:val="5"/>
        </w:num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Stage: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គឺជាផ្ទាំង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Window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ធំ។</w:t>
      </w:r>
    </w:p>
    <w:p w14:paraId="11EDAB9F" w14:textId="77777777" w:rsidR="00F314D5" w:rsidRPr="00F314D5" w:rsidRDefault="00F314D5" w:rsidP="00691D1B">
      <w:pPr>
        <w:numPr>
          <w:ilvl w:val="0"/>
          <w:numId w:val="5"/>
        </w:num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Scene: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គឺជាផ្ទៃខាងក្នុង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Window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ដែលផ្ទុក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Layout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។</w:t>
      </w:r>
    </w:p>
    <w:p w14:paraId="65DD9EE4" w14:textId="77777777" w:rsidR="00F314D5" w:rsidRPr="00F314D5" w:rsidRDefault="00F314D5" w:rsidP="00691D1B">
      <w:pPr>
        <w:numPr>
          <w:ilvl w:val="0"/>
          <w:numId w:val="5"/>
        </w:num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proofErr w:type="spellStart"/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GridPane</w:t>
      </w:r>
      <w:proofErr w:type="spellEnd"/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: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ប្រើដើម្បីរៀបសមាសភាគ (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Label, </w:t>
      </w:r>
      <w:proofErr w:type="spellStart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>TextField</w:t>
      </w:r>
      <w:proofErr w:type="spellEnd"/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, Button)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តាមប្រឡោះនីមួយៗ។</w:t>
      </w:r>
    </w:p>
    <w:p w14:paraId="40F74A92" w14:textId="77777777" w:rsidR="00CD539E" w:rsidRDefault="00F314D5" w:rsidP="00CD539E">
      <w:pPr>
        <w:numPr>
          <w:ilvl w:val="0"/>
          <w:numId w:val="5"/>
        </w:num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proofErr w:type="spellStart"/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setStyle</w:t>
      </w:r>
      <w:proofErr w:type="spellEnd"/>
      <w:r w:rsidRPr="00F314D5">
        <w:rPr>
          <w:rFonts w:ascii="!Khmer OS Siemreap" w:eastAsia="Times New Roman" w:hAnsi="!Khmer OS Siemreap" w:cs="!Khmer OS Siemreap"/>
          <w:b/>
          <w:bCs/>
          <w:kern w:val="0"/>
          <w:sz w:val="24"/>
          <w:szCs w:val="24"/>
          <w14:ligatures w14:val="none"/>
        </w:rPr>
        <w:t>: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គឺជាការប្រើ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CSS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 xml:space="preserve">ក្នុងកូដ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  <w:t xml:space="preserve">Java </w:t>
      </w:r>
      <w:r w:rsidRPr="00F314D5">
        <w:rPr>
          <w:rFonts w:ascii="!Khmer OS Siemreap" w:eastAsia="Times New Roman" w:hAnsi="!Khmer OS Siemreap" w:cs="!Khmer OS Siemreap"/>
          <w:kern w:val="0"/>
          <w:sz w:val="24"/>
          <w:szCs w:val="24"/>
          <w:cs/>
          <w:lang w:bidi="km-KH"/>
          <w14:ligatures w14:val="none"/>
        </w:rPr>
        <w:t>ផ្ទាល់ដើម្បីដូរពណ៌ប៊ូតុង។</w:t>
      </w:r>
    </w:p>
    <w:p w14:paraId="198AF584" w14:textId="337C41DB" w:rsidR="00F314D5" w:rsidRPr="00CD539E" w:rsidRDefault="00F314D5" w:rsidP="00CD539E">
      <w:pPr>
        <w:spacing w:after="0" w:line="240" w:lineRule="auto"/>
        <w:rPr>
          <w:rFonts w:ascii="!Khmer OS Siemreap" w:eastAsia="Times New Roman" w:hAnsi="!Khmer OS Siemreap" w:cs="!Khmer OS Siemreap"/>
          <w:kern w:val="0"/>
          <w:sz w:val="24"/>
          <w:szCs w:val="24"/>
          <w14:ligatures w14:val="none"/>
        </w:rPr>
      </w:pPr>
      <w:r w:rsidRPr="00CD539E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:cs/>
          <w:lang w:bidi="km-KH"/>
          <w14:ligatures w14:val="none"/>
        </w:rPr>
        <w:t>ការប្រៀបធៀបសង្ខេប (</w:t>
      </w:r>
      <w:r w:rsidRPr="00CD539E">
        <w:rPr>
          <w:rFonts w:ascii="!Khmer OS Siemreap" w:eastAsia="Times New Roman" w:hAnsi="!Khmer OS Siemreap" w:cs="!Khmer OS Siemreap"/>
          <w:b/>
          <w:bCs/>
          <w:color w:val="1F1F1F"/>
          <w:kern w:val="0"/>
          <w:sz w:val="24"/>
          <w:szCs w:val="24"/>
          <w14:ligatures w14:val="none"/>
        </w:rPr>
        <w:t>Swing vs JavaFX)</w:t>
      </w:r>
    </w:p>
    <w:tbl>
      <w:tblPr>
        <w:tblStyle w:val="TableGrid"/>
        <w:tblW w:w="8411" w:type="dxa"/>
        <w:tblLook w:val="04A0" w:firstRow="1" w:lastRow="0" w:firstColumn="1" w:lastColumn="0" w:noHBand="0" w:noVBand="1"/>
      </w:tblPr>
      <w:tblGrid>
        <w:gridCol w:w="1374"/>
        <w:gridCol w:w="4415"/>
        <w:gridCol w:w="2622"/>
      </w:tblGrid>
      <w:tr w:rsidR="00F314D5" w:rsidRPr="00F314D5" w14:paraId="5A819D5C" w14:textId="77777777" w:rsidTr="00CD539E">
        <w:trPr>
          <w:trHeight w:val="587"/>
        </w:trPr>
        <w:tc>
          <w:tcPr>
            <w:tcW w:w="0" w:type="auto"/>
            <w:hideMark/>
          </w:tcPr>
          <w:p w14:paraId="02F98CEB" w14:textId="77777777" w:rsidR="00F314D5" w:rsidRPr="00F314D5" w:rsidRDefault="00F314D5" w:rsidP="00CD539E">
            <w:pPr>
              <w:jc w:val="center"/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>លក្ខណៈ</w:t>
            </w:r>
          </w:p>
        </w:tc>
        <w:tc>
          <w:tcPr>
            <w:tcW w:w="0" w:type="auto"/>
            <w:hideMark/>
          </w:tcPr>
          <w:p w14:paraId="3A9FBD2F" w14:textId="77777777" w:rsidR="00F314D5" w:rsidRPr="00F314D5" w:rsidRDefault="00F314D5" w:rsidP="00CD539E">
            <w:pPr>
              <w:jc w:val="center"/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Java Swing</w:t>
            </w:r>
          </w:p>
        </w:tc>
        <w:tc>
          <w:tcPr>
            <w:tcW w:w="0" w:type="auto"/>
            <w:hideMark/>
          </w:tcPr>
          <w:p w14:paraId="1D297531" w14:textId="77777777" w:rsidR="00F314D5" w:rsidRPr="00F314D5" w:rsidRDefault="00F314D5" w:rsidP="00CD539E">
            <w:pPr>
              <w:jc w:val="center"/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JavaFX</w:t>
            </w:r>
          </w:p>
        </w:tc>
      </w:tr>
      <w:tr w:rsidR="00F314D5" w:rsidRPr="00F314D5" w14:paraId="5F2835CB" w14:textId="77777777" w:rsidTr="00CD539E">
        <w:trPr>
          <w:trHeight w:val="603"/>
        </w:trPr>
        <w:tc>
          <w:tcPr>
            <w:tcW w:w="0" w:type="auto"/>
            <w:hideMark/>
          </w:tcPr>
          <w:p w14:paraId="397EB3FB" w14:textId="77777777" w:rsidR="00F314D5" w:rsidRPr="00F314D5" w:rsidRDefault="00F314D5" w:rsidP="00691D1B">
            <w:pPr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>អាយុកាល</w:t>
            </w:r>
          </w:p>
        </w:tc>
        <w:tc>
          <w:tcPr>
            <w:tcW w:w="0" w:type="auto"/>
            <w:hideMark/>
          </w:tcPr>
          <w:p w14:paraId="4CCB6AB1" w14:textId="77777777" w:rsidR="00F314D5" w:rsidRPr="00F314D5" w:rsidRDefault="00F314D5" w:rsidP="00691D1B">
            <w:pPr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>ចាស់ (</w:t>
            </w: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Legacy)</w:t>
            </w:r>
          </w:p>
        </w:tc>
        <w:tc>
          <w:tcPr>
            <w:tcW w:w="0" w:type="auto"/>
            <w:hideMark/>
          </w:tcPr>
          <w:p w14:paraId="32C8DF38" w14:textId="77777777" w:rsidR="00F314D5" w:rsidRPr="00F314D5" w:rsidRDefault="00F314D5" w:rsidP="00691D1B">
            <w:pPr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>ថ្មី (</w:t>
            </w: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Modern)</w:t>
            </w:r>
          </w:p>
        </w:tc>
      </w:tr>
      <w:tr w:rsidR="00F314D5" w:rsidRPr="00F314D5" w14:paraId="384B8EFB" w14:textId="77777777" w:rsidTr="00CD539E">
        <w:trPr>
          <w:trHeight w:val="587"/>
        </w:trPr>
        <w:tc>
          <w:tcPr>
            <w:tcW w:w="0" w:type="auto"/>
            <w:hideMark/>
          </w:tcPr>
          <w:p w14:paraId="24A48D68" w14:textId="77777777" w:rsidR="00F314D5" w:rsidRPr="00F314D5" w:rsidRDefault="00F314D5" w:rsidP="00691D1B">
            <w:pPr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>ការរចនា</w:t>
            </w:r>
          </w:p>
        </w:tc>
        <w:tc>
          <w:tcPr>
            <w:tcW w:w="0" w:type="auto"/>
            <w:hideMark/>
          </w:tcPr>
          <w:p w14:paraId="57D18E65" w14:textId="4B52FEA1" w:rsidR="00F314D5" w:rsidRPr="00F314D5" w:rsidRDefault="00F314D5" w:rsidP="00691D1B">
            <w:pPr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>ពិបាក</w:t>
            </w:r>
            <w:r w:rsidR="00CD539E">
              <w:rPr>
                <w:rFonts w:ascii="!Khmer OS Siemreap" w:eastAsia="Times New Roman" w:hAnsi="!Khmer OS Siemreap" w:cs="!Khmer OS Siemreap" w:hint="cs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>រៀបចំតុបតែង</w:t>
            </w: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 xml:space="preserve"> (ប្រើ </w:t>
            </w: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Look &amp; Feel)</w:t>
            </w:r>
          </w:p>
        </w:tc>
        <w:tc>
          <w:tcPr>
            <w:tcW w:w="0" w:type="auto"/>
            <w:hideMark/>
          </w:tcPr>
          <w:p w14:paraId="1D509AB3" w14:textId="77777777" w:rsidR="00F314D5" w:rsidRPr="00F314D5" w:rsidRDefault="00F314D5" w:rsidP="00691D1B">
            <w:pPr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 xml:space="preserve">ងាយស្រួល (ប្រើ </w:t>
            </w: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CSS)</w:t>
            </w:r>
          </w:p>
        </w:tc>
      </w:tr>
      <w:tr w:rsidR="00F314D5" w:rsidRPr="00F314D5" w14:paraId="2089F9B7" w14:textId="77777777" w:rsidTr="00CD539E">
        <w:trPr>
          <w:trHeight w:val="587"/>
        </w:trPr>
        <w:tc>
          <w:tcPr>
            <w:tcW w:w="0" w:type="auto"/>
            <w:hideMark/>
          </w:tcPr>
          <w:p w14:paraId="45B917BD" w14:textId="77777777" w:rsidR="00F314D5" w:rsidRPr="00F314D5" w:rsidRDefault="00F314D5" w:rsidP="00691D1B">
            <w:pPr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>ល្បឿន</w:t>
            </w:r>
          </w:p>
        </w:tc>
        <w:tc>
          <w:tcPr>
            <w:tcW w:w="0" w:type="auto"/>
            <w:hideMark/>
          </w:tcPr>
          <w:p w14:paraId="68D07E5B" w14:textId="77777777" w:rsidR="00F314D5" w:rsidRPr="00F314D5" w:rsidRDefault="00F314D5" w:rsidP="00691D1B">
            <w:pPr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 xml:space="preserve">ប្រើ </w:t>
            </w: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CPU</w:t>
            </w:r>
          </w:p>
        </w:tc>
        <w:tc>
          <w:tcPr>
            <w:tcW w:w="0" w:type="auto"/>
            <w:hideMark/>
          </w:tcPr>
          <w:p w14:paraId="218C5AF4" w14:textId="77777777" w:rsidR="00F314D5" w:rsidRPr="00F314D5" w:rsidRDefault="00F314D5" w:rsidP="00691D1B">
            <w:pPr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 xml:space="preserve">ប្រើ </w:t>
            </w: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GPU (</w:t>
            </w: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>លឿនជាង)</w:t>
            </w:r>
          </w:p>
        </w:tc>
      </w:tr>
      <w:tr w:rsidR="00F314D5" w:rsidRPr="00F314D5" w14:paraId="13E4B0E8" w14:textId="77777777" w:rsidTr="00CD539E">
        <w:trPr>
          <w:trHeight w:val="587"/>
        </w:trPr>
        <w:tc>
          <w:tcPr>
            <w:tcW w:w="0" w:type="auto"/>
            <w:hideMark/>
          </w:tcPr>
          <w:p w14:paraId="683DA85C" w14:textId="77777777" w:rsidR="00F314D5" w:rsidRPr="00F314D5" w:rsidRDefault="00F314D5" w:rsidP="00691D1B">
            <w:pPr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>រចនាសម្ព័ន្ធ</w:t>
            </w:r>
          </w:p>
        </w:tc>
        <w:tc>
          <w:tcPr>
            <w:tcW w:w="0" w:type="auto"/>
            <w:hideMark/>
          </w:tcPr>
          <w:p w14:paraId="2070CB2F" w14:textId="77777777" w:rsidR="00F314D5" w:rsidRPr="00F314D5" w:rsidRDefault="00F314D5" w:rsidP="00691D1B">
            <w:pPr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>សរសេរកូដលាយគ្នា</w:t>
            </w:r>
          </w:p>
        </w:tc>
        <w:tc>
          <w:tcPr>
            <w:tcW w:w="0" w:type="auto"/>
            <w:hideMark/>
          </w:tcPr>
          <w:p w14:paraId="222F83EC" w14:textId="77777777" w:rsidR="00F314D5" w:rsidRPr="00F314D5" w:rsidRDefault="00F314D5" w:rsidP="00691D1B">
            <w:pPr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14:ligatures w14:val="none"/>
              </w:rPr>
            </w:pP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 xml:space="preserve">បំបែក </w:t>
            </w: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FXML </w:t>
            </w: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:cs/>
                <w:lang w:bidi="km-KH"/>
                <w14:ligatures w14:val="none"/>
              </w:rPr>
              <w:t xml:space="preserve">និង </w:t>
            </w:r>
            <w:r w:rsidRPr="00F314D5">
              <w:rPr>
                <w:rFonts w:ascii="!Khmer OS Siemreap" w:eastAsia="Times New Roman" w:hAnsi="!Khmer OS Siemreap" w:cs="!Khmer OS Siemreap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Java</w:t>
            </w:r>
          </w:p>
        </w:tc>
      </w:tr>
    </w:tbl>
    <w:p w14:paraId="4ABE7897" w14:textId="77777777" w:rsidR="00EC4893" w:rsidRPr="00F314D5" w:rsidRDefault="00EC4893" w:rsidP="00691D1B">
      <w:pPr>
        <w:spacing w:after="0" w:line="240" w:lineRule="auto"/>
        <w:rPr>
          <w:rFonts w:ascii="!Khmer OS Siemreap" w:hAnsi="!Khmer OS Siemreap" w:cs="!Khmer OS Siemreap"/>
          <w:sz w:val="24"/>
          <w:szCs w:val="24"/>
        </w:rPr>
      </w:pPr>
    </w:p>
    <w:sectPr w:rsidR="00EC4893" w:rsidRPr="00F314D5" w:rsidSect="00691D1B">
      <w:pgSz w:w="12240" w:h="15840"/>
      <w:pgMar w:top="1440" w:right="616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3DD96D" w14:textId="77777777" w:rsidR="00BC2BA0" w:rsidRDefault="00BC2BA0" w:rsidP="005477CF">
      <w:pPr>
        <w:spacing w:after="0" w:line="240" w:lineRule="auto"/>
      </w:pPr>
      <w:r>
        <w:separator/>
      </w:r>
    </w:p>
  </w:endnote>
  <w:endnote w:type="continuationSeparator" w:id="0">
    <w:p w14:paraId="72C458E8" w14:textId="77777777" w:rsidR="00BC2BA0" w:rsidRDefault="00BC2BA0" w:rsidP="00547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7D78C4" w14:textId="77777777" w:rsidR="00BC2BA0" w:rsidRDefault="00BC2BA0" w:rsidP="005477CF">
      <w:pPr>
        <w:spacing w:after="0" w:line="240" w:lineRule="auto"/>
      </w:pPr>
      <w:r>
        <w:separator/>
      </w:r>
    </w:p>
  </w:footnote>
  <w:footnote w:type="continuationSeparator" w:id="0">
    <w:p w14:paraId="17FF0448" w14:textId="77777777" w:rsidR="00BC2BA0" w:rsidRDefault="00BC2BA0" w:rsidP="005477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B11F5C"/>
    <w:multiLevelType w:val="multilevel"/>
    <w:tmpl w:val="7774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440A3"/>
    <w:multiLevelType w:val="multilevel"/>
    <w:tmpl w:val="BBC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20132"/>
    <w:multiLevelType w:val="multilevel"/>
    <w:tmpl w:val="1EEE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2A54C5"/>
    <w:multiLevelType w:val="multilevel"/>
    <w:tmpl w:val="8598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55EAF"/>
    <w:multiLevelType w:val="multilevel"/>
    <w:tmpl w:val="493E5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D5"/>
    <w:rsid w:val="005477CF"/>
    <w:rsid w:val="00691D1B"/>
    <w:rsid w:val="00A3177C"/>
    <w:rsid w:val="00BC2BA0"/>
    <w:rsid w:val="00CD539E"/>
    <w:rsid w:val="00EC4893"/>
    <w:rsid w:val="00F3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6D9D"/>
  <w15:chartTrackingRefBased/>
  <w15:docId w15:val="{9D9DBA66-36C8-4FA7-A8B2-DEB4C2E4C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14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314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14D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314D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14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14D5"/>
    <w:rPr>
      <w:rFonts w:ascii="Courier New" w:eastAsia="Times New Roman" w:hAnsi="Courier New" w:cs="Courier New"/>
      <w:sz w:val="20"/>
      <w:szCs w:val="20"/>
    </w:rPr>
  </w:style>
  <w:style w:type="character" w:customStyle="1" w:styleId="ng-tns-c3494219548-57">
    <w:name w:val="ng-tns-c3494219548-57"/>
    <w:basedOn w:val="DefaultParagraphFont"/>
    <w:rsid w:val="00F314D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14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14D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F314D5"/>
  </w:style>
  <w:style w:type="character" w:customStyle="1" w:styleId="hljs-class">
    <w:name w:val="hljs-class"/>
    <w:basedOn w:val="DefaultParagraphFont"/>
    <w:rsid w:val="00F314D5"/>
  </w:style>
  <w:style w:type="character" w:customStyle="1" w:styleId="hljs-title">
    <w:name w:val="hljs-title"/>
    <w:basedOn w:val="DefaultParagraphFont"/>
    <w:rsid w:val="00F314D5"/>
  </w:style>
  <w:style w:type="character" w:customStyle="1" w:styleId="hljs-function">
    <w:name w:val="hljs-function"/>
    <w:basedOn w:val="DefaultParagraphFont"/>
    <w:rsid w:val="00F314D5"/>
  </w:style>
  <w:style w:type="character" w:customStyle="1" w:styleId="hljs-params">
    <w:name w:val="hljs-params"/>
    <w:basedOn w:val="DefaultParagraphFont"/>
    <w:rsid w:val="00F314D5"/>
  </w:style>
  <w:style w:type="character" w:customStyle="1" w:styleId="hljs-comment">
    <w:name w:val="hljs-comment"/>
    <w:basedOn w:val="DefaultParagraphFont"/>
    <w:rsid w:val="00F314D5"/>
  </w:style>
  <w:style w:type="character" w:customStyle="1" w:styleId="hljs-string">
    <w:name w:val="hljs-string"/>
    <w:basedOn w:val="DefaultParagraphFont"/>
    <w:rsid w:val="00F314D5"/>
  </w:style>
  <w:style w:type="character" w:customStyle="1" w:styleId="hljs-number">
    <w:name w:val="hljs-number"/>
    <w:basedOn w:val="DefaultParagraphFont"/>
    <w:rsid w:val="00F314D5"/>
  </w:style>
  <w:style w:type="character" w:customStyle="1" w:styleId="hljs-meta">
    <w:name w:val="hljs-meta"/>
    <w:basedOn w:val="DefaultParagraphFont"/>
    <w:rsid w:val="00F314D5"/>
  </w:style>
  <w:style w:type="character" w:styleId="Strong">
    <w:name w:val="Strong"/>
    <w:basedOn w:val="DefaultParagraphFont"/>
    <w:uiPriority w:val="22"/>
    <w:qFormat/>
    <w:rsid w:val="00F314D5"/>
    <w:rPr>
      <w:b/>
      <w:bCs/>
    </w:rPr>
  </w:style>
  <w:style w:type="character" w:customStyle="1" w:styleId="ng-tns-c3494219548-119">
    <w:name w:val="ng-tns-c3494219548-119"/>
    <w:basedOn w:val="DefaultParagraphFont"/>
    <w:rsid w:val="00F314D5"/>
  </w:style>
  <w:style w:type="table" w:styleId="TableGrid">
    <w:name w:val="Table Grid"/>
    <w:basedOn w:val="TableNormal"/>
    <w:uiPriority w:val="39"/>
    <w:rsid w:val="00CD5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7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77CF"/>
  </w:style>
  <w:style w:type="paragraph" w:styleId="Footer">
    <w:name w:val="footer"/>
    <w:basedOn w:val="Normal"/>
    <w:link w:val="FooterChar"/>
    <w:uiPriority w:val="99"/>
    <w:unhideWhenUsed/>
    <w:rsid w:val="005477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7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7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63177C-94DF-44E6-801C-3C727B76A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1031</Words>
  <Characters>5881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malislovebrorin@gmail.com</dc:creator>
  <cp:keywords/>
  <dc:description/>
  <cp:lastModifiedBy>malislovebrorin@gmail.com</cp:lastModifiedBy>
  <cp:revision>4</cp:revision>
  <dcterms:created xsi:type="dcterms:W3CDTF">2026-02-02T02:04:00Z</dcterms:created>
  <dcterms:modified xsi:type="dcterms:W3CDTF">2026-02-06T03:12:00Z</dcterms:modified>
</cp:coreProperties>
</file>