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bh9uliy5ul9h"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Nixy Silva Jones </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6uivlbb0zo2n"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Diseño y desarrollo de software</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t xml:space="preserve">Aprobé todas las asignaturas del área de desarrollo (Ingeniería de Software, Programación de Algoritmos, Desarrollo de Software de Escritorio, Programación Web, Arquitectura), pero aún le falta experiencia laboral aplicando estos conocimientos en un entorno profesional real</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Gestión y modelamiento de base de datos</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Computación en la nube y bigdata</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Ciberseguridad</w:t>
            </w:r>
          </w:p>
        </w:tc>
        <w:tc>
          <w:tcPr/>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t xml:space="preserve">Cuento con las certificaciones Cybersecurity Foundation, Cybersecurity Awareness y Ethical Hacking Professional (CEHPC)</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Gestión de proyectos y metodologías ágiles </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Inteligencia artificial y analitca de datos </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Comunicación efectiva y trabajo en equipo</w:t>
            </w:r>
          </w:p>
        </w:tc>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Aprendizaje autónomo y actualización tecnológica</w:t>
            </w:r>
          </w:p>
        </w:tc>
        <w:tc>
          <w:tcPr/>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sz w:val="24"/>
                <w:szCs w:val="24"/>
              </w:rPr>
            </w:pPr>
            <w:r w:rsidDel="00000000" w:rsidR="00000000" w:rsidRPr="00000000">
              <w:rPr>
                <w:sz w:val="24"/>
                <w:szCs w:val="24"/>
                <w:rtl w:val="0"/>
              </w:rPr>
              <w:t xml:space="preserve">Mantengo 14 certificaciones vigentes</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VJI2AjRUbzCOk6h+sGBhDHdteA==">CgMxLjAyDmguYmg5dWxpeTV1bDloMg5oLjZ1aXZsYmIwem8ybjgAciExcFU5U0x5UXd5cy12Nl90NjNyQ1FJSkFBQ1hQdEY5eWQ=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